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0D6063" w14:textId="77777777" w:rsidR="00023E3C" w:rsidRDefault="00EB0E28" w:rsidP="00023E3C">
      <w:pPr>
        <w:jc w:val="center"/>
        <w:rPr>
          <w:b/>
        </w:rPr>
      </w:pPr>
      <w:r>
        <w:rPr>
          <w:b/>
          <w:sz w:val="32"/>
        </w:rPr>
        <w:t>BACCALAUREAT STI2D OPTION SIN</w:t>
      </w:r>
    </w:p>
    <w:p w14:paraId="04376240" w14:textId="77777777" w:rsidR="00023E3C" w:rsidRDefault="00023E3C" w:rsidP="00023E3C">
      <w:pPr>
        <w:jc w:val="center"/>
        <w:rPr>
          <w:b/>
          <w:sz w:val="12"/>
        </w:rPr>
      </w:pPr>
    </w:p>
    <w:p w14:paraId="5BC0F223" w14:textId="77777777" w:rsidR="00055E9C" w:rsidRDefault="00023E3C" w:rsidP="00C934A4">
      <w:pPr>
        <w:jc w:val="center"/>
        <w:rPr>
          <w:b/>
        </w:rPr>
      </w:pPr>
      <w:r>
        <w:rPr>
          <w:b/>
        </w:rPr>
        <w:t>PROJET TECHNIQUE</w:t>
      </w:r>
    </w:p>
    <w:p w14:paraId="14160E19" w14:textId="77777777" w:rsidR="00EC3BFD" w:rsidRPr="00C934A4" w:rsidRDefault="00343D12" w:rsidP="00C934A4">
      <w:pPr>
        <w:pStyle w:val="Citationintense"/>
        <w:rPr>
          <w:b/>
          <w:sz w:val="28"/>
          <w:szCs w:val="28"/>
        </w:rPr>
      </w:pPr>
      <w:r w:rsidRPr="00055E9C">
        <w:rPr>
          <w:b/>
          <w:sz w:val="28"/>
          <w:szCs w:val="28"/>
        </w:rPr>
        <w:t>1 Présentation</w:t>
      </w:r>
      <w:r w:rsidR="00083E54" w:rsidRPr="00055E9C">
        <w:rPr>
          <w:b/>
          <w:sz w:val="28"/>
          <w:szCs w:val="28"/>
        </w:rPr>
        <w:t xml:space="preserve"> du projet.</w:t>
      </w:r>
    </w:p>
    <w:p w14:paraId="2D277F58" w14:textId="4583C270" w:rsidR="003A6925" w:rsidRDefault="0080754A" w:rsidP="00F311E9">
      <w:pPr>
        <w:pStyle w:val="texte1"/>
        <w:ind w:left="0" w:right="-1"/>
        <w:jc w:val="center"/>
        <w:rPr>
          <w:rFonts w:ascii="Times New Roman" w:hAnsi="Times New Roman"/>
          <w:b/>
          <w:sz w:val="24"/>
          <w:szCs w:val="24"/>
        </w:rPr>
      </w:pPr>
      <w:r w:rsidRPr="0080754A">
        <w:rPr>
          <w:rFonts w:ascii="Times New Roman" w:hAnsi="Times New Roman"/>
          <w:b/>
          <w:sz w:val="24"/>
          <w:szCs w:val="24"/>
        </w:rPr>
        <w:drawing>
          <wp:inline distT="0" distB="0" distL="0" distR="0" wp14:anchorId="6AC72A6C" wp14:editId="48443DC8">
            <wp:extent cx="5937676" cy="3162300"/>
            <wp:effectExtent l="0" t="0" r="635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1091" cy="317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D1787" w14:textId="77777777" w:rsidR="008D1B36" w:rsidRPr="00055E9C" w:rsidRDefault="00083E54" w:rsidP="00055E9C">
      <w:pPr>
        <w:pStyle w:val="Citationintense"/>
        <w:rPr>
          <w:b/>
          <w:sz w:val="28"/>
          <w:szCs w:val="28"/>
        </w:rPr>
      </w:pPr>
      <w:r w:rsidRPr="00055E9C">
        <w:rPr>
          <w:b/>
          <w:sz w:val="28"/>
          <w:szCs w:val="28"/>
        </w:rPr>
        <w:t>2</w:t>
      </w:r>
      <w:r w:rsidR="00055E9C">
        <w:rPr>
          <w:b/>
          <w:sz w:val="28"/>
          <w:szCs w:val="28"/>
        </w:rPr>
        <w:t xml:space="preserve"> Environnement du Projet</w:t>
      </w:r>
      <w:r w:rsidR="00EC3BFD">
        <w:rPr>
          <w:b/>
          <w:sz w:val="28"/>
          <w:szCs w:val="28"/>
        </w:rPr>
        <w:t xml:space="preserve"> souhaité</w:t>
      </w:r>
    </w:p>
    <w:p w14:paraId="2B8C779A" w14:textId="58846D0B" w:rsidR="003C47F0" w:rsidRDefault="0080754A" w:rsidP="001D7D78">
      <w:pPr>
        <w:pStyle w:val="texte1"/>
        <w:ind w:left="0" w:right="-1"/>
        <w:jc w:val="center"/>
        <w:rPr>
          <w:b/>
          <w:sz w:val="24"/>
          <w:szCs w:val="24"/>
        </w:rPr>
      </w:pPr>
      <w:r w:rsidRPr="0080754A">
        <w:rPr>
          <w:b/>
          <w:sz w:val="24"/>
          <w:szCs w:val="24"/>
        </w:rPr>
        <w:drawing>
          <wp:inline distT="0" distB="0" distL="0" distR="0" wp14:anchorId="6B583229" wp14:editId="520B876A">
            <wp:extent cx="5986322" cy="341757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02565" cy="3426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51574" w14:textId="77777777" w:rsidR="00443C26" w:rsidRPr="002A72E8" w:rsidRDefault="00F400BE" w:rsidP="002A72E8">
      <w:pPr>
        <w:pStyle w:val="Citationintense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3 Que</w:t>
      </w:r>
      <w:r w:rsidR="003C47F0">
        <w:rPr>
          <w:b/>
          <w:sz w:val="28"/>
          <w:szCs w:val="28"/>
        </w:rPr>
        <w:t xml:space="preserve"> devra faire le système</w:t>
      </w:r>
    </w:p>
    <w:p w14:paraId="77A4DA0E" w14:textId="0D1A0FCF" w:rsidR="00443C26" w:rsidRDefault="0080754A" w:rsidP="002A72E8">
      <w:pPr>
        <w:pStyle w:val="texte1"/>
        <w:ind w:left="0" w:right="-1"/>
        <w:jc w:val="center"/>
        <w:rPr>
          <w:b/>
          <w:sz w:val="24"/>
          <w:szCs w:val="24"/>
        </w:rPr>
      </w:pPr>
      <w:r w:rsidRPr="0080754A">
        <w:rPr>
          <w:b/>
          <w:sz w:val="24"/>
          <w:szCs w:val="24"/>
        </w:rPr>
        <w:drawing>
          <wp:inline distT="0" distB="0" distL="0" distR="0" wp14:anchorId="3BDD1ECA" wp14:editId="67A4623B">
            <wp:extent cx="6092826" cy="3322546"/>
            <wp:effectExtent l="0" t="0" r="317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97611" cy="332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E3FE7" w14:textId="77777777" w:rsidR="00EC3BFD" w:rsidRPr="00055E9C" w:rsidRDefault="003C47F0" w:rsidP="00EC3BFD">
      <w:pPr>
        <w:pStyle w:val="Citationintense"/>
        <w:rPr>
          <w:b/>
          <w:sz w:val="28"/>
          <w:szCs w:val="28"/>
        </w:rPr>
      </w:pPr>
      <w:r>
        <w:rPr>
          <w:b/>
          <w:sz w:val="28"/>
          <w:szCs w:val="28"/>
        </w:rPr>
        <w:t>4</w:t>
      </w:r>
      <w:r w:rsidR="00EC3BFD">
        <w:rPr>
          <w:b/>
          <w:sz w:val="28"/>
          <w:szCs w:val="28"/>
        </w:rPr>
        <w:t xml:space="preserve"> Exigences</w:t>
      </w:r>
      <w:r>
        <w:rPr>
          <w:b/>
          <w:sz w:val="28"/>
          <w:szCs w:val="28"/>
        </w:rPr>
        <w:t xml:space="preserve"> pour le prototypage</w:t>
      </w:r>
    </w:p>
    <w:p w14:paraId="76F63B49" w14:textId="51B49925" w:rsidR="00EB3970" w:rsidRDefault="0080754A" w:rsidP="0080754A">
      <w:pPr>
        <w:pStyle w:val="texte1"/>
        <w:ind w:left="0" w:right="-427"/>
        <w:jc w:val="center"/>
        <w:rPr>
          <w:b/>
          <w:sz w:val="24"/>
          <w:szCs w:val="24"/>
        </w:rPr>
      </w:pPr>
      <w:r w:rsidRPr="0080754A">
        <w:rPr>
          <w:b/>
          <w:sz w:val="24"/>
          <w:szCs w:val="24"/>
        </w:rPr>
        <w:drawing>
          <wp:inline distT="0" distB="0" distL="0" distR="0" wp14:anchorId="18640765" wp14:editId="7899D50D">
            <wp:extent cx="6480175" cy="3840480"/>
            <wp:effectExtent l="0" t="0" r="0" b="762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D4C77" w14:textId="77777777" w:rsidR="00E81423" w:rsidRPr="00307BF8" w:rsidRDefault="003C47F0" w:rsidP="00307BF8">
      <w:pPr>
        <w:pStyle w:val="Citationintense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5</w:t>
      </w:r>
      <w:r w:rsidR="0023535D">
        <w:rPr>
          <w:b/>
          <w:sz w:val="28"/>
          <w:szCs w:val="28"/>
        </w:rPr>
        <w:t xml:space="preserve"> Organisation temporelle pour l’ensemble du projet </w:t>
      </w:r>
      <w:r w:rsidR="00E81423" w:rsidRPr="00D1180A">
        <w:tab/>
      </w:r>
    </w:p>
    <w:p w14:paraId="337B4F44" w14:textId="77777777" w:rsidR="00E81423" w:rsidRPr="00FC15F5" w:rsidRDefault="00E81423" w:rsidP="00FC15F5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 w:rsidRPr="00510EE8">
        <w:rPr>
          <w:rFonts w:ascii="Times New Roman" w:hAnsi="Times New Roman"/>
          <w:color w:val="7030A0"/>
          <w:sz w:val="36"/>
          <w:szCs w:val="36"/>
        </w:rPr>
        <w:t>S’approprier le sujet</w:t>
      </w:r>
    </w:p>
    <w:p w14:paraId="1C9CBBF9" w14:textId="77777777" w:rsidR="000960D9" w:rsidRPr="0074330D" w:rsidRDefault="00F311E9" w:rsidP="0074330D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Analyser le fonctionnement </w:t>
      </w:r>
      <w:r w:rsidR="0074330D">
        <w:rPr>
          <w:rFonts w:ascii="Times New Roman" w:hAnsi="Times New Roman"/>
          <w:sz w:val="24"/>
          <w:szCs w:val="24"/>
        </w:rPr>
        <w:t>d’un lombricomposteur</w:t>
      </w:r>
      <w:r w:rsidR="008C47E1">
        <w:rPr>
          <w:rFonts w:ascii="Times New Roman" w:hAnsi="Times New Roman"/>
          <w:sz w:val="24"/>
          <w:szCs w:val="24"/>
        </w:rPr>
        <w:t xml:space="preserve"> </w:t>
      </w:r>
    </w:p>
    <w:p w14:paraId="43E3F1E2" w14:textId="77777777" w:rsidR="00F272C9" w:rsidRPr="0074330D" w:rsidRDefault="00F272C9" w:rsidP="0074330D">
      <w:pPr>
        <w:pStyle w:val="texte1"/>
        <w:numPr>
          <w:ilvl w:val="1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Rencontre avec </w:t>
      </w:r>
      <w:r w:rsidR="0074330D">
        <w:rPr>
          <w:rFonts w:ascii="Times New Roman" w:hAnsi="Times New Roman"/>
          <w:sz w:val="24"/>
          <w:szCs w:val="24"/>
        </w:rPr>
        <w:t>un « Maitre composteur » Mme Morgane SIMON</w:t>
      </w:r>
      <w:r>
        <w:rPr>
          <w:rFonts w:ascii="Times New Roman" w:hAnsi="Times New Roman"/>
          <w:sz w:val="24"/>
          <w:szCs w:val="24"/>
        </w:rPr>
        <w:t xml:space="preserve"> </w:t>
      </w:r>
    </w:p>
    <w:p w14:paraId="1AC34E4F" w14:textId="77777777" w:rsidR="00EB3970" w:rsidRPr="00EB3970" w:rsidRDefault="00E81423" w:rsidP="00E81423">
      <w:pPr>
        <w:pStyle w:val="texte1"/>
        <w:numPr>
          <w:ilvl w:val="0"/>
          <w:numId w:val="44"/>
        </w:numPr>
        <w:rPr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 xml:space="preserve">Effectuer des recherches </w:t>
      </w:r>
      <w:r w:rsidR="00EB3970">
        <w:rPr>
          <w:rFonts w:ascii="Times New Roman" w:hAnsi="Times New Roman"/>
          <w:sz w:val="24"/>
          <w:szCs w:val="24"/>
        </w:rPr>
        <w:t xml:space="preserve">sur </w:t>
      </w:r>
      <w:r w:rsidR="00F272C9">
        <w:rPr>
          <w:rFonts w:ascii="Times New Roman" w:hAnsi="Times New Roman"/>
          <w:sz w:val="24"/>
          <w:szCs w:val="24"/>
        </w:rPr>
        <w:t xml:space="preserve">la fabrication d’un </w:t>
      </w:r>
      <w:r w:rsidR="0074330D">
        <w:rPr>
          <w:rFonts w:ascii="Times New Roman" w:hAnsi="Times New Roman"/>
          <w:sz w:val="24"/>
          <w:szCs w:val="24"/>
        </w:rPr>
        <w:t>lombricomposteur</w:t>
      </w:r>
      <w:r w:rsidR="00EB3970">
        <w:rPr>
          <w:rFonts w:ascii="Times New Roman" w:hAnsi="Times New Roman"/>
          <w:sz w:val="24"/>
          <w:szCs w:val="24"/>
        </w:rPr>
        <w:t>.</w:t>
      </w:r>
    </w:p>
    <w:p w14:paraId="519FF30E" w14:textId="77777777" w:rsidR="008C47E1" w:rsidRPr="0074330D" w:rsidRDefault="00F272C9" w:rsidP="0074330D">
      <w:pPr>
        <w:pStyle w:val="NormalWeb"/>
        <w:numPr>
          <w:ilvl w:val="0"/>
          <w:numId w:val="44"/>
        </w:numPr>
      </w:pPr>
      <w:r>
        <w:t xml:space="preserve">Définir les grandeurs en jeux et les paramètres </w:t>
      </w:r>
      <w:r w:rsidR="0074330D">
        <w:t>à</w:t>
      </w:r>
      <w:r>
        <w:t xml:space="preserve"> surveiller</w:t>
      </w:r>
      <w:r w:rsidR="0074330D">
        <w:t xml:space="preserve"> avec Mme Laurence </w:t>
      </w:r>
      <w:r w:rsidR="0074330D" w:rsidRPr="0074330D">
        <w:t>DANIEL-MOURGUES enseignante au groupe scolaire Simone Veil de Granville</w:t>
      </w:r>
      <w:r w:rsidR="0074330D">
        <w:t xml:space="preserve"> </w:t>
      </w:r>
    </w:p>
    <w:p w14:paraId="003C4F6F" w14:textId="77777777" w:rsidR="001F7FCE" w:rsidRPr="008C47E1" w:rsidRDefault="00F272C9" w:rsidP="001F7FCE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Déterminer les éléments à utiliser afin de maintenir les conditions de </w:t>
      </w:r>
      <w:r w:rsidR="0074330D">
        <w:rPr>
          <w:rFonts w:ascii="Times New Roman" w:hAnsi="Times New Roman"/>
          <w:sz w:val="24"/>
          <w:szCs w:val="24"/>
        </w:rPr>
        <w:t>fabrication du compost</w:t>
      </w:r>
    </w:p>
    <w:p w14:paraId="24C005A8" w14:textId="77777777" w:rsidR="002255D0" w:rsidRPr="001F7FCE" w:rsidRDefault="00F272C9" w:rsidP="001F7FCE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Sélectionner les matériaux, formes etc.. pour la réalisation du </w:t>
      </w:r>
      <w:r w:rsidR="0074330D">
        <w:rPr>
          <w:rFonts w:ascii="Times New Roman" w:hAnsi="Times New Roman"/>
          <w:sz w:val="24"/>
          <w:szCs w:val="24"/>
        </w:rPr>
        <w:t>lombricomposteur</w:t>
      </w:r>
      <w:r>
        <w:rPr>
          <w:rFonts w:ascii="Times New Roman" w:hAnsi="Times New Roman"/>
          <w:sz w:val="24"/>
          <w:szCs w:val="24"/>
        </w:rPr>
        <w:t>.</w:t>
      </w:r>
    </w:p>
    <w:p w14:paraId="75A5B793" w14:textId="77777777" w:rsidR="00CB453D" w:rsidRPr="00F272C9" w:rsidRDefault="009E6782" w:rsidP="00F272C9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Elaboration d’un diagramme d’exigences affiné</w:t>
      </w:r>
      <w:r w:rsidR="00802021">
        <w:rPr>
          <w:rFonts w:ascii="Times New Roman" w:hAnsi="Times New Roman"/>
          <w:iCs/>
          <w:sz w:val="24"/>
          <w:szCs w:val="24"/>
        </w:rPr>
        <w:t>es</w:t>
      </w:r>
      <w:r>
        <w:rPr>
          <w:rFonts w:ascii="Times New Roman" w:hAnsi="Times New Roman"/>
          <w:iCs/>
          <w:sz w:val="24"/>
          <w:szCs w:val="24"/>
        </w:rPr>
        <w:t xml:space="preserve"> issu de vos recherches.</w:t>
      </w:r>
    </w:p>
    <w:p w14:paraId="71807DCE" w14:textId="77777777" w:rsidR="001F7FCE" w:rsidRPr="00CB453D" w:rsidRDefault="001F7FCE" w:rsidP="00CB453D">
      <w:pPr>
        <w:pStyle w:val="texte1"/>
        <w:ind w:left="1788"/>
        <w:rPr>
          <w:sz w:val="24"/>
          <w:szCs w:val="24"/>
        </w:rPr>
      </w:pPr>
    </w:p>
    <w:p w14:paraId="69674E54" w14:textId="77777777" w:rsidR="00307BF8" w:rsidRPr="00FC15F5" w:rsidRDefault="00E707BD" w:rsidP="00FC15F5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Revue de projet 1 </w:t>
      </w:r>
    </w:p>
    <w:p w14:paraId="3B34EE84" w14:textId="77777777" w:rsidR="00571C04" w:rsidRPr="00571C04" w:rsidRDefault="008C47E1" w:rsidP="00394C49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Présentation et échange sur</w:t>
      </w:r>
      <w:r w:rsidR="009E6782">
        <w:rPr>
          <w:rFonts w:ascii="Times New Roman" w:hAnsi="Times New Roman"/>
          <w:iCs/>
          <w:sz w:val="24"/>
          <w:szCs w:val="24"/>
        </w:rPr>
        <w:t xml:space="preserve"> votre</w:t>
      </w:r>
      <w:r w:rsidR="00571C04">
        <w:rPr>
          <w:rFonts w:ascii="Times New Roman" w:hAnsi="Times New Roman"/>
          <w:iCs/>
          <w:sz w:val="24"/>
          <w:szCs w:val="24"/>
        </w:rPr>
        <w:t xml:space="preserve"> </w:t>
      </w:r>
      <w:r>
        <w:rPr>
          <w:rFonts w:ascii="Times New Roman" w:hAnsi="Times New Roman"/>
          <w:iCs/>
          <w:sz w:val="24"/>
          <w:szCs w:val="24"/>
        </w:rPr>
        <w:t xml:space="preserve">proposition de </w:t>
      </w:r>
      <w:r w:rsidR="00571C04">
        <w:rPr>
          <w:rFonts w:ascii="Times New Roman" w:hAnsi="Times New Roman"/>
          <w:iCs/>
          <w:sz w:val="24"/>
          <w:szCs w:val="24"/>
        </w:rPr>
        <w:t>diagramme d’exigence</w:t>
      </w:r>
      <w:r w:rsidR="00445269">
        <w:rPr>
          <w:rFonts w:ascii="Times New Roman" w:hAnsi="Times New Roman"/>
          <w:iCs/>
          <w:sz w:val="24"/>
          <w:szCs w:val="24"/>
        </w:rPr>
        <w:t>s</w:t>
      </w:r>
      <w:r w:rsidR="00571C04">
        <w:rPr>
          <w:rFonts w:ascii="Times New Roman" w:hAnsi="Times New Roman"/>
          <w:iCs/>
          <w:sz w:val="24"/>
          <w:szCs w:val="24"/>
        </w:rPr>
        <w:t xml:space="preserve"> affiné</w:t>
      </w:r>
      <w:r>
        <w:rPr>
          <w:rFonts w:ascii="Times New Roman" w:hAnsi="Times New Roman"/>
          <w:iCs/>
          <w:sz w:val="24"/>
          <w:szCs w:val="24"/>
        </w:rPr>
        <w:t>es</w:t>
      </w:r>
      <w:r w:rsidR="00571C04">
        <w:rPr>
          <w:rFonts w:ascii="Times New Roman" w:hAnsi="Times New Roman"/>
          <w:iCs/>
          <w:sz w:val="24"/>
          <w:szCs w:val="24"/>
        </w:rPr>
        <w:t xml:space="preserve"> avec</w:t>
      </w:r>
      <w:r>
        <w:rPr>
          <w:rFonts w:ascii="Times New Roman" w:hAnsi="Times New Roman"/>
          <w:iCs/>
          <w:sz w:val="24"/>
          <w:szCs w:val="24"/>
        </w:rPr>
        <w:t xml:space="preserve"> </w:t>
      </w:r>
      <w:r w:rsidR="0074330D">
        <w:rPr>
          <w:rFonts w:ascii="Times New Roman" w:hAnsi="Times New Roman"/>
          <w:sz w:val="24"/>
          <w:szCs w:val="24"/>
        </w:rPr>
        <w:t xml:space="preserve">Mme Laurence </w:t>
      </w:r>
      <w:r w:rsidR="0074330D" w:rsidRPr="0074330D">
        <w:rPr>
          <w:rFonts w:ascii="Times New Roman" w:hAnsi="Times New Roman"/>
          <w:sz w:val="24"/>
          <w:szCs w:val="24"/>
        </w:rPr>
        <w:t>DANIEL-MOURGUES</w:t>
      </w:r>
      <w:r w:rsidR="00601C5F">
        <w:rPr>
          <w:rFonts w:ascii="Times New Roman" w:hAnsi="Times New Roman"/>
          <w:iCs/>
          <w:sz w:val="24"/>
          <w:szCs w:val="24"/>
        </w:rPr>
        <w:t>.</w:t>
      </w:r>
    </w:p>
    <w:p w14:paraId="78AF1D69" w14:textId="77777777" w:rsidR="009E6782" w:rsidRPr="009E6782" w:rsidRDefault="009E6782" w:rsidP="009E6782">
      <w:pPr>
        <w:pStyle w:val="texte1"/>
        <w:numPr>
          <w:ilvl w:val="0"/>
          <w:numId w:val="44"/>
        </w:numPr>
        <w:rPr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 xml:space="preserve">Proposer une ou plusieurs solutions </w:t>
      </w:r>
      <w:r>
        <w:rPr>
          <w:rFonts w:ascii="Times New Roman" w:hAnsi="Times New Roman"/>
          <w:sz w:val="24"/>
          <w:szCs w:val="24"/>
        </w:rPr>
        <w:t>permettant de réaliser</w:t>
      </w:r>
      <w:r w:rsidRPr="001C38C6">
        <w:rPr>
          <w:rFonts w:ascii="Times New Roman" w:hAnsi="Times New Roman"/>
          <w:sz w:val="24"/>
          <w:szCs w:val="24"/>
        </w:rPr>
        <w:t xml:space="preserve"> les différentes actions</w:t>
      </w:r>
      <w:r>
        <w:rPr>
          <w:rFonts w:ascii="Times New Roman" w:hAnsi="Times New Roman"/>
          <w:sz w:val="24"/>
          <w:szCs w:val="24"/>
        </w:rPr>
        <w:t xml:space="preserve"> que devra exécuter</w:t>
      </w:r>
      <w:r w:rsidRPr="001C38C6">
        <w:rPr>
          <w:rFonts w:ascii="Times New Roman" w:hAnsi="Times New Roman"/>
          <w:sz w:val="24"/>
          <w:szCs w:val="24"/>
        </w:rPr>
        <w:t xml:space="preserve"> votre système (sous forme de blocs pas de choix matériel à ce stade).</w:t>
      </w:r>
    </w:p>
    <w:p w14:paraId="71082EB7" w14:textId="77777777" w:rsidR="009E6782" w:rsidRPr="009E6782" w:rsidRDefault="009E6782" w:rsidP="009E6782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Validation d’une solutio</w:t>
      </w:r>
      <w:r w:rsidR="00EB3970">
        <w:rPr>
          <w:rFonts w:ascii="Times New Roman" w:hAnsi="Times New Roman"/>
          <w:iCs/>
          <w:sz w:val="24"/>
          <w:szCs w:val="24"/>
        </w:rPr>
        <w:t xml:space="preserve">n fonctionnelle avec </w:t>
      </w:r>
      <w:r w:rsidR="0074330D">
        <w:rPr>
          <w:rFonts w:ascii="Times New Roman" w:hAnsi="Times New Roman"/>
          <w:sz w:val="24"/>
          <w:szCs w:val="24"/>
        </w:rPr>
        <w:t xml:space="preserve">Mme Laurence </w:t>
      </w:r>
      <w:r w:rsidR="0074330D" w:rsidRPr="0074330D">
        <w:rPr>
          <w:rFonts w:ascii="Times New Roman" w:hAnsi="Times New Roman"/>
          <w:sz w:val="24"/>
          <w:szCs w:val="24"/>
        </w:rPr>
        <w:t>DANIEL-MOURGUES</w:t>
      </w:r>
      <w:r w:rsidR="00F272C9">
        <w:rPr>
          <w:rFonts w:ascii="Times New Roman" w:hAnsi="Times New Roman"/>
          <w:iCs/>
          <w:sz w:val="24"/>
          <w:szCs w:val="24"/>
        </w:rPr>
        <w:t>.</w:t>
      </w:r>
    </w:p>
    <w:p w14:paraId="61F52022" w14:textId="77777777" w:rsidR="00394C49" w:rsidRPr="00CD033D" w:rsidRDefault="00394C49" w:rsidP="00394C49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 w:rsidRPr="00CD033D">
        <w:rPr>
          <w:rFonts w:ascii="Times New Roman" w:hAnsi="Times New Roman"/>
          <w:iCs/>
          <w:sz w:val="24"/>
          <w:szCs w:val="24"/>
        </w:rPr>
        <w:t>Répartition des tâches collectives, individuelles, sous traitées</w:t>
      </w:r>
    </w:p>
    <w:p w14:paraId="13DEA9B9" w14:textId="77777777" w:rsidR="00394C49" w:rsidRPr="00CD033D" w:rsidRDefault="00394C49" w:rsidP="00394C49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 w:rsidRPr="00CD033D">
        <w:rPr>
          <w:rFonts w:ascii="Times New Roman" w:hAnsi="Times New Roman"/>
          <w:iCs/>
          <w:sz w:val="24"/>
          <w:szCs w:val="24"/>
        </w:rPr>
        <w:t>Planification et agenda</w:t>
      </w:r>
    </w:p>
    <w:p w14:paraId="6021CADD" w14:textId="77777777" w:rsidR="00394C49" w:rsidRDefault="00394C49" w:rsidP="00FC15F5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14:paraId="0B706405" w14:textId="77777777" w:rsidR="001F7FCE" w:rsidRDefault="001F7FCE" w:rsidP="00FC15F5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14:paraId="71B9BE39" w14:textId="77777777" w:rsidR="00307BF8" w:rsidRPr="005F5702" w:rsidRDefault="00E81423" w:rsidP="005F5702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 xml:space="preserve">Transcrire le cahier des charges </w:t>
      </w:r>
      <w:r w:rsidR="002B00D0">
        <w:rPr>
          <w:rFonts w:ascii="Times New Roman" w:hAnsi="Times New Roman"/>
          <w:color w:val="7030A0"/>
          <w:sz w:val="36"/>
          <w:szCs w:val="36"/>
        </w:rPr>
        <w:t xml:space="preserve">issu de la revue de projet 1 </w:t>
      </w:r>
      <w:r>
        <w:rPr>
          <w:rFonts w:ascii="Times New Roman" w:hAnsi="Times New Roman"/>
          <w:color w:val="7030A0"/>
          <w:sz w:val="36"/>
          <w:szCs w:val="36"/>
        </w:rPr>
        <w:t>en solutions</w:t>
      </w:r>
    </w:p>
    <w:p w14:paraId="7DC38990" w14:textId="77777777" w:rsidR="00571C04" w:rsidRPr="005F5702" w:rsidRDefault="002B00D0" w:rsidP="005F5702">
      <w:pPr>
        <w:pStyle w:val="texte1"/>
        <w:ind w:left="1788"/>
        <w:rPr>
          <w:rFonts w:ascii="Times New Roman" w:hAnsi="Times New Roman"/>
          <w:b/>
          <w:sz w:val="24"/>
          <w:szCs w:val="24"/>
        </w:rPr>
      </w:pPr>
      <w:r w:rsidRPr="005F5702">
        <w:rPr>
          <w:rFonts w:ascii="Times New Roman" w:hAnsi="Times New Roman"/>
          <w:b/>
          <w:sz w:val="24"/>
          <w:szCs w:val="24"/>
        </w:rPr>
        <w:t>Chaque élève</w:t>
      </w:r>
      <w:r w:rsidR="002A17DF">
        <w:rPr>
          <w:rFonts w:ascii="Times New Roman" w:hAnsi="Times New Roman"/>
          <w:b/>
          <w:sz w:val="24"/>
          <w:szCs w:val="24"/>
        </w:rPr>
        <w:t>,</w:t>
      </w:r>
      <w:r w:rsidRPr="005F5702">
        <w:rPr>
          <w:rFonts w:ascii="Times New Roman" w:hAnsi="Times New Roman"/>
          <w:b/>
          <w:sz w:val="24"/>
          <w:szCs w:val="24"/>
        </w:rPr>
        <w:t xml:space="preserve"> en fonction de la répartition des tâches</w:t>
      </w:r>
      <w:r w:rsidR="002A17DF">
        <w:rPr>
          <w:rFonts w:ascii="Times New Roman" w:hAnsi="Times New Roman"/>
          <w:b/>
          <w:sz w:val="24"/>
          <w:szCs w:val="24"/>
        </w:rPr>
        <w:t>,</w:t>
      </w:r>
      <w:r w:rsidRPr="005F5702">
        <w:rPr>
          <w:rFonts w:ascii="Times New Roman" w:hAnsi="Times New Roman"/>
          <w:b/>
          <w:sz w:val="24"/>
          <w:szCs w:val="24"/>
        </w:rPr>
        <w:t xml:space="preserve"> doit :</w:t>
      </w:r>
    </w:p>
    <w:p w14:paraId="51815911" w14:textId="77777777" w:rsidR="003B4564" w:rsidRPr="001C38C6" w:rsidRDefault="003B4564" w:rsidP="00E81423">
      <w:pPr>
        <w:pStyle w:val="texte1"/>
        <w:numPr>
          <w:ilvl w:val="0"/>
          <w:numId w:val="44"/>
        </w:numPr>
        <w:rPr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Etablir une liste non exhaustive de solutions ou d’équipements pouvant répondre au cahier des charges</w:t>
      </w:r>
    </w:p>
    <w:p w14:paraId="6A42AF79" w14:textId="77777777" w:rsidR="00571C04" w:rsidRPr="001F7FCE" w:rsidRDefault="00571C04" w:rsidP="00571C04">
      <w:pPr>
        <w:pStyle w:val="texte1"/>
        <w:numPr>
          <w:ilvl w:val="0"/>
          <w:numId w:val="44"/>
        </w:numPr>
        <w:rPr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Retenir une solution structurelle et/ou logicielle en la justifiant</w:t>
      </w:r>
    </w:p>
    <w:p w14:paraId="1B52AE0B" w14:textId="77777777" w:rsidR="001F7FCE" w:rsidRPr="001F7FCE" w:rsidRDefault="001F7FCE" w:rsidP="00571C04">
      <w:pPr>
        <w:pStyle w:val="texte1"/>
        <w:numPr>
          <w:ilvl w:val="0"/>
          <w:numId w:val="44"/>
        </w:num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Retenir une solution de prototypage du système, </w:t>
      </w:r>
    </w:p>
    <w:p w14:paraId="4DEBA3DA" w14:textId="77777777" w:rsidR="001F7FCE" w:rsidRPr="006F7EF6" w:rsidRDefault="001F7FCE" w:rsidP="00914736">
      <w:pPr>
        <w:pStyle w:val="texte1"/>
        <w:ind w:left="0"/>
        <w:rPr>
          <w:b/>
          <w:color w:val="943634"/>
          <w:sz w:val="24"/>
          <w:szCs w:val="24"/>
          <w:u w:val="single"/>
        </w:rPr>
      </w:pPr>
    </w:p>
    <w:p w14:paraId="63F9C373" w14:textId="77777777" w:rsidR="00E81423" w:rsidRPr="00FC15F5" w:rsidRDefault="00E81423" w:rsidP="00FC15F5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Vérification, simulation des solutions retenues</w:t>
      </w:r>
    </w:p>
    <w:p w14:paraId="7FCC0A22" w14:textId="77777777" w:rsidR="00293E37" w:rsidRPr="001C38C6" w:rsidRDefault="00EB5421" w:rsidP="00E81423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Pour chaque équipement reçu, des</w:t>
      </w:r>
      <w:r w:rsidR="00293E37" w:rsidRPr="001C38C6">
        <w:rPr>
          <w:rFonts w:ascii="Times New Roman" w:hAnsi="Times New Roman"/>
          <w:sz w:val="24"/>
          <w:szCs w:val="24"/>
        </w:rPr>
        <w:t xml:space="preserve"> test</w:t>
      </w:r>
      <w:r w:rsidRPr="001C38C6">
        <w:rPr>
          <w:rFonts w:ascii="Times New Roman" w:hAnsi="Times New Roman"/>
          <w:sz w:val="24"/>
          <w:szCs w:val="24"/>
        </w:rPr>
        <w:t>s</w:t>
      </w:r>
      <w:r w:rsidR="00293E37" w:rsidRPr="001C38C6">
        <w:rPr>
          <w:rFonts w:ascii="Times New Roman" w:hAnsi="Times New Roman"/>
          <w:sz w:val="24"/>
          <w:szCs w:val="24"/>
        </w:rPr>
        <w:t xml:space="preserve"> </w:t>
      </w:r>
      <w:r w:rsidRPr="001C38C6">
        <w:rPr>
          <w:rFonts w:ascii="Times New Roman" w:hAnsi="Times New Roman"/>
          <w:sz w:val="24"/>
          <w:szCs w:val="24"/>
        </w:rPr>
        <w:t>et d</w:t>
      </w:r>
      <w:r w:rsidR="00293E37" w:rsidRPr="001C38C6">
        <w:rPr>
          <w:rFonts w:ascii="Times New Roman" w:hAnsi="Times New Roman"/>
          <w:sz w:val="24"/>
          <w:szCs w:val="24"/>
        </w:rPr>
        <w:t xml:space="preserve">es </w:t>
      </w:r>
      <w:r w:rsidR="003B4564" w:rsidRPr="001C38C6">
        <w:rPr>
          <w:rFonts w:ascii="Times New Roman" w:hAnsi="Times New Roman"/>
          <w:sz w:val="24"/>
          <w:szCs w:val="24"/>
        </w:rPr>
        <w:t>mesures</w:t>
      </w:r>
      <w:r w:rsidR="00293E37" w:rsidRPr="001C38C6">
        <w:rPr>
          <w:rFonts w:ascii="Times New Roman" w:hAnsi="Times New Roman"/>
          <w:sz w:val="24"/>
          <w:szCs w:val="24"/>
        </w:rPr>
        <w:t xml:space="preserve"> </w:t>
      </w:r>
      <w:r w:rsidRPr="001C38C6">
        <w:rPr>
          <w:rFonts w:ascii="Times New Roman" w:hAnsi="Times New Roman"/>
          <w:sz w:val="24"/>
          <w:szCs w:val="24"/>
        </w:rPr>
        <w:t xml:space="preserve">(la </w:t>
      </w:r>
      <w:r w:rsidR="003B4564" w:rsidRPr="001C38C6">
        <w:rPr>
          <w:rFonts w:ascii="Times New Roman" w:hAnsi="Times New Roman"/>
          <w:sz w:val="24"/>
          <w:szCs w:val="24"/>
        </w:rPr>
        <w:t>procédure</w:t>
      </w:r>
      <w:r w:rsidRPr="001C38C6">
        <w:rPr>
          <w:rFonts w:ascii="Times New Roman" w:hAnsi="Times New Roman"/>
          <w:sz w:val="24"/>
          <w:szCs w:val="24"/>
        </w:rPr>
        <w:t xml:space="preserve"> devra être clairement établie) </w:t>
      </w:r>
      <w:r w:rsidR="003B4564" w:rsidRPr="001C38C6">
        <w:rPr>
          <w:rFonts w:ascii="Times New Roman" w:hAnsi="Times New Roman"/>
          <w:sz w:val="24"/>
          <w:szCs w:val="24"/>
        </w:rPr>
        <w:t>permettant</w:t>
      </w:r>
      <w:r w:rsidRPr="001C38C6">
        <w:rPr>
          <w:rFonts w:ascii="Times New Roman" w:hAnsi="Times New Roman"/>
          <w:sz w:val="24"/>
          <w:szCs w:val="24"/>
        </w:rPr>
        <w:t xml:space="preserve"> </w:t>
      </w:r>
      <w:r w:rsidR="00293E37" w:rsidRPr="001C38C6">
        <w:rPr>
          <w:rFonts w:ascii="Times New Roman" w:hAnsi="Times New Roman"/>
          <w:sz w:val="24"/>
          <w:szCs w:val="24"/>
        </w:rPr>
        <w:t xml:space="preserve">de valider son bon fonctionnement au regard de la notice technique </w:t>
      </w:r>
      <w:r w:rsidR="00571C04" w:rsidRPr="001C38C6">
        <w:rPr>
          <w:rFonts w:ascii="Times New Roman" w:hAnsi="Times New Roman"/>
          <w:sz w:val="24"/>
          <w:szCs w:val="24"/>
        </w:rPr>
        <w:t>seront à</w:t>
      </w:r>
      <w:r w:rsidR="00293E37" w:rsidRPr="001C38C6">
        <w:rPr>
          <w:rFonts w:ascii="Times New Roman" w:hAnsi="Times New Roman"/>
          <w:sz w:val="24"/>
          <w:szCs w:val="24"/>
        </w:rPr>
        <w:t xml:space="preserve"> effectuer.</w:t>
      </w:r>
    </w:p>
    <w:p w14:paraId="51ADC81D" w14:textId="77777777" w:rsidR="00293E37" w:rsidRPr="001C38C6" w:rsidRDefault="00293E37" w:rsidP="00E81423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lastRenderedPageBreak/>
        <w:t>Les équipements seront</w:t>
      </w:r>
      <w:r w:rsidR="00872141">
        <w:rPr>
          <w:rFonts w:ascii="Times New Roman" w:hAnsi="Times New Roman"/>
          <w:sz w:val="24"/>
          <w:szCs w:val="24"/>
        </w:rPr>
        <w:t xml:space="preserve"> associés aux diagrammes S</w:t>
      </w:r>
      <w:r w:rsidR="003B4564" w:rsidRPr="001C38C6">
        <w:rPr>
          <w:rFonts w:ascii="Times New Roman" w:hAnsi="Times New Roman"/>
          <w:sz w:val="24"/>
          <w:szCs w:val="24"/>
        </w:rPr>
        <w:t xml:space="preserve">ysml, les grandeurs </w:t>
      </w:r>
      <w:r w:rsidR="0087324D" w:rsidRPr="001C38C6">
        <w:rPr>
          <w:rFonts w:ascii="Times New Roman" w:hAnsi="Times New Roman"/>
          <w:sz w:val="24"/>
          <w:szCs w:val="24"/>
        </w:rPr>
        <w:t>d’entrée</w:t>
      </w:r>
      <w:r w:rsidR="00914736">
        <w:rPr>
          <w:rFonts w:ascii="Times New Roman" w:hAnsi="Times New Roman"/>
          <w:sz w:val="24"/>
          <w:szCs w:val="24"/>
        </w:rPr>
        <w:t>s</w:t>
      </w:r>
      <w:r w:rsidR="0087324D" w:rsidRPr="001C38C6">
        <w:rPr>
          <w:rFonts w:ascii="Times New Roman" w:hAnsi="Times New Roman"/>
          <w:sz w:val="24"/>
          <w:szCs w:val="24"/>
        </w:rPr>
        <w:t xml:space="preserve"> et </w:t>
      </w:r>
      <w:r w:rsidR="003B4564" w:rsidRPr="001C38C6">
        <w:rPr>
          <w:rFonts w:ascii="Times New Roman" w:hAnsi="Times New Roman"/>
          <w:sz w:val="24"/>
          <w:szCs w:val="24"/>
        </w:rPr>
        <w:t>de sortie</w:t>
      </w:r>
      <w:r w:rsidR="00914736">
        <w:rPr>
          <w:rFonts w:ascii="Times New Roman" w:hAnsi="Times New Roman"/>
          <w:sz w:val="24"/>
          <w:szCs w:val="24"/>
        </w:rPr>
        <w:t>s</w:t>
      </w:r>
      <w:r w:rsidR="003B4564" w:rsidRPr="001C38C6">
        <w:rPr>
          <w:rFonts w:ascii="Times New Roman" w:hAnsi="Times New Roman"/>
          <w:sz w:val="24"/>
          <w:szCs w:val="24"/>
        </w:rPr>
        <w:t xml:space="preserve"> seront spécifié</w:t>
      </w:r>
      <w:r w:rsidR="0087324D" w:rsidRPr="001C38C6">
        <w:rPr>
          <w:rFonts w:ascii="Times New Roman" w:hAnsi="Times New Roman"/>
          <w:sz w:val="24"/>
          <w:szCs w:val="24"/>
        </w:rPr>
        <w:t>e</w:t>
      </w:r>
      <w:r w:rsidR="003B4564" w:rsidRPr="001C38C6">
        <w:rPr>
          <w:rFonts w:ascii="Times New Roman" w:hAnsi="Times New Roman"/>
          <w:sz w:val="24"/>
          <w:szCs w:val="24"/>
        </w:rPr>
        <w:t>s.</w:t>
      </w:r>
    </w:p>
    <w:p w14:paraId="12E2F3DA" w14:textId="77777777" w:rsidR="0087324D" w:rsidRPr="001C38C6" w:rsidRDefault="0087324D" w:rsidP="00E81423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Pour les solutions simulables, identifier les grandeurs variables afin de renseigner correctement les paramètres de simulation.</w:t>
      </w:r>
    </w:p>
    <w:p w14:paraId="27B1BA94" w14:textId="77777777" w:rsidR="001D7D78" w:rsidRDefault="00E81423" w:rsidP="00226270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 xml:space="preserve">Simuler et/ou tester </w:t>
      </w:r>
      <w:r w:rsidR="002B00D0" w:rsidRPr="001C38C6">
        <w:rPr>
          <w:rFonts w:ascii="Times New Roman" w:hAnsi="Times New Roman"/>
          <w:sz w:val="24"/>
          <w:szCs w:val="24"/>
        </w:rPr>
        <w:t xml:space="preserve">votre solution en tenant compte des tâches des autres élèves </w:t>
      </w:r>
      <w:r w:rsidR="002B00D0">
        <w:rPr>
          <w:rFonts w:ascii="Times New Roman" w:hAnsi="Times New Roman"/>
          <w:sz w:val="24"/>
          <w:szCs w:val="24"/>
        </w:rPr>
        <w:t>du groupe</w:t>
      </w:r>
      <w:r w:rsidR="0087324D">
        <w:rPr>
          <w:rFonts w:ascii="Times New Roman" w:hAnsi="Times New Roman"/>
          <w:sz w:val="24"/>
          <w:szCs w:val="24"/>
        </w:rPr>
        <w:t xml:space="preserve"> et valider le bon fonctionnement par rapport au</w:t>
      </w:r>
      <w:r w:rsidR="00802021">
        <w:rPr>
          <w:rFonts w:ascii="Times New Roman" w:hAnsi="Times New Roman"/>
          <w:sz w:val="24"/>
          <w:szCs w:val="24"/>
        </w:rPr>
        <w:t>x</w:t>
      </w:r>
      <w:r w:rsidR="0087324D">
        <w:rPr>
          <w:rFonts w:ascii="Times New Roman" w:hAnsi="Times New Roman"/>
          <w:sz w:val="24"/>
          <w:szCs w:val="24"/>
        </w:rPr>
        <w:t xml:space="preserve"> grandeurs attendues</w:t>
      </w:r>
      <w:r w:rsidR="002B00D0">
        <w:rPr>
          <w:rFonts w:ascii="Times New Roman" w:hAnsi="Times New Roman"/>
          <w:sz w:val="24"/>
          <w:szCs w:val="24"/>
        </w:rPr>
        <w:t>.</w:t>
      </w:r>
    </w:p>
    <w:p w14:paraId="684F8512" w14:textId="77777777" w:rsidR="00226270" w:rsidRDefault="00226270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4DB1046A" w14:textId="77777777" w:rsidR="001F7FCE" w:rsidRPr="00226270" w:rsidRDefault="001F7FCE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1B034089" w14:textId="77777777" w:rsidR="00376D63" w:rsidRPr="00376D63" w:rsidRDefault="00394C49" w:rsidP="00376D63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Revue de projet 2 :</w:t>
      </w:r>
    </w:p>
    <w:p w14:paraId="66CF7C11" w14:textId="77777777" w:rsidR="00394C49" w:rsidRPr="00CD033D" w:rsidRDefault="00394C49" w:rsidP="00394C49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Bilan des tâches </w:t>
      </w:r>
      <w:r w:rsidR="00914736">
        <w:rPr>
          <w:rFonts w:ascii="Times New Roman" w:hAnsi="Times New Roman"/>
          <w:iCs/>
          <w:sz w:val="24"/>
          <w:szCs w:val="24"/>
        </w:rPr>
        <w:t xml:space="preserve">et validation avant fabrication </w:t>
      </w:r>
      <w:r>
        <w:rPr>
          <w:rFonts w:ascii="Times New Roman" w:hAnsi="Times New Roman"/>
          <w:iCs/>
          <w:sz w:val="24"/>
          <w:szCs w:val="24"/>
        </w:rPr>
        <w:t>(personnelles, en équipe, sous traitées)</w:t>
      </w:r>
      <w:r w:rsidRPr="00CD033D">
        <w:rPr>
          <w:rFonts w:ascii="Times New Roman" w:hAnsi="Times New Roman"/>
          <w:iCs/>
          <w:sz w:val="24"/>
          <w:szCs w:val="24"/>
        </w:rPr>
        <w:t xml:space="preserve"> </w:t>
      </w:r>
      <w:r w:rsidR="00EB3970">
        <w:rPr>
          <w:rFonts w:ascii="Times New Roman" w:hAnsi="Times New Roman"/>
          <w:iCs/>
          <w:sz w:val="24"/>
          <w:szCs w:val="24"/>
        </w:rPr>
        <w:t>avec</w:t>
      </w:r>
      <w:r w:rsidR="00914736">
        <w:rPr>
          <w:rFonts w:ascii="Times New Roman" w:hAnsi="Times New Roman"/>
          <w:iCs/>
          <w:sz w:val="24"/>
          <w:szCs w:val="24"/>
        </w:rPr>
        <w:t xml:space="preserve"> </w:t>
      </w:r>
      <w:r w:rsidR="0074330D">
        <w:rPr>
          <w:rFonts w:ascii="Times New Roman" w:hAnsi="Times New Roman"/>
          <w:sz w:val="24"/>
          <w:szCs w:val="24"/>
        </w:rPr>
        <w:t xml:space="preserve">Mme Laurence </w:t>
      </w:r>
      <w:r w:rsidR="0074330D" w:rsidRPr="0074330D">
        <w:rPr>
          <w:rFonts w:ascii="Times New Roman" w:hAnsi="Times New Roman"/>
          <w:sz w:val="24"/>
          <w:szCs w:val="24"/>
        </w:rPr>
        <w:t>DANIEL-MOURGUES</w:t>
      </w:r>
      <w:r w:rsidR="00376D63">
        <w:rPr>
          <w:rFonts w:ascii="Times New Roman" w:hAnsi="Times New Roman"/>
          <w:iCs/>
          <w:sz w:val="24"/>
          <w:szCs w:val="24"/>
        </w:rPr>
        <w:t>.</w:t>
      </w:r>
    </w:p>
    <w:p w14:paraId="40D79023" w14:textId="77777777" w:rsidR="00394C49" w:rsidRPr="00571C04" w:rsidRDefault="00394C49" w:rsidP="00394C49">
      <w:pPr>
        <w:pStyle w:val="texte1"/>
        <w:numPr>
          <w:ilvl w:val="3"/>
          <w:numId w:val="45"/>
        </w:numPr>
        <w:ind w:left="18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Révision des tâches et de la planification</w:t>
      </w:r>
    </w:p>
    <w:p w14:paraId="28C16123" w14:textId="77777777" w:rsidR="00F249B6" w:rsidRPr="00CD033D" w:rsidRDefault="00F249B6" w:rsidP="00601C5F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14:paraId="1DB84E10" w14:textId="77777777" w:rsidR="00307BF8" w:rsidRPr="00FC15F5" w:rsidRDefault="00E81423" w:rsidP="00FC15F5">
      <w:pPr>
        <w:pStyle w:val="texte1"/>
        <w:numPr>
          <w:ilvl w:val="0"/>
          <w:numId w:val="45"/>
        </w:numPr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Réalisation du prototype</w:t>
      </w:r>
    </w:p>
    <w:p w14:paraId="42978731" w14:textId="77777777" w:rsidR="002B00D0" w:rsidRDefault="002B00D0" w:rsidP="00B83C5F">
      <w:pPr>
        <w:pStyle w:val="texte1"/>
        <w:numPr>
          <w:ilvl w:val="0"/>
          <w:numId w:val="44"/>
        </w:numPr>
        <w:spacing w:before="0"/>
        <w:ind w:left="1786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Réalisation des différents éléments en individuel.</w:t>
      </w:r>
    </w:p>
    <w:p w14:paraId="4A2A324D" w14:textId="77777777" w:rsidR="001F7FCE" w:rsidRDefault="001F7FCE" w:rsidP="001F7FCE">
      <w:pPr>
        <w:pStyle w:val="texte1"/>
        <w:numPr>
          <w:ilvl w:val="1"/>
          <w:numId w:val="44"/>
        </w:numPr>
        <w:spacing w:befor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Parties matériel</w:t>
      </w:r>
      <w:r w:rsidR="005C647D"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 numérique</w:t>
      </w:r>
      <w:r w:rsidR="005C647D">
        <w:rPr>
          <w:rFonts w:ascii="Times New Roman" w:hAnsi="Times New Roman"/>
          <w:sz w:val="24"/>
          <w:szCs w:val="24"/>
        </w:rPr>
        <w:t>s</w:t>
      </w:r>
    </w:p>
    <w:p w14:paraId="4FD88319" w14:textId="77777777" w:rsidR="001F7FCE" w:rsidRDefault="001F7FCE" w:rsidP="001F7FCE">
      <w:pPr>
        <w:pStyle w:val="texte1"/>
        <w:numPr>
          <w:ilvl w:val="1"/>
          <w:numId w:val="44"/>
        </w:numPr>
        <w:spacing w:befor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Parties logicielles</w:t>
      </w:r>
    </w:p>
    <w:p w14:paraId="402A28BA" w14:textId="77777777" w:rsidR="001F7FCE" w:rsidRDefault="001F7FCE" w:rsidP="001F7FCE">
      <w:pPr>
        <w:pStyle w:val="texte1"/>
        <w:numPr>
          <w:ilvl w:val="1"/>
          <w:numId w:val="44"/>
        </w:numPr>
        <w:spacing w:befor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Réalisation des pièces constituant le système.</w:t>
      </w:r>
    </w:p>
    <w:p w14:paraId="2C694ED3" w14:textId="77777777" w:rsidR="00E81423" w:rsidRDefault="001726C1" w:rsidP="00BF3687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Réaliser l’intégration </w:t>
      </w:r>
      <w:r w:rsidR="001F7FCE">
        <w:rPr>
          <w:rFonts w:ascii="Times New Roman" w:hAnsi="Times New Roman"/>
          <w:sz w:val="24"/>
          <w:szCs w:val="24"/>
        </w:rPr>
        <w:t xml:space="preserve">et le montage </w:t>
      </w:r>
      <w:r>
        <w:rPr>
          <w:rFonts w:ascii="Times New Roman" w:hAnsi="Times New Roman"/>
          <w:sz w:val="24"/>
          <w:szCs w:val="24"/>
        </w:rPr>
        <w:t xml:space="preserve">de toutes les fonctions </w:t>
      </w:r>
      <w:r w:rsidR="002B00D0">
        <w:rPr>
          <w:rFonts w:ascii="Times New Roman" w:hAnsi="Times New Roman"/>
          <w:sz w:val="24"/>
          <w:szCs w:val="24"/>
        </w:rPr>
        <w:t>en équipe.</w:t>
      </w:r>
    </w:p>
    <w:p w14:paraId="5F01B3AA" w14:textId="77777777" w:rsidR="001F7FCE" w:rsidRDefault="001F7FCE" w:rsidP="002B00D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5F5677BE" w14:textId="77777777" w:rsidR="00601C5F" w:rsidRDefault="00601C5F" w:rsidP="002B00D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133C9EF3" w14:textId="77777777" w:rsidR="00B83C5F" w:rsidRPr="00FC15F5" w:rsidRDefault="00E81423" w:rsidP="00FC15F5">
      <w:pPr>
        <w:pStyle w:val="texte1"/>
        <w:numPr>
          <w:ilvl w:val="0"/>
          <w:numId w:val="45"/>
        </w:numPr>
        <w:spacing w:before="0"/>
        <w:ind w:left="1077" w:hanging="357"/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Protocole d’essai, tests et validation</w:t>
      </w:r>
    </w:p>
    <w:p w14:paraId="17AA8B79" w14:textId="77777777" w:rsidR="00E81423" w:rsidRPr="001C38C6" w:rsidRDefault="0087324D" w:rsidP="00B83C5F">
      <w:pPr>
        <w:pStyle w:val="texte1"/>
        <w:numPr>
          <w:ilvl w:val="0"/>
          <w:numId w:val="44"/>
        </w:numPr>
        <w:spacing w:before="0"/>
        <w:ind w:left="1786" w:hanging="357"/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>Installer</w:t>
      </w:r>
      <w:r w:rsidR="0003760B" w:rsidRPr="001C38C6">
        <w:rPr>
          <w:rFonts w:ascii="Times New Roman" w:hAnsi="Times New Roman"/>
          <w:sz w:val="24"/>
          <w:szCs w:val="24"/>
        </w:rPr>
        <w:t xml:space="preserve"> </w:t>
      </w:r>
      <w:r w:rsidR="00571C04" w:rsidRPr="001C38C6">
        <w:rPr>
          <w:rFonts w:ascii="Times New Roman" w:hAnsi="Times New Roman"/>
          <w:sz w:val="24"/>
          <w:szCs w:val="24"/>
        </w:rPr>
        <w:t xml:space="preserve">et mettre en œuvre </w:t>
      </w:r>
      <w:r w:rsidR="0003760B" w:rsidRPr="001C38C6">
        <w:rPr>
          <w:rFonts w:ascii="Times New Roman" w:hAnsi="Times New Roman"/>
          <w:sz w:val="24"/>
          <w:szCs w:val="24"/>
        </w:rPr>
        <w:t xml:space="preserve">votre solution </w:t>
      </w:r>
      <w:r w:rsidR="009310AD" w:rsidRPr="001C38C6">
        <w:rPr>
          <w:rFonts w:ascii="Times New Roman" w:hAnsi="Times New Roman"/>
          <w:sz w:val="24"/>
          <w:szCs w:val="24"/>
        </w:rPr>
        <w:t>en précisant le protocole utilisé.</w:t>
      </w:r>
    </w:p>
    <w:p w14:paraId="04B56778" w14:textId="77777777" w:rsidR="006F7EF6" w:rsidRPr="001C38C6" w:rsidRDefault="00E81423" w:rsidP="00BF3687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 w:rsidRPr="001C38C6">
        <w:rPr>
          <w:rFonts w:ascii="Times New Roman" w:hAnsi="Times New Roman"/>
          <w:sz w:val="24"/>
          <w:szCs w:val="24"/>
        </w:rPr>
        <w:t xml:space="preserve">Relever toutes les grandeurs utiles à </w:t>
      </w:r>
      <w:r w:rsidR="0087324D" w:rsidRPr="001C38C6">
        <w:rPr>
          <w:rFonts w:ascii="Times New Roman" w:hAnsi="Times New Roman"/>
          <w:sz w:val="24"/>
          <w:szCs w:val="24"/>
        </w:rPr>
        <w:t>la validation de votre solution, vous préciserez le choix des appareils de mesure et/ou d’acquisition utilisés.</w:t>
      </w:r>
    </w:p>
    <w:p w14:paraId="3E4F1726" w14:textId="77777777" w:rsidR="001F7FCE" w:rsidRDefault="001F7FCE" w:rsidP="009310AD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7B37DB40" w14:textId="77777777" w:rsidR="00601C5F" w:rsidRDefault="00601C5F" w:rsidP="009310AD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28E32D46" w14:textId="77777777" w:rsidR="00B83C5F" w:rsidRPr="00FC15F5" w:rsidRDefault="00E81423" w:rsidP="00FC15F5">
      <w:pPr>
        <w:pStyle w:val="texte1"/>
        <w:numPr>
          <w:ilvl w:val="0"/>
          <w:numId w:val="45"/>
        </w:numPr>
        <w:spacing w:before="0"/>
        <w:ind w:left="1077" w:hanging="357"/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t>Soutenance des tâches individuelles</w:t>
      </w:r>
    </w:p>
    <w:p w14:paraId="2E4C9632" w14:textId="77777777" w:rsidR="00E81423" w:rsidRDefault="00E81423" w:rsidP="00B83C5F">
      <w:pPr>
        <w:pStyle w:val="texte1"/>
        <w:numPr>
          <w:ilvl w:val="0"/>
          <w:numId w:val="44"/>
        </w:numPr>
        <w:spacing w:before="0"/>
        <w:ind w:left="1786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Présenter les tâches attendues.</w:t>
      </w:r>
    </w:p>
    <w:p w14:paraId="4B2AC5BE" w14:textId="77777777" w:rsidR="00FC15F5" w:rsidRDefault="00E81423" w:rsidP="001D7D78">
      <w:pPr>
        <w:pStyle w:val="texte1"/>
        <w:numPr>
          <w:ilvl w:val="0"/>
          <w:numId w:val="4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Présenter les travaux</w:t>
      </w:r>
      <w:r w:rsidR="00B83C5F">
        <w:rPr>
          <w:rFonts w:ascii="Times New Roman" w:hAnsi="Times New Roman"/>
          <w:sz w:val="24"/>
          <w:szCs w:val="24"/>
        </w:rPr>
        <w:t xml:space="preserve"> individuels et les conclusions.</w:t>
      </w:r>
    </w:p>
    <w:p w14:paraId="42F0F219" w14:textId="77777777" w:rsidR="001F7FCE" w:rsidRDefault="001F7FCE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30848E63" w14:textId="77777777" w:rsidR="00601C5F" w:rsidRDefault="00601C5F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6857359E" w14:textId="77777777" w:rsidR="00601C5F" w:rsidRDefault="00601C5F" w:rsidP="002255D0">
      <w:pPr>
        <w:pStyle w:val="texte1"/>
        <w:ind w:left="0"/>
        <w:rPr>
          <w:rFonts w:ascii="Times New Roman" w:hAnsi="Times New Roman"/>
          <w:sz w:val="24"/>
          <w:szCs w:val="24"/>
        </w:rPr>
      </w:pPr>
    </w:p>
    <w:p w14:paraId="74B0DD70" w14:textId="77777777" w:rsidR="00601C5F" w:rsidRDefault="00601C5F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402C193C" w14:textId="77777777" w:rsidR="0074330D" w:rsidRDefault="0074330D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76D0DCE6" w14:textId="77777777" w:rsidR="0074330D" w:rsidRDefault="0074330D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45B7560C" w14:textId="77777777" w:rsidR="0074330D" w:rsidRDefault="0074330D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256CD2D1" w14:textId="77777777" w:rsidR="0074330D" w:rsidRDefault="0074330D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5AE06834" w14:textId="77777777" w:rsidR="00F272C9" w:rsidRPr="001D7D78" w:rsidRDefault="00F272C9" w:rsidP="00226270">
      <w:pPr>
        <w:pStyle w:val="texte1"/>
        <w:ind w:left="1788"/>
        <w:rPr>
          <w:rFonts w:ascii="Times New Roman" w:hAnsi="Times New Roman"/>
          <w:sz w:val="24"/>
          <w:szCs w:val="24"/>
        </w:rPr>
      </w:pPr>
    </w:p>
    <w:p w14:paraId="6E0A6948" w14:textId="77777777" w:rsidR="00FC15F5" w:rsidRPr="00FC15F5" w:rsidRDefault="00FC15F5" w:rsidP="00FC15F5">
      <w:pPr>
        <w:pStyle w:val="texte1"/>
        <w:numPr>
          <w:ilvl w:val="0"/>
          <w:numId w:val="45"/>
        </w:numPr>
        <w:spacing w:before="0"/>
        <w:ind w:left="1077" w:hanging="357"/>
        <w:rPr>
          <w:rFonts w:ascii="Times New Roman" w:hAnsi="Times New Roman"/>
          <w:color w:val="7030A0"/>
          <w:sz w:val="36"/>
          <w:szCs w:val="36"/>
        </w:rPr>
      </w:pPr>
      <w:r>
        <w:rPr>
          <w:rFonts w:ascii="Times New Roman" w:hAnsi="Times New Roman"/>
          <w:color w:val="7030A0"/>
          <w:sz w:val="36"/>
          <w:szCs w:val="36"/>
        </w:rPr>
        <w:lastRenderedPageBreak/>
        <w:t>Agenda</w:t>
      </w:r>
      <w:r w:rsidR="00966CA6">
        <w:rPr>
          <w:rFonts w:ascii="Times New Roman" w:hAnsi="Times New Roman"/>
          <w:color w:val="7030A0"/>
          <w:sz w:val="36"/>
          <w:szCs w:val="36"/>
        </w:rPr>
        <w:t xml:space="preserve"> pressenti. </w:t>
      </w:r>
    </w:p>
    <w:p w14:paraId="2075D98F" w14:textId="77777777" w:rsidR="001F7FCE" w:rsidRDefault="00281630" w:rsidP="00623360">
      <w:pPr>
        <w:pStyle w:val="texte1"/>
        <w:ind w:left="0" w:right="-1"/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5D5D9DA" wp14:editId="2813795B">
                <wp:simplePos x="0" y="0"/>
                <wp:positionH relativeFrom="column">
                  <wp:posOffset>4088765</wp:posOffset>
                </wp:positionH>
                <wp:positionV relativeFrom="paragraph">
                  <wp:posOffset>4486910</wp:posOffset>
                </wp:positionV>
                <wp:extent cx="1714500" cy="704850"/>
                <wp:effectExtent l="590550" t="628650" r="9525" b="9525"/>
                <wp:wrapNone/>
                <wp:docPr id="10" name="Légende : encadré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14500" cy="704850"/>
                        </a:xfrm>
                        <a:prstGeom prst="borderCallout1">
                          <a:avLst>
                            <a:gd name="adj1" fmla="val 16218"/>
                            <a:gd name="adj2" fmla="val -4444"/>
                            <a:gd name="adj3" fmla="val -87296"/>
                            <a:gd name="adj4" fmla="val -33630"/>
                          </a:avLst>
                        </a:prstGeom>
                        <a:solidFill>
                          <a:srgbClr val="FF0000"/>
                        </a:solidFill>
                        <a:ln w="12700">
                          <a:solidFill>
                            <a:schemeClr val="accent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B04994" w14:textId="77777777" w:rsidR="00F9624E" w:rsidRPr="000366D9" w:rsidRDefault="00F9624E" w:rsidP="00623360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Sélections lycée</w:t>
                            </w:r>
                          </w:p>
                          <w:p w14:paraId="5F0384E3" w14:textId="77777777" w:rsidR="00F9624E" w:rsidRPr="000366D9" w:rsidRDefault="00F9624E" w:rsidP="00623360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0366D9">
                              <w:rPr>
                                <w:color w:val="FFFFFF" w:themeColor="background1"/>
                              </w:rPr>
                              <w:t xml:space="preserve">Olympiades de sciences de l’ingénieur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égende : encadrée 12" o:spid="_x0000_s1026" type="#_x0000_t47" style="position:absolute;left:0;text-align:left;margin-left:321.95pt;margin-top:353.3pt;width:135pt;height:55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" adj="-7264,-18856,-960,3503" fillcolor="red" strokecolor="#1f4d78 [1604]" strokeweight="1pt">
                <v:textbox>
                  <w:txbxContent>
                    <w:p w:rsidR="00F9624E" w:rsidRPr="000366D9" w:rsidRDefault="00F9624E" w:rsidP="00623360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t>Sélections lycée</w:t>
                      </w:r>
                    </w:p>
                    <w:p w:rsidR="00F9624E" w:rsidRPr="000366D9" w:rsidRDefault="00F9624E" w:rsidP="00623360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0366D9">
                        <w:rPr>
                          <w:color w:val="FFFFFF" w:themeColor="background1"/>
                        </w:rPr>
                        <w:t xml:space="preserve">Olympiades de sciences de l’ingénieur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E2366F6" wp14:editId="7F31A91B">
                <wp:simplePos x="0" y="0"/>
                <wp:positionH relativeFrom="column">
                  <wp:posOffset>3241040</wp:posOffset>
                </wp:positionH>
                <wp:positionV relativeFrom="paragraph">
                  <wp:posOffset>3420110</wp:posOffset>
                </wp:positionV>
                <wp:extent cx="523875" cy="628650"/>
                <wp:effectExtent l="19050" t="19050" r="28575" b="0"/>
                <wp:wrapNone/>
                <wp:docPr id="11" name="Triangle isocè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23875" cy="62865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AAD0716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Triangle isocèle 11" o:spid="_x0000_s1026" type="#_x0000_t5" style="position:absolute;margin-left:255.2pt;margin-top:269.3pt;width:41.25pt;height:49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" fillcolor="red" strokecolor="#1f4d78 [1604]" strokeweight="1pt">
                <v:path arrowok="t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2F31646D" wp14:editId="14E66791">
                <wp:simplePos x="0" y="0"/>
                <wp:positionH relativeFrom="margin">
                  <wp:posOffset>4726940</wp:posOffset>
                </wp:positionH>
                <wp:positionV relativeFrom="paragraph">
                  <wp:posOffset>1064260</wp:posOffset>
                </wp:positionV>
                <wp:extent cx="638175" cy="1095375"/>
                <wp:effectExtent l="0" t="0" r="9525" b="9525"/>
                <wp:wrapNone/>
                <wp:docPr id="19" name="Grou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8175" cy="1095375"/>
                          <a:chOff x="92122" y="-16896"/>
                          <a:chExt cx="2057400" cy="647700"/>
                        </a:xfrm>
                      </wpg:grpSpPr>
                      <wps:wsp>
                        <wps:cNvPr id="20" name="Ellipse 20"/>
                        <wps:cNvSpPr/>
                        <wps:spPr>
                          <a:xfrm>
                            <a:off x="92122" y="-16896"/>
                            <a:ext cx="2057400" cy="647700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Zone de texte 21"/>
                        <wps:cNvSpPr txBox="1"/>
                        <wps:spPr>
                          <a:xfrm>
                            <a:off x="92125" y="161590"/>
                            <a:ext cx="1934567" cy="46581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EBCC6D6" w14:textId="77777777" w:rsidR="00F9624E" w:rsidRPr="00307BF8" w:rsidRDefault="00F9624E" w:rsidP="00307B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Oral Bac</w:t>
                              </w:r>
                            </w:p>
                            <w:p w14:paraId="4B24CDBE" w14:textId="77777777" w:rsidR="00F9624E" w:rsidRPr="00307BF8" w:rsidRDefault="00F9624E" w:rsidP="00307B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19" o:spid="_x0000_s1027" style="position:absolute;left:0;text-align:left;margin-left:372.2pt;margin-top:83.8pt;width:50.25pt;height:86.25pt;z-index:251666432;mso-position-horizontal-relative:margin;mso-width-relative:margin;mso-height-relative:margin" coordorigin="921,-168" coordsize="20574,6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">
                <v:oval id="Ellipse 20" o:spid="_x0000_s1028" style="position:absolute;left:921;top:-168;width:20574;height:6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" fillcolor="#deeaf6 [660]" strokecolor="#1f4d78 [1604]" strokeweight="1pt">
                  <v:stroke joinstyle="miter"/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1" o:spid="_x0000_s1029" type="#_x0000_t202" style="position:absolute;left:921;top:1615;width:19345;height:46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<v:textbox>
                    <w:txbxContent>
                      <w:p w:rsidR="00F9624E" w:rsidRPr="00307BF8" w:rsidRDefault="00F9624E" w:rsidP="00307BF8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Oral Bac</w:t>
                        </w:r>
                      </w:p>
                      <w:p w:rsidR="00F9624E" w:rsidRPr="00307BF8" w:rsidRDefault="00F9624E" w:rsidP="00307BF8">
                        <w:pPr>
                          <w:jc w:val="center"/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61FE177" wp14:editId="7019907B">
                <wp:simplePos x="0" y="0"/>
                <wp:positionH relativeFrom="column">
                  <wp:posOffset>3183890</wp:posOffset>
                </wp:positionH>
                <wp:positionV relativeFrom="paragraph">
                  <wp:posOffset>1115060</wp:posOffset>
                </wp:positionV>
                <wp:extent cx="628650" cy="1303655"/>
                <wp:effectExtent l="0" t="0" r="0" b="0"/>
                <wp:wrapNone/>
                <wp:docPr id="23" name="Group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8650" cy="1303655"/>
                          <a:chOff x="19050" y="-192559"/>
                          <a:chExt cx="2057400" cy="698131"/>
                        </a:xfrm>
                      </wpg:grpSpPr>
                      <wps:wsp>
                        <wps:cNvPr id="24" name="Ellipse 24"/>
                        <wps:cNvSpPr/>
                        <wps:spPr>
                          <a:xfrm>
                            <a:off x="19050" y="-192559"/>
                            <a:ext cx="2057400" cy="647700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Zone de texte 25"/>
                        <wps:cNvSpPr txBox="1"/>
                        <wps:spPr>
                          <a:xfrm>
                            <a:off x="41659" y="-19846"/>
                            <a:ext cx="2034791" cy="52541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A1C0923" w14:textId="77777777" w:rsidR="00F9624E" w:rsidRPr="00307BF8" w:rsidRDefault="00F9624E" w:rsidP="00307B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Revue N°2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3" o:spid="_x0000_s1030" style="position:absolute;left:0;text-align:left;margin-left:250.7pt;margin-top:87.8pt;width:49.5pt;height:102.65pt;z-index:251668480;mso-width-relative:margin;mso-height-relative:margin" coordorigin="190,-1925" coordsize="20574,6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">
                <v:oval id="Ellipse 24" o:spid="_x0000_s1031" style="position:absolute;left:190;top:-1925;width:20574;height:6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" fillcolor="#deeaf6 [660]" strokecolor="#1f4d78 [1604]" strokeweight="1pt">
                  <v:stroke joinstyle="miter"/>
                </v:oval>
                <v:shape id="Zone de texte 25" o:spid="_x0000_s1032" type="#_x0000_t202" style="position:absolute;left:416;top:-198;width:20348;height:52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<v:textbox>
                    <w:txbxContent>
                      <w:p w:rsidR="00F9624E" w:rsidRPr="00307BF8" w:rsidRDefault="00F9624E" w:rsidP="00307BF8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Revue N°2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FC8C15C" wp14:editId="73AEB7DE">
                <wp:simplePos x="0" y="0"/>
                <wp:positionH relativeFrom="margin">
                  <wp:posOffset>2116455</wp:posOffset>
                </wp:positionH>
                <wp:positionV relativeFrom="paragraph">
                  <wp:posOffset>1618615</wp:posOffset>
                </wp:positionV>
                <wp:extent cx="695325" cy="1343025"/>
                <wp:effectExtent l="0" t="0" r="9525" b="9525"/>
                <wp:wrapNone/>
                <wp:docPr id="16" name="Grou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95325" cy="1343025"/>
                          <a:chOff x="-4709609" y="-175870"/>
                          <a:chExt cx="2178424" cy="647700"/>
                        </a:xfrm>
                      </wpg:grpSpPr>
                      <wps:wsp>
                        <wps:cNvPr id="17" name="Ellipse 17"/>
                        <wps:cNvSpPr/>
                        <wps:spPr>
                          <a:xfrm>
                            <a:off x="-4588585" y="-175870"/>
                            <a:ext cx="2057400" cy="647700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Zone de texte 18"/>
                        <wps:cNvSpPr txBox="1"/>
                        <wps:spPr>
                          <a:xfrm>
                            <a:off x="-4709609" y="-8222"/>
                            <a:ext cx="2154219" cy="46581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ACFF80B" w14:textId="77777777" w:rsidR="00F9624E" w:rsidRPr="00307BF8" w:rsidRDefault="00F9624E" w:rsidP="00307BF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Revue N°1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16" o:spid="_x0000_s1033" style="position:absolute;left:0;text-align:left;margin-left:166.65pt;margin-top:127.45pt;width:54.75pt;height:105.75pt;z-index:251664384;mso-position-horizontal-relative:margin;mso-width-relative:margin;mso-height-relative:margin" coordorigin="-47096,-1758" coordsize="21784,6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">
                <v:oval id="Ellipse 17" o:spid="_x0000_s1034" style="position:absolute;left:-45885;top:-1758;width:20574;height:6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" fillcolor="#deeaf6 [660]" strokecolor="#1f4d78 [1604]" strokeweight="1pt">
                  <v:stroke joinstyle="miter"/>
                </v:oval>
                <v:shape id="Zone de texte 18" o:spid="_x0000_s1035" type="#_x0000_t202" style="position:absolute;left:-47096;top:-82;width:21543;height:46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<v:textbox>
                    <w:txbxContent>
                      <w:p w:rsidR="00F9624E" w:rsidRPr="00307BF8" w:rsidRDefault="00F9624E" w:rsidP="00307BF8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Revue N°1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0D0AA80" wp14:editId="3029A4E0">
                <wp:simplePos x="0" y="0"/>
                <wp:positionH relativeFrom="column">
                  <wp:posOffset>1012190</wp:posOffset>
                </wp:positionH>
                <wp:positionV relativeFrom="paragraph">
                  <wp:posOffset>1924050</wp:posOffset>
                </wp:positionV>
                <wp:extent cx="895350" cy="942975"/>
                <wp:effectExtent l="0" t="0" r="0" b="9525"/>
                <wp:wrapNone/>
                <wp:docPr id="15" name="Grou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95350" cy="942975"/>
                          <a:chOff x="43774" y="6542"/>
                          <a:chExt cx="2057400" cy="647700"/>
                        </a:xfrm>
                      </wpg:grpSpPr>
                      <wps:wsp>
                        <wps:cNvPr id="13" name="Ellipse 13"/>
                        <wps:cNvSpPr/>
                        <wps:spPr>
                          <a:xfrm>
                            <a:off x="43774" y="6542"/>
                            <a:ext cx="2057400" cy="647700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Zone de texte 14"/>
                        <wps:cNvSpPr txBox="1"/>
                        <wps:spPr>
                          <a:xfrm>
                            <a:off x="70945" y="168468"/>
                            <a:ext cx="1929698" cy="381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CFBF64" w14:textId="77777777" w:rsidR="00F9624E" w:rsidRPr="002A72E8" w:rsidRDefault="00F9624E" w:rsidP="002A72E8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A72E8">
                                <w:rPr>
                                  <w:b/>
                                </w:rPr>
                                <w:t>Appropriation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15" o:spid="_x0000_s1036" style="position:absolute;left:0;text-align:left;margin-left:79.7pt;margin-top:151.5pt;width:70.5pt;height:74.25pt;z-index:251662336;mso-width-relative:margin;mso-height-relative:margin" coordorigin="437,65" coordsize="20574,6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">
                <v:oval id="Ellipse 13" o:spid="_x0000_s1037" style="position:absolute;left:437;top:65;width:20574;height:6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" fillcolor="#deeaf6 [660]" strokecolor="#1f4d78 [1604]" strokeweight="1pt">
                  <v:stroke joinstyle="miter"/>
                </v:oval>
                <v:shape id="Zone de texte 14" o:spid="_x0000_s1038" type="#_x0000_t202" style="position:absolute;left:709;top:1684;width:19297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<v:textbox>
                    <w:txbxContent>
                      <w:p w:rsidR="00F9624E" w:rsidRPr="002A72E8" w:rsidRDefault="00F9624E" w:rsidP="002A72E8">
                        <w:pPr>
                          <w:jc w:val="center"/>
                          <w:rPr>
                            <w:b/>
                          </w:rPr>
                        </w:pPr>
                        <w:r w:rsidRPr="002A72E8">
                          <w:rPr>
                            <w:b/>
                          </w:rPr>
                          <w:t>Appropriation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255D0">
        <w:rPr>
          <w:noProof/>
        </w:rPr>
        <w:drawing>
          <wp:inline distT="0" distB="0" distL="0" distR="0" wp14:anchorId="48A6FDF1" wp14:editId="4968D4DA">
            <wp:extent cx="6480175" cy="4372236"/>
            <wp:effectExtent l="0" t="0" r="0" b="0"/>
            <wp:docPr id="8" name="Image 1" descr="Résultat de recherche d'images pour &quot;calendrier scolaire 2020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calendrier scolaire 2020&quot;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372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7F3BA" w14:textId="77777777" w:rsidR="001F7FCE" w:rsidRDefault="001F7FCE" w:rsidP="007F354E">
      <w:pPr>
        <w:pStyle w:val="texte1"/>
        <w:ind w:left="0" w:right="-1"/>
        <w:jc w:val="center"/>
        <w:rPr>
          <w:rFonts w:ascii="Times New Roman" w:hAnsi="Times New Roman"/>
          <w:sz w:val="24"/>
          <w:szCs w:val="24"/>
        </w:rPr>
      </w:pPr>
    </w:p>
    <w:p w14:paraId="6BBE09EC" w14:textId="77777777" w:rsidR="005A4487" w:rsidRDefault="005A4487" w:rsidP="007F354E">
      <w:pPr>
        <w:pStyle w:val="texte1"/>
        <w:ind w:left="0" w:right="-1"/>
        <w:jc w:val="center"/>
        <w:rPr>
          <w:rFonts w:ascii="Times New Roman" w:hAnsi="Times New Roman"/>
          <w:sz w:val="24"/>
          <w:szCs w:val="24"/>
        </w:rPr>
      </w:pPr>
    </w:p>
    <w:p w14:paraId="748F9D64" w14:textId="77777777" w:rsidR="005A4487" w:rsidRDefault="005A4487" w:rsidP="007F354E">
      <w:pPr>
        <w:pStyle w:val="texte1"/>
        <w:ind w:left="0" w:right="-1"/>
        <w:jc w:val="center"/>
        <w:rPr>
          <w:rFonts w:ascii="Times New Roman" w:hAnsi="Times New Roman"/>
          <w:sz w:val="24"/>
          <w:szCs w:val="24"/>
        </w:rPr>
      </w:pPr>
    </w:p>
    <w:p w14:paraId="4495EC81" w14:textId="77777777" w:rsidR="005A4487" w:rsidRDefault="005A4487" w:rsidP="007F354E">
      <w:pPr>
        <w:pStyle w:val="texte1"/>
        <w:ind w:left="0" w:right="-1"/>
        <w:jc w:val="center"/>
        <w:rPr>
          <w:rFonts w:ascii="Times New Roman" w:hAnsi="Times New Roman"/>
          <w:sz w:val="24"/>
          <w:szCs w:val="24"/>
        </w:rPr>
      </w:pPr>
    </w:p>
    <w:p w14:paraId="469EEF59" w14:textId="77777777" w:rsidR="005A4487" w:rsidRPr="005A4487" w:rsidRDefault="005A4487" w:rsidP="00741BCC">
      <w:pPr>
        <w:pStyle w:val="texte1"/>
        <w:ind w:left="0" w:right="-1"/>
        <w:rPr>
          <w:rFonts w:ascii="Times New Roman" w:hAnsi="Times New Roman"/>
          <w:b/>
          <w:sz w:val="32"/>
          <w:szCs w:val="32"/>
        </w:rPr>
      </w:pPr>
    </w:p>
    <w:sectPr w:rsidR="005A4487" w:rsidRPr="005A4487" w:rsidSect="00D1180A">
      <w:headerReference w:type="default" r:id="rId12"/>
      <w:footerReference w:type="default" r:id="rId13"/>
      <w:pgSz w:w="11907" w:h="16840" w:code="9"/>
      <w:pgMar w:top="851" w:right="851" w:bottom="851" w:left="851" w:header="454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FB2734F" w14:textId="77777777" w:rsidR="00CE4697" w:rsidRDefault="00CE4697">
      <w:r>
        <w:separator/>
      </w:r>
    </w:p>
  </w:endnote>
  <w:endnote w:type="continuationSeparator" w:id="0">
    <w:p w14:paraId="2B01F8EE" w14:textId="77777777" w:rsidR="00CE4697" w:rsidRDefault="00CE46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wiss 721 SWA">
    <w:altName w:val="Arial"/>
    <w:charset w:val="00"/>
    <w:family w:val="swiss"/>
    <w:pitch w:val="variable"/>
    <w:sig w:usb0="00000007" w:usb1="00000000" w:usb2="00000000" w:usb3="00000000" w:csb0="0000001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277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8151"/>
      <w:gridCol w:w="560"/>
      <w:gridCol w:w="1566"/>
    </w:tblGrid>
    <w:tr w:rsidR="00F9624E" w14:paraId="3BC8BE12" w14:textId="77777777">
      <w:tc>
        <w:tcPr>
          <w:tcW w:w="815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2BD17AFB" w14:textId="77777777" w:rsidR="00F9624E" w:rsidRPr="00C81A6D" w:rsidRDefault="00F9624E" w:rsidP="002259BF">
          <w:pPr>
            <w:pStyle w:val="Pieddepage"/>
            <w:spacing w:before="40" w:after="40"/>
            <w:ind w:right="360"/>
            <w:rPr>
              <w:b/>
              <w:i/>
              <w:sz w:val="24"/>
            </w:rPr>
          </w:pPr>
          <w:r>
            <w:rPr>
              <w:b/>
              <w:i/>
              <w:sz w:val="24"/>
            </w:rPr>
            <w:t>BAC STI2D SIN</w:t>
          </w:r>
        </w:p>
      </w:tc>
      <w:tc>
        <w:tcPr>
          <w:tcW w:w="560" w:type="dxa"/>
          <w:tcBorders>
            <w:left w:val="nil"/>
          </w:tcBorders>
        </w:tcPr>
        <w:p w14:paraId="1E67A9DB" w14:textId="77777777" w:rsidR="00F9624E" w:rsidRDefault="00F9624E" w:rsidP="002259BF">
          <w:pPr>
            <w:pStyle w:val="Pieddepage"/>
            <w:spacing w:before="40" w:after="40"/>
            <w:jc w:val="center"/>
            <w:rPr>
              <w:sz w:val="28"/>
            </w:rPr>
          </w:pPr>
        </w:p>
      </w:tc>
      <w:tc>
        <w:tcPr>
          <w:tcW w:w="1566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</w:tcPr>
        <w:p w14:paraId="09EBF2A8" w14:textId="77777777" w:rsidR="00F9624E" w:rsidRPr="0016026D" w:rsidRDefault="00F9624E" w:rsidP="007640C4">
          <w:pPr>
            <w:pStyle w:val="Pieddepage"/>
            <w:spacing w:before="40" w:after="40"/>
            <w:rPr>
              <w:b/>
              <w:i/>
              <w:sz w:val="22"/>
            </w:rPr>
          </w:pPr>
          <w:r w:rsidRPr="00B447BD">
            <w:rPr>
              <w:i/>
              <w:sz w:val="22"/>
            </w:rPr>
            <w:t xml:space="preserve">Page </w:t>
          </w:r>
          <w:r w:rsidRPr="00B447BD">
            <w:rPr>
              <w:i/>
              <w:sz w:val="22"/>
            </w:rPr>
            <w:fldChar w:fldCharType="begin"/>
          </w:r>
          <w:r w:rsidRPr="00B447BD">
            <w:rPr>
              <w:i/>
              <w:sz w:val="22"/>
            </w:rPr>
            <w:instrText xml:space="preserve"> PAGE </w:instrText>
          </w:r>
          <w:r w:rsidRPr="00B447BD">
            <w:rPr>
              <w:i/>
              <w:sz w:val="22"/>
            </w:rPr>
            <w:fldChar w:fldCharType="separate"/>
          </w:r>
          <w:r>
            <w:rPr>
              <w:i/>
              <w:noProof/>
              <w:sz w:val="22"/>
            </w:rPr>
            <w:t>5</w:t>
          </w:r>
          <w:r w:rsidRPr="00B447BD">
            <w:rPr>
              <w:i/>
              <w:sz w:val="22"/>
            </w:rPr>
            <w:fldChar w:fldCharType="end"/>
          </w:r>
          <w:r w:rsidRPr="00B447BD">
            <w:rPr>
              <w:i/>
              <w:sz w:val="22"/>
            </w:rPr>
            <w:t xml:space="preserve"> sur </w:t>
          </w:r>
          <w:r w:rsidRPr="00B447BD">
            <w:rPr>
              <w:rStyle w:val="Numrodepage"/>
            </w:rPr>
            <w:fldChar w:fldCharType="begin"/>
          </w:r>
          <w:r w:rsidRPr="00B447BD">
            <w:rPr>
              <w:rStyle w:val="Numrodepage"/>
            </w:rPr>
            <w:instrText xml:space="preserve"> NUMPAGES </w:instrText>
          </w:r>
          <w:r w:rsidRPr="00B447BD">
            <w:rPr>
              <w:rStyle w:val="Numrodepage"/>
            </w:rPr>
            <w:fldChar w:fldCharType="separate"/>
          </w:r>
          <w:r>
            <w:rPr>
              <w:rStyle w:val="Numrodepage"/>
              <w:noProof/>
            </w:rPr>
            <w:t>5</w:t>
          </w:r>
          <w:r w:rsidRPr="00B447BD">
            <w:rPr>
              <w:rStyle w:val="Numrodepage"/>
            </w:rPr>
            <w:fldChar w:fldCharType="end"/>
          </w:r>
        </w:p>
      </w:tc>
    </w:tr>
  </w:tbl>
  <w:p w14:paraId="1F30845E" w14:textId="77777777" w:rsidR="00F9624E" w:rsidRDefault="00F9624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46DC7D" w14:textId="77777777" w:rsidR="00CE4697" w:rsidRDefault="00CE4697">
      <w:r>
        <w:separator/>
      </w:r>
    </w:p>
  </w:footnote>
  <w:footnote w:type="continuationSeparator" w:id="0">
    <w:p w14:paraId="00969096" w14:textId="77777777" w:rsidR="00CE4697" w:rsidRDefault="00CE46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6ECA1A" w14:textId="77777777" w:rsidR="00F9624E" w:rsidRDefault="00F9624E" w:rsidP="002259BF">
    <w:pPr>
      <w:pStyle w:val="En-tte"/>
      <w:pBdr>
        <w:bottom w:val="single" w:sz="6" w:space="1" w:color="auto"/>
      </w:pBdr>
      <w:rPr>
        <w:sz w:val="8"/>
      </w:rPr>
    </w:pPr>
    <w:r>
      <w:rPr>
        <w:i/>
        <w:color w:val="000000"/>
      </w:rPr>
      <w:t>Dossier contrat de projet</w:t>
    </w:r>
  </w:p>
  <w:p w14:paraId="1E4C3538" w14:textId="77777777" w:rsidR="00F9624E" w:rsidRDefault="00F9624E">
    <w:pPr>
      <w:pStyle w:val="En-tte"/>
      <w:rPr>
        <w:sz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98" type="#_x0000_t75" style="width:11.4pt;height:11.4pt" o:bullet="t">
        <v:imagedata r:id="rId1" o:title="mso6"/>
      </v:shape>
    </w:pict>
  </w:numPicBullet>
  <w:numPicBullet w:numPicBulletId="1">
    <w:pict>
      <v:shape id="_x0000_i1499" type="#_x0000_t75" style="width:11.4pt;height:11.4pt" o:bullet="t">
        <v:imagedata r:id="rId2" o:title="BD14981_"/>
      </v:shape>
    </w:pict>
  </w:numPicBullet>
  <w:abstractNum w:abstractNumId="0" w15:restartNumberingAfterBreak="0">
    <w:nsid w:val="00963291"/>
    <w:multiLevelType w:val="hybridMultilevel"/>
    <w:tmpl w:val="5ACEF9C4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1" w15:restartNumberingAfterBreak="0">
    <w:nsid w:val="0C205207"/>
    <w:multiLevelType w:val="hybridMultilevel"/>
    <w:tmpl w:val="1E86434E"/>
    <w:lvl w:ilvl="0" w:tplc="64B04B76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2468262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E6891C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3267A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EA4D5B6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9E6318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CAEDAE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C8A14BA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31EF3F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590BF9"/>
    <w:multiLevelType w:val="hybridMultilevel"/>
    <w:tmpl w:val="084CA9F2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3" w15:restartNumberingAfterBreak="0">
    <w:nsid w:val="16CE0514"/>
    <w:multiLevelType w:val="hybridMultilevel"/>
    <w:tmpl w:val="23D863B6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EB408AE"/>
    <w:multiLevelType w:val="singleLevel"/>
    <w:tmpl w:val="387C4310"/>
    <w:lvl w:ilvl="0">
      <w:start w:val="1"/>
      <w:numFmt w:val="bullet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5" w15:restartNumberingAfterBreak="0">
    <w:nsid w:val="20B75362"/>
    <w:multiLevelType w:val="hybridMultilevel"/>
    <w:tmpl w:val="BFD4CA74"/>
    <w:lvl w:ilvl="0" w:tplc="5FC2325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6" w15:restartNumberingAfterBreak="0">
    <w:nsid w:val="231C190F"/>
    <w:multiLevelType w:val="hybridMultilevel"/>
    <w:tmpl w:val="0DDAB522"/>
    <w:lvl w:ilvl="0" w:tplc="6316C104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D00ADCC">
      <w:start w:val="167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908C952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46210B6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7683EF4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D2A1D5E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1B0CC2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20A201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EC4E2B8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C204E8"/>
    <w:multiLevelType w:val="hybridMultilevel"/>
    <w:tmpl w:val="BDE2221C"/>
    <w:lvl w:ilvl="0" w:tplc="DA0A2AAE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856F71A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BB6E3BA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2327B2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DC81D20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E1EA0E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EEA683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834AFF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F52C39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D72CB7"/>
    <w:multiLevelType w:val="hybridMultilevel"/>
    <w:tmpl w:val="205CD346"/>
    <w:lvl w:ilvl="0" w:tplc="1348038A">
      <w:start w:val="4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2BD84803"/>
    <w:multiLevelType w:val="hybridMultilevel"/>
    <w:tmpl w:val="A3F0ABA2"/>
    <w:lvl w:ilvl="0" w:tplc="F0E40972">
      <w:start w:val="1"/>
      <w:numFmt w:val="bullet"/>
      <w:lvlText w:val=""/>
      <w:lvlPicBulletId w:val="1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DBF2BA2"/>
    <w:multiLevelType w:val="hybridMultilevel"/>
    <w:tmpl w:val="2884CD2A"/>
    <w:lvl w:ilvl="0" w:tplc="607E48E0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DC037CC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4CAA16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4325D12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4DCA50A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F8828D6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70E7F4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2E80C7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94C08CA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3B606FA"/>
    <w:multiLevelType w:val="hybridMultilevel"/>
    <w:tmpl w:val="876837F4"/>
    <w:lvl w:ilvl="0" w:tplc="040C0001">
      <w:start w:val="1"/>
      <w:numFmt w:val="bullet"/>
      <w:lvlText w:val=""/>
      <w:lvlJc w:val="left"/>
      <w:pPr>
        <w:tabs>
          <w:tab w:val="num" w:pos="1427"/>
        </w:tabs>
        <w:ind w:left="142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7"/>
        </w:tabs>
        <w:ind w:left="21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abstractNum w:abstractNumId="12" w15:restartNumberingAfterBreak="0">
    <w:nsid w:val="33DD651B"/>
    <w:multiLevelType w:val="hybridMultilevel"/>
    <w:tmpl w:val="F41A34F8"/>
    <w:lvl w:ilvl="0" w:tplc="5442C7A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04EC636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0CCB92C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214619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9C2A1A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89C1CD2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0467A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53C5BA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C6A914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A06AE6"/>
    <w:multiLevelType w:val="hybridMultilevel"/>
    <w:tmpl w:val="7F8C9846"/>
    <w:lvl w:ilvl="0" w:tplc="2CE80C90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864494A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3A9AF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FEA1822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A5EEC1A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F46887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422EF5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A4AAD1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F54FEC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2C247B"/>
    <w:multiLevelType w:val="hybridMultilevel"/>
    <w:tmpl w:val="812ACAA2"/>
    <w:lvl w:ilvl="0" w:tplc="6134A69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EE404AE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70476B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8BC57D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77EBB60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B166BD2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E86B15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85C1580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3603ECA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9E3553"/>
    <w:multiLevelType w:val="hybridMultilevel"/>
    <w:tmpl w:val="F5C2B66C"/>
    <w:lvl w:ilvl="0" w:tplc="1348038A">
      <w:start w:val="4"/>
      <w:numFmt w:val="bullet"/>
      <w:lvlText w:val="-"/>
      <w:lvlJc w:val="left"/>
      <w:pPr>
        <w:tabs>
          <w:tab w:val="num" w:pos="3054"/>
        </w:tabs>
        <w:ind w:left="3054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708"/>
        </w:tabs>
        <w:ind w:left="37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4428"/>
        </w:tabs>
        <w:ind w:left="44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5148"/>
        </w:tabs>
        <w:ind w:left="51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868"/>
        </w:tabs>
        <w:ind w:left="58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6588"/>
        </w:tabs>
        <w:ind w:left="65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7308"/>
        </w:tabs>
        <w:ind w:left="73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8028"/>
        </w:tabs>
        <w:ind w:left="80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748"/>
        </w:tabs>
        <w:ind w:left="8748" w:hanging="360"/>
      </w:pPr>
      <w:rPr>
        <w:rFonts w:ascii="Wingdings" w:hAnsi="Wingdings" w:hint="default"/>
      </w:rPr>
    </w:lvl>
  </w:abstractNum>
  <w:abstractNum w:abstractNumId="16" w15:restartNumberingAfterBreak="0">
    <w:nsid w:val="3C7F17FE"/>
    <w:multiLevelType w:val="hybridMultilevel"/>
    <w:tmpl w:val="DBF4CEBA"/>
    <w:lvl w:ilvl="0" w:tplc="040C0001">
      <w:start w:val="4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2B1AE496">
      <w:start w:val="4"/>
      <w:numFmt w:val="bullet"/>
      <w:lvlText w:val="-"/>
      <w:lvlJc w:val="left"/>
      <w:pPr>
        <w:tabs>
          <w:tab w:val="num" w:pos="1788"/>
        </w:tabs>
        <w:ind w:left="1788" w:hanging="360"/>
      </w:pPr>
      <w:rPr>
        <w:rFonts w:ascii="Swiss 721 SWA" w:eastAsia="Times New Roman" w:hAnsi="Swiss 721 SWA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47792D78"/>
    <w:multiLevelType w:val="hybridMultilevel"/>
    <w:tmpl w:val="93B86D7E"/>
    <w:lvl w:ilvl="0" w:tplc="93CA2E96"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4ABD714D"/>
    <w:multiLevelType w:val="singleLevel"/>
    <w:tmpl w:val="D2C2E240"/>
    <w:lvl w:ilvl="0">
      <w:start w:val="1"/>
      <w:numFmt w:val="bullet"/>
      <w:pStyle w:val="texte1ttedeparagraphe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9" w15:restartNumberingAfterBreak="0">
    <w:nsid w:val="4B820A76"/>
    <w:multiLevelType w:val="multilevel"/>
    <w:tmpl w:val="A3407BE2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wiss 721 SWA" w:eastAsia="Times New Roman" w:hAnsi="Swiss 721 SWA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20" w15:restartNumberingAfterBreak="0">
    <w:nsid w:val="51352CA2"/>
    <w:multiLevelType w:val="hybridMultilevel"/>
    <w:tmpl w:val="DD5E142A"/>
    <w:lvl w:ilvl="0" w:tplc="E2A8DFBE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183F28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CEE5EF0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8E8BE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34A071E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71A0834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DA1F34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E6C98DE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0A0049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2E553F8"/>
    <w:multiLevelType w:val="hybridMultilevel"/>
    <w:tmpl w:val="402077A0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53E37236"/>
    <w:multiLevelType w:val="hybridMultilevel"/>
    <w:tmpl w:val="82685B12"/>
    <w:lvl w:ilvl="0" w:tplc="2E4EDFF4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9A853A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1947996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2FC9812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1A4319C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FB809CA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321A9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20AAC2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5949C1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59913A9"/>
    <w:multiLevelType w:val="singleLevel"/>
    <w:tmpl w:val="25407178"/>
    <w:lvl w:ilvl="0">
      <w:start w:val="1"/>
      <w:numFmt w:val="decimal"/>
      <w:pStyle w:val="Listenumros"/>
      <w:lvlText w:val="%1)"/>
      <w:legacy w:legacy="1" w:legacySpace="0" w:legacyIndent="360"/>
      <w:lvlJc w:val="left"/>
      <w:pPr>
        <w:ind w:left="1440" w:hanging="360"/>
      </w:pPr>
      <w:rPr>
        <w:rFonts w:ascii="Arial Black" w:hAnsi="Arial Black" w:hint="default"/>
        <w:b w:val="0"/>
        <w:i w:val="0"/>
        <w:sz w:val="18"/>
      </w:rPr>
    </w:lvl>
  </w:abstractNum>
  <w:abstractNum w:abstractNumId="24" w15:restartNumberingAfterBreak="0">
    <w:nsid w:val="560119CB"/>
    <w:multiLevelType w:val="singleLevel"/>
    <w:tmpl w:val="7508185C"/>
    <w:lvl w:ilvl="0">
      <w:start w:val="1"/>
      <w:numFmt w:val="bullet"/>
      <w:pStyle w:val="texte2pucecar"/>
      <w:lvlText w:val=""/>
      <w:legacy w:legacy="1" w:legacySpace="0" w:legacyIndent="170"/>
      <w:lvlJc w:val="left"/>
      <w:pPr>
        <w:ind w:left="3289" w:hanging="170"/>
      </w:pPr>
      <w:rPr>
        <w:rFonts w:ascii="Wingdings" w:hAnsi="Wingdings" w:hint="default"/>
        <w:sz w:val="8"/>
      </w:rPr>
    </w:lvl>
  </w:abstractNum>
  <w:abstractNum w:abstractNumId="25" w15:restartNumberingAfterBreak="0">
    <w:nsid w:val="56333A36"/>
    <w:multiLevelType w:val="hybridMultilevel"/>
    <w:tmpl w:val="E006FA1E"/>
    <w:lvl w:ilvl="0" w:tplc="FFFFFFFF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D857A82"/>
    <w:multiLevelType w:val="hybridMultilevel"/>
    <w:tmpl w:val="443C36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8F55D6"/>
    <w:multiLevelType w:val="hybridMultilevel"/>
    <w:tmpl w:val="656EA57C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8" w15:restartNumberingAfterBreak="0">
    <w:nsid w:val="5EB062BE"/>
    <w:multiLevelType w:val="singleLevel"/>
    <w:tmpl w:val="BBBCCC88"/>
    <w:lvl w:ilvl="0">
      <w:start w:val="1"/>
      <w:numFmt w:val="bullet"/>
      <w:pStyle w:val="retrait"/>
      <w:lvlText w:val="-"/>
      <w:lvlJc w:val="left"/>
      <w:pPr>
        <w:tabs>
          <w:tab w:val="num" w:pos="2496"/>
        </w:tabs>
        <w:ind w:left="2496" w:hanging="360"/>
      </w:pPr>
      <w:rPr>
        <w:rFonts w:hint="default"/>
      </w:rPr>
    </w:lvl>
  </w:abstractNum>
  <w:abstractNum w:abstractNumId="29" w15:restartNumberingAfterBreak="0">
    <w:nsid w:val="5EB75890"/>
    <w:multiLevelType w:val="hybridMultilevel"/>
    <w:tmpl w:val="B88442E2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1ED0278"/>
    <w:multiLevelType w:val="singleLevel"/>
    <w:tmpl w:val="69E29BAA"/>
    <w:lvl w:ilvl="0">
      <w:start w:val="1"/>
      <w:numFmt w:val="upperLetter"/>
      <w:pStyle w:val="NormalpucenumroThierry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1" w15:restartNumberingAfterBreak="0">
    <w:nsid w:val="62994C42"/>
    <w:multiLevelType w:val="hybridMultilevel"/>
    <w:tmpl w:val="87040778"/>
    <w:lvl w:ilvl="0" w:tplc="F54E4E68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6FE50E4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05EDB6E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D32D4A2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47062DC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BB2F80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6F0A1F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C92CF2A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9664C54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5D91395"/>
    <w:multiLevelType w:val="hybridMultilevel"/>
    <w:tmpl w:val="FE22E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64F3537"/>
    <w:multiLevelType w:val="singleLevel"/>
    <w:tmpl w:val="9BAA73FE"/>
    <w:lvl w:ilvl="0">
      <w:start w:val="1"/>
      <w:numFmt w:val="bullet"/>
      <w:pStyle w:val="Corpsdetextepuce-Th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677A0B1A"/>
    <w:multiLevelType w:val="hybridMultilevel"/>
    <w:tmpl w:val="0616D8AC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7E17F11"/>
    <w:multiLevelType w:val="hybridMultilevel"/>
    <w:tmpl w:val="0AFE2028"/>
    <w:lvl w:ilvl="0" w:tplc="7A52324C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6" w15:restartNumberingAfterBreak="0">
    <w:nsid w:val="680D02C6"/>
    <w:multiLevelType w:val="hybridMultilevel"/>
    <w:tmpl w:val="4D44B27A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69832580"/>
    <w:multiLevelType w:val="hybridMultilevel"/>
    <w:tmpl w:val="3C3292AA"/>
    <w:lvl w:ilvl="0" w:tplc="FFFFFFFF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2D2576"/>
    <w:multiLevelType w:val="hybridMultilevel"/>
    <w:tmpl w:val="BEFE9008"/>
    <w:lvl w:ilvl="0" w:tplc="040C0001">
      <w:start w:val="1"/>
      <w:numFmt w:val="bullet"/>
      <w:lvlText w:val=""/>
      <w:lvlJc w:val="left"/>
      <w:pPr>
        <w:tabs>
          <w:tab w:val="num" w:pos="571"/>
        </w:tabs>
        <w:ind w:left="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7"/>
        </w:tabs>
        <w:ind w:left="21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abstractNum w:abstractNumId="39" w15:restartNumberingAfterBreak="0">
    <w:nsid w:val="6FDB6DEA"/>
    <w:multiLevelType w:val="hybridMultilevel"/>
    <w:tmpl w:val="DDCEDD08"/>
    <w:lvl w:ilvl="0" w:tplc="1348038A">
      <w:start w:val="4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6723B9"/>
    <w:multiLevelType w:val="hybridMultilevel"/>
    <w:tmpl w:val="51883784"/>
    <w:lvl w:ilvl="0" w:tplc="7A8A6A88">
      <w:start w:val="4"/>
      <w:numFmt w:val="bullet"/>
      <w:lvlText w:val=""/>
      <w:lvlJc w:val="left"/>
      <w:pPr>
        <w:tabs>
          <w:tab w:val="num" w:pos="1071"/>
        </w:tabs>
        <w:ind w:left="1071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91"/>
        </w:tabs>
        <w:ind w:left="17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11"/>
        </w:tabs>
        <w:ind w:left="25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31"/>
        </w:tabs>
        <w:ind w:left="32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51"/>
        </w:tabs>
        <w:ind w:left="39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71"/>
        </w:tabs>
        <w:ind w:left="46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91"/>
        </w:tabs>
        <w:ind w:left="53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11"/>
        </w:tabs>
        <w:ind w:left="61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31"/>
        </w:tabs>
        <w:ind w:left="6831" w:hanging="360"/>
      </w:pPr>
      <w:rPr>
        <w:rFonts w:ascii="Wingdings" w:hAnsi="Wingdings" w:hint="default"/>
      </w:rPr>
    </w:lvl>
  </w:abstractNum>
  <w:abstractNum w:abstractNumId="41" w15:restartNumberingAfterBreak="0">
    <w:nsid w:val="7A3A455A"/>
    <w:multiLevelType w:val="hybridMultilevel"/>
    <w:tmpl w:val="A8B6FF5E"/>
    <w:lvl w:ilvl="0" w:tplc="7BB2EEEA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DA61CCE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44C57B6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3D0BF1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D34CDD2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CDAF04E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9CEB42A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6D0D6B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7E88998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ABA7702"/>
    <w:multiLevelType w:val="hybridMultilevel"/>
    <w:tmpl w:val="D6262920"/>
    <w:lvl w:ilvl="0" w:tplc="2ED63186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F2CF590">
      <w:start w:val="167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34AEB28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A82388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35258D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0284EA6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BAFB3C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D1CDAA4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D14259E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B3A249C"/>
    <w:multiLevelType w:val="hybridMultilevel"/>
    <w:tmpl w:val="36943EF8"/>
    <w:lvl w:ilvl="0" w:tplc="1348038A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44" w15:restartNumberingAfterBreak="0">
    <w:nsid w:val="7D451A97"/>
    <w:multiLevelType w:val="hybridMultilevel"/>
    <w:tmpl w:val="A3407BE2"/>
    <w:lvl w:ilvl="0" w:tplc="1348038A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wiss 721 SWA" w:eastAsia="Times New Roman" w:hAnsi="Swiss 721 SWA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abstractNum w:abstractNumId="45" w15:restartNumberingAfterBreak="0">
    <w:nsid w:val="7D9A536F"/>
    <w:multiLevelType w:val="multilevel"/>
    <w:tmpl w:val="36943EF8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wiss 721 SWA" w:eastAsia="Times New Roman" w:hAnsi="Swiss 721 SWA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14"/>
        </w:tabs>
        <w:ind w:left="101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34"/>
        </w:tabs>
        <w:ind w:left="173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454"/>
        </w:tabs>
        <w:ind w:left="245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174"/>
        </w:tabs>
        <w:ind w:left="317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894"/>
        </w:tabs>
        <w:ind w:left="389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14"/>
        </w:tabs>
        <w:ind w:left="461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334"/>
        </w:tabs>
        <w:ind w:left="533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054"/>
        </w:tabs>
        <w:ind w:left="6054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8"/>
  </w:num>
  <w:num w:numId="3">
    <w:abstractNumId w:val="18"/>
  </w:num>
  <w:num w:numId="4">
    <w:abstractNumId w:val="23"/>
  </w:num>
  <w:num w:numId="5">
    <w:abstractNumId w:val="30"/>
  </w:num>
  <w:num w:numId="6">
    <w:abstractNumId w:val="33"/>
  </w:num>
  <w:num w:numId="7">
    <w:abstractNumId w:val="4"/>
  </w:num>
  <w:num w:numId="8">
    <w:abstractNumId w:val="25"/>
  </w:num>
  <w:num w:numId="9">
    <w:abstractNumId w:val="8"/>
  </w:num>
  <w:num w:numId="10">
    <w:abstractNumId w:val="15"/>
  </w:num>
  <w:num w:numId="11">
    <w:abstractNumId w:val="35"/>
  </w:num>
  <w:num w:numId="12">
    <w:abstractNumId w:val="11"/>
  </w:num>
  <w:num w:numId="13">
    <w:abstractNumId w:val="38"/>
  </w:num>
  <w:num w:numId="14">
    <w:abstractNumId w:val="36"/>
  </w:num>
  <w:num w:numId="15">
    <w:abstractNumId w:val="21"/>
  </w:num>
  <w:num w:numId="16">
    <w:abstractNumId w:val="29"/>
  </w:num>
  <w:num w:numId="17">
    <w:abstractNumId w:val="34"/>
  </w:num>
  <w:num w:numId="18">
    <w:abstractNumId w:val="44"/>
  </w:num>
  <w:num w:numId="19">
    <w:abstractNumId w:val="19"/>
  </w:num>
  <w:num w:numId="20">
    <w:abstractNumId w:val="0"/>
  </w:num>
  <w:num w:numId="21">
    <w:abstractNumId w:val="39"/>
  </w:num>
  <w:num w:numId="22">
    <w:abstractNumId w:val="43"/>
  </w:num>
  <w:num w:numId="23">
    <w:abstractNumId w:val="45"/>
  </w:num>
  <w:num w:numId="24">
    <w:abstractNumId w:val="2"/>
  </w:num>
  <w:num w:numId="25">
    <w:abstractNumId w:val="3"/>
  </w:num>
  <w:num w:numId="26">
    <w:abstractNumId w:val="37"/>
  </w:num>
  <w:num w:numId="27">
    <w:abstractNumId w:val="22"/>
  </w:num>
  <w:num w:numId="28">
    <w:abstractNumId w:val="16"/>
  </w:num>
  <w:num w:numId="29">
    <w:abstractNumId w:val="20"/>
  </w:num>
  <w:num w:numId="30">
    <w:abstractNumId w:val="10"/>
  </w:num>
  <w:num w:numId="31">
    <w:abstractNumId w:val="42"/>
  </w:num>
  <w:num w:numId="32">
    <w:abstractNumId w:val="14"/>
  </w:num>
  <w:num w:numId="33">
    <w:abstractNumId w:val="1"/>
  </w:num>
  <w:num w:numId="34">
    <w:abstractNumId w:val="12"/>
  </w:num>
  <w:num w:numId="35">
    <w:abstractNumId w:val="41"/>
  </w:num>
  <w:num w:numId="36">
    <w:abstractNumId w:val="31"/>
  </w:num>
  <w:num w:numId="37">
    <w:abstractNumId w:val="7"/>
  </w:num>
  <w:num w:numId="38">
    <w:abstractNumId w:val="6"/>
  </w:num>
  <w:num w:numId="39">
    <w:abstractNumId w:val="5"/>
  </w:num>
  <w:num w:numId="40">
    <w:abstractNumId w:val="17"/>
  </w:num>
  <w:num w:numId="41">
    <w:abstractNumId w:val="40"/>
  </w:num>
  <w:num w:numId="42">
    <w:abstractNumId w:val="13"/>
  </w:num>
  <w:num w:numId="43">
    <w:abstractNumId w:val="32"/>
  </w:num>
  <w:num w:numId="44">
    <w:abstractNumId w:val="27"/>
  </w:num>
  <w:num w:numId="45">
    <w:abstractNumId w:val="9"/>
  </w:num>
  <w:num w:numId="46">
    <w:abstractNumId w:val="2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1B36"/>
    <w:rsid w:val="00023E3C"/>
    <w:rsid w:val="00027778"/>
    <w:rsid w:val="000366D9"/>
    <w:rsid w:val="000367D2"/>
    <w:rsid w:val="0003760B"/>
    <w:rsid w:val="00040381"/>
    <w:rsid w:val="0004474C"/>
    <w:rsid w:val="0005371B"/>
    <w:rsid w:val="00055E9C"/>
    <w:rsid w:val="0005653D"/>
    <w:rsid w:val="000570A2"/>
    <w:rsid w:val="00065141"/>
    <w:rsid w:val="00080A82"/>
    <w:rsid w:val="00083E54"/>
    <w:rsid w:val="00085526"/>
    <w:rsid w:val="000903B1"/>
    <w:rsid w:val="000960D9"/>
    <w:rsid w:val="0009784E"/>
    <w:rsid w:val="000B68CA"/>
    <w:rsid w:val="000C4623"/>
    <w:rsid w:val="000E4D25"/>
    <w:rsid w:val="000E6D78"/>
    <w:rsid w:val="000F6203"/>
    <w:rsid w:val="001056ED"/>
    <w:rsid w:val="0011738A"/>
    <w:rsid w:val="0012151A"/>
    <w:rsid w:val="00136669"/>
    <w:rsid w:val="0014325D"/>
    <w:rsid w:val="001434AD"/>
    <w:rsid w:val="00154678"/>
    <w:rsid w:val="001700C1"/>
    <w:rsid w:val="001726C1"/>
    <w:rsid w:val="00174923"/>
    <w:rsid w:val="00184E28"/>
    <w:rsid w:val="001A04E7"/>
    <w:rsid w:val="001A46EA"/>
    <w:rsid w:val="001B49EC"/>
    <w:rsid w:val="001C38C6"/>
    <w:rsid w:val="001C48D2"/>
    <w:rsid w:val="001C6037"/>
    <w:rsid w:val="001D3D14"/>
    <w:rsid w:val="001D7D78"/>
    <w:rsid w:val="001E25BC"/>
    <w:rsid w:val="001E3CCC"/>
    <w:rsid w:val="001F0D21"/>
    <w:rsid w:val="001F251C"/>
    <w:rsid w:val="001F2C66"/>
    <w:rsid w:val="001F65A9"/>
    <w:rsid w:val="001F7FCE"/>
    <w:rsid w:val="0020029A"/>
    <w:rsid w:val="002008A1"/>
    <w:rsid w:val="00204719"/>
    <w:rsid w:val="00205F61"/>
    <w:rsid w:val="00212747"/>
    <w:rsid w:val="002255D0"/>
    <w:rsid w:val="002259BF"/>
    <w:rsid w:val="00226270"/>
    <w:rsid w:val="00232C9A"/>
    <w:rsid w:val="0023535D"/>
    <w:rsid w:val="00244C5E"/>
    <w:rsid w:val="002463D1"/>
    <w:rsid w:val="00257783"/>
    <w:rsid w:val="00271500"/>
    <w:rsid w:val="002728BC"/>
    <w:rsid w:val="002763F5"/>
    <w:rsid w:val="00281234"/>
    <w:rsid w:val="00281630"/>
    <w:rsid w:val="002825D4"/>
    <w:rsid w:val="00283463"/>
    <w:rsid w:val="00293E37"/>
    <w:rsid w:val="00297112"/>
    <w:rsid w:val="002A0CB7"/>
    <w:rsid w:val="002A17DF"/>
    <w:rsid w:val="002A5F93"/>
    <w:rsid w:val="002A72E8"/>
    <w:rsid w:val="002B00D0"/>
    <w:rsid w:val="002B1C5A"/>
    <w:rsid w:val="002C41D2"/>
    <w:rsid w:val="002C7B0A"/>
    <w:rsid w:val="002D1DC9"/>
    <w:rsid w:val="002D39F0"/>
    <w:rsid w:val="002D5E56"/>
    <w:rsid w:val="002E521E"/>
    <w:rsid w:val="002E7326"/>
    <w:rsid w:val="002F030F"/>
    <w:rsid w:val="002F2508"/>
    <w:rsid w:val="00306DCD"/>
    <w:rsid w:val="00307BF8"/>
    <w:rsid w:val="00312AD5"/>
    <w:rsid w:val="0031776F"/>
    <w:rsid w:val="003178FD"/>
    <w:rsid w:val="00326539"/>
    <w:rsid w:val="00327E66"/>
    <w:rsid w:val="00330127"/>
    <w:rsid w:val="00342EE9"/>
    <w:rsid w:val="00343D12"/>
    <w:rsid w:val="00343D1E"/>
    <w:rsid w:val="00344C6B"/>
    <w:rsid w:val="003474C5"/>
    <w:rsid w:val="00353000"/>
    <w:rsid w:val="003556DD"/>
    <w:rsid w:val="003651D1"/>
    <w:rsid w:val="00365C07"/>
    <w:rsid w:val="00376D63"/>
    <w:rsid w:val="0038345A"/>
    <w:rsid w:val="00394C49"/>
    <w:rsid w:val="00395212"/>
    <w:rsid w:val="00397399"/>
    <w:rsid w:val="003A6925"/>
    <w:rsid w:val="003B4564"/>
    <w:rsid w:val="003C02EE"/>
    <w:rsid w:val="003C47F0"/>
    <w:rsid w:val="003D411F"/>
    <w:rsid w:val="003D5165"/>
    <w:rsid w:val="003E1DAC"/>
    <w:rsid w:val="003E5690"/>
    <w:rsid w:val="003E6813"/>
    <w:rsid w:val="003F03CD"/>
    <w:rsid w:val="003F2DFB"/>
    <w:rsid w:val="00401966"/>
    <w:rsid w:val="004069BA"/>
    <w:rsid w:val="0041240B"/>
    <w:rsid w:val="004127F1"/>
    <w:rsid w:val="00414404"/>
    <w:rsid w:val="004256DA"/>
    <w:rsid w:val="004348D6"/>
    <w:rsid w:val="004351FC"/>
    <w:rsid w:val="004430DC"/>
    <w:rsid w:val="00443C26"/>
    <w:rsid w:val="00445269"/>
    <w:rsid w:val="00451AFE"/>
    <w:rsid w:val="00451D57"/>
    <w:rsid w:val="00455809"/>
    <w:rsid w:val="00456BA1"/>
    <w:rsid w:val="00461779"/>
    <w:rsid w:val="00461848"/>
    <w:rsid w:val="00463F95"/>
    <w:rsid w:val="00484832"/>
    <w:rsid w:val="004914D3"/>
    <w:rsid w:val="00495F7E"/>
    <w:rsid w:val="004A0834"/>
    <w:rsid w:val="004A4DB4"/>
    <w:rsid w:val="004B3686"/>
    <w:rsid w:val="004C11A8"/>
    <w:rsid w:val="004C7A8F"/>
    <w:rsid w:val="004D02C9"/>
    <w:rsid w:val="004D3396"/>
    <w:rsid w:val="004D4F92"/>
    <w:rsid w:val="004E0FF9"/>
    <w:rsid w:val="004E3631"/>
    <w:rsid w:val="004F0148"/>
    <w:rsid w:val="00500CFF"/>
    <w:rsid w:val="00511631"/>
    <w:rsid w:val="005157E5"/>
    <w:rsid w:val="00515DC5"/>
    <w:rsid w:val="00522879"/>
    <w:rsid w:val="00523540"/>
    <w:rsid w:val="00530675"/>
    <w:rsid w:val="00536651"/>
    <w:rsid w:val="00545F14"/>
    <w:rsid w:val="00555114"/>
    <w:rsid w:val="00556EDE"/>
    <w:rsid w:val="00557084"/>
    <w:rsid w:val="00562446"/>
    <w:rsid w:val="00566396"/>
    <w:rsid w:val="00567132"/>
    <w:rsid w:val="0057016C"/>
    <w:rsid w:val="00571C04"/>
    <w:rsid w:val="0058183C"/>
    <w:rsid w:val="00583AF4"/>
    <w:rsid w:val="005927A8"/>
    <w:rsid w:val="005960DD"/>
    <w:rsid w:val="00597198"/>
    <w:rsid w:val="005A231E"/>
    <w:rsid w:val="005A2A10"/>
    <w:rsid w:val="005A375D"/>
    <w:rsid w:val="005A4487"/>
    <w:rsid w:val="005A56F8"/>
    <w:rsid w:val="005A67B2"/>
    <w:rsid w:val="005B2F3A"/>
    <w:rsid w:val="005C1FEE"/>
    <w:rsid w:val="005C647D"/>
    <w:rsid w:val="005D0EFB"/>
    <w:rsid w:val="005D1511"/>
    <w:rsid w:val="005D4074"/>
    <w:rsid w:val="005D42BD"/>
    <w:rsid w:val="005D5F47"/>
    <w:rsid w:val="005D6379"/>
    <w:rsid w:val="005D726D"/>
    <w:rsid w:val="005D7A8D"/>
    <w:rsid w:val="005E33A0"/>
    <w:rsid w:val="005F5702"/>
    <w:rsid w:val="005F6C2F"/>
    <w:rsid w:val="00601C5F"/>
    <w:rsid w:val="0060231A"/>
    <w:rsid w:val="006035AE"/>
    <w:rsid w:val="006035DB"/>
    <w:rsid w:val="0061094A"/>
    <w:rsid w:val="00623360"/>
    <w:rsid w:val="006303AD"/>
    <w:rsid w:val="00634A21"/>
    <w:rsid w:val="00637B3D"/>
    <w:rsid w:val="00640774"/>
    <w:rsid w:val="006419A5"/>
    <w:rsid w:val="00647AC7"/>
    <w:rsid w:val="006553E5"/>
    <w:rsid w:val="00663964"/>
    <w:rsid w:val="006825FA"/>
    <w:rsid w:val="00687DF2"/>
    <w:rsid w:val="0069059C"/>
    <w:rsid w:val="006A309F"/>
    <w:rsid w:val="006A3595"/>
    <w:rsid w:val="006B6AE3"/>
    <w:rsid w:val="006C16C7"/>
    <w:rsid w:val="006C199B"/>
    <w:rsid w:val="006C22A7"/>
    <w:rsid w:val="006C366E"/>
    <w:rsid w:val="006D3E69"/>
    <w:rsid w:val="006F163E"/>
    <w:rsid w:val="006F664A"/>
    <w:rsid w:val="006F7EF6"/>
    <w:rsid w:val="007002C2"/>
    <w:rsid w:val="007070F3"/>
    <w:rsid w:val="00713A1B"/>
    <w:rsid w:val="00715445"/>
    <w:rsid w:val="00725BE0"/>
    <w:rsid w:val="00736268"/>
    <w:rsid w:val="00741BCC"/>
    <w:rsid w:val="007420BC"/>
    <w:rsid w:val="0074330D"/>
    <w:rsid w:val="0075494F"/>
    <w:rsid w:val="007556CF"/>
    <w:rsid w:val="007640C4"/>
    <w:rsid w:val="007712D8"/>
    <w:rsid w:val="00774DD4"/>
    <w:rsid w:val="007773EE"/>
    <w:rsid w:val="00780CAA"/>
    <w:rsid w:val="007814CE"/>
    <w:rsid w:val="00783AC6"/>
    <w:rsid w:val="0079766B"/>
    <w:rsid w:val="007A6AF2"/>
    <w:rsid w:val="007C52C3"/>
    <w:rsid w:val="007C6C3D"/>
    <w:rsid w:val="007D3FF1"/>
    <w:rsid w:val="007D4D37"/>
    <w:rsid w:val="007D635B"/>
    <w:rsid w:val="007F1C10"/>
    <w:rsid w:val="007F354E"/>
    <w:rsid w:val="007F4C19"/>
    <w:rsid w:val="00800240"/>
    <w:rsid w:val="00802021"/>
    <w:rsid w:val="00802E4B"/>
    <w:rsid w:val="00804031"/>
    <w:rsid w:val="00805030"/>
    <w:rsid w:val="0080754A"/>
    <w:rsid w:val="00812E7B"/>
    <w:rsid w:val="00827558"/>
    <w:rsid w:val="008346E6"/>
    <w:rsid w:val="0083600C"/>
    <w:rsid w:val="0085227C"/>
    <w:rsid w:val="00855298"/>
    <w:rsid w:val="008616D8"/>
    <w:rsid w:val="0086384F"/>
    <w:rsid w:val="0086658E"/>
    <w:rsid w:val="00872141"/>
    <w:rsid w:val="0087324D"/>
    <w:rsid w:val="0089509A"/>
    <w:rsid w:val="008956AF"/>
    <w:rsid w:val="008A01DE"/>
    <w:rsid w:val="008A59C0"/>
    <w:rsid w:val="008B0038"/>
    <w:rsid w:val="008B5F61"/>
    <w:rsid w:val="008C47E1"/>
    <w:rsid w:val="008D1B36"/>
    <w:rsid w:val="008D6FE9"/>
    <w:rsid w:val="008E356A"/>
    <w:rsid w:val="008E512C"/>
    <w:rsid w:val="008E6764"/>
    <w:rsid w:val="008F2756"/>
    <w:rsid w:val="00912732"/>
    <w:rsid w:val="00914736"/>
    <w:rsid w:val="0092355D"/>
    <w:rsid w:val="0092616D"/>
    <w:rsid w:val="009310AD"/>
    <w:rsid w:val="0094360C"/>
    <w:rsid w:val="009508F1"/>
    <w:rsid w:val="009518CC"/>
    <w:rsid w:val="0095225D"/>
    <w:rsid w:val="009607DF"/>
    <w:rsid w:val="00966CA6"/>
    <w:rsid w:val="00974956"/>
    <w:rsid w:val="00974A88"/>
    <w:rsid w:val="00975824"/>
    <w:rsid w:val="00984C40"/>
    <w:rsid w:val="0098522D"/>
    <w:rsid w:val="00985838"/>
    <w:rsid w:val="009859EB"/>
    <w:rsid w:val="009929B2"/>
    <w:rsid w:val="0099550A"/>
    <w:rsid w:val="00997A56"/>
    <w:rsid w:val="009A2D03"/>
    <w:rsid w:val="009B0D85"/>
    <w:rsid w:val="009D43C9"/>
    <w:rsid w:val="009E5D90"/>
    <w:rsid w:val="009E6782"/>
    <w:rsid w:val="00A05521"/>
    <w:rsid w:val="00A22DA9"/>
    <w:rsid w:val="00A431EF"/>
    <w:rsid w:val="00A434D9"/>
    <w:rsid w:val="00A66FB0"/>
    <w:rsid w:val="00A72B86"/>
    <w:rsid w:val="00A82F51"/>
    <w:rsid w:val="00A86F7E"/>
    <w:rsid w:val="00A90B5C"/>
    <w:rsid w:val="00AA1ACC"/>
    <w:rsid w:val="00AA1D8A"/>
    <w:rsid w:val="00AA5740"/>
    <w:rsid w:val="00AA7F4D"/>
    <w:rsid w:val="00AC5494"/>
    <w:rsid w:val="00AD29D7"/>
    <w:rsid w:val="00AE7495"/>
    <w:rsid w:val="00AF60D2"/>
    <w:rsid w:val="00B05480"/>
    <w:rsid w:val="00B10384"/>
    <w:rsid w:val="00B27198"/>
    <w:rsid w:val="00B32216"/>
    <w:rsid w:val="00B32A3A"/>
    <w:rsid w:val="00B35564"/>
    <w:rsid w:val="00B42129"/>
    <w:rsid w:val="00B447BD"/>
    <w:rsid w:val="00B4525B"/>
    <w:rsid w:val="00B50FDC"/>
    <w:rsid w:val="00B53219"/>
    <w:rsid w:val="00B55F79"/>
    <w:rsid w:val="00B60AAE"/>
    <w:rsid w:val="00B630D9"/>
    <w:rsid w:val="00B83C5F"/>
    <w:rsid w:val="00B86EC4"/>
    <w:rsid w:val="00BA3322"/>
    <w:rsid w:val="00BB66BB"/>
    <w:rsid w:val="00BC1BE7"/>
    <w:rsid w:val="00BC1C9F"/>
    <w:rsid w:val="00BC1D77"/>
    <w:rsid w:val="00BC4717"/>
    <w:rsid w:val="00BE1637"/>
    <w:rsid w:val="00BF3687"/>
    <w:rsid w:val="00C006A0"/>
    <w:rsid w:val="00C01522"/>
    <w:rsid w:val="00C01963"/>
    <w:rsid w:val="00C07A83"/>
    <w:rsid w:val="00C324F5"/>
    <w:rsid w:val="00C35752"/>
    <w:rsid w:val="00C4019E"/>
    <w:rsid w:val="00C458F1"/>
    <w:rsid w:val="00C66B8F"/>
    <w:rsid w:val="00C72E61"/>
    <w:rsid w:val="00C752E7"/>
    <w:rsid w:val="00C75575"/>
    <w:rsid w:val="00C7602B"/>
    <w:rsid w:val="00C81692"/>
    <w:rsid w:val="00C81A6D"/>
    <w:rsid w:val="00C90A07"/>
    <w:rsid w:val="00C934A4"/>
    <w:rsid w:val="00C9444D"/>
    <w:rsid w:val="00CA51C9"/>
    <w:rsid w:val="00CA5DDF"/>
    <w:rsid w:val="00CA6AFB"/>
    <w:rsid w:val="00CB3B2C"/>
    <w:rsid w:val="00CB453D"/>
    <w:rsid w:val="00CC5910"/>
    <w:rsid w:val="00CD2561"/>
    <w:rsid w:val="00CD4F8D"/>
    <w:rsid w:val="00CD6994"/>
    <w:rsid w:val="00CE4697"/>
    <w:rsid w:val="00CE68AD"/>
    <w:rsid w:val="00CE6931"/>
    <w:rsid w:val="00CF2CFC"/>
    <w:rsid w:val="00D03956"/>
    <w:rsid w:val="00D06DFD"/>
    <w:rsid w:val="00D1180A"/>
    <w:rsid w:val="00D17198"/>
    <w:rsid w:val="00D2226F"/>
    <w:rsid w:val="00D24E9F"/>
    <w:rsid w:val="00D31A59"/>
    <w:rsid w:val="00D36CC4"/>
    <w:rsid w:val="00D37FE0"/>
    <w:rsid w:val="00D4146D"/>
    <w:rsid w:val="00D41F24"/>
    <w:rsid w:val="00D42ABC"/>
    <w:rsid w:val="00D42BD6"/>
    <w:rsid w:val="00D47312"/>
    <w:rsid w:val="00D56798"/>
    <w:rsid w:val="00D65137"/>
    <w:rsid w:val="00D7384F"/>
    <w:rsid w:val="00D7669D"/>
    <w:rsid w:val="00D87203"/>
    <w:rsid w:val="00D92A22"/>
    <w:rsid w:val="00D93A59"/>
    <w:rsid w:val="00DA0BB8"/>
    <w:rsid w:val="00DA2B1C"/>
    <w:rsid w:val="00DA6CE2"/>
    <w:rsid w:val="00DD29B0"/>
    <w:rsid w:val="00DD599F"/>
    <w:rsid w:val="00DD5E2B"/>
    <w:rsid w:val="00DD61E7"/>
    <w:rsid w:val="00DE2835"/>
    <w:rsid w:val="00DE5464"/>
    <w:rsid w:val="00DE644F"/>
    <w:rsid w:val="00DE7EA4"/>
    <w:rsid w:val="00E16336"/>
    <w:rsid w:val="00E21986"/>
    <w:rsid w:val="00E21B6E"/>
    <w:rsid w:val="00E334FE"/>
    <w:rsid w:val="00E376E9"/>
    <w:rsid w:val="00E512A7"/>
    <w:rsid w:val="00E5671A"/>
    <w:rsid w:val="00E56C9B"/>
    <w:rsid w:val="00E6701F"/>
    <w:rsid w:val="00E707BD"/>
    <w:rsid w:val="00E7569F"/>
    <w:rsid w:val="00E81423"/>
    <w:rsid w:val="00E85755"/>
    <w:rsid w:val="00E94BE6"/>
    <w:rsid w:val="00E96524"/>
    <w:rsid w:val="00EA2D05"/>
    <w:rsid w:val="00EA3549"/>
    <w:rsid w:val="00EA6424"/>
    <w:rsid w:val="00EB0E28"/>
    <w:rsid w:val="00EB15B1"/>
    <w:rsid w:val="00EB3970"/>
    <w:rsid w:val="00EB5421"/>
    <w:rsid w:val="00EB7B7A"/>
    <w:rsid w:val="00EC20E2"/>
    <w:rsid w:val="00EC3BFD"/>
    <w:rsid w:val="00EC5DFA"/>
    <w:rsid w:val="00EC60BE"/>
    <w:rsid w:val="00EE0A70"/>
    <w:rsid w:val="00F02832"/>
    <w:rsid w:val="00F0407D"/>
    <w:rsid w:val="00F144A2"/>
    <w:rsid w:val="00F1545B"/>
    <w:rsid w:val="00F15863"/>
    <w:rsid w:val="00F249B6"/>
    <w:rsid w:val="00F2532F"/>
    <w:rsid w:val="00F272C9"/>
    <w:rsid w:val="00F311E9"/>
    <w:rsid w:val="00F31914"/>
    <w:rsid w:val="00F37C95"/>
    <w:rsid w:val="00F400BE"/>
    <w:rsid w:val="00F502B5"/>
    <w:rsid w:val="00F52024"/>
    <w:rsid w:val="00F6017F"/>
    <w:rsid w:val="00F60917"/>
    <w:rsid w:val="00F60F12"/>
    <w:rsid w:val="00F6519D"/>
    <w:rsid w:val="00F6652A"/>
    <w:rsid w:val="00F74C84"/>
    <w:rsid w:val="00F750BB"/>
    <w:rsid w:val="00F758F6"/>
    <w:rsid w:val="00F75C6F"/>
    <w:rsid w:val="00F77A98"/>
    <w:rsid w:val="00F83127"/>
    <w:rsid w:val="00F9141A"/>
    <w:rsid w:val="00F9504C"/>
    <w:rsid w:val="00F9624E"/>
    <w:rsid w:val="00FA296C"/>
    <w:rsid w:val="00FA723B"/>
    <w:rsid w:val="00FB594D"/>
    <w:rsid w:val="00FC15F5"/>
    <w:rsid w:val="00FC5B00"/>
    <w:rsid w:val="00FC5CC1"/>
    <w:rsid w:val="00FD11C3"/>
    <w:rsid w:val="00FD240D"/>
    <w:rsid w:val="00FE20F7"/>
    <w:rsid w:val="00FE2AED"/>
    <w:rsid w:val="00FE6B91"/>
    <w:rsid w:val="00FF49B2"/>
    <w:rsid w:val="00FF5CC3"/>
    <w:rsid w:val="00FF7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2B1008FB"/>
  <w15:docId w15:val="{68DD7C5E-71F5-4F1B-8A7E-528DAE8CA2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table of authorities" w:semiHidden="1" w:unhideWhenUsed="1"/>
    <w:lsdException w:name="macro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60917"/>
    <w:rPr>
      <w:sz w:val="24"/>
      <w:szCs w:val="24"/>
    </w:rPr>
  </w:style>
  <w:style w:type="paragraph" w:styleId="Titre1">
    <w:name w:val="heading 1"/>
    <w:basedOn w:val="Normal"/>
    <w:next w:val="Normal"/>
    <w:qFormat/>
    <w:rsid w:val="008D1B36"/>
    <w:pPr>
      <w:keepNext/>
      <w:jc w:val="center"/>
      <w:outlineLvl w:val="0"/>
    </w:pPr>
    <w:rPr>
      <w:rFonts w:ascii="Arial" w:hAnsi="Arial"/>
      <w:caps/>
      <w:szCs w:val="20"/>
    </w:rPr>
  </w:style>
  <w:style w:type="paragraph" w:styleId="Titre2">
    <w:name w:val="heading 2"/>
    <w:basedOn w:val="Normal"/>
    <w:next w:val="Normal"/>
    <w:qFormat/>
    <w:rsid w:val="008D1B36"/>
    <w:pPr>
      <w:keepNext/>
      <w:jc w:val="center"/>
      <w:outlineLvl w:val="1"/>
    </w:pPr>
    <w:rPr>
      <w:rFonts w:ascii="Arial" w:hAnsi="Arial"/>
      <w:sz w:val="28"/>
      <w:szCs w:val="20"/>
    </w:rPr>
  </w:style>
  <w:style w:type="paragraph" w:styleId="Titre3">
    <w:name w:val="heading 3"/>
    <w:basedOn w:val="Normal"/>
    <w:next w:val="Normal"/>
    <w:qFormat/>
    <w:rsid w:val="008D1B36"/>
    <w:pPr>
      <w:keepNext/>
      <w:jc w:val="right"/>
      <w:outlineLvl w:val="2"/>
    </w:pPr>
    <w:rPr>
      <w:i/>
      <w:szCs w:val="20"/>
    </w:rPr>
  </w:style>
  <w:style w:type="paragraph" w:styleId="Titre4">
    <w:name w:val="heading 4"/>
    <w:basedOn w:val="Normal"/>
    <w:next w:val="Normal"/>
    <w:qFormat/>
    <w:rsid w:val="008D1B36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5" w:color="FFFF00" w:fill="auto"/>
      <w:jc w:val="center"/>
      <w:outlineLvl w:val="3"/>
    </w:pPr>
    <w:rPr>
      <w:rFonts w:ascii="Arial" w:hAnsi="Arial"/>
      <w:b/>
      <w:sz w:val="28"/>
      <w:szCs w:val="20"/>
    </w:rPr>
  </w:style>
  <w:style w:type="paragraph" w:styleId="Titre5">
    <w:name w:val="heading 5"/>
    <w:basedOn w:val="Normal"/>
    <w:next w:val="Normal"/>
    <w:qFormat/>
    <w:rsid w:val="008D1B36"/>
    <w:pPr>
      <w:keepNext/>
      <w:jc w:val="center"/>
      <w:outlineLvl w:val="4"/>
    </w:pPr>
    <w:rPr>
      <w:rFonts w:ascii="Arial" w:hAnsi="Arial"/>
      <w:b/>
      <w:sz w:val="20"/>
      <w:szCs w:val="20"/>
    </w:rPr>
  </w:style>
  <w:style w:type="paragraph" w:styleId="Titre6">
    <w:name w:val="heading 6"/>
    <w:basedOn w:val="Normal"/>
    <w:next w:val="Normal"/>
    <w:qFormat/>
    <w:rsid w:val="008D1B36"/>
    <w:pPr>
      <w:keepNext/>
      <w:outlineLvl w:val="5"/>
    </w:pPr>
    <w:rPr>
      <w:rFonts w:ascii="Arial" w:hAnsi="Arial"/>
      <w:b/>
      <w:szCs w:val="20"/>
    </w:rPr>
  </w:style>
  <w:style w:type="paragraph" w:styleId="Titre7">
    <w:name w:val="heading 7"/>
    <w:basedOn w:val="Normal"/>
    <w:next w:val="Normal"/>
    <w:qFormat/>
    <w:rsid w:val="008D1B36"/>
    <w:pPr>
      <w:keepNext/>
      <w:jc w:val="center"/>
      <w:outlineLvl w:val="6"/>
    </w:pPr>
    <w:rPr>
      <w:rFonts w:ascii="Arial" w:hAnsi="Arial"/>
      <w:b/>
      <w:caps/>
      <w:sz w:val="28"/>
      <w:szCs w:val="20"/>
    </w:rPr>
  </w:style>
  <w:style w:type="paragraph" w:styleId="Titre8">
    <w:name w:val="heading 8"/>
    <w:basedOn w:val="Normal"/>
    <w:next w:val="Normal"/>
    <w:qFormat/>
    <w:rsid w:val="008D1B36"/>
    <w:pPr>
      <w:keepNext/>
      <w:jc w:val="center"/>
      <w:outlineLvl w:val="7"/>
    </w:pPr>
    <w:rPr>
      <w:rFonts w:ascii="Arial" w:hAnsi="Arial"/>
      <w:sz w:val="32"/>
      <w:szCs w:val="20"/>
    </w:rPr>
  </w:style>
  <w:style w:type="paragraph" w:styleId="Titre9">
    <w:name w:val="heading 9"/>
    <w:basedOn w:val="Normal"/>
    <w:next w:val="Normal"/>
    <w:qFormat/>
    <w:rsid w:val="008D1B36"/>
    <w:pPr>
      <w:keepNext/>
      <w:outlineLvl w:val="8"/>
    </w:pPr>
    <w:rPr>
      <w:rFonts w:ascii="Arial" w:hAnsi="Arial"/>
      <w:i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rsid w:val="008D1B3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5" w:color="FFFF00" w:fill="auto"/>
      <w:jc w:val="center"/>
    </w:pPr>
    <w:rPr>
      <w:rFonts w:ascii="Arial" w:hAnsi="Arial"/>
      <w:sz w:val="28"/>
      <w:szCs w:val="20"/>
    </w:rPr>
  </w:style>
  <w:style w:type="paragraph" w:styleId="Corpsdetexte2">
    <w:name w:val="Body Text 2"/>
    <w:basedOn w:val="Normal"/>
    <w:rsid w:val="008D1B36"/>
    <w:pPr>
      <w:jc w:val="both"/>
    </w:pPr>
    <w:rPr>
      <w:rFonts w:ascii="Arial" w:hAnsi="Arial"/>
      <w:caps/>
      <w:szCs w:val="20"/>
    </w:rPr>
  </w:style>
  <w:style w:type="paragraph" w:styleId="Corpsdetexte3">
    <w:name w:val="Body Text 3"/>
    <w:basedOn w:val="Normal"/>
    <w:rsid w:val="008D1B36"/>
    <w:pPr>
      <w:tabs>
        <w:tab w:val="center" w:pos="1843"/>
      </w:tabs>
      <w:jc w:val="center"/>
    </w:pPr>
    <w:rPr>
      <w:rFonts w:ascii="Arial" w:hAnsi="Arial"/>
      <w:sz w:val="20"/>
      <w:szCs w:val="20"/>
    </w:rPr>
  </w:style>
  <w:style w:type="paragraph" w:customStyle="1" w:styleId="texte1">
    <w:name w:val="texte1"/>
    <w:basedOn w:val="Normal"/>
    <w:rsid w:val="008D1B36"/>
    <w:pPr>
      <w:spacing w:before="120"/>
      <w:ind w:left="2268" w:right="567"/>
      <w:jc w:val="both"/>
    </w:pPr>
    <w:rPr>
      <w:rFonts w:ascii="Swiss 721 SWA" w:hAnsi="Swiss 721 SWA"/>
      <w:sz w:val="20"/>
      <w:szCs w:val="20"/>
    </w:rPr>
  </w:style>
  <w:style w:type="paragraph" w:styleId="Commentaire">
    <w:name w:val="annotation text"/>
    <w:basedOn w:val="Normal"/>
    <w:semiHidden/>
    <w:rsid w:val="008D1B36"/>
    <w:rPr>
      <w:sz w:val="20"/>
      <w:szCs w:val="20"/>
    </w:rPr>
  </w:style>
  <w:style w:type="paragraph" w:customStyle="1" w:styleId="texte2pucecar">
    <w:name w:val="texte2pucecar"/>
    <w:basedOn w:val="texte1"/>
    <w:next w:val="Normal"/>
    <w:rsid w:val="008D1B36"/>
    <w:pPr>
      <w:numPr>
        <w:numId w:val="1"/>
      </w:numPr>
    </w:pPr>
  </w:style>
  <w:style w:type="paragraph" w:styleId="Listenumros">
    <w:name w:val="List Number"/>
    <w:basedOn w:val="Liste"/>
    <w:rsid w:val="008D1B36"/>
    <w:pPr>
      <w:numPr>
        <w:numId w:val="4"/>
      </w:numPr>
      <w:spacing w:after="240" w:line="240" w:lineRule="atLeast"/>
      <w:jc w:val="both"/>
    </w:pPr>
    <w:rPr>
      <w:rFonts w:ascii="Arial" w:hAnsi="Arial"/>
      <w:spacing w:val="-5"/>
    </w:rPr>
  </w:style>
  <w:style w:type="paragraph" w:styleId="Liste">
    <w:name w:val="List"/>
    <w:basedOn w:val="Normal"/>
    <w:rsid w:val="008D1B36"/>
    <w:pPr>
      <w:ind w:left="283" w:hanging="283"/>
    </w:pPr>
    <w:rPr>
      <w:sz w:val="20"/>
      <w:szCs w:val="20"/>
    </w:rPr>
  </w:style>
  <w:style w:type="paragraph" w:customStyle="1" w:styleId="NormalpucenumroThierry">
    <w:name w:val="Normal à puce numéro Thierry"/>
    <w:basedOn w:val="Normal"/>
    <w:rsid w:val="008D1B36"/>
    <w:pPr>
      <w:numPr>
        <w:numId w:val="5"/>
      </w:numPr>
    </w:pPr>
    <w:rPr>
      <w:sz w:val="20"/>
      <w:szCs w:val="20"/>
    </w:rPr>
  </w:style>
  <w:style w:type="paragraph" w:styleId="Pieddepage">
    <w:name w:val="footer"/>
    <w:basedOn w:val="Normal"/>
    <w:rsid w:val="008D1B36"/>
    <w:pPr>
      <w:tabs>
        <w:tab w:val="center" w:pos="4536"/>
        <w:tab w:val="right" w:pos="9072"/>
      </w:tabs>
    </w:pPr>
    <w:rPr>
      <w:sz w:val="20"/>
      <w:szCs w:val="20"/>
    </w:rPr>
  </w:style>
  <w:style w:type="paragraph" w:customStyle="1" w:styleId="texte1ttedeparagraphe">
    <w:name w:val="texte1 tête de paragraphe"/>
    <w:basedOn w:val="texte1"/>
    <w:next w:val="texte1"/>
    <w:rsid w:val="008D1B36"/>
    <w:pPr>
      <w:numPr>
        <w:numId w:val="3"/>
      </w:numPr>
      <w:ind w:left="360" w:hanging="360"/>
    </w:pPr>
    <w:rPr>
      <w:rFonts w:ascii="Arial" w:hAnsi="Arial"/>
      <w:b/>
      <w:sz w:val="22"/>
    </w:rPr>
  </w:style>
  <w:style w:type="paragraph" w:customStyle="1" w:styleId="wfxFaxNum">
    <w:name w:val="wfxFaxNum"/>
    <w:basedOn w:val="Normal"/>
    <w:rsid w:val="008D1B36"/>
    <w:pPr>
      <w:keepLines/>
      <w:overflowPunct w:val="0"/>
      <w:autoSpaceDE w:val="0"/>
      <w:jc w:val="both"/>
      <w:textAlignment w:val="baseline"/>
    </w:pPr>
    <w:rPr>
      <w:rFonts w:ascii="Arial" w:hAnsi="Arial"/>
      <w:sz w:val="20"/>
      <w:szCs w:val="20"/>
    </w:rPr>
  </w:style>
  <w:style w:type="paragraph" w:styleId="En-tte">
    <w:name w:val="header"/>
    <w:basedOn w:val="Normal"/>
    <w:rsid w:val="008D1B36"/>
    <w:pPr>
      <w:tabs>
        <w:tab w:val="center" w:pos="4536"/>
        <w:tab w:val="right" w:pos="9072"/>
      </w:tabs>
    </w:pPr>
    <w:rPr>
      <w:sz w:val="20"/>
      <w:szCs w:val="20"/>
    </w:rPr>
  </w:style>
  <w:style w:type="character" w:styleId="Numrodepage">
    <w:name w:val="page number"/>
    <w:basedOn w:val="Policepardfaut"/>
    <w:rsid w:val="008D1B36"/>
  </w:style>
  <w:style w:type="paragraph" w:customStyle="1" w:styleId="retrait">
    <w:name w:val="retrait"/>
    <w:basedOn w:val="Normal"/>
    <w:rsid w:val="008D1B36"/>
    <w:pPr>
      <w:numPr>
        <w:numId w:val="2"/>
      </w:numPr>
      <w:jc w:val="both"/>
    </w:pPr>
    <w:rPr>
      <w:szCs w:val="20"/>
    </w:rPr>
  </w:style>
  <w:style w:type="paragraph" w:customStyle="1" w:styleId="Corpsdetextepuce-Th">
    <w:name w:val="Corps de texte à puce - Th"/>
    <w:basedOn w:val="Corpsdetexte-Th"/>
    <w:autoRedefine/>
    <w:rsid w:val="008D1B36"/>
    <w:pPr>
      <w:numPr>
        <w:numId w:val="6"/>
      </w:numPr>
      <w:tabs>
        <w:tab w:val="clear" w:pos="360"/>
        <w:tab w:val="num" w:pos="1134"/>
      </w:tabs>
      <w:spacing w:before="0"/>
      <w:ind w:left="851" w:firstLine="0"/>
    </w:pPr>
  </w:style>
  <w:style w:type="paragraph" w:customStyle="1" w:styleId="Corpsdetexte-Th">
    <w:name w:val="Corps de texte - Th"/>
    <w:basedOn w:val="Corpsdetexte"/>
    <w:rsid w:val="008D1B36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spacing w:before="120"/>
      <w:jc w:val="both"/>
    </w:pPr>
    <w:rPr>
      <w:sz w:val="20"/>
    </w:rPr>
  </w:style>
  <w:style w:type="paragraph" w:customStyle="1" w:styleId="Intgraleblockbasdepage">
    <w:name w:val="Intégrale_block bas de page"/>
    <w:basedOn w:val="Normal"/>
    <w:rsid w:val="008D1B36"/>
    <w:pPr>
      <w:keepLines/>
      <w:framePr w:hSpace="181" w:vSpace="181" w:wrap="notBeside" w:vAnchor="page" w:hAnchor="text" w:yAlign="bottom"/>
      <w:spacing w:line="280" w:lineRule="exact"/>
    </w:pPr>
    <w:rPr>
      <w:rFonts w:ascii="Arial" w:eastAsia="Times" w:hAnsi="Arial"/>
      <w:sz w:val="20"/>
      <w:szCs w:val="20"/>
    </w:rPr>
  </w:style>
  <w:style w:type="paragraph" w:customStyle="1" w:styleId="texte1soulign">
    <w:name w:val="texte1 souligné"/>
    <w:basedOn w:val="texte1"/>
    <w:rsid w:val="008D1B36"/>
    <w:rPr>
      <w:rFonts w:ascii="Arial" w:hAnsi="Arial"/>
      <w:b/>
      <w:snapToGrid w:val="0"/>
      <w:u w:val="single"/>
    </w:rPr>
  </w:style>
  <w:style w:type="paragraph" w:customStyle="1" w:styleId="TexteTableau">
    <w:name w:val="Texte Tableau"/>
    <w:basedOn w:val="Normal"/>
    <w:rsid w:val="008D1B36"/>
    <w:pPr>
      <w:jc w:val="center"/>
    </w:pPr>
    <w:rPr>
      <w:rFonts w:ascii="Arial" w:hAnsi="Arial"/>
      <w:sz w:val="20"/>
      <w:szCs w:val="20"/>
    </w:rPr>
  </w:style>
  <w:style w:type="paragraph" w:styleId="Retraitcorpsdetexte3">
    <w:name w:val="Body Text Indent 3"/>
    <w:basedOn w:val="Normal"/>
    <w:rsid w:val="008D1B36"/>
    <w:pPr>
      <w:ind w:left="272" w:hanging="255"/>
      <w:jc w:val="both"/>
    </w:pPr>
    <w:rPr>
      <w:sz w:val="18"/>
      <w:szCs w:val="20"/>
    </w:rPr>
  </w:style>
  <w:style w:type="character" w:styleId="Lienhypertexte">
    <w:name w:val="Hyperlink"/>
    <w:basedOn w:val="Policepardfaut"/>
    <w:rsid w:val="008D1B36"/>
    <w:rPr>
      <w:color w:val="0000FF"/>
      <w:u w:val="single"/>
    </w:rPr>
  </w:style>
  <w:style w:type="table" w:styleId="Grilledutableau">
    <w:name w:val="Table Grid"/>
    <w:basedOn w:val="TableauNormal"/>
    <w:rsid w:val="008D1B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brut">
    <w:name w:val="Plain Text"/>
    <w:basedOn w:val="Normal"/>
    <w:rsid w:val="00F75C6F"/>
    <w:rPr>
      <w:rFonts w:ascii="Courier New" w:hAnsi="Courier New" w:cs="Courier New"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DE7EA4"/>
    <w:pPr>
      <w:ind w:left="708"/>
    </w:p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55E9C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55E9C"/>
    <w:rPr>
      <w:i/>
      <w:iCs/>
      <w:color w:val="5B9BD5" w:themeColor="accent1"/>
      <w:sz w:val="24"/>
      <w:szCs w:val="24"/>
    </w:rPr>
  </w:style>
  <w:style w:type="paragraph" w:styleId="Textedebulles">
    <w:name w:val="Balloon Text"/>
    <w:basedOn w:val="Normal"/>
    <w:link w:val="TextedebullesCar"/>
    <w:rsid w:val="00BE1637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BE1637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74330D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452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60302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441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8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84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51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5330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354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50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950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417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13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33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366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70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75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004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82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05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212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654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113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723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93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726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270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0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7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660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105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706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111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255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9115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54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76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96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433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1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870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21905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07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6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52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5925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143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213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285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461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7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1683</TotalTime>
  <Pages>5</Pages>
  <Words>488</Words>
  <Characters>2689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BTS SYSTEMES ELECTRONIQUES</vt:lpstr>
    </vt:vector>
  </TitlesOfParts>
  <Company>Chaos Inc.</Company>
  <LinksUpToDate>false</LinksUpToDate>
  <CharactersWithSpaces>3171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COMPOSTEUR_ELEVE</dc:title>
  <dc:subject/>
  <dc:creator>François JOUAUX</dc:creator>
  <cp:keywords/>
  <cp:lastModifiedBy>**</cp:lastModifiedBy>
  <cp:revision>11</cp:revision>
  <cp:lastPrinted>2018-07-17T18:42:00Z</cp:lastPrinted>
  <dcterms:created xsi:type="dcterms:W3CDTF">2019-10-20T06:32:00Z</dcterms:created>
  <dcterms:modified xsi:type="dcterms:W3CDTF">2020-06-30T08:16:00Z</dcterms:modified>
</cp:coreProperties>
</file>