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10" w:type="dxa"/>
        <w:tblBorders>
          <w:top w:val="nil"/>
          <w:left w:val="nil"/>
          <w:bottom w:val="nil"/>
          <w:right w:val="nil"/>
          <w:insideH w:val="nil"/>
          <w:insideV w:val="nil"/>
        </w:tblBorders>
        <w:tblLayout w:type="fixed"/>
        <w:tblLook w:val="01E0" w:firstRow="1" w:lastRow="1" w:firstColumn="1" w:lastColumn="1" w:noHBand="0" w:noVBand="0"/>
      </w:tblPr>
      <w:tblGrid>
        <w:gridCol w:w="1359"/>
        <w:gridCol w:w="5245"/>
        <w:gridCol w:w="4056"/>
      </w:tblGrid>
      <w:tr w:rsidR="007B798F">
        <w:trPr>
          <w:trHeight w:hRule="exact" w:val="281"/>
        </w:trPr>
        <w:tc>
          <w:tcPr>
            <w:tcW w:w="1359" w:type="dxa"/>
            <w:vMerge w:val="restart"/>
            <w:tcBorders>
              <w:right w:val="single" w:sz="4" w:space="0" w:color="231F20"/>
            </w:tcBorders>
            <w:textDirection w:val="btLr"/>
          </w:tcPr>
          <w:p w:rsidR="007B798F" w:rsidRDefault="00A42B6E">
            <w:pPr>
              <w:pStyle w:val="TableParagraph"/>
              <w:spacing w:before="66"/>
              <w:ind w:left="361"/>
              <w:rPr>
                <w:b/>
                <w:sz w:val="18"/>
              </w:rPr>
            </w:pPr>
            <w:r>
              <w:rPr>
                <w:b/>
                <w:color w:val="231F20"/>
                <w:spacing w:val="-1"/>
                <w:sz w:val="18"/>
              </w:rPr>
              <w:t>DAN</w:t>
            </w:r>
            <w:r>
              <w:rPr>
                <w:b/>
                <w:color w:val="231F20"/>
                <w:sz w:val="18"/>
              </w:rPr>
              <w:t>S</w:t>
            </w:r>
            <w:r>
              <w:rPr>
                <w:color w:val="231F20"/>
                <w:sz w:val="18"/>
              </w:rPr>
              <w:t xml:space="preserve"> </w:t>
            </w:r>
            <w:r>
              <w:rPr>
                <w:b/>
                <w:color w:val="231F20"/>
                <w:spacing w:val="-1"/>
                <w:sz w:val="18"/>
              </w:rPr>
              <w:t>C</w:t>
            </w:r>
            <w:r>
              <w:rPr>
                <w:b/>
                <w:color w:val="231F20"/>
                <w:sz w:val="18"/>
              </w:rPr>
              <w:t>E</w:t>
            </w:r>
            <w:r>
              <w:rPr>
                <w:color w:val="231F20"/>
                <w:sz w:val="18"/>
              </w:rPr>
              <w:t xml:space="preserve"> </w:t>
            </w:r>
            <w:r>
              <w:rPr>
                <w:b/>
                <w:color w:val="231F20"/>
                <w:spacing w:val="-1"/>
                <w:sz w:val="18"/>
              </w:rPr>
              <w:t>CADR</w:t>
            </w:r>
            <w:r>
              <w:rPr>
                <w:b/>
                <w:color w:val="231F20"/>
                <w:sz w:val="18"/>
              </w:rPr>
              <w:t>E</w:t>
            </w:r>
          </w:p>
        </w:tc>
        <w:tc>
          <w:tcPr>
            <w:tcW w:w="9301" w:type="dxa"/>
            <w:gridSpan w:val="2"/>
            <w:tcBorders>
              <w:left w:val="single" w:sz="4" w:space="0" w:color="231F20"/>
              <w:bottom w:val="single" w:sz="4" w:space="0" w:color="231F20"/>
            </w:tcBorders>
          </w:tcPr>
          <w:p w:rsidR="007B798F" w:rsidRDefault="00A42B6E">
            <w:pPr>
              <w:pStyle w:val="TableParagraph"/>
              <w:tabs>
                <w:tab w:val="left" w:pos="6659"/>
              </w:tabs>
              <w:spacing w:before="9"/>
              <w:ind w:left="201"/>
            </w:pPr>
            <w:r>
              <w:rPr>
                <w:color w:val="231F20"/>
              </w:rPr>
              <w:t>Académie</w:t>
            </w:r>
            <w:r>
              <w:rPr>
                <w:color w:val="231F20"/>
                <w:spacing w:val="-1"/>
              </w:rPr>
              <w:t xml:space="preserve"> </w:t>
            </w:r>
            <w:r>
              <w:rPr>
                <w:color w:val="231F20"/>
              </w:rPr>
              <w:t>:</w:t>
            </w:r>
            <w:r>
              <w:rPr>
                <w:color w:val="231F20"/>
              </w:rPr>
              <w:tab/>
              <w:t>Session : juin</w:t>
            </w:r>
            <w:r>
              <w:rPr>
                <w:color w:val="231F20"/>
                <w:spacing w:val="-5"/>
              </w:rPr>
              <w:t xml:space="preserve"> </w:t>
            </w:r>
            <w:r>
              <w:rPr>
                <w:color w:val="231F20"/>
              </w:rPr>
              <w:t>2017</w:t>
            </w:r>
          </w:p>
        </w:tc>
      </w:tr>
      <w:tr w:rsidR="007B798F">
        <w:trPr>
          <w:trHeight w:hRule="exact" w:val="302"/>
        </w:trPr>
        <w:tc>
          <w:tcPr>
            <w:tcW w:w="1359" w:type="dxa"/>
            <w:vMerge/>
            <w:tcBorders>
              <w:right w:val="single" w:sz="4" w:space="0" w:color="231F20"/>
            </w:tcBorders>
            <w:textDirection w:val="btLr"/>
          </w:tcPr>
          <w:p w:rsidR="007B798F" w:rsidRDefault="007B798F"/>
        </w:tc>
        <w:tc>
          <w:tcPr>
            <w:tcW w:w="9301" w:type="dxa"/>
            <w:gridSpan w:val="2"/>
            <w:tcBorders>
              <w:top w:val="single" w:sz="4" w:space="0" w:color="231F20"/>
              <w:left w:val="single" w:sz="4" w:space="0" w:color="231F20"/>
              <w:bottom w:val="single" w:sz="4" w:space="0" w:color="231F20"/>
            </w:tcBorders>
          </w:tcPr>
          <w:p w:rsidR="007B798F" w:rsidRDefault="00A42B6E">
            <w:pPr>
              <w:pStyle w:val="TableParagraph"/>
              <w:tabs>
                <w:tab w:val="left" w:pos="7198"/>
              </w:tabs>
              <w:spacing w:before="27"/>
              <w:ind w:left="201"/>
            </w:pPr>
            <w:r>
              <w:rPr>
                <w:color w:val="231F20"/>
              </w:rPr>
              <w:t>Examen : Baccalauréat professionnel Systèmes</w:t>
            </w:r>
            <w:r>
              <w:rPr>
                <w:color w:val="231F20"/>
                <w:spacing w:val="-12"/>
              </w:rPr>
              <w:t xml:space="preserve"> </w:t>
            </w:r>
            <w:r>
              <w:rPr>
                <w:color w:val="231F20"/>
              </w:rPr>
              <w:t>Électroniques</w:t>
            </w:r>
            <w:r>
              <w:rPr>
                <w:color w:val="231F20"/>
                <w:spacing w:val="-2"/>
              </w:rPr>
              <w:t xml:space="preserve"> </w:t>
            </w:r>
            <w:r>
              <w:rPr>
                <w:color w:val="231F20"/>
              </w:rPr>
              <w:t>Numériques</w:t>
            </w:r>
            <w:r>
              <w:rPr>
                <w:color w:val="231F20"/>
              </w:rPr>
              <w:tab/>
              <w:t>Série</w:t>
            </w:r>
            <w:r>
              <w:rPr>
                <w:color w:val="231F20"/>
                <w:spacing w:val="-1"/>
              </w:rPr>
              <w:t xml:space="preserve"> </w:t>
            </w:r>
            <w:r>
              <w:rPr>
                <w:color w:val="231F20"/>
              </w:rPr>
              <w:t>:</w:t>
            </w:r>
          </w:p>
        </w:tc>
      </w:tr>
      <w:tr w:rsidR="007B798F">
        <w:trPr>
          <w:trHeight w:hRule="exact" w:val="324"/>
        </w:trPr>
        <w:tc>
          <w:tcPr>
            <w:tcW w:w="1359" w:type="dxa"/>
            <w:vMerge/>
            <w:tcBorders>
              <w:right w:val="single" w:sz="4" w:space="0" w:color="231F20"/>
            </w:tcBorders>
            <w:textDirection w:val="btLr"/>
          </w:tcPr>
          <w:p w:rsidR="007B798F" w:rsidRDefault="007B798F"/>
        </w:tc>
        <w:tc>
          <w:tcPr>
            <w:tcW w:w="9301" w:type="dxa"/>
            <w:gridSpan w:val="2"/>
            <w:tcBorders>
              <w:top w:val="single" w:sz="4" w:space="0" w:color="231F20"/>
              <w:left w:val="single" w:sz="4" w:space="0" w:color="231F20"/>
              <w:bottom w:val="single" w:sz="4" w:space="0" w:color="231F20"/>
            </w:tcBorders>
          </w:tcPr>
          <w:p w:rsidR="007B798F" w:rsidRDefault="00A42B6E">
            <w:pPr>
              <w:pStyle w:val="TableParagraph"/>
              <w:tabs>
                <w:tab w:val="left" w:pos="6398"/>
              </w:tabs>
              <w:spacing w:before="27"/>
              <w:ind w:left="201"/>
            </w:pPr>
            <w:r>
              <w:rPr>
                <w:color w:val="231F20"/>
              </w:rPr>
              <w:t>Spécialité/option : Télécommunications</w:t>
            </w:r>
            <w:r>
              <w:rPr>
                <w:color w:val="231F20"/>
                <w:spacing w:val="-6"/>
              </w:rPr>
              <w:t xml:space="preserve"> </w:t>
            </w:r>
            <w:r>
              <w:rPr>
                <w:color w:val="231F20"/>
              </w:rPr>
              <w:t>et</w:t>
            </w:r>
            <w:r>
              <w:rPr>
                <w:color w:val="231F20"/>
                <w:spacing w:val="-2"/>
              </w:rPr>
              <w:t xml:space="preserve"> </w:t>
            </w:r>
            <w:r>
              <w:rPr>
                <w:color w:val="231F20"/>
              </w:rPr>
              <w:t>réseaux</w:t>
            </w:r>
            <w:r>
              <w:rPr>
                <w:color w:val="231F20"/>
              </w:rPr>
              <w:tab/>
              <w:t>Repère de l’épreuve :</w:t>
            </w:r>
            <w:r>
              <w:rPr>
                <w:color w:val="231F20"/>
                <w:spacing w:val="-6"/>
              </w:rPr>
              <w:t xml:space="preserve"> </w:t>
            </w:r>
            <w:r>
              <w:rPr>
                <w:color w:val="231F20"/>
              </w:rPr>
              <w:t>E2</w:t>
            </w:r>
          </w:p>
        </w:tc>
      </w:tr>
      <w:tr w:rsidR="007B798F">
        <w:trPr>
          <w:trHeight w:hRule="exact" w:val="322"/>
        </w:trPr>
        <w:tc>
          <w:tcPr>
            <w:tcW w:w="1359" w:type="dxa"/>
            <w:vMerge/>
            <w:tcBorders>
              <w:right w:val="single" w:sz="4" w:space="0" w:color="231F20"/>
            </w:tcBorders>
            <w:textDirection w:val="btLr"/>
          </w:tcPr>
          <w:p w:rsidR="007B798F" w:rsidRDefault="007B798F"/>
        </w:tc>
        <w:tc>
          <w:tcPr>
            <w:tcW w:w="9301" w:type="dxa"/>
            <w:gridSpan w:val="2"/>
            <w:tcBorders>
              <w:top w:val="single" w:sz="4" w:space="0" w:color="231F20"/>
              <w:left w:val="single" w:sz="4" w:space="0" w:color="231F20"/>
              <w:bottom w:val="single" w:sz="4" w:space="0" w:color="231F20"/>
            </w:tcBorders>
          </w:tcPr>
          <w:p w:rsidR="007B798F" w:rsidRDefault="00A42B6E">
            <w:pPr>
              <w:pStyle w:val="TableParagraph"/>
              <w:spacing w:before="27"/>
              <w:ind w:left="201"/>
            </w:pPr>
            <w:r>
              <w:rPr>
                <w:color w:val="231F20"/>
              </w:rPr>
              <w:t>Épreuve/sous épreuve : Analyse d’un système Électronique</w:t>
            </w:r>
          </w:p>
        </w:tc>
      </w:tr>
      <w:tr w:rsidR="007B798F">
        <w:trPr>
          <w:trHeight w:hRule="exact" w:val="304"/>
        </w:trPr>
        <w:tc>
          <w:tcPr>
            <w:tcW w:w="1359" w:type="dxa"/>
            <w:vMerge/>
            <w:tcBorders>
              <w:right w:val="single" w:sz="4" w:space="0" w:color="231F20"/>
            </w:tcBorders>
            <w:textDirection w:val="btLr"/>
          </w:tcPr>
          <w:p w:rsidR="007B798F" w:rsidRDefault="007B798F"/>
        </w:tc>
        <w:tc>
          <w:tcPr>
            <w:tcW w:w="9301" w:type="dxa"/>
            <w:gridSpan w:val="2"/>
            <w:tcBorders>
              <w:top w:val="single" w:sz="4" w:space="0" w:color="231F20"/>
              <w:left w:val="single" w:sz="4" w:space="0" w:color="231F20"/>
              <w:bottom w:val="single" w:sz="4" w:space="0" w:color="231F20"/>
            </w:tcBorders>
          </w:tcPr>
          <w:p w:rsidR="007B798F" w:rsidRDefault="00A42B6E">
            <w:pPr>
              <w:pStyle w:val="TableParagraph"/>
              <w:spacing w:before="27"/>
              <w:ind w:left="201"/>
            </w:pPr>
            <w:r>
              <w:rPr>
                <w:color w:val="231F20"/>
              </w:rPr>
              <w:t>NOM :</w:t>
            </w:r>
          </w:p>
        </w:tc>
      </w:tr>
      <w:tr w:rsidR="007B798F">
        <w:trPr>
          <w:trHeight w:hRule="exact" w:val="446"/>
        </w:trPr>
        <w:tc>
          <w:tcPr>
            <w:tcW w:w="1359" w:type="dxa"/>
            <w:vMerge/>
            <w:tcBorders>
              <w:right w:val="single" w:sz="4" w:space="0" w:color="231F20"/>
            </w:tcBorders>
            <w:textDirection w:val="btLr"/>
          </w:tcPr>
          <w:p w:rsidR="007B798F" w:rsidRDefault="007B798F"/>
        </w:tc>
        <w:tc>
          <w:tcPr>
            <w:tcW w:w="5245" w:type="dxa"/>
            <w:tcBorders>
              <w:top w:val="single" w:sz="4" w:space="0" w:color="231F20"/>
              <w:left w:val="single" w:sz="4" w:space="0" w:color="231F20"/>
              <w:bottom w:val="single" w:sz="4" w:space="0" w:color="231F20"/>
            </w:tcBorders>
          </w:tcPr>
          <w:p w:rsidR="007B798F" w:rsidRDefault="00A42B6E">
            <w:pPr>
              <w:pStyle w:val="TableParagraph"/>
              <w:spacing w:before="0" w:line="172" w:lineRule="exact"/>
              <w:ind w:left="201"/>
              <w:rPr>
                <w:sz w:val="16"/>
              </w:rPr>
            </w:pPr>
            <w:r>
              <w:rPr>
                <w:color w:val="231F20"/>
                <w:sz w:val="16"/>
              </w:rPr>
              <w:t>(en majuscule, suivi s’il y a lieu, du nom d’épouse)</w:t>
            </w:r>
          </w:p>
          <w:p w:rsidR="007B798F" w:rsidRDefault="00A42B6E">
            <w:pPr>
              <w:pStyle w:val="TableParagraph"/>
              <w:spacing w:before="0" w:line="252" w:lineRule="exact"/>
              <w:ind w:left="201"/>
            </w:pPr>
            <w:r>
              <w:rPr>
                <w:color w:val="231F20"/>
              </w:rPr>
              <w:t>Prénoms :</w:t>
            </w:r>
          </w:p>
        </w:tc>
        <w:tc>
          <w:tcPr>
            <w:tcW w:w="4056" w:type="dxa"/>
            <w:vMerge w:val="restart"/>
            <w:tcBorders>
              <w:top w:val="single" w:sz="4" w:space="0" w:color="231F20"/>
            </w:tcBorders>
          </w:tcPr>
          <w:p w:rsidR="007B798F" w:rsidRDefault="007B798F">
            <w:pPr>
              <w:pStyle w:val="TableParagraph"/>
              <w:spacing w:before="9"/>
              <w:ind w:left="0"/>
              <w:rPr>
                <w:sz w:val="20"/>
              </w:rPr>
            </w:pPr>
          </w:p>
          <w:p w:rsidR="007B798F" w:rsidRDefault="00A42B6E">
            <w:pPr>
              <w:pStyle w:val="TableParagraph"/>
              <w:spacing w:before="0"/>
              <w:ind w:left="141"/>
            </w:pPr>
            <w:r>
              <w:rPr>
                <w:color w:val="231F20"/>
              </w:rPr>
              <w:t>N° du candidat</w:t>
            </w:r>
          </w:p>
          <w:p w:rsidR="007B798F" w:rsidRDefault="00A42B6E">
            <w:pPr>
              <w:pStyle w:val="TableParagraph"/>
              <w:spacing w:before="123"/>
              <w:ind w:left="143"/>
              <w:rPr>
                <w:sz w:val="14"/>
              </w:rPr>
            </w:pPr>
            <w:r>
              <w:rPr>
                <w:color w:val="231F20"/>
                <w:sz w:val="14"/>
              </w:rPr>
              <w:t>(le numéro est celui qui figure sur la convocation ou liste d’appel)</w:t>
            </w:r>
          </w:p>
        </w:tc>
      </w:tr>
      <w:tr w:rsidR="007B798F">
        <w:trPr>
          <w:trHeight w:hRule="exact" w:val="304"/>
        </w:trPr>
        <w:tc>
          <w:tcPr>
            <w:tcW w:w="1359" w:type="dxa"/>
            <w:vMerge/>
            <w:tcBorders>
              <w:right w:val="single" w:sz="4" w:space="0" w:color="231F20"/>
            </w:tcBorders>
            <w:textDirection w:val="btLr"/>
          </w:tcPr>
          <w:p w:rsidR="007B798F" w:rsidRDefault="007B798F"/>
        </w:tc>
        <w:tc>
          <w:tcPr>
            <w:tcW w:w="5245" w:type="dxa"/>
            <w:tcBorders>
              <w:top w:val="single" w:sz="4" w:space="0" w:color="231F20"/>
              <w:left w:val="single" w:sz="4" w:space="0" w:color="231F20"/>
              <w:bottom w:val="single" w:sz="4" w:space="0" w:color="231F20"/>
            </w:tcBorders>
          </w:tcPr>
          <w:p w:rsidR="007B798F" w:rsidRDefault="00A42B6E">
            <w:pPr>
              <w:pStyle w:val="TableParagraph"/>
              <w:spacing w:before="27"/>
              <w:ind w:left="201"/>
            </w:pPr>
            <w:r>
              <w:rPr>
                <w:color w:val="231F20"/>
              </w:rPr>
              <w:t>Né(e) le :</w:t>
            </w:r>
          </w:p>
        </w:tc>
        <w:tc>
          <w:tcPr>
            <w:tcW w:w="4056" w:type="dxa"/>
            <w:vMerge/>
          </w:tcPr>
          <w:p w:rsidR="007B798F" w:rsidRDefault="007B798F"/>
        </w:tc>
      </w:tr>
      <w:tr w:rsidR="007B798F">
        <w:trPr>
          <w:trHeight w:hRule="exact" w:val="199"/>
        </w:trPr>
        <w:tc>
          <w:tcPr>
            <w:tcW w:w="1359" w:type="dxa"/>
            <w:vMerge/>
            <w:tcBorders>
              <w:bottom w:val="dashed" w:sz="8" w:space="0" w:color="231F20"/>
              <w:right w:val="single" w:sz="4" w:space="0" w:color="231F20"/>
            </w:tcBorders>
            <w:textDirection w:val="btLr"/>
          </w:tcPr>
          <w:p w:rsidR="007B798F" w:rsidRDefault="007B798F"/>
        </w:tc>
        <w:tc>
          <w:tcPr>
            <w:tcW w:w="5245" w:type="dxa"/>
            <w:tcBorders>
              <w:top w:val="single" w:sz="4" w:space="0" w:color="231F20"/>
              <w:left w:val="single" w:sz="4" w:space="0" w:color="231F20"/>
              <w:bottom w:val="dashed" w:sz="8" w:space="0" w:color="231F20"/>
            </w:tcBorders>
          </w:tcPr>
          <w:p w:rsidR="007B798F" w:rsidRDefault="007B798F"/>
        </w:tc>
        <w:tc>
          <w:tcPr>
            <w:tcW w:w="4056" w:type="dxa"/>
            <w:vMerge/>
            <w:tcBorders>
              <w:bottom w:val="dashed" w:sz="8" w:space="0" w:color="231F20"/>
            </w:tcBorders>
          </w:tcPr>
          <w:p w:rsidR="007B798F" w:rsidRDefault="007B798F"/>
        </w:tc>
      </w:tr>
      <w:tr w:rsidR="007B798F">
        <w:trPr>
          <w:trHeight w:hRule="exact" w:val="2206"/>
        </w:trPr>
        <w:tc>
          <w:tcPr>
            <w:tcW w:w="1359" w:type="dxa"/>
            <w:tcBorders>
              <w:top w:val="dashed" w:sz="8" w:space="0" w:color="231F20"/>
              <w:bottom w:val="single" w:sz="4" w:space="0" w:color="231F20"/>
              <w:right w:val="single" w:sz="4" w:space="0" w:color="231F20"/>
            </w:tcBorders>
            <w:textDirection w:val="btLr"/>
          </w:tcPr>
          <w:p w:rsidR="007B798F" w:rsidRDefault="00A42B6E">
            <w:pPr>
              <w:pStyle w:val="TableParagraph"/>
              <w:spacing w:before="66"/>
              <w:ind w:left="492"/>
              <w:rPr>
                <w:b/>
                <w:sz w:val="18"/>
              </w:rPr>
            </w:pPr>
            <w:r>
              <w:rPr>
                <w:b/>
                <w:color w:val="231F20"/>
                <w:spacing w:val="-1"/>
                <w:sz w:val="18"/>
              </w:rPr>
              <w:t>N</w:t>
            </w:r>
            <w:r>
              <w:rPr>
                <w:b/>
                <w:color w:val="231F20"/>
                <w:sz w:val="18"/>
              </w:rPr>
              <w:t>E</w:t>
            </w:r>
            <w:r>
              <w:rPr>
                <w:color w:val="231F20"/>
                <w:sz w:val="18"/>
              </w:rPr>
              <w:t xml:space="preserve"> </w:t>
            </w:r>
            <w:r>
              <w:rPr>
                <w:b/>
                <w:color w:val="231F20"/>
                <w:spacing w:val="-1"/>
                <w:sz w:val="18"/>
              </w:rPr>
              <w:t>RI</w:t>
            </w:r>
            <w:r>
              <w:rPr>
                <w:b/>
                <w:color w:val="231F20"/>
                <w:sz w:val="18"/>
              </w:rPr>
              <w:t>EN</w:t>
            </w:r>
            <w:r>
              <w:rPr>
                <w:color w:val="231F20"/>
                <w:sz w:val="18"/>
              </w:rPr>
              <w:t xml:space="preserve"> </w:t>
            </w:r>
            <w:r>
              <w:rPr>
                <w:b/>
                <w:color w:val="231F20"/>
                <w:sz w:val="18"/>
              </w:rPr>
              <w:t>É</w:t>
            </w:r>
            <w:r>
              <w:rPr>
                <w:b/>
                <w:color w:val="231F20"/>
                <w:spacing w:val="-1"/>
                <w:sz w:val="18"/>
              </w:rPr>
              <w:t>CRIR</w:t>
            </w:r>
            <w:r>
              <w:rPr>
                <w:b/>
                <w:color w:val="231F20"/>
                <w:sz w:val="18"/>
              </w:rPr>
              <w:t>E</w:t>
            </w:r>
          </w:p>
        </w:tc>
        <w:tc>
          <w:tcPr>
            <w:tcW w:w="9301" w:type="dxa"/>
            <w:gridSpan w:val="2"/>
            <w:tcBorders>
              <w:top w:val="dashed" w:sz="8" w:space="0" w:color="231F20"/>
              <w:left w:val="single" w:sz="4" w:space="0" w:color="231F20"/>
              <w:bottom w:val="single" w:sz="4" w:space="0" w:color="231F20"/>
            </w:tcBorders>
          </w:tcPr>
          <w:p w:rsidR="007B798F" w:rsidRDefault="00A42B6E">
            <w:pPr>
              <w:pStyle w:val="TableParagraph"/>
              <w:spacing w:before="0" w:line="240" w:lineRule="exact"/>
              <w:ind w:left="3462"/>
            </w:pPr>
            <w:r>
              <w:rPr>
                <w:color w:val="231F20"/>
              </w:rPr>
              <w:t>Appréciation du correcteur</w:t>
            </w:r>
          </w:p>
          <w:p w:rsidR="007B798F" w:rsidRDefault="007B798F">
            <w:pPr>
              <w:pStyle w:val="TableParagraph"/>
              <w:spacing w:before="0"/>
              <w:ind w:left="0"/>
            </w:pPr>
          </w:p>
          <w:p w:rsidR="007B798F" w:rsidRDefault="007B798F">
            <w:pPr>
              <w:pStyle w:val="TableParagraph"/>
              <w:spacing w:before="0"/>
              <w:ind w:left="0"/>
            </w:pPr>
          </w:p>
          <w:p w:rsidR="007B798F" w:rsidRDefault="007B798F">
            <w:pPr>
              <w:pStyle w:val="TableParagraph"/>
              <w:spacing w:before="0"/>
              <w:ind w:left="0"/>
            </w:pPr>
            <w:bookmarkStart w:id="0" w:name="_GoBack"/>
            <w:bookmarkEnd w:id="0"/>
          </w:p>
          <w:p w:rsidR="007B798F" w:rsidRDefault="00A42B6E">
            <w:pPr>
              <w:pStyle w:val="TableParagraph"/>
              <w:spacing w:before="138"/>
              <w:ind w:left="413"/>
              <w:rPr>
                <w:rFonts w:ascii="Arial"/>
              </w:rPr>
            </w:pPr>
            <w:r>
              <w:rPr>
                <w:rFonts w:ascii="Arial"/>
                <w:color w:val="231F20"/>
              </w:rPr>
              <w:t>Note :</w:t>
            </w:r>
          </w:p>
        </w:tc>
      </w:tr>
    </w:tbl>
    <w:p w:rsidR="007B798F" w:rsidRDefault="00D67CB4">
      <w:pPr>
        <w:spacing w:before="28"/>
        <w:ind w:left="199"/>
        <w:rPr>
          <w:rFonts w:ascii="Times New Roman"/>
          <w:sz w:val="18"/>
        </w:rPr>
      </w:pPr>
      <w:r>
        <w:rPr>
          <w:noProof/>
          <w:lang w:eastAsia="fr-FR"/>
        </w:rPr>
        <mc:AlternateContent>
          <mc:Choice Requires="wps">
            <w:drawing>
              <wp:anchor distT="0" distB="0" distL="114300" distR="114300" simplePos="0" relativeHeight="251697664" behindDoc="1" locked="0" layoutInCell="1" allowOverlap="1">
                <wp:simplePos x="0" y="0"/>
                <wp:positionH relativeFrom="page">
                  <wp:posOffset>5577840</wp:posOffset>
                </wp:positionH>
                <wp:positionV relativeFrom="page">
                  <wp:posOffset>1362710</wp:posOffset>
                </wp:positionV>
                <wp:extent cx="1547495" cy="289560"/>
                <wp:effectExtent l="5715" t="10160" r="8890" b="5080"/>
                <wp:wrapNone/>
                <wp:docPr id="17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289560"/>
                        </a:xfrm>
                        <a:prstGeom prst="rect">
                          <a:avLst/>
                        </a:prstGeom>
                        <a:noFill/>
                        <a:ln w="952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439.2pt;margin-top:107.3pt;width:121.85pt;height:22.8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6vfgIAAP8EAAAOAAAAZHJzL2Uyb0RvYy54bWysVF1v2yAUfZ+0/4B4T22nzpcVp6riZJrU&#10;bdW6/QACOEbDwIDE6ab9911wkibryzTNDzaYy+Gce89lfndoJdpz64RWJc5uUoy4opoJtS3x1y/r&#10;wRQj54liRGrFS/zMHb5bvH0z70zBh7rRknGLAES5ojMlbrw3RZI42vCWuBttuILFWtuWeJjabcIs&#10;6QC9lckwTcdJpy0zVlPuHPyt+kW8iPh1zan/VNeOeyRLDNx8fNv43oR3spiTYmuJaQQ90iD/wKIl&#10;QsGhZ6iKeIJ2VryCagW12una31DdJrquBeVRA6jJ0j/UPDXE8KgFkuPMOU3u/8HSj/tHiwSD2k0g&#10;P4q0UKTPkDaitpKjLI8p6owrIPLJPNog0pkHTb85pPSygTh+b63uGk4YEMtCSpOrDWHiYCvadB80&#10;A3yy8zpm61DbNgBCHtAhFuX5XBR+8IjCz2yUT/LZCCMKa8PpbDSOlBJSnHYb6/w7rlsUBiW2wD6i&#10;k/2D84ENKU4h4TCl10LKWHipUFfi2WiYxg1OS8HCYhRpt5ultGhPwDrD22wNQT3YVVgrPBhYirbE&#10;0zQ8vaVCNlaKxVM8EbIfAxOpAjiIA27HUW+Un7N0tpqupvkgH45XgzytqsH9epkPxutsMqpuq+Wy&#10;yn4FnlleNIIxrgLVk2mz/O9McWyf3m5n215JcpfK1/F5rTy5phGzDKpO36gu2iBUPrSjKzaaPYML&#10;rO67EG4NGDTa/sCogw4ssfu+I5ZjJN8rcNIsy8F9yMdJPppA/pG9XNlcrhBFAarEHqN+uPR9m++M&#10;FdsGTspijZW+B/fVIhrjhdXRs9BlUcHxRghtfDmPUS/31uI3AAAA//8DAFBLAwQUAAYACAAAACEA&#10;ku2p2N8AAAAMAQAADwAAAGRycy9kb3ducmV2LnhtbEyPwU7DMAyG70i8Q2QkbixtmNKqNJ0QDHFl&#10;BQlxyxrTVDRO1WRbeXuyEzva/vT7++vN4kZ2xDkMnhTkqwwYUufNQL2Cj/eXuxJYiJqMHj2hgl8M&#10;sGmur2pdGX+iHR7b2LMUQqHSCmyMU8V56Cw6HVZ+Qkq3bz87HdM499zM+pTC3chFlknu9EDpg9UT&#10;PlnsftqDUzAVn2/uyw7t9nmLr664l3JHWqnbm+XxAVjEJf7DcNZP6tAkp70/kAlsVFAW5TqhCkS+&#10;lsDORC5EDmyfVjITwJuaX5Zo/gAAAP//AwBQSwECLQAUAAYACAAAACEAtoM4kv4AAADhAQAAEwAA&#10;AAAAAAAAAAAAAAAAAAAAW0NvbnRlbnRfVHlwZXNdLnhtbFBLAQItABQABgAIAAAAIQA4/SH/1gAA&#10;AJQBAAALAAAAAAAAAAAAAAAAAC8BAABfcmVscy8ucmVsc1BLAQItABQABgAIAAAAIQAzQM6vfgIA&#10;AP8EAAAOAAAAAAAAAAAAAAAAAC4CAABkcnMvZTJvRG9jLnhtbFBLAQItABQABgAIAAAAIQCS7anY&#10;3wAAAAwBAAAPAAAAAAAAAAAAAAAAANgEAABkcnMvZG93bnJldi54bWxQSwUGAAAAAAQABADzAAAA&#10;5AUAAAAA&#10;" filled="f" strokecolor="#231f20" strokeweight=".26444mm">
                <w10:wrap anchorx="page" anchory="page"/>
              </v:rect>
            </w:pict>
          </mc:Fallback>
        </mc:AlternateContent>
      </w:r>
      <w:r>
        <w:rPr>
          <w:noProof/>
          <w:lang w:eastAsia="fr-FR"/>
        </w:rPr>
        <mc:AlternateContent>
          <mc:Choice Requires="wps">
            <w:drawing>
              <wp:anchor distT="0" distB="0" distL="114300" distR="114300" simplePos="0" relativeHeight="251698688" behindDoc="1" locked="0" layoutInCell="1" allowOverlap="1">
                <wp:simplePos x="0" y="0"/>
                <wp:positionH relativeFrom="page">
                  <wp:posOffset>1410970</wp:posOffset>
                </wp:positionH>
                <wp:positionV relativeFrom="paragraph">
                  <wp:posOffset>-885825</wp:posOffset>
                </wp:positionV>
                <wp:extent cx="1619250" cy="647065"/>
                <wp:effectExtent l="10795" t="8255" r="8255" b="11430"/>
                <wp:wrapNone/>
                <wp:docPr id="16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647065"/>
                        </a:xfrm>
                        <a:prstGeom prst="rect">
                          <a:avLst/>
                        </a:prstGeom>
                        <a:noFill/>
                        <a:ln w="952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11.1pt;margin-top:-69.75pt;width:127.5pt;height:50.95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uzfwIAAP8EAAAOAAAAZHJzL2Uyb0RvYy54bWysVMGO0zAQvSPxD5bvbZJumm2iTVdV0yKk&#10;BVYsfIDrOI2FYxvbbbqs+HfGTlta9oIQOSTjzHj83swb390fOoH2zFiuZImTcYwRk1TVXG5L/PXL&#10;ejTDyDoiayKUZCV+Zhbfz9++uet1wSaqVaJmBkESaYtel7h1ThdRZGnLOmLHSjMJzkaZjjhYmm1U&#10;G9JD9k5EkzjOol6ZWhtFmbXwtxqceB7yNw2j7lPTWOaQKDFgc+Ftwnvj39H8jhRbQ3TL6REG+QcU&#10;HeESDj2nqogjaGf4q1Qdp0ZZ1bgxVV2kmoZTFjgAmyT+g81TSzQLXKA4Vp/LZP9fWvpx/2gQr6F3&#10;WY6RJB006TOUjcitYCi5yX2Jem0LiHzSj8aTtPpB0W8WSbVsIY4tjFF9y0gNwBIfH11t8AsLW9Gm&#10;/6BqyE92ToVqHRrT+YRQB3QITXk+N4UdHKLwM8mSfDKF3lHwZeltnE3DEaQ47dbGundMdcgbJTaA&#10;PmQn+wfrPBpSnEL8YVKtuRCh8UKivsT5dBKHDVYJXntnIGm2m6UwaE9AOpObZA1BQ7KrsI47ELDg&#10;XYlnsX98ECl8NVayDrYjXAw2IBHSu4EcYDtag1Be8jhfzVazdJROstUojatqtFgv01G2Tm6n1U21&#10;XFbJT48zSYuW1zWTHupJtEn6d6I4js8gt7NsryjZS+br8LxmHl3DCFUGVqdvYBdk4Ds/KGij6mdQ&#10;gVHDFMKtAUarzA+MepjAEtvvO2IYRuK9BCXlSZr6kQ2LdHoL9Ufm0rO59BBJIVWJHUaDuXTDmO+0&#10;4dsWTkpCj6VagPoaHoThlTmgOmoWpiwwON4Ifowv1yHq9701/wUAAP//AwBQSwMEFAAGAAgAAAAh&#10;AG4/sN/eAAAADAEAAA8AAABkcnMvZG93bnJldi54bWxMj0FPwzAMhe9I/IfISNy2dCs0UJpOCIa4&#10;soKEuGWNaSoap2qyrfx7zAl883tPz5+rzewHccQp9oE0rJYZCKQ22J46DW+vT4sbEDEZsmYIhBq+&#10;McKmPj+rTGnDiXZ4bFInuIRiaTS4lMZSytg69CYuw4jE3meYvEm8Tp20kzlxuR/kOssK6U1PfMGZ&#10;ER8ctl/NwWsY1fuL/3B9s33c4rNXeVHsyGh9eTHf34FIOKe/MPziMzrUzLQPB7JRDBrWPBzVsFjl&#10;t9cgOHKlFEt7lnJVgKwr+f+J+gcAAP//AwBQSwECLQAUAAYACAAAACEAtoM4kv4AAADhAQAAEwAA&#10;AAAAAAAAAAAAAAAAAAAAW0NvbnRlbnRfVHlwZXNdLnhtbFBLAQItABQABgAIAAAAIQA4/SH/1gAA&#10;AJQBAAALAAAAAAAAAAAAAAAAAC8BAABfcmVscy8ucmVsc1BLAQItABQABgAIAAAAIQBKQ9uzfwIA&#10;AP8EAAAOAAAAAAAAAAAAAAAAAC4CAABkcnMvZTJvRG9jLnhtbFBLAQItABQABgAIAAAAIQBuP7Df&#10;3gAAAAwBAAAPAAAAAAAAAAAAAAAAANkEAABkcnMvZG93bnJldi54bWxQSwUGAAAAAAQABADzAAAA&#10;5AUAAAAA&#10;" filled="f" strokecolor="#231f20" strokeweight=".26444mm">
                <w10:wrap anchorx="page"/>
              </v:rect>
            </w:pict>
          </mc:Fallback>
        </mc:AlternateContent>
      </w:r>
      <w:r w:rsidR="00A42B6E">
        <w:rPr>
          <w:rFonts w:ascii="Times New Roman"/>
          <w:color w:val="231F20"/>
          <w:sz w:val="18"/>
        </w:rPr>
        <w:t>Il est interdit aux candidats de signer leur composition ou d'y mettre un signe quelconque pouvant indiquer sa provenance.</w:t>
      </w:r>
    </w:p>
    <w:p w:rsidR="007B798F" w:rsidRDefault="007B798F">
      <w:pPr>
        <w:pStyle w:val="Corpsdetexte"/>
        <w:spacing w:before="4"/>
        <w:rPr>
          <w:rFonts w:ascii="Times New Roman"/>
          <w:sz w:val="26"/>
        </w:rPr>
      </w:pPr>
    </w:p>
    <w:p w:rsidR="007B798F" w:rsidRDefault="00A42B6E">
      <w:pPr>
        <w:spacing w:before="65"/>
        <w:ind w:left="2026" w:right="2027"/>
        <w:jc w:val="center"/>
        <w:rPr>
          <w:sz w:val="28"/>
        </w:rPr>
      </w:pPr>
      <w:r>
        <w:rPr>
          <w:color w:val="231F20"/>
          <w:sz w:val="28"/>
        </w:rPr>
        <w:t>Baccalauréat Professionnel</w:t>
      </w:r>
    </w:p>
    <w:p w:rsidR="007B798F" w:rsidRDefault="00A42B6E">
      <w:pPr>
        <w:spacing w:before="230"/>
        <w:ind w:left="2027" w:right="2027"/>
        <w:jc w:val="center"/>
        <w:rPr>
          <w:b/>
          <w:sz w:val="32"/>
        </w:rPr>
      </w:pPr>
      <w:r>
        <w:rPr>
          <w:b/>
          <w:color w:val="231F20"/>
          <w:sz w:val="32"/>
        </w:rPr>
        <w:t>SYSTÈMES ÉLECTRONIQUES NUMÉRIQUES</w:t>
      </w:r>
    </w:p>
    <w:p w:rsidR="007B798F" w:rsidRDefault="00A42B6E">
      <w:pPr>
        <w:pStyle w:val="Titre2"/>
        <w:spacing w:before="229"/>
        <w:ind w:left="2026" w:right="2027" w:firstLine="0"/>
        <w:jc w:val="center"/>
      </w:pPr>
      <w:r>
        <w:rPr>
          <w:color w:val="231F20"/>
        </w:rPr>
        <w:t>Champ professionnel : Télécommunications et réseaux</w:t>
      </w:r>
    </w:p>
    <w:p w:rsidR="007B798F" w:rsidRDefault="007B798F">
      <w:pPr>
        <w:pStyle w:val="Corpsdetexte"/>
        <w:rPr>
          <w:b/>
        </w:rPr>
      </w:pPr>
    </w:p>
    <w:p w:rsidR="007B798F" w:rsidRDefault="00D67CB4">
      <w:pPr>
        <w:pStyle w:val="Corpsdetexte"/>
        <w:spacing w:before="8"/>
        <w:rPr>
          <w:b/>
          <w:sz w:val="12"/>
        </w:rPr>
      </w:pPr>
      <w:r>
        <w:rPr>
          <w:noProof/>
          <w:lang w:eastAsia="fr-FR"/>
        </w:rPr>
        <mc:AlternateContent>
          <mc:Choice Requires="wps">
            <w:drawing>
              <wp:anchor distT="0" distB="0" distL="0" distR="0" simplePos="0" relativeHeight="251629056" behindDoc="0" locked="0" layoutInCell="1" allowOverlap="1">
                <wp:simplePos x="0" y="0"/>
                <wp:positionH relativeFrom="page">
                  <wp:posOffset>2120900</wp:posOffset>
                </wp:positionH>
                <wp:positionV relativeFrom="paragraph">
                  <wp:posOffset>122555</wp:posOffset>
                </wp:positionV>
                <wp:extent cx="2988945" cy="0"/>
                <wp:effectExtent l="6350" t="12065" r="5080" b="6985"/>
                <wp:wrapTopAndBottom/>
                <wp:docPr id="168"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8945" cy="0"/>
                        </a:xfrm>
                        <a:prstGeom prst="line">
                          <a:avLst/>
                        </a:prstGeom>
                        <a:noFill/>
                        <a:ln w="952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7pt,9.65pt" to="402.3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51GQIAACwEAAAOAAAAZHJzL2Uyb0RvYy54bWysU8uu2jAQ3VfqP1jZQx4EGiLCVZVAN7ct&#10;0r39AGM7xKpjW7YhoKr/3rEDtLSbqurGGWdmzpyZM149nXuBTsxYrmQVpdMkQkwSRbk8VNGX1+2k&#10;iJB1WFIslGRVdGE2elq/fbMadMky1SlBmUEAIm056CrqnNNlHFvSsR7bqdJMgrNVpscOruYQU4MH&#10;QO9FnCXJIh6UodoowqyFv83ojNYBv20ZcZ/b1jKHRBUBNxdOE869P+P1CpcHg3XHyZUG/gcWPeYS&#10;it6hGuwwOhr+B1TPiVFWtW5KVB+rtuWEhR6gmzT5rZuXDmsWeoHhWH0fk/1/sOTTaWcQp6DdAqSS&#10;uAeRnrlkKJ0VfjqDtiUE1XJnfH/kLF/0syJfLZKq7rA8sMDy9aIhMfUZ8UOKv1gNNfbDR0UhBh+d&#10;CqM6t6b3kDAEdA6KXO6KsLNDBH5my6JY5vMIkZsvxuUtURvrPjDVI29UkQDWARifnq3zRHB5C/F1&#10;pNpyIYLgQqKhipbzLAkJVglOvdOHWXPY18KgE4aVyWbpFoJGsIcwo46SBrCOYbq52g5zMdpQXEiP&#10;B60Anas17sS3ZbLcFJsin+TZYjPJk6aZvN/W+WSxTd/Nm1lT10363VNL87LjlDLp2d32M83/Tv/r&#10;Sxk3676h9zHEj+hhXkD29g2kg5ZevnER9opedsZPw8sKKxmCr8/H7/yv9xD185GvfwAAAP//AwBQ&#10;SwMEFAAGAAgAAAAhALj1PxXdAAAACQEAAA8AAABkcnMvZG93bnJldi54bWxMj8FOwzAQRO9I/IO1&#10;SNyoAymQpnEqBEJCnGgbqddNvIkjYjuK3Tb8PYs4wHF3RjNvis1sB3GiKfTeKbhdJCDINV73rlNQ&#10;7V9vMhAhotM4eEcKvijApry8KDDX/uy2dNrFTnCICzkqMDGOuZShMWQxLPxIjrXWTxYjn1Mn9YRn&#10;DreDvEuSB2mxd9xgcKRnQ83n7mi599Ae7mX9sv3Yo80MtdX7W6iUur6an9YgIs3xzww/+IwOJTPV&#10;/uh0EIOCNF3ylsjCKgXBhixZPoKofx+yLOT/BeU3AAAA//8DAFBLAQItABQABgAIAAAAIQC2gziS&#10;/gAAAOEBAAATAAAAAAAAAAAAAAAAAAAAAABbQ29udGVudF9UeXBlc10ueG1sUEsBAi0AFAAGAAgA&#10;AAAhADj9If/WAAAAlAEAAAsAAAAAAAAAAAAAAAAALwEAAF9yZWxzLy5yZWxzUEsBAi0AFAAGAAgA&#10;AAAhAB3VrnUZAgAALAQAAA4AAAAAAAAAAAAAAAAALgIAAGRycy9lMm9Eb2MueG1sUEsBAi0AFAAG&#10;AAgAAAAhALj1PxXdAAAACQEAAA8AAAAAAAAAAAAAAAAAcwQAAGRycy9kb3ducmV2LnhtbFBLBQYA&#10;AAAABAAEAPMAAAB9BQAAAAA=&#10;" strokecolor="#231f20" strokeweight=".26444mm">
                <w10:wrap type="topAndBottom" anchorx="page"/>
              </v:line>
            </w:pict>
          </mc:Fallback>
        </mc:AlternateContent>
      </w:r>
    </w:p>
    <w:p w:rsidR="007B798F" w:rsidRDefault="007B798F">
      <w:pPr>
        <w:pStyle w:val="Corpsdetexte"/>
        <w:rPr>
          <w:b/>
        </w:rPr>
      </w:pPr>
    </w:p>
    <w:p w:rsidR="007B798F" w:rsidRDefault="00D67CB4">
      <w:pPr>
        <w:pStyle w:val="Corpsdetexte"/>
        <w:spacing w:before="11"/>
        <w:rPr>
          <w:b/>
          <w:sz w:val="26"/>
        </w:rPr>
      </w:pPr>
      <w:r>
        <w:rPr>
          <w:noProof/>
          <w:lang w:eastAsia="fr-FR"/>
        </w:rPr>
        <mc:AlternateContent>
          <mc:Choice Requires="wpg">
            <w:drawing>
              <wp:anchor distT="0" distB="0" distL="0" distR="0" simplePos="0" relativeHeight="251630080" behindDoc="0" locked="0" layoutInCell="1" allowOverlap="1">
                <wp:simplePos x="0" y="0"/>
                <wp:positionH relativeFrom="page">
                  <wp:posOffset>926465</wp:posOffset>
                </wp:positionH>
                <wp:positionV relativeFrom="paragraph">
                  <wp:posOffset>221615</wp:posOffset>
                </wp:positionV>
                <wp:extent cx="5700395" cy="1229995"/>
                <wp:effectExtent l="2540" t="5715" r="2540" b="2540"/>
                <wp:wrapTopAndBottom/>
                <wp:docPr id="16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0395" cy="1229995"/>
                          <a:chOff x="1459" y="349"/>
                          <a:chExt cx="8977" cy="1937"/>
                        </a:xfrm>
                      </wpg:grpSpPr>
                      <wps:wsp>
                        <wps:cNvPr id="163" name="Line 137"/>
                        <wps:cNvCnPr/>
                        <wps:spPr bwMode="auto">
                          <a:xfrm>
                            <a:off x="1491" y="376"/>
                            <a:ext cx="8900"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64" name="Line 136"/>
                        <wps:cNvCnPr/>
                        <wps:spPr bwMode="auto">
                          <a:xfrm>
                            <a:off x="1486" y="371"/>
                            <a:ext cx="0" cy="1849"/>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65" name="Line 135"/>
                        <wps:cNvCnPr/>
                        <wps:spPr bwMode="auto">
                          <a:xfrm>
                            <a:off x="1481" y="2242"/>
                            <a:ext cx="8910" cy="0"/>
                          </a:xfrm>
                          <a:prstGeom prst="line">
                            <a:avLst/>
                          </a:prstGeom>
                          <a:noFill/>
                          <a:ln w="27914">
                            <a:solidFill>
                              <a:srgbClr val="231F20"/>
                            </a:solidFill>
                            <a:round/>
                            <a:headEnd/>
                            <a:tailEnd/>
                          </a:ln>
                          <a:extLst>
                            <a:ext uri="{909E8E84-426E-40DD-AFC4-6F175D3DCCD1}">
                              <a14:hiddenFill xmlns:a14="http://schemas.microsoft.com/office/drawing/2010/main">
                                <a:noFill/>
                              </a14:hiddenFill>
                            </a:ext>
                          </a:extLst>
                        </wps:spPr>
                        <wps:bodyPr/>
                      </wps:wsp>
                      <wps:wsp>
                        <wps:cNvPr id="166" name="Line 134"/>
                        <wps:cNvCnPr/>
                        <wps:spPr bwMode="auto">
                          <a:xfrm>
                            <a:off x="10414" y="371"/>
                            <a:ext cx="0" cy="1893"/>
                          </a:xfrm>
                          <a:prstGeom prst="line">
                            <a:avLst/>
                          </a:prstGeom>
                          <a:noFill/>
                          <a:ln w="27926">
                            <a:solidFill>
                              <a:srgbClr val="231F20"/>
                            </a:solidFill>
                            <a:round/>
                            <a:headEnd/>
                            <a:tailEnd/>
                          </a:ln>
                          <a:extLst>
                            <a:ext uri="{909E8E84-426E-40DD-AFC4-6F175D3DCCD1}">
                              <a14:hiddenFill xmlns:a14="http://schemas.microsoft.com/office/drawing/2010/main">
                                <a:noFill/>
                              </a14:hiddenFill>
                            </a:ext>
                          </a:extLst>
                        </wps:spPr>
                        <wps:bodyPr/>
                      </wps:wsp>
                      <wps:wsp>
                        <wps:cNvPr id="167" name="Text Box 133"/>
                        <wps:cNvSpPr txBox="1">
                          <a:spLocks noChangeArrowheads="1"/>
                        </wps:cNvSpPr>
                        <wps:spPr bwMode="auto">
                          <a:xfrm>
                            <a:off x="1486" y="376"/>
                            <a:ext cx="8928" cy="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98F" w:rsidRDefault="00A42B6E">
                              <w:pPr>
                                <w:tabs>
                                  <w:tab w:val="left" w:pos="2347"/>
                                </w:tabs>
                                <w:spacing w:before="232"/>
                                <w:jc w:val="center"/>
                                <w:rPr>
                                  <w:b/>
                                  <w:sz w:val="44"/>
                                </w:rPr>
                              </w:pPr>
                              <w:r>
                                <w:rPr>
                                  <w:b/>
                                  <w:color w:val="231F20"/>
                                  <w:sz w:val="44"/>
                                </w:rPr>
                                <w:t>ÉPREUVE</w:t>
                              </w:r>
                              <w:r>
                                <w:rPr>
                                  <w:rFonts w:ascii="Times New Roman" w:hAnsi="Times New Roman"/>
                                  <w:color w:val="231F20"/>
                                  <w:sz w:val="44"/>
                                </w:rPr>
                                <w:tab/>
                              </w:r>
                              <w:r>
                                <w:rPr>
                                  <w:b/>
                                  <w:color w:val="231F20"/>
                                  <w:sz w:val="44"/>
                                </w:rPr>
                                <w:t>E2</w:t>
                              </w:r>
                            </w:p>
                            <w:p w:rsidR="007B798F" w:rsidRDefault="007B798F">
                              <w:pPr>
                                <w:spacing w:before="10"/>
                                <w:rPr>
                                  <w:b/>
                                  <w:sz w:val="39"/>
                                </w:rPr>
                              </w:pPr>
                            </w:p>
                            <w:p w:rsidR="007B798F" w:rsidRDefault="00A42B6E">
                              <w:pPr>
                                <w:jc w:val="center"/>
                                <w:rPr>
                                  <w:b/>
                                  <w:sz w:val="36"/>
                                </w:rPr>
                              </w:pPr>
                              <w:r>
                                <w:rPr>
                                  <w:b/>
                                  <w:color w:val="231F20"/>
                                  <w:sz w:val="36"/>
                                </w:rPr>
                                <w:t>ANALYSE D’UN SYSTÈME ÉLECTRONIQUE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72.95pt;margin-top:17.45pt;width:448.85pt;height:96.85pt;z-index:251630080;mso-wrap-distance-left:0;mso-wrap-distance-right:0;mso-position-horizontal-relative:page" coordorigin="1459,349" coordsize="8977,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MgGgQAAMEQAAAOAAAAZHJzL2Uyb0RvYy54bWzsWNtu4zYQfS/QfyD07uhiWRKFKIvEl6BA&#10;2gbY7QfQuqMSqZJK5HSx/97hUNLGSYMN3G2RAvGDRInUcC5nhmd8/uHQNuQ+l6oWPLHcM8ciOU9F&#10;VvMysX77tFtEFlE94xlrBM8T6yFX1oeLH384H7o490QlmiyXBIRwFQ9dYlV938W2rdIqb5k6E13O&#10;YbIQsmU9PMrSziQbQHrb2J7jBPYgZNZJkeZKwduNmbQuUH5R5Gn/a1GovCdNYoFuPV4lXvf6al+c&#10;s7iUrKvqdFSDnaBFy2oOm86iNqxn5E7Wz0S1dSqFEkV/lorWFkVRpznaANa4zhNrrqW469CWMh7K&#10;bnYTuPaJn04Wm/5yfytJnUHsAs8inLUQJNyXuEtPu2foyhhWXcvuY3crjY0wvBHp7wqm7afz+rk0&#10;i8l++FlkIJDd9QLdcyhkq0WA4eSAUXiYo5AfepLCy1XoOEu6skgKc67nUQoPGKe0gmDq71x/RS0C&#10;00ufTlPb8fOIhuH4LV2GetZmsdkXdR1104YB5NRXr6p/5tWPFetyDJbS/pq9upy8elPzHJyKKum9&#10;YdGa30p0sYoVOPeb/nJ96hq7w8DYPTktog7AW3sMMT2bzOJOqv46Fy3Rg8RqQAsMBbu/Ub3xzrRE&#10;R4aLXd006O6GkyGxguXKww+UaOpMT+plSpb7dSPJPYPE8pbuzpv2PVoGAOYZCqtylm3Hcc/qxoxB&#10;z4ZreWAHqDOOTOZ8pg7dRtvIX/hesF34zmazuNyt/UWwc8PVZrlZrzfuF62a68dVnWU519pNWez6&#10;r4vnWE9M/s15PLvBPpaOaAJlpzsqDbgyATSg2ovsAeOK7wFi/xnW/CdYQ5CcjLUoGLHmHmNtBJob&#10;meT7rljzg3esTUieMDbd3xbWoECb02Ksa1ijT8eaqWue5+OhgwUBT4OIuv9SYfNC6vrvaPt/oA1K&#10;0RHafF2STkWb40PgkT6EL5U2utQbfMfSBmjz3mvbfEpPNW26v63aBgTSoO2T5ldX4gC8DQExIk4z&#10;YdIfYAK4qCkhhhATLtYV42V+KaUYNOcBVokYQy4AlM+QaC3nlYxvPoWfMT4PeivkyFGAcy+jVUIf&#10;hGq+hvRpEvaI/rxRgnZEM4/Y6A5/Y/o+WvYikzOHDXZrn6nr+c6VRxe7IAoX/s5fLWjoRAvHpVc0&#10;cHzqb3bHnBOPP9PAAlU8lXNqpk1X3uob55GDv+e2sbite2ikm7pNrGhexOKXaPdMmbX6UxJO979L&#10;xv6wP4wl1/BbIgW0E3A2Q/cPg0rIPy0yQCedWOqPOyZzizQ/cYA/LOmngZwG+2nAeAqfJlZvETNc&#10;96Y9v+tkXVYg2SQYF5fQRBY1tiw6fYwWoLJ+QJINI+yT0Yyxp9eN+ONnXP/1n4eLvwAAAP//AwBQ&#10;SwMEFAAGAAgAAAAhANLEEp3hAAAACwEAAA8AAABkcnMvZG93bnJldi54bWxMj01Lw0AQhu+C/2EZ&#10;wZvdfDXUmE0pRT0VwVYQb9NkmoRmd0N2m6T/3ulJT8PLPLzzTL6edSdGGlxrjYJwEYAgU9qqNbWC&#10;r8Pb0wqE82gq7KwhBVdysC7u73LMKjuZTxr3vhZcYlyGChrv+0xKVzak0S1sT4Z3Jzto9ByHWlYD&#10;TlyuOxkFQSo1toYvNNjTtqHyvL9oBe8TTps4fB1359P2+nNYfnzvQlLq8WHevIDwNPs/GG76rA4F&#10;Ox3txVROdJyT5TOjCuKE5w0IkjgFcVQQRasUZJHL/z8UvwAAAP//AwBQSwECLQAUAAYACAAAACEA&#10;toM4kv4AAADhAQAAEwAAAAAAAAAAAAAAAAAAAAAAW0NvbnRlbnRfVHlwZXNdLnhtbFBLAQItABQA&#10;BgAIAAAAIQA4/SH/1gAAAJQBAAALAAAAAAAAAAAAAAAAAC8BAABfcmVscy8ucmVsc1BLAQItABQA&#10;BgAIAAAAIQD32lMgGgQAAMEQAAAOAAAAAAAAAAAAAAAAAC4CAABkcnMvZTJvRG9jLnhtbFBLAQIt&#10;ABQABgAIAAAAIQDSxBKd4QAAAAsBAAAPAAAAAAAAAAAAAAAAAHQGAABkcnMvZG93bnJldi54bWxQ&#10;SwUGAAAAAAQABADzAAAAggcAAAAA&#10;">
                <v:line id="Line 137" o:spid="_x0000_s1027" style="position:absolute;visibility:visible;mso-wrap-style:square" from="1491,376" to="1039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XlCMUAAADcAAAADwAAAGRycy9kb3ducmV2LnhtbESPQWvCQBCF74X+h2UK3uqmCsFG1yAF&#10;reBJbavHITtmQ7KzIbs18d93C4K3Gd6b971Z5INtxJU6XzlW8DZOQBAXTldcKvg6rl9nIHxA1tg4&#10;JgU38pAvn58WmGnX856uh1CKGMI+QwUmhDaT0heGLPqxa4mjdnGdxRDXrpS6wz6G20ZOkiSVFiuO&#10;BIMtfRgq6sOvjZDN5/cu9M1uU5uf4/60Or+nqVNq9DKs5iACDeFhvl9vdayfTuH/mTiB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XlCMUAAADcAAAADwAAAAAAAAAA&#10;AAAAAAChAgAAZHJzL2Rvd25yZXYueG1sUEsFBgAAAAAEAAQA+QAAAJMDAAAAAA==&#10;" strokecolor="#231f20" strokeweight=".17644mm"/>
                <v:line id="Line 136" o:spid="_x0000_s1028" style="position:absolute;visibility:visible;mso-wrap-style:square" from="1486,371" to="148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Ni8QAAADcAAAADwAAAGRycy9kb3ducmV2LnhtbERPTWvCQBC9C/6HZYTedNNSUonZSJEE&#10;pFBBq6C3ITsm0exsyG41/fddodDbPN7npMvBtOJGvWssK3ieRSCIS6sbrhTsv4rpHITzyBpby6Tg&#10;hxwss/EoxUTbO2/ptvOVCCHsElRQe98lUrqyJoNuZjviwJ1tb9AH2FdS93gP4aaVL1EUS4MNh4Ya&#10;O1rVVF5330YBFdvj52p+KdaHzSU/veUfh7yNlXqaDO8LEJ4G/y/+c691mB+/wuOZcIH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kU2LxAAAANwAAAAPAAAAAAAAAAAA&#10;AAAAAKECAABkcnMvZG93bnJldi54bWxQSwUGAAAAAAQABAD5AAAAkgMAAAAA&#10;" strokecolor="#231f20" strokeweight=".17628mm"/>
                <v:line id="Line 135" o:spid="_x0000_s1029" style="position:absolute;visibility:visible;mso-wrap-style:square" from="1481,2242" to="1039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HmsMAAADcAAAADwAAAGRycy9kb3ducmV2LnhtbESPzYoCMRCE78K+Q+gFb5pxUZHRKIus&#10;Il78W9hrM2lnhk06YRJ1fHsjCN66qer6qmeL1hpxpSbUjhUM+hkI4sLpmksFv6dVbwIiRGSNxjEp&#10;uFOAxfyjM8Ncuxsf6HqMpUghHHJUUMXocylDUZHF0HeeOGln11iMaW1KqRu8pXBr5FeWjaXFmhOh&#10;Qk/Lior/48Um7sis7sPddvg32Ovi57L2vDReqe5n+z0FEamNb/PreqNT/fEIns+kC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x5rDAAAA3AAAAA8AAAAAAAAAAAAA&#10;AAAAoQIAAGRycy9kb3ducmV2LnhtbFBLBQYAAAAABAAEAPkAAACRAwAAAAA=&#10;" strokecolor="#231f20" strokeweight=".77539mm"/>
                <v:line id="Line 134" o:spid="_x0000_s1030" style="position:absolute;visibility:visible;mso-wrap-style:square" from="10414,371" to="104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RsIAAADcAAAADwAAAGRycy9kb3ducmV2LnhtbERP30vDMBB+F/wfwgm+yJpusDrqsiGD&#10;MZ9Eq76fzbUpNpeSZGu3v94Iwt7u4/t56+1ke3EiHzrHCuZZDoK4drrjVsHnx362AhEissbeMSk4&#10;U4Dt5vZmjaV2I7/TqYqtSCEcSlRgYhxKKUNtyGLI3ECcuMZ5izFB30rtcUzhtpeLPC+kxY5Tg8GB&#10;dobqn+poFTwuzVu1fK1Hfzk+NAf8ag7frVTq/m56fgIRaYpX8b/7Raf5RQF/z6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TARsIAAADcAAAADwAAAAAAAAAAAAAA&#10;AAChAgAAZHJzL2Rvd25yZXYueG1sUEsFBgAAAAAEAAQA+QAAAJADAAAAAA==&#10;" strokecolor="#231f20" strokeweight=".77572mm"/>
                <v:shapetype id="_x0000_t202" coordsize="21600,21600" o:spt="202" path="m,l,21600r21600,l21600,xe">
                  <v:stroke joinstyle="miter"/>
                  <v:path gradientshapeok="t" o:connecttype="rect"/>
                </v:shapetype>
                <v:shape id="Text Box 133" o:spid="_x0000_s1031" type="#_x0000_t202" style="position:absolute;left:1486;top:376;width:8928;height:1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rsidR="007B798F" w:rsidRDefault="00A42B6E">
                        <w:pPr>
                          <w:tabs>
                            <w:tab w:val="left" w:pos="2347"/>
                          </w:tabs>
                          <w:spacing w:before="232"/>
                          <w:jc w:val="center"/>
                          <w:rPr>
                            <w:b/>
                            <w:sz w:val="44"/>
                          </w:rPr>
                        </w:pPr>
                        <w:r>
                          <w:rPr>
                            <w:b/>
                            <w:color w:val="231F20"/>
                            <w:sz w:val="44"/>
                          </w:rPr>
                          <w:t>ÉPREUVE</w:t>
                        </w:r>
                        <w:r>
                          <w:rPr>
                            <w:rFonts w:ascii="Times New Roman" w:hAnsi="Times New Roman"/>
                            <w:color w:val="231F20"/>
                            <w:sz w:val="44"/>
                          </w:rPr>
                          <w:tab/>
                        </w:r>
                        <w:r>
                          <w:rPr>
                            <w:b/>
                            <w:color w:val="231F20"/>
                            <w:sz w:val="44"/>
                          </w:rPr>
                          <w:t>E2</w:t>
                        </w:r>
                      </w:p>
                      <w:p w:rsidR="007B798F" w:rsidRDefault="007B798F">
                        <w:pPr>
                          <w:spacing w:before="10"/>
                          <w:rPr>
                            <w:b/>
                            <w:sz w:val="39"/>
                          </w:rPr>
                        </w:pPr>
                      </w:p>
                      <w:p w:rsidR="007B798F" w:rsidRDefault="00A42B6E">
                        <w:pPr>
                          <w:jc w:val="center"/>
                          <w:rPr>
                            <w:b/>
                            <w:sz w:val="36"/>
                          </w:rPr>
                        </w:pPr>
                        <w:r>
                          <w:rPr>
                            <w:b/>
                            <w:color w:val="231F20"/>
                            <w:sz w:val="36"/>
                          </w:rPr>
                          <w:t>ANALYSE D’UN SYSTÈME ÉLECTRONIQUE</w:t>
                        </w:r>
                      </w:p>
                    </w:txbxContent>
                  </v:textbox>
                </v:shape>
                <w10:wrap type="topAndBottom" anchorx="page"/>
              </v:group>
            </w:pict>
          </mc:Fallback>
        </mc:AlternateContent>
      </w:r>
    </w:p>
    <w:p w:rsidR="007B798F" w:rsidRDefault="007B798F">
      <w:pPr>
        <w:pStyle w:val="Corpsdetexte"/>
        <w:rPr>
          <w:b/>
          <w:sz w:val="24"/>
        </w:rPr>
      </w:pPr>
    </w:p>
    <w:p w:rsidR="007B798F" w:rsidRDefault="00A42B6E">
      <w:pPr>
        <w:spacing w:before="156"/>
        <w:ind w:left="2027" w:right="2027"/>
        <w:jc w:val="center"/>
        <w:rPr>
          <w:sz w:val="28"/>
        </w:rPr>
      </w:pPr>
      <w:r>
        <w:rPr>
          <w:color w:val="231F20"/>
          <w:sz w:val="28"/>
        </w:rPr>
        <w:t>Durée 4 heures – coefficient 5</w:t>
      </w:r>
    </w:p>
    <w:p w:rsidR="007B798F" w:rsidRPr="00D67CB4" w:rsidRDefault="007B798F">
      <w:pPr>
        <w:pStyle w:val="Corpsdetexte"/>
        <w:spacing w:before="1"/>
        <w:rPr>
          <w:sz w:val="24"/>
          <w:szCs w:val="24"/>
        </w:rPr>
      </w:pPr>
    </w:p>
    <w:p w:rsidR="007B798F" w:rsidRDefault="00A42B6E">
      <w:pPr>
        <w:spacing w:before="1"/>
        <w:ind w:left="767"/>
        <w:rPr>
          <w:b/>
        </w:rPr>
      </w:pPr>
      <w:r>
        <w:rPr>
          <w:b/>
          <w:color w:val="231F20"/>
        </w:rPr>
        <w:t>Notes à l’attention du candidat :</w:t>
      </w:r>
    </w:p>
    <w:p w:rsidR="007B798F" w:rsidRDefault="007B798F">
      <w:pPr>
        <w:pStyle w:val="Corpsdetexte"/>
        <w:rPr>
          <w:b/>
          <w:sz w:val="22"/>
        </w:rPr>
      </w:pPr>
    </w:p>
    <w:p w:rsidR="007B798F" w:rsidRDefault="007B798F">
      <w:pPr>
        <w:pStyle w:val="Corpsdetexte"/>
        <w:rPr>
          <w:b/>
          <w:sz w:val="18"/>
        </w:rPr>
      </w:pPr>
    </w:p>
    <w:p w:rsidR="007B798F" w:rsidRDefault="00A42B6E">
      <w:pPr>
        <w:pStyle w:val="Paragraphedeliste"/>
        <w:numPr>
          <w:ilvl w:val="0"/>
          <w:numId w:val="5"/>
        </w:numPr>
        <w:tabs>
          <w:tab w:val="left" w:pos="919"/>
          <w:tab w:val="left" w:pos="920"/>
        </w:tabs>
        <w:rPr>
          <w:sz w:val="20"/>
        </w:rPr>
      </w:pPr>
      <w:r>
        <w:rPr>
          <w:color w:val="231F20"/>
          <w:sz w:val="20"/>
        </w:rPr>
        <w:t>le sujet comporte 4 parties différentes</w:t>
      </w:r>
      <w:r>
        <w:rPr>
          <w:color w:val="231F20"/>
          <w:spacing w:val="-16"/>
          <w:sz w:val="20"/>
        </w:rPr>
        <w:t xml:space="preserve"> </w:t>
      </w:r>
      <w:r>
        <w:rPr>
          <w:color w:val="231F20"/>
          <w:sz w:val="20"/>
        </w:rPr>
        <w:t>:</w:t>
      </w:r>
    </w:p>
    <w:p w:rsidR="007B798F" w:rsidRDefault="00A42B6E">
      <w:pPr>
        <w:pStyle w:val="Paragraphedeliste"/>
        <w:numPr>
          <w:ilvl w:val="1"/>
          <w:numId w:val="5"/>
        </w:numPr>
        <w:tabs>
          <w:tab w:val="left" w:pos="1476"/>
        </w:tabs>
        <w:spacing w:before="59" w:line="244" w:lineRule="exact"/>
        <w:rPr>
          <w:sz w:val="20"/>
        </w:rPr>
      </w:pPr>
      <w:r>
        <w:rPr>
          <w:color w:val="231F20"/>
          <w:sz w:val="20"/>
        </w:rPr>
        <w:t xml:space="preserve">partie 1 : mise en situation </w:t>
      </w:r>
      <w:r>
        <w:rPr>
          <w:color w:val="231F20"/>
          <w:sz w:val="20"/>
        </w:rPr>
        <w:t>avec présentation du projet</w:t>
      </w:r>
      <w:r>
        <w:rPr>
          <w:color w:val="231F20"/>
          <w:spacing w:val="-32"/>
          <w:sz w:val="20"/>
        </w:rPr>
        <w:t xml:space="preserve"> </w:t>
      </w:r>
      <w:r>
        <w:rPr>
          <w:color w:val="231F20"/>
          <w:sz w:val="20"/>
        </w:rPr>
        <w:t>d’installation,</w:t>
      </w:r>
    </w:p>
    <w:p w:rsidR="007B798F" w:rsidRDefault="00A42B6E">
      <w:pPr>
        <w:pStyle w:val="Paragraphedeliste"/>
        <w:numPr>
          <w:ilvl w:val="1"/>
          <w:numId w:val="5"/>
        </w:numPr>
        <w:tabs>
          <w:tab w:val="left" w:pos="1476"/>
        </w:tabs>
        <w:spacing w:line="243" w:lineRule="exact"/>
        <w:rPr>
          <w:sz w:val="20"/>
        </w:rPr>
      </w:pPr>
      <w:r>
        <w:rPr>
          <w:color w:val="231F20"/>
          <w:sz w:val="20"/>
        </w:rPr>
        <w:t>partie 2 : questionnement tronc</w:t>
      </w:r>
      <w:r>
        <w:rPr>
          <w:color w:val="231F20"/>
          <w:spacing w:val="-16"/>
          <w:sz w:val="20"/>
        </w:rPr>
        <w:t xml:space="preserve"> </w:t>
      </w:r>
      <w:r>
        <w:rPr>
          <w:color w:val="231F20"/>
          <w:sz w:val="20"/>
        </w:rPr>
        <w:t>commun,</w:t>
      </w:r>
    </w:p>
    <w:p w:rsidR="007B798F" w:rsidRDefault="00A42B6E">
      <w:pPr>
        <w:pStyle w:val="Paragraphedeliste"/>
        <w:numPr>
          <w:ilvl w:val="1"/>
          <w:numId w:val="5"/>
        </w:numPr>
        <w:tabs>
          <w:tab w:val="left" w:pos="1476"/>
        </w:tabs>
        <w:spacing w:line="244" w:lineRule="exact"/>
        <w:rPr>
          <w:sz w:val="20"/>
        </w:rPr>
      </w:pPr>
      <w:r>
        <w:rPr>
          <w:color w:val="231F20"/>
          <w:sz w:val="20"/>
        </w:rPr>
        <w:t>partie 3 : questionnement spécifique, lié au champ</w:t>
      </w:r>
      <w:r>
        <w:rPr>
          <w:color w:val="231F20"/>
          <w:spacing w:val="-22"/>
          <w:sz w:val="20"/>
        </w:rPr>
        <w:t xml:space="preserve"> </w:t>
      </w:r>
      <w:r>
        <w:rPr>
          <w:color w:val="231F20"/>
          <w:sz w:val="20"/>
        </w:rPr>
        <w:t>professionnel,</w:t>
      </w:r>
    </w:p>
    <w:p w:rsidR="007B798F" w:rsidRDefault="00A42B6E">
      <w:pPr>
        <w:pStyle w:val="Paragraphedeliste"/>
        <w:numPr>
          <w:ilvl w:val="1"/>
          <w:numId w:val="5"/>
        </w:numPr>
        <w:tabs>
          <w:tab w:val="left" w:pos="1476"/>
        </w:tabs>
        <w:spacing w:line="244" w:lineRule="exact"/>
        <w:rPr>
          <w:sz w:val="20"/>
        </w:rPr>
      </w:pPr>
      <w:r>
        <w:rPr>
          <w:color w:val="231F20"/>
          <w:sz w:val="20"/>
        </w:rPr>
        <w:t>partie 4 : document réponse</w:t>
      </w:r>
      <w:r>
        <w:rPr>
          <w:color w:val="231F20"/>
          <w:spacing w:val="-8"/>
          <w:sz w:val="20"/>
        </w:rPr>
        <w:t xml:space="preserve"> </w:t>
      </w:r>
      <w:r>
        <w:rPr>
          <w:color w:val="231F20"/>
          <w:sz w:val="20"/>
        </w:rPr>
        <w:t>;</w:t>
      </w:r>
    </w:p>
    <w:p w:rsidR="007B798F" w:rsidRDefault="00A42B6E">
      <w:pPr>
        <w:pStyle w:val="Paragraphedeliste"/>
        <w:numPr>
          <w:ilvl w:val="0"/>
          <w:numId w:val="5"/>
        </w:numPr>
        <w:tabs>
          <w:tab w:val="left" w:pos="919"/>
          <w:tab w:val="left" w:pos="920"/>
        </w:tabs>
        <w:spacing w:before="117"/>
        <w:ind w:right="485"/>
        <w:rPr>
          <w:sz w:val="20"/>
        </w:rPr>
      </w:pPr>
      <w:r>
        <w:rPr>
          <w:color w:val="231F20"/>
          <w:sz w:val="20"/>
        </w:rPr>
        <w:t xml:space="preserve">vous devez répondre directement sur les documents du dossier sujet dans les </w:t>
      </w:r>
      <w:r>
        <w:rPr>
          <w:color w:val="231F20"/>
          <w:sz w:val="20"/>
        </w:rPr>
        <w:t>espaces prévus, en apportant</w:t>
      </w:r>
      <w:r>
        <w:rPr>
          <w:color w:val="231F20"/>
          <w:spacing w:val="-4"/>
          <w:sz w:val="20"/>
        </w:rPr>
        <w:t xml:space="preserve"> </w:t>
      </w:r>
      <w:r>
        <w:rPr>
          <w:color w:val="231F20"/>
          <w:sz w:val="20"/>
        </w:rPr>
        <w:t>un</w:t>
      </w:r>
      <w:r>
        <w:rPr>
          <w:color w:val="231F20"/>
          <w:spacing w:val="-4"/>
          <w:sz w:val="20"/>
        </w:rPr>
        <w:t xml:space="preserve"> </w:t>
      </w:r>
      <w:r>
        <w:rPr>
          <w:color w:val="231F20"/>
          <w:sz w:val="20"/>
        </w:rPr>
        <w:t>soin</w:t>
      </w:r>
      <w:r>
        <w:rPr>
          <w:color w:val="231F20"/>
          <w:spacing w:val="-4"/>
          <w:sz w:val="20"/>
        </w:rPr>
        <w:t xml:space="preserve"> </w:t>
      </w:r>
      <w:r>
        <w:rPr>
          <w:color w:val="231F20"/>
          <w:sz w:val="20"/>
        </w:rPr>
        <w:t>particulier</w:t>
      </w:r>
      <w:r>
        <w:rPr>
          <w:color w:val="231F20"/>
          <w:spacing w:val="-3"/>
          <w:sz w:val="20"/>
        </w:rPr>
        <w:t xml:space="preserve"> </w:t>
      </w:r>
      <w:r>
        <w:rPr>
          <w:color w:val="231F20"/>
          <w:sz w:val="20"/>
        </w:rPr>
        <w:t>dans</w:t>
      </w:r>
      <w:r>
        <w:rPr>
          <w:color w:val="231F20"/>
          <w:spacing w:val="-5"/>
          <w:sz w:val="20"/>
        </w:rPr>
        <w:t xml:space="preserve"> </w:t>
      </w:r>
      <w:r>
        <w:rPr>
          <w:color w:val="231F20"/>
          <w:sz w:val="20"/>
        </w:rPr>
        <w:t>la</w:t>
      </w:r>
      <w:r>
        <w:rPr>
          <w:color w:val="231F20"/>
          <w:spacing w:val="-2"/>
          <w:sz w:val="20"/>
        </w:rPr>
        <w:t xml:space="preserve"> </w:t>
      </w:r>
      <w:r>
        <w:rPr>
          <w:color w:val="231F20"/>
          <w:sz w:val="20"/>
        </w:rPr>
        <w:t>rédaction</w:t>
      </w:r>
      <w:r>
        <w:rPr>
          <w:color w:val="231F20"/>
          <w:spacing w:val="-2"/>
          <w:sz w:val="20"/>
        </w:rPr>
        <w:t xml:space="preserve"> </w:t>
      </w:r>
      <w:r>
        <w:rPr>
          <w:color w:val="231F20"/>
          <w:sz w:val="20"/>
        </w:rPr>
        <w:t>des</w:t>
      </w:r>
      <w:r>
        <w:rPr>
          <w:color w:val="231F20"/>
          <w:spacing w:val="-5"/>
          <w:sz w:val="20"/>
        </w:rPr>
        <w:t xml:space="preserve"> </w:t>
      </w:r>
      <w:r>
        <w:rPr>
          <w:color w:val="231F20"/>
          <w:sz w:val="20"/>
        </w:rPr>
        <w:t>réponses</w:t>
      </w:r>
      <w:r>
        <w:rPr>
          <w:color w:val="231F20"/>
          <w:spacing w:val="-4"/>
          <w:sz w:val="20"/>
        </w:rPr>
        <w:t xml:space="preserve"> </w:t>
      </w:r>
      <w:r>
        <w:rPr>
          <w:color w:val="231F20"/>
          <w:sz w:val="20"/>
        </w:rPr>
        <w:t>aux</w:t>
      </w:r>
      <w:r>
        <w:rPr>
          <w:color w:val="231F20"/>
          <w:spacing w:val="-5"/>
          <w:sz w:val="20"/>
        </w:rPr>
        <w:t xml:space="preserve"> </w:t>
      </w:r>
      <w:r>
        <w:rPr>
          <w:color w:val="231F20"/>
          <w:sz w:val="20"/>
        </w:rPr>
        <w:t>différentes</w:t>
      </w:r>
      <w:r>
        <w:rPr>
          <w:color w:val="231F20"/>
          <w:spacing w:val="-3"/>
          <w:sz w:val="20"/>
        </w:rPr>
        <w:t xml:space="preserve"> </w:t>
      </w:r>
      <w:r>
        <w:rPr>
          <w:color w:val="231F20"/>
          <w:sz w:val="20"/>
        </w:rPr>
        <w:t>questions</w:t>
      </w:r>
      <w:r>
        <w:rPr>
          <w:color w:val="231F20"/>
          <w:spacing w:val="-3"/>
          <w:sz w:val="20"/>
        </w:rPr>
        <w:t xml:space="preserve"> </w:t>
      </w:r>
      <w:r>
        <w:rPr>
          <w:color w:val="231F20"/>
          <w:sz w:val="20"/>
        </w:rPr>
        <w:t>;</w:t>
      </w:r>
    </w:p>
    <w:p w:rsidR="007B798F" w:rsidRDefault="00A42B6E">
      <w:pPr>
        <w:pStyle w:val="Paragraphedeliste"/>
        <w:numPr>
          <w:ilvl w:val="0"/>
          <w:numId w:val="5"/>
        </w:numPr>
        <w:tabs>
          <w:tab w:val="left" w:pos="919"/>
          <w:tab w:val="left" w:pos="920"/>
        </w:tabs>
        <w:spacing w:before="120"/>
        <w:ind w:right="477"/>
        <w:rPr>
          <w:sz w:val="20"/>
        </w:rPr>
      </w:pPr>
      <w:r>
        <w:rPr>
          <w:color w:val="231F20"/>
          <w:sz w:val="20"/>
        </w:rPr>
        <w:t>vous ne devez pas noter vos nom et prénom sur ce dossier hormis dans la partie anonymée en haut de cette page</w:t>
      </w:r>
      <w:r>
        <w:rPr>
          <w:color w:val="231F20"/>
          <w:spacing w:val="-2"/>
          <w:sz w:val="20"/>
        </w:rPr>
        <w:t xml:space="preserve"> </w:t>
      </w:r>
      <w:r>
        <w:rPr>
          <w:color w:val="231F20"/>
          <w:sz w:val="20"/>
        </w:rPr>
        <w:t>;</w:t>
      </w:r>
    </w:p>
    <w:p w:rsidR="007B798F" w:rsidRDefault="007B798F">
      <w:pPr>
        <w:pStyle w:val="Corpsdetexte"/>
        <w:spacing w:before="10"/>
      </w:pPr>
    </w:p>
    <w:p w:rsidR="007B798F" w:rsidRDefault="00A42B6E">
      <w:pPr>
        <w:pStyle w:val="Paragraphedeliste"/>
        <w:numPr>
          <w:ilvl w:val="0"/>
          <w:numId w:val="5"/>
        </w:numPr>
        <w:tabs>
          <w:tab w:val="left" w:pos="919"/>
          <w:tab w:val="left" w:pos="920"/>
        </w:tabs>
        <w:rPr>
          <w:sz w:val="20"/>
        </w:rPr>
      </w:pPr>
      <w:r>
        <w:rPr>
          <w:color w:val="231F20"/>
          <w:sz w:val="20"/>
        </w:rPr>
        <w:t>vous devez rendre l’ensemble des do</w:t>
      </w:r>
      <w:r>
        <w:rPr>
          <w:color w:val="231F20"/>
          <w:sz w:val="20"/>
        </w:rPr>
        <w:t>cuments du dossier sujet en fin d’épreuve</w:t>
      </w:r>
      <w:r>
        <w:rPr>
          <w:color w:val="231F20"/>
          <w:spacing w:val="-29"/>
          <w:sz w:val="20"/>
        </w:rPr>
        <w:t xml:space="preserve"> </w:t>
      </w:r>
      <w:r>
        <w:rPr>
          <w:color w:val="231F20"/>
          <w:sz w:val="20"/>
        </w:rPr>
        <w:t>;</w:t>
      </w:r>
    </w:p>
    <w:p w:rsidR="007B798F" w:rsidRDefault="00A42B6E">
      <w:pPr>
        <w:pStyle w:val="Paragraphedeliste"/>
        <w:numPr>
          <w:ilvl w:val="0"/>
          <w:numId w:val="5"/>
        </w:numPr>
        <w:tabs>
          <w:tab w:val="left" w:pos="919"/>
          <w:tab w:val="left" w:pos="920"/>
        </w:tabs>
        <w:spacing w:before="118"/>
        <w:rPr>
          <w:sz w:val="20"/>
        </w:rPr>
      </w:pPr>
      <w:r>
        <w:rPr>
          <w:color w:val="231F20"/>
          <w:sz w:val="20"/>
        </w:rPr>
        <w:t>calculatrice de poche à fonctionnement autonome autorisée (cf. circulaire n° 99-186 du</w:t>
      </w:r>
      <w:r>
        <w:rPr>
          <w:color w:val="231F20"/>
          <w:spacing w:val="-37"/>
          <w:sz w:val="20"/>
        </w:rPr>
        <w:t xml:space="preserve"> </w:t>
      </w:r>
      <w:r>
        <w:rPr>
          <w:color w:val="231F20"/>
          <w:sz w:val="20"/>
        </w:rPr>
        <w:t>16-11-1999).</w:t>
      </w:r>
    </w:p>
    <w:p w:rsidR="007B798F" w:rsidRDefault="007B798F">
      <w:pPr>
        <w:pStyle w:val="Corpsdetexte"/>
        <w:spacing w:before="3"/>
        <w:rPr>
          <w:sz w:val="15"/>
        </w:rPr>
      </w:pPr>
    </w:p>
    <w:p w:rsidR="007B798F" w:rsidRDefault="007B798F">
      <w:pPr>
        <w:rPr>
          <w:sz w:val="20"/>
        </w:rPr>
        <w:sectPr w:rsidR="007B798F" w:rsidSect="00D67CB4">
          <w:footerReference w:type="default" r:id="rId8"/>
          <w:type w:val="continuous"/>
          <w:pgSz w:w="11900" w:h="16840"/>
          <w:pgMar w:top="520" w:right="480" w:bottom="280" w:left="480" w:header="720" w:footer="391" w:gutter="0"/>
          <w:cols w:space="720"/>
        </w:sectPr>
      </w:pPr>
    </w:p>
    <w:p w:rsidR="007B798F" w:rsidRDefault="007B798F">
      <w:pPr>
        <w:pStyle w:val="Corpsdetexte"/>
        <w:spacing w:before="9"/>
        <w:rPr>
          <w:sz w:val="29"/>
        </w:rPr>
      </w:pPr>
    </w:p>
    <w:p w:rsidR="007B798F" w:rsidRDefault="00A42B6E">
      <w:pPr>
        <w:pStyle w:val="Titre1"/>
        <w:spacing w:before="54"/>
        <w:jc w:val="both"/>
      </w:pPr>
      <w:r>
        <w:rPr>
          <w:color w:val="231F20"/>
        </w:rPr>
        <w:t>Partie 1 – Mise en situation</w:t>
      </w:r>
    </w:p>
    <w:p w:rsidR="007B798F" w:rsidRDefault="00A42B6E">
      <w:pPr>
        <w:spacing w:before="228"/>
        <w:ind w:left="2514" w:right="2397"/>
        <w:rPr>
          <w:sz w:val="24"/>
        </w:rPr>
      </w:pPr>
      <w:r>
        <w:rPr>
          <w:color w:val="231F20"/>
          <w:sz w:val="24"/>
        </w:rPr>
        <w:t>Le sujet portera sur le musée des Confluences de Lyon.</w:t>
      </w: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A42B6E">
      <w:pPr>
        <w:pStyle w:val="Corpsdetexte"/>
        <w:rPr>
          <w:sz w:val="17"/>
        </w:rPr>
      </w:pPr>
      <w:r>
        <w:rPr>
          <w:noProof/>
          <w:lang w:eastAsia="fr-FR"/>
        </w:rPr>
        <w:drawing>
          <wp:anchor distT="0" distB="0" distL="0" distR="0" simplePos="0" relativeHeight="251614720" behindDoc="0" locked="0" layoutInCell="1" allowOverlap="1">
            <wp:simplePos x="0" y="0"/>
            <wp:positionH relativeFrom="page">
              <wp:posOffset>1768160</wp:posOffset>
            </wp:positionH>
            <wp:positionV relativeFrom="paragraph">
              <wp:posOffset>149040</wp:posOffset>
            </wp:positionV>
            <wp:extent cx="4003604" cy="26670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003604" cy="2667000"/>
                    </a:xfrm>
                    <a:prstGeom prst="rect">
                      <a:avLst/>
                    </a:prstGeom>
                  </pic:spPr>
                </pic:pic>
              </a:graphicData>
            </a:graphic>
          </wp:anchor>
        </w:drawing>
      </w:r>
    </w:p>
    <w:p w:rsidR="007B798F" w:rsidRDefault="007B798F">
      <w:pPr>
        <w:pStyle w:val="Corpsdetexte"/>
        <w:rPr>
          <w:sz w:val="24"/>
        </w:rPr>
      </w:pPr>
    </w:p>
    <w:p w:rsidR="007B798F" w:rsidRDefault="00A42B6E">
      <w:pPr>
        <w:pStyle w:val="Corpsdetexte"/>
        <w:spacing w:before="182"/>
        <w:ind w:left="674" w:right="681"/>
        <w:jc w:val="both"/>
      </w:pPr>
      <w:r>
        <w:rPr>
          <w:color w:val="231F20"/>
        </w:rPr>
        <w:t>Le département du Rhône a fait le choix d’une création architecturale forte, originale, en relation et en écho au projet intellectuel et conceptuel du musée. Situé au confluent du Rhône et de la Saône, le bâtiment s’articule entre Cristal et Nuage, entre l</w:t>
      </w:r>
      <w:r>
        <w:rPr>
          <w:color w:val="231F20"/>
        </w:rPr>
        <w:t>e minéral et l’aérien.</w:t>
      </w:r>
    </w:p>
    <w:p w:rsidR="007B798F" w:rsidRDefault="007B798F">
      <w:pPr>
        <w:pStyle w:val="Corpsdetexte"/>
      </w:pPr>
    </w:p>
    <w:p w:rsidR="007B798F" w:rsidRDefault="00A42B6E">
      <w:pPr>
        <w:pStyle w:val="Corpsdetexte"/>
        <w:spacing w:before="9"/>
        <w:rPr>
          <w:sz w:val="16"/>
        </w:rPr>
      </w:pPr>
      <w:r>
        <w:rPr>
          <w:noProof/>
          <w:lang w:eastAsia="fr-FR"/>
        </w:rPr>
        <w:drawing>
          <wp:anchor distT="0" distB="0" distL="0" distR="0" simplePos="0" relativeHeight="251615744" behindDoc="0" locked="0" layoutInCell="1" allowOverlap="1">
            <wp:simplePos x="0" y="0"/>
            <wp:positionH relativeFrom="page">
              <wp:posOffset>720125</wp:posOffset>
            </wp:positionH>
            <wp:positionV relativeFrom="paragraph">
              <wp:posOffset>147297</wp:posOffset>
            </wp:positionV>
            <wp:extent cx="6177883" cy="218598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6177883" cy="2185987"/>
                    </a:xfrm>
                    <a:prstGeom prst="rect">
                      <a:avLst/>
                    </a:prstGeom>
                  </pic:spPr>
                </pic:pic>
              </a:graphicData>
            </a:graphic>
          </wp:anchor>
        </w:drawing>
      </w:r>
    </w:p>
    <w:p w:rsidR="007B798F" w:rsidRDefault="007B798F">
      <w:pPr>
        <w:pStyle w:val="Corpsdetexte"/>
      </w:pPr>
    </w:p>
    <w:p w:rsidR="007B798F" w:rsidRDefault="007B798F">
      <w:pPr>
        <w:pStyle w:val="Corpsdetexte"/>
        <w:spacing w:before="7"/>
        <w:rPr>
          <w:sz w:val="15"/>
        </w:rPr>
      </w:pPr>
    </w:p>
    <w:p w:rsidR="007B798F" w:rsidRDefault="00A42B6E">
      <w:pPr>
        <w:pStyle w:val="Corpsdetexte"/>
        <w:spacing w:line="230" w:lineRule="exact"/>
        <w:ind w:left="674" w:right="666"/>
        <w:jc w:val="both"/>
      </w:pPr>
      <w:r>
        <w:rPr>
          <w:color w:val="231F20"/>
        </w:rPr>
        <w:t>Le musée a en héritage plus de 2,2 millions d’objets peu à peu rassemblés en une histoire d’un demi- millénaire, du XVII</w:t>
      </w:r>
      <w:r>
        <w:rPr>
          <w:color w:val="231F20"/>
          <w:position w:val="10"/>
          <w:sz w:val="13"/>
        </w:rPr>
        <w:t xml:space="preserve">e </w:t>
      </w:r>
      <w:r>
        <w:rPr>
          <w:color w:val="231F20"/>
        </w:rPr>
        <w:t>au XXI</w:t>
      </w:r>
      <w:r>
        <w:rPr>
          <w:color w:val="231F20"/>
          <w:position w:val="10"/>
          <w:sz w:val="13"/>
        </w:rPr>
        <w:t xml:space="preserve">e </w:t>
      </w:r>
      <w:r>
        <w:rPr>
          <w:color w:val="231F20"/>
        </w:rPr>
        <w:t>siècle.</w:t>
      </w:r>
    </w:p>
    <w:p w:rsidR="007B798F" w:rsidRDefault="007B798F">
      <w:pPr>
        <w:pStyle w:val="Corpsdetexte"/>
      </w:pPr>
    </w:p>
    <w:p w:rsidR="007B798F" w:rsidRDefault="007B798F">
      <w:pPr>
        <w:pStyle w:val="Corpsdetexte"/>
        <w:spacing w:before="4"/>
        <w:rPr>
          <w:sz w:val="17"/>
        </w:rPr>
      </w:pPr>
    </w:p>
    <w:p w:rsidR="007B798F" w:rsidRDefault="007B798F">
      <w:pPr>
        <w:rPr>
          <w:sz w:val="20"/>
        </w:rPr>
        <w:sectPr w:rsidR="007B798F" w:rsidSect="00D67CB4">
          <w:headerReference w:type="default" r:id="rId11"/>
          <w:footerReference w:type="default" r:id="rId12"/>
          <w:pgSz w:w="11900" w:h="16840"/>
          <w:pgMar w:top="2740" w:right="460" w:bottom="0" w:left="460" w:header="628" w:footer="401" w:gutter="0"/>
          <w:cols w:space="720"/>
        </w:sectPr>
      </w:pPr>
    </w:p>
    <w:p w:rsidR="007B798F" w:rsidRDefault="007B798F">
      <w:pPr>
        <w:pStyle w:val="Corpsdetexte"/>
        <w:spacing w:before="11"/>
        <w:rPr>
          <w:sz w:val="17"/>
        </w:rPr>
      </w:pPr>
    </w:p>
    <w:p w:rsidR="007B798F" w:rsidRDefault="00A42B6E">
      <w:pPr>
        <w:pStyle w:val="Titre2"/>
        <w:numPr>
          <w:ilvl w:val="1"/>
          <w:numId w:val="4"/>
        </w:numPr>
        <w:tabs>
          <w:tab w:val="left" w:pos="1381"/>
        </w:tabs>
        <w:ind w:hanging="706"/>
        <w:jc w:val="both"/>
      </w:pPr>
      <w:r>
        <w:rPr>
          <w:color w:val="231F20"/>
        </w:rPr>
        <w:t>Description des ressources</w:t>
      </w:r>
      <w:r>
        <w:rPr>
          <w:color w:val="231F20"/>
          <w:spacing w:val="-24"/>
        </w:rPr>
        <w:t xml:space="preserve"> </w:t>
      </w:r>
      <w:r>
        <w:rPr>
          <w:color w:val="231F20"/>
        </w:rPr>
        <w:t>techniques</w:t>
      </w:r>
    </w:p>
    <w:p w:rsidR="007B798F" w:rsidRDefault="007B798F">
      <w:pPr>
        <w:pStyle w:val="Corpsdetexte"/>
        <w:rPr>
          <w:b/>
          <w:sz w:val="24"/>
        </w:rPr>
      </w:pPr>
    </w:p>
    <w:p w:rsidR="007B798F" w:rsidRDefault="00A42B6E">
      <w:pPr>
        <w:pStyle w:val="Titre3"/>
        <w:numPr>
          <w:ilvl w:val="2"/>
          <w:numId w:val="4"/>
        </w:numPr>
        <w:tabs>
          <w:tab w:val="left" w:pos="2090"/>
          <w:tab w:val="left" w:pos="2091"/>
        </w:tabs>
        <w:spacing w:before="185"/>
        <w:ind w:right="0"/>
      </w:pPr>
      <w:r>
        <w:rPr>
          <w:noProof/>
          <w:lang w:eastAsia="fr-FR"/>
        </w:rPr>
        <w:drawing>
          <wp:anchor distT="0" distB="0" distL="0" distR="0" simplePos="0" relativeHeight="251617792" behindDoc="0" locked="0" layoutInCell="1" allowOverlap="1">
            <wp:simplePos x="0" y="0"/>
            <wp:positionH relativeFrom="page">
              <wp:posOffset>4781199</wp:posOffset>
            </wp:positionH>
            <wp:positionV relativeFrom="paragraph">
              <wp:posOffset>67320</wp:posOffset>
            </wp:positionV>
            <wp:extent cx="2230541" cy="208260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stretch>
                      <a:fillRect/>
                    </a:stretch>
                  </pic:blipFill>
                  <pic:spPr>
                    <a:xfrm>
                      <a:off x="0" y="0"/>
                      <a:ext cx="2230541" cy="2082606"/>
                    </a:xfrm>
                    <a:prstGeom prst="rect">
                      <a:avLst/>
                    </a:prstGeom>
                  </pic:spPr>
                </pic:pic>
              </a:graphicData>
            </a:graphic>
          </wp:anchor>
        </w:drawing>
      </w:r>
      <w:r>
        <w:rPr>
          <w:color w:val="231F20"/>
        </w:rPr>
        <w:t>Alarme Sécurité</w:t>
      </w:r>
      <w:r>
        <w:rPr>
          <w:color w:val="231F20"/>
          <w:spacing w:val="-10"/>
        </w:rPr>
        <w:t xml:space="preserve"> </w:t>
      </w:r>
      <w:r>
        <w:rPr>
          <w:color w:val="231F20"/>
        </w:rPr>
        <w:t>Incendie</w:t>
      </w:r>
    </w:p>
    <w:p w:rsidR="007B798F" w:rsidRDefault="007B798F">
      <w:pPr>
        <w:pStyle w:val="Corpsdetexte"/>
        <w:spacing w:before="11"/>
        <w:rPr>
          <w:b/>
          <w:sz w:val="19"/>
        </w:rPr>
      </w:pPr>
    </w:p>
    <w:p w:rsidR="007B798F" w:rsidRDefault="00A42B6E">
      <w:pPr>
        <w:pStyle w:val="Corpsdetexte"/>
        <w:ind w:left="674" w:right="4117"/>
        <w:jc w:val="both"/>
      </w:pPr>
      <w:r>
        <w:rPr>
          <w:color w:val="231F20"/>
        </w:rPr>
        <w:t xml:space="preserve">Le système de </w:t>
      </w:r>
      <w:r>
        <w:rPr>
          <w:b/>
          <w:color w:val="231F20"/>
        </w:rPr>
        <w:t xml:space="preserve">vidéosurveillance </w:t>
      </w:r>
      <w:r>
        <w:rPr>
          <w:color w:val="231F20"/>
        </w:rPr>
        <w:t>possède plusieurs types de caméras IP permettant de contrôler le site du musée : des caméras mobiles extérieures, des caméras mobiles intérieures et des caméras fixes.</w:t>
      </w:r>
    </w:p>
    <w:p w:rsidR="007B798F" w:rsidRDefault="007B798F">
      <w:pPr>
        <w:pStyle w:val="Corpsdetexte"/>
        <w:spacing w:before="11"/>
        <w:rPr>
          <w:sz w:val="19"/>
        </w:rPr>
      </w:pPr>
    </w:p>
    <w:p w:rsidR="007B798F" w:rsidRDefault="00A42B6E">
      <w:pPr>
        <w:ind w:left="674" w:right="4116"/>
        <w:jc w:val="both"/>
        <w:rPr>
          <w:sz w:val="20"/>
        </w:rPr>
      </w:pPr>
      <w:r>
        <w:rPr>
          <w:color w:val="231F20"/>
          <w:sz w:val="20"/>
        </w:rPr>
        <w:t>Le musée est un ERP (établissement recevant du public). Il est équipé</w:t>
      </w:r>
      <w:r>
        <w:rPr>
          <w:color w:val="231F20"/>
          <w:sz w:val="20"/>
        </w:rPr>
        <w:t xml:space="preserve"> d’un </w:t>
      </w:r>
      <w:r>
        <w:rPr>
          <w:b/>
          <w:color w:val="231F20"/>
          <w:sz w:val="20"/>
        </w:rPr>
        <w:t xml:space="preserve">système de sécurité incendie </w:t>
      </w:r>
      <w:r>
        <w:rPr>
          <w:color w:val="231F20"/>
          <w:sz w:val="20"/>
        </w:rPr>
        <w:t xml:space="preserve">de catégorie A. Un </w:t>
      </w:r>
      <w:r>
        <w:rPr>
          <w:b/>
          <w:color w:val="231F20"/>
          <w:sz w:val="20"/>
        </w:rPr>
        <w:t xml:space="preserve">éclairage de sécurité </w:t>
      </w:r>
      <w:r>
        <w:rPr>
          <w:color w:val="231F20"/>
          <w:sz w:val="20"/>
        </w:rPr>
        <w:t>doit permettre de faciliter l’évacuation du public.</w:t>
      </w:r>
    </w:p>
    <w:p w:rsidR="007B798F" w:rsidRDefault="007B798F">
      <w:pPr>
        <w:pStyle w:val="Corpsdetexte"/>
      </w:pPr>
    </w:p>
    <w:p w:rsidR="007B798F" w:rsidRDefault="00A42B6E">
      <w:pPr>
        <w:ind w:left="674"/>
        <w:jc w:val="both"/>
        <w:rPr>
          <w:sz w:val="20"/>
        </w:rPr>
      </w:pPr>
      <w:r>
        <w:rPr>
          <w:color w:val="231F20"/>
          <w:sz w:val="20"/>
        </w:rPr>
        <w:t xml:space="preserve">Le </w:t>
      </w:r>
      <w:r>
        <w:rPr>
          <w:b/>
          <w:color w:val="231F20"/>
          <w:sz w:val="20"/>
        </w:rPr>
        <w:t xml:space="preserve">système détection intrusion </w:t>
      </w:r>
      <w:r>
        <w:rPr>
          <w:color w:val="231F20"/>
          <w:sz w:val="20"/>
        </w:rPr>
        <w:t>est organisé autour d’une   centrale</w:t>
      </w:r>
    </w:p>
    <w:p w:rsidR="007B798F" w:rsidRDefault="00A42B6E">
      <w:pPr>
        <w:pStyle w:val="Corpsdetexte"/>
        <w:ind w:left="674"/>
        <w:jc w:val="both"/>
      </w:pPr>
      <w:r>
        <w:rPr>
          <w:color w:val="231F20"/>
        </w:rPr>
        <w:t>ARITECH ATS 4602.</w:t>
      </w:r>
    </w:p>
    <w:p w:rsidR="007B798F" w:rsidRDefault="007B798F">
      <w:pPr>
        <w:pStyle w:val="Corpsdetexte"/>
      </w:pPr>
    </w:p>
    <w:p w:rsidR="007B798F" w:rsidRDefault="007B798F">
      <w:pPr>
        <w:pStyle w:val="Corpsdetexte"/>
      </w:pPr>
    </w:p>
    <w:p w:rsidR="007B798F" w:rsidRDefault="007B798F">
      <w:pPr>
        <w:pStyle w:val="Corpsdetexte"/>
        <w:spacing w:before="8"/>
        <w:rPr>
          <w:sz w:val="21"/>
        </w:rPr>
      </w:pPr>
    </w:p>
    <w:p w:rsidR="007B798F" w:rsidRDefault="00A42B6E">
      <w:pPr>
        <w:pStyle w:val="Titre3"/>
        <w:numPr>
          <w:ilvl w:val="2"/>
          <w:numId w:val="4"/>
        </w:numPr>
        <w:tabs>
          <w:tab w:val="left" w:pos="2090"/>
          <w:tab w:val="left" w:pos="2091"/>
        </w:tabs>
        <w:ind w:right="0"/>
      </w:pPr>
      <w:r>
        <w:rPr>
          <w:noProof/>
          <w:lang w:eastAsia="fr-FR"/>
        </w:rPr>
        <w:drawing>
          <wp:anchor distT="0" distB="0" distL="0" distR="0" simplePos="0" relativeHeight="251616768" behindDoc="0" locked="0" layoutInCell="1" allowOverlap="1">
            <wp:simplePos x="0" y="0"/>
            <wp:positionH relativeFrom="page">
              <wp:posOffset>4311975</wp:posOffset>
            </wp:positionH>
            <wp:positionV relativeFrom="paragraph">
              <wp:posOffset>91818</wp:posOffset>
            </wp:positionV>
            <wp:extent cx="2826760" cy="201910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4" cstate="print"/>
                    <a:stretch>
                      <a:fillRect/>
                    </a:stretch>
                  </pic:blipFill>
                  <pic:spPr>
                    <a:xfrm>
                      <a:off x="0" y="0"/>
                      <a:ext cx="2826760" cy="2019101"/>
                    </a:xfrm>
                    <a:prstGeom prst="rect">
                      <a:avLst/>
                    </a:prstGeom>
                  </pic:spPr>
                </pic:pic>
              </a:graphicData>
            </a:graphic>
          </wp:anchor>
        </w:drawing>
      </w:r>
      <w:r>
        <w:rPr>
          <w:color w:val="231F20"/>
        </w:rPr>
        <w:t>Audiovisuel</w:t>
      </w:r>
      <w:r>
        <w:rPr>
          <w:color w:val="231F20"/>
          <w:spacing w:val="-8"/>
        </w:rPr>
        <w:t xml:space="preserve"> </w:t>
      </w:r>
      <w:r>
        <w:rPr>
          <w:color w:val="231F20"/>
        </w:rPr>
        <w:t>Multimédia</w:t>
      </w:r>
    </w:p>
    <w:p w:rsidR="007B798F" w:rsidRDefault="00A42B6E">
      <w:pPr>
        <w:pStyle w:val="Corpsdetexte"/>
        <w:spacing w:before="120"/>
        <w:ind w:left="958" w:right="4338"/>
      </w:pPr>
      <w:r>
        <w:rPr>
          <w:color w:val="231F20"/>
        </w:rPr>
        <w:t>Le musée des Confluences propose à coté de ses 2 auditoriums, 4 petites salles de 10 personnes maximum.</w:t>
      </w:r>
    </w:p>
    <w:p w:rsidR="007B798F" w:rsidRDefault="007B798F">
      <w:pPr>
        <w:pStyle w:val="Corpsdetexte"/>
      </w:pPr>
    </w:p>
    <w:p w:rsidR="007B798F" w:rsidRDefault="00A42B6E">
      <w:pPr>
        <w:pStyle w:val="Corpsdetexte"/>
        <w:ind w:left="1380" w:right="2397"/>
      </w:pPr>
      <w:r>
        <w:rPr>
          <w:color w:val="231F20"/>
        </w:rPr>
        <w:t>Cela permet à certains visiteurs :</w:t>
      </w:r>
    </w:p>
    <w:p w:rsidR="007B798F" w:rsidRDefault="007B798F">
      <w:pPr>
        <w:pStyle w:val="Corpsdetexte"/>
        <w:spacing w:before="11"/>
        <w:rPr>
          <w:sz w:val="19"/>
        </w:rPr>
      </w:pPr>
    </w:p>
    <w:p w:rsidR="007B798F" w:rsidRDefault="00A42B6E">
      <w:pPr>
        <w:pStyle w:val="Paragraphedeliste"/>
        <w:numPr>
          <w:ilvl w:val="3"/>
          <w:numId w:val="4"/>
        </w:numPr>
        <w:tabs>
          <w:tab w:val="left" w:pos="2101"/>
        </w:tabs>
        <w:ind w:right="4860" w:hanging="360"/>
        <w:jc w:val="both"/>
        <w:rPr>
          <w:sz w:val="20"/>
        </w:rPr>
      </w:pPr>
      <w:r>
        <w:rPr>
          <w:color w:val="231F20"/>
          <w:sz w:val="20"/>
        </w:rPr>
        <w:t>de suivre la manifestation du petit auditorium en direct</w:t>
      </w:r>
      <w:r>
        <w:rPr>
          <w:color w:val="231F20"/>
          <w:spacing w:val="-3"/>
          <w:sz w:val="20"/>
        </w:rPr>
        <w:t xml:space="preserve"> </w:t>
      </w:r>
      <w:r>
        <w:rPr>
          <w:color w:val="231F20"/>
          <w:sz w:val="20"/>
        </w:rPr>
        <w:t>;</w:t>
      </w:r>
    </w:p>
    <w:p w:rsidR="007B798F" w:rsidRDefault="007B798F">
      <w:pPr>
        <w:pStyle w:val="Corpsdetexte"/>
      </w:pPr>
    </w:p>
    <w:p w:rsidR="007B798F" w:rsidRDefault="00A42B6E">
      <w:pPr>
        <w:pStyle w:val="Paragraphedeliste"/>
        <w:numPr>
          <w:ilvl w:val="3"/>
          <w:numId w:val="4"/>
        </w:numPr>
        <w:tabs>
          <w:tab w:val="left" w:pos="2101"/>
        </w:tabs>
        <w:ind w:right="4858" w:hanging="360"/>
        <w:jc w:val="both"/>
        <w:rPr>
          <w:sz w:val="20"/>
        </w:rPr>
      </w:pPr>
      <w:r>
        <w:rPr>
          <w:color w:val="231F20"/>
          <w:sz w:val="20"/>
        </w:rPr>
        <w:t>de revivre des événements qui ont été enregistrés, de s</w:t>
      </w:r>
      <w:r>
        <w:rPr>
          <w:color w:val="231F20"/>
          <w:sz w:val="20"/>
        </w:rPr>
        <w:t>uivre la diffusion de diaporamas ou de films à partir du poste informatique de</w:t>
      </w:r>
      <w:r>
        <w:rPr>
          <w:color w:val="231F20"/>
          <w:spacing w:val="-13"/>
          <w:sz w:val="20"/>
        </w:rPr>
        <w:t xml:space="preserve"> </w:t>
      </w:r>
      <w:r>
        <w:rPr>
          <w:color w:val="231F20"/>
          <w:sz w:val="20"/>
        </w:rPr>
        <w:t>l'accueil.</w:t>
      </w: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A42B6E">
      <w:pPr>
        <w:pStyle w:val="Titre3"/>
        <w:numPr>
          <w:ilvl w:val="2"/>
          <w:numId w:val="4"/>
        </w:numPr>
        <w:tabs>
          <w:tab w:val="left" w:pos="2090"/>
          <w:tab w:val="left" w:pos="2091"/>
        </w:tabs>
        <w:spacing w:before="129"/>
        <w:ind w:right="0"/>
      </w:pPr>
      <w:r>
        <w:rPr>
          <w:noProof/>
          <w:lang w:eastAsia="fr-FR"/>
        </w:rPr>
        <w:drawing>
          <wp:anchor distT="0" distB="0" distL="0" distR="0" simplePos="0" relativeHeight="251618816" behindDoc="0" locked="0" layoutInCell="1" allowOverlap="1">
            <wp:simplePos x="0" y="0"/>
            <wp:positionH relativeFrom="page">
              <wp:posOffset>4051020</wp:posOffset>
            </wp:positionH>
            <wp:positionV relativeFrom="paragraph">
              <wp:posOffset>110616</wp:posOffset>
            </wp:positionV>
            <wp:extent cx="2847700" cy="1895292"/>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847700" cy="1895292"/>
                    </a:xfrm>
                    <a:prstGeom prst="rect">
                      <a:avLst/>
                    </a:prstGeom>
                  </pic:spPr>
                </pic:pic>
              </a:graphicData>
            </a:graphic>
          </wp:anchor>
        </w:drawing>
      </w:r>
      <w:r>
        <w:rPr>
          <w:color w:val="231F20"/>
        </w:rPr>
        <w:t>Audiovisuel</w:t>
      </w:r>
      <w:r>
        <w:rPr>
          <w:color w:val="231F20"/>
          <w:spacing w:val="-11"/>
        </w:rPr>
        <w:t xml:space="preserve"> </w:t>
      </w:r>
      <w:r>
        <w:rPr>
          <w:color w:val="231F20"/>
        </w:rPr>
        <w:t>Professionnel</w:t>
      </w:r>
    </w:p>
    <w:p w:rsidR="007B798F" w:rsidRDefault="007B798F">
      <w:pPr>
        <w:pStyle w:val="Corpsdetexte"/>
        <w:rPr>
          <w:b/>
        </w:rPr>
      </w:pPr>
    </w:p>
    <w:p w:rsidR="007B798F" w:rsidRDefault="00A42B6E">
      <w:pPr>
        <w:pStyle w:val="Corpsdetexte"/>
        <w:spacing w:before="120"/>
        <w:ind w:left="674" w:right="5237"/>
        <w:jc w:val="both"/>
      </w:pPr>
      <w:r>
        <w:rPr>
          <w:color w:val="231F20"/>
        </w:rPr>
        <w:t>Le musée des Confluences dispose d’un grand auditorium de 300 places permettant d’accueillir tous types d’événements : conférences, co</w:t>
      </w:r>
      <w:r>
        <w:rPr>
          <w:color w:val="231F20"/>
        </w:rPr>
        <w:t>ncerts, etc.</w:t>
      </w: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D67CB4" w:rsidRDefault="00D67CB4">
      <w:pPr>
        <w:pStyle w:val="Corpsdetexte"/>
        <w:spacing w:before="7"/>
        <w:rPr>
          <w:sz w:val="17"/>
        </w:rPr>
        <w:sectPr w:rsidR="00D67CB4" w:rsidSect="00D67CB4">
          <w:pgSz w:w="11900" w:h="16840"/>
          <w:pgMar w:top="2740" w:right="460" w:bottom="0" w:left="460" w:header="628" w:footer="118" w:gutter="0"/>
          <w:cols w:space="720"/>
        </w:sectPr>
      </w:pPr>
    </w:p>
    <w:p w:rsidR="007B798F" w:rsidRDefault="007B798F">
      <w:pPr>
        <w:pStyle w:val="Corpsdetexte"/>
        <w:spacing w:before="7"/>
        <w:rPr>
          <w:sz w:val="17"/>
        </w:rPr>
      </w:pPr>
    </w:p>
    <w:p w:rsidR="007B798F" w:rsidRDefault="00A42B6E">
      <w:pPr>
        <w:pStyle w:val="Titre3"/>
        <w:numPr>
          <w:ilvl w:val="2"/>
          <w:numId w:val="4"/>
        </w:numPr>
        <w:tabs>
          <w:tab w:val="left" w:pos="2090"/>
          <w:tab w:val="left" w:pos="2091"/>
        </w:tabs>
        <w:spacing w:before="75"/>
        <w:ind w:right="0"/>
        <w:jc w:val="both"/>
      </w:pPr>
      <w:r>
        <w:rPr>
          <w:noProof/>
          <w:lang w:eastAsia="fr-FR"/>
        </w:rPr>
        <w:drawing>
          <wp:anchor distT="0" distB="0" distL="0" distR="0" simplePos="0" relativeHeight="251620864" behindDoc="0" locked="0" layoutInCell="1" allowOverlap="1" wp14:anchorId="14ECE7DA" wp14:editId="5F8740FA">
            <wp:simplePos x="0" y="0"/>
            <wp:positionH relativeFrom="page">
              <wp:posOffset>5844097</wp:posOffset>
            </wp:positionH>
            <wp:positionV relativeFrom="paragraph">
              <wp:posOffset>189334</wp:posOffset>
            </wp:positionV>
            <wp:extent cx="1128902" cy="1318138"/>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1128902" cy="1318138"/>
                    </a:xfrm>
                    <a:prstGeom prst="rect">
                      <a:avLst/>
                    </a:prstGeom>
                  </pic:spPr>
                </pic:pic>
              </a:graphicData>
            </a:graphic>
          </wp:anchor>
        </w:drawing>
      </w:r>
      <w:r>
        <w:rPr>
          <w:color w:val="231F20"/>
        </w:rPr>
        <w:t>Électrodomestique</w:t>
      </w:r>
    </w:p>
    <w:p w:rsidR="007B798F" w:rsidRDefault="00A42B6E">
      <w:pPr>
        <w:pStyle w:val="Corpsdetexte"/>
        <w:spacing w:before="120"/>
        <w:ind w:left="958"/>
        <w:jc w:val="both"/>
      </w:pPr>
      <w:r>
        <w:rPr>
          <w:color w:val="231F20"/>
        </w:rPr>
        <w:t>Un espace détente et déjeuner a été prévu dans le musée pour le personnel.</w:t>
      </w:r>
    </w:p>
    <w:p w:rsidR="007B798F" w:rsidRDefault="007B798F">
      <w:pPr>
        <w:pStyle w:val="Corpsdetexte"/>
        <w:spacing w:before="10"/>
      </w:pPr>
    </w:p>
    <w:p w:rsidR="007B798F" w:rsidRDefault="00A42B6E">
      <w:pPr>
        <w:pStyle w:val="Corpsdetexte"/>
        <w:ind w:left="958" w:right="2397"/>
      </w:pPr>
      <w:r>
        <w:rPr>
          <w:color w:val="231F20"/>
        </w:rPr>
        <w:t>L’espace cuisine est équipé des appareils électrodomestiques suivants : micro-ondes, réfrigérateur et lave-vaisselle.</w:t>
      </w:r>
    </w:p>
    <w:p w:rsidR="007B798F" w:rsidRDefault="007B798F">
      <w:pPr>
        <w:pStyle w:val="Corpsdetexte"/>
        <w:spacing w:before="9"/>
      </w:pPr>
    </w:p>
    <w:p w:rsidR="007B798F" w:rsidRDefault="00A42B6E">
      <w:pPr>
        <w:pStyle w:val="Corpsdetexte"/>
        <w:spacing w:before="1"/>
        <w:ind w:left="958"/>
        <w:jc w:val="both"/>
      </w:pPr>
      <w:r>
        <w:rPr>
          <w:color w:val="231F20"/>
        </w:rPr>
        <w:t>L’étude portera sur l’installation d’un lave-vaisselle SIEMENS.</w:t>
      </w: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spacing w:before="7"/>
        <w:rPr>
          <w:sz w:val="22"/>
        </w:rPr>
      </w:pPr>
    </w:p>
    <w:p w:rsidR="007B798F" w:rsidRDefault="00A42B6E">
      <w:pPr>
        <w:pStyle w:val="Titre3"/>
        <w:numPr>
          <w:ilvl w:val="2"/>
          <w:numId w:val="4"/>
        </w:numPr>
        <w:tabs>
          <w:tab w:val="left" w:pos="2090"/>
          <w:tab w:val="left" w:pos="2091"/>
        </w:tabs>
        <w:ind w:right="0"/>
        <w:jc w:val="both"/>
      </w:pPr>
      <w:r>
        <w:rPr>
          <w:noProof/>
          <w:lang w:eastAsia="fr-FR"/>
        </w:rPr>
        <w:drawing>
          <wp:anchor distT="0" distB="0" distL="0" distR="0" simplePos="0" relativeHeight="251619840" behindDoc="0" locked="0" layoutInCell="1" allowOverlap="1" wp14:anchorId="62D4AC28" wp14:editId="13DD659B">
            <wp:simplePos x="0" y="0"/>
            <wp:positionH relativeFrom="page">
              <wp:posOffset>5312008</wp:posOffset>
            </wp:positionH>
            <wp:positionV relativeFrom="paragraph">
              <wp:posOffset>20695</wp:posOffset>
            </wp:positionV>
            <wp:extent cx="561273" cy="965743"/>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61273" cy="965743"/>
                    </a:xfrm>
                    <a:prstGeom prst="rect">
                      <a:avLst/>
                    </a:prstGeom>
                  </pic:spPr>
                </pic:pic>
              </a:graphicData>
            </a:graphic>
          </wp:anchor>
        </w:drawing>
      </w:r>
      <w:r>
        <w:rPr>
          <w:color w:val="231F20"/>
        </w:rPr>
        <w:t>Électronique Industrielle</w:t>
      </w:r>
      <w:r>
        <w:rPr>
          <w:color w:val="231F20"/>
          <w:spacing w:val="-12"/>
        </w:rPr>
        <w:t xml:space="preserve"> </w:t>
      </w:r>
      <w:r>
        <w:rPr>
          <w:color w:val="231F20"/>
        </w:rPr>
        <w:t>Embarquée</w:t>
      </w:r>
    </w:p>
    <w:p w:rsidR="007B798F" w:rsidRDefault="007B798F">
      <w:pPr>
        <w:pStyle w:val="Corpsdetexte"/>
        <w:rPr>
          <w:b/>
        </w:rPr>
      </w:pPr>
    </w:p>
    <w:p w:rsidR="007B798F" w:rsidRDefault="007B798F">
      <w:pPr>
        <w:pStyle w:val="Corpsdetexte"/>
        <w:spacing w:before="9"/>
        <w:rPr>
          <w:b/>
        </w:rPr>
      </w:pPr>
    </w:p>
    <w:p w:rsidR="007B798F" w:rsidRDefault="00A42B6E">
      <w:pPr>
        <w:pStyle w:val="Corpsdetexte"/>
        <w:spacing w:before="1"/>
        <w:ind w:left="958"/>
        <w:jc w:val="both"/>
      </w:pPr>
      <w:r>
        <w:rPr>
          <w:color w:val="231F20"/>
        </w:rPr>
        <w:t>Le musée des Confluences est équipé :</w:t>
      </w:r>
    </w:p>
    <w:p w:rsidR="007B798F" w:rsidRDefault="007B798F">
      <w:pPr>
        <w:pStyle w:val="Corpsdetexte"/>
        <w:spacing w:before="11"/>
        <w:rPr>
          <w:sz w:val="19"/>
        </w:rPr>
      </w:pPr>
    </w:p>
    <w:p w:rsidR="007B798F" w:rsidRDefault="00A42B6E">
      <w:pPr>
        <w:pStyle w:val="Paragraphedeliste"/>
        <w:numPr>
          <w:ilvl w:val="0"/>
          <w:numId w:val="3"/>
        </w:numPr>
        <w:tabs>
          <w:tab w:val="left" w:pos="1395"/>
        </w:tabs>
        <w:jc w:val="both"/>
        <w:rPr>
          <w:sz w:val="20"/>
        </w:rPr>
      </w:pPr>
      <w:r>
        <w:rPr>
          <w:color w:val="231F20"/>
          <w:sz w:val="20"/>
        </w:rPr>
        <w:t>d’un système de billetterie</w:t>
      </w:r>
      <w:r>
        <w:rPr>
          <w:color w:val="231F20"/>
          <w:spacing w:val="-14"/>
          <w:sz w:val="20"/>
        </w:rPr>
        <w:t xml:space="preserve"> </w:t>
      </w:r>
      <w:r>
        <w:rPr>
          <w:color w:val="231F20"/>
          <w:sz w:val="20"/>
        </w:rPr>
        <w:t>;</w:t>
      </w:r>
    </w:p>
    <w:p w:rsidR="007B798F" w:rsidRDefault="007B798F">
      <w:pPr>
        <w:pStyle w:val="Corpsdetexte"/>
      </w:pPr>
    </w:p>
    <w:p w:rsidR="007B798F" w:rsidRDefault="00D67CB4">
      <w:pPr>
        <w:pStyle w:val="Paragraphedeliste"/>
        <w:numPr>
          <w:ilvl w:val="0"/>
          <w:numId w:val="3"/>
        </w:numPr>
        <w:tabs>
          <w:tab w:val="left" w:pos="1395"/>
        </w:tabs>
        <w:spacing w:before="120"/>
        <w:ind w:right="3025"/>
        <w:jc w:val="both"/>
        <w:rPr>
          <w:sz w:val="20"/>
        </w:rPr>
      </w:pPr>
      <w:r>
        <w:rPr>
          <w:noProof/>
          <w:lang w:eastAsia="fr-FR"/>
        </w:rPr>
        <mc:AlternateContent>
          <mc:Choice Requires="wpg">
            <w:drawing>
              <wp:anchor distT="0" distB="0" distL="114300" distR="114300" simplePos="0" relativeHeight="251631104" behindDoc="0" locked="0" layoutInCell="1" allowOverlap="1">
                <wp:simplePos x="0" y="0"/>
                <wp:positionH relativeFrom="page">
                  <wp:posOffset>5453380</wp:posOffset>
                </wp:positionH>
                <wp:positionV relativeFrom="paragraph">
                  <wp:posOffset>196215</wp:posOffset>
                </wp:positionV>
                <wp:extent cx="1670050" cy="884555"/>
                <wp:effectExtent l="0" t="635" r="1270" b="635"/>
                <wp:wrapNone/>
                <wp:docPr id="15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0" cy="884555"/>
                          <a:chOff x="8588" y="309"/>
                          <a:chExt cx="2630" cy="1393"/>
                        </a:xfrm>
                      </wpg:grpSpPr>
                      <pic:pic xmlns:pic="http://schemas.openxmlformats.org/drawingml/2006/picture">
                        <pic:nvPicPr>
                          <pic:cNvPr id="160" name="Picture 1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712" y="309"/>
                            <a:ext cx="1506" cy="1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88" y="341"/>
                            <a:ext cx="1127" cy="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9" o:spid="_x0000_s1026" style="position:absolute;margin-left:429.4pt;margin-top:15.45pt;width:131.5pt;height:69.65pt;z-index:251631104;mso-position-horizontal-relative:page" coordorigin="8588,309" coordsize="2630,1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Y7TL2wMAAIcNAAAOAAAAZHJzL2Uyb0RvYy54bWzsV9tu2zgQfV9g/0HQ&#10;uyJKlqwLYheJZQULpLvBbvsBNEVZRCVRIGk7waL/3iEpOb4U6G771CIGLPA6nDnnzIi6fffctc6e&#10;Csl4v3CDG+Q6tCe8Yv124X78UHqp60iF+wq3vKcL94VK993y999uD0NOQ97wtqLCASO9zA/Dwm2U&#10;GnLfl6ShHZY3fKA9TNZcdFhBV2z9SuADWO9aP0Ro7h+4qAbBCZUSRgs76S6N/bqmRP1V15Iqp124&#10;4JsyT2GeG/30l7c43wo8NIyMbuDv8KLDrIdDj6YKrLCzE+zKVMeI4JLX6obwzud1zQg1MUA0AbqI&#10;5kHw3WBi2eaH7XCECaC9wOm7zZI/90/CYRVwF2eu0+MOSDLnOkGYaXgOwzaHVQ9i+Gd4EjZGaD5y&#10;8knCtH85r/tbu9jZHN7zCgzineIGnudadNoEBO48GxZejizQZ+UQGAzmCUIxkEVgLk2jOI4tTaQB&#10;LvW2NE5BVjA7Q8ZFnJNmPe4O57NxazDLZnqjj3N7rHF1dG15OzCSw38EFVpXoH5bfLBL7QR1RyPd&#10;f7LRYfFpN3jA/4AV27CWqRejZUBIO9XvnxjRSOvOCT9ziMvyA/P6WCeYBTrAaZ3dhXVUhh2n56sG&#10;91t6JwdIBEAWDExDQvBDQ3El9bBG6dyK6Z55smnZULK21fTp9hgz5NKFFr8Cm9V5wcmuo72yiSto&#10;C+HzXjZskK4jctptKOhQ/FEFRiugh0ep9HFaGSaZ/g3TO4Sy8N5bxWjlRShZe3dZlHgJWicRitJg&#10;Faw+691BlO8kBRhwWwxs9BVGr7z9auaMNcbmpMltZ49NBbF6AoeMriYXQWIaEu2rFORvABvWQVsJ&#10;qkijmzUgN47D4uOEgfkVWc2BhCz7ZuJkSRCeZ4DGyGRPjOY2da70D8oQUj1Q3jm6AVCDowZqvAek&#10;bWjTEu10zzXhJpS2PxuAGOzIhMApSRnK1uk6jbwonK+BpKLw7spV5M3LIImLWbFaFcFEUsOqivb6&#10;mB/nyEDOW1ZNMpViu1m1wnJXmt9YEOTrMl9r5dWNiVdtTGNqdZcFYYTuw8wr52niRWUUe1mCUg8F&#10;2X02R1EWFeV5SI+spz8eknNYuFkcxoalE6e1zk5iQ+Z3HRvOO6bg/dqyDqrmcRHOdeav+8pQqzBr&#10;bfsECu3+KxRA90S0UazW6FgyQLI/Yy3VpdC8656OtdRcBs6r4C9QS0MjnYm9U02/1dLL20Rk3oQW&#10;I1NLgzAZa2kQ2LfkdJd4q6VleV1vTgqIrcG2cLzV0v9RS80tFW77pvqOXyb6c+K0D+3T76fl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FWpF3PiAAAACwEAAA8A&#10;AABkcnMvZG93bnJldi54bWxMj8FOwzAQRO9I/IO1SNyo7VSFNMSpqgo4VUi0SKg3N94mUeN1FLtJ&#10;+ve4J7jtzo5m3uarybZswN43jhTImQCGVDrTUKXge//+lALzQZPRrSNUcEUPq+L+LteZcSN94bAL&#10;FYsh5DOtoA6hyzj3ZY1W+5nrkOLt5HqrQ1z7iptejzHctjwR4plb3VBsqHWHmxrL8+5iFXyMelzP&#10;5duwPZ8218N+8fmzlajU48O0fgUWcAp/ZrjhR3QoItPRXch41ipIF2lEDwrmYgnsZpCJjMoxTi8i&#10;AV7k/P8PxS8AAAD//wMAUEsDBAoAAAAAAAAAIQApSZwFeQwAAHkMAAAUAAAAZHJzL21lZGlhL2lt&#10;YWdlMS5wbmeJUE5HDQoaCgAAAA1JSERSAAAAhAAAAHoIAgAAAPG+bJkAAAAGYktHRAD/AP8A/6C9&#10;p5MAAAAJcEhZcwAADsQAAA7EAZUrDhsAAAwZSURBVHic7Z17UBRHHsc7t6KIxhKhNEmlIisLwcRX&#10;RaOQShA1eAQFlCAiBuMJPlAjwQdGvaDEU4IonJSKD1CDhzwkWLiKq6gnnrrIQxAQOSSweClfBUrQ&#10;E7LLlPfH3I17uzPsTs90Ty/u56/Zmenu3/R3+zE9v+5+4+XLl8AKGfxBagOsvMIqBkH0kdoAHmha&#10;7hVdvHTu7NmqslKTN0dGRft+4TPSzRWDYWLxBpltBkVRMpmMPs4vUKYkJf3aooGObX3s5q+/mt+3&#10;r404xiGDUDEAAE+etsfHJ5zMzTa+5OE5eZK7x4gR8okfj+9r09fW1rarq0ur07a3dxScUqqvX+Mq&#10;OlfU6nfefgux4fAQKobCSW5wZu3GTaEhcwcNetP8SDQt937K+Nux9EMG58MjV2xYv1aoiQggSAy6&#10;aopYvPRy0Xnm5Hh3j+TkJIF/5+vqG6ujolofP9KP9siRdLv+/YVEKzoEiQGMCkRaxjEvz0/RxR+6&#10;cNEPW74XMX6BkCLGnfoGP58/Mj9VFy8pnA1rKlGoulUTFODP/MzIyv7EYxKKhCAgQox1MRv0G2rR&#10;C4Qx+kXE23dG6r49SJMzE4nFoChq2tTPmW6r26jRp0+fwpBuR8ezqV5T2p+00T/lLi4q1VmmMy0V&#10;0ovxvrOC+dmoacaWrkwmi169TpmfR5/pZ2t7u/4OntS5kHg4JHR+GHP8bcx32NKlC0FyUiJz5veu&#10;LmypcyHlcMiu5JSKEjV9HBkVvXL5Uq479V/ItVrdiZ9Pqs4Wqq8UG985eIjDZ15TvKd7+/pMN8eG&#10;0IWLjh89TB/vP5i2bEkEv2cQFcmqqfsPHnp6eNDHJpsKiqIW/imcNfdNYvIVz99/Vl31Lfq4tLJy&#10;iP1giFREQbJqKjFx16vjnTu5bovbul3hJH/fWQGnBAAgPXWvwknu5uJaqDoPAKAoyuCG/Qf2M8cH&#10;DqbBpSIKkonBtJyzg0NYx1Yzs3IVTnLjwQw4unW6VcuWek2e0nD3F4NL77z91uzgEPr40oXzRkHx&#10;IVk1xfT08wpOjRs7musqIphuW86J/KamplkB/swr54XiYqfh7yFNnQtpSsaLzk7m2EAJul5CbYDC&#10;SX5dfQMA0NTUlJ66d6Sb67vDnehLn0+ejDp1LqQvGTerq5mxWAwy6OPlPT3t0AH6WH+AEtvrjgG4&#10;S4Zx+/nRmDH5BUoAQGZWLmZjLhedb21rAwD4+89ilOhjI9k3KNxi/K7Vhi1YaFAChtjbHzp8dPOG&#10;9ZiNAQC4j59w/8HD/nZ2zJlunU7hJKf/H5jBXU2xVkSOQ4fpf2zATB8bG5lMxvoGjrm+wlEy6KpJ&#10;03KPq0mQUAkAQLdOxzUWMnOmP+t5ROAQg/5+J2EvBZr62hqFk5x+W8QAjmpKq9V94GpJLjPG4Kmv&#10;cJSM5StWYkgFKZevXMWQCnIxtFqdvoOBhZKTzeIxJDrIxai7U486CQwUFZ7BkIrV15YgkIvh6qow&#10;fRPxeHji6AoiF8Ouf//BQxxQp4Iany98MaSCo5r6Yft2DKkgZc6XszGkgmk4BPNwrOj0nvcMAIBS&#10;da6Hyor5liAJ/Wxt7QYM5Lo6OzikrqEBjyWYxBjp5lp+szx04SLWq39NSVm7cRMeS4wpvnZ15GjD&#10;T400StW5xB3x2CZ24OvaUhTF5WXc/ttvy5ZExMUnYDOGobSy0tHBwfgrCwDg3eFOmCc+4RODdnxq&#10;1DSXVJT7BQYZ3zB/XjA2Y2i8fWewOubExSc0apovF/8dsz0SvPQ5OjgkJyU2apovFBeHhS9mzlMU&#10;1ahpjoyKxmOGUnWO8Xfu6uwEAGxL3FV9p65R04z/b0FDhBe6MbFbtjKOfqKzY3dKwExfyd2cjSFU&#10;DJrLV65GLAgzfZ/ZSOswaBJCx6Yoiso5ka9WlzRqmjOyst8bMUJIbLODQ0oqyhs1zSQrAUguGfEJ&#10;O9NT9+q/bVXdqsnMPM46/9UYuwEDv1mzZnaAn6ODxQzGkCuGSV50dra0/OvR48e1tbft7e3lTsPt&#10;7e2dR8jJn+/NhQWL0fsgtM14PbGKQRBSzlyiKCo792dJHAlZiYtPCAn+UsL3D8najAkfTWAmmxKF&#10;49BhJaUlkiQtTTUVuXwlmUoAAFofP4pcLo1vkQRiRK9eh8fZApqiwjPRq9fhTxe3GJlZucwEMpJR&#10;5udlZuWyDq2jgwgvdGIR8rWVnqDGay0la9cWFfQENV5BsIqxLmYDzuSEI6Tl2LB+Ld+ChU+MQtV5&#10;M8f4yEGZn4dtPgDA1mbor4dgcWBb2RBTyfhq/nw8CaHg6wUL8CRkdWIzi97jxIZnpglS8DwC8pLR&#10;C+aQ0dQ1NKD+bIW8ZIRHLDZ9kyWA4UHQirFn3wHopYlIQ32leM++A0iTQFhNGayO2jtQqs6h8/lE&#10;KMaYD0e/+PdzRJFLhd2AgdW3axBFjrCa6n1KAMQPhUqMnBP5iGKWHHSPhqSa0rTcs8TFKcwH0Wpt&#10;SMRwn+gu7dosqHEcOuya+prorgviV1OxW7b2biUAAK2PH8VtFX/WqPglw9KHocxH9AErkUsGvcrc&#10;a4LoDyuyGPNC5okbIcmI/rBiihGfsLP57l0RIySc5rt34xM416qGQLQ2w2DHltcH1kWS4RBNjNen&#10;3TZGrJZcnGrqtWq3jRHr8cURI4htXreZhIUvlnBdX5o+NjbhkSuggwt5fH0EiUF7P8Yn7BSy16f3&#10;59O6dTohZginW6eb7PkZdPBfWzSitOSCxJDJZNfVN/j6zekjd3EpvvIPITaIhbrkhtzFBTp4eupe&#10;eqV7IQhtwAW226WVlXODg0noELuNGn30pyPu4ycIiURgSy6lr21GVvYQ+8EkKAEAqK+tcXRwyMiS&#10;0udRkBiHDh+FDrs+djM5W0cyfOIxaX3sZujgQjIECKmmBL7lMSWanBcUUUwS8g4IWTIoihKihOR9&#10;WXQEBfhDT7GBFGPlN1FwAWlUFy4ICY4a1cVLQoJDZw6MGJlZuUIm5e3YncJ8s3zytB06HtFhjFE4&#10;y3fsToGOp6jwDNwuOTBiCJm5HRa+ODDAj/lZX/9P6KhER9+YwAA//YXJ+AKXRfzEoChKqxX0trz5&#10;+436P29WVgmJTVwMjDEwlS8QGcVPDJlMtunPsXzT6IEb/9vblQTENeYv23/kG4SfGPkFSiFTwfIK&#10;/m8DV61WR5Qnbpn6usHf2cBgXhw/epjvFDQeYtx/8DAmahVPk17xbcx3Bh1w0gbeu3W6jmcd+mfG&#10;jR0tZAHLVcuW3n/w0Pz7eYixZPES/vb8Fw/PycY7TFfdqoaOEBGlZRUGZ9ZErxKyRQCvTOMhRn0t&#10;vMNvehrLfrllZeXQESKC1SRW482EV6aZK4bAeVSsc34qykqFxIkCY5MoihI4Ycn8rDNLjCdP24Us&#10;aZqyn2WOSWtbG7MlOjk03Knr6Himf4b24WR9BDOJWBBm5rutWWJERi6HNsUvMMjXZ7rx+YaGRug4&#10;0dGt09XerjM+7+sz3dt3BnS0ZmagaTH2H0yrgO2Ay11ckpMSWS9V16CaciKQZk0L6/nUfXugl9et&#10;KFGbMwXN9BC6kPHkkopyC1pW1iStbW1CPgWa/A5oomTo76LOl4ys7N6kBADA0cEhLeMYdHCTmWlC&#10;jDVr4JeVIfBDnnC8PD+FDmsyM3sSI79ACT1U/sGYsXABycdtFOSHvKLCMz1vM87ZZjT+0uwzbSpc&#10;qv1sbatv1xK4J4Jw6K94H7qNhPb16mHyMmfJCJkzBy4xAEDBmcJeqQQAQCaTyWSyk8rT0DGEhYZy&#10;XeIUA3qp022JuxTOpPgYIGKkmyv0DlE9ZCy7GEKc4+bOCYQOa0EI2QqIK3vZxTh2DLID5zh0GFxA&#10;SwT6Ybmyl12M588h1wE4f6EILqAlcvosZFeTK3vZxYDbVzYjK3vQoDchAloo0O6gXNnL2bXlOwoS&#10;F58g1Y5q0rL/YNrO7dt4BeEaF+HsTY1357fY5uupBABg2ZIIXvf3kLGcYuRkH1ddvGSOH6ZfYBCe&#10;9RSJpa6hwZwB9j42NqqLl3Kyj3Pd0NOoLUVRMpksMys3OXEHa+943McT807kmGlxL4bOKABA0Jy5&#10;VWyfLwcPcYheF2Oy8rBugEUQ1oXpCcIqBkFYxSAIqxgEYRWDIKxiEIRVDIL4D2z8yXIN5YEbAAAA&#10;AElFTkSuQmCCUEsDBAoAAAAAAAAAIQDsnWzrUQ8AAFEPAAAUAAAAZHJzL21lZGlhL2ltYWdlMi5w&#10;bmeJUE5HDQoaCgAAAA1JSERSAAAAfgAAAHwIAgAAACCJk9QAAAAGYktHRAD/AP8A/6C9p5MAAAAJ&#10;cEhZcwAADsQAAA7EAZUrDhsAAA7xSURBVHic7Z17cBRFGsD7Mbsk5GUCIZAH8XjljgsSoSonRoOp&#10;qKdeIufFAsEk5ekR0SKICMrbICSkvLJK0ANLuCsunIl1WneH5ArFUsz6zhWYSAiER2BBwiMEkhCS&#10;zc529/0xMKz7nJ3t2ZmE/Gr/mJ3t+fqbL51ver7+uhsyxoDxKC4uOnnK+vXXX+utiB9ycnJeXLw4&#10;6+4ZsXEjArpw7oZV0FCmRxjrrYJ6Jowff/ToUYWFC1a/jDTVJiAGtN0BAMdPnIiOiVFYGGGTUUzf&#10;0NCgtwoc6OnpUVjSJAiGML3FYpk2fbreWvDhXFubonIQG8L09+Xk8BJ1YP9+u91OCQnoY7fbeSmQ&#10;lJLS0tLit5hIqCFMz5GMjAwh8GeGgPGE8eN56XDs2DG/ZRixDzbTq+b4iRO8RJ08ecpvGQSZwKs+&#10;g2CEblJTU5PfMoJgHmr1OgGN0cO5JWFDptcJjIZMrw8MIIM+ZikheqsQANOmT2toaAzsGtI31Or1&#10;wX5tyPQ6gQAcMr0+MASGTK8PprDhg8T0DkKudnfZbH16K6IUEQ3wzuWVyx3JySkIY7PZHBMbNzwi&#10;EmE8bfo0vfXyD6ID9pVq+YrlCOMR8aPazrnGxxsaGo0QyfENBtCg/XofVNfULFiwQPl4kDGBcKD1&#10;cCwWS2FhoRK7G3/EccCY/rTVuqi0VPl4VlFxsab6BAljAyFen5yc4u7Q/XLo0KHTVuvY1FQtVAoe&#10;0d5r6FZvsVhy779fhd0lTCYTX304YhLCDdrqz7W1bdm6tbyiQrWE3NzcMYmJHFXiixA+zKCmT0pJ&#10;CVLCbx94gIsmGsEYMbTDCYaly5Y5DBx5FvuM7etVM/eJOQAAFVkhIYOI4uA0/dtvvaW3Cn6gRO9A&#10;wrp167i/9B9ubg405Tr0IBPW5zHb1NT0wuLF+/bt4ys2I2Pqgf0H+MrUCIj0SAZZvmL5HVOncrd7&#10;ZmbmZ59+ylemdlAihrrVOwh5/fU/ayH5i32fh4WFayFZC0IdPpMC69zFxsfHU0IEE3/J2oFxSHx9&#10;amrqmZ9+0ki4nDZi5K6kOwgP07zVNzQ0aGf3w83NGknWGgi0zK+vrKxEGGs0XeSdrVspIeMnTDDy&#10;K6sPkKCBr5dssXfv3pWrVnEXLlNSUgIAEDA2gp8xm4c5fx1mVhAxpZDz5M2r3V0xsXEcBboQGRnZ&#10;3dWlnXwfTJo0KZjpDy6pjPM2buDW6i0WC8JYU7sDAHSxe3VNDcI4yGkn0TExzjPcuHUuT1utHKei&#10;eePjPXu0rsIjhYWFwQvp6el5rKBA/krFoOdSVdfUJCen3D5uXJByfCPN83vwwQc1rUVr6uvr5SQt&#10;Yu9X368PQa5LZmbm9m3b0tPTta7IB0pmYipnVMJoyWc6RLWBhNraWo4KecMIsYELFy5wlCansTAQ&#10;4CiVgxCbrS8/P//RWbM4KuTOpjc32e123e0OAOju7tZCLKE04FZ/d1ZWwDMoAqe0dKHWVSgkOjpa&#10;C7ECCmR5Cput75577gmB3Q1FdnY2R2kf7dolHZiHRQRg+pKSkvr6eo563ILMzL5XOmDKE//27t37&#10;j/eqNVPplmDy5MlR0TcWzIGKw2dPP/2MVhoZnne2buUi5/2amptfFC7KkjB6tOrsu0FASUkJJaT3&#10;Wk9kZKSKy3Nycj7atctutzu/oDj67f57OKet1vb2dhVVakplZWVERGTMbTEP5ObGJySEIH4ZFhau&#10;OoLkIMRFQ0aJf9NveYfPvxtfnCPSGRlT5z0x95lnnjZsDoh7y0CMAOaTJUuWQIRC//GtFWPM24VJ&#10;ScllZWV+L9edOWtX+InX6zUpye9EfYWKrVq5cv369Tw0CnaE2eWO5mxYMzgT/2TKKyqudnMI8VfX&#10;1AQ5wnzaanX+ipnPyZtGnoYqrxjXe63nx8bGhc8/761kTGxccXFRMAFIhHHwIfvbx4271+nFGCLk&#10;y+FYLJYQDIB4RMXKIC0tLd/X1z/11FMcZUpw9LqyDoUVr3lt9U1NTXrZXR1paWnFRUU+Fk9EGCOM&#10;LRZLQGKvXO7gpCAAACwqLZUORB9J3t988w3HKrnz+OOPFxcXVe3c6eJDJQSMvY0mBtqeLrZfUqOf&#10;F/717/9IB6Ld7rVzmZSUrEu3UnXnsqiosK6uTknJzZvfUt4L3L17txa39tgrS7yaXke7qzO982f1&#10;6tWiwyE6HFLhgwcPurckhaY/cuQIx/uKio6WxP5h2YuDs3NZXlHhnB2Vnp7+v/rvXcp49FTujIof&#10;yVGx3896VDowRYR7Nr2Ru5USh5ubP96z59W1axPHeJ6h6fJQHZOYmJEx1bmAwiwKvsGJv7z99s0v&#10;Ifgv08LhyHR3df69qkqJqMsdl9KnTHH+6b3qaiVVaHFfs19d5bnV19XVcfxTa0pUdIzcp6SEpCQn&#10;uxRAGEsvtLFxI3744Qfn3n1hYaGSPjsl5PXKyiD1/LGxkRIiJ+c6vK3k/dVXXwZZk9bU1tZ67KFb&#10;rVZKiIsXiomNe/bZBeBGBDEzMzPQ6pYuW9Z15bI6VTMypn68Z48UrJcfPwx5SXe9a8YMfYdhlYfP&#10;KsrLly5bJt+SFBn3mHUryzxttTo7+h8bGxVmWdlsfVVVO8+dO6cwQ8RkNt1xx9R5c+e6/zRn3RrP&#10;vl5fR6/E17tfcuTIEecC7g+AtrNn5V/vnHanj2tDwOz1az23et0XsFIdNN6xY0dxUZGPkh3tF6VO&#10;i8t5hRGe6pqajksdZ9sURTHDw8JzcnI8ppPMXr928LR6+bNx40YfJZcsWSKdLygoCKjGvr7esWPH&#10;qriXgoIC99fsOeteHaimlzh48KCL65A+zgNVmze/5U2488mSkmd9VPRedXWQd+Ti02aXDViH40zC&#10;6NHuA/f0ZjeOuMwYlX9S6HNqa2uDzzGNj48/0nxIfkGbXbbWc+dSXdaDXlw4f54SMv9P851PvvTS&#10;S9KBgPEXP5+ZXn0jH0bhXAkuub3t7e0j4kfJQ2YQMs8Ox+N/sQEdjgtFRYXe/sfz8vLk83l5edLJ&#10;yx2XlFTK8b4++eQTSeYTr3l5zJYuXDgQTe9uJtn63V2dHuWXlZX5rpRvTCUpKVk2vWeHM3FSWvD/&#10;YkZADlfdTHb8OTNmzJCPPU7B5Tu14WYSH/OyHs6sR/M51hdKKCG5ubny17e3bPFYTA5COM/P+vyz&#10;zzTVzZn+/n7Ppjfs8pBKULIE1IcffOB+8ssvPUSupqT/moNON5BWBgMAUDroNsIDAKSl+feWPzR6&#10;mKDR1dnpcsZBCN94/dy586QDxAbamsa88Lgn72G3XB3uWbR5eXnSAfax6WlFeTnfWkOJ866aHk9e&#10;OH/e/fyne/d6kxa8NQ7s3/+zVzbsfY2ElpaWX02eHGR9qjHg5kjRMTHBrNzuckePr1nhNck7LS1t&#10;05ubXlj8gurKBhndXV02W98/P/jwZGvr0aOK0ggjI6Nn3jfTY7weAOAr8c9lSCGUGLDV82VO2Wpf&#10;j9kB3cU0OOon6t+y1NbWtrW1tZ5sVVLYx1AJYD4dDgBgUWmptxdCTTGgw0mfMqU5iKXW3B6zr/jp&#10;1y9dulR1ZYOJqp07g7E7cFthBDJ/iy2OTU2lhOg+cqIvXG5f6qnfHKURlM0WV52CMtDhvpygvJhN&#10;z8V2Rab3FnEd9AgY853asHv3ddNT5lAawzHgcy80HGw6xFHatu3bpIPwqEBWBqGEnD1zhqMetzK9&#10;V68FFrk08p43GpGQkMBRWnx8vHwcgOmlZw4lZNXKlRy1MThKov/K+ev27fKxytVdte5uGurRwvFm&#10;5bTDh577o8qhEkrIqdbW3z3yCC+djMyOHTu4yDnV2iqPeRFC1a9pLKVT19bWLljwHPfVcgzV6iU8&#10;5rgpx+WOHn7uafUDhNLgWV5e3vHjR1VMFhhwHFcWo3cnNzfXPc2NAR47b4aFhX/37bd6BdpCRlR0&#10;DCXk3XffbT3Zeub0aeefdtf+13kAK3FM4syZ92KMw8Mj8vPz5PFYZyj1kvgXPHV1dcGspaORVhrx&#10;m7vuclbed9KyxEML1D5m/ZKdnf3GG284j0T7+Gikg5Fhmm6YMYQP+Ph6LRj0YWoIfC5FNIR2QHCr&#10;Zp/pDgN677wZMrKysn5sbPxi375Nb27SW5frGNTXc+Rwc7NzCCw7O7u0dKHuzxKHtyTvwYTH0KNz&#10;Dr4uOMjg3VvcN1WcImKqQbrsN2sE4rkOgKhAMAeya8NgYusWDRdqzs/3ELRxISI65pYwvXtOx4by&#10;DdpVN3HiRL9lhGFmQ5he04cectsicvmK5dotC//q2rVKxhQxNobDWbN6tabyF5WWOi8yp9EO2xIl&#10;8+f7LwSA3SFy3nkzGHTvaweP8o1BZ7282BCtXmKgR48njB+vfFsHARusc3lg/369VVBJ4ZPzvv/u&#10;W+XlGQskDycEZGRkSIMnhU/Oy8rK0lsd/0hbwHS0X6yq2hnQDFuxv9eDry/ZXAkhhBACAORfpa8A&#10;AAiBfIV8TCFFDFHIIuMi3y//2/AIM6IOiAEhgDGEBBNCiEEiXhMFE6QQY9AXhoX2S50YYcAcDpt9&#10;WGR4zMjbxvwiAWPcfeVab2ePzWZLTkk8e+H85ZMd0/JnxI4YETE6KS5htF10iP39ooMghBhgEELA&#10;AIIAIAgARAQCDAEAyIwRECBm2ISHRUQc/PqTY/uOYGwCkFFKEYSy9gxSACEAFEIMIWSMxSYmQgYI&#10;cfR2djN03RSAUGhiIgMmgMLDI0aO+6XoIN2XzlLRbjaZGADXrlyJS50YcVt0Z3s7ohRgCBz9fT1d&#10;AEAEIWAAC+bIqCghIgJCCBH0HD5jjEn1UXj9gAEGAIAQQcYkTZz/ZIghyfoACZBRiAQIIKX9EEJC&#10;ALWLgtmEsQCIjWJEEBKw0NcvQsJMAhb77SMSR0dGRyAEOs/3IAh7bX2CCWNBaDtlFUbFjk0fmfHI&#10;w8zB+vvsnZ3dJgQZAxAARilECAEAIMAAAgoAYAwDCqi03gw0Q8r67ZeAQySMAIAwQoAyACGTcr8Q&#10;ZABCABFj13dHY+xmNJdRCiGlDGEAAQCUEUCAAE2IOaJGpjAsIGhifTYshDlEYuu/LJjDhodFOex2&#10;5hAZRAhhIjrg9WaLGROxSSAIDw8PE0WREfp/22dJWeg+TDQAAAAASUVORK5CYIJQSwECLQAUAAYA&#10;CAAAACEAsYJntgoBAAATAgAAEwAAAAAAAAAAAAAAAAAAAAAAW0NvbnRlbnRfVHlwZXNdLnhtbFBL&#10;AQItABQABgAIAAAAIQA4/SH/1gAAAJQBAAALAAAAAAAAAAAAAAAAADsBAABfcmVscy8ucmVsc1BL&#10;AQItABQABgAIAAAAIQAGY7TL2wMAAIcNAAAOAAAAAAAAAAAAAAAAADoCAABkcnMvZTJvRG9jLnht&#10;bFBLAQItABQABgAIAAAAIQAubPAAxQAAAKUBAAAZAAAAAAAAAAAAAAAAAEEGAABkcnMvX3JlbHMv&#10;ZTJvRG9jLnhtbC5yZWxzUEsBAi0AFAAGAAgAAAAhAFWpF3PiAAAACwEAAA8AAAAAAAAAAAAAAAAA&#10;PQcAAGRycy9kb3ducmV2LnhtbFBLAQItAAoAAAAAAAAAIQApSZwFeQwAAHkMAAAUAAAAAAAAAAAA&#10;AAAAAEwIAABkcnMvbWVkaWEvaW1hZ2UxLnBuZ1BLAQItAAoAAAAAAAAAIQDsnWzrUQ8AAFEPAAAU&#10;AAAAAAAAAAAAAAAAAPcUAABkcnMvbWVkaWEvaW1hZ2UyLnBuZ1BLBQYAAAAABwAHAL4BAAB6J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027" type="#_x0000_t75" style="position:absolute;left:9712;top:309;width:1506;height:1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dTfCAAAA3AAAAA8AAABkcnMvZG93bnJldi54bWxEj09rwzAMxe+FfQejwW6rsx3KyOqWUhjs&#10;VtLuspsaa3FILGe2mz/ffjoMepN4T+/9tN3PvlcjxdQGNvCyLkAR18G23Bj4unw8v4FKGdliH5gM&#10;LJRgv3tYbbG0YeKKxnNulIRwKtGAy3kotU61I49pHQZi0X5C9JhljY22EScJ971+LYqN9tiyNDgc&#10;6Oio7s43b6C7TL75/q2qU93ZZXBzpEBXY54e58M7qExzvpv/rz+t4G8EX56RCf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0XU3wgAAANwAAAAPAAAAAAAAAAAAAAAAAJ8C&#10;AABkcnMvZG93bnJldi54bWxQSwUGAAAAAAQABAD3AAAAjgMAAAAA&#10;">
                  <v:imagedata r:id="rId20" o:title=""/>
                </v:shape>
                <v:shape id="Picture 130" o:spid="_x0000_s1028" type="#_x0000_t75" style="position:absolute;left:8588;top:341;width:1127;height:1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lDzEAAAA3AAAAA8AAABkcnMvZG93bnJldi54bWxET01rwkAQvQv9D8sUetONLSY2uoqUClZP&#10;iYX2OGTHJJidDdmtif313YLgbR7vc5brwTTiQp2rLSuYTiIQxIXVNZcKPo/b8RyE88gaG8uk4EoO&#10;1quH0RJTbXvO6JL7UoQQdikqqLxvUyldUZFBN7EtceBOtjPoA+xKqTvsQ7hp5HMUxdJgzaGhwpbe&#10;KirO+Y9RoK/fL/3r7PfrsE+2p0SazXv20Sv19DhsFiA8Df4uvrl3OsyPp/D/TLh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BlDzEAAAA3AAAAA8AAAAAAAAAAAAAAAAA&#10;nwIAAGRycy9kb3ducmV2LnhtbFBLBQYAAAAABAAEAPcAAACQAwAAAAA=&#10;">
                  <v:imagedata r:id="rId21" o:title=""/>
                </v:shape>
                <w10:wrap anchorx="page"/>
              </v:group>
            </w:pict>
          </mc:Fallback>
        </mc:AlternateContent>
      </w:r>
      <w:r w:rsidR="00A42B6E">
        <w:rPr>
          <w:color w:val="231F20"/>
          <w:sz w:val="20"/>
        </w:rPr>
        <w:t>d’un système de guide multimédia. Ce système fonctionne avec l’association de deux technologies : Bluetooth et Wi-Fi. Il permet, par l’intermédiaire d’un téléphone mobile (ou d’une ta</w:t>
      </w:r>
      <w:r w:rsidR="00A42B6E">
        <w:rPr>
          <w:color w:val="231F20"/>
          <w:sz w:val="20"/>
        </w:rPr>
        <w:t>blette) et d’une application dédiée, de proposer aux visiteurs des contenus</w:t>
      </w:r>
      <w:r w:rsidR="00A42B6E">
        <w:rPr>
          <w:color w:val="231F20"/>
          <w:spacing w:val="-27"/>
          <w:sz w:val="20"/>
        </w:rPr>
        <w:t xml:space="preserve"> </w:t>
      </w:r>
      <w:r w:rsidR="00A42B6E">
        <w:rPr>
          <w:color w:val="231F20"/>
          <w:sz w:val="20"/>
        </w:rPr>
        <w:t>enrichis.</w:t>
      </w: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spacing w:before="10"/>
      </w:pPr>
    </w:p>
    <w:p w:rsidR="007B798F" w:rsidRDefault="00A42B6E">
      <w:pPr>
        <w:pStyle w:val="Titre3"/>
        <w:numPr>
          <w:ilvl w:val="2"/>
          <w:numId w:val="4"/>
        </w:numPr>
        <w:tabs>
          <w:tab w:val="left" w:pos="2090"/>
          <w:tab w:val="left" w:pos="2091"/>
        </w:tabs>
        <w:ind w:right="0"/>
        <w:jc w:val="both"/>
      </w:pPr>
      <w:r>
        <w:rPr>
          <w:color w:val="231F20"/>
        </w:rPr>
        <w:t>Télécommunications et</w:t>
      </w:r>
      <w:r>
        <w:rPr>
          <w:color w:val="231F20"/>
          <w:spacing w:val="-10"/>
        </w:rPr>
        <w:t xml:space="preserve"> </w:t>
      </w:r>
      <w:r>
        <w:rPr>
          <w:color w:val="231F20"/>
        </w:rPr>
        <w:t>Réseaux</w:t>
      </w:r>
    </w:p>
    <w:p w:rsidR="007B798F" w:rsidRDefault="00A42B6E">
      <w:pPr>
        <w:pStyle w:val="Corpsdetexte"/>
        <w:spacing w:before="120"/>
        <w:ind w:left="958" w:right="3421"/>
        <w:jc w:val="both"/>
      </w:pPr>
      <w:r>
        <w:rPr>
          <w:noProof/>
          <w:lang w:eastAsia="fr-FR"/>
        </w:rPr>
        <w:drawing>
          <wp:anchor distT="0" distB="0" distL="0" distR="0" simplePos="0" relativeHeight="251621888" behindDoc="0" locked="0" layoutInCell="1" allowOverlap="1" wp14:anchorId="2F8FB471" wp14:editId="370A1151">
            <wp:simplePos x="0" y="0"/>
            <wp:positionH relativeFrom="page">
              <wp:posOffset>5206608</wp:posOffset>
            </wp:positionH>
            <wp:positionV relativeFrom="paragraph">
              <wp:posOffset>62250</wp:posOffset>
            </wp:positionV>
            <wp:extent cx="1815922" cy="2094646"/>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2" cstate="print"/>
                    <a:stretch>
                      <a:fillRect/>
                    </a:stretch>
                  </pic:blipFill>
                  <pic:spPr>
                    <a:xfrm>
                      <a:off x="0" y="0"/>
                      <a:ext cx="1815922" cy="2094646"/>
                    </a:xfrm>
                    <a:prstGeom prst="rect">
                      <a:avLst/>
                    </a:prstGeom>
                  </pic:spPr>
                </pic:pic>
              </a:graphicData>
            </a:graphic>
          </wp:anchor>
        </w:drawing>
      </w:r>
      <w:r>
        <w:rPr>
          <w:color w:val="231F20"/>
        </w:rPr>
        <w:t xml:space="preserve">Le réseau informatique gère le fonctionnement des équipements du musée : téléphonie, billeterie, ordinateurs, messagerie, serveur Web, </w:t>
      </w:r>
      <w:r>
        <w:rPr>
          <w:color w:val="231F20"/>
        </w:rPr>
        <w:t>Internet, affichage,</w:t>
      </w:r>
      <w:r>
        <w:rPr>
          <w:color w:val="231F20"/>
          <w:spacing w:val="-11"/>
        </w:rPr>
        <w:t xml:space="preserve"> </w:t>
      </w:r>
      <w:r>
        <w:rPr>
          <w:color w:val="231F20"/>
        </w:rPr>
        <w:t>etc.</w:t>
      </w:r>
    </w:p>
    <w:p w:rsidR="007B798F" w:rsidRDefault="007B798F">
      <w:pPr>
        <w:pStyle w:val="Corpsdetexte"/>
        <w:spacing w:before="10"/>
      </w:pPr>
    </w:p>
    <w:p w:rsidR="007B798F" w:rsidRDefault="00A42B6E">
      <w:pPr>
        <w:pStyle w:val="Corpsdetexte"/>
        <w:ind w:left="958"/>
        <w:jc w:val="both"/>
      </w:pPr>
      <w:r>
        <w:rPr>
          <w:color w:val="231F20"/>
        </w:rPr>
        <w:t>Pour accéder plus facilement aux différentes ressources, un réseau  Wi-Fi</w:t>
      </w:r>
    </w:p>
    <w:p w:rsidR="007B798F" w:rsidRDefault="00A42B6E">
      <w:pPr>
        <w:pStyle w:val="Corpsdetexte"/>
        <w:ind w:left="958"/>
        <w:jc w:val="both"/>
      </w:pPr>
      <w:r>
        <w:rPr>
          <w:color w:val="231F20"/>
        </w:rPr>
        <w:t>a été mis en place à l’aide de 32 points d’accès.</w:t>
      </w:r>
    </w:p>
    <w:p w:rsidR="007B798F" w:rsidRDefault="007B798F">
      <w:pPr>
        <w:pStyle w:val="Corpsdetexte"/>
        <w:spacing w:before="9"/>
      </w:pPr>
    </w:p>
    <w:p w:rsidR="007B798F" w:rsidRDefault="00A42B6E">
      <w:pPr>
        <w:pStyle w:val="Corpsdetexte"/>
        <w:spacing w:before="1"/>
        <w:ind w:left="958" w:right="4338"/>
      </w:pPr>
      <w:r>
        <w:rPr>
          <w:color w:val="231F20"/>
        </w:rPr>
        <w:t>Le réseau est équipé d’un ensemble de VLAN gérés par des commutateurs de marque HP.</w:t>
      </w:r>
    </w:p>
    <w:p w:rsidR="007B798F" w:rsidRDefault="007B798F">
      <w:pPr>
        <w:pStyle w:val="Corpsdetexte"/>
        <w:spacing w:before="10"/>
      </w:pPr>
    </w:p>
    <w:p w:rsidR="007B798F" w:rsidRDefault="00A42B6E">
      <w:pPr>
        <w:pStyle w:val="Corpsdetexte"/>
        <w:ind w:left="958"/>
        <w:jc w:val="both"/>
      </w:pPr>
      <w:r>
        <w:rPr>
          <w:color w:val="231F20"/>
        </w:rPr>
        <w:t>Un IPBX « CISCO Call Manager » gère la téléphonie au sein du musée.</w:t>
      </w:r>
    </w:p>
    <w:p w:rsidR="007B798F" w:rsidRDefault="00A42B6E">
      <w:pPr>
        <w:pStyle w:val="Corpsdetexte"/>
        <w:ind w:left="958"/>
        <w:jc w:val="both"/>
      </w:pPr>
      <w:r>
        <w:rPr>
          <w:color w:val="231F20"/>
        </w:rPr>
        <w:t>Le musée dispose également d’un serveur DECT.</w:t>
      </w:r>
    </w:p>
    <w:p w:rsidR="007B798F" w:rsidRDefault="007B798F">
      <w:pPr>
        <w:pStyle w:val="Corpsdetexte"/>
        <w:spacing w:before="9"/>
      </w:pPr>
    </w:p>
    <w:p w:rsidR="007B798F" w:rsidRDefault="00A42B6E">
      <w:pPr>
        <w:pStyle w:val="Corpsdetexte"/>
        <w:ind w:left="958"/>
        <w:jc w:val="both"/>
      </w:pPr>
      <w:r>
        <w:rPr>
          <w:color w:val="231F20"/>
        </w:rPr>
        <w:t>Un routeur CISCO 2901 assure le routage des paquets téléphoniques</w:t>
      </w:r>
    </w:p>
    <w:p w:rsidR="007B798F" w:rsidRDefault="00A42B6E">
      <w:pPr>
        <w:pStyle w:val="Corpsdetexte"/>
        <w:ind w:left="958"/>
        <w:jc w:val="both"/>
      </w:pPr>
      <w:r>
        <w:rPr>
          <w:color w:val="231F20"/>
        </w:rPr>
        <w:t>vers l’opérateur du musée des Confluences via un trunk SIP.</w:t>
      </w: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4"/>
        <w:rPr>
          <w:sz w:val="19"/>
        </w:rPr>
      </w:pPr>
    </w:p>
    <w:p w:rsidR="007B798F" w:rsidRDefault="00A42B6E">
      <w:pPr>
        <w:pStyle w:val="Titre1"/>
        <w:spacing w:before="54"/>
        <w:ind w:right="2397"/>
      </w:pPr>
      <w:r>
        <w:rPr>
          <w:color w:val="231F20"/>
        </w:rPr>
        <w:t xml:space="preserve">Partie 2  </w:t>
      </w:r>
      <w:r>
        <w:rPr>
          <w:color w:val="040506"/>
        </w:rPr>
        <w:t xml:space="preserve">– </w:t>
      </w:r>
      <w:r>
        <w:rPr>
          <w:color w:val="231F20"/>
        </w:rPr>
        <w:t>Questionnement tronc commun</w:t>
      </w:r>
    </w:p>
    <w:p w:rsidR="007B798F" w:rsidRDefault="007B798F">
      <w:pPr>
        <w:pStyle w:val="Corpsdetexte"/>
        <w:spacing w:before="3"/>
        <w:rPr>
          <w:b/>
          <w:sz w:val="30"/>
        </w:rPr>
      </w:pPr>
    </w:p>
    <w:p w:rsidR="007B798F" w:rsidRDefault="00A42B6E">
      <w:pPr>
        <w:pStyle w:val="Titre2"/>
        <w:numPr>
          <w:ilvl w:val="1"/>
          <w:numId w:val="2"/>
        </w:numPr>
        <w:tabs>
          <w:tab w:val="left" w:pos="1146"/>
        </w:tabs>
        <w:spacing w:before="0"/>
        <w:ind w:hanging="471"/>
      </w:pPr>
      <w:r>
        <w:rPr>
          <w:color w:val="231F20"/>
        </w:rPr>
        <w:t>Alarme Sécurité</w:t>
      </w:r>
      <w:r>
        <w:rPr>
          <w:color w:val="231F20"/>
          <w:spacing w:val="-18"/>
        </w:rPr>
        <w:t xml:space="preserve"> </w:t>
      </w:r>
      <w:r>
        <w:rPr>
          <w:color w:val="231F20"/>
        </w:rPr>
        <w:t>Incendie</w:t>
      </w:r>
    </w:p>
    <w:p w:rsidR="007B798F" w:rsidRDefault="007B798F">
      <w:pPr>
        <w:pStyle w:val="Corpsdetexte"/>
        <w:spacing w:before="1"/>
        <w:rPr>
          <w:b/>
        </w:rPr>
      </w:pPr>
    </w:p>
    <w:p w:rsidR="007B798F" w:rsidRDefault="00D67CB4">
      <w:pPr>
        <w:pStyle w:val="Titre3"/>
        <w:ind w:left="3920" w:right="0"/>
        <w:jc w:val="both"/>
      </w:pPr>
      <w:r>
        <w:rPr>
          <w:noProof/>
          <w:lang w:eastAsia="fr-FR"/>
        </w:rPr>
        <mc:AlternateContent>
          <mc:Choice Requires="wpg">
            <w:drawing>
              <wp:anchor distT="0" distB="0" distL="114300" distR="114300" simplePos="0" relativeHeight="251636224" behindDoc="0" locked="0" layoutInCell="1" allowOverlap="1">
                <wp:simplePos x="0" y="0"/>
                <wp:positionH relativeFrom="page">
                  <wp:posOffset>686435</wp:posOffset>
                </wp:positionH>
                <wp:positionV relativeFrom="paragraph">
                  <wp:posOffset>-55245</wp:posOffset>
                </wp:positionV>
                <wp:extent cx="1997075" cy="2663190"/>
                <wp:effectExtent l="635" t="0" r="2540" b="5080"/>
                <wp:wrapNone/>
                <wp:docPr id="15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075" cy="2663190"/>
                          <a:chOff x="1081" y="-87"/>
                          <a:chExt cx="3145" cy="4194"/>
                        </a:xfrm>
                      </wpg:grpSpPr>
                      <pic:pic xmlns:pic="http://schemas.openxmlformats.org/drawingml/2006/picture">
                        <pic:nvPicPr>
                          <pic:cNvPr id="154" name="Pictur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81" y="-87"/>
                            <a:ext cx="3145"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AutoShape 127"/>
                        <wps:cNvSpPr>
                          <a:spLocks/>
                        </wps:cNvSpPr>
                        <wps:spPr bwMode="auto">
                          <a:xfrm>
                            <a:off x="2211" y="1904"/>
                            <a:ext cx="914" cy="1155"/>
                          </a:xfrm>
                          <a:custGeom>
                            <a:avLst/>
                            <a:gdLst>
                              <a:gd name="T0" fmla="+- 0 2346 2211"/>
                              <a:gd name="T1" fmla="*/ T0 w 914"/>
                              <a:gd name="T2" fmla="+- 0 2027 1904"/>
                              <a:gd name="T3" fmla="*/ 2027 h 1155"/>
                              <a:gd name="T4" fmla="+- 0 2298 2211"/>
                              <a:gd name="T5" fmla="*/ T4 w 914"/>
                              <a:gd name="T6" fmla="+- 0 2064 1904"/>
                              <a:gd name="T7" fmla="*/ 2064 h 1155"/>
                              <a:gd name="T8" fmla="+- 0 3077 2211"/>
                              <a:gd name="T9" fmla="*/ T8 w 914"/>
                              <a:gd name="T10" fmla="+- 0 3058 1904"/>
                              <a:gd name="T11" fmla="*/ 3058 h 1155"/>
                              <a:gd name="T12" fmla="+- 0 3124 2211"/>
                              <a:gd name="T13" fmla="*/ T12 w 914"/>
                              <a:gd name="T14" fmla="+- 0 3021 1904"/>
                              <a:gd name="T15" fmla="*/ 3021 h 1155"/>
                              <a:gd name="T16" fmla="+- 0 2346 2211"/>
                              <a:gd name="T17" fmla="*/ T16 w 914"/>
                              <a:gd name="T18" fmla="+- 0 2027 1904"/>
                              <a:gd name="T19" fmla="*/ 2027 h 1155"/>
                              <a:gd name="T20" fmla="+- 0 2211 2211"/>
                              <a:gd name="T21" fmla="*/ T20 w 914"/>
                              <a:gd name="T22" fmla="+- 0 1904 1904"/>
                              <a:gd name="T23" fmla="*/ 1904 h 1155"/>
                              <a:gd name="T24" fmla="+- 0 2251 2211"/>
                              <a:gd name="T25" fmla="*/ T24 w 914"/>
                              <a:gd name="T26" fmla="+- 0 2101 1904"/>
                              <a:gd name="T27" fmla="*/ 2101 h 1155"/>
                              <a:gd name="T28" fmla="+- 0 2298 2211"/>
                              <a:gd name="T29" fmla="*/ T28 w 914"/>
                              <a:gd name="T30" fmla="+- 0 2064 1904"/>
                              <a:gd name="T31" fmla="*/ 2064 h 1155"/>
                              <a:gd name="T32" fmla="+- 0 2280 2211"/>
                              <a:gd name="T33" fmla="*/ T32 w 914"/>
                              <a:gd name="T34" fmla="+- 0 2040 1904"/>
                              <a:gd name="T35" fmla="*/ 2040 h 1155"/>
                              <a:gd name="T36" fmla="+- 0 2327 2211"/>
                              <a:gd name="T37" fmla="*/ T36 w 914"/>
                              <a:gd name="T38" fmla="+- 0 2003 1904"/>
                              <a:gd name="T39" fmla="*/ 2003 h 1155"/>
                              <a:gd name="T40" fmla="+- 0 2376 2211"/>
                              <a:gd name="T41" fmla="*/ T40 w 914"/>
                              <a:gd name="T42" fmla="+- 0 2003 1904"/>
                              <a:gd name="T43" fmla="*/ 2003 h 1155"/>
                              <a:gd name="T44" fmla="+- 0 2393 2211"/>
                              <a:gd name="T45" fmla="*/ T44 w 914"/>
                              <a:gd name="T46" fmla="+- 0 1990 1904"/>
                              <a:gd name="T47" fmla="*/ 1990 h 1155"/>
                              <a:gd name="T48" fmla="+- 0 2211 2211"/>
                              <a:gd name="T49" fmla="*/ T48 w 914"/>
                              <a:gd name="T50" fmla="+- 0 1904 1904"/>
                              <a:gd name="T51" fmla="*/ 1904 h 1155"/>
                              <a:gd name="T52" fmla="+- 0 2327 2211"/>
                              <a:gd name="T53" fmla="*/ T52 w 914"/>
                              <a:gd name="T54" fmla="+- 0 2003 1904"/>
                              <a:gd name="T55" fmla="*/ 2003 h 1155"/>
                              <a:gd name="T56" fmla="+- 0 2280 2211"/>
                              <a:gd name="T57" fmla="*/ T56 w 914"/>
                              <a:gd name="T58" fmla="+- 0 2040 1904"/>
                              <a:gd name="T59" fmla="*/ 2040 h 1155"/>
                              <a:gd name="T60" fmla="+- 0 2298 2211"/>
                              <a:gd name="T61" fmla="*/ T60 w 914"/>
                              <a:gd name="T62" fmla="+- 0 2064 1904"/>
                              <a:gd name="T63" fmla="*/ 2064 h 1155"/>
                              <a:gd name="T64" fmla="+- 0 2346 2211"/>
                              <a:gd name="T65" fmla="*/ T64 w 914"/>
                              <a:gd name="T66" fmla="+- 0 2027 1904"/>
                              <a:gd name="T67" fmla="*/ 2027 h 1155"/>
                              <a:gd name="T68" fmla="+- 0 2327 2211"/>
                              <a:gd name="T69" fmla="*/ T68 w 914"/>
                              <a:gd name="T70" fmla="+- 0 2003 1904"/>
                              <a:gd name="T71" fmla="*/ 2003 h 1155"/>
                              <a:gd name="T72" fmla="+- 0 2376 2211"/>
                              <a:gd name="T73" fmla="*/ T72 w 914"/>
                              <a:gd name="T74" fmla="+- 0 2003 1904"/>
                              <a:gd name="T75" fmla="*/ 2003 h 1155"/>
                              <a:gd name="T76" fmla="+- 0 2327 2211"/>
                              <a:gd name="T77" fmla="*/ T76 w 914"/>
                              <a:gd name="T78" fmla="+- 0 2003 1904"/>
                              <a:gd name="T79" fmla="*/ 2003 h 1155"/>
                              <a:gd name="T80" fmla="+- 0 2346 2211"/>
                              <a:gd name="T81" fmla="*/ T80 w 914"/>
                              <a:gd name="T82" fmla="+- 0 2027 1904"/>
                              <a:gd name="T83" fmla="*/ 2027 h 1155"/>
                              <a:gd name="T84" fmla="+- 0 2376 2211"/>
                              <a:gd name="T85" fmla="*/ T84 w 914"/>
                              <a:gd name="T86" fmla="+- 0 2003 1904"/>
                              <a:gd name="T87" fmla="*/ 200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4" h="1155">
                                <a:moveTo>
                                  <a:pt x="135" y="123"/>
                                </a:moveTo>
                                <a:lnTo>
                                  <a:pt x="87" y="160"/>
                                </a:lnTo>
                                <a:lnTo>
                                  <a:pt x="866" y="1154"/>
                                </a:lnTo>
                                <a:lnTo>
                                  <a:pt x="913" y="1117"/>
                                </a:lnTo>
                                <a:lnTo>
                                  <a:pt x="135" y="123"/>
                                </a:lnTo>
                                <a:close/>
                                <a:moveTo>
                                  <a:pt x="0" y="0"/>
                                </a:moveTo>
                                <a:lnTo>
                                  <a:pt x="40" y="197"/>
                                </a:lnTo>
                                <a:lnTo>
                                  <a:pt x="87" y="160"/>
                                </a:lnTo>
                                <a:lnTo>
                                  <a:pt x="69" y="136"/>
                                </a:lnTo>
                                <a:lnTo>
                                  <a:pt x="116" y="99"/>
                                </a:lnTo>
                                <a:lnTo>
                                  <a:pt x="165" y="99"/>
                                </a:lnTo>
                                <a:lnTo>
                                  <a:pt x="182" y="86"/>
                                </a:lnTo>
                                <a:lnTo>
                                  <a:pt x="0" y="0"/>
                                </a:lnTo>
                                <a:close/>
                                <a:moveTo>
                                  <a:pt x="116" y="99"/>
                                </a:moveTo>
                                <a:lnTo>
                                  <a:pt x="69" y="136"/>
                                </a:lnTo>
                                <a:lnTo>
                                  <a:pt x="87" y="160"/>
                                </a:lnTo>
                                <a:lnTo>
                                  <a:pt x="135" y="123"/>
                                </a:lnTo>
                                <a:lnTo>
                                  <a:pt x="116" y="99"/>
                                </a:lnTo>
                                <a:close/>
                                <a:moveTo>
                                  <a:pt x="165" y="99"/>
                                </a:moveTo>
                                <a:lnTo>
                                  <a:pt x="116" y="99"/>
                                </a:lnTo>
                                <a:lnTo>
                                  <a:pt x="135" y="123"/>
                                </a:lnTo>
                                <a:lnTo>
                                  <a:pt x="16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467" y="3032"/>
                            <a:ext cx="1479"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Freeform 125"/>
                        <wps:cNvSpPr>
                          <a:spLocks/>
                        </wps:cNvSpPr>
                        <wps:spPr bwMode="auto">
                          <a:xfrm>
                            <a:off x="1510" y="1127"/>
                            <a:ext cx="902" cy="890"/>
                          </a:xfrm>
                          <a:custGeom>
                            <a:avLst/>
                            <a:gdLst>
                              <a:gd name="T0" fmla="+- 0 1510 1510"/>
                              <a:gd name="T1" fmla="*/ T0 w 902"/>
                              <a:gd name="T2" fmla="+- 0 1572 1127"/>
                              <a:gd name="T3" fmla="*/ 1572 h 890"/>
                              <a:gd name="T4" fmla="+- 0 1516 1510"/>
                              <a:gd name="T5" fmla="*/ T4 w 902"/>
                              <a:gd name="T6" fmla="+- 0 1499 1127"/>
                              <a:gd name="T7" fmla="*/ 1499 h 890"/>
                              <a:gd name="T8" fmla="+- 0 1533 1510"/>
                              <a:gd name="T9" fmla="*/ T8 w 902"/>
                              <a:gd name="T10" fmla="+- 0 1431 1127"/>
                              <a:gd name="T11" fmla="*/ 1431 h 890"/>
                              <a:gd name="T12" fmla="+- 0 1560 1510"/>
                              <a:gd name="T13" fmla="*/ T12 w 902"/>
                              <a:gd name="T14" fmla="+- 0 1367 1127"/>
                              <a:gd name="T15" fmla="*/ 1367 h 890"/>
                              <a:gd name="T16" fmla="+- 0 1597 1510"/>
                              <a:gd name="T17" fmla="*/ T16 w 902"/>
                              <a:gd name="T18" fmla="+- 0 1309 1127"/>
                              <a:gd name="T19" fmla="*/ 1309 h 890"/>
                              <a:gd name="T20" fmla="+- 0 1642 1510"/>
                              <a:gd name="T21" fmla="*/ T20 w 902"/>
                              <a:gd name="T22" fmla="+- 0 1257 1127"/>
                              <a:gd name="T23" fmla="*/ 1257 h 890"/>
                              <a:gd name="T24" fmla="+- 0 1695 1510"/>
                              <a:gd name="T25" fmla="*/ T24 w 902"/>
                              <a:gd name="T26" fmla="+- 0 1213 1127"/>
                              <a:gd name="T27" fmla="*/ 1213 h 890"/>
                              <a:gd name="T28" fmla="+- 0 1754 1510"/>
                              <a:gd name="T29" fmla="*/ T28 w 902"/>
                              <a:gd name="T30" fmla="+- 0 1176 1127"/>
                              <a:gd name="T31" fmla="*/ 1176 h 890"/>
                              <a:gd name="T32" fmla="+- 0 1818 1510"/>
                              <a:gd name="T33" fmla="*/ T32 w 902"/>
                              <a:gd name="T34" fmla="+- 0 1149 1127"/>
                              <a:gd name="T35" fmla="*/ 1149 h 890"/>
                              <a:gd name="T36" fmla="+- 0 1888 1510"/>
                              <a:gd name="T37" fmla="*/ T36 w 902"/>
                              <a:gd name="T38" fmla="+- 0 1133 1127"/>
                              <a:gd name="T39" fmla="*/ 1133 h 890"/>
                              <a:gd name="T40" fmla="+- 0 1961 1510"/>
                              <a:gd name="T41" fmla="*/ T40 w 902"/>
                              <a:gd name="T42" fmla="+- 0 1127 1127"/>
                              <a:gd name="T43" fmla="*/ 1127 h 890"/>
                              <a:gd name="T44" fmla="+- 0 2034 1510"/>
                              <a:gd name="T45" fmla="*/ T44 w 902"/>
                              <a:gd name="T46" fmla="+- 0 1133 1127"/>
                              <a:gd name="T47" fmla="*/ 1133 h 890"/>
                              <a:gd name="T48" fmla="+- 0 2103 1510"/>
                              <a:gd name="T49" fmla="*/ T48 w 902"/>
                              <a:gd name="T50" fmla="+- 0 1149 1127"/>
                              <a:gd name="T51" fmla="*/ 1149 h 890"/>
                              <a:gd name="T52" fmla="+- 0 2168 1510"/>
                              <a:gd name="T53" fmla="*/ T52 w 902"/>
                              <a:gd name="T54" fmla="+- 0 1176 1127"/>
                              <a:gd name="T55" fmla="*/ 1176 h 890"/>
                              <a:gd name="T56" fmla="+- 0 2227 1510"/>
                              <a:gd name="T57" fmla="*/ T56 w 902"/>
                              <a:gd name="T58" fmla="+- 0 1213 1127"/>
                              <a:gd name="T59" fmla="*/ 1213 h 890"/>
                              <a:gd name="T60" fmla="+- 0 2280 1510"/>
                              <a:gd name="T61" fmla="*/ T60 w 902"/>
                              <a:gd name="T62" fmla="+- 0 1257 1127"/>
                              <a:gd name="T63" fmla="*/ 1257 h 890"/>
                              <a:gd name="T64" fmla="+- 0 2325 1510"/>
                              <a:gd name="T65" fmla="*/ T64 w 902"/>
                              <a:gd name="T66" fmla="+- 0 1309 1127"/>
                              <a:gd name="T67" fmla="*/ 1309 h 890"/>
                              <a:gd name="T68" fmla="+- 0 2362 1510"/>
                              <a:gd name="T69" fmla="*/ T68 w 902"/>
                              <a:gd name="T70" fmla="+- 0 1367 1127"/>
                              <a:gd name="T71" fmla="*/ 1367 h 890"/>
                              <a:gd name="T72" fmla="+- 0 2389 1510"/>
                              <a:gd name="T73" fmla="*/ T72 w 902"/>
                              <a:gd name="T74" fmla="+- 0 1431 1127"/>
                              <a:gd name="T75" fmla="*/ 1431 h 890"/>
                              <a:gd name="T76" fmla="+- 0 2406 1510"/>
                              <a:gd name="T77" fmla="*/ T76 w 902"/>
                              <a:gd name="T78" fmla="+- 0 1499 1127"/>
                              <a:gd name="T79" fmla="*/ 1499 h 890"/>
                              <a:gd name="T80" fmla="+- 0 2412 1510"/>
                              <a:gd name="T81" fmla="*/ T80 w 902"/>
                              <a:gd name="T82" fmla="+- 0 1572 1127"/>
                              <a:gd name="T83" fmla="*/ 1572 h 890"/>
                              <a:gd name="T84" fmla="+- 0 2406 1510"/>
                              <a:gd name="T85" fmla="*/ T84 w 902"/>
                              <a:gd name="T86" fmla="+- 0 1644 1127"/>
                              <a:gd name="T87" fmla="*/ 1644 h 890"/>
                              <a:gd name="T88" fmla="+- 0 2389 1510"/>
                              <a:gd name="T89" fmla="*/ T88 w 902"/>
                              <a:gd name="T90" fmla="+- 0 1712 1127"/>
                              <a:gd name="T91" fmla="*/ 1712 h 890"/>
                              <a:gd name="T92" fmla="+- 0 2362 1510"/>
                              <a:gd name="T93" fmla="*/ T92 w 902"/>
                              <a:gd name="T94" fmla="+- 0 1776 1127"/>
                              <a:gd name="T95" fmla="*/ 1776 h 890"/>
                              <a:gd name="T96" fmla="+- 0 2325 1510"/>
                              <a:gd name="T97" fmla="*/ T96 w 902"/>
                              <a:gd name="T98" fmla="+- 0 1834 1127"/>
                              <a:gd name="T99" fmla="*/ 1834 h 890"/>
                              <a:gd name="T100" fmla="+- 0 2280 1510"/>
                              <a:gd name="T101" fmla="*/ T100 w 902"/>
                              <a:gd name="T102" fmla="+- 0 1886 1127"/>
                              <a:gd name="T103" fmla="*/ 1886 h 890"/>
                              <a:gd name="T104" fmla="+- 0 2227 1510"/>
                              <a:gd name="T105" fmla="*/ T104 w 902"/>
                              <a:gd name="T106" fmla="+- 0 1931 1127"/>
                              <a:gd name="T107" fmla="*/ 1931 h 890"/>
                              <a:gd name="T108" fmla="+- 0 2168 1510"/>
                              <a:gd name="T109" fmla="*/ T108 w 902"/>
                              <a:gd name="T110" fmla="+- 0 1967 1127"/>
                              <a:gd name="T111" fmla="*/ 1967 h 890"/>
                              <a:gd name="T112" fmla="+- 0 2103 1510"/>
                              <a:gd name="T113" fmla="*/ T112 w 902"/>
                              <a:gd name="T114" fmla="+- 0 1994 1127"/>
                              <a:gd name="T115" fmla="*/ 1994 h 890"/>
                              <a:gd name="T116" fmla="+- 0 2034 1510"/>
                              <a:gd name="T117" fmla="*/ T116 w 902"/>
                              <a:gd name="T118" fmla="+- 0 2011 1127"/>
                              <a:gd name="T119" fmla="*/ 2011 h 890"/>
                              <a:gd name="T120" fmla="+- 0 1961 1510"/>
                              <a:gd name="T121" fmla="*/ T120 w 902"/>
                              <a:gd name="T122" fmla="+- 0 2017 1127"/>
                              <a:gd name="T123" fmla="*/ 2017 h 890"/>
                              <a:gd name="T124" fmla="+- 0 1888 1510"/>
                              <a:gd name="T125" fmla="*/ T124 w 902"/>
                              <a:gd name="T126" fmla="+- 0 2011 1127"/>
                              <a:gd name="T127" fmla="*/ 2011 h 890"/>
                              <a:gd name="T128" fmla="+- 0 1818 1510"/>
                              <a:gd name="T129" fmla="*/ T128 w 902"/>
                              <a:gd name="T130" fmla="+- 0 1994 1127"/>
                              <a:gd name="T131" fmla="*/ 1994 h 890"/>
                              <a:gd name="T132" fmla="+- 0 1754 1510"/>
                              <a:gd name="T133" fmla="*/ T132 w 902"/>
                              <a:gd name="T134" fmla="+- 0 1967 1127"/>
                              <a:gd name="T135" fmla="*/ 1967 h 890"/>
                              <a:gd name="T136" fmla="+- 0 1695 1510"/>
                              <a:gd name="T137" fmla="*/ T136 w 902"/>
                              <a:gd name="T138" fmla="+- 0 1931 1127"/>
                              <a:gd name="T139" fmla="*/ 1931 h 890"/>
                              <a:gd name="T140" fmla="+- 0 1642 1510"/>
                              <a:gd name="T141" fmla="*/ T140 w 902"/>
                              <a:gd name="T142" fmla="+- 0 1886 1127"/>
                              <a:gd name="T143" fmla="*/ 1886 h 890"/>
                              <a:gd name="T144" fmla="+- 0 1597 1510"/>
                              <a:gd name="T145" fmla="*/ T144 w 902"/>
                              <a:gd name="T146" fmla="+- 0 1834 1127"/>
                              <a:gd name="T147" fmla="*/ 1834 h 890"/>
                              <a:gd name="T148" fmla="+- 0 1560 1510"/>
                              <a:gd name="T149" fmla="*/ T148 w 902"/>
                              <a:gd name="T150" fmla="+- 0 1776 1127"/>
                              <a:gd name="T151" fmla="*/ 1776 h 890"/>
                              <a:gd name="T152" fmla="+- 0 1533 1510"/>
                              <a:gd name="T153" fmla="*/ T152 w 902"/>
                              <a:gd name="T154" fmla="+- 0 1712 1127"/>
                              <a:gd name="T155" fmla="*/ 1712 h 890"/>
                              <a:gd name="T156" fmla="+- 0 1516 1510"/>
                              <a:gd name="T157" fmla="*/ T156 w 902"/>
                              <a:gd name="T158" fmla="+- 0 1644 1127"/>
                              <a:gd name="T159" fmla="*/ 1644 h 890"/>
                              <a:gd name="T160" fmla="+- 0 1510 1510"/>
                              <a:gd name="T161" fmla="*/ T160 w 902"/>
                              <a:gd name="T162" fmla="+- 0 1572 1127"/>
                              <a:gd name="T163" fmla="*/ 1572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2" h="890">
                                <a:moveTo>
                                  <a:pt x="0" y="445"/>
                                </a:moveTo>
                                <a:lnTo>
                                  <a:pt x="6" y="372"/>
                                </a:lnTo>
                                <a:lnTo>
                                  <a:pt x="23" y="304"/>
                                </a:lnTo>
                                <a:lnTo>
                                  <a:pt x="50" y="240"/>
                                </a:lnTo>
                                <a:lnTo>
                                  <a:pt x="87" y="182"/>
                                </a:lnTo>
                                <a:lnTo>
                                  <a:pt x="132" y="130"/>
                                </a:lnTo>
                                <a:lnTo>
                                  <a:pt x="185" y="86"/>
                                </a:lnTo>
                                <a:lnTo>
                                  <a:pt x="244" y="49"/>
                                </a:lnTo>
                                <a:lnTo>
                                  <a:pt x="308" y="22"/>
                                </a:lnTo>
                                <a:lnTo>
                                  <a:pt x="378" y="6"/>
                                </a:lnTo>
                                <a:lnTo>
                                  <a:pt x="451" y="0"/>
                                </a:lnTo>
                                <a:lnTo>
                                  <a:pt x="524" y="6"/>
                                </a:lnTo>
                                <a:lnTo>
                                  <a:pt x="593" y="22"/>
                                </a:lnTo>
                                <a:lnTo>
                                  <a:pt x="658" y="49"/>
                                </a:lnTo>
                                <a:lnTo>
                                  <a:pt x="717" y="86"/>
                                </a:lnTo>
                                <a:lnTo>
                                  <a:pt x="770" y="130"/>
                                </a:lnTo>
                                <a:lnTo>
                                  <a:pt x="815" y="182"/>
                                </a:lnTo>
                                <a:lnTo>
                                  <a:pt x="852" y="240"/>
                                </a:lnTo>
                                <a:lnTo>
                                  <a:pt x="879" y="304"/>
                                </a:lnTo>
                                <a:lnTo>
                                  <a:pt x="896" y="372"/>
                                </a:lnTo>
                                <a:lnTo>
                                  <a:pt x="902" y="445"/>
                                </a:lnTo>
                                <a:lnTo>
                                  <a:pt x="896" y="517"/>
                                </a:lnTo>
                                <a:lnTo>
                                  <a:pt x="879" y="585"/>
                                </a:lnTo>
                                <a:lnTo>
                                  <a:pt x="852" y="649"/>
                                </a:lnTo>
                                <a:lnTo>
                                  <a:pt x="815" y="707"/>
                                </a:lnTo>
                                <a:lnTo>
                                  <a:pt x="770" y="759"/>
                                </a:lnTo>
                                <a:lnTo>
                                  <a:pt x="717" y="804"/>
                                </a:lnTo>
                                <a:lnTo>
                                  <a:pt x="658" y="840"/>
                                </a:lnTo>
                                <a:lnTo>
                                  <a:pt x="593" y="867"/>
                                </a:lnTo>
                                <a:lnTo>
                                  <a:pt x="524" y="884"/>
                                </a:lnTo>
                                <a:lnTo>
                                  <a:pt x="451" y="890"/>
                                </a:lnTo>
                                <a:lnTo>
                                  <a:pt x="378" y="884"/>
                                </a:lnTo>
                                <a:lnTo>
                                  <a:pt x="308" y="867"/>
                                </a:lnTo>
                                <a:lnTo>
                                  <a:pt x="244" y="840"/>
                                </a:lnTo>
                                <a:lnTo>
                                  <a:pt x="185" y="804"/>
                                </a:lnTo>
                                <a:lnTo>
                                  <a:pt x="132" y="759"/>
                                </a:lnTo>
                                <a:lnTo>
                                  <a:pt x="87" y="707"/>
                                </a:lnTo>
                                <a:lnTo>
                                  <a:pt x="50" y="649"/>
                                </a:lnTo>
                                <a:lnTo>
                                  <a:pt x="23" y="585"/>
                                </a:lnTo>
                                <a:lnTo>
                                  <a:pt x="6" y="517"/>
                                </a:lnTo>
                                <a:lnTo>
                                  <a:pt x="0" y="445"/>
                                </a:lnTo>
                                <a:close/>
                              </a:path>
                            </a:pathLst>
                          </a:custGeom>
                          <a:noFill/>
                          <a:ln w="2857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Text Box 124"/>
                        <wps:cNvSpPr txBox="1">
                          <a:spLocks noChangeArrowheads="1"/>
                        </wps:cNvSpPr>
                        <wps:spPr bwMode="auto">
                          <a:xfrm>
                            <a:off x="2675" y="3114"/>
                            <a:ext cx="10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98F" w:rsidRDefault="00A42B6E">
                              <w:pPr>
                                <w:spacing w:line="200" w:lineRule="exact"/>
                                <w:ind w:right="-19"/>
                                <w:rPr>
                                  <w:b/>
                                  <w:sz w:val="20"/>
                                </w:rPr>
                              </w:pPr>
                              <w:r>
                                <w:rPr>
                                  <w:b/>
                                  <w:color w:val="231F20"/>
                                  <w:sz w:val="20"/>
                                </w:rPr>
                                <w:t>NTC-255-PI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32" style="position:absolute;left:0;text-align:left;margin-left:54.05pt;margin-top:-4.35pt;width:157.25pt;height:209.7pt;z-index:251636224;mso-position-horizontal-relative:page" coordorigin="1081,-87" coordsize="3145,4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nBTBAAAMZVAAAOAAAAZHJzL2Uyb0RvYy54bWzsXG1v47gR/l6g/0Hw&#10;xxa5iHpXsNnDbrI5HLBtFz31Byi2EhtnW67sbLIt+t/7DCnaJD2UdLdXoHvIAbdxojH1cJ6ZIYcz&#10;0pvvXzbr4HPT7Vft9nomvgtnQbOdt4vV9vF69o/q7qKYBftDvV3U63bbXM++NPvZ92//+Ic3z7ur&#10;JmqX7XrRdAEG2e6vnnfXs+XhsLu6vNzPl82m3n/X7potLj603aY+4Nfu8XLR1c8YfbO+jMIwu3xu&#10;u8Wua+fNfo+/3qqLs7dy/IeHZn7428PDvjkE6+sZsB3kv538957+vXz7pr567OrdcjXvYdS/AsWm&#10;Xm1x0+NQt/WhDp661dlQm9W8a/ftw+G7ebu5bB8eVvNGzgGzEaEzmx+69mkn5/J49fy4O6oJqnX0&#10;9KuHnf/186cuWC3AXRrPgm29AUnyvoGIYlLP8+7xClI/dLufdp86NUd8/NjOf97j8qV7nX5/VMLB&#10;/fNf2gUGrJ8OrVTPy0O3oSEw8eBFsvDlyELzcgjm+KMoyzzM01kwx7Uoy2JR9jzNlyCTvifCQswC&#10;XL4ockXhfPmh/3oskv67iSgTunpZX6n7Sqw9trdvdqv5Ff7vtYpPZ1odtz586/DUNbN+kM2kMTZ1&#10;9/PT7gIGsKsPq/vVenX4Io0ZKiJQ28+fVnNSNf1iEpRognCdbguKCpqgllPfqmlWkp5g294s6+1j&#10;826/gydAbxhA/6nr2udlUy/29GfSkj2K/NVCcr9e7e5W6zXxR5/7OcOZHGNk1KYM/badP22a7UF5&#10;btesMf12u1+udvtZ0F01m/sGhtj9uBDSWGAQH/cHuh2ZhvSmf0fFuzAso/cXN2l4c5GE+YeLd2WS&#10;X+ThhzwJk0LciJv/0LdFcvW0b6CGen27W/VY8dcztKzr9EFGOaV07uBzLUOIsicAknalIcLESCWE&#10;dd/N/w5lQw6fD11zmC/p4wM01/8dwscLUs0nzRIHe7jZqOecewDpiNxnwP5hGd3+8EPTbgL6AFUD&#10;qFR1/RmaVlPTIgR62xLhcirrrfUHzEH9RWvAJKkMyw/FhyK5SKLsA0i6vb14d3eTXGR3Ik9v49ub&#10;m1uhSVquFotmS7f5eo6kytv1aqHNdN893t+sO8XdnfyvDwj7k9gl2coJhuaVBiOdKrsrRZSE76Py&#10;4i4r8ovkLkkvEKWKi1CU78ssTMrk9s6e0sfVtvn6KQXP17MyjVLJkgGa7MyYWyj/O59bfbVZHbDA&#10;rleb61lxFKqvyPM/bBeS2kO9WqvPhioI/kkVoFsTLS2WbLQPGTBZWiSwfO91SMBv09yMFm9u4ftp&#10;We8aTJmGNQMgArtaod5hQZFCCIFyBegl9RK1N9cnOYa6QmKT/CuKhFphsPjIRUQZAzlYKRCHaW0S&#10;Ik17let1bf6k/IuMR/sUNgWLPo49Lnr8FfYiD5s1thp/vgjCIIqTLJC3lIScxIBBif3pMqjC4Dmg&#10;mzsykZZRQ4VRHpxAn4bC6n4cKiKhZaAnQAg1MMzNBBaVBQsMTBxHqxIeWKZlemBZwgLLtRjmGIUQ&#10;4oFhI2kAi8M8Z4GVWow0VvDAhK39OEwLFhmZwHGWUoqHJmwKYsQKFpswOahE5EFnUxCHkeDRmRxI&#10;KQ86hwevrZlEVCLzoLN5kJbEmZswiRiwt8jmgpyA1V1kclFFPl+wmSBgrO6wtT0xK6V43UU2F1GU&#10;etCZXFSgn/dUhwkR8swipJ3QRSTlQedw4XPWyOSiijxeETtMkCtyzMYmEwMOG9tcRFGBQEdh1Ylf&#10;sclFFXu8InaYCJOQR2cyEZEUr7vY4SKO+HgSm1xUsccrYoeJMIx5dCYTyF9jD7rE4SLO+fUhMbmo&#10;MFnW7hKHCR+6xGRiCJ3DRVzGLLOUiB3jZ5V4vCKxmUD6xzObmExIKZ7ZxOHCF1ESk4sq8XhFajPh&#10;jSipycRAREkdLnx2R9n4SXepxytShwkfs9ionEYbYDa1ufD6bGpyUaUer0gdJnw+m5pMDPhsZnMR&#10;+eJdZnJRZR6vyBwmfPEuM5kYiHeZw4Vvnc1MLioEWdZnM4cJ37YuM5kYWGczhwuf3WUmF1Xm8Yrc&#10;YcJnd7nJxIDd5Q4XvniXm1xUuccrcocJLzqTiSF0Dhc+3eUmFxVCNsts7jDhRWcyMYCucLjw2R0d&#10;mZ0iChZjFl3hMOGzu8JkYsDuCocLH7OFyUVVeLyicJjw6Q7Hgqe5OrpDLntMyOqlOveor+Yv2z5J&#10;w6cAh2Z0Lklp3K7d05FjBe0h56vkmSiGgBRd9QhjMiQsU9NRYfBMwmpnNCpNSYQU17nnMBIBTUjx&#10;sk9Vh8Vpm03i6ux3FAwOJpT4tJnSRpRGxxYSm8DR0WlnKMWnTZW2alJ82lRp70Ti2PVMAUObGSk+&#10;baq0uyBx7AumjE7LvRSfNlVaf6X4tKnSgkjiWMqmgKEVSopPmyotGSSOYD9ldIrhUnzaVCmoSvFp&#10;U+0LAxXi0xQwFHZodFVH0BapfvbxgA5J3fJRNwtQPrqnWyBC1AcKI/qjPLKjM6Jlf0REFzbt56Zq&#10;pchBVjBideO+yIIbniTWW1OSQhkQCmx+1IT0Zf1zJwcsaMNAcgJ7wiHBsg8gQiA0DAmKM4j6jvN1&#10;u2/wVRO0QoGlCBg0Ut+UKLshqOUwgIkz781PIKMbnI5QCiq1HenZ6J9qBqI3/jExWicxByxIQze1&#10;9aHv5NefcEH6VDhx0hNV6KdaQ+6V48LTlwdm5OrTN6Ozqeux9c8egtcqHTn3vvqyhgqXI8eVy9DR&#10;g8nxjSNc/4G7r5igyyLHyglGHCiUfKtVBRSm++LBVxQS9GG8Oue/bxdfUPjqWtSl4DboKcCHZdv9&#10;axY8oz5/Pdv/86mmUuv6xy3KCzgIpzBykL8kaU7niJ155d68Um/nGOp6dphha0cfbw74DV952nWr&#10;xyXupEqO25YqCw8rWQsjfAoVjIR+QYXjWywbI+6pqsmnY9lYRi274At3+NbLxpHcsOtClVm+ey0b&#10;q8aJKKHzAqxbcYjjWbmEU41Ttl0kOfZxVNeCN/WLmi5r6Zrwa9n4tWz8DZaNYfIqAN51TUO9ZKga&#10;y+SDgjrqy79Z1VikVFqkrW1fljaqxiE2jORdhepmwr5Ae5e54/gFRWO6WSDvKP34VMJFsnc655HH&#10;PLi3I2Of8gisn6gGq1K6WQ1GqnYcSgotgx6/KWUf8QBSxuJCxnMcTNWMz3HZ5zsiKUsWFxg9DiWF&#10;WFz2QRsa3FCUIYYcXSDsHQdTJeNzXE7JWCQxSneMwqySsZRikTkVY5HikJqDxlWMGXAOAXGGFgAO&#10;nMkA8iXqAWDopE2+Uogs3Iu0xHCM3uho6aQ4VTBmwDksxCFPqVUwFiTFgqN9ngkuS2C5DDiuXnwO&#10;LnL8IEp5zdn1YpLiwTlEZGXKgzOJ6MvFDDiHh0jAfhlarXKxICkenENEnqK+y2nO8gdVLT4H51SL&#10;cZgAp2fAWdViKcWCc4rFohAFC44rFjPgHB4QInhwJg+CpHhwDhFF4QFnOYSqFTPgHB4EhSVOcyYP&#10;gqRYcE6pWJQZIhNDK1cqPgfnlIoJFwvOKhVLKR6cTUQUxrzNcZViBpzDg09zdqXYrzmbCDRa8OsD&#10;Vyg+B+cWin02ZxeKvTbn1okFSnEcrVydmAFn8+D1VqtO7PfWszIxWQljc1yZmAFn8yAjGOcQVpnY&#10;H+fOqsQodXHguCrxOTinSoyNI+8QVpVYSrEOcVYkjvgVgk6vTmurKhIz4ByH8K2tVpHYv7ae1Ygz&#10;fm3lasTn4JwasdxvcLRaNWL/ruSsRFwgpjM2x5WIGXCOQ/j2c/QcwpEH/34ut4lArzC/BeYqxAw4&#10;xyG8u2BrhSAp1ubcAnGCzkNOc1yB+BycUyD2pg5WgdifO7j1YZ/muPowA87mQWRoOuJsjs7FT7SS&#10;FK85m4go9thcYRJRYXeA0vo5OCR+1tY1Jx6Yhb80EzhBUiy40t67RrHHW0sziatK2TPBgHMcIvfs&#10;50rLIUiKB2cTEcWeOIcS0ImIqpQtEww4mwdR0DaC05zJg5RiwYnQZkK2OXEegdZLEx6+xzMrANmi&#10;tij43TC2GFoQ/cmCxDwIbTqiyLPCitDkoxLod2VtT4Q2IaL0JbChyYgU8yC0OYl8GxQRmqQAocc7&#10;hJtil74s1s6xSYxH6CTZ3v0d9tYGKejD8LgIEgQtpxLjsuTNEDVYLUgsk5gHoU2Kd3uMnZgxIBB6&#10;/EQIh5QQ3dScowgr28ajh9RizB0FuOm2L7vAdsxCqBq0zz1ZOBk3bs3vp6gwfooMUsyD0CHFl5zR&#10;kd9pQHTf+zwlcknx6dDKu4d0aJPizW2F3aeNh/s8vuzm3l47tJNvvx262bfvaACplKVD1azNsOx0&#10;ayMp9bBM1dzTQuz3ZaddW/hOVoTdr43tpE+HDineeBib4WsgHrp5uO9gStiJuFBN24wO3VTcu6bY&#10;ubh/TUkcT/Ge69nZOAqtHh26ndu+ZVnYCTmJ8b7stG77j0XtlFyo5m1Gh25S7tvVYPE37dC7rRFO&#10;Wu49U5ZPUx8Nu8L3PDp0Orjldo+N2HZq7t0VQmd6Jv3prec0HltyLUiPSuF7PoSOp/j21DgnNgaU&#10;W2+eZSdBp40Xm48IO0NHB5QHoZuj+6oZwk7SSeyIEPWY165QXzvra1eoTzOvXaE+zfz+ukK93d6U&#10;/qOyWyFxR2mResgGm8MpIZfi0xpgKUWW4rpxcXh0mbOSPOWaU+DIFFJ9Qfd9jN2hny9aSKfd4diz&#10;jsRoEqRj1zrylElf0BHq1E87Mgfdud6fIoySJjfnUksTm9flXll9YeKkdf+6wJZz0qR1BzvOJSd+&#10;AbttCQkbsml30ExPbGOX2x55h+Oj8SM86E522j1MgqR72WkxN76gCPyalm1sH6llm7Jgf2tzgoCv&#10;7urrY8X2CwqIcVyt5HTfqf6p2lgpuyUx9XIBgNeX9U8lRvtXiOE8eXA03eaLs9mhmwrK8zAcKgDD&#10;cn1X/Ehzc0QJBYbDZnzornGIDSRNYhhcTM9FQWy4oTqhjTqkhieQ0nPbo2OlfSAeAZbRY4wYbGSa&#10;eR+zRpSWU1kEo41xUNAZEsmNcFpQRgK5cRNRrjxmcUU5zYDpfFtq5egQ2nL1T2XBerwU6hmykoK6&#10;DzGPFLY3KNfPNxuhQ+sPr5IaHE/zkR/jj8avf6p5HOkd8VhtLcWIy2rjK1CbG5qvNuUChZIhOe0Y&#10;/SGeN6JoNxsbT3vtGD4dBMbmK3RMGdGfjlFjfPQhb4zePoCOWUsfjseMT7nGmCkrBz+tFNqQfsmT&#10;B8fnB2hloCeKogLpqlyYfs1DCeP9+kNPKfw+XucEl9Ct4bKbfy/fYXRq8v//f/Sgfwahf6sUfvvf&#10;vGUJy51ql62oN/x9+4J2WRl8jHbZ4PCCC1ielEmq1y0NvFzO+Kp63IO0P/qWsyij+jtWhZhqLwh/&#10;p35aFLSAU74iENU8FRl1Q+1ru3qvECNUGK/2Um9HU+6gVfr6ljPnhX5ksKcIcXi5f1FvySTN0rVf&#10;+LgS1gT1qBI+qMeU8EE9ooQPv+HjSfIdl3hZqDyH6F9sSm8jNX+XjzOdXr/69r8C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I72xu+EAAAAKAQAADwAAAGRycy9k&#10;b3ducmV2LnhtbEyPwWrDMAyG74O9g9Fgt9Z2trUhjVNK2XYqg7WD0Zsbq0lobIfYTdK3n3babvrR&#10;x69P+XqyLRuwD413CuRcAENXetO4SsHX4W2WAgtRO6Nb71DBDQOsi/u7XGfGj+4Th32sGJW4kGkF&#10;dYxdxnkoa7Q6zH2HjnZn31sdKfYVN70eqdy2PBFiwa1uHF2odYfbGsvL/moVvI963DzJ12F3OW9v&#10;x8PLx/dOolKPD9NmBSziFP9g+NUndSjI6eSvzgTWUhapJFTBLF0CI+A5SRbATjRIsQRe5Pz/C8UP&#10;AAAA//8DAFBLAwQKAAAAAAAAACEALzBjQVXpBgBV6QYAFAAAAGRycy9tZWRpYS9pbWFnZTEucG5n&#10;iVBORw0KGgoAAAANSUhEUgAAAeAAAAKCCAYAAAAJAApZAAAABmJLR0QA/wD/AP+gvaeTAAAACXBI&#10;WXMAAA7EAAAOxAGVKw4bAAAgAElEQVR4nOy9d5Qcx33v++k0OezO5gwsck4kACaJQSRIgAqMoixZ&#10;OpIpyfKV5OPwLPsGP77ra93ja1uWZVq2ZPtZwbItkhJFURQpymYAGEAiEQCJnLE578zsxA7vj+rq&#10;7hksAMr3nfuXCqexO7Mz3VW/qvp9f7ngl+2X7Zftl+2X7Zftl+3/eFO+8tWvOY7j4DjgOI54U1FQ&#10;FPlTZXZ2lkQiQTweJ5vN4jgO4XCYQmGOE8eP88qLL6BqKn/wh/8PG9av4+y585w7d5bu7h5M06RS&#10;qRCNRZnL5wHo7e1l44b15PN5TMtCcZ+pqiqKogC1fSmXy9iOg6HrOEC1WgUgHAqhqiq47+m6jmEY&#10;dLS38cMf/ZhSuUwykcBxHGzbwXEcHNz7Ip6jqvJ5YDs2OO7nXHpYluX1x3Fs7315L7NaRVFEvx3H&#10;xrYdbNvyCJxKpXnu2Wc5uH8vqXQDt92xjfe85yb38w5nzpwlFAoxPT3N+vXrcByHiYlJdF3j648+&#10;ysmjR7hjx90YoRCTExN86Utf4viJk5TLZW684Tr27tuPbYsxaZqKpmnuvCmAgq7r4I5Z0FNFVRWX&#10;bmKeLctCVTV0XWNubo7enh6KpSJf/Yuvsu+N3by4axcnT51m585d3HffPSTicd45cpTm5mZs2/bp&#10;IYgD7vPlGC3LwrIsHMehXC6jaTrJZIK5uTmvv6qqosq5B2zbxrZtWlqasUyLRx/9a/79uZ+iGwb/&#10;7b//D669ZiPTM7Nks1n+/u/+jtvedzvvv3s7pmnS093FP3//cf7v3/8S33/ySZYtXcLY+ASmaZLN&#10;5ujsaOfc+Qs0Nzd5a0k2ue4kyWKxKKfPnKW1tQVN1Uilkmiaxte+9ihP/Mv3+MHTT3Pq1GlGR8fY&#10;ftc24vE4Bw8dpqO9HVVV0TSVwaFh4vEYhm5QLJVYuKCPSqXCT555luefe5ZQOMyWrVvZ/frrfPE3&#10;f5OBgQEWLlzIxMQk4NDb28NX/vwr7N39OuFIhP1vHQDgk5/6NJ/57Gf41Q8/iKqp3PvgR/jhY//C&#10;idOneerpZ2hpbub667Zw4eIAjz3+A1RV4YH776OpKUOhUKC5qQmAHzz5FP/yve8RCodJp9P87u/+&#10;Dov6FzI6Ooama78oT6lpuq7jkdRdH3IPyn0p1qXi/vR/B7y/X6kFPu7fx93fiqr6vAy5vgJ73LZr&#10;Xgf7oKCgaoK/qO4eV1R/bSso3lgu11RFFeN0bH9/BDru2I7of92ekZ8Njl/2U9BOvKepag095d+C&#10;/NP7vnNpXyX/C94z+DnHsT26eYR2xxP8ntdn8Omj1M2HoqCqyrxzMe/zHQdN1/x1Us+/FcXjzzVz&#10;7K0lBdu2vPdqsMW9l6Ebl9Ak2C7bPzlWVfWwQWKMTwOwTGve+8qm3XnXjkckI5aDEERSURQV0zQx&#10;zSqGoaNpOrZtAw6q++BsNsvZU6dwHIcFixazYsVyxsbHqZQrhMIhNFWjWq0SCoWwLAtFUclmc2y+&#10;dhPZbA7HcVAVBU3TagBYDlTXdY9BS2YNoGlaDfPWdR1N0wiHQ8SiURzgwoWLxGIxdz4cwF8MSnAx&#10;BBaJ/ynxjgcwgUUefF0uV9A08XxFVXFsG1AIhUJEolGmJqe49bZbacg08fK//ZyD+/cRjSeoVk26&#10;u7tZvGgRp0+fZvHiRZw6fZozZ86yYsVyopEI23ds58LAEAf27qFUKrJsxQoOHT6MZdmk02mGR0YF&#10;mGo+eCmK6gkihmEE9rucU1w6CyCuVCouLcV8FoslotEIoVCY4ZER3n7rLXa8/wMkkwlefOFFrr32&#10;GizTIp/PE4vFqFarNZuPGvoJBheORAAwDINQKISmaRSLRRoaGnAcx5tLNbAGVFX15jUWjdG/qJ/p&#10;2SznTp/ixX/7OY5m8IH3b0c3DNasWctX/vRPaGnrYO2a1RiGTjKZ5Dvf+hZ37ribVColhADbJhKO&#10;UK1WqVQqhMNhHNtBVQRQqpqGpqrg+BvPtm0mJiZYuKCP0bExFEUhlUqydOlSnnjsMZ796bN84Ytf&#10;YGpqmi//0R/x4Yc+jOM4FIpFJiYniUaiqIqCqmruXjLRNI1oNEJbWxtnz57j9MkTrN+wkbl8nvGx&#10;cTq7OlmwoM/bNydPnuLVV3ayZt16RodHeP8HP4ihG9x0041845vfZNv2Hezfs4dQJAIoPPjQh1m5&#10;YjkvvrSTSCTK40/8gB07tvPB9+/g4sVB8vk8vT3dTE1NMzU9w4b16/jIRx7ivvvu5e4d29E0jcHB&#10;IRoaGjwG9x9tqgeAcg0q3k8FBcu2676hXHqTd9GCDFhRVMFwXeFc/N1n+hDAwXlAaT5mDk7g+1eD&#10;3cC9XJB2HAcnAKYSdG3bDsjH/ucc28F2/GdeFgh8TPSFCPk5sZDlHy/TQeWSl/7+8+fKe4hLVyns&#10;25fMXy0Aa5ruKSg+APp8VFGuNt9SILG98YmhOHV8R6l5X9JH0qjmKS7/dhzHE7Au164EvjX3q3tP&#10;jn8++gSbtu3Oux7xBxO8gfip6zqqqrg/NRzHplqtUq1WsW0LTdU4+s7bAKQbM2zZsoWpqWnBbI0Q&#10;4GCaFrqhCylGgZHhEW668Xpy+Ty2u8Hrwde2bbEA6zRiOTjJoKXmG41GqVQqVKtVpqZn6Ors4OTJ&#10;00Rc5i+JGFwcwfclqDq2r+XKfoiF7NNHvpb9UlUx+ZZlYlmW23cbx7bRNJ1q1aShoYFlK1fR1NLK&#10;U088xmu7drJi9WpKpTLXbd3C2NgE5XKJvr5eCoUiVdMkl8tzww3X09bRyQvPP8/o6CimadLb18fo&#10;6AiWZRGNRT1AFcKCjapqqKoGOFiWGdBQXSkcBTnnlmW5WoqgtWmaRCIRwuEQ4+OT7NvzJk2t7axf&#10;t5a3Dh5k6ZIlVFyaS602uODl4pF0Nk0TwzDc+4aJRqLEolHGxidoSKe9uVflBlWCc6QwNjZOLBpl&#10;8eJFWLZDPJliamqK0ydPYqOyccM6qtUqG6+5lj/58h/T0d3LyhXLsG2bH//4aTq7euhb0EcqmaRU&#10;KqPrGsVSSQiEpuU/L2h9sQXwWrbFxYFBli5ZAsCx4ydoSKcpFIp0d3eSyjRz/txZdr68k1/9+Mcw&#10;LYeqaZJMJMg0NlBxgT5kGEJAUhR0TaNQLFIul0mlkqxevZofPflD1qxbz7XXbuYrf/I/+cznPseR&#10;I8dYvWolY+PjPP7YY0SiUXTdYP3GjaxatYpYLEKmsZHjJ07x4AP38fff+AZzc3k2bt7MTTfewNTU&#10;NH/8P/6IzVu3cvf2u8hkGhkZGWXJ4kWEQ2H27T/Awv4FNKTTKIpCPj/H8MgIDQ1CsItGo0JTLhav&#10;yECu3hRX03TmBQLbsmo0Fvkddxld9fKeErDY+cI1tUzew5G69Vrf4zqN2f9y4HvumIRs71z2mo+n&#10;yPspuAy6BkQFfxGWNAdFreV/890nqDFCHVi7/zwlNqjNBggY1FhVRfU1/iCvdAFYVRU0VUPVVI+n&#10;qu77qqqiubxZ8KArt6sCsEtDz4JZw2/m/TjemqslU434JPFOVa8GwMHfnRoae3fzBINajFIUsKyr&#10;APDtd9z5iPiyHWDQchCOK+nokvaoqkqlUqVSLqOqGpZlcfHiBUzTJBaPc9vt7yOfz+M4NqZZRVVV&#10;LNtC1zQsy0ZVVUZHRrjmmo3YjmBYHvN1m9Q6cQFCaiLy96CpRlUF8MifoVCIaqVCa0sL+/bvJxaL&#10;eUTyiChnBLBtCSK2K3X6dPDANzABteYZ0HUxrmq16ppyFVcTdjDNKr29vZw4cYJqtUp//0L6Fy2i&#10;samZC+fO8sbrrxGKRtl0zSbS6RRjYxOMjo6SzeaIRiOEw2Ea0mmamppYs34Db+5+nfHRUY4fO0r/&#10;oiWEw8KqILtomn4fHMehWjVdzdafcF8D8V+rrpVCWhFChoGqqUxMTHLo4EHOnjnNAw8+yNT0DKBg&#10;GAbpVIpcLuct4KDpRYJNUJu1LYtYLEY4EqatpYXhkRHhHggudi5dyI2NjVQqFVRNpb2tlVA4go3D&#10;wX17OXfuHOnGJpqamujs6GDFqtX8zhf+Eze89xaSySQHDx3mwoXz3HDD9XR2dpDL5ymVyjiOQzKR&#10;IJfPCSuKZEuKgmPbWO5asy0hSHV3dXL6zFkikQjtba0UigVM0yIej5PLzfHC88/x0K98lFg8xuHD&#10;h1mxcgXVijBtz83Noem650KJxWKYloVlWzSk0/T2dJNszPDmG2/Q2dVFQ6aJXbt2cd11W5mdzfL2&#10;2+/wbz97lhWrV3PHndv42Ecf4vDb79Db20PVNFm9ehVf+Yuv8v577uH40WNkZ2d46eWdXLv5WgYG&#10;hvjMw58SZnZXKx8bn6ClpZkFfb0MD4+gKApDw8NomkapVCKdSgmhIWRw4sQpUqnkFRnI1Zpl2e4+&#10;CliPglfNugwCAYHXl7+AWrNm0KKlENA6a7XfeTUZry/zALDb10u0q8uNS2p4UoOTjNoFQzlOv3e+&#10;pmvbjmcar7UI1ppng3S7Wquhj+oLKb5SErQg1LkDpGZJ0EIqrnk14MA8SP4qBypAWoL81fvug6Vz&#10;yZzNtxbmHfe8ApX/9yvITx7OiM7MI+C4fwrSISi4OI59RQFSrZcqxE399yqViovklms+E0waIBQK&#10;USqXiCfEJi2XS9i28A9XKlVyuTyOA5qqYVoWttsZ3TAYGBwmFo1guExfDlQORJqcpdkyHA77ABEK&#10;EQoZaJrmaVGVSoVIJExrSzPtbW0AmJaFsM27vlkPXG3PJyP9C97f5e8BIQDnUu1XbgbHESBumqYr&#10;EGiEjBChUAhdN7h48QKtra10dXVy4sQJzp07x33338tv/d6XUFSVJ/75e2y79RYuXLjIze+9kY0b&#10;N7BixXKGhoYZGhrmyNFjHDt+nOu2buZvvvFNVqxew9jwMAf27eXA/gOMjIwyOztDuVzCdLUJXdc9&#10;y4U0Jckr6ANWVc01EeGZkg3DwLJtqlWTWCxKprmJgfPnUFWFxYsXceHCeXRdx3bpOt9mkOCrqgrR&#10;SARFUTBCIQxDp1qpksk00tDQQCgc8jazXMwe3d2WTMSZnp5maGiY9rY21q9fy8aNm1i6chXZmWm+&#10;/y//zJEjR4lEwixZvIg//OMv8+F7PkRrSzOr16xl7+7XPcEvGokwVyigKAqhkDDPS0kfwHHXSdBU&#10;2N7WytDQMHNzc/QvXMDA4BCzs1k0VaW1pYXf+q3fxHEcnv7JM5TLZTZt2sT3//Uxcvk88XiMRCKB&#10;pglXTqVaoVypuHvJIp+f49iJE/zKhx/g4oXzvLJrF9vu3MbRtw+TzeaoVqs8/9yzdHR1k0ql2HHn&#10;NsKhMF/98z9ndHQMx3FobEhz+tQpBi5eJN3QgG3bjI2OsHb1Krp7ujl2/CThSIRwJEJfbw/NmQwX&#10;Lw4wMzsr9mm1QjqdoqW5iUwmw9lzF5iZydKUybByxfJ5mdov0hxbWIJsaRkKxAzIfV6/RqUGpiqq&#10;Kxxd/p+m6b7Fx1tH/r6utVYF+LcEw6v1P/hP8g7bClzOFS/Ltty94tQ8X/IOBaVG25y3Dx4b8oFA&#10;/hNKkb/vcIGmVoN1qRWgs6aqvuul3i9bBy6eVqxKpUWMyzRNz+pnumvaNMXvIu7DrNnL9e3dCA9S&#10;IPCtGLVCls/XqBEMfNoFeLU3jwFB/yrX1cDXw6zg9/CFF+nKvdyl3XnXXY8I6VCp+5IYWLVaxTBC&#10;mKZg0JGI8KGVK2Wi0SilYol8Ps/o8BBGKMSN73kPjuOQzeVwbMHQVVX1AnE0TcM0LQzDYOWK5VSq&#10;FRSl1gwgwVfXhU8wFDJQFMXTgKX/uVqtomoauVwO07KoVqoUSyWKxSK5XJ7R0XE0TUNquLWboN4H&#10;UWumkgukZgLrCA94fcJbKHIMmqsdW5RKRZLJJGHX/zg3N4dhhLjxPe+lqbWVY++8w9NPPolihOnr&#10;68OyLDasX8e58+exLBGItGfPXhYtWsTNN99M/5Jl/OBf/5nhwQHCrr9b03QADN0gGo25/l+nZsxy&#10;3EFjjOJuwmKx5PnbpTbsOA5Hjx5lZGiQz3zu18nm8ryx+w22BtwMwU0uLRma60tVFJVwOEzVNAmH&#10;QyiKwsjIKP0LF1AsFonFYpTKlaBxz6O7XH9m1fR8TWfPnaettYX3vudGVq5azQ+feIKx4WEcRSES&#10;i5FOpdi0cT1VG97cs5d169bz1A+e4KGPfpRQyCAajTIyOkYkHBaWkmqVcDgszHxCXK1RimTAzfTM&#10;DOFwmGQiwekzZ1AUlZaWZsKhENMzM3zq4YfZu3cf//j33+Te++4jmUqhKAqxaAxD171AGinQmqYJ&#10;QKlcJhwOUSiWGBoaZmZmBt0w2LxlC3//zb/lgQcf4JmfPE3/4iWsXbuO6ZkZhoaHeeONN7hr+128&#10;c+QYp8+c5Ytf+DzP/ex57n/gQf71u9+hp28Bm7dsobunm+npGRYu6OP4iZNUKlXaWlvEeEJhVFWl&#10;6JrDHUcI0Il4nFg8iuM4TE5OuUF8//Hm2E4N05RgG9Sk/ACn2p/SknOlpmuau+68KfQByrFrgGVe&#10;d9a8WpGvMdXu+fk1pCuO3/H7dClzdmngASA12qbcnzV9rhMcdE2v0ag9IKZOQ5TgqwgTsaKqKKq7&#10;Z+tBDl/wkLTFsxM5rpVIgO184w9qgFfyAQddjJdtki4Ba0BwXILvuZgVsOxJflxv8Qw+X7oPr/j4&#10;wO/zab6Oq4TIOQnS0rc2Xv7S7tp+9yP1ZgU/SEfFsmwikYir4UE4HKFcLlMsFolEwuiGTqFQ4MK5&#10;s5TLZa674UbC4TDlUplYLIZlCQZaNU1s20I3DHAcTNNkzepVVE0TRVEJApwAX6HFFQpFHEdouIWC&#10;YBamaVIql5ibKzAzO0suJ7SFsfFxjp04wcjIKNlcTmhcpjC/BaOgHRmcgOJJzp4AKQnmSlWXmFjq&#10;GIJpmp4UL4UCyWDlGCzL9rZMuiGNpulks1kaGxuIRqOsXLOWSrXKc08/xVypxJo1a8hmc7S1tZHN&#10;5jAMg66uLg4eOkw4Eqa/fyEbrtnM22+/zanjxwiFIx7gCoElhKJAuVwG8PzSQT+wpIfse6lUdi0b&#10;DpVKlWg0imEYHDp0CMeBj37sowwODbN79+ts23YH585fIJ1OY8sodnez+AxW9fxB5UrFDX4yOXf+&#10;PGtWr6JQLBIOhykWih6zkZqnKhmDohKNRcnlcnR1dng+pbcOHmLz5mtobutg18svoagKzz/zDB/+&#10;yEcolUrccfttvPLq60xMjLPvzTf4yEc/BkBLcxNDw8Me+CiqiqHrwhQWEMpQ/JiEUqnsWjN0srkc&#10;jQ0NpNMppqemGRwapq2tDcuy+Ys//1NuvX0bTzz+GB/5yEOcOHnKBXfVDaYyCIfCoChEwmGi0SiW&#10;ZZGIx+jr6+WvH32UD3zwg1y4cIHz588zl8+TSKa45trNnDlzmv/2X/6ARCLB6pUr2HfgLZYvW851&#10;WzfT0d6OaZqUKyYXL16ks6eHwYGL3HvvvSxdvIhvf+e7bNq0kXA4RHtbKwDjExN0d3cxOTVFKpmk&#10;saGBUqmIZdkkEwmqZpXZ2SzpVArL/t8LwpIMqEbLVVQfbCU4B0A3yIuC1oj5mm4IC47Y0q6wGdBy&#10;6pm2bEGGeUmPAwBsB/Z7vTDgOI4I2rvi8JVanlHHgFVtfu1XmK/rAH6e50uh2R1MzXiDzF9VXc1Y&#10;lWDsZm5I2gTvGwAaGbgpQVgAp+25FgSvubwPWPeyMgI09BQi27OmXpZ8l9DXB3cB8Ko3VuT/AWU5&#10;6LKcD+uvJgB4QkONKzJAqzqBqB6Ar3Zpd961/RHfTGt7RLYsi2q1QjgcoloVgCKDnoRvWKdSrlAu&#10;lcnlslw4exbbttm0ZQs9PT0MDA54Uc+gkEwkmJsrUK1UyeWyFIslNm3agKZq5PN5JienmM1mKVcq&#10;lIolJqemGRkZpVgqMTUtmN3g4BATk5Pi9eAQZ8+JZw4ND1MuV5ibm2N4aNiLAj516jTt7e1MT0+j&#10;aRqxWIxisYDjQDQaoVgsEgqFJOWEfOfUUjmRSBIKGczNFbzP2raQrKtm1QtjlwFQAnjcAAXbAYQf&#10;vWqaWKZJpSw0IKmBCYEEFi1eTKa5hWd//CP27t1HZ3cPnZ3t9HR3o+kaFy8O0NLSzKlTp0kkEvQv&#10;XMiadevI5ufYvWsnjqJQNU2i0RjSWhAKhwEoFgukUinS6RRzc2L8yWQCyxIbSAZKGYaQVjU3MjAa&#10;jTBwcZA9u18jmkhz/XVbeOPNPaxbu46x8XHi8bjwmzp+qpFYtCqGoaPrGigi+llqsc2ZJmzbJpGI&#10;k8vlyGQyWJZFoSD8qtFIhGgsiu5G3JdKJdelUREaZLlMKp2iXKmwfNlSQtE4+/fsoaWtnaee+hG/&#10;8Ru/wbETJ9l+5zaefvonnD55gq7eBXR1dlKpVolEIvT2dPPyzl2sWrmSXD4vIrBdmqmqKoQPXce2&#10;RByDsAiISO25QgHbtolEI6iKSlMmg21bPPvss3zxN7/Io3/xFzS1trPtjvfxxA9+wIIFQttvbGzE&#10;NE0KhQLhiBBQFUXBtCwM3aC9s4tnf/pTJsbHWbd+PRMTE/z7z3/Gww8/TKa5mWVLl1A1TcrlMtFo&#10;jNGxMcJh4XIZGR1lQV8v3/jbv+U/ff7zPP+z5+ju6WP5sqU8+eRTbNy4kfa2NgrFIqZpkUwmmJ6e&#10;IR6PoSDWsbQ6me7+1nUROBdMrfCYnMfgBJgGg4jk3+XftICLybOsaSqaqnl0lxqgvIfnA7WdGqCe&#10;77JM0/czOz6oSlAI+mllHInkdbZMASLY7wBzrTNRz/d8VfGjnG1PiXBcflJnNvXGEtBxbb9fpmlh&#10;W5ZPRzerwnFE5okUDj3hVnP5sRvcKk32KHhpO7Lf/k8lAFBXtzAIK0CtOVpTNQxdJ2QYaDWAq3oC&#10;lWxSQJHpmXKehFVIcQFSxdA111qqYNuOl6lQ30elztRsmsINoLj0UlxhWs6Fpvk0D86hDCQTaXaK&#10;16dgWpzqRtNLCc9TXGSQbZ1VNWiStizb4yeXs544Dmh3bd/xCPjSoi+N+dporQDn+2ql+l0qlThz&#10;6iQAK1evZcmSxUxNTwdy5kS6TjabJZlMEolEmZ2dpVQqMzA4yMDgIMPDI4yOjTE2NsbQ8AgjI8OM&#10;jY0xPDzC9PQ02WyOubk5ypUytmV7C71YLJHNzqK6qUC6ptPR0U5TJkOpXHZzcoVf1LaFf0JTNRTF&#10;j1CTqQDBRSZt9LOzs0JS0zUPbKUpXQBr1d3MVu3kBRiHL5W76z8gqY6PjdPfv5Dm5mai0SixRIoD&#10;e97k1Z0vE0umWbx4EYoC+XyeVCpFKpVkxqVdW1sLy5YvZ8369Tz52PeZHB/DtG0aMxmmpqZYvnxZ&#10;jZRccf2PkYgwware5rA9SVHOrUgBMpicnGTP7t10dHWzefO1nDp1hv7+hVi27UvfjuNJ1ZIxSCuK&#10;HKe0pliWRTwWIx4TZk5D18V3dB3NDaQzTdPTvFRVFVK06udTSnOY4zisXrWSeDLFT578IdmZGY6d&#10;Os3KlStZumQRy5Yv57XXXscB+hYsYPXKFZQrFZ559jk+/MB9XLhwEQU8Ri1MavgxCTiUSmWR6+3O&#10;Z7UqwUrHNE10XSMajfLXX/sav//7v88be/fx9A+fYMf7P0A8kaRSqbBp43qOHj2Gqmke6EVcf3Qs&#10;GkPXNWLxGDtf3smChf1MjE+Qz+fJNDVx/PgJFi3qF8KGYaAgBIW/++Y3+bVPfZJDb79DQypFR3sb&#10;kWiMJx5/gutuuIEXX3iB993+Pl588WUefOA+d5+WyeZy6JrumcalluCZ1C7jF63VJAPvq6o0TM7z&#10;Jfc/T0twfHdDjWJX59qp0SquYqK8Wqv7er3GczUT5NXafIFEcn/XADBBGvp98Qys9eSrAXqZs39p&#10;ZLIfRS2A1eMzLg11XfPARJq7VdX3sdt1Fg7v/u9ak/O/h9sN/7XbJ0cGpLkAqrgpf5qGF5Migc5x&#10;aj6vuxYqAeyXzp+v4foP92jApZ+vf88HyEstJt7z6szOwcm6ivxy1Shr7a7tdz/i3grwzT/yxr4f&#10;RvxddtCWeWqKMMOeOHoEgPauLrZs3kw2m3W1ZRtdNyiXy+TzOWKxGJFIhHw+z9zcHCMjI8zMzDI3&#10;N0epWKJUkmZmy32mQygUJh6PEY/HSSaSpNNpMplGMpkMi/r7aWpqoq+3h77eHrp7ulm2ZAndXV2E&#10;wiKHMpVKoWkahULRk7xN00RRAnm+dWOUkpbwc4KuG1SrFRHR69hYpkWlUnGFAT8J25ew6oqKBEzs&#10;nsnVsenu7iaXy3P+/HmSyRRbr9tKU2sbJ44dY98bu9l/4ACr16xj6dIl5PN5FEVhcnLKnQObUqnM&#10;sqVLWbNhI/v27WV0aJAL58/zvtvvYO/evYQjEZLJFKFQCNt2SCTiIniuVHLBRERxO47PjAUAax7w&#10;vfDzn+MoCtt3bGcmm8WyLBoa0l4OsRyv0BKlxiMGKumha7rrN6oSCYdFfjYKZfce4VAIFOFqKFdE&#10;XIB4zzfTOY4vWYrAD5NoJEJnRydr1m/g+PETTI6Pc+ToURYsWEhzU4abb72Fb/3j/8t999/HiZOn&#10;hX99w3omp6bcID0H3HVgucKazHFUFYVCsUjFBV0Zy6C4G0sUmanS1JRhaHSMcqXKshUrOHzoEDt3&#10;vsxDDz3E6OgYZ8+dY/O11zA0NExDWtAtl8/T2NDAbDaLpmmsXLGMf/3+Y6xavZr9+/ayoL+f2267&#10;jX/8u2/yiU9+kpOnTrNwQR/ZXJZMYyMvvbSTG264IZAPrtLV2cmbe/Zw3XXX88xPfszHPvoxLg4O&#10;edozjghMlHNVDcRfBNeoB4SSw9QBCAFfWzDVJPg9nzE5HkN0HH/1EwAeTwDw9kfQpHeVJhn35a4a&#10;32Hwa0Fl4z/e/v8A4PpAn2ALanDz9VfuPU0Lpg4BrmNI9/an4oF6MPDQsuxAf/CVJlUWIXGuTF6C&#10;v18KXjWFVDOVpJkAACAASURBVBTfFaGpMk5E9gffVegKaqosLCRjNAIOg+A684UGv10JgOtmKyDw&#10;KbXv19zPqflZ/5zLN1+gmO/Stu/wAdiTWvxhuhvU3zRSOw76Ei3b4tg77wAQT6a49bZbKRQKZGdn&#10;wZX2ZQCKbQtzpWEYZDIZQqEQsXiMZDJJprGRlpZWOjs76O7upruri54e8bO7q5Ourk46OzvoaG+j&#10;taWZ5qYMjQ0NxOMx0uk08XickGEQj8cJh0NUKlUOHjxES0szigK5XM4zh0rwCFZ0ISjLu0NuaEhT&#10;LJUwDIOZmRmi0QiiQEmVUqnkBqkE/CzeQlE8+gUlMn8SfZPV2NgYDQ0iMjibzdLZ2cnaDRvQjBAH&#10;3nyTI0ePMJvNsWjRIjZfs4nTZ84yNzeH1FgrlQrpdJrbt23j0OHDnD11kumZGWLxOPFYjK6uLhoa&#10;RGBQNCr8+blc3mPEwhLgeBtGALCCpuuEQmHeeGM30xMTPPjQQ6iqytGjR1mwYIFHw2DQnBYQPADP&#10;PBQKCVN7pVL1ottN02R6ZsZj8pZlubECIngv7JrHfROnb+q23cjLEydOsWRJP9FYjLaOTp750ZMM&#10;DwygGWFuuulGETUfjdG/cCEHDx6iv38hXZ0dHD95CnDQVA3HdrBs27OsKG4BkFAoRGGuQKlcRkFo&#10;xtLMrqoKlmVTKBRYu3oVQ8OjPPvTZ3jkD/8rA0OjvPrySxTLFbZs3cLx4yfo6ekhlUoyPj7hWg4g&#10;Ho97Qk9bawuPP/4E111/PYlEki1btnDnttu5ZstWfuOzn2Hzlq0kEgna21qZnJrise9/n0984leZ&#10;nJxCVVVSySSaptLU1MwTjz9OJpPhQx/6AOl0ihde2klbWyvJZJJ4PEbJXc/lUtnVAHwTZy2IXspd&#10;giAs6KDWaC3B79RrtvWmRAKgG2BXlzzzSi1oaZrvEtZghVos9IHsagz6avg+v4b17gHYG3ed8KFw&#10;5f45buRtKGR4JuDgcyUwB3pVA16e2dx1O3r9DpiSRRWvK+exXjr2+bVkX4Co66MmLChSofPcCAFN&#10;vcbqEhASg/SRwl299hskny/n+ALhlaZf/j34vfk+c6Umn3O5S7tr+92P1G4OX2uT0b3ydVACkwE9&#10;lmlRqVaYmJigWqmgGzq33fY+qqYpiijEoiiKQrlccasgqVQqFWKxKMlkkk0b19Pa0kpTJkNLczOd&#10;He10dXbS1tZCS3MzLS3NxONxotEIyUSCVDJJOBJGFp7I5/OeX6dcLlMqiXQcxxYVlg4ePEQmk8Fx&#10;BLM0jJDnyw76LWQoe4B0OI5DPj9HtVJl4cI+crk84XDI1dIrAG4FLD9oqJ5+iqpcZpYEc8hms+i6&#10;QUdHBwAXL14EoK+vj97ePvr6+3l91y7e2reXQqlMZ2cnXV1dLF60kFOnz3gavKpqdHa2c8ONN9LY&#10;3MyzP36KgYsXaGppJZ1OE4lEvQAtmT6QSCQCvn85946XtqPrGuVymWPHjjExNsZdd99NQ7qBnTt3&#10;sW79Wq8ymqoGIp8DJknp93GAsJtyVKlUkAEzhUKRubkCpmW6ffL9fkJih2rVLyQihQMcf7PGYjGK&#10;JQGQ6YY0qYZGBgcGOHH8KDYKixb1k0gkqVSqfPmP/jtbr78ey7JY3N8vSpy6/hzLFJWyZNBNyDCI&#10;RMKUymWKxRIorhvDi8QX0fWLF/Xzwks7ufdDH+C/fOn3+Myvf46tWzdzfmCIH//gcbbeeCPvuekG&#10;fvz0T9iy+RomJqeIx2J0tLczOjZGX28P1aqI3j92/ARLlyzl/vs+RGdnB7FolFAoRG6uwPDwCMuW&#10;LeXV13Zz7aaNDI+O4wCWbbGovx/bthgYGmbThnX8/N/+nVQqjW6EWL1yJV//+td58IH7cRyHqis4&#10;ZhobyeZyrmm/XnsNgOg8wUo1JjxF8Zie1KLrAcd7P7j6XTm/Vm9xRdegqVW+d7l/71KDlSAc/Hw9&#10;g573e1cA9xqQrRvbuwXgoPYfDH6StBFg6Y6gTsUTJmZdvkT6oW3HllDk/3PvI+YCr9rW5WgR1JCv&#10;BiLB6a2fD801gXtjcVwfP8JPq6m+i86PN/CD9YBAUJ3vmvCDxIL89tJ+1LsYPFxzL6Xu75eu2cBr&#10;SWj8dXs1AL5a0+68a8cjEkyDEoFvUq0drEze9kqD4VAoFCiVSuSyWUzT5Iab3kM4HGZ4eIRkKkm1&#10;apLP50kkE8RicY9pj4+Ps+3224jFY17EcCgk0pZs26ZaqWAYOsVikVKp7OXplssV9z1R0SgSDqNr&#10;mjAiuBvDMHQSiQRHjhwlHA5hOwJYZHSz9Jd45S3nuxCFFJLJBDe/9yZyeaE1jo2Nk8tlsW0LwwiJ&#10;xVwjJdWaR2QLBg/IR4TDERKJBOPj41iWybJly3AcGB0dpbOzg7a2NpavWk00luDfn/spz/70GZrb&#10;2rnuuq1uRSqDqakpOjvaeePNPWzauIHVq1eRbGzi7UMHeWvvXmZzeaqmSSKRJJNpdM3RdsAM73j9&#10;k0AntFSdXC7P2NgoAxcusGzlKhYv6uflnTvZvHkz4VDINRcHGVJwM7g+P8dGdwM2qm6+tGOLwhDU&#10;MAa5zqS2W5ur7dXi9rYFNGUyDAwOsmrlCkrlEu/fsZ29+/dz/Mg77Nm9m96F/SxbtpS33nqLtevW&#10;842/+WtWr12HoigsXNDHzGzWLVNpuXnA4hnhcJhYNIZlC8FNBHRonrAnGV8+P8fCBb0MDY/w7DPP&#10;8PkvfJ7RsXFuuulG9u4/wAs/f57FS5exaFE/585dYP261VQqFdcfb1OuVFA1jaZMBkXVeOutA9x2&#10;6y3MzmaplEW5zBtuuI7fePhhPvyRX0E3DHq6uzAti4MHD/H+HXeRy+fZs+8AiXic1pZmWtvaOHDg&#10;AA2NjXR1dvDCiy9xz4c+wFxhjpmZWWzbIZ1KMZvNetH7NdJ9EIADcvklYKmIKFqPcfrczzM11uwB&#10;jymqXlRucL8pNcJwsF75lX2QV7oED3XvH+h3oDtXbFfLRZ6v/WIAXCv41GhlitxDgepT0nysIAQV&#10;BJBZbq51MMhM8G9fCw4KWp6CcDkN0QVoq67W++UuqX1CrRXDSwOVGm5N7W1/3MGgsUCP/OfbAUEi&#10;0E9fiKmTBPCxwB+7/zkpNMo5CAo4NXgYJEz9PHP1ILartUAUdO2mk0nnfgeDA1K8TWcYBjPTM6DA&#10;yNAgZrXKps1baG5uYnR0DEURBTsqlYrw6bmLyTBCnD9/nuuvuw7TMhH+PYtypUK5XKZcLgu/laJQ&#10;LJUw3Uhsy7YF87JtDDcISFNVKm76jwi2sj3NaWhIREgriGhcs2riIDRXsypSiBQxOLHQFemjEIEC&#10;mcYM0WiUJYsXMTk1RWNjIyBMqSLx3Kwp9+hNTZABQMAHEwxQUikUCqTTaaKxKLGY0PSz2VkqlSod&#10;HR3ouk57WxuZ5iaWr1rN6VMneeH5nzExPcPKlSu5dtNGBoeGeOvgIRYsWMCLL71EU1MzCxcu5M7t&#10;Ozh0+DAnjx1lbHwMTRf1oSORCJqquhYBA2lm8oUrkZ4koqIVcvk5jh15m1gyydYtW9izdy/r163H&#10;sv3IZ1CQokcwdUPXdTe4SeQdWpbp1f42TdMVglR0Tfd8vSJ6VgS92ZblMnmrLiJXtKnpadLpNBcH&#10;BolGo8zOZlm1ejUDQ0M0Zpr44ff/lbbObu66cxvXXrORTFMrX/jsp3ngIw+JvFu3pKYlffmuhhsJ&#10;h0TAlCLKNMqSnSIy2A9AKxQKJBJx0ukU3/unf+KazVtY1N/P2MQEGzZu5F+++11ef+01fvt3fou3&#10;Dh6kKZMhlUoyMjpOuiFNNpvFMi0W9PXS2NjIn/3p/+L+Bx5gfHzcHbdN1TRZsmIVn/7Ex3n4s5+l&#10;KZMh09jIo48+yv3338fwyCimZbKgr48zZ87RlMlw+vQZMpkmFvT1MTOTpbe3FwWFcCQiXAeqSqlc&#10;djUEx7vqIaWG2kEQdrmVV+kooCnLWsGqonpCseQf0lQqI0xrAVfuP7Wm8MNVtdArXASeL/tX/96V&#10;2rv9XO13fjEAhktN7zXaqCr2h6Zr4qemuf5R1edfuAK/FFhcYUbT1HnoEbz8B9VYmhwfMOdVdyWQ&#10;eYdM1K4VR9j+veqCwepe4Fs1vEMqCNbaxr23D8B+rI7fV/B5lgRVcW9fWZTj9thGAHylghAU5vx7&#10;XyqgePNBLc2u1K62PrVtdwoAns/kLOoKBwua+xMmCRKJRJiYnEBVVc6dOY1pVtl07Ra6uroYGxsn&#10;n5+jqSmDoiieJqzpGpnGRsbHx1m0qB/L8nOBTbcEoK5roli+uwg0TfVyXSUzjMdiFEslAK/IfUM6&#10;TdQFmGg0ytDwsBslrRGNRCiVS+BAOCJSW1z09cYmS2/KAwL6enuZnp6mwz1BZ/nSpXR0tLnmV4eJ&#10;iQmXCdnePWTuHEjmJrVfPxdSTkAymaRYLHqnNg0ODtHc3ER3dzcnTpzANC16urvQNI3169bQ0d3D&#10;bDbLSz9/ngNvHaCxqYV1a9fS0NjA5OQE/f39DAwMkkomKFcqbN+xg7GJSQ68+SYXL1zAchzi8QSZ&#10;pow3t0ELhxS+JL3T6TS5XI59e/dgmhZ3bNvGgQNvsWz5cgqFgpeyJCXFenNjOBz2tGTVdRvINDHH&#10;cSiXyuiGTjgUdu8l6CIDtUSRCMdL16hf8JVKhUQiQSwa5cgxUT+5q7OD8xcHePvQIa678Saeefop&#10;EqkGOjqE2TccjbHrlVe4c9s2LBl1bVqeJgFiXcfjMTRNIzsrLDuaG4TlOI4XnWmEDKZnZunr7eGt&#10;Q4cZGhrmhhuuI2QYwqXS08dzP/kxtqJx66238OSPfswd77sNVVWZmc3Sv3AhFwcGMQyDhnSav/rq&#10;V/nCF7+AaZrMFYsUi0Xi8RiZTCO733iTjs5OCsUSsWiU119/g1tvvYVsNk8sFmVqappwJMzCvl4s&#10;2+G3v/B5vvT7X6JcqXLw4GGWLl1MQzpNLpdncmrKrZMeNMleymSCxRI84JCaq8cH5JT7mqvM9ZX7&#10;wtdkg3vEf+1VvwoWplDFwRhXYmBX8xnXLJc6bvpuwPX/CAB7muCl95HCqKaLCoCycqCMIA6HQoKv&#10;KCqqIoLiNE1D18T3PECWV91r2YJWqyCwev7iy/3z5t6TJDwYdBy8Cmi+xq14QpqqKm6wrRywq1VK&#10;/7QjatnXgH5dqwHgOkWxXgOWvwS1YckD6wE42N/gnIluvnsAlq7Ny13a7Xdse6T2JjLqTQKRjmmK&#10;I/cAN4AqhGEYzLn+12g0RmFujsGLF6hWKmy45hoWLFjA+PgYaiCNyTSrhMKiIH8ul/eOwevoaHdB&#10;GLLZHK0tLSJfMhyiWCx51bTmCgUWLuhjenqGYrFEKpXEth0yjY1EY1HvEINEIkHVNDlz5izlSpVY&#10;LIaqqFQqZY/YlmV7aUuSuPJUI4BypUKxUKSvr5etm6/hwsVBZmdnicWEuTyTybB06WIcB6anp5mZ&#10;mSUWi5Nya+lOTk7R0tJSc2CB4uWe6a7kqlCtVjAMAxQRKZxIxHEckV4Vj8eJRCKe6VvXdZYtWcKa&#10;desIRaK8+vJLvPTCv5NIN7Bx4waaMk1MTk0xNjZGR0cHR44cRdd17t6xnUXLV/CzZ37C8NAgY2Nj&#10;hCNR+vsXkkommc1myefzLFywgHK5TC6Xo7uri6HhYXp6ujl9+gzHjx1jfGyUT/3ar6HpBufPn6e3&#10;t6dGg9R0vcYVIFOMZJ1s3RCvpe81nUqSyWSIREQhkXA47LkgdF0nHA4TiYRJpRKcvyB845FwmJmZ&#10;WULhkFexa2ZmBhSF7q4uzp27wMzsLA/efy/f/vZ3eM/NN3PxwgWe+dGTfPZzn2NsfIIbb7qRV195&#10;hXPnzvPBD9zN1NQ08XgM0zKpVqvCdXH0GCuXL2dmZpampkZOnDhJOp12c9sVt4iASmNjI6lkinw+&#10;z4aNG/nHf/h73nvLLXR3dTI1Pc26tauxFJ1/+sd/YNO1W1i/fh2vvvY6123ZzMWBQTFeRSWXn6O7&#10;q5Onf/JTFvQvoquzk9nZLOFIhPGxCTo62uno7OI73/oWTc0tLF26hJdeeokd27dj2SbjE5Ok06If&#10;s7Oz9PR0MzA0wtDwKB/6wA4effTr3HvPB1EUhZnZWdf/Vn/62KVmSlErOwAeHvNU3TrjtgegistV&#10;fE2q3oLmg6+0MjkEmLLig68P4oGMAsUXFyTPknmYwdxhaYKVEev1jLvGhCwFALecZTB7oR5EvWpS&#10;bh6z6rlUfIZaX9axpnng5nhCpeybMDOrgaBGQWPBF9zytoHKc9WqSNUrlyt+YKLja5uWJeIajJDh&#10;RhEHQeZSQUZV/EAuCJh18QUkRVruAhMhSloqnrlc+nI9+gd8rPNp2/7v/hGktpfXLeoq1CDWJST1&#10;TcqBCRaCQJ3wVl91zO/bpTni/vpX53us12RNa1/hqgXw4F6a79Lu2HbXI/U3lWZm8VMU9ZcPENqn&#10;ANVisYiqiKP3yqUSAxcvUC6V6O7rY93atUxMTGJapiglqSpYpjibUdcFk5apJEsW91OpVMXCMU0M&#10;Q6fiFrMPh8Pkcnl0XXeP/hPBPuFImBMnTzExMcnMbBbbtkkmE4QMg9GxcY4dP8HZs+eoVIQ5WzDO&#10;QO3ZgLlT7mzVHbeDI4JyLIvVq1YyMjJKqVSiKZNhemaaSqVKQ0OaU6fPsmb1SlKpNNVqlYsXLzI7&#10;O0tTU4ZYLMbY2DjhcChAS2GaUQIbTqY6hQzDq3Xt12kWQk8kEhFFIOYKzLlm496+Xm54z3s4e+Ys&#10;P/vJ0+zZu49169dzzaYNTE5OMTExSXNzMw0NDZw/f5GlSxZz7dbrKFUq7N61k1K5zPj4BLPZLEuW&#10;LKZ/4QJefW03DpCIxylXKuA4xGJRHAdOHD/O2MgIn/jkJylXKhw+fJi1a9e4hUUsj1mriuJtHgfh&#10;MrBt24tqlnWmQyGDVFLUEJeM2jAMdE1WJlO8hR0ORygWhb9fUVXy+bwoHOKeglUqlSiVSp5EOz4+&#10;QXtbG6vWrKVQKHLknbdpaWvnfbffTk93N7qmsX79ev7sf/0J7xw9ztp1a0klk2LMCAtLKBQiHou6&#10;2oTG8MioF7UszIAqhm5gWiaRcJhIJEIoHObrX/sav/8Hf+BFl5eKJbbd8T7+4s/+nH//+fPcc+99&#10;TE1NU65UaW9rZWZmltaWZsLhEI7jcPzESRYvXkxnRzvFUonR0TGuvWYjR4+d4D033cD3vvfPhCNR&#10;rt+6happMTwyRm9PN9MzszRnGhkbn6BcqZBpbOTWW27mf375y9x8yy3s3bePm9/7Xjf6G9pbW73g&#10;uytpmJKxW7afaueZ6GwfPNwb+f5d73fN23OyyIvmrm3FFUI90AqYnCUjrXHtBBlaIM4iwLgu4WPz&#10;AmE9v3M1+lpTdf1nvC7I31ywkTT0n1lDk6s+XKnzffsgrioiEDJ4TKd0r1XNquCnNX32rQx+vfcr&#10;56HWa2R42qy4r6i1rbpChzuPngVP9ccgx64E7xvUQOtdnOLSVClkBUDSEwZ+ceuD92x3Th03sNIH&#10;Qn/9OA5eKU4poMgBzGclmPdZzG+FCQpxV2pXqaMmSzEGJRXb85eBYLCRSEQwoJCovHTy+HE0TSMS&#10;iXgLUUpY0segu5WpJsbH3WMLBSCHw2FRFtGto5xKJbFsi3Q6RWNjmrGxcU6dOcu58xfYt28fhw+/&#10;zQsvvMhPn/0Zr762mzf27OXV117nyJGj5HJZZrNZCoWCm5OMJ1GJKkfmJZtZ+AH9whQvvryT3t4e&#10;NE3jwsWLdHd1kUjEOXv2PA3pNGfOnqOzs4P777uH667bSrVaZWBggEgkSjqd8op9yM1jVkXuqOOI&#10;w6Z1F3h98NW8AChd1ymVSjU+x5Jrcu9ob2PjhvV88bd+m3s+/BDTU5P8zde/zuNPPElfXx+JRJxi&#10;scDrr+8WObvVKqlUik8//DB37Libt/bu4fnnfko+n2f//v3k83OsX7eWJjc1bHJykpUrVzA3V6Cn&#10;u4u29nZKxSIDg4OipOPgIIaue8EfnmTvMiXpH69U3GhxN5/PkVHbLjOW5wNLhm24B2+IFDEhyWuq&#10;SkNDmng8hqyUU6mI4hhzc3Nomu7GGVRJJkUpxf1vHWT5sqV88hMf49G//jrH33mboeER/vJrf8WB&#10;g4cIR8I8/oMfcO7MGU6ePOVVY+vt6WZ0dFzEC1iiMpfiujNst2pVOBIm5FqBKuWKJwy0NGWw3OIc&#10;uVweTVXJNGUolyscOHyYto5O/vIv/5I1q1dx5MhRurs6aWlpYjabJZFIcObsOT72sY/ynW9/m4uD&#10;g9i2RWNDA28dPExvbzcvvryLp59+ise+9112vfoab77xJseOHSWZSFIqlShXKjRlGunsaOf0mbOU&#10;KxXWbdiI4zg0pBvcw0pa0FRV1E4PlFG93CX3vWw1kr3023naoXSx+PngunsJP7/mHWOnasKfqeu6&#10;ABivWlatBm27kfFCKwpE+HomwlqGx7sE3fpWA2SB34MHtUhXkyO1tKscNfdumjwMwa/TrHn1mlVV&#10;IWSERL1nRNxJ2Q3gM01THL4S6LN30IJror5amUf3i25daNUVoPw4GNXN1ZU5u2Le1Nr3JHiq0qcf&#10;OEijDnykpcKWh3NYVm2Es+MH9M3nbvqPNHkwhO0GWXo+bTl8tVazVwN0fDcCwHyC4LsFX+DdaMB4&#10;UbEyOlmeQCKZaywWI5/PMTQ4SKVSJjs7y/0ffpBsNkuhUMQwxOcttxSZpmvoukEoZDAxMcHWLVuw&#10;LItKtUrIMNzawWEvWtqxHdrb2ihXKgwMDrF37z5GR8col0ukUikKBRERbZqWl4oUjUZobW2lXC57&#10;wCY3t2WZVE0Ts2qiqMFDsYN+BGmqNpmdzZJKp1i8qJ/JqWmmpqZpbm6iUCyi6zrTM6KsX0tzM5qm&#10;MTMzSzKZJJud9TaCLE0pg5Z0XScSDlNbwELW4FY8bQGEX1p+z3ABu1QqMTk5xeJF/WzZvJloPMnT&#10;T/6AV19+iWUrVxGLxVixfDmGYXDx4kUmJia8uVqzdi19/Ys4c+Y0r+/axYUL54nG4ixatIjDb7/N&#10;ls3XkkqmOPz22yQTCWKxGKdOn+GdQwdp6+xm3do17Nr1Chs3bvROYXIAefShCEyzAmvJ/ymDLqRU&#10;n8k0eqYfGekp5kF8TtbaFqll4r1yuUy1KvKJpXUkmUwyOztDJBIhnU4zODhEqVzm/IWLOI5DqjHD&#10;K7t20d3dzT9959t8/OMf59Dht7nnnnt4+BMf5/a7touCGsMjtLa0oCiKZ8o1TdMLxAqFDK9MpijK&#10;4tDQkKJYKtPclOHb3/oWK9euo6kpg2M7JOJxzpw9S2dHO41NLXzr779BsiHDgw/cy0+f+zkrVy4n&#10;Eol6AteSRf3859/7PR7+9KfRdZ2pqWna2lp5+52jLOjrEWcRL1jIP3/3u/zn//wH/O3f/A333X8f&#10;zc1NFItFZrNZYtEolm3RlMmwd99+urq7GBgYJJlM0dsjCr/EYzFs12JwJQ1YwdemfA1WdeevNvOg&#10;Ps5BppGArxHWmJcVxS9T6f7zGJotnIkScAWTm58h+9bJIAi/Oy00qP3WWzkV/FrwjuvjrjcpBvtQ&#10;s97fpRAgXGDzmEjdedF1veZ8ahGrIDNW/KA2wbIVMS8uAGpuqtwVx18335J2uHExXpGMOo2w5v+a&#10;PR6YA1+l9lq9yVhGW0urWfAkuqCP9hdpQQ1YWtekxu6f+60E6Fc3Dnxrwn9UBrjingpcVx2d3HxS&#10;Q/P8N66/VFNVqlXhh4jGRN7iXC5HuVx2c24Vz77vDdKVXDVXAs7l84RChlhcrpYoN+fU1DRNmQyz&#10;2Sz7DxxkbGycSkUcyNDa2irOaO1op7u7m1Q6RSQSIZVKohsGs9msq00JCVIeqSi1UlVVKJdKVCtV&#10;7xCFIHhomkZTUxNnzpzl9OkzpJJJMo2iWIasRtXW2oJti5zWcDhEMplkcmKCarVCNBp1TXBBH4vi&#10;0a/Gv4H0XfkRuY7j0NCQRtd1kStaFNWrZKWqcDjM4NAw+bk5brn5vXz5T/+M6997M//0nW/z1a/8&#10;uXfwQVNTE6YlhJOBwUFUVWXr1i18/ou/STyZ4MyJEzzx2Pd56eWdGEaIwaEh2tpaiMXixBNxKpUK&#10;zc3NRKJRXvi3n6MoCj29PaLcKFJIq9080pciT1WquJHttu14fuHpmVkv11VRREBGtVoV/i3Ll4AL&#10;hQKOu5HisZgbia5gmibJZIJyueQJh0NDQ6RTKTo62j2f2orlSxkYuMhb+/fxwP2iLOO9H7qHrZuv&#10;pVQq8Q/f/Sc+9asfxTItYrEoKBCLx8jl8xhuTECDPHhCmgHdcplht8LY7GyWatVk293v50dP/sg7&#10;zGJ0bJylSxZz5Nhxbn7vjXzsk7/GNx/9Grvf2EtLSzO739hLY0OaiYlJUskkJ06dZuHiJXR3dTIz&#10;M0sikWA2m6W5KcNcoUCpVObB++6luaWFN/fs47bb7yAWjbrnM+fd6HyTjvZ2T+pvbGhgx/a7eOzx&#10;J5iemUFRFO+AlXfBSWq0A8nE/OMDA1pQQGiXzXbc85Xdy3YtTPKYvmDztCGpBQUDgWrA7lJG5na1&#10;RhNGeRcgWAO+tb+j1I6n3n8331m4/5EWBFA5PvnTrJqYlsi0sC3/jGBNdUu0Kv5NLqfFX7HVjSl4&#10;LwVFgH5A45eX5VWO+0XHqvhrSvI/ggJaren6f7f5LpHaYy81za95f6V2Jf/tfNe7BV55XVUDFnQQ&#10;6UageKcbiUPcKwhGaFGtVJgrFJgYGwMFbrntfWiaSj4/5w3EI0igvJo4li5OR3sbc3NzXtCSeJ5I&#10;YWppaebkydM8//N/Q1FE5LA4aclibq7gak1QmCu4h7eL18VC0ct5lYXAQQCApmsYRohCoVhDbJnu&#10;Ivs3NTVFX18f4+MTDAwO0tHeTmtLi5ciMjk1RTgUprW1mWrVZGR0lD1799DT0+NGcdseCCuKCOAw&#10;dB3DGCYfawAAIABJREFUcE2v0hcckB6DUdISxMR5yCJ1xzu7V9cplcsYuk5ra4uI0O7solwxee3l&#10;l3j2J09TqpisW7+Ors5OLEucQZvPz5HN5li3di1br7+eWCLF3jd2s2/Pm6zftIkfPfkU6YYG3nfr&#10;LeRyovxloVDkxInjnDp2lE99+tNkczkR4d6c8SKIFY+GtucTlkFapmWBg2dqtCxRyrO3p5tSSWi0&#10;uDSVGrGkQblS8UrqJeJxdEPkPotUKYOZmVnS6SSpVIqx8XF0XXeLvcSYmZmhvb2d9evX89SPfsSv&#10;f+7XuXBxiHcOvcWpM+fYuGkTa1avZMnylfzeb/822+/egaZqjI6NsWTxIqKxKKWSODZwYnKKaCSC&#10;7Qj3RcgICbOcKgL84vE46XQDf/tXX+MLX/yCqMZWrjCbzbJwQR+RSITmlhbeOXKU7/zD3/Ff//C/&#10;MTg0RNmN5M7m8zRlMjz946fZdO215OfmSCTijE9MkkqlQBHCSE93Fw4q/+X/+h1+90tfQhQ4EcXr&#10;ZcZBoVBkYmKSZcuWkcvnWbVyBd/73vf4lY885JrwK9RnOczLgGy7zszm+wdr1ipBoAowr/o0Fulv&#10;Ew5ekAE/yPryPvjW8yRFUby83KCJU/rwxOfweNe7afK0HU+AcO8lNUwZZFZ/z2CAkv/cX1wDDpqJ&#10;lcCNghYj6fsG8CPFA/7desBSpIf66uqbL9g4wTe9Xy1PyHDXgGcypsYFIF8Hvy8/K1ut0CYD+YQS&#10;56dWaYG/XV2Dn68FNWDP4uJZCmrXaTAQLNjvS8Z01WfWC0/v7roqAPvRYL4fQgYIiU0MZrWKbogc&#10;yZNHjxCNxVizfj2ZTIZcLu9pQ4oqa5OK9AJR11eYeK/ZtMEttuG46RF46SonTp7i+MmTjI6Mkkgk&#10;EKfthMhms0SjEXRdw7YtN1hMIRqNkognSCYT7nGGtRF9fpqQSGORmmmw1nAwCnRiYpJkKolZrfLK&#10;q6/R2tbKyuXLePudo6TTKYrFElPTM1iWRWdHO2fOnCWVSjE8PEIqlfaeqbu5raGQ4fl0hQ/IN5ED&#10;nh9HMHaRwiP9xCBMvOVymXKlgm3bRGNR5vJzDI+M0t3VyaaNG1i1bj1HjhzhwvlznDp1it6+PjZt&#10;3MD+/fsJh8O0tbXyzpEjdHV1ce3ma4gn07z+yi4R8XzkHRxFJRyJYIQMWlqaKRSKHNi/n/HRUR7+&#10;9KeZnJri7NmzbhqZ7WlTUmiQG8gr3eiuOJHbKYQbxxHlGKvuSUcyuM8MALDlVjiLRsXhDZFIGMd2&#10;GB4eQVFEZS3DEFp2IhGnMFdAURRmXE1P18UpT+FwmK9/7S/52Mc/zjtHjrD7lVewbIvevj6MUIhU&#10;MsV7b72Vz/7ap9h6/Q2sWbWSkdFRUgkRnJVOpRgZHSPm9sO2HeLxmBex2djQgGmaLOpfyFe/8hV+&#10;5Vd/1TvveGh4mKHhYQzDYEFvL3oowukzp9m7dx8feP/dnD9/gaVLFuNYNs3NTQyNjHLy5CluuvEG&#10;JiensGybnu5OJiammJyc4tz5/4+1946z4yrv/98zt5e9ZXvVqq26LINjW7Ik914wISTYJgYMIZ2a&#10;fF9A+OWLHUoogRBCEiAUA4EQAgYMtgEbA5ZsucqqVpd2tb3v3b29ze+PM+fMmbtXWjn5nqt56e69&#10;d2bOnPL05/Oc5dabb8AfjvKf3/0uiWQTbW0CTS6bzVIoispgF2/ZTDQS4e///pP09a1hz55nufPO&#10;OxApUCkak0k78OzczTFRS+uNVnDDcBfckMRLYgg4zMtNW3RN08KyAVCsumALOoPXmY/siysQzMWE&#10;HWvb+ZpL+63DNA3tN84n9Qmu6+8LZMDngous6aTog/RL1mi68p6KmdSk/ZyvKUGnhg/Lzx2trr5W&#10;rfhWDdOtZf5qDk0HulYxRQ0jwTb+Cl+sTUtebdMZsLq3GiM7dc62xmD3vZbpXijf18dYX9dwYWvg&#10;goKwnJwwaaev4kIpsizB9KJRQEh1c7NzSuWXmiWgGE21WrGBM3xMTk4AEImECfj9xBoaRLkrv4+p&#10;6WkefewxTp86xYoVy4nHY8zMzCgTb7Vq2YhOpjg/ECCfyzE9Pc3MzKzzoKYk/tjaV4lCoaAi8MSz&#10;WkrDLJaKlEolfD4foVCQifEJ5uZSFAp5/vv7P+Cnj/ycVStXEA6FiDVEiYTDBIMBAd145AiTk1N0&#10;dXeJHD4ZcW3auXw2HKYwJzlRo4aBxqAEoUsmBWGfmJiwc46rtqYVJxIO02ZH0k5MTlIul5mZneXw&#10;K0e4/LJLeeBjH2Pdxo28+Owe/uFTn+KVI8e49pprSCYTHDhwkGQiwcGDh5ienuHmm27kq9/6NrF4&#10;nIZYnMce/jEHDhwglZonkYgTDgsoy1gigYUoFzY1NSUANEyHAOiVlaSQBtJ37VGINx6Pl2AwwMLC&#10;gsBaNgzlB8dyUhlKdsCJJFTlsvDfy2ISlgVtba1MTU1z5swApumhtaWFRCKhcnln51KUy2WCoRCP&#10;/vwX3PfWt/DXf/Nh+k+e5FMf/xhPPPErlvV0E4/H+JO/eBcPfuMbzM6lhEnXdq8EAgJG1eP1qMpb&#10;QTtPvVKp0NLcbAsKQngcGR2jVC4zMzPDls2baGluJpPJsrCQ5rprr+Yv3vUefv3LX7D/wEEA9u0/&#10;SCgU4tjxE7z/ve/mW1/7d7xeL+FwiFhDAwcPvUJzUyNtba3EYjGOHjvB6+64nReeeZpKpczZwSFG&#10;x8bIZLMs6+4mNT/P/PwCDQ1RUqkUGzeso7unh9Nn+sna+cXTMzNLmtR8Pq+KOxAlK4VA47NBXRYz&#10;X8tJg6lUVXCOPCRxNGyTa/3gKof+KL3UcM6RzLeeqfJ/arrUiaWLcMp+a32oZb7/m2bpL6VZojib&#10;EnhMj0p9koKFVV3MYC0ZNFa1NO313E0PMnPoeX3mWzsXSsCRFgx1DSfgysXIDK0MoM2Eq3aAnaWs&#10;lBWX2+J/P8BaQJ8M/qpWKdvlH52xdwLAXq2LoZ6WfMEWkOtvuPF+GXzkLC7HVCAIo0dtLPG93Jx+&#10;9d4wTEaGhzh75gzFQoH2ri6uvvoqJiYmVFqHaZrk83k8HpNAIEC5XKapqYnjx09w3bVXKwSslpZm&#10;ZmZnGRoe4amndtlR1gEqlarCkZYmIgnWUa6UFf6zx+sBS+QdSyQVV2Sn4UR0S0xfqXF5bYZpVavK&#10;1Cv9rrLAvenxMDI8zN69LxNPJNi4Yb0KCgoFgwwOjdjXsJT/XGp3GCimVa1UCQT82pg6cyD7lMuJ&#10;qOdAICjSuWypUJpp9WcrlYRQEQ6HyWZzBINBtmzZQmt7B0/9+kke/tFDrN24iUgkQjgcprWlBQw4&#10;c6afbDbLsmU9bNi4iZnZWfpPn+Kl55+nWK5y0ZYtNsOd5vDBA0TjCdasWcOLL77IlTt3kE5nME2T&#10;6elpVqxYTqFQtPO4A0qDr9iR0cL8L0pDZrM5isUSG9avZXRsTG34UChELp9TpuvGZJJqtUqxKPKJ&#10;s7kc4FSyyufzhMNhAUzvEfniMuJe+vW7Ojp45JFHGRsf53ff8Hp2XLGNL3z+n7jk8q08/NAP6Vq2&#10;nGU93XS0t5PJ5vjJj3/CG97weqampoXFwuelkC8yNj7Osp4eZmfnCIdCBINBSuUSoVCQ6elZWlua&#10;eeLJ3zA9Pcv1112L1+NlYHCIaCRCV2cHJ0+fpqOjnY3r13Hg8BG+++1vcdc993D48GG6urpYuWI5&#10;AP/wqU/zgQ99kKnpaTLZHLGGBmZmZwmHw4SCAWZmZ1m7ZjWNbe1899vf5rrrr6dcKtNk456XbEGy&#10;VCrz3HPPc/vtt2KYHp7atZurr9qJ3y8sSH7b1eNQjlrCYaFX+1K1a2U8hY0MJk51Yh1khKysambg&#10;VLWSDFpYTQwX0XYRM8uyFRRLma2VFm5r3g4S2zmI4RKqjNzjlixzad9H0QvDkGqwsr4bhhMpq8cq&#10;uLpuv/To7npHqVTWgo5QYyU1XQWFKYUO+aoTpSu15Noo9vM1XaAQTNTBZNYZvELHqsmTlQqYY312&#10;j7ew9LlLs0oc92q1atNC0x5Xx9oiy73qxV7kmnIJXjbRlOOjnycr37nPM12/1a2di8fGPVf1nk//&#10;ztUvY/HzK+tC1VEwPDfedPP9ciIW31gGT0m1WmppovKNyM0t4PF4sawqhUKRkeFhSsUire0d7Nix&#10;ndGxcdu/5yxYry1VV2wYu3Q6zaZNG5V2lC/kOXHyNMeOHbejrh3JT25g6dcFbBxfy2GscoGg+UwM&#10;U/lGqrKknX1t+fzqd+j4oNIs7PZPSDPx+PgE/QNnuerKHWSzOdrb2/iHz/wD199wo4NvHfDj9frs&#10;cxy8a3D7gOydrhaLez7q58VJM40urem/i4TDbNy4gb516xkaGuKh738PTA+rV6/GMEQgU8zG656a&#10;mqa1tYWt27aSaGph396X8Pn9fOmLX+S+t9/H7NwcL+99iZ5lvbzpD97Io488yvIVKwgEAoRCouLV&#10;7OwcpVKRRDyuGKGqr2sLC1Kgq1SqLCwssGrlCqZnZjRBr2rnfHttNCph6pQmzVAwSKVSYWp6xql3&#10;ai4GD5AbbWFhgUAgQKlSZf/evVx3/fViDQbDHDl8mLmZGZ7d8ww33Xobr9mymWg0yuxcikcefZQ3&#10;/cEbOXHyFENDwyQTcTo72jl+8hSbN67n2ImTRMJhDKBYKuHzC+3w5KkzHDt2lNtuv41oNEIqJVLh&#10;MMTvMpkMiUScLRdfzFe//GUmp2d497v+kn37D5LN5WhrbeXnv3yCK7ZvV5pHJBpREbBi7wjhbU3f&#10;al54cS/d3d20t7WyYnkvL+3dR0tzE9KFYgG5fJ7NGzey++mn6Vm2jOamRrvSlGPSrT0uKAJVI4A6&#10;4RFfSaFysenU/gUyl9RRkt1+Owl0IKNxnShW5x4us69LQ6Vmzy4+hBAuib65SHOREcdOEXaH0Upl&#10;xemzls96jv1aZwBd61UMoFWbjqv/9H/eapiHy/9Z+7W2j5Y636GdzhhIoBX32nLmufY6kvbbIpf4&#10;Z7k/033P+v1R873YSlGxA8YkUEu1Rphcqi01h4uzCBwTuIHkJ+cYYxAMuL4Zx3mA2geTeX5er49s&#10;Nkc4HKKQF+k+M7MzpGZn8Qf83HLrrXbUctE+V6YxCa2wbAfiZLMZZudSHDt+nMGhIU6eOsPg4CBj&#10;Y2N2LV9Tpa2AE6hTLjuBVVKSlqhM8n4OU7UnuyoDrUSwlT/gd0vWHkdydJivoQKKhODhPP/s7CwD&#10;/f2EIhFWrVzB8RMnGR0bY/Xq1UzPTItoWK9IwwKJtuVTf9cSOceH4MxBPVObYjaGUWcjWWosUvPz&#10;An+4IcbOq64iXyrx2E9+zC8fe5RLt17B+vXryGSyzM8viAAxO9iuubmJ7VdexeM//zmlUol9Bw6y&#10;des2dv32t4yOjXD7HXeQyebxeDwkEnGy2RzNTU2kUiksy1JoZtKCYuAQS4/HtlBUKuRyOdrb2pQw&#10;pExF1SqBQADDMMhm80jXR6lUosEG8Ojv7xe55jWA82LMxPwHAn4qlSo+n5e+vj4e/Oq/8+a3vIVQ&#10;IMiaNX1cvnUrL+19Ga/Xxze+8mWWrezjqiu3U7UshoeGee75F7jrTb9PsVhi1crlHDj0Cq0tzYyN&#10;T7Bq1QpKpRLBYJC8zTgNwyAWi/Htb3ydd/7xH9v9z6no+nisgfn5NEPDI6xb28dV113Ppz/+MTKF&#10;Elfu3M6RI8dIJBJMzczS2dFBIpGgUCgIC5AtmPj9PjxeDyVb4/V4vXz67/+e226/g5OnTnPJay7m&#10;+ImTdHS0U61W6ejs4JFHHuO6a6/mkUceY9u2rSTicQrFgis4ZfFRn+jov7FwNEIpLOhrUWmVddaw&#10;oa33xdqz6dqPizQ++day1Plqv2iM2DTqCxc6w1NBOprArZvTsRyEqdoO6ExFPr+B9uESGrjqi3wg&#10;y9E+q9WqUBqqNlNyHlGd+2qDlGo11VrGoAcj1T3/HClh6tkN99ydb+wNQyhk0s3pKvyAQ8cchmk5&#10;/athvrIP9jv1tawJULUBOWq196UY7KtjwCyef21M6wXFmXJW3Teq5da6gxqc+qGyFJ1X+YETCVGs&#10;YHxkBBE0E1T5ofIW0vxUKQvfWkdHJyMjwwwODjE2Ns7Y2BimadLW1ibOMXRTjD7mIqfXiVp2TLcg&#10;mJ2uLatEesu+pg7+bm90CRwg0678flt79UjEFpHDHAwKrOLOzk4aYjF++vBPmZya4tnnnmfHjp3k&#10;cllKRSe1qVQuqeR5CWJSb26dheaAnTgLxvGzSjOGJOxOvqKlGFWhUBApUzOzNt6wl/e/77186CMP&#10;YHpMPvKhD/Dtb/8HhUKRi7dcRDAQ4NChQ5w4cZJQKMT69Wv52Cc/yc5rrmXvc8/y71/+Es2tLQye&#10;OUNrSzO5XI7Z2Vl8Xi/DwyN4vML/6vP5SGcyBOw8Z0N7NkVg7DUVCARJZzJ4PB4FWVmpVJRgUbHT&#10;pxwzu0BKSyTiCvildvwcTViMTzQawcJSWqGch0qlQkdHG5/7x38kkUwSTyb5xEcf4Kndz3Dxls3s&#10;vPJKTp08wcM/fYQ1fat4/sW9bFi/jpaWFiwsFtIZLeLbqzb071zyWtILC+TyebLZHKZp2hHZKSqV&#10;Km1traTm5zl+4iRbNm/iT9/9Xr774NcZGR1j44b1zM7OsXPnDr72ta8Tj8UoFAvMpVIq7a9cruD3&#10;+SkUC6TmU6xauZJiocCHPvhBhbHd093FXCqFaRqEQyEmJsbJ5fKEIxG6uzoBVJEMBcNYA6Ig91M9&#10;E53ch16v2C8qkNB0X0/XRvTgIHkRuQck8xOF4IX50OvxOr5PTaPUfXo6QdDvJQlhWZrLz3FIUAnX&#10;9XH8qFWZhlPjH3TTQ23tof5QRPd8L5ePXN7bqjp+0BoN7tUyXFdfavopfZ/1mK/8vvZZnD0mPq5U&#10;HFqkMxilvMj1hCZk4OxTqTCJFNSK2v8i7coG67CDplRwn/ZyP2atD3exyby2LSUgXEjTtV71gX1t&#10;mQXgjLV7jDw33XyLrQEvHjz5UFJSdKIb3QxaSDJlPF4vmUyas2fOYFkWd/7uGyiXy+TyeaxqFVMr&#10;5yZ8q0VSqXkaG5OUSiUSySThcFjzx4qCB+7egW72ARRcm4GyiIlN7PE6Ph7XeVJKE4hTsummKcMQ&#10;9wzaWhgWyl8AKF+zz+8j4A/QEIsxMjpm+7lzRKMNCAAJESCGJcxZInXGr6Kg9TVhWTqyj/y/Phap&#10;47eq8T3Zkywly3g8TiaToaWlhfHxCbK5HGv6+rjq2usZm5jgicceJZvP4/X56enpprGxkVwux8jo&#10;KKOjYzQ3N3HHHbfR0t7JTx/6AS1t7YSjEZavXMXGjRt46qldXLlzhwL6EPWS8ywsLKhnNAxDSZ9i&#10;7EzbD1hRJniv16tSnqQ2YpqOjz8ei2F6PGRzOcJ2ju3MzKwNMer2dzkamWlDVKLW3Y8feoiOrh46&#10;OtpJzc+TzxdIJOL0rVnL8eMnSKXm+MWjj3L5tu30rV5JR2cnX/rXf6WppZXu7i6am5o4cuw4ba0t&#10;zM8vAAaFokhTSi0s4LHzsx988EFe8zuXsnbNamZmZpGRx4VCgdaWZlVbeGxigptuuJ5DR47y8E9+&#10;zOvuvJNjx04QCPj5xWOPcd99b2VqaoZ0OkM8LiLq84U8Pr9gtIlEAq/Xy+jEBCePH6ezq5tEMkF3&#10;Zyfj4xMqo2DPnme57LJLhVvG9BCPx0RNbI8DTOBaeHar1vhYdY1VWjMcdCS9wIK8Vu3ORZmsXeU5&#10;petF8+/Wa44Qh1IK9T2gaNMiJaJ+89RYoBQBr1YV0dSv64yBYSu4jqbvfkj59vwvB2vYUKfq91XY&#10;AedgDNYFBwrVG5sabVZnvpaimIs+czHyRfzAUnRY9l/1QTMjy/MrNoqe9Au7BRzZH2cV1S6LuutE&#10;k4wk/9KPJcFnXgUDdlkw6zDhquWICYvGGwl/LM92/VB/bOckF/i5ZREIBCkWC0SjDXg8HmLxOAD+&#10;QIDRsTG79J3tZ1Vm7YrS3LLZjF0WzUMwEKBYFNVvstkM+XxeDbiDmOIwQBmdKRicZWu1psqvdVV5&#10;0h/aNG00Lq9LiDAMd9qFTLPQATTU5Nh5gzLXuKEhysDAAH6/QPLKZjNYVhWf14GadLRrj4oulWPv&#10;nhxHAtc1X13ydyTPqvs5VVCcYN6lUtmum+wjGo3i8Xg4/MorNDUmeeCB+3nrO/+EAy/v5ZMffYA9&#10;e56lMZmktbVNEdPh4WEGzg6yc+d2/vOHD1EqFRnq72doaJhQMMjI8BABv5+NG9bb7gQxHsFg0JE8&#10;EW4DOeflckVFI/r9fjJ24Q2Z1yvynv2q/B/YxTHsutATk1NMTE65gGFqE+31BPxSqUQ+X6BSrnDp&#10;tiv42cM/IV8o0NLcTDKZoFgqsX7dGt58771ijVcq/MWf/DG5fJ7tV2zljjvv5NFHH2V2dpZJW9Dw&#10;+3zEYg34/T6sqqiOJILKiqQzaTZf/Bp2735a9N0O3uvs6KBcLtM/cBbLzu/u6eoim8vyrne/i3wu&#10;x9/+f39LLNZA0U4xA1QNZ4mBXrGjRg0MMpkMjckk6XSar33jG3zpi19gYWGB02f6Wbasm1KpRDgc&#10;otH2+W6/YisPfvObGIZhp/Qtcsi5zK8Wi02SuqlVDxKS3+k0Y5HWUyPoq5eu3doaoKMJVmwTsJMT&#10;q36n7RPXefbnuk+y3iGAJiqLzrW0feTQB0dw8ChN343h7IyHnaJlLnHgXNPJ7/UogUYhj2npVzXT&#10;dYGHm7leCPO1LEcTdmv9bm3SPcfSby6hOx2Ll5qrqgPrqa+32qO2uawlmn+1djDkSy+LqjNfff6V&#10;9nqOY6mmu8xcZRwtN10+13N5br7l1vud8V+80XRABJAd9yimEgwGmZubo6OzQyEdHdq/j2gsxvKV&#10;q+js7GBuLkWpVMbjdXx8pim0oubmFoKBAD6fl1AoTDqdprGxETBIJBJ2lKOTyqQkM2WucvzCWNgS&#10;vQiuKJdF2UJ3IrYj/UhJW17TifzWBQ4Rqm7akXnCNG0HaiGEgnw+z/x8Smm9Iv95gUqlQiQqCkQo&#10;v7JpqpJictLs1VMjZWP3ydEq3OtMMFt5XX1ynYVm2gE/CQYHh5iZmRVaXXs7E5OTzM8v0NfXx8rV&#10;fZQrVX7xyM8YHB6hp6eHlStXUK1WCYXCnOnvZ2pqmnA4xD333M2BQ4dJNiZpbm7h+LHjeHw+GpsE&#10;IIffxkUOR8IqglvOj7AggIxQlmUlS6USK5b3iuhmC/KFPMVikVKpTDabJZvLkUrNk8lkbCafVQAv&#10;EhVMD1zTtTOwaIhGyWSztDQ3Y2Hwsx8/xH3veAfhcJjRsTFampsxDIOWlmZuuPEmnn7maaYmJjhx&#10;8jTr1m9g6+WXcvp0Pz/8wQ+4/bZb6ezswO/zcXZwWGCV2wF9QVtoiEbCjI5P8vyze7jxppswDEMB&#10;g2DB1PQ01UqVfCFPJpulXC6zcf06Glva+OZXv8Lvv+kulvcu4/Of+Qy33/l6komEqoFtWQIHOxwW&#10;KXi5XJ5AwM+xYye4/vprmJtP8+ILL9K3po+mpkZRhzvgp1KFsbFxNqxby3e+811uveUWfD6vEg7k&#10;wnICjRyBDhx/rcvXaxgosq0ERMf0Z1lVm8k4ZktxrfMEK1mLrycFTyWM1igGktiqfssqQzXCa71D&#10;0g3nd2iEU6YF2r2WjFJDA5OCnytiV8t1lb7ocx0SrlOZ4A2dDhk2VrYTkKabcs/FqGpbreYraYj7&#10;TX0tV6eP+q10S6DpcadSyvPU+dL8alsVdKGJOteW5+laqCH9qxqcZL0gwVpTbz3LhbzehbSlhle/&#10;fj3BZilMa1PXfB0p1LlgVdM65UPLYgEyt7NUKtIQbcDn8wkig8j7HB8fE52wnIhlab4CpxyZMD2a&#10;BIMBfD4fyWQCge5TtAOWJFOEWnu+acgCD+5IYOkflYKCqUmPcuKrVrVmAN2EAhDlvsoVO3XKTyAY&#10;wOsTEc1YFg0NDaTTC7S3d9DU1EQ4HCE1lyIejxOPxxWzFUxHLEIJuXguKMBa4uc22zjMV59s/dCl&#10;vba2NiYmJjFMkw3r17Hn2ec5cfKUqMDk92MAW7dezpvuuotLt21j15NP8KV//SIvvPCiKhNZLBTp&#10;6uokm81x6PAr3PeOP+Ls2bOsW9tHW3s7P3roR7z00sv4/AKKUwZUFW2ADX1+ZDCVFD6y2Sy5XA6v&#10;x0ulXGF+YZ6RkTEGB4cYGh4mk82SyWSZmZlRuM+WJeZWVCdym0RrzUz5vMALL5ZEOtTatWuIJ0W1&#10;qqHhYUzDZHx8Ao/HZGp6hubmJj7ywN9RLpU4duQwn/vsZwn4A9x22y1svmgLf//JTxMKBjl85Bir&#10;Vq4gXyhQLleYmZlV6GzRaJTVq1dz4uhRkQLV2cH0zCz9A2fxekXQWjKZIBAQPuxyuczL+w6wc8c2&#10;/uw97+O+e/+QQqHIxz79D+w/cAjDEKb4TDpDPpdXsQmmaVAqi0Cs3t5entnzHB/+0Af40fe/x9zc&#10;HKOj4wT8fhYW0mzbeim7d+1ifGKSdevXky/kRWS2vu5xMyxq9kK9Vq1W3DCFth+vXBa4xedruuak&#10;r2OZwyrhDms1VDcD1dNmHB+h/K2MwTjXIX2sOniIHBPVT01DdcryCdrj9XjweWXBCY9yTXl9XpEz&#10;rvnV6x3y+jpD1rGcPbpvvq4GfG7hoh6DPhczqMuc6/x+kQan+f/1OAJHSKAO8606hRFqLCd1Ga80&#10;7S4SYOo+yqKxke/d/uClmeuFtNrr6vfV+VG9uTAMA1OcqD5Si002aQoUBN/BUDa0xdPa2koqlaJU&#10;KrEwPw9APpdTUbABvx+Px0u5VCISieD3++3UkCDBQICGhigej0gXaWiIMj8/L4AmImGCwSCBYEBB&#10;N0qfiZwgAYeJEggMHEB3HYlJFoDQ8T8NW7OWVXlkPVq1iWzmbRgiXSefz5PP5SiXSnbgl2D+y5aR&#10;kqjjAAAgAElEQVQtU5Hd/oCfxsYkGIaK8hbja9i1lAWMokB2EhNTLBZshDGxyWRggmA2jjlHEIwy&#10;Ei9a+lF1M0ilIph7sVikUCgoPOFwKMz4xCTt7e14PF5R2jCT5eTp0xSLJTo62rn7nnv467/5MJNj&#10;4/zzZz/D/v0H6O3tZdu2yzl58qTC4K5UymzfvoMXXhRA/3tfeI5HH/kZhw+/QjYnNLrGZFKNn9R2&#10;C4UCC+k0hUIBv99PLBYlFAwSjUR4ce/LzMzOks8XCIeCRCIRxaBMU1Qjkv7gYFCU/xMuCkMxZJmv&#10;Le4niG9zczNn+gdobmpiYnKSFct7MQ2D4ZFRQsEQiUSc+YUFjp84hcc0yecLXLxlM5/74r8wOzXF&#10;yy88zxe++C9UKhXuuOM2mpqauP+Bj9G7rFtotaEQI6OjtLW2MDY2jt/vp3/gLHfcdjPZTJpwOMTA&#10;2UEBZhIKCXN8pcrQ8AiRcJhwKET/wFmSyQTDI6P81fveTd+69dz9+2/kim2X4/f7aGiIqrVj2kAl&#10;fp+PbC5PIh5j9zPPcteb3sizzz4LwHf++wf82TveDghXUCaTJeAPMDAwQHtbK8lkI5OT06qut9xP&#10;MsirYgcK+vx+ReQE8ay4gGqKRWHxkpWVSqUSZTuv1TBEMJUEThHlPQXDUyZizbysC44u4laDQVx7&#10;aD92mc71IKra4CXJrKvVCrIaUS1Td4ikE1Sma3sO8xTxJlJR0KuseT1eVUHoXIeqhOb1KJAXQxVl&#10;wB6zMuVyiVKpKLAN7AClC/H/OuZYxyyvA19QM966AOYuZODgTwuhw2sH/AkzshJS7OeSFYZ0cA2l&#10;9dY0w041kzWQ5Z52zZnNfwTtk2NSVkKXk5teUbE69fy48rlUDWUJWlKpqsPR/k07l96pFeBYS+1S&#10;kTVpbW5T92Jfc21fJELgooUvJQRHwzBrDkMxJrlhGxoaaG1ro7m1jVKxyPDQEKYp6rxK1JNCsUgg&#10;GKCxsVGYEM5lfLcPWXc1GAwqImyagrEWC0WciGHsgbEXimKe9mDW0fTlQGI4Cx5pZkN85lHmFR0y&#10;0ilIIUAafMi6mdKUJPvg9wdsVK0isVgMn89np844OLNuoceR9Jy5uDBTU722lHS8etUq5ufnOX26&#10;n0gkwpvvvou//buP0tHdzac++nd89IEHyOfyvPH33sDJk6fI5fIsLKQpFAusWN7L6++4nZa2NvY+&#10;/5yAqpycYmDgLOlMht5lPcQaGkilUhiGwbJly2hvaxNacqXCiROnRHk1e4HrPmNdi5VgJtI/LBGz&#10;3Itcvnf89VKYkQw/EgmLUouTk+zatYugjVplGCK3OBwJq+jx177mYj7+mc+Sy2b59te/xv79B9my&#10;eRPr1q9ncnKS73z3v4jHYqTm57nhumsYGR0jFmtgcmqKhYW0DRYCzz73As3NTQQDARbskofRaETk&#10;Gs/OMWpHPg+cHaS9tZXnX3yJ//7v77MwP893vvs9+vpW84lPfppVK1cQj8dEoYn2NvYdOIjP5yWd&#10;zrDjiq0cO3aC48eOMzk1zeWXXsLOa6/jpz/7Gbt2P826tX0Mj4zQu3w5pmnS09PND374Q1WDWGoo&#10;jqXLcdW8ioWmmYJlyb6Ko0lLDUtq1fb/rnJ/dXy4F3Jfnfk6FiLxf33Nyf6shiY4mqdzeG0gBxW/&#10;oVU383g9ixiYoV1XZwLnOsDRPl17/P+FelbTFJ2X2iWGe27qnuPQfEmTnRJ+NrSkywS99JpRfdD2&#10;uGTYTjlALTXsfC95nrl4XOW9lhz/Ghqr5sGylFWjFtik1lJa2y6UZntuvuW2+5WUW8fMqQNVGEZt&#10;pLBIQZJ4y4GAkKjHxsYYGxmhUMhz552vJ5sT5QIrFWGWCodCxGJx2wfoUbif9Q4HFcVjB92I0Hcp&#10;lahyZq4gHL0epuXqr4VtdLc3nEJMsReS7osRTBLHx2jaqUj2/QzDIBQKO/4s0800ZEF5j+mhUinj&#10;8/nJ5fN0tLfT3t7G9PSMuofwr0ssVBSDORcR0vbRedtSG2JmZkYJSLlcjnQmQzAYYN2GjWzdvoNf&#10;P/E43/3Wt9i2YydbL78Uv99PLpcjl8syMzPH+MQkvctXcOcb3sA/febT7N61i18+9gg33XKrglKc&#10;nJyyI789DA2NkMvlhHne59dcE9IEZyxaY1I789l52BIsBaQP2Fw0B7XSZzQapVwW9XV/+9RTTIyP&#10;c9VVV9GYTDK/sIBpmvj8PhbmF8jnCzQ1NbFq1UqaWtvZv+9lfvHIz8gUyvzJO99OsqmJRx95hFyh&#10;yGtfczHf/8FDXLnzCk6cPE0ymSQQ8NPa0sIzz71ALpfnhuuvZWpqmkJBWCViDQ3KShGOhJmYnKKz&#10;o52ZuTmW9fRQKBa56LWX8In7P8JFr3ktYDCXmqepMcnk1BSZbI54LEZTUyOFYoH9Bw5z2aWv5dnn&#10;n+faa67G5/Nx1VVX8advfzv3/dE7OXb8BFsu2sSZgbMcfuUIl17yWgYGzrJu7VoM06BSLlOpVp0I&#10;3KpIjxEWpPNXTFLaCnrQoKWiP2tpi0N8decX6H8p+nMBBMyBsJTnuolobbF7XdmQgrLuW5RanPLj&#10;enUC7Ph4HbeSk0sqhQBDCfQOozvXq5b5Xuhz62N1Ia2WKdlvVP/0z6WL0DAMu5SsO3BNnipom3uv&#10;6eNQ2znxteEef8W8HcuqrkGaSwSxSZhfoSwufualIp7rjZM6VKyCO8PiXL+v15Ziwp6bbr71fuTW&#10;0xgwSirSUaEcyVjeMBQKkc/nyOdzGIbQOMbHxxga6KdQKHD3m/+Q1Pw8qVTKJrhCy4nFGpxNssQA&#10;yYmTydoVLfdVQlwaZr3zxbOoIAYbZ9nCQcjyej0KD9p0PZsYeMsOwFLMXWO+hmkobVaOmE121FgV&#10;CkUaGhqwrKpdZq/Cpo0b6OrspH9gwDZlO4tHEgiZflSL1uIek6XbUgzYwbsOUalUSaVSBAIBOjs7&#10;aGlpZvOWizk7OMg3v/ZV8sUyTc3NrF3Tx+nTZ1i+vJd4LMbKFSsYGRtj6/bt7H3xBUzD4ODBQ3R2&#10;dwMo7dOyA1yEEFVRaUhyo9UinhmGMNvL76RPDXTknHOvH3mtttZWsnYAVzgUIhxt4ImfP8Z1N9xI&#10;a2sLqbkUpXIJA4NiqSTMfOUy+XyB66+7mpNn+pmanOTF5/bQkGjkim2Xs7qvj4d++EMqFtx7z10c&#10;PXocr89HZ0cH/QNnOdM/QLlS4eW9e7n11lsYHR0nkYgr6MFsNkckHMHr9ZLOZMCCpqZGe/9McOWO&#10;K3hq9zP8xze+zl+8+91MTk7Q3NxM36pVDA4NsWJ5L0eOHiMSCbN61Qr6+8/SPzAAhsHqVSvJFwqE&#10;G+L86KEfsn37dnq6u8hkskxPz3D1VTv553/+IjfeeAM+n0/l5MtFJS1fHtuEfN71BYr56rnozv8G&#10;4KxZA2d/SQOp+LG9f6R2rDGz8zWZvnKuda8sJcp3ayrrlmHgLkRv4xSrwvM1tYrrrbFav58BDi1i&#10;6U1aaxpHXW/JU/9HTRdClKCgGN9ipDCvRyhIRg3jlMFlHp322v2WQlw9zbr2/noUvS6A6zT5fAqa&#10;aXrsAEEUE3bRgPPwFjl/+nPp52EYDtLeEsxab6/GWmlKtlFnqgCJtysPdwCQjBD2+/0ASmIOBAJK&#10;si4UC4BhQ1Z6CAT8LCzMk8vl8Xp95x0cKdlUJLBEsaj8r6Zp2iAZdpCTIaOhHaQrheJlbzj0STfk&#10;304whL5gdDg1KRVLqUuaXDym6TJ/Y0mYS1nPVgQjFQoiGjiZTLB69Sp8Ph+FQsHOc3Y0QIeIGepZ&#10;LEv63t2BVxfaljJBB4NBUvPzKsDJ7/dTLldIp9OMj0/S09PNe9//fnZcfQ3P7nmanz78MLOzs6xf&#10;v45Tp06Rml/gwMFDbFy/nuuuvYYv/Ou/UbUsDu/fx5O/epLBoWEikQiFQpHx8XFisRiNjY12FSOf&#10;i+k6CGdl5cPW88YtC1VPVo6Dso6Yi4mHIyQGyWSzxGINLCykuXLHdlKzsyJ/dnQcwzDweQUj8ng8&#10;dgqVRTqTYfczz/KZT/09V193PeFolM984uP0DwwSCUe48/W/yze//jV+u+tpqlZVRD+PjREKBrns&#10;dy7hD/7g9zly8AAL6YyrmpVaXx6RG9zd1Um+INKrpmdmWLumjwOHDvPJT32Kts4ufvOb37Ksp4dX&#10;XjlCIOCns6OdqZkZotEo1YqDINa3Zg0HDx6kWq0yMzPD2+97C8/89jeYpsnxk6fYtvUyhoeHSc3P&#10;Y5qmQNGyUwQdlCBt7dSgBtU9NM1Xrrd6TQnvSsB6Vcv4vOvbucdiAUxVbFLWMUMzd7rTCwWTdmtA&#10;1Wp1UQCYHnNhoPkrbQ6gaNd5TLu1z1DLfJcc9ws0cerNzWDcgV66iV0Glvm8HiWgKIGl3sRJN4Bk&#10;vup/5zinglXn0MFc6n3v+q0tRDlKktsvu1QamKLvZo2SZTrXk0iMtTSmnrK4SKBaopl6wIL6sMbc&#10;ICbP6ahuLirk8/h8foLBEPG4QCeKxeIKGWh4eFRViCmXhRlWVSK6gF0oAzHK5TJl6QjHsoOenILU&#10;wuzl9h9JpC4F7KBvMNMtoUrJW6/o4Ty725SkfyYc81X5Q2QQh0xlCIVCzM2lKBaLJJMJLr5oE9Mz&#10;M5wdHCIQCKiKHyJwqGwHjYmbS7hMXbtYPD7nP5ZqMopVmvQLhaKdN+ynt7eHrs5OOjs6eMcf/RGX&#10;XHoZv/r5o7zl7ruYnJxixYoVBAJ+YrEGdu3eze5n9hAMBviP//wed7/lbfziZw/zrQe/wZ49zzI3&#10;N6ewnrPZLJZl2elm2vzZucLSPFsslpyISVvgkyk/gA1P6mzketKoYRhMT89QrVZpamwU6Ecep6zj&#10;9MwMwWCQaEOUcqVCNpsln89TLBXxmCY93V0cOXqcP//zP2Xdho1YlsWbfvf1dHS009PTzd9+5H4+&#10;/7nPYRom8XiM+fkF5lIpgsGAMDvn86RS8zQ1NZLOZMhms4RCISKRiIKolBt6enqaUDDImYEB2lpb&#10;aWxM8tnPf57nn93DLx9/nHg8zi+feJJYLMbCQppVK5dTrlQ4eOgVlvcu46JNm5iYmKBYFHCdU1PT&#10;/OAnD/PmP3gj2WyOdDrD4UMHGR0d5+3veAevHD2Gzyfy6KWgJxmBRIBaigHoZmc53rUWCMNAETKZ&#10;1+rSgM7DIJdqzr3kfQyXD1e/rhNNrOfc1mirNcIFlqWtv6oyeUtaowivjY8gn0mt6VrftrWYoauN&#10;jMN8wQmgOt9rqeYSUOyX29KnjyWORmyPnftaqHGRc1+292OlWkWPUNceyX0PZU2w/co1hEq38NVq&#10;s3UZuNbkvEq4YAEBfP48cAnY5Ph6PaqCne7edBi9bi0xXf2sHfcLOUypLTqasNB89cg/55BYyF7V&#10;2WrV8RPLdJ9wOGxXSoKTJ0+QiMcJBkNkMmlM0yAUCmJ6ZIRc9byHMxnOpMnNYlmOKbNSqdjRfWKB&#10;SIlbSUmaVGvYprDaHFoF93aBkis4tWtN00mcV5IdIkrbsAWZwcEhALLZHNWqKCsotTmp6etlHsta&#10;pQ5nY7oX64VO9LmOWCxGPB5XQU6dne00NzcxPT3Dvn37+e1Tu1hIp2lrbeH1d97JV7/1bZpaWvjg&#10;+9/Lvn376e7qJBwOc9HmzWTsCOfTZ85wyy0389FPfYZjhw/xg//6Hq+8ckQhOQlN08vo6KiTO6mt&#10;M+dvJ0DDmW9ZAcpQ605f/LUmQb/fz/TMLPF4nNT8PH6/j1KphNfn46WXXsLvE7jKEhjEMAxyOcE0&#10;c/kcZ/oHWL9uDbNzc7zv/e+jb916ks3N3PWmN+H3+4iEw9z7trfx7r/8S44dP0nf6pUs6+mmf+As&#10;F2/ZDMCZfgHQIqN2iyVZYtFQzGhsbIyLNm9kdGycqalpEvE4g0ND9K1eSaFQ4PixY2o/pNNpgsEA&#10;/QODVCoVdm7fxrPPv4DH62H/yy8TDAbYf+Agvct6uHjLZppb2zhy5CgHDh7ittvvIJGIkUwm+OEP&#10;f2SPt+Fa/7IizlL+X1ic5yhN1xLOVe5DGZsh4SrVPlbEVCe2uPbQ+ZqLudoBkspKpQUH6YzXpflq&#10;DEmuMUuOgw2JKvuhE32HkSzWfPTPlozirqP5Aq+KBi3VFlsJHGarp3lVqlWHhmqCr+ycbvGQgpcC&#10;VSo7mRnyt7VNznetlUAKOvXOu1ABUF5frgOVfrpEGpgL8MRjKlhVSX/c4+bWzk0b8En/jd7nC+n/&#10;khqwIIZeDYTCzZSFBA35fJ5cXgRbGaaB14Z4HB4apqEhSjgcsjUfUYQ9GAgsKiVWr8mHVvf3ynrC&#10;lov56qZKKWHp1U1cEopOsLWXBCFwpOAlu6dSAVyYunJjm6aopxuP4/f72bdvH6VyGb/fR0dHG5Fw&#10;WJjxpWSpac6wWBh4tSanC2lDQ8P4/T7C4RDT09OcOCEq/3g8JqtWrWJ5by9TU9MMDY/g8wk0rX/7&#10;939n2cqV/Ms/fhYBPJJkcGiYFStWsHfvPhKJBNlcjhUrlvOVB79JsVjga1/6Fx5++GGefvoZqlWL&#10;tWv7bEHNpw6/30cgIFC0AoGAwpKujUAE4cP3aSZd15xoCzwUDFKtVkgm4pw50y/qTcca6Fu3nt/+&#10;5jeEI2EK+QKzcylMw6CluZl4LIZlWRQKRSLhMI//6tfEYjFCwRBf+tK/ce31N3L6+HHu/8j9tLe3&#10;cclrLubet72N73znOxw5epxwOMzM7Czz8/OsXLOGM2fOCBxmu7bv7Owcc3MpGhoa7HzkES7avIkT&#10;J0/T092F3+/niSd/TVtri13zusqOnTv503fcRyIR5+ix43R1dogUpWiEp3Y/Q0d7O32rVhKJRDh9&#10;pp/XvmYL+w8eYmh4hCd//Ws+/fGP0tHeRio1x+FXjnLRpo2Mjo6osdTXl9L2LiQKuaYpP54UoHBM&#10;wYuCeTRtYhFxrLHAnfN+0iqlacL69dRvarZ/XbqAWxivVPUsBVMJ8LUFHsAdgKVdbEkCrP3Uef//&#10;kPmes9n9lIqLZKBO7rVWj1cqAJpZWXymIfLJHGprac1cFwJc1gatqfGwrAs75LWVGVkIYJqKWvfQ&#10;U6Zclpg6FhhdSLyQ9Xkh9NquBywXk6nyWUXKh49KxTGROXCCoo6nyN1N09rayvx8iqbmZiYnJ7Es&#10;ixef3UMwFKKlrY3LLrucsbFxOjo6GRoaIhAIYlkQizVQKBTVg7nDvOXk2OYfm0EhzTy2RF2tVlwD&#10;I7UmGXAlzJ4ATpF4Gb0oNDGZz2f7AzymYqIihcovfBEWSF+4YRjKXyqkbhEg5mgDot/lcgV/wE82&#10;m8Pn8zI9Pc36desIh0Ok0xnKlTKZTNZeiE5JLwctTJpRnFQovXwbYJtTJdGQedpyDr0qd82tqUhz&#10;nakAM8rlEn6/j2AwpOoOFwoFstmcXa6wxNzcHK2tLaKwQGqB40ePsP3Kq2hrbeW5555n06aNWBbM&#10;zy8ohLSe7m6u2LGDmdkUv/jpw2CaNDY24fP5WN67TN2nWqngsaEnKxWBqBUKBSmXSgQDAfx+P6Vi&#10;kfmFBSe/PBDAwsLndTC/o5EIpmnYRRt8du3hKplsVlV6CgT8VDF48vFfcNnWbWzbehkHD71CPBGn&#10;XKkwNj7B8t5lZDIZLNtSkU5nSM3P09XVSVt7GwcOHmJooJ/+s0Ncdtml9PWt5vDhV9i9azdv/L03&#10;AAKMZmx8iuGhIS6+eAtj4xP09vYwNTVNqVQmGomwkBa+91wuh8frIZPN4TFNYvEY2VyOUDDIjM2s&#10;R0ZG2PPMHu543R0MnB2kp6tLWBQqZbw+L7Ozs1iYJBIJcvk80UiEaDQCQCzZyI8e+jGbNm/m5MmT&#10;bL38Mv7zP7/HbbfdRiQSZmxsHAyDZDJBOp0mXyjYApBDbBzzoEN4ZC6knoWgNB0kMp1GvO3CKaYh&#10;XEiVqmPdcWD8HOHXZWrUmJ1DFKWVSzddOv2TFgZJU5zzNMZ5PpOuLhxr4P4KfAEnFsH02KBAdh5/&#10;1XKgOIXJ2VL0Qd6/NohM0TZbkPnfCt16oQm3cCCOqmXVaKXu8SmXZTEKt0asnluZYQV9ErnkHtvF&#10;h4KDlDRYp+mWJYqY1PZNB+upnZ/a1yI3puXMkyzqIoPrPHZAGYawclSVAFFVfRMT7kBMyvTI2mIc&#10;UkgTY+VEbteWYJRCWa3PWDbTSd1x+0Mtm+FITVfiFzvmZ/H7WCwmtN9cntTcHJFIhFAoRGNzM/lc&#10;jtGREZGzWyyQz+cVOIYsyO7cs77ZYqnmpKRoJiRlJqm4pG25SEQRBp8CekDboDJBXZqDxXNqZg4l&#10;OVYpFIvooBj64tIHMxKJUCqVWNbbS6lUIplIMjY+wejo2CItu1YSrmeSqTlDjsTiTQaq8IPETRbX&#10;qNrCVMVmxPI8t6YAIg0hk8nYAWNVRkfHqVYqXHrp72AYBgcOHGR57zIOHTzI+9/7HpLJBFu2bObU&#10;qdM0NDSw/+BBAoEAd99zN3/67vcwNzvDN7/+VV544UXO9A/YQBAGwVCQUlEU5+hob6Ozs4OjR4+D&#10;YZDOZJhLpTBsn+zaNX10dXUSDodob2ujsTFJMBRUJi19MBfsFKNAICDqUlsCt3nFiuWUy2Vamps5&#10;faafxsYkHtMkm8kQDofIZDMYhoE/EGDGrlXc2tLC3pf3Y2Dwrve8h87uHn7+05/w4IPf4tTpM3zy&#10;Ex+jsamR//OBD2JZFvPzC3zkb/+Gn/3oh0QiETauX8ehw0eJRiN0drYzNT29mIDgZjCVcoXW1lZy&#10;uTzved9fcfTwIU6eOs2pU6dYSGeYn1+gUCjS0txMoVhkzZo+vvnggzQmk5TLZSYmpzh24iT3vfVe&#10;xkZHRODZyAgjo2NcvnUbp8/0A8J95Pf5qJRF1LnX9tfrcQ/6GpSHADxxrFCSYFfsSjay0k2lLL6T&#10;VahkNaJX1c6xF3Tm66xc8dIrH0lza6VaUb7LpW+5hAlUglpIC1xtIJt8uZel9rmjATp/L1Ls/sdt&#10;aR+0YwZ3TLoaPa7XGUNzB5pOrq6eCihdCAoHX+Xvex1Xge1b1X9PjZVhybaEhquPt56yVjsn4lLG&#10;omvX9TdrY2Jx/olyuS3qvDd1cAmX78Lm+nLQPF5R/1YgRXkBQ0Ujy3ql6XTaTmso0djcAsDA6VOq&#10;z4WCqBojH07i0MrncXwL5xiQOk3PvVU+Ua2MmN7kQjdtAI1QKISpSYiyLzpgOEhpSKKrCNOEBAKR&#10;FgGJUKVvIHGuhc/nY96uyzsxMYnX62F8fILZ2Tl331zSorvf9jvts8W/q8dE/X6fBmBhY1hbjoTo&#10;RAs7G0f+Le8j59Xj8ZJKzTG/kObiLReRz+X4zZO/YuDsIHffczemafK2e+5m167dvP51t2OapsCd&#10;nphg86aNXHXVVVx97XW0tXfw0H//F6dOnebUqTNsWLeWjvZ2MAw6O9sZG5/g0OFXuOzSS2htaaG5&#10;qYmmxkZaW5ppbW2hubmJaFSk8MTjMcLhEKZhKnhBfe1IuEWfzyvSwKpVstksy5f3kk2nMT0mhw6/&#10;IkoVYpHL54lEIgIe1V5f1WqVTCYjKh6l5ilXKtx84/Vcc911hMIRnvjlz9m/fz+HXznK//3bDzMy&#10;NMR3vvs9kskE+w8eYu3GTcJcbhh0tLcxPDxKIh5XhR0WrVG1BkV/7nvrvXzuk5/glpuu5+Of/gyf&#10;/vjH2bLlInbtfprlvT20NDfzypGjNCaTvObiiwDo7upkfiHNwkKadWv6mJya5q333cd/fvc73HDj&#10;jeTzeS655LU8/cwedW+vx0OhKCA7JdSlTsj0derQCDcKm/5eMttKteq8r1QolxwoyKUY3CJTLY6Z&#10;XC5Q53ea5UxjfPWOC21LMbBSuUxJaomVquv+sp8uqEwV0FWnz7LfdZ77XG1JAaF6/kNYHtzMWIKy&#10;6AApSijUzK8yh1f52w0HBUv6VQX98Tpwnfbn9fzxenCcZPJLtXqBWS6mWTMOspCJ2+pQ98Ku62sD&#10;bjNzDX/ctniizbveP3DXDZaWXsMwMJ08TEcLdiawqk50/DLSOS02YD6fp1Qq0dzcouD/UnMpGpua&#10;CIXD5GwCGAwGVfCLlLD1qLnaqMCafX+eCXAim2WfVbWgitz4VTs9SEjiVrWqUqKkVq80e4+Jbg2o&#10;aEREDKQzTqpmp4wC1EHG1XxZFAp58vkCCwtpBs4OMjg0TC6fU8EvzsZzbyiseptx8eZ0pE7TJZBI&#10;88e5D0BFJNYf7EIhbzOEKh6PCLCbmppSv9//0ouEQiG6ujp5xzv/hHWbNvOpj32Uf/jsPwqQi/l5&#10;fD4fu3Y/zfj4BL/3e2/gD+66m2AoxCf/7n52PfUUL+8/wNDQMD6vl1UrV9Dd1UkoFCIUChIMBmhs&#10;TNLW1ko0GqVYLDE3lyKXywvhLy9gPAtFEb1dLpWV37FqCeFHQnt6PCbVSoWR0THCoRCmx8OBA4eo&#10;Vi07nz1PIBDAYwuVQkgskkgkWFhIC9CR3h6q1SonT53m1ltu4YP/9//i9wf4ty98nkcefYyhoRH+&#10;8fP/yJkzp3n4Z4+yYf06xkdH+c1Tu5mamiKdyZBMJugfOMuqlSucdVJn/i3LYnJyimKxRDwp6mxf&#10;e83VNLe28vWvfYNNGzdw8nQ/wyMjbNq4ntNn+mluauKXj/wMgHAoRFtrC6n5ec7093Pt1VeyYuVK&#10;du/ezcoVy1neu4wDB/aLNWQTBVl7ORgUiHP2Iq6hC+41eD4JX2+utf5qfMy6tqGuIz6W2raqISsj&#10;5W2tux4zMxbLFUvd+pyHnvJYy6wulIHK+6hnO5c5/H/QP8X0z3E4Gi+KDiutzqrREjXtttZnb9R8&#10;JzVjmeokQYzcpmac3+OmS6a5eP2ca/zOeyB5QsWZK82k7B5DzbyuSWoueqztUz09srbpzFZajGXA&#10;lwwgNU0Tzy233na/INYgTbn6QEg0Kfuy8rFVEJTM/Y1EBIZzMCgKrAMMnh2gUilz4y23IqVy/gYA&#10;ACAASURBVExy81hWVeHPAqqakWQ28j6y83pyv7XIDq/PxOLFLPrtLktYtap4TNPGwRWpUjqsoZMi&#10;If6u2KlAFpaTJG4YzvbQOyH9JzWRcflCnoA/QC6Xw0IE92TsIvQyNUdfMIZmUq9XD1gyTnn92gl3&#10;5lD83vFhSIuA83z6Inffx0Iye59P1GUuFgVC1MTEJKFgkNP9A4wODfGhD/8NL+/bz4YN67n4Na8l&#10;k8vxyI8f4szAWTZs2MhNN1zPmf4BDMMgGAjQ3d3F3Xffzan+s/zqF49x4OABunt66etbxcDZQZqb&#10;Gtm4YR2TU9OONlUuUygUVG6w8Od7KJZKVCoVMpmMSp/yeDyU7M9DoZCqTSxLWE5OTtLa0sqBgwcZ&#10;HBzklltuJhAQ0dIN0SgVW7AMBAIUi0VlRZibmyOZTABw8tRpVq5YTnNTIx1dPezZvZvnnnmanVdf&#10;QzgUZt3atfzkxz8mGIpQKJWYnJhkx47tQkiw86wF+EnFNVduAVRs3rm5FKfP9LNm7Vp8Xi/XXXc9&#10;93/4b9iweQvFYoGuzk4KhQKdHcJs7w2E8Pp89PYuo1gqMTBwlnK5Qt/qVfT09PDB97+Pi3/nMjZt&#10;XM/DD/+Ua665Gq9H5FzKwEi/30/FTvmTy7weQ9FrPsv1Z0otx3DQ4Jzva4KmLoQLIgWUxcxKlrUT&#10;8JeWiuC2LPleB+DXfH3289QG9y267xJ8UGVqcG6ObitiLq7vCPlu87lhSIPuBY7LEv1z9vy5vteB&#10;KNx9sH/h/K3mzEkvk89mYLhqOcsxRvr/bdN8LSZ0bT3mV9v/pcZJtyipdVB1m90tdN6h/6+lf2rM&#10;V91b45P6+NQKEQq8SbM2GvZ4e26+5bb7XQ9Uox1JBqEijDVCYVmiGpDM68xmM8RiMREwUyqy78UX&#10;8fp8rN+0mdbWVqZnZsjb0aC5XF6BkcvJUcRHpWeYygx8LgYspRU5YO4BAgfoArAd7IZpKs1XSWF6&#10;Ar7mVK9WqzYqi7OwZGCBCObSxqzOYvB6veTzedpaW8nlcoTDYdLpjC2ViTQZyRxrNQLdXKF/5jyP&#10;UxBa9lsyX9kkIIheYk1fHPo9dUlQHn6/XwgR+QLFYpFoNEo6vUA0GiUQCLJn9y5e97tvIBKOEGto&#10;4NSp02zbto3X/M6l/Mc3vk4ml+NXTz7Jjp07CQaDPP7441SqFg2xBtatW0co2sD+l/cyMTmJPxAS&#10;1ZdKZZqahMnZ5/VSqYggqkpZgLyE7CLzxWIRAcjio1gs2XWlhfmqWCxSqVQIBALMzaXsCOsAhmGQ&#10;y+VobEyykMnwk//+Pn/2l3/BwkKacqWCYQotuVgqiTJ+lQrpdIbu7i4WFtJMTEzS3NxIpVxldnYW&#10;02PSt3oVLe2d7H3xBX7y0A+55w/vZXZujttuu40PfuD/cOvtt/P0rqd4y733ksvnGRsbp729ncHB&#10;IVWTVxAyR9KWGmkgEKC5uZFf/vJxiqUy111zFQ2xBtq6enjgbz7EdTfeRNWy6OnuYnBoWAC9+P2M&#10;T0ywrKeHwcEh1qxexcTkpIpib0gKKM1LLrmEgbND9PWtpr2tVcVkiMIPXgp2IRG5/xfTCAOf16uQ&#10;lBwgAwcQQQ9IUaRnkRVm6ebWVpw1W6k4wDUYLNqB5XJZM5NbiknLfez1epa8t64x1x5gaShben9F&#10;Pz12kCbK2uQ2vUrhRGmRhumiRUtp0UtZEeSYn+uF63kcbVR+aNjCOjqNrKEx+jip1E5qabXlEqJk&#10;M416cJyLGeI5n38JDVhew0mvk5gNzvjVMl3FmLW1UtsLh2dowoeey25ozFb7TlmG7O9M1UHtQaX0&#10;bdqLSjftCgLu5G1aWJimYNLBYIhqtUI0GiEQEETSNE2OHz9GNBrF7xOM2S+1waqj5jsOcrdpdalm&#10;aaAbtcwXDGQNWodBOec4KF/1zbqCwPgI2kTfa0PzFQtFgUBkmippu15CP/YGl7m+fr8fbKnb5/Pj&#10;8Xrci2SR6WPx3Jx7YRquRaGNkE1ALRejdwLHqosO3VwDkMlkVdDaxOQkoVAYj8fDihXL8fp8PP7E&#10;rzAMg/HxCbq6usjn87S0tPClr3+DudlZHn/0Efr7BwiHQlx77bX09vbw+OO/orExyXvf85e844//&#10;hCMHD/KtB7/OxOQkMzMz/PappxkaHiEajRKLNRC3U3aEVULWFrZs07iszGLZAB5Fpd3k83k1n6VS&#10;iXQ6TTQapVAssn79egDm5lIspNM0JhNMTU3ZAWdifGW94oWFBWKxGJVKmUw6Q1trC/Pz83ZOt8Xa&#10;tWt4/wc+RFNLC3fcfBPXXXMVhgFf+vKX+fpXvsLBl/eykE4zOjrGiuW9FAoF4fdetKC1+bUspmdm&#10;mF9I81d//Vc8+cTjlMpljh49ztbLLuX37rqHb3/zm8zOzXF2cIhVK1fw0t59NDU18dgjj9DZ0U7M&#10;Lg+5auUKnnv+BbxeL3/45rtIJJK8tHcfy5cv50z/AIBdXUrmtot+6Ol9rtWmCYcGjjYkN98i5ioJ&#10;sE7gllLfFq1592eCwZmaZUrmADtoSI5WbiiBQAGCeJb2MS6ZR1pTIUnSLDl/DmqeRwMI8Ti+U8Mx&#10;SzqVkJznuIDBOf9xPulB02glIAqG4aTiyD7WRMFbuF2G8m/LctNxV+lIpGXH7T920MU0GmVrqEtp&#10;v4AIfjvPUct8dWEMnGhnx41RdYGL1Ka4ijWhabWGqQCBPFqOsCzg4axBzWyvgtVMzHqMx22Glpqf&#10;NFdIP6hgwGkbwrAh1kA8HiObzVG0AzmaWkQg1ujICKFQ0EbEMmyov6oCqFC3X8QAl15/9ezwkvm6&#10;zau6BOKYJmQJKt0XojeRnyrKIRqGSaVcoVgqKlOdAgDQJBzZLEsIIJVKhVQqRaVaIZMRSEjBYICG&#10;aHTpB9Rabd/k3NVqxe73ep8kM3YYrC586EFw8n2hkGd+fp5oNEI8Hmd6eppgUGiS5XKFxuZmdu/a&#10;RTAY4OSp03i9XgIBUde5o72dP//Ld/HPX/4KH/4/f8WfvvOdJBPChLty5QpOnDjFL375K153x+38&#10;21e/SjLZyKf+7gF+/eSvKZdLHD12gpHRMZGPGxE5w5lMhpmZWUp2actCsSg2m421LVKqykJ48vnI&#10;5/MKICaXyzE3lyIYCJDN5kgmk0QaGhgZHaVQKJBIJJiensbn8ynhwzRNkVt7uh+/z0dvby8zs3NU&#10;KhVaWlrweDzs3bePndu30dbWypvf+jY8Xi9rV/cxPTODz+/nrz/wQTp7ltE/cJbXXryFbC7L2NgY&#10;fhmQWDvPcm4RPuxEPE4oFOKVgwfIZXMkkwkymSx//dfvZ2x0hMGzg5wZGGBmdo7NG9fT091FtVql&#10;UCjS3d3FseMnSGcybNq4gdNn+llYSNO7fLmorhSPMTBwFsC2zAiiJp/dbcJ1iKjS0GqCneRCVRYq&#10;l/aDTaRtwa/qFn7Pp8Xoa15vpsejco51pC15+P0icNTv8+P3+533Pj8Bf/3x19u54ycc5uVK9anR&#10;waW2IzVMRdfke5mhoQsLkiFeoBn6f9N/V5UjXatbxJx1urZYq3XNtaWbd+01IyOlXSAYHkVr5DlS&#10;UKut1X6uZi3xqu2zfC/+dwTMas1adKWa1VPQlFZrR3LrOcRKmHJSRvW5lAIrgOf6G264X99YMofU&#10;a1eeKRZLgKX8OkJ3F48mIOyqxGIxqlWLmZlpLEuAys/NzfH8nmcoFYusWruWLVsuplKpMj4+jsfj&#10;IRKN2GkCwkQk6kEKH53HFFWARO1LW3qx87UkFrCOxCJRS3SG5PHYOKa62cc0KZaK5HOCKIs85IKK&#10;nBWBJyalUpFqtYrX6xGpE3bEpmkaCiRCaFslp6ZpteoQFs2Eks/nFCHz2wXrTVMwr0wmo4o5yKhq&#10;6SM3tUo0yqemmZvFWPntzySMo9RcLKTvOBQKMb+wYCNAlYnFYoyNjdPa2kI2l3OBleuaggO2YhIO&#10;R2yfapVYrEFpn83NTXzzq18lHImyfcdOYrEGzp4dpKW5mampaYqlIj3d3VQqFV576WWcOnWKL3zu&#10;s6zbuJnfvfMOjp88icfjoX/gLL3Letixcydz8ws88uMfUSiVaGxuYmJyCo/Hw7Kebvw+P+FIGJ/X&#10;S//ZQWKxBrK5nIryPn1apD6Vy2WCwSCzs7Mqz1AyZa/Xp3DJ4/EYP/iv/6Krp5ftV2zj5X37WdPX&#10;x8DZQRobG21/rcCHjsUayOXzZLM5PB5Tmb9zuTyxWIMA1ohG6Vu9Gn8owssvPM/g8Ah33HYb7e1t&#10;5ApF4vE4k1PTFItFmpubmZsTNbTb2lrJZLLMzs7S1NxENBIll88TDAic7taWZkKhEF/7969wz733&#10;KvPy3FyK7t5evvTPX+Cuu+5mZHSUXL7AujV9/PM/fYE/+qN3kMvmRJWnhTSZbJaELSRjgNfrI51O&#10;86tfCSHIY5qk5udpbm5ifGKCcqWiXBBubdIRNvWsBUnUdALmUVqcIa2wSnvAMNDR8CwlBDsEslyu&#10;SAeqYq5mDRiQG5/XnW+pf6YTY+krliZq5eKq6YOMdq1qzGSxQdLd9HGyQykWN6nQuAcOS9EQGZV8&#10;fhPyuSBqZZMoh4LBoaQkR2hfzHhVUFQt05AvbXwd5DqhvVtVS6R62dHGEmtcjptL47WVAXDGQWnP&#10;tgIgYgwcS4WsZ+ysL6+jNMp+KneIbWE0nBxdOf+SpteuC/l/PWHTlNYWj4MTIZH53Fq0c8ipldXB&#10;HB5l+4Bvu/119y+uQiPnSXbEmSzlZ7UXlciV9YAB5ZIA7QgEAiwsLDAxPs58ao5EYyPbt28nlUox&#10;P79ANBoRZq5KRRWyNmyzt9ylYuAcHwYuKcI2BdgDUKvVIifBcLA6nQ0hJsTn9+H3+QQcpB1QJn8n&#10;JUPH/2rUYUyCOWUyWQUQgtIcRYHycrmMx+vB65Fl9ASjlRVxpP9SBPn4bRAR0eeyrc15lY/N0WT1&#10;qiXOXNk91Z7BNA1S8/Pk7HKR+XwOr9dLMBgim8uSTqcJ+APqfEfCc/6XC0v6RySxkkAk+/bvY3Z6&#10;hnvefA/pdAbTNOz8aLHIRkZGWb1qBT3d3fSuWIkvEOSr//YvPLX7ad761reQSi1QLBYZHh6hpbmJ&#10;G264nnBDnKd+8yTHjh7lhhtu5OzZQQ4fOcpFmzeKvNbjJ7hq53bGJibAQgGHzM7O2T73gso3F9ab&#10;qr0mnA3g8/kI+APs2r2bYrHIhg0bCIXDouKSaZLNZhHVgCropjCJESsLQMglOZeaJxDwk0gkSCaT&#10;WKaHJ3/xc367axfXXHMtGzZuYGhoiMnJSdrb24nHY7Q0N2GaJplMhkg4rBjxxOSkLSx41b7zej28&#10;+NLLbNp8kYjgt4tmXLxlMx5/kE/83QNce/0N5HI5+lav4uSZfgrFMiuW9zIyOkYyIaA4w+EwmWyW&#10;rs4O9ux5lquvvorvf++/uOeeu+kfGGTtmtW8cvSYyOVPJkTutFpbukbmJuDn1BBrYxiUv1a3sLmt&#10;SHqaiiyNqEy8pllzjyWtrOc9LMta7Pd0MSS5pxwX07mwlP8nbalrLKUE6kAadQ/9Xjif1d5X/llP&#10;i1+yWWobYLMIxcxd+qil0egac6O8p4H0CQse4DHNRVq2a2yUwOL4a1WnLEtLRbXsuZMm8MXCWy1Y&#10;hpvmSouF23fvthbXP9cZ48Xj6rnjda+/X0q01Ax8tboYaUQ3NUgfKuBiBoZhkM/nyOVyjAwKvNqb&#10;b72V2dk5crk8oZCA/wNRjQfbJGMhJFDJAGqxnB0m7LyX5e0k4xV9dDR2JzBJq2VsSGQvi5aWJgH+&#10;Xyra/lmPVnNWN6s4kq2OV5wvFPAqqE6ZU21vZLs/Ej8bnKAQr9dDIBC0zX5iERXsvGJAWQMsWzpU&#10;gOBKOKgtEl1jOtLANcLhkK1pmzT8/+S9d5RdV3k+/Jxye51eNCoz6r0XF9nGlpvcCyWLBIwh2BiM&#10;A4SQhOYQWAQIJQ6EADGBuOGGjZFt3LstNzWra9Sn19vLqd8fu547V3NlhL+w8ttaZ2naPWXvfd76&#10;vM8bi2H5siUYGBjiLwyzzMAVMdmwshfA7oNFGAKBAEKhIMZTaby1+TV8+CMfRS6fp6CnFAKBIEi/&#10;Zx2RSAQ9vb2IRMI466z1sBUVzz35B+zauw/nnH025s6dg/Hxcby9ZSuisRjWrVuDUDiCPbt3439u&#10;vx3zFi7GgnnzsHvvPnRMmYJFC+Zj3/4DyGSytKEFKS0r0p7TxWKRs7mxhhaQXmrXJfzlus+HYrGM&#10;l194Hueefz6am5uQz+URCoUwMjKCSCQi7XsRWWHARGHhuigWS4hGIxgfT6Ghvh5rVq/C8d5+bHvr&#10;TeQKJVx2yUakMxm8vvl1/Oauu/CJT3wcb7z5NmbPmome3j5kcznk8wWkUim0NDejpbUF/f39iITD&#10;KBSL8Pv9yGRzGBgYxLx5c+k+cRGNRtDa1opNv98EV1HQ0TEV/oAf8Xgcu3fvxuJFi3D4yFE0NzVi&#10;dHQMDfV1KBZLWLJ4Ie67/3586APXYsvW7ZgytQMtLU3I5fIkfF0qo76+DsWiIMupNmopkKoo4yrC&#10;je1F9j33wBTBelfZ+J17azWMgMkO4l8onhSSp5yG/S0LnzLFLJU+nso4VQXM2/ad4KiG0q6cb/nr&#10;d6uAHVecX6FyXO6ZznKtfJ6kSAK/tmT80B+I51bEPDiOqLVlv2eRjMpQMRNngh2Qyk1PukLzyHOV&#10;r/1EJit5X8gKuPb+mnwBtcsuv+JWpny9J2WWnyC8Z16QrIAVhYSRdJ00axCdbAxYpoVDB7uRy2Rw&#10;5TXXokRDeD6fD4ZRpsQefrEJXYZSYw+tcq5lvlDUmiKLwe6LLJSMVCYTq/NnIYsgFJfrujAtkke0&#10;LIuvOJsLeQO7/L7EZuAL7bCG8CLMxWqTWahSoQKEzS9TrrpOcpSkMYWDUrEEwyhDUVQEgyRnblBk&#10;b6V1JgyMiS+LbJmVSmX4fDoMw0C+UIBl2Vi1Yhl2vLMLxRJZC9kapSvMDEjoug+AtwSL1IkGKZGJ&#10;jueefgprzzgD0WiEGxGk/pZ4z+weWEhy9eqVaJs6Db978AE8eN990PxBnH/+eZgxYzr2798P13Wx&#10;csVyzJ4zF/liGZseehCuqiEcicC2HUQiYZimic7O6aT+t1jilHFF+jVrVcl+7rpy6YdoY9jZ2YmH&#10;HrgfH/iLv0DA70c6k4HPp6NUMjgftXdPkf6jrCwqGAzSMidCnTk0RKhY586djbnz5uJYTx+efeJx&#10;hONJAC42nH8etm/fgeGRUbzvnLNx6PBRmKaF5uZGNDc1QtN03o7RMEjdvKaqcFwHLS0tuPeee/CB&#10;D3wA6UwGLoD9B7qxasVyzJk3Hz/+4Q9wyeWXY8uWbbh040X41a9+jY0XX0w6j1Gvvrm5Cfl8Ae1t&#10;rXj0scdx8UUXwnZdHDx4GOvWrsaefftRX18HVVWRy+c9ZSKVVn01T7Hy8ChgZpgqE98v9obzd4y6&#10;VZ7cWkU+UqnhfZysgKzMe1Z6ufJzMmXNP18DhVwzXP1uvc0qn5/sn+u4E5SvrOv4ef5IBUz4sul9&#10;SPJBkWSxkMHCKSDXOYFhAIAZzMDEvL/3vqvLv0pZKadOPGsrrT27ooAyuB65y3oEywq4tgFW6cBK&#10;Xo7rQrv0sstvFX8o37Am1QBPfEimgJgnyYAupVIRhlHmnL77du+G6zg4/6KLCEn92Bj3VgMB/wTe&#10;TJbbZde3bIvOiFgM3rvUcXnuV1NV+GgokoUeCfcv9aQ9z0bQd5Zpgjp7NBQuYvpynSxX8szK46FZ&#10;gQy3LBsmbeTuOC63ANn9s1wE405lIBmfn6CsibdGctvMCnNpCEWrUMCAFBLzeOrVhZnP50OpXIZB&#10;Ww0uW7oYBw8dRi6b5Wh1/gJW7Bu2vmTDCdpPv58AWRLJOB687z7E6+qxfNkyDA0NI5FI8LB1MpnE&#10;8PAw6uvrEI1EcKC7G1AUrFi+DMtWroarKHj0dw+hp7cPM2fOQjAYxMGDB2FZDpYsXoRzzjkbuWIZ&#10;9991BwKhEEKhMPr7B7Fg3lyYpolwKEzJQlwEAgFkMlkwTlp2D6zFo2ygMQXc0tyEe+66C5defgUP&#10;t1qmhXAkTOuKfRwsxPYPFOZJA5FwCKl0hhPNECrWIA4fOYpoJILZc+Zg0+8epordj/Xrz8CaNWvw&#10;n//xU0yf0YmlSxZDURUMDg7Ddmw0NjYik8libCyFKVPakMvl0NBQj0KhiLmzZ+Gbt96Kz37ub5DJ&#10;ZGFZJKefz+exdMkiJBua8fnP3IRf/fq/8b3v/wBHjxzBB97/fjQ3NaGvfwB+nw/JZAK5LOladbyn&#10;F0207eErr7yKNatXQdNU9A8MYmZnJ/r6+hEOh06ovAB48oXV/lVKeq58eehZ8QhGlrOV2flkj9Qj&#10;g1CFC/hdDscVpZWVit173+IL+Xc1FXANAX3KCriGgcFD1PxvvZ9jt/fHKmBH8hB5uSb7pxB1xmQh&#10;l2HcQ1el60tKmKYfK0PO7EYV6f7VCu+V5XrltKrA0IjnkpnIyPfEuxZ9sZlDxvamrHzFPMrd66od&#10;8rvCwWkMS+AC2qWXXXYrWwAm0AW0ntbBUutFmgPICg0Aral1USwWeV7Wsmzs3b0Ljm1j8bIV6Orq&#10;wvHjPTT36ecPqXBLWZFCBirNwVmAIm8eRQJLEKpMx3Gh6TqCwSA0VeMCV6chSA55p8/CFt5xCMDK&#10;7/cjGAzQ6zNhTTYn6fYkbyCiQInytbniludO0zRoug6frsOxiYfMwusuzRMT/lyLlskokuetcuCK&#10;aZo8rC0rD/H+K9wAkQnDySC+rN9PcuyWZUHXNRQKBaxYvhSZTBbDw8PUw/O+BFCEABVpBuGxkPw1&#10;uddkIolHH92EsbFRXHX1Vejr7+c8xKZpIZkgvWtHRkYBhXCHG4aBYqmEaVOnoLOrC+FYHM8/+zSG&#10;hkewfv16zJs7F3v378Nbb72Fvv4BfOiD78eUadOx6eGH0d/fh2RdPQrFEvKFApqaGnmHqUQ8hsGh&#10;IZ5vJ9zjOk+TMD5sttc1TUOhWMQTjz2OjmnTUV9fj2QiQRoZ0HCyruucs5gZehrlTQ4E/DSlEkQ8&#10;HsPg4CDC4TBi0RiOHTuGWDSKVSuWI1ssY2hwAM8/8xRmz1sATdWwes0a3HXnnWhuacGU9jaUymXs&#10;398Nx3GQTCZInbqmo1AooKGeKOAp7W2kgcKll3LvPhQMASDlV3PmzMbIeBq33/5LfOXL/4gf/9uP&#10;sPHSS9HQUI/jPb0Ih8MIBgmaP5PJoq2tFbv37sXiRQvwq1/9Cn/xoQ+iUCygWCgiEAjQd0Kkbrze&#10;hPAWJxuVHrNQqLLylcKBckhQVbmCrFSILC94qgqMGdAeJ0OZ6LlyA1x8Q39+ah5wrdt/N/NbbbAo&#10;5QTlyzxkSQbLvzvZ4QIe42lCD2e2dgqE4pQMHBdCtnsfRTgSEwwL5mGrpNSH9zBm96DJpEreyA13&#10;8iigF0xZSjlqeeis5aB0Dnku5QhttTGhp3LFdbTLr7jqVtlD9BwQRA3yg8gxcnZDOu1kUy4bvL2c&#10;aZrYt2cPTNNAa/sUrFm7GocOHYbPpyMUCiGXy0kWCusqJOdwSbcjnv+hoV06k3ABTovp8/kRCYeh&#10;qqS7Dymy12FbNvfOWdkNU2gAaNkM6Wpk25Yn7MCapTPFJqxG2rDBtik3tsbLlfx+H1GadI5IdIDw&#10;oAKM0lFDJELKeojyDwJwOTcuMxgI2MkHlgMDBKsXC5aw+xOMQDLcHsjlSW7RMMrw+fwYGRnBlClT&#10;AAB79u5DIhEXa8nWVtoLTICwnAnbxEyBhUJBbN78Orr37sEnPvlJpNMZPq+FQgGDg4NobGxEIOBH&#10;qUQ67JTLBkZHR2gnLAVnn7Ue8WQ9Ht/0CLZu3Qp/MITFixdh7ZrVSKfT2L+/G5dsvAjhaBwP/uYe&#10;pDMZWLaD+vp6wu9s26SkJp7AocNHOHKyWCoh4PdTg5B0jmK1n7LgP3z0KA4fOoQz169HLBblNJes&#10;eUjlC6woCiH28AcwNp5CPB6FZdkolw2wjmGRSATJRAKHjx7F+6+5Cn0Dg3hr82tYc9pp6Ontw8aL&#10;zkcwFMZPf/ITzOjqwjlnnYm6uiTGxsZRLhPwXYkivBVV4emW3v4BaLoPM7s6YRokvF6i7GAdU9pR&#10;39CIB+79DbpmzcaUqdMQjcYQi0bp8xPMAikjAzo7Z+Dhhx/B+RvOwx/+8AQuv/wy9A8Oobm5CcMj&#10;I2hqJPgI9vyMUk/2aCThUPXweDYQwpqFleV+2C59pwXoxit7uBCT/p4pyz/2n+M4XKkybJBHWNJ/&#10;XCkzZS2gKpMOx538j2op0FrKsNbzieuI68nnPFUFTGpiVY/367k3Ob0lKR7ZC5zgALD59egccTCG&#10;Ne6V0o+w5+DPoCicqMUb+ZXuB95l9CpZbzjd+3v+iar3WBkp4heEjCtyoV151dW3yt6lWAQ6TVzY&#10;K1UvxjiCWcmOaZq8DtQwyti3dw/KpRJiySQ2nHceursPIhgMIBgMYmxsjDJSsebdDLHKcnREucjI&#10;U/6ysNCFSsIspH1dGADhL7ZtGz7dB9MySVmPqlAAFCmO1zTSYjAcCcPvI3lOuX7UdV3OBOQF8rAO&#10;MCZM0+JKj98fnROD5sJVReUoZ5feezAYQFNTE9raWrFg3jxKb6igUCiiXC7TDUEUsM+nc89bLJ6I&#10;QggP2AUj2XBZXB3M6yPlSM1NjSgUC+jsnIHW1mYcONBNQXBsI3tDLIoCT3kYoRAlBg/PY2s6tmzZ&#10;gt5jx/DXN9yAYqmEdDqNWIxQkzY2Noo5MQhvcyQS5oxgqqpgZHQMK5YvxbrTz8DWrVvx0P33wh8K&#10;o7WtFdFoFICCrdu248wzT8fFl16GN994A9vefhNj4ylEIlFomo6Ghnokkwns3rOPNo5QYRiMzYrs&#10;KRZNYBgDVt7U2zeAJzY9go9cdx10XeN5ZLkHNsMNsLC2Tp+/bJRRKBTQ19+PqR0da4PDogAAIABJ&#10;REFUCIeDGBkZQSwWQ29fHyK03++ZZ5yGc8+/AF+4+TNYtHQZf55Fixfj7be3oPvgIcyYMR31dXUw&#10;6LU1TYPf50Mulyfzlc/DsmwcOXwY69atQZnSZIaCQWRzefj9frS1tWDegoX41Mevx3e+912k0xkk&#10;EnFMm9qBXC6P4ZFR+j7pCAYCeOT3v8e5554Dw7TQPzCI2bO6SLRE03mplYy4V6DwGkgWkZlsTAzl&#10;Kp6cbqlcomUrtC+tI5o62DR6VOkmui54r+yTIeyfbPCWgor3KpVesZzZqenVes7z3irg2tdn1/GG&#10;2Nm1mYHwxypgLitYeFloDiKXeIMKybDiXuDEe6u8cUX+x/L/zAuuMMoq7wuKAssyuXHl+R01pPmy&#10;SnajrOBlD9YbzSH/8xD1CQ7PbUl6i3vAl15+xa0KRJxcRg5TJ6tCkwvrASB1rsTbJTSBjmPz2teR&#10;kWH09fYin80iWVePdaedBp/Pj0wmTVGjUY+3S0pyAlyZEwKGCFwXFd1TZAYTC6Q7EyjiNkw+WyKd&#10;l3w6UaalUomzIgUCAfj8PloI7iISDiMSiYDUjUkxfYegTJmwZjllch9AIOD3KF3GWcyeiSBxSaid&#10;1TPquo8DlAqFAlRNRTwaRSDgx65du9HW1oq+3j40Nzdz75YpfhGFENymxCsVIWyRv1C4F1dfX0/q&#10;cg2D1yO3trTgnZ27yLxRoA9rK8eUPgmB+7hRJIwAhtImBCyGaeH1V1/BqnWn0c8RgFIkEkGxWOS8&#10;zMwYMAyTe1YsYjKeSiMcDuHqq6/CeDqD+++6E2XTRvuUDsyZPRO5fB779x/AooULsGbtWgwNj+KN&#10;V19Gb18f5i9ciPHxFAzTRCIRx8jIKAYHhzBr1kyk04REJBwOwTRNmKYBn8/PyUTCkTDa2trw+989&#10;jAsuvhiJeBx+nx9DQ8NoaW5CLpeDqgrqUsZdbNk2TEp3qWka4rT+uFgsQ6cMZ9FoFCYFpAWDQSST&#10;Cby2eTNmz5mLB+/7DeYvWIREIo7Gxga89tprWLduLRobGzA+No69+/dj2ZLFSGey/P0tlUpob2/D&#10;L37+n/jUjTeSVoI0HTI2Pg7LslAoFjFn1kz4w1Hc8umb8JHrrsMv/uu/sOG8c1EqlRAMBpEvFOi+&#10;qEP/AIlQNDU14Z13duLs9WciS5HQuq4TNh9J4FUKvlodjdjvZSwJq1lnYLNYNIZAkJCjsKgD23+k&#10;6bvonsS7j7H6YVv0qxX+jDAiWRiSCU0PGtd1aHUCEXQi0gWwUHkl6rpycN5pibiB3Ztt2x5VJntP&#10;iiLKKCfNIaoTr/luxmT37mJis5bKUQtl7tBaZRY+4L18KT6GcBqovD8w0yt8GaQabEF8wTgVcMJ5&#10;YX/rMRwmPIdL+SCEfPQ8I/Nw2efYp1zAQ1vJIh8Ki4CKVCLzrk90cDYuiR9CNha0Sy+74lZu00mW&#10;SjVtLStf9jMisH0ciGWaBiyL/CyXyyKfz2N4cAA+vx/nnHsuJ9Q3LZMy0/h5zo6F71iBtd/vo4tB&#10;Xi4Z2SxvMPbCEiJ+HYVCnjIg+WBS1ipV1RAMhRAKh6CoCizTgmmapHsOrTe0LJPX55K+lQoNg7v8&#10;WqyOl/VKPpGFKyfxARFm93pTFrJZ0vzcNAhNom3bCAYDME0DxWKJeLh04woFLAAH7L7YNeV8rapq&#10;cAFOoQmQVIGm62hvb8XRo8foS+KXAGsMTU7umwHxWH6bRSk0yuPt9/thWRaef/YZzFu4CNOmTYNh&#10;kDrcfD7Pn9W7j8TXhIvXRTgcRn9/P4rFIj76kb9E1+y5+MmPfoDevj6MjIxhw4Zz0dTYiMf/8CRa&#10;Wlpw7TVXAZqOne/swLatW2CaFmbPmYNcLo/GxgYEg0Hs3rMHsWgMhmHSELwP8XicI99zuRxi0Sia&#10;m5vwy1/8AhdcfDHC4TA0TUUuX+AvOntJ5XIHFpriZR7SGgiDzEE+T7qB5fN5LJw/D//89a/j7nvu&#10;wr9+97vYsX07rrrqKkrKkcI77+xC98FDuPCC8zBzZhe2bNtOkPAGMVISyQRmds3A97/zXVx17bUw&#10;TAOmSTpBES7nAm+EsnbtGjz73PPo6x/A9R/7GLZu34FcLo94PIZwKARFVZFKp3Ho0GE0NjZiZlcn&#10;7rjzTlx+2aUYGR3zAF1o2KkiVEvWrxYRhBCa3u+ZALVsm0SgFPBGGyJlVJspi9E1nij0VxkB9MgO&#10;kNyhHDGS37ETKSXv80nfVPH2PQKXKSnpc5UKftIQ5p/pUCSDZ8LvWJSERekkQwfwRhMq9wkAXulx&#10;oqNWhKFyVPWUT/RciniuSoIXfr5ae7SKzpSHyltpSewiDqdnFAQMkMIG8gUABV7wj/i9qmpobmmB&#10;qqkY6OtBsVgEC/HaNL9K2hlaYHlVUsZk8nCxaVpwKKiLtUIULr5IugtaSxGGJZOl0vOZ3KK3TCKQ&#10;Wd7ClcJeQnEqvJUdy6/KzccFiq76IRYRkrIivTEBBbZNQEq5XA59fX20JCqKVDqN+vp6Lozk3sQM&#10;dU3PDFZnJ5SACIkwkEvA70e5XEYoFILjOgiHwxhPpWAYJhoaGsBqvZnBo6rM4HB5zk/QeE4MFxll&#10;Ax0dHdA0DZtfe413mAoGg5TEwqt8Kzdie1sb+vr6kclk0dXVhQMHuvHoY3/A8mVL8Y1/+Q5M08Rd&#10;v/5v3HnXPejqmoEPffD92Lt3HzY9/gdccP752HDBRQgEgnjumafw2KOPYWRkFH4foRhcu2Y1prS3&#10;IRaLSsaTSTmPFcRihN2qsaEBALBv336Mjo3xSApLLSgAb7guK1y2l1n6RAa8uC7pHgUA06Z1UC8/&#10;hea2Nvzm/gfxd1/+CkaGBvHJT3wcff39uPSSjejo6EBzcxO2bNuBl15+DR1T2qFpGsUIAGNj4/D7&#10;/YhEozh2vAdNjY3w+/wwDAMjI6Ooq0siGomgt68fdckEPvxXH8FD9/0GwSDJuy9fthSKQjixy6Uy&#10;4AJz587Fge5u1Ncl0Xv8OACQBgv02QTanyDyBdub6Jc92ZDXn/cDlrxZ16E9dU2TGy9sfqvWEFcZ&#10;ExSVO1EeVfmQ9/Ny+qXSU5r02uIc7AfeHKvY8xNa/TlOTa7pP/chQsoV+kEKQbPUAu+E5FQ2iJE/&#10;XxEBUNRJj5O/T+9eZD+coJCpoyPTCsshe/53dK/I7WirHWxOKgc7l2rLipdzBIueurK7zSxXWSkT&#10;D8erGJg1qaoqwpEIfD4/HBpyZQKaNYPP5/M01KkjFAojHA5xAgqm/MgNCxi5fD+VFhS7D03T4PP7&#10;kEgkoGkqymUDpWIRhUIRxSIVwNEY4QOORCl4ygdGX+Yl63b5/DDBIXiUvRMsW0kid+YlEBBc2iri&#10;8ThM00RzUxM0jXBNAyRMTkpA5GcjAsykJV4ENCaaUAiUtrieruswDBPBYBCuQxRjLptFsVhEU1Oj&#10;EAx8s4Mr+5Oxxg3TRCQchqbpeOnZpzk6V1VVhMMhj0HiVb5k/+zdtx9tba0ol8vI5/OYPn0aLMvC&#10;wOAQmptb8A9f/jI++4Uv4te/+BlWL1+BLVu344wzTkMsGsPY+Dg+d8vNuP4Tn8DM2XPw0ovP48UX&#10;X8Do2BiZQ1pj7vf7EYlEKACsjEwmA8uyEI1ESLejfA7Turrw6isvI5vN8hrnUChIu7WQekcRThUj&#10;HAohFArxSAnzmFkZTSwWRU9PL4rFInK5HG77yX/g5RdfxJVXXI5pnV0o5vP4zre/jUw2i5ldnTh0&#10;6DAOHjyEeXNnw3YcZDJZDlocHh7B4OAQLrrkMuzctYusrWmgra0VQ8PDcEFQ+3XJJLoPHsbVV16O&#10;L375q/jBD3+ETDaDx598Ch1T2jE6OobZs2YCCrBm1Qrs2LYduXwe8xYs4HuPEcJUeqzifRDvyGRD&#10;Vqgez4EJWC4/RNpGZ+T2NAc/2XFCL3GCYJ/4jkKRcnSKwt8d9tKdrHM1wTBlShzeMHZlwwMPd/AJ&#10;jv/t4Z4kyOtEg/VMlxstCIUty4XqCrLWcRJ/MvHcJ9aK3rWTvPrK9IH8s5MdlbJUVVWowMSNKibH&#10;q3TlfppMCSpSPpJdhL2YmqZxeDpALPhgMAjTMqn35tBwkwglqKpGEaZ+SjGo8raFrIyE/J1CCCxs&#10;h3dVYsqIKZ5gIIBoNIJgMESvo/FzMQUXDod4yEvukCK6P4mFYmhjb4elamErIYAFWEUYDSRcTvKC&#10;DNjUMaUdruty9qFoNErKqjQdjAzFcVxY1IMg+UxZIcieakU4lOa6mIdsWRbyhQLqkkmoKlH6hHeb&#10;eNze6MdEAIxo2uASogvXwcw5cwAAwQDh0y4Wi3yPV74E8p4rlUqYOrUDruuip6cX0WgUzc0tKBQI&#10;K1RfXz/Wrl2Dr/7zt9A6ZQpu+9EPceBAN1avWoFMJoNnn38BoVAIn7n5Zlxx1dX4/YMP4KHfPgSf&#10;z0f67ubznBgkHA7xebUsG+kMQWz39Q/gsiuuwtY336AMXyHeIhOKwt8B+UUi6+HwPUSI/Umunyh9&#10;UqYUi8XguqRd4ODQMA4fPoInH92E4eFhbNr0CD7zuS9g366d+PnPfoGe3l6sW7sGmUwaW7ftQEN9&#10;PQWvmfD5dCSTpETqwosuxCsvvQTSgJ4Awro6O9HT04uBwSFMnTqFpjMs3PDX12P/3j146YUX4NN1&#10;7Ni5G62tLTh05AiJfOga0ukUCoUizjvvPDz97PN8n5A19AqqalGeyQZjiKvGPqRpGvG2IYhOGA86&#10;YaTTJwitkwo1Q2y8yYwEWcH9sYqv8h5kJQwatWOcBiqdA10TnZEkAVL9+F8etVIAlR5vpUfMHSVH&#10;sFhVjkoDRp7D2h5mrfuTFb1QvJMZEHKZkyKVIHnlPPlbLzXxxENRRPckdvBmIZqGmj48U7osBF3p&#10;CbOGDIwSkj8ovTnG8qTpOnp7e4jwM00Eg6LZuWGYGBsbw8BAP4aHh5BOZ0iemIIw4IrrC+pLjQOs&#10;vJtFoJIZACocDqGurg6JRALJRALJZALBUAiO4/CQZLFY4tSCskFRKWi8xobE/CLRQ8rCRoRxxSaT&#10;6x6z2SwPdbuui8bGRlreRO6docRV2sKM/5M2hCw4mBfL1sqyLKiU1ENRCLDF5/MjnyONIHw0z14u&#10;G7z5g7DshBHGogIyUTwJJ5Kc+IqVqxCJxVAoFBEKhbjHJ5SwV/myn7W3t+HQoSMAgMbGBvT3D2Df&#10;vr3I5/OYMWM6mpubcPToUSxcuABf/NI/AABu+dSNuOvue7B40UIMD4+QaIBl4eKLLsQHPvxXePP1&#10;zbj7rrvw9pYtaG9rJaFavx/lskH3Qxh+vw/FYgmO4yCXy2PjxRfCporaNE1Yto1CoUCF+MReuBxk&#10;o6oI0FIyhglwXYGSJlEfHw4fOYZgMIArLrsES1ashGXbOHjoMJYsXoRPf+4L2Pr2W7jn7ruxZPEi&#10;zJo1Cy+//BLeePNttLW1QlEUjKfSiETCyOfymDq1Azu3b0dzUxNvQdjS0syN1IGBQfgDfvQPDuHA&#10;wUOYN38hjh87RhDUR45C0zQMD48gFAyiv38Q8xcsgG3bOOP0dXjiiScIwUoiUdW7fLe5SZV5FNL7&#10;oUsCivfjdV1OOMMUIEsbTHacSE9xAVvFYJDfRfZz5qFOaClYY8jvozi3+L7SA+Z9f5mir+W6/ZmP&#10;CUrYE46e+BzCu6wScvcYQSrHj9RSrCd3jxXKt8r0TvRQhfLlv5crhRRRznjiQxMtMjWNtK/VNehM&#10;rssXr/a1dz/ID04O2bsTn2XerIJgMMQV26GDBxHw++G6QCwWR7lcBkByUplMFqlUCplMFrlcDqlU&#10;GmNjY8hmc8jlcpQrN89Lddg5WZcg5hk7jiOFVEnpUSAQ5ELX5/OTr31+7kUapgGTArDoU/OcsHhZ&#10;RKNp8pwMICBCvuRevM0ayDywOmE/9XhlMBfpKnT4yDHSXYkim9m9yOE2TdM5x3Eg4EcgEJSu7/W2&#10;mZI0DJPXaGsa6d4TiYRJswFVJc3tFUVCKjPjQONRCkAoX9a+kaUubJsgWefOmwvHtrHjnZ0IBAK0&#10;p65d8aJUWKMAxsdTGB8fRygUgmmS+tnly5ZBUVS8/vrryFGO5KNHj2LatA58+zvfwUf/+gY8/8wz&#10;+MynP4PVq1di3ry5eObZ59A/MIibbroRl115Jd7Zvg3f+MqXsW3HO0il0wj4/dSrK3GgTyDg5wCn&#10;psZGBIJB9Pb1ob9/gHvyTsXLrlFUMEujMK7kQDDAaVVJWF8Yqs1NTUgmE7AtG+Pj49ix5W0k4nEk&#10;EgmsXLEMF1ywAWesPwtvvPIyPnb9xzG1owO3fu2rePih36Kvr5+WRhXpy0xEQKIuiTQNT7su6Rsc&#10;j8fQ2FCP0dEx5CnHeEd7OyKRCNadfga+eMvN8Pl0bNm6HevPOI3sbU3FmjVrsOOdnUgmEhjo70eI&#10;pg4CUrvEybzPyQbvIiQpOlbGpNH31gXJL7tgADbRMrOWg1h5P1UFdBVB7ZV3MpCIKdSaj+Y9X4US&#10;ZtfwYEUg98g9udDp//Y45fursmiyh8na9imyE6NIPZJrHCfr/VYqX88Dem53Yg6YPQb/ukIJT3YI&#10;vSD6BWu0d4CmadA2XnLZrbJbXdWarBCakB5C01QujJkQLZVKCAQCpJZSVbF969uk85Hfh4s3bkRv&#10;Xy+SySTGxsYQDAVprZgDXffx0h7TNFAoFCitpQi7slApFFCQgkJR1AJxXCqW4FLAEQAKLHJg0LIR&#10;FvbmCG6a72ThYNu2eAG3WAhiWJB7sKgAJwQa8rVl640ZBSyXxZQvC92apoFkMomOKe04cvQYMpks&#10;bNvhdcjCCmTrooCVxBCFTpi+BG2oYKpikQASftXpc5G8cSAQAKFhbMbQ8DDnb9Z10eKQbRxiXLE8&#10;PFU8js3rg1nO0+/34+EHH0BjcwsWLlwAn67DtGSQjjdSwUYymeTRgFQqRfaQZWFwcAArV64kDew7&#10;ZyAUCqGnpw8+nw+LFy9CMBzB3t27cNcdd+Ds970PdXVJBINBHD58FHPnzsEFF16Et7dswcMP3I+6&#10;xkbMnj0b8UQcpiEaXjAvqr6+Do7r4le3347OmbMQjkTQ0TEFLETOBmcpowaUZREcQygUgk/XOcIf&#10;VBjbto1IJIwd7+zE1KlT0FBfj76BQezavRuhSBTJZJLsZddFc0sL6hoa8djvHkLv4CDe975zsHTp&#10;Mtx3732Yv2AB707U2FAPTdPw8iuvorGpGeOpFM44fR2OH+9BoVCArutoaWnG4NAwopEIDNPEwOAQ&#10;rrj8MvT096P7QDda21qh6TrisSji8Tjgunjo4YexatVKvPjiy7j4ogvR199P225WU75CwNQSwsSA&#10;U/j+9Shthc0TKylRyVvmuoQ1jr67k3kYNY0AqlyZYJO9awWKh0qRRapcVwjqWuHoSqBU5f2QnKeY&#10;J/L/yXtv/9uj5m3yP6h02qiGlr3HKvun8ufwGDKK1zCqctRC4XtutSLk7LouJ/Pw3qO0P3gVhHet&#10;mRKuNT/MyBSGp0zFqkC78KKNtzLgFbkJ4UkyL1MelRNQKpVhmgYURQCWyOdthEJhDA8NoVAskBrF&#10;XA5XXHU1XCjo7u5GJBIGUyoK9cJYfSgpjfHzdoXECxOel2mZMMoGAPCcLluQUCiESCQMxyFdagCX&#10;1+TqusY9W9ZowEsE4nKvGiCt9ULBIA9hGmWDgmLCE0gyRM6cWV+OUFq2Q3N2InSv6xppaKCQkhBV&#10;ValXRsLEXtQtKrxrUbrFieLh7QoCAIlEnCtRRhfKysQMw0A2mwPAiER0qlhMgJYgmaYlhbbJWsmo&#10;X5/Ph7GxccyYPg333n03+vr6cPNnb8bOXbvhuqDPbEO8j3JeTOUKjtUns7rPcDiMbDYLVVMpvSnZ&#10;TyyqMH36NFxw4YXYvn07fnrbv2HdGevR2NiIumQSIyMjOHLkKD772ZvhKBp+9fP/xFgqjWnTpiMW&#10;jSJMIwDMkAoFScj8WE8vBgYG8L5zz0UwGMSxYz08FVDp9bH5jUWjpM43EEDZMJBKpUB6KIdh26SW&#10;PRAIoLmpEfsPHMSihfNRKpvY9MjvsPGSjUin03AcF4sXLUQimcSB7oPYsWULFN2HGTOmY968eXj4&#10;oYdx9lnrYZom8oUCred2ceTIEWw471wcO34cgWCAEpBoyBcKNCweoj2oo3jr7S342y98Dt/+1jfR&#10;NXM2isUSOmfMQGNDPQDg95sexQeuvQb7DnQjGo3C59MxY/o0XkZVmfdjYqiWIvHR2mkmsCpdJ/Yu&#10;kmiSpCxP4NFWHgyPwWR9ZfTOtmypTR37X06xUKXLxDO9Neahs24/8q2zg2FgKoe8V3RNh66pJOyo&#10;Sy3w6Jz4aWRGrpUVBkBtruvKfsxcaUGa80mGbdmC2rfKcdIusOxxyuvrCvyQQM+f+KhERyuqBFqj&#10;RhKjmmQh6loeMp0YHhIWaULSKlb2tr3rLBpJVLbCZHPNHDAxDd79yamVFaF45dpqVYRRBQ0kvV9+&#10;AXlUXoCFVVlBO3spDMNEuVxCIBhAIBCkpT8Gcvk89bR8nECj2uALMGEDsqQ+CVMVCgVks1kUiwW6&#10;GBoHSgFAJBJGIBCUaliJgjQMgzdcF6VFgs6RDZY/5YT+HBDGDBV3wsYS308UTnIUAQBSqRQKxSIH&#10;77CcMVNELNQvCxARkYAETpO7VYmykQIlXSDrQWqLs9kMhoeH0dPbS7xACWwmKxhv5EPK9bgihKYo&#10;REiVymVEYjFk0uPI5wvEK6S1xXTV+NzLaHt5sKWWBRjLC5K5tjndaalURrFYwtdu/Tr+4iPX4ev/&#10;8CU88MADOHrsOBYumI+6uiRGx8awYcN5+NgNN+Kpxx7Fbx/8LY739GBoaASLFs7HlPZ2NDY04MjR&#10;Y2hubsLGSy7Bm6++guHhEUxpb0Mg4PfMAXuh5LkpGwZHrrN7lQ0nx3HQ2tKMI0ePoWNKO3p6+7B4&#10;8SL09/UiEg6jva0N2VwOL73yKqZPm4p/+sY3UNfQgP/40Q+xbdt2rFi2BOtOOw3/dtu/o1AoYlpH&#10;B0LBIKZOnYpnnnoSgYAfukY4xzVN48xDqkYiOcMjo5g9axY2v/YaIuEwnnjySfzkh9/HsqWLsfn1&#10;N2BSjICuaTAtC2edtR4Hursxd85sPPfCS9KenihYTqZO16lxiPO5kuKhgJ2T8G7kcKDYRyIUzBSf&#10;rmnc8JPzsuw94nvbk8cUZTQObTDPSgKZrDjVwUqTXPq8rFaWvWMy4rza8X99iHy/xeW6bdHDdmrO&#10;j4huiD6+ckUKN/YmYGvgcSodWnbH9gArw6uMnnivJWSp44pyLMu2+aEyi4z9oRDEAhHMlED1g3nN&#10;RFkzpem6DmXHCiIcicA0DZimgdHRMZ7DZBaM17uQFa7r+bmwPEVdrGEYKBTy1NMFZSEiG5d0xHF4&#10;bbFtW9Tz1bkSFYhf0cxAtvIZHSarafXpPh7CZfWylUpJzGP1F4T9jeM4SKfTyOVylAZTrTAUHD4f&#10;nrCMJGzY31eun+M6vMaSPQezwAEQ7zeXg2EasEyTK2F2am9pGaTzy51ERC2obds47cyz4NgOxlNp&#10;RKNR/jv20IxUhW1Cs0pZT2WEheWiAXJd0zSpAi6hWCyiVCrjS1/6W3zlG9/Eyy88jzfffBO/3/QY&#10;Fi9ehK1btyOfz+Pqq67C3/7jl/H4Iw/jth/9EOl0CocOH0H/wCB6+/rROWM6crkc2traUNfYiMbG&#10;BmzZth1tra38uZmykZUrQNipGBtWIODnfZ8h7etIJIxMJgtNJxGFGdOnIZNKoVwuY/eevZjZ1Ymm&#10;pibsP9CNpqZG3PKFL2D2vPn49jf+CV/7+jfwvnPWY8mSpdiydSsOHTmCcrmMlSuW8ev6fDpHepuU&#10;ek9TNd4MIxQM4tiRw/T90PG1b34LH/3Lv0IwGMRTTz+L+vo6vO/cczE2OobmpkY8cP/9KJcNrF65&#10;fIIBUmmY1VTAk3g71Y7KmmPUOqqEDeV8LKcS5b2EK95FLlCF0OYC062OvJX/7uQOtv+Fh8hlgG3T&#10;Qxb00vkdZ9Lj//pg80MqNYjMt6jTwICrkx3C2JJ4yMEiepKilBWxJH9c1+GGEV8fD9cEPQ8DlsnX&#10;qkhfuGBVNBZPqXIF7PWgThTXFxYZA+Iw8A57eVhoV9d93KMLh8M0z6piZGSElt/4PTF5MQdMmVR6&#10;kJUvtEtDoKQbkmEaHlo3QqShS2GFiR6p67Jws+iSU/l7ZiQwZUKMhwBIlx0Wwqq0nKoZE7LcEPdJ&#10;DANmTXsFXGVOmYVO5DAK+3tWQkSuTQEuqlSyRZ9Rp12jGFDKoojfyrZqcviECQvmXTPFy5jLNDpH&#10;K1evQigcRm9vL0KhEAzDnCiQJY/CsSs9YDFvMriNWaxCqAsUbKFQwJ49+7Bs6RLc/qtf4bmnn8Rt&#10;//pdHD16DOvWrQEA/OGJJ7Dx4ovw7z/7BQb7+vDNr38Njz/+BBob6rFwwTxSb62qWLZ0CcZHRlAo&#10;FOA4Do739JxgPsRckQgCyQWzedU0nXRqoamRXD6Purokenv70NrSjLJhoLG5BTt37UFdXRK79+yF&#10;aZqIx2IYHh7BmlUrcdPNN2PqjBl45aUX8eRTz+CvPvwhpFIp7Ny5C6VSGa0tLTh26BAyGVK3zNpW&#10;2pbNlZJFFXSxVEJ7Rwf27T8A23Fw7TVXYc78+Xjssccwfdo07D/Qjc4ZM/DCy68gHA4jkUigb2AA&#10;gWBwUiV68gpocgU9qdJ2J/egqw1Zrsi6WvaMmBfFBCoPfcrCtoJgiOxRAa4RUcNJDsmbZT9k75NL&#10;wWfksCXiBq+BMenxf3y4mCiX5FELhcwNeUUqKZJ+Lkfd6Bee8D3/jGzkVXyO5XfZZ+UQs6B3Fud0&#10;qRPpOo5AQQurttKy9XpszPORD/Z5USJETkuICxwEQ6SnqM/nw/DwEPw+HzRd4wKYWSCcbFu+Sc99&#10;CM+bXZuBhmzLQj6fRz5foPSTDi3nCRBOaNqQgeW2mcIS3rBo+ycvPy//URg8EhjPAAAgAElEQVR5&#10;higtAsC9SpZDlRFuvMSicku54gUX+VyixJiVx2oiPYg5Ta5X1njZCwOpMSOBg75ojSVbi3K5BNM0&#10;6HuteBQgEwgThcjEECwXYhQ4w8ptprS3wzAM7Ny5i4PpxPnJIZ9LPreQJWKDe0JFVYwRRVEwNjaG&#10;cDiM3r4++H1+/M+dd+Hya9+PW276FF57bTMikQiuufoq/O6RTdA0FY88/jgWLVuO39zxazz424fw&#10;5FPPoFQuI5VKw3UchMJhHDlyFH6/H2eeflrVcBL72guSU3hjBN7Ckv5NLpdHLBZFPl+AqqrI5/Lo&#10;nDkLmzdvRktTE44f70Eul0MiEcfY+DgMw8D7zl6PT954ExYvXYa/+5tb8OTTz+Ks9euhqhp279kL&#10;27ax/twN2LtvP+/ZywS+pqqwHQLuGh0dQ09PL85cfxZ27d6DaDSCkZFR/Pjfb8OrL72IVDqN1za/&#10;gdWrVuDxRx9FU2MDIpEo2ltbsX9/d5X9++5GLQVcbT+c7Ge5LKrwUNj75bqCQ571J+ff0wiM7FB4&#10;Qo28tFKEs3kOj9f4V3u/390Qih5V5+DPnajjvR6eMh6pxJM9P6+pPcFRa8gyif2A/QNASof49TTP&#10;2p/M+UXaQ+N1xdzRVBSCgq628HKoTfzeqwyZh8iUFDPYAEK4XyoVodH2gIe6D8Dn86O1rR1Lly7B&#10;+Pg4D+syQI9onE4ELmPLEkpf3J9CEXPsuozGkrUQhEJevmw2R7xMx+GtzxhqNxxmJVJegI3IfStc&#10;kTLFLLflYyFAeXitJG+4WJ5L9kyWZSIej6NMAWUEnW1Rw4J50cKbJoJAKAWZ3o8tOEkdkHkhXNui&#10;iQRjHBKAM52vgaYS3mkZGCPmXLAGyX00g8EgFEVBLpeDrut47JFHAFXFhg0bSN/fokARi00pz4/g&#10;sxZMXvB8zdaHKWA5r5NMJtHfP4DT1q3Grt17UF9Xh5UrV2DajC78yzf+CYn6RhiGiblzCLPU2FgK&#10;l192Kbpmz8WPf/CvGE+lcO65pFFBMpnA0MgYnnv2aZTKpL9uLpfn60bu3WsAMDKJSCQMVVFoPp+k&#10;OhivOTGSLEQipANUIODHeCqFNza/hjVr16KtrRXBYBB9/f0wTRP1dXUIhUJIJhMoGwZ279qJp574&#10;A5avXIWZM7swMDCAvv5BdEydil27duHMM89AOp2GoigwTJPUYZdK0H06srkc2lpbkIjH8Zvf3It1&#10;a9eiri6JXD6HOfMW4Mbrr8OnPvMZDAwOofvgQcyePRuBUAhvvbUFF5x/LrLZ3IT9XIlArvz9uznY&#10;vHrfPfCvaytwGVBF96cUvrVP4LXzFJrsmfJ3VPzP3g3+XkP2oCZ6ZJXDGwiTUkVVkNDV5qcWVzQ7&#10;hccjOwnwFRuVka8/9aj0YN/tkOdBeJYy/8Lk88N1GFwQRDwAed752lfqNzkAIa87wOSR90Fdfh15&#10;XWX5Vm2olRzIgEBAm6ZZcQ12cwKpxsKnwgNWeA0sOyXjsrVtCwMD/QT4oRKqSO9Ee68FMMCONz9L&#10;PwFFId10mBFgGCTPTPh7FeTyefT392NkZATpVAqZTAbj4ymk02leD8o+I3uQJBfLwE2s84+Pe7QC&#10;yVwpICZGECqHdw7lELSc7+azAgFYEsAltmYCIi9y+CKFQNZDVRXOQx0I+BEKBRGNRik4LQCfTzyn&#10;69mMRNmwrz3P5AoPnqBkFZimBb/fj3gyiT3v7IDf70M4HPbMA/dqudGmVX1BRRiaCXsZoSg8cdt2&#10;oOsaIpEwnnv+Jdi2jedfeBEtzU1YvWolbr/jTtx31x24/ec/AxQFsVgUQ8NDyOXzaG1twQ9+/BMc&#10;OrAfV16yEb+8/XbomoZp06djdGQEn7rxk3BcxoftVboMxcrYbCzbJg01qBEEgHf6IWtM9lcsGsXA&#10;wCAcx8UZZ5yB7n17EImEEQwGkaYo+OnTp6F/YBBvvPU2YrEorrzicvzy1/+DQj6PH3zvexgdHcP8&#10;efOwd+9e7Nu3D6+98grCoRB8ug+GaYDxjhuGAZ9OUNFNjY1IJOJ45g+PoaWlGQe6D8IwTFy68UKs&#10;Pv0MPPzQw8jlcvjd/fehq3MGAabRnPGJlGy1n1U7ao1KQVp53lpDvA+CLpbnk6VoVzU5B0CAwVhU&#10;rSLX7zg0Byl5yHLO2COtqxxcHshYETksjRNHl0nE7v9tEJY8qsmKWgaaHGHg6yen0iSqTAHqYj0R&#10;bPF5uAIkR407TyQYric3LCIrXvldiTVShafreh91AhVjpSAme6xcNqjnKXKQrOWeTye5MB9taWea&#10;BkZHCHORqpGfTxyKdA/gZUeVgpy9oKxvK6uxVVWN5zdtS/TrtWwb+XweIyMj6O3txfHjx3H8+HGU&#10;y2XeHo/U/jLlo3CFKzNXyXOgyCg5Dxra5QtZuVm8/4MzfgEifyvPgSC+sCu+tj01zXKIlM0b6caT&#10;52hvgJVs+eH3Bzh6XdNk/luysMzSq/YSyIIkm83AdR34/D7E4zHM6JqJYqHA50t+aVjYhYEVBMhP&#10;Wv2KPEtlrScTuCzsnsvlUSqVkUySOuD1Z56OV17djN6+PiSTCdx5771om9KBj3zog9ixYyeWLFqE&#10;o0ePc+/5ez+6DbPnzcdzTz6Bx594CvPnz8f4yAhKpRKOHTtO+WArDkDi8iWoZ9aakM0NM+5UVUU2&#10;l0M4HIZhkihHIZ/HujWreURGoxEZ07RQyBcQDhF61H37u9E/MIBYLIp//pfvoufoEfzy9tsxPDKC&#10;c84+C9OmTcOu7dvIuvp02BatCdc1TrzSMaUdmx57HB0dU3DeRRuxa89eLF28CJlMFoNDw7jn7jtx&#10;753/g56eXnz6c1/A7x99HGedeToOdnejVCpPyKVV84JP9ZD3x7tV4JXgOJmpT/Z6vdcQ4JkJxjMk&#10;BQr6HlUIZNsRYepTHfIjeuaX5iz/XwdhTXBqpPWREeknOmSDna2zrAArmR09ilVyAG3b4ekJx7G5&#10;0vaepzJVSzreyQAyrs/odbTzL7jwVgbzFgqoOuKW7EmvEhEAH6GoXNflKFXTMJDL5wBFxcjQEHx+&#10;P87bsAHBYBD9/QNQFNGlhvf6tB0QTmi/JHBNGj5lrFQuRKN1Hczz02nfVtM0USgUuZLiSEhFKFM2&#10;WYZhoFwu03IdAy4IIX0wGERjYwPGxsY5aQfrqRqJRChRvo9brN55Y//LDZ1FSY1pWjAtE7Eo6dQT&#10;CARpjTILuzv8HuUwjMy2xX4/OjoKAIjH43Bdlze3YOQfTEFrmk5JPhi5BkOEk2dgpVDBIGkuUC4b&#10;1DOmip96A67LwjkKpRQlBozjOAiGwnjr9c049/wLUCgUYVomF9ak3tpHQ0OUJIQaEAJYpvPeu2T9&#10;vR1ymPBnqQHDMGkkguyFTDbLc+XFYgnxWAydXZ2YOWcebvv+9xCJJ7BgwXwMDQ0jkYgjkYhj2YoV&#10;6BsYwOubX4XPH8D+fXsxdUYXmpqaONnIwMAgOjraUS6XMTQ8jFldnejrG6B85QrSmQwaGxpg2Tb6&#10;+/uRSCSgqioKhSISiTiKRcLgNqW9DaNj42hoqMcvf/ELLF+9Fp0zpqNUKqFQKCAUCsJ1wecr4A8g&#10;nclg8aIFWHv6Gfjpbf+Gd3buxMeuuw5NTY3Yum07lq9YiWQyQbo7FYoYHR2FoqqIRCIYHh7BrFkz&#10;kclm8eqrr2Le/PnQNA25fB6qpqFcLuHaD34QN994A667/npYlo05s2fh7rvvwUUXX4x8oYAorWk2&#10;TJM2nyDgLKLktVNWvidStrXCu9VllDfyJEctZMNOkf7ee02vV8XSOQCksimpy40CUbpU5Z8HU8LC&#10;xDS6w3KIkxkbJwsyOtE5hGKofuAk5vhkhidSBlFiptF0IKRLMdlYq9cw+RvFawRXOgWeqCn4PVQD&#10;0PH7k44JYxIjsJa3Xe18zOk40XW0Cy686FbmJbKJAUR9q/xAcoxcOo+UhxUWmWmaMA0DiWSCMlA5&#10;6Dl2FD6fH2edcw6KxRLGxsYQCATY44HxC8uWBRGu5JrkWswTZfdJFBVDZKuKCn/AD42yX5VKJZ68&#10;Z4ukKAovhdJpmI4RxrNnZxSLpVIZhUKe5lJ1lEplgL5YhmFUCKBK4BAzDsROYc9omhYvHRFMVsKD&#10;lZG/FVuIKkWxKQqFAlTato4JCNZ8gTyfyFd6PUqXe9CsFlqhIXcyDzb/2wm3QX9eKBZhGAaCwSAX&#10;Ci8+9ywWLlmGjo4pKBVLvKuIEIayJ6VJX4v8jnyP5GtF2p8iJE3y1ZW5QzE3juOgXC5jwfx5mNbZ&#10;hX///vdw8NBhfP7zt1CwGCFwufDCC3Dw4GH89t57EIvHMW/BQjQ0NGDpkkU4frwHzc1NOHLkGILB&#10;IGZ2dWLLtu2YPn0aXNdBwB+AZduIxaLQdR3ZbJ4/g+PYHDBnGCbiiRgsy0JDfR127d0P23HQ1t4G&#10;wzCRiMdJeYJFwvnFYhGhYBC5PMkbT2lvQ11TC558bBM2v/4mztuwAYuWLEFfXz8sy8Lhw0fR2FiP&#10;9rZWKIqK8VQK8XgMeQoCK5XLGBgYxNy5c1AuG3AcB9FoBKqqobmtHf/yrW/ills+i1Qqjb6+ASxe&#10;vAhNjQ2csISF0kl5n4VgIMgjK3+uQy7TA6QUhstAhJN72ey9Zl8D4OxJXsDmCT5PLkpTzSKayCJJ&#10;J+Pln+pgOqDacTJGzqkMtcrzcefkXeSqTzQmGlB/2uepaSDUiALVuh9VuOAibMpqY+Vwp1yj5w3p&#10;iLAs81Qty+TK23FcFPLEsgcAo1ymeVuFvvwqz1uxzj/MdWfUkXLrv8pSCCbkPGhHy4aiKrwukyFV&#10;Wc6EMc8wFKOMcANI/q5YLCGXz2NoaJjnmVlum3nlfr/fEyKXFYeYUy9ynM2ZaNjAFCILr4sXvvJ7&#10;7xx4wVeaKgODGHJa5zleOZcpo6p9Pp/U01Z4AKCgAx6eg8hp0ZsBAN6EIJEgyqOtjdTOvvjC8xTs&#10;5pPWQDwjW3Nm+FSWGpE94EBY+gADo8kCkf2eDRnlblk2enp7oaoqBgaHsHz5Mtz38MMIhcNYtXQZ&#10;DMPE0PAwWpqb0dfXj6985R9x5333Q9U0PPvM0zh48CDuuvs3ME3SunDO7FlwHAcHDx5Ge1sbDKOM&#10;UqlMiEhKJaTTGW7YZbNZlMsG5cR2EAgEYNsWNFVDKBREqVzGWWefjW1b3uZtDqPRKArUU2ZGUKFY&#10;hN9HGkeMjadw+WWX4IbP3IJd27fhZz/7Oc4560wYpoEvfv5zuPjCDVAUBSNjYwRUlkggFAohm8sB&#10;AM45+yy8vvk13oTDNE3k8wVomopLLr4Iy1asxD/8w5eRSMTx/g9ci1de3Yww/TyLqJgmqVc3Tau6&#10;Zf8ux8l4FadyVLuWvEdqjUolUamMJ1NuioKTKnN6L4+TiUD8XxhCbklK2K2do6911I7iTL7+tc6v&#10;slyrnL+UWZ2EAhbQfDAEoafeTvbsaD5YVWCZJorFIqmNVBQUC3mMj5Om58FQCABTSKL3p9x2kCFJ&#10;hfftNQrIJBBFRrxJlSbMCd0jo4tk98hzQq4X4MXKFwDQtmEabyig6axHsEOBS4SrmXkClSAxrrSk&#10;l51FB1gtrl/qoCMo02QlrExQ6mxzeY0lUvfJ5pdRXJISJhFmF1EMobgYQxAjc2AGCLsX1QPukr1u&#10;seuDlJTE5/OhWCqivp5QG77ywnOIx6L0vkRkgRlTzPsVKHrCZS0rYRZpqNzs8jiR0cPSKvV1dRgf&#10;T6G1tQXHe3rwxhtv4Vvf+iY++FcfxTe//lVkM1kMj4wgHA7jlVc3Y3R0FDf/zedQV1eHdWvXovtA&#10;N9asWoF9+/ejt68PSxcv4qh41wXHDliWhUKxyFsQkp7ICqeyZIrYdmxomo5cPo81a1Zj766daG9r&#10;QyRCqDdZgw7TMBAMBpDP5+HChWVb6OsbQKlUwsev/yg++ZnPYtNDD+Kj112P09etxRVXX4Mf/Og2&#10;1NfXwe/3IxAI8BRQKBiEYRhoaWnGwQMHkIjHuNFlWRb27juAlpZm3HDjjdj80gt4860tWDh/HrZt&#10;2woAyGZzvLrA5yMYAkKIUv6TKsj3YlQCsGQj8GQ8WICFjKlQragLlctMqh1y6NT7WbbX/yR64oRH&#10;rXGi0PnJ/jvVcarXF88qKd+Tffg/wTjV+dcuuPDiW70vg6CklOvg2KhmNDGh6VBEtAgPuvD7fcjn&#10;iQXde/wYTNPE9K6ZaG+fgmw2y68hC1FAeKWu61JPUeeCj+VSmVfHvGemSHSNdI2B61JSBaEU2d8z&#10;/mcWgoWiEP5TlxgOuq7D7/MDIOFqmxoCTMmTVols3rwWJUPuKopCPUuVh11kheK64LzK7NkrBYMc&#10;ipWvw85HjB2bkkD4eQ6ZGQkMIMfy+5X3wL4mDedNatTILQ0dsdOk9WEhdYL2JWCdbCaDqVM7sHff&#10;fgz09uJTn/40RkZGeEjfdpwJz8AQ2PI55T1WGZpng3ztvSf2M0ciNCBc2C7efvttzJgxHdFoFPl8&#10;HtOnT8Oc+QvwL9+4FYPDI1ixYgVmz+pCKpXGsqVLYNkODNPEpt89jCefehrBUBjr1q1FJpsFALS2&#10;NKOntw+hUJBzbPv9frS1NENVVaTTGcTjMSiKwttuslaNDPMwtaMDP//pT3HDTTfBsR30DwwgEolA&#10;13XK5xxAsViCoigolUqoq6tDuUTQ1jNmTIcvGMYTm36P3Xv34e+/9Hfo6x/A8eM9aGioh6apiMVi&#10;GE+l0VBfx1svPvfcc7jyyitJakbTkEqnEQqGcODgIZy2djWC0QS6u7sxODSC48eO4YLzNyBfKEjP&#10;4UcwGEChWPz/xYM6VSVNSGa8ESo5ElRrkJJGhcVeAMDDS0xk0mR1uiKtIpfREU7g2iHKUx211uhk&#10;ogCncv5aIehTfX7581z5An8S4wAAahlpts2AvtWPmueXhXk1b0um8qqcS9eFh4EJCovrM8CQRtre&#10;aTqKxQLCkQgA4PixY6irS1KvwIXsWcu5QaZQ2Uvv9wc49zRr7yeDLIgyJRSRzAM2TYt7qYQdizBZ&#10;BQKEjYucj+SMFZoTsaXuS0yR53J5pFJpblHnKOkHnQkeBpe9XdZUnHRrktolOg5XnOR3stcHyJ4g&#10;G+IFZuwqmmSg0FCz6s31sjV0Pd6+F1VuWhYcV9Rzy/fCidS5pTnRe1FUBZFIBKVSGYFAAOVSGXPn&#10;zQcAHD58xGMsKFL4mHnm8hChG1ET7L0eew57wvPIkRthEbs4fPgIDKOMBQvmw3EcFEtFyh1exIoV&#10;y3HzF/4Wuq7hb//mb7B12w4kk0ns2bsPdfV1qKtLorW9HW9vfg0//8lt6O8fwPDwCEZHR9E5Yzoy&#10;2Qw0lTSL8Ok6MfiKJW7csfsgCrTM2x8yTASbw527dlPEpYNEIg5NUwl3t0FAcPX1dUhR6spwOIRj&#10;x3rg0334+PXXYdmq1dj21pvo7e3DrJkz8cLzL6BQKGLunNkYH0/BdUiTC9uxMTAwiOUrV2HXnr0k&#10;4qEoyGZzaG9vQy6Xx9DwCK65+grObtff34dcLodpUztAGkuUoaoKcrk8fDRSdarjvQ7BwhWimMkW&#10;mcim1uDysOL/k7U9vCFJ4QnLUa738qhVxlTLg6t1nOr4U1xfXmsAFZ7xqR0nYoETcvTUzq9ddPHG&#10;W+WJZFYbEw7MQ2PlMUKACmWlaqwW1eUbnG2ufC4HTdcwNjYG0zKRHh+HPxDEtddeg+HhYdq+jTaP&#10;t21YpiXVFpPrCAYqUVvMFJK80ZhQVxRCQxkMBXn4myltb77TFS+J9Ny8PowqYmJAFDloxbJs5LJZ&#10;MK+M8RMbRpmE4Cm1I1MIjIdahMyFJc48VWaJyiAp2WoXz6x5BAjLT4do6QoLFcpfs/WSxALZpq7r&#10;+RtW6sTXl24wvrGlk8g5sLq6OhSLBdTX19NncfD6a6+iobkVHR0dfI3k+2fXlHPD4hlFa0eyN+RS&#10;Ezl3JneDcT3nYaOurg7jqRSmT5uGt95+G5Zlo66uDkeOHEFn53SsWrkChWIJ4UgUTz7xOGzHxemn&#10;n4bdu3fD7w/g/ddegyuuvgb33n03Nj3yCM49/3z4fD709Q+gob4eqqoik8kiHA579tT4eMpz36VS&#10;GdFohM85I+7oHRjE8NAw5sydAx8t3xsbG0cwGOBzmYjHUSyVkclkEI1GSGcuw0BdXQINjU1oamnD&#10;008/je7ubnz729/EHXfcheM9fdhw3jkoFAqE/MPvR6FYQkNDAzZv3oxVK1cQJLSiYGBwEGtXr8Dm&#10;N97EksWLcP/9D+Dvvvh5PPvcC4gnk5jZ1YnxVAq24yCZTGB8PD0hr//HjvfaA1RV1YOPYHiCyojb&#10;ZJ+XlbB4d5kHV8uIqFRWInTrwn3PS4lk2tsT3d+pjGoebq3fvycecIXy/VONWgaO18CqkgOuMbQL&#10;L9p4K70UBNJUPBPpaCMDg7zCmCko4aorkidFyoni8RhGR0bhOg6GBweRz+XwFx/+MA50H+Q34tAQ&#10;KPNY2QMSBaHwl50BwyBNtNciIcCdYDBEma4sAgTy+WhrQ+I1kly1ydm4WG0q0zcuzSUapoFAMMCB&#10;XfF4ArZtceYnwyjz5gCkppd0x2FAKaKYWQ9alxsDokRIgLqIscFeeJEDBpj1rkphWzInDNDGFDDJ&#10;Par8a7+fNVUn88XW1zu/Kg9nM0PApXl0t2K9XbgiFKcoSKXSiMfjSKfTaKdUlOFwGFu2vI1AMIhF&#10;ixZJhk51FiV5sOf0grKYx0yMGun1APN0xcviORsKhQJcFzBMA9FoDC0tzcjlspg5swv79u1HX38/&#10;5s+fh/nz5wOqivvuuhOFUhmXXXYp9u7dh0KhgNGxMdxw003Yt28//vvnP8OylaugKApaW1vg033I&#10;ZLKorxcRnWAwgFwuz+uCCRK7hEQiwSMoiQRhuQoEAnj26adx5vr1SCTiyGazGBwcQltbGxyH1s6P&#10;jaNzxjS4ANLpDPx+PzKZDHy6D/PmzobfH8A7O3bgUPcBlA0bF2+8CD09vRgdG8f06dNw5OhRNDc1&#10;wXEctLa04M477sDll1+O0dFR+Pw+5PN5pNJprFq5HNt2vIO+3j4sW74UXTNn4dlnn8VZ68/E+HgK&#10;fp8PLc1N6B8Y5Hngk82jnmjUEsCnKqDZOyandsiWI/um1uknMt1JKRQoUru9Sbxw0OsxZc2fDah5&#10;A6c43nMD589FAQMTws7v9bMD8Ob5qxyVUb4JnzeMMlhTd5l5Rdd9iPAuRqSbEClLEdSTgMstYQbA&#10;8vt9SCTiCAQCKJXKXHGHwiGuDErFIkZGx2jHHIc3CPD5/BXhWJJDVmlJkYw4BphQtuH3+1Aul6Hr&#10;pPEDu3fDMPnhOqSVIECMBlVTEY3FSMs5uCgWiygUCI2gSwW7bdvQVMLda9uWxOhF8qQkxx1AIBhA&#10;OBxGKBxCIBCAqqqwLAulUpkzIhWLReRpa0ABaCFEJKVSCaychtXwRiJhKIrC2chYbXC5XEaxWITr&#10;kpyjYRoUDGZTb594xuxzxWJJArKJsApTdKxpgmWRcDjpyUwII0zTpOEylQLTSNs6jYK8fD4dzc3N&#10;yGQz6OrqwsGDh1AuG2hrbUV/Tw9eeeF51NfVIR6LUUpQgmoPh0PI53NIJBI0YqLzMi/HcWGaBmcI&#10;I3l3nQPibNp2T9M0bjzJgo4ZGCxc7/P5eW9eTVORz+eh6zpGR0cRj8fQ2NiIXbt2IxgK4tJLL8Hn&#10;v/T3eOCeu/Bf/3U7XLq/W1taMDAwiL/7+y/hLz/2cXzr61/D5tc2Y2BgEHV1SdL6cHQMAJDOZKCq&#10;KubNnYNcLseNoVgsxrte6bqOVCqNfL6AFcuXY3hwENFIBKVyGY7j8pCzohDDKhaLYnBoGLZNcv2W&#10;ZSEei/Hc7PKlS9Bz/Bimz+jCL3/xMxw9egwrVyzHc889h1KphJldnTzS0tBQj0w6BQDQaf9n8s7o&#10;SKcz0DQdnV1d2LN3P+bOnoVCvoBcLodCgey5sfEUFFVBXTJRMzwn9pwXeVyNkerEAm7yOliG4zjR&#10;UT21Jg7mzTIgoRwlEyBLAUBl3WxM0+QNYGodnITBcTiJBzuvScvOeIcfxxHI6WpgJ0URJDCaWhOk&#10;xAFhE8r7WHRxcq7pk+WiZqF11u+WcTGze5dTaDz6ANfD23yiVOdkQybNkKaIywDGVsf58X0+zgrI&#10;AKSTHRNBnl5wslx9U+2oub9J5yK5sTzxMtjJZQCR/MCOQ0K0suADVVoMySnXwPp0HapkTeZpbaM4&#10;p0snTaBivQAcBq5hiGiv9yR4k70jFArxLjUBvx8+WhajqYSu0rJtaKpoJec6Lu3cpMDn9/E8se7z&#10;UcQwLR+i4AtCTUfzma4cHhVKnHuyriuFqw1JEfupAeKDZZEOP0VaXysTeZCyHj9HYquqSp6JNmJn&#10;FhfLXxs0h0iiEqr04oh0AsvRshpcXosL74si725F+qxhGJxQIEJz/JZtY2pnJ/LZLBzXwYHubsya&#10;NRP19fVQFEDXNITDEaRSKe7VyjlRhuRm+8frSUz8/lRGKp1GOBzBkSNHcexYD845ez0eeOT3OHrk&#10;ML7zjX/C9OnTkKL1tL29/bj6mqvw7e//EPfddQf+48c/xiuvbcbQ0BBWr1wBRVGQiMfR1z+AffsP&#10;cANTDsF7BKDjoKGhHiNDgyQsHQ4jnU7DcVw0NzdR770yp0dLWVwSvuw+eBiGacDvD+CrX/0yNFXD&#10;zTd8Eo2N9VixYjmeeOppjI+nMDY2js7ppO1iNBpDKpVCOBKGbdlIxGOwbQeFYhG6rmHevLnYvHkz&#10;QqEgdmzfhmg0isbGBiiKgnQ6zee+kqr2z3GcTJ6UeaLyWrnunz48XLlnT+Z7vu5MydD7EhGhWsf/&#10;x957B0hyVff+n6rqnCfvzszOZm3WStrVKkuIVQaJDMIiG+xHEAg5PEyyjO2ffzZgMIhoQH4YgQTC&#10;iCghhFAOSCutVmnzbJiZnRw6d3V31fvjhqqeDT1ixDN+fndVmpnurkgi9mQAACAASURBVOqqW7fu&#10;ueec7/l+PcpFbx+PDapZjni+VJhziw40zjH+bpjr/sdrjq8PXB9eRC2ITgSgEgBhn8c+Kx3oj+gd&#10;b2vWzNmGy0MZi9eOrRYk95FGReX2MAQnsG3bgEs4HBKrItMgKD0cdQHjsvQDvPIU7/vVRZpyperV&#10;vSrQV8PN0mFLT5cYGidsrbNZ93iubdvW6GaFVFRgKsdxNJmH64r9hDctqTelIXXqs7RM3catXpci&#10;CdL7rtaqmhVJIakNA70685DNInyvlHXUBO5XQRIG9mjg3KwbrI2uVx7hveZHQvsH2jHVVmYNPuQ+&#10;oVBIg4xUCPvsc8/HtAQT1PDwMN0LF5BMJoWAveOQTiUpVyq+cLiDlwdvrO/1e1PeePFLJR5/a9bC&#10;EuDX0tKC6zo8/OhjBAMBrr7mGmLxBLZdZefOnWSzOVYsX8bIyCgnb1jHJ/7279m/Zzef+/Q/0dfX&#10;x6/u+Q0HDx6m/8ABwnKsi9rful6E+ZsjjahhQCAYZN/+fsqViixNM3UkxL+f/16r/VtbW1jQ1UUq&#10;nWF6eobbf/pj1p68kQvOOZeLtl5IMpFkxzPPsGhRD9ValcmpKS7cehHDI6PakCeTSRzHoZAvEAwG&#10;WbliOU88/jgA7R2dkk3O0ukS13EplSu+BfYfbpuLl+44vsnY8Wgmjyd32NCaDUBftE79bDhsk/c9&#10;+kJPgcyv2NT8+mcbTUGp6dE4zq1/ThThmG/zp7nUtfsXQfOh4mxYdChjrBaxDfS+x9480Jw3LzXw&#10;wxvGCbdmzfRLAHqhmIAs+wk0WHO/K69LeCz/eypPK2gOw+GI7tyg9LQt+dAODg4Rj8e1MdG5R1eU&#10;rHiEHv4V29Gc0OIiGqnZ/J/Rk3utcSJU3gQgDbKtQwbK8IgIAFrMWy0C1Pl4RNte/tmVCGz/w2da&#10;PoR23aFaq2qkqQhVl3UYWtVZqlCYx0o1C71crepwtkJf+4FcqtbYv1LzpLxOxO3r5V+PFQvSSGZD&#10;hJuiURG+zOayqLx3KBTk7LPPIpVuYc/evbS2tjExMUnAsqQsok04EiEhS25my7qpe6juz9EG2AOL&#10;zbcFgyJ9MTw8QjweZ+mSJezas4crLr2YYiFPNpvl+eee49ZbvqcXT/v7D3LZJRfxsRs+xaLFS3j9&#10;VVfi1B3WrF7F+nVrOTwwQDabJZ/PH3cRoK5vZHSMa97+Tu67715mZrL0dHdjmiYDA4OkUikdnlOL&#10;YEGpqsrxRDTh+Z27eOWVV/LlL3+ZYDDIN775DZx6nbdc81ZOO+0UAoEAjz72OEeOjLBxw3r6+hbx&#10;gx/8gGVLl2g0NCCYoRDUsMFgkHw+zzVvuYZf3HkXpZJglFNlXcVisUFs43f1UP6zmz+yIPgAGo3V&#10;fBd48kuE5zrLyOr9T/C+q5THGgzf3FHMet5Qm1xYOPo7mnuBJ9zmXKd7nO04xle/1uRfs+av4jEN&#10;VaXjtRPlb/2OjRdi9xtjY/7nF4lEdGmPp2cb0OHMBuPSsBoXmyKSUMZbIJNFCDck1Y4cmX+1rABh&#10;mUcdGDhMKBRs+IwrQQrVak2KJNjawOluOIbHp87DQ197NzEUCmqQmKcMJEK+4UiYsJTTq1aF1xsO&#10;h4nF4gSDQRynTjgcIRqJCq5mmRtSPNGhUNB7UI8F6JD5zYAlCC+UIVfoSWVQC4UCk5NTFAoFfa3V&#10;ak0DuxTXsl++UV2H0qf098fscO3RRvboMqfjNf8g0uUTpilzSmiCiartgb8AFi3qJZ/L8tADD7Ju&#10;3Vpe2LlT5EITCVzJHOWNPf9Cz/PwVIjTj85W76mIyXwNQDabo6uri2w2y5Ejwyzq7aFeq/P0M88R&#10;jcW45ZZbeNe73kUgEODa972fcqXC8uVL+cnPfs6pp5zM//zIR3jnn/4PPnL9dfzHj27nwYcfYcGC&#10;BaxYvoxEIoHSi/aHo/znVSgUedmFL+POn/6ERCIuvRsHyxIo9kAwoIVN/PlJFZHK5nK4jsu6tWsY&#10;GR5mbGyCVDLJV791Ey88s4N//uzneNVVr+SZZ55l9549TM/M8IrLL+XxRx8BIBGPU5J0raFgEMdx&#10;OHDwEFvOOJO9+/q58ILzuP1HPyKTFosB0/AIb1Qd6/8NBvh4vzfd5vhPHvTo4zd5H/A+43tvrueo&#10;jbvPIDbuOzcn/vjbHPup6Tb7vF6asdNg02TuvGFrYoCPZUx9xWRNPehmzYzH40SjUW2E/XWpfnUX&#10;5fH5af4Eeb9C8SqSBX/9qbhJdUWXaAmPyQoEOHTwIKZhElDsVa6XA/bYrhwUB7Uy8JZv9a8GgAjN&#10;etSSR4dxBFlEWRp1VeaE6xIOhTQZhGWZhEKecTVNSxdaO45DrVqVYWNPYcnfvHwBOleqWL1c15VC&#10;EAGsgKcnrJDM+XyefD5PoVAkl8sxMzPN1NQU+XyeUqmoVacEX7NBJBwmmUzK+uhGT1kAv6paDu9Y&#10;g3n2A+BfaGm60WPsZxj4QjKmjhyoeupQKERFgolq1Sq/vvMXdHa0MzY2TiAQoL2tjUAgQD6f19cC&#10;HthG5bIVtzcYDQZX9JsaF+ClG463nbgZBhSLRVatOgnDgNt++COSySTZbJY3v+0dbHvsUZYvW8pb&#10;3/Y2Lr3iCj718Y/x3Zu/x5Ytp7PtScEUtXnzZj72N3/L12/8As8/+xyWJYQgisWifq784XQvgmMQ&#10;jUTIpNNUbZtMOs3o6Bj1usOi3h6y2axIGSgASUAs5qxZE8fChQswTZN8PsfqVSs5eOgQJ61cwbe/&#10;dwsP338fn/jkDXz4Qx9g+/an2blrD3XH4exzz+fAwUOk0ykBYJTfUXfqTE1NccYZW3j2uefJFwoc&#10;6N9PIpHACgjijnAkLAGA1Xn2/h9WOxYify6GY07bLCPrGdETv6/Pxee5Ha+C4DgX5eNn8JczG/63&#10;f+et2XU3a/7PNVy3fMNo8q9Za/CAfQCwWd1z3K1BznD2gsl3zr/rAjSgPSLTwHQVBaPbENIUBrYm&#10;+8TRE6LKDVWrimbRG7Qq9+k6DtVaTRJjGESksR84dJC644kGKDRsIOCR14scmAOo/KVHKanKdMT3&#10;SvF2SZrR2MECrVyp2JhVr+ZVqNy4BIPKiAvGG3Fd4jCmaUomIpNKpUK9XiccDmNZARFGtqs+MQm8&#10;HKnPU1cRARGV90LBoELcHsKuVqtRq1cEYlsiy0ulsogemJYMXdvacAtvsxGlN3vxIUhSPEpH9Tkv&#10;vNYo1eVfcInIReOD7/emlXF0XVd4b3JMFIslQqEwvYuXMHDwAPl8gVgsRqFY0N6b6wpDapoeKlYZ&#10;X3VOtZqrx5/wCuUiQy6eXgoiiHA4wp49e9m48WQ6OjooFIv09fVSLJaIx+NMjI3R1dXJjmef45JL&#10;LqGzs5Nv3/QtRkaGefs73sHMzAyhUIgVK5bz1W/dxP941zv5+Y9/xD997vOcseV0Dhw8SL1Wx/Zd&#10;h78G2jAMjYY/cPCQRiRXq1Wikqr1WE3dp0KhyOGBAZYs7mPg4EHuf/Bh1q1drcflh//yf/L3f/0J&#10;Ojs7+fhHP8Jn/vlzrDppJXt276K9vY1QMMTExCRWwBL9iqidzqRT9O/fT7lUZvWadcxks9orj8Vi&#10;Eufxh9/mWibljW3x7M9OZc23uS5gyBI+8QUNxz7e+4bC2nC04VUGotl1gVgMecf2FoBzMWLzac36&#10;b/bcJf8QP3CPSk8ddXznxExex/Ku/cdv5qX6z78hNC37cL5leKYgj7C1lxoICFWdWCxGPB4T5TXR&#10;KJFIVJaKKHUdUw+AWq1GTcrRiZNGI3FB5uxkRwWCAYKhEBNjo2IyMrzaPGFUgnoTYWBvsHhhykaF&#10;E9ER3mASoRaxUolGo1of2GiA0ItwZ6lU0rlfp+5IWbiSlCX0FKI8iLyhy3Eacqn+f+rzPkrOWr2u&#10;0dXKI67V63pCbsgRy/pKRVvoSK7hcqlENptjanpa5BgLBZ+MY11PHIIXOyB5iD1De/TKfbZGpsco&#10;pfrwRE2BwhTncalU0ujtWCzKho2nYAUCjI2P09bWytTUNEVZQiXy3AFZ990YWvdC5ejxpN4HNApU&#10;vDe/FWi5XGblypUUi0UOHjzEKRs3ct99DzAxMcGaNasJBIPc8ctf0dbWSjgUYs2aNXzmnz/H4MAA&#10;f/2JjzMwOEjfol4qFZvx8Ql+de+9XPbKq7j2T/+EH//kp4SCIayA5ZtovL4zDINsLkcmk6Jz4UJB&#10;l7l4ES2ZNPv7++leuEBfqx7TrqsR0AIzECSTTjMzk2XDqadJ7usZ9u3vJxAIcO65Z/OXH/8kN339&#10;a3z3lu9z0UVb+e73buXCrRdxx52/IhQSz5nK/RoY9HQvpFgsMTk1SVdXJxtOPpmndzyLZZoaOJnN&#10;5nw15n+4bS45Pr/xVdEd9aw3a3MKA/s/Pysu0Ox9jjrHF3d+R12vb67Sx5/P9hK0hj7wGcdjnf/x&#10;crTHaxp4NisHXne8you53sNjRT7mWqZ1vGa9/g1vukEBc1zE5FZ3HHC9HK8wjtZRJTCiA1yde1WG&#10;2DAEACsWi2KYJjPTMyRTKQr5Aq7jMDQwgGmaXHL55QSDQfbu3UsqlWJiYoJ4Ik4wEMS2bQr5PJFo&#10;RIejVahaqcdYliWI72tVIpEo1aqta0oLhQKL+/ooFgtMT4u6x3gshtK1Fdq7DkqCD1mqY0hDbup8&#10;l2DBCocjRKIRpqanWbN6NZNT07L22EN2+weEyuXpsDguXnlXlZoUam5rayOfz0tebJdIJIJhGlrg&#10;3S8NaNtVQeZvWpr72bYrdLS3UygWcV1HCrtXdS2wHzWrBo+qeVSfVZq2irFLof+i0Yiou1WhYdNb&#10;TVvSk7erNq70TlX9cyaToVyuEAqHeej++1i6YiU9Pd2kUynKlQq5XJ5wWBhshfKe/SCqBZxa1Knx&#10;ps5d6fSWKxVM0yIcjgj+5HAYwzClFx465oPqXxUHgwG9gEkk4kzPzJBIJIiEw7RkMtx26y0sW7mK&#10;xYv76O8/wKLeXsYnJrjyyisxTIsv/8vn6ezuYcnixdRqVcKRMCtWriQST/Dlz38O23FYvHgJbW2t&#10;JBNJSmWBgO9ob2dwcJBIJEJLJoNhBbnvN/dw1auuomKL2u7BwSGSyaQGSekwmOtNTsFgkMHBIXq6&#10;u8nmCjz33HMEQ2HOPftMHn/iSdLpFJdc9HJ++8STfPffbuKq17yWZDLJXb+8k8nJSS695GJsu0o2&#10;lyefL7BgQRejo2OEw2Gef+55tm69kCPDo+zc+QLnn3euVgjr6+vlyJFhWenAcTf/uGvs/2OU/Rxj&#10;azbJvtiJ81j7q5/eZO2V+BwLsPhiDEDjdx2dN1XNvwCY7fF67x8dRm7mAWu0tIv2rL3cp8jnN9bh&#10;NsqFNtssHxLYOy/v+/21v8da9Myt3050f5s5CaY6iDbqpuGhmdUYO97m6Q8cKxLYXG+5mRMQyOdz&#10;4PPa1ApJTVLlspjYQSS0w+EQ0ViUaCyqEb2u48qynopUSPEMRjqdZmJ8nEI+TzY7IzxOWX7T399P&#10;JtNCOp2hpaWVarXG6MgohUKBatUmk2nRnMmu6+VMVcc7jkOpVKRWE4QZIictvFlBflEmFosTieTk&#10;vtKY1R1dq6wWEaIzHQxX9IW6Zr+3Xa8JismKbUtvWuS/G1emjcXbdV+IRJVKGbJAXBg9Wz4XvpIb&#10;GRYxpfShMG4BQmFDe9F21aZQKGrvSHmPfvUdP9G63xALJLLI0yotZzlKGwa9hzy3wBfdMAwVupGF&#10;95ahcQEKlGWaJh0d7dSqVQ7099Pd3U0ymcSypByf5I6e3fwhcHXeaiUpSA1sHNfRzGVRqSilSEMU&#10;SYyo97Ya6ov9zTD8k6H3mpcrEz/7li3jyNAQ5VKZUChM/4GDAhjoOpx33nksXNjNt//tWzzy0MN8&#10;6LoPMjAwSDKZ5KqrruT888/jvX/8LhYt6mPDhvWYpklPdzcHDh7i2eee58pXXMbBwwM4jkNXVxfP&#10;bn+K6eks09MztGTSxGMxypKqVU0g6lzVNTmVCh0d7ezZu4+Ltr6ca65+E3/559ezc9ceOtrbCVgW&#10;9z3wEDfe+AWuv/7P+Zu//iRf+epXufDlW/nJ7T/i0OEB+hYJYxqNRvR4Wr1qJflCnvsffJhzzjqD&#10;+++/j+mZGRzHobt7IUNHhkmnUw3o9P+O7cUa4dntxYS4Zy9I5rKv39M9dghbgRm9Y/pDweYc0zyN&#10;eVGO+fuxWuP8gxd6n2O3NDt+Qwje1S/OeQEgFkQigO8/pjdXzC9FYSrPT6EqATlBCxBJZ2cnLa2t&#10;xGJxLEsAhgr5ArlsjrzUGTWkyEEkEiWRSJJIJIjHE8RiMQYGBggEAvQuWsTKk1bR2bWAZDpNJBoV&#10;YJNFvRSLRZ5//nk6Ozs4+eQNrFixgkAgqFl/FEWirs9zPBCOf5VhaKECE3/yXUzokrVEywf6aBcb&#10;QrB1WQbllfeozhf1wXVNQ2kpJhrtkQiCjkAgQDAU1OxOCgVtWZ6HrQaCyqUp1SThgUpaSsNEyfdZ&#10;lkU4FPa81YqtUdO2LWqS67K+z197qrwMFcL3PGq/QINXU6hy6SI/IvP4rtfXjg+kpQrVg8GQ7qtw&#10;OKxR290LFwLw9PYnqdaqFItFvUhQjFDqXNTABvS99r8nvt/R+V8lrKE84nK5LMvgRMjdkD6YN0k1&#10;ehuy+0UfqeOiSvFUPTksW76Cp558glq9TkdHO9WqLbigh4aJRMKsXbOa977/Wmzb5nVXXkk4HMG2&#10;qwwNDdHV1clffvyTfPGfP82/3XQTBw4cYGx8nHPOOoNTT9nInXf9mmw2Ry6f55yzzyQSjdLW1koo&#10;JPR/BwYHPdCjrlmUz4LcgsEA2WyOdCpFPB4jOz2NaZoaLDUyOsbJG9YzOjbORz/6V6QzLbzn3e/m&#10;la+4jMtf8UoODwxSrdXo6uoEYOjIMIl4nLvuvocPffBatm/fTmtrCwcPHCCZSAhe6XCIUqlMPB6b&#10;80Tzf2ubLxHDMQ2Bzytv+J3GBeNcmmbN0jX/jYxUipRC1Qc3zLFNogv6nDj63E6UAprtZc4+J9OH&#10;Um7ef823hrJK33fOae1kqLTi0amKuR3gxM1Uk7RGmroe4UMgEGB8fJzsjPRca8IDFZqnCdLpNFW7&#10;Sq3qCQ0otSFlfDZsWM+SZUsJh8MUCwUGBw6RnZ6mXCqxa9dO9u/fz4oVK2htbaG//wCPPPIouVwW&#10;XJexsVHAPepmejfNCw04jktdGk3HEaEWocZUolAokM8XKJVL1KTnK9ClJseL16uxX6/XtEdcq4mc&#10;dqFQIBgI+m6O72aqQSlLk0JBqbZked53rVajYtuyjleEmUVJkfIkayjFH3/+T1y7QoB7tdOVSoV8&#10;Pk82JyZzRR0oDLNAfgvij5r2qCOSPtOLfni0fpZpguvK+60WDrKvfCQt6gEW5y0MmKirFYu3eDxG&#10;e2cX+3fvpr2tjcnJSYLBgKwzDWghDm005epX5YXFffXo3sCQxBkRzVFu21VJS1mTOXPBu1ytVVGc&#10;4cdapfonPtdx9H3zGOFEuPfc887nUH8/IYmWj8XixONx8vk8hw4NsGffPjo62nnf+97L3/3TZ/iL&#10;6z7I7t27WbJkMVNT07ziisv47Be+hG3bfPvfbmJycpIjw8McOnyYKy6/hFQqiWmYxGJRyqUSj/32&#10;CRlVMEmlUsec8OQFgCHuR6FQoK2tlXyhwOr1G3j8iSdpbW2hWq2SSiUZGx+XYeNFfODaaxkZGuJj&#10;H/skl1y8lfvvf4CHH3mMhQu6AFiz6iSODI9wysaTyeULTE5Mks/ntXZ1oVhkfHySttYWbPsPnwnr&#10;992aGeC5GAjDN5drT9JnfNXvs43wXAyx32joULDGqpj6M/rzs9DSTfOjxzG+x9q38bzUZh6NnTEa&#10;n88TX5/ZZGsMec8Og8+p+Rbsepc57ts0hL/1ootvEKQX3qQXCFiyHCdMLpeXSFp8F6QGgJf7M0yV&#10;B1AoVjFxFoslioUCkUiEJUuWsvGUU1nY08vo6AjbHn2UlavXkM3mmJmZYePGk1m+fDnhcJhcLkdb&#10;WxsVyZYkRAxCukxKaQSrelHXdbXmqSLeaGlpoVarMjMzo4FNKjyqco/+EHNjKNlbISrjadu2LglJ&#10;yEm4MT/gygS/AE7Va3VtnFTuWeWdFWFHPB7XYTwRHvYTahh6gIIa2HJxIVHhggjDYmJygqqt+J9L&#10;KFpRFRquVv21xKAUlVSe2aMjFd+jQGPC8JiSbtIQ/xmGBKFZ1GpVzdNsWYLSs1AoUq3VSKfS7Nvf&#10;z8H+/bz9XX/MwMAgnR0dzMxkicdjTE1PEw6H9eJNnU+lYsuFiVJpErgES4L0DENxbZcAl7a2NmZm&#10;snR2dlIul6lWbX3us9mCjvUg+nPjKoQdCIioxbJlS/nZT37CVa96NTPZnObJjsdjOE6dttZWwc2c&#10;SnHgwEFOOW0TP/7RD8nni6xfv55du3bT19fH6VtOp1Z3+ebXv0bZrnHhhRdwzz330dHervPZ9z/4&#10;INVajTPPPINyxdave57C0RO8yiePjI6yYtky7n/gIVLpDEuXLKZSrhAJR9i9Zw/Lli3l8OEB1q1Z&#10;zWlbzuDz//SPHBkb57WvfTW//OVd2NUaJ29Yx959/axfu4aRkVE629u4885fctFFL2dkbIIFCxaI&#10;BZZdobUlo8f/77PNN8Q7e//ZE3uzMG6z72+KxHebl9Kofyc8j1kh0Lk2f7RH/+4HYCl8tM871PGj&#10;Botz4uMf1/M9yvDO9iab5/hP1FSO9nibt1iZvQjw0lonaqZ0RvyXIjxgdLj8RK2ZAQ4or0GFLBVH&#10;sWXZmKalZdbEydbl+1UdGkylU1rI3mPSsnSIMp1OMzExST5fwLaFIs2adWtZedJKKrbN8889x+FD&#10;h9j++G85cNkVbD59M/l8Xsq5qVymz9AbJqbpCbv7ZfcaiL5lxyQSCQkm8uePZQjWdfQqsLHTTN/v&#10;6vPCiCr+3HA4TK1WIxIJ6BvjRxCrFxXCWqP6ZoG9AC807fNE1fECAQ+EpTweVRrk4npEJnVHkLO7&#10;KqRUR8k3CvL4mj5GMCAIUPxk9ap/Q6GQyLVKA6wAdiJV4YCjara9B0mBvVSKwkXUPOdyOdauW8sD&#10;99zNyMgIgUCAYqmEIkSp17wws+FL+qjFoFpsGYYBrnpYbOklC+Ws1tYW0tJTTCYS5HI5arWAXmSo&#10;MPrRD7r42zRNMOp6wlEfc2T53NjYOHalwsCgCCmXy2VmZrIsWNBFqVRmfEKofB04cIDLL7uEQrHI&#10;kiWL+cqXvsQt3/k23/vBbSzo6uC553dy8cUXsXjJYr7yxS8wMT7O9ddfx+jYOO3tbYTDYV792tfz&#10;m1/fLXSVxyc025Q6p8aJ0+urSCTC8Ijgk960eTPbtj3BJRdvZWpqmmwuS0tLC1XbJhaPsa//ABvW&#10;r+NL//oN3v+ed7N+/Qb+/Prr+OjHPsH6dWvp7V7IC7t20b1wIdFolFKpSCKR4PzzzuU7N3+Xv/iz&#10;6xkdG6NQKIpF0UtQCvbfunmupsDe+PL8jZ/zSpS8VGZzQ+wZCEVni5fO1FE1he3wGRT1YhMD02hr&#10;G/PHIOYokUKdlUPVToUza//Z5z2/5uc08KILBu4cPezZVST6/A0w5sgzcKJmvfFNV9+gaSW1B6RU&#10;PKoUCnltlIUKkMj5JRIJkqkklXLFQ84akpEqECBgibKa6ekZotEIqVSSYDDI9PQ0uWwWVVubyWS4&#10;+uqrSaQy/Oj7t/DIQw+QSrewbt06DEOFNl1tmNQgESEVKSHoCvSwaZoEQyFUDW0mkxHI1ukZzZus&#10;AF0q3IuBJiqXXe7rPLFCtCxTe/SplFhwtLW1MTw8QjCoBCV8IRnfiknfOFetmtDKJKYhwvkCPS6M&#10;jsqnm5YJLlJrWXjCllKhMgQYq1YVurKu64p61GCQaDRKrVaVE6MnFqEWRK7M47rS21bEIh4OoJEw&#10;4qj6YZUrlv83TREGVuOnVC4TsCzi8QS1eo1EIsmvf3UXiXSatWvXaRUkFbVQYDGVvqjXHam9LOgQ&#10;q7WaT5jBlapcDpFIhHQ6RWtrKy2ZNDt37mJh9wIKhWLD/RMepPe34ZuB1KLBqTsS2e1nrBKLoWw2&#10;y8MPPkQgFORlF5zP5OQktl0lHA4xPT1NJpMmFouxdMkSHnr4USYmJunoaOfKq66kpa2Dv7jug6zb&#10;eAp9fYsoFAosXbyYRCrNXXfewQ9vu41NmzeTSad1ZcHXv3Qjr3n964nHYjpX7n+QVe7J7xVXbJtk&#10;IsHE1BSrTjqJL9/4Rd76trcxMTlFLBpjfHycrq5ODESt8YKuTpYvW0oi08pn/+HvueLKq3jTG1/P&#10;v3zxRi699BIS8QT5fJ7de/ZiV2t0dHbS0d7OTd+6iauvfiOFYpFiqSTLl36/7Q/dA55TBEB5ksfY&#10;DG9wNuzin+y94xx7EXbCpo2P96f/Z4O+tuMXu5H7NPkaj5vh2MbXd+p4IWZDj2O/7rs/dK1fbOoh&#10;NwmT+1gKG/PnYk5udv/9ghfed3rn2Wx8NB0/hUJRG6dIJEIymSSTycithda2NlKptOB1dl0ph1ek&#10;UMhTLIg8XzgckeFDR6CPiyXy+RzZ7AwqV1mtCmUl9R3RWJRyuUQ0GuXQ4cNEY1He+sfv4R8+88/0&#10;9PQwNTVJuVw6qv+9nLUndK7KkpChnHqtTqVSplDI+9i7FF+ypwoi8sb1Bv1evWJClUEogyQ6PSQl&#10;E1XYdfbKyPTlH1SoWxkndTF1R3ynWtQIGbI6Li4ByxIUnap+VCKNVcjYNC1wlapSRQs7iDItS4O5&#10;BLiipgnLRWRCMFUFZRgX0GUxyrCJhY6lKRT9dXSO40oSc4+83o+2dl1XgqEsLT7f2dlBvVbjwfvu&#10;o72tlXy+QCqZpFQqk0gk1F31DVZPOAMMGVY3NO2m4zoYpkkmk6GvbxGplEBW53I5yuWKRrsbhqfW&#10;c6xnzAvNyTzdUTONuO51a9eyYtUqfvOrX2FZFuVKhXhcGMdoePq4JAAAIABJREFUNMLU1BSO4zA8&#10;MsqiRb10dnZgWRbDwyOcseV0brr5u/zZtR/g1lt/QFdXJ/0HDnDlK1/BV7/+dbp7e/nyjTfyq7vv&#10;oVQqcfrm00hlMpp2cmJisrHvXfQCzx82V4sZ13FobclgV2ympqYIh0JkczmWL1vKzl27mZic4vTN&#10;pzIyMsrAwBBvvvoNnH72Odx4443c+oMfct555/Ppz3yOZDLB+MQkZ591Bi972QX86le/FmpNcXG/&#10;cvk8IUmP+d+9zQWkNN/jN/z9IlG3rmJu0gbWOzcFxPSDrvygLH8VxZzPcZbxbdYFRyk6STyGPu8m&#10;TWFljrtJoztbREI4Is2P39hfjXz8L8X9NQMBi3A4TDQq6BcxDI+qESgWiiSSCdra2uQq3SKVShON&#10;Rsnn80xMTJDNzkhAjatZrETIQ9icSsWmWBQUi0KYIEixUEDUoYUkQKSPvXt2Y5oW8UScTEsLnV1d&#10;JBJJSbkYkcbc01jUtIySXxoEr3K5LMqPCsUijuOQSqdkSVKMUqlEtSoYrFpbWxtEDxRLE3hczB0d&#10;HeRyee1p53I50uk027dvJxqNzaLn9JDT3u+OXgwU8gXsii3EGhCeaDqdAiCfy4PrCrBasYRpmYRD&#10;QqUnmUwQi8VJJoUsXHt7O6l0Smv5AqRSScrlMrlcXsoa1mRo1wOYqTpk13WwAgKIlUqmME2LyalJ&#10;PeGL6682UJOCWsFa0jv3BCGCIeGpVmybaCSK60I+L85D3fOBgwdIZ9JkszPYVZvOznaN4lb5GpWj&#10;DkhyD9uukMmkqdVquk46HAqJRQ4QjUQoSo3lk0/ewNDQESoVAW5THrXHVa4IXEQ0wyMwqaGER1TO&#10;XE1ClUqF/gMH2HrxxUxPTlCt1QgFQ7S1tTF05AihUIhkMinBakLFStGKWpaF47rEYjG+d9sPGRoc&#10;4MMfuo5AIIBt24yNj/NXH/0rLrjwQj7993/LN791kwgZT08zPj5BS0tGK28pwgvTMIhGohRLJaam&#10;pojHY1Rtm1QyCUCpXKarq5NEMsn+/gNkMmmCwQCTk1NirAcCDA4dwTQF6Mt1Bcgsnc7wd5/8OMuX&#10;LWHDhg384Lb/YOXyZTh1h2VLl/D09u20t7WRSCaYnJwimUjQ1tpKoVBoCkKaL0q46QTWFAR1/Jy/&#10;l0r53bf5ihmocVhTmsD1xkm+QYRDqpn5OYybqRVpZ9JviH2bn9ZVRBWNhn5rJkfoP/+6X9PY51l7&#10;IhfK8RA6yH6wqdZcnqPhVU2DrXwLaHXNfvrk2R6sf95WGtWzaWL93qsfgzH79RNtSg/av1WrNaka&#10;WMV67/s+cEMikSASCcvQpuclGoZBOByiXCpTr9dIpdIkEnHK5QrFYhFTeiKCM7nuC1MrNHRIhE4l&#10;iYNlCoOrXlcPkGFAa2sb42PjrF27hqmpaUqlohQlN/UxhZEMEgoLCTkB4JFgHQOflJhMYTguixYt&#10;wqnXGRwc1N6akv1TSFy1ulETMiBQwvEY/f39OE5dG4hIJCwntpD+fGNo4+imOKbDUgBaTfT1Wl1I&#10;wUnAUCAQpFAo0t7eTj4vyComJiYoFkuUyyXK5YpmmsJFetaGzNvWqdWFgVCqVJZWYfJNdhJMZ5mq&#10;7Ex8DhdZShaW97ekB7N6gDxdTd9D5boYyLC6zGEp6lJFWzg2PsHgwCHe9cfvZt++froXLtQobTGJ&#10;eX2lxpHrKiJ1S6Pvxe9V6emKc1GEItlcjuHhYbmgcfVD5kdsNz643mRzjMda53ksy6K9vZ2f3v4j&#10;XvuGN+C6LtPT00TCEVl3rkLaxqxjiz7P5XKEwmHOP+88Dh0+zC0330xLewfLli5hamqaxYsXs2nL&#10;Fr7wmU+zd38/3YsWUSyVOe+cc+js7CAQCDAyMqKrCkZGR+ns6GDpksUcOnRYINqjEbK5HL29PYyM&#10;jFKQPNQrli8TMSHTwx24jitK8eQEHI/HefLJJ+lbupTP/uM/8t73v48dO56ls6uTcqVC1bZ57Le/&#10;5ZRTNtK1YAHjExMk4nH29x9gyZI+KpX5U1I2m8Sa7Tuf9+fb5nv8udRRvxRetqviyQaAq0er07AI&#10;OXq/ufTvXO6dlzf1gF0NOefjn/kJNxEza/S2X0y/+M+z8dzVaf7uY3MuzXp627YbXti5k/HxCY1o&#10;DYcjWr+3q7MT2xar+nK5JBGqooYzHo+LUKRESYOYQMvlEjMzM0xNTROJRLRxUzq34AnHZ7Mz5HJ5&#10;qlWb/v79dC0QtaPJZIJEIomo9wxob8bPB+w4DgFL8CGjO91bGVarNRYvXoxpmvT39+O6rj6ObduE&#10;IwJtbVkiFxsIBFF5xnK5TEmyKfX29sjIgKMBRJFIhLGxMU0wI2/9UTdNlc94tJSOz2gLj1eEcoX6&#10;0tTUNG1tbUxMTBAKhQSDUjIhRCwss0EpSgFwFJK4Xq8TCorwsuM6Mg8/O4erwGDI+yDqnNXnBbhM&#10;hLdNWVerDFqjIXZ1btkwDA0qE3rL3gpPeXxPPf44l77ilUxPT9Pe0Y5t2wSDAX1claOpydA8GJKl&#10;SnrsSixAeqYqLJtKJQlHIti2ze7du+np6dGqUQp4d7Tx9ahUFThFXaN4X3+SWq3KsmVLufnb32bL&#10;WefQ2SkYrNrb22SK5GjvSh3XNA2mp6cplUokEgle99rXkC+VuO3WW1mwsJtFi3rJZnNsvfBlnHXe&#10;+dzy3ZvZ9dxzmIEAJ2/cSD6fZ3JiUnis0agU8RDQj1pdAA9dvAmnrbVVEGv09XHnHXewdevLdU05&#10;kqzFcRxNKOO6LuvXruHrX/san/vcZzl4aJAf3nYbH/zgtTz62G8JBYJsWL+WX9/zG97w+teSzeX4&#10;/ve/z9lnncW6tau559776ezs+N1nnzm0P3QDO9/vnwsX8UuxqWPJs/ZM2EtggJu97xm4Y+Ww55KD&#10;5bhbM83dZkxmavPXSavzFOm/E2/zDUMH2jo6GR8bpX/vHuq1Gpm2NnoX9dG7qI9MJkN7RwcdHe0s&#10;XrwYf4h5YnKSocFBuroWYEalko3MWbq4Oq86OTmJv75V1WYqDumOjk4ZihQXMjQ0JMkchKEVdILq&#10;RouQj+O6AjjjOgTCER02NAyTUMjSoZFqtcrU1BSxWAwliiAoKF1KpSLpetrLLTouIk1ravSs8sSK&#10;xRJHhoYQZUxxstkcixalicailIolPXhF3tdbOQFa1tCWnoJlWUIBylCiECa1mkOpLDzORDIhPKxI&#10;mGq1ytDQEV94XNSHhq2wtvoe8jxIMBDU+U9Vr6secBcZbqoL0glXXrNKNVQqtiQLETXJ6hwdV+W5&#10;vUGjjCV4D6CgMJXeryTRMKVSVnd3NwAPP/wIfX19TE1N63pgVWrjhbVEGAvQ9xFApBsNLQfp51c2&#10;gJZMmmq1pgU8DMMgFArL6IVSn1J852Jhogy1Bp34LtIQazqhnlWrE08m2bZtG0uXLtZkI4LTm6P2&#10;UQavXq8TiUTo7u7myJFhtj/9NNe+/31s3ryZ97z9bVz+qlfzJ+95Dw898hiWZfKv3/oWDz/8CP/4&#10;t58CECpJ1ZqoES6XAWhpyTA4OMTIyCgnnbRCRotKZNJpRkZGyWTSJBMJHn3wflKpJNlsTlB6ykWM&#10;YZqYSvQCl9GxMQzDYEFXF9dd9yGu+9CH+MhH/or3f+ADjI2PMzA4xOWXX8EPf/RjrrjsUmzbZlFv&#10;D/c98BBnn3UG2WxuLvPMcdvv24DOtzWbYF13fuc/3wl8rv03OwT7UvX7iz2Mi09wYk7Hb2LgTZGO&#10;cl1Xo5JdvbCey/F9v/8OkML53j/rhk/93Q3Llq+gvauLQDBILptl5MgQhw4coH//Ph66/16Gh0cY&#10;HRtlbGxMsF8ZBpFwhHg8ofk0bdumWCxQKBQkaUeVet0hFAoKLV0p4hAICJS0ZZp6Ilch61qtRjgc&#10;IpFMUKmUKZdLOseg0KymKcKnwiB5eTs16QpEtzc527ZNJBJldHRUnkeAel14kfF4nFgsRq1e07lE&#10;FdaMRCLauwwEAmSzWVKpNMlkEtd1iMViVKWn7Bngo8MTwsN1tfcdi0U1BWO1WqW9vY1arc7U1CTB&#10;YIj2tjZGRkaEh1Up09bWKigp6yKfo0QWlHJQUCKfXVeEFgMBS4fUg8GAzgOrc1RRAoVGVAuESqVC&#10;IBgglUphGAaVckUgng3/sPSvWg3t+QINDFzqPgRDQVLJJI7j8Ou7fkmpXOaCl13A5OQksVhMEzwo&#10;gwWirMau2Kj6V1eWNKkadNd1wEDL52XSaSxLpEL27N1HS0ur1reNx2M6WmMY6BpoReJxvPCfd/9E&#10;eB/D4MjwKHt27eTCl19IKBRibHyMsF4cKvY1T1hEHUMYa/FsrFixgj179xGPx/nT9/4P7r7719x1&#10;110sXbaMxX19zGSzrFi+nMXLVpDN5vj61/+V888/T5KaxImEw4yPT2BZFq2tLWSzWRQivFqrUZZV&#10;BS2ZNF/78le49oMfYmp6WvCO16XwiSGCdoZhCDyGZfHc8y+wbv06eroXcuppp/GNr34FKxji3HPP&#10;4Y4772LN6lVs27aNs848k29985tcffWbqFQqlMuVeZchzSf8rPb/z2y/7xB0Mw/uxTZ/uNX/2u/q&#10;AavU01z+/S6t2fWrMknFmYAhf8r5qZmBNI2jz8+fg67XHZ1qO9bW7PjN+s96+datN4TDERZ2d7Nm&#10;7To2bDyZ5StPoqOri0QyRSgcYu+uF9i7axfPP7ODp7Y9zpNPPMHk1BQBFSLEJR6L09Ii0NPJZEqq&#10;KMVwHFd6VKIsybI8MgWAXC6r0dMFKUrQ3t6BYZiypKbuMx5eeYymUZTesJ8sxJ/3K0gSkGw2J/Kt&#10;MkcsJuIQlUpZEmaYPs+oRj5fIJvNSsECwdecSMQJhaRBFXeKil2R3qa/Dtl7OETNtEAoB2We13GE&#10;zKAITSap2BUKhYL+fmkjKRVLnH3WGbqO2fPYVDTAldzKAvhUqwmvTCGXVZG6JWkwVf+bksREAPAi&#10;2jgpY+6RXBzd/IPTdd0GxScVmjZNk2AgQEguqsrlCi+88AJ7d+3kj976VsrlMq2trXrx5Qc/eDlg&#10;gXb2mLcMHb53fCjNhd0LKJZKtLW2MDwyKs5LRlMSibgGk4FBtVYFuRASZB5V/ZAeK49vGOiSqXAk&#10;wi9+8mNe87rXE4/HOHToMMlkUoevLCvglVj4NtuuMjg0xOZNp2GaJjPZLNFIBLta5d1//E5msnk+&#10;8w9/z+p1G0gmkxwZHmbLls088sij3P6DW7n33nt505uuxrZtdu3azUVbL8SuVnn44Uc5ffNpAmDV&#10;kuHI8DDtbW0CONjezo9uv52zzjmHmORsV7l6fKkEgFgsyuTUNENHhtl02inEolHecPXV/Nm119LS&#10;3snVb3oD3/jGN3nmmR28+c1vYmDoCMMjo5x3ztmMjI7pOvTftc3XgDXb//+Uhznf72gWGp2vAT7e&#10;Mecbgm4WApaTsvgVlaZpfLvZeZ/w+82jj+m/500XOCqCd8w8cqOYyLG2+Yborde89vU3gKvpJIPB&#10;IKl0ms4FXfT19bFuwwZWrlrNilWrWL1uPa3tHQwPDbJv926eefppHn3wAfbv38/o2CjTU9Pk8nld&#10;FqPycArJZ6AMpASEuCKHl5QozmKpxMDhQ7S0tlAqlWUIL4xpWtJoehOvxxesJlBlmB3d6aZpaE+w&#10;WCySyaSpVCoEQyGCgYDOp4ZCQaLRmGZOqlZrGtyUzYoFQjKZJJfLUSwKVHg4FJIMTDN69aWMr78J&#10;Ji9PeUPo+TqEw2HS6ZQEsxmk0xkCgQCHDh3i/PPO4bnnnicSiTCTzTIyMiZyieUSriQnEcpUIr8e&#10;jUYAV9eMqjBwQHrJHgpYrAzF35Y+J+VNK6Ns2za1ep14XADuVO5YyRUqEhMXkQc2fAsO1QUqLFQq&#10;lTFNg4HBQYYGDvPq172u4XtLpZLOU4oJQeQ3wZDh6fos9KFEkEsk84rlyzhyZJhMOk2pXGZ6ZoZo&#10;JEKtJtDDagEILrYUoAgGBW5AlMZ5wiP+HJlqqva8o6OD2394G6974xtwXWREJIkiS/HXUKsFkmGI&#10;0HgsFmNgcAjHdcjnC9TqNVpaMvz057/g5Re+jAsvuphPfvQjbN++navffDWmYVAslnjtG97Is888&#10;w913382Spcs495yzeeSx3+I4dc7YcjpP73iWdDol+g9BOlMoFgkELILhKDt2PMOmTaeJvLqvesBD&#10;x5uMjY+zaFEvP7zth2zavEmnOzq7e/i3b/4r8WSa17zmVTzxxDa2nLEF07SYmcmyYsUyXb44n9bM&#10;wMzXw/h9G+CXwkDPx8DONcep7rcWp5evzReEpcsrj7Pp/WcdZ3YK67h90+T6XRddXuXnqfcctRMb&#10;UL8BV68dS8HruOc3z/ERmA27dl2oVm0qFVvK+1mk06Im2HVdlixZypYzziSfzzMzM8NT256gVCry&#10;9LZtPHL/fQD09C1m8dKltHd0cNppmzwYvQQHKZEB0zAZGDhMe3sH8XicxYsXU6mU6enpZWZG1BAX&#10;iwV9K5Q3pzmLLVMbCLFaqeO6HmJWcB5HfPKFom4xHApBKMTk5BTpdFqDewoFwdaVyWRYuXIFSxb3&#10;EY1GdF70rl/dw8GDBwlL1LEqbfEGg3vU7+FwRKO+bdvGrtok4gl6e3tYuKCLRx97nHQ6zfLlS5mY&#10;mGT79u2sOmklP//FHfT0dFMulwkERMjRddH1zAKIVdFEIP7mLzeo1YUhdhUy3FUId5G/KpVELbY4&#10;juBhrslym0wmw/T0jL4eb6Fz9MSmRDDqdcki5dRk7WicRCLBwu5uYvEE09MzhMMhDh06pAU+lDG2&#10;rKDIaUtDZlqmXsCo+mZhvB2qVWFIopEIhUKBYqlEMplgYGCQYDqoUdZeWYV51EMl8t8nLoWZnp6m&#10;paWFlpYMgMQP5EmnU5oNTU1ugIxg1PUzNZPNYdsV2lpbAGRfB5iamuaUjRsZHR2jXq/zv75zM9/7&#10;3i382Yc/zJve/EesWLGCgwcP8YEPfpDv3nwz3735ZkqlEidv2ECtVuPwwCCpVJJUMkH/gUOsOmkF&#10;Y+PjRKMRBgeHeM2rr+LqN76Jd7z9rTiSWEctxlQ0JBgM0LeoV9cRO45DNpulrbWV17z6Kvr6+vjT&#10;d76DVav+nXe/+49xXZeLt17IpZdexjVvfiPRaFTzef+/9ru1+S4g5roA0HbQh0L+r9DqTTxY1Y4G&#10;ms0t193o8R4NWPt9R0BkJb1Y/SjPEtD1saLWU3ALK7aper1GIiFqg3t7eymXSxQKgpxjdGSEgwf6&#10;efTB+3HqDj+57QdEYzHWbDiZ0zZtYsmSpQTCAYLBAMlkirY2waU7PDJCqVgkFoszNDREX98ixscn&#10;6OzsoixzeiB4jkFM8jMzM4TDYUzTJJFIEIvHqJQrTE1NUiiUJKoZ4vE4be1tVCplPWmC8BhUGFiE&#10;cWX5jFRMMk2R38ik0ygBARWeXrZsKfF4DCXW4PWjoSc6gHJZIHaTyQSu6xKNRCWPsMOi3l4eePBh&#10;4vEYiXhcX9vklJj0y+UKnZ0d7N27l+7ubmKxGIcPHyYQDNLW2srk5BTxeJBcLo9hoKUAA5Yl9T1N&#10;6hJt7roefagaWIaBXqAEgwEKhSKxmLjP4+PjgDD4wWAIF1cDySIREbb2yoiEoVejWSGiDUNEEYaG&#10;jnD6li387D9+yK5du9i48WRcVxjtXC4nvO1YTI4vi0KhqL9LeKsiX27I+6EWAZZlkc3lWLpkCSEp&#10;TF8sFWX5U5RcLkdHRzuZTJrR0TEsK4DrioVBS0uLrNf1kM+NiGnxMxaLEw6FWLZkCQBPPbWdrS9/&#10;GTueeY52yVXuL2VS0RcVVYiERf5ZMUdFoxENRqzK6oJYLEa5XOb8Cy7g9C1b+OqXb+Sc887nzDPP&#10;5MiRYT7+8Y9z733389E//zP+5h/+kYte/jIee/wJ1q9by+DQEZYvX0q1WqVQKGJg0NbWimEYTI6P&#10;kU6l9Jgtl8ssXLiAWq3G1NQ07W1iDK1YsYxDB/tJpZJMTEwyPjGBaZqsXnUSt/zHj3j/n/4JH/rz&#10;v2D1qpPkc5PU90SlbAzDkAA4V3vGAl8wP7nC3zfXdLM2lxztf2abK1nGidpcjbw/yqVzps32nVWF&#10;gVz8N9vP++4Tv3+i65+L8Zx9f2dfa7P+rTsOpmEchYWo1wUJyLHIavzfYb3yylfdoN5oRIGKDym9&#10;Rj9HsZeLRHoCgt2qra2drgUL6Fu8hHUnb2TjaZtIptNUa1V2PfssTz7+OPf86i4evP8+hoaHmZ6Z&#10;plgskc/nueCC88hkWjh48CBnnXWm9JTCWkghEo0Qi0ZRItKKiUqswstMTEwwOjpKPp/DNE3SmQyt&#10;ra0g61IVaKRSKWPbtkA9WyaRSFRzXJumKXh4K6Kk5f4HHuCFnbs5eHiA8fEJQBjzcDgkw8lVCUQJ&#10;yAJ5b6CpnGgwGJSkFxEpGVjTxmPBgk4OHjpMsVhkUW+PyMUNDXHR1gvpP3hIkKAkEqxds4aZbFYI&#10;2IdCRCOCv9sf9vSHUlQBvh/d6zhegbvKq4rQvgjdWKYl86WCyrNQKBIKCWrIgCx/USF/S3rUdRke&#10;9gYNErTlLUREf4UJhcLc+fOf0dLWzrr165iemaYmEc5qPInJvEqpLEQ1QkHRz/hCZt5YRe5b0wYl&#10;nUoxNjaO4ziafnT1qlVMTExSrVbJZNK4LhSLBWk8LJ23VV6yofvG1F69YZrU6nV++/jjTE1N0d3T&#10;SyaTYWx8XNeU+ycZL9xn6ny4JY2T/4GuS6DZxMQEmZYW1qxeRcW22bR5M//wNzfwhqvfzPLlS3n8&#10;8W3EE3He/Ja3cNM3v8Ett9zC3//dp8jmcsTjMUZHx4TiViBAa2sLpmnS0pLhuzd/l2ve+hbyhSKJ&#10;eAwXVxNpTM/MCCxAwCIUDLJ7zz7aOzrp6e5mZHSUSDgsvQ+XzVvO4K8/9lHOPPsc6o5DLJ4kEgmz&#10;ZHEf+UJBzwV+GlMMQwItXxoP7ndt8w1BN2v/J3LE/9lttleovUZoGiP2YyzUjq6ihqT51iyE/FJc&#10;23yOb3D8MWDQfIHW1AD7mYRUZ/pZQ3K5rFC/kavhUCioeXrb2tpZvXYNa9eu49TNm1m9dj1tnZ3U&#10;ajWODA4yNDjIYw89yEP33cuBQ4cZGhrimaef5pRTT8W2bdLpNPF4TIb1XIrFEtPTU1SrtkQpRyXK&#10;OeIrmeoklUpStatMTIyTSqW1gIQgdgjo6wuHQhSLBR2eDkhSh2g0SiaTpr29g0gkzMTEBIcPDzA1&#10;NS1kDUslYrEYPT3djI2Nef0l8VGGofpPIE0t05KejxBDCAWDpFJJ1qxexc5duykUCpx26kb27+8n&#10;m82y5fTN7Nq9F7tqUyqX2XrhBTzy6GNkczlSySSWZZLPFzR7k5roFf1kg1ayj7ZTgZNU6FzVFSvA&#10;lvCEhQHOF/IEgkFwvUVY3XHkoBK5WMd1PZUkPej8eSdECDwgFih3/OynlEolrnr1q7ErFUVAqVHu&#10;ID5fr9UxLVMTjPghHI1DXegpt7W2snffPnoX9Yoca61GqSSiKQsXdHHo8ADhcJhgMEihIDSsheBE&#10;zWdAzYbwrD/vLGqZqyRTaW7/wfe5YOtWNqxby759/UQi4aMeQH/OTSlnRcJhqrWalk9UnmM2m2P1&#10;6lVMT8+wb/9+NqxbS6FYYmxiEgyTr3zpS2w85RQuvOA8pmeyrF6zhiNHhvnCF/6FlrYOXnbBefz8&#10;jjtZsXwZuWyOWCzOk089xaZTT+E73/kOK1etIRwOE4lGMQ2ToSPD9Pb2UKnYRCWDXCAYYGp6huHh&#10;EdauWS1Un2pVTDlWT990GkMjY/ztJz5OoWyTTKWw7SrLli6hUinre6f6QQG85mKA/6u3+RrgP/T+&#10;Odr4NoZpm1+/MKUejsTPkHVi4zqXvplv/80XZOXnwp7NpDWX6MgcyFwVH7L/pAAZChQ1tDVNrKE+&#10;YwUsLKvO1OSUCL1Go8RicdKZNN3dPZRLJTCgXCozNjbKI/ffRyyeIBgKcvN3vsPChd2EIxF6enoI&#10;hUL09HSTTqcFXV92BtuuUioVWbhwIZVKhanpKUZGRnBdEVoOh8MkkklqtZquJY1Go4Sk0VW5zkBA&#10;5B0V8leEmkOkUilSqaSuMa7VqsRiMep1h1wuy8DAIMViiVKpLA1uIxxeeVaqvwxDeY6N3kK9Xied&#10;TpOIxzlyZJi2tnaKpRKjo6N0dXVy5MgRAMbGxmltbZXnUpE1vjUc1/RRfzo+8n7DZ4jlggkXE08D&#10;VMn6eQPRd9cdV6ON9cByFVJZ5hMNr+zGdWeXNoiftWqVsusSCoXp6u5hdPgIwaAgcanVauC6mtrS&#10;dcX5qbIhz6sEDBfpWOljK6+/s7ODRx/7LWNjYziOMPiJRIJkMsWhwwMyzCtK0aampunu7sZ1HcbG&#10;xomEw777dPTDJnLwAkR47jln8y+f/kcWdHYSiYRJJOIS0OQc1wi7rkskGsHAIF8QeIZgIIAp659b&#10;WjKCGMN1mZqe5sGHH+F1r3kV//r1f2VsdJQbPvU3fOnGL7F//36Wr1jO+eeew4b16/jUp/6OH9x6&#10;C2Njo1x/3QcZHRsHw+DgoUO88fWv5YWdu/mjt76du+++mw9e+wHGJyaJRSMNpVmWZVGtVanYNn19&#10;i/jNPb+hUCySSacYHhnFMi0SiRAjo2NcdeUrmZ6a4o+ueTPXX3cdb337O8kXCjL6U9fjSMwM/6/9&#10;39L8hvBYwLC5phiOhY95sfsdq/1nRyD8Hv5sB3YuIMKmBtij23P1hK6AR47jyFIPEdJVcXDFrQlo&#10;snihIBOmtbWNzs4uqZpkMXB4gC1nnkE6k+Gun/2UxQuW8/B99+rvj8UTJNNp1m7YwIoVK4hGYyST&#10;STo6OliwYAHbtz9FMpkimUqSSWc0Mld8Z0Wfg+gIF6XcpLyucDhEqVTW5SrRWAwDERY8dOgQmUyG&#10;QDBAIpEkFA5Rq1ax7QiVSoWxsVFCobDn8UkAkTLGhiHteNL3AAAgAElEQVTqQBtEIFxHc2NXKjbB&#10;UJDOzg4ODwxy+PBhLrnkYoLBIJOTEyxduoRIJCpuVCDAokW9lEplisUCLS2t5HJZDMfFCBuadKNW&#10;q0ttZgF0w/AK0r0yAA9Q5biOzKsePdgFLqCmV6yKNlSBl5Rerw5J+R5UV4K+FHo8GAyxacsWHrpP&#10;1JXX63WKxZJOa9CQOzd12kCfkwNC18xDcmMYFEtFCXKDw4cHqNXqRKMR6bVWyOeruIjoSU0Sf9h2&#10;Rdcpe+cMYsg6GIYyxsLDViQYiUScSDSK47ocOHiYVEqg2BUIUCG0/X1cqVSwK7b2eAXfrfeAZjJp&#10;jgwPYxgGJ69fj+u6DAwOceppp/LQgw9iGFfxuc/9Mx/+8PUU8nlKxRKRSIQvfvHzfPvfv8tPf3w7&#10;42PjXHb5ZUSjUVYsX8bd99xLb08P69ev45abv0Pv////ceDgIYKBAF1dnUxMTlEul3HqdeKJONNT&#10;0yxbupSv7foKoWAQG1G/XiqXSadTPLV9B+eefQYv37qVcrnCX//Np/jcZz/LO952DZNT0+J+43lE&#10;c5l4/P3037n9oV9/4zM9v3M9lhf9n92aeanNzlPPpf7PHscoH6s1NcBKaF15WOCJULuuq8UNQIRx&#10;DcNo4OAVoVHhRdq2Les8q4L4olSma8ECopEol19+BQ/ddy+XXHYFixcv5umnt1Or1nj2mR30793D&#10;b355J/feJS6sb9ky1m04mQULFrBlyxaUiL1dtcnLUiGtvJRKEo/HNIWmt/oX9baFQlHTamomL9fR&#10;RBwKUV0sFhkbG8VxXBKJBB0dHYTDIcbGxr0bUVcMXY2dbtseYUEkEsEyFTd0iJZMhmAwwI5nnqVa&#10;rbJsyWLhIcmcrNLQzWQyRKNRgfgtlmhtFaUqSohClBQIEJnpWmAhqTM9dK4cG/q+utL4Ngwk9cDJ&#10;HLFAD9cEg42q+a07CE1mUxtnhbwGBNeNKybiWq1GoVDEsixWrFjB9m3b2LlzJxs2bPCUlJRn7dQx&#10;HRNXllQp0Qx1fsJAOxiGpXPNVbtKLl+gvb1DCm5E5Xk7lEplotEIwWCQYqnI4r4+HMdh7969xONx&#10;WjIt1GpCbUn1oTKkqh/i8YT+fXx8gtb2Dl7YuZMFXQtY0NVJUTKhqebf33FEfftMNotpmhJ70Bgp&#10;KuQLpNNpSqUSxVKJ5cuW8os7fsn73/unfOEzn6avt4dnnn2OT37yE9z0b/+Ln/3kx1x3/fXcdfc9&#10;rFu3lt7eHr5/6/f5929/m3e/5z1EwmHWr1tDOBxhyeI+Bg8d9J7VcpmO9jby+YJYtJgmlmmSy+dZ&#10;s2YVU5OTorIgW9aArO1P7+DKV1zOvfc/SDAY5I5f3MGHP/xBOrq6BNWoD4fgN8Dq72btv3uO9g/F&#10;EJ2oHQ3CenE1yP72Yq93vijx+R6/WZsddvaf11yiA3PSE5tN5ef/ckX2oBCvohRFUQFKAoSqKCep&#10;VMqaOCKVSkt94Cl2795NKpWio6uLWq3KwoULKJVWMTExzqbN7+LIkSFtsPv797N31y5++bOf4NQd&#10;bvraVwFYt/EUNp1+Ot3dPYTDEZnHzZDL5YjH48TjcZ0fVOoypXJJlyop4vzxiXHJkhUjmUxh27aU&#10;5wuSybToTi6ViuTzuWOg6Br7TuQjy5qC0rIEMrlcLpPN5kgkElTlJL18+XJNbJDJZCiXy1ruTlAQ&#10;DsqQv1BYEqHluud1OI7IuRoGpusxPam6a21s8VRQ1EJEvY7ksxZsY5ZUXBJ13VZASCFWanXqdRfL&#10;QgKzPLlGdSSVN87l8yjUcjqdYXpykqeefJKzzjyTcCRM1a5Srwvv3ZXANcXTrBZ8XpG8i+FaDQM+&#10;FhMgpI6Odg4fHiAWi2PbIkQfiUTI5wusW7uGffv309HRTiwaZdeu3Zq+03/Os/NdAKFQENuu6nx0&#10;35IlPPbII1zzlrdoEFVjDaXwhhXYyrIs7UGDh1RX5+8i2NpSqSQzM1l+8rOfc8Vll3J4YJBkKkUu&#10;X+CklaLE6H/+xZ/zH7f/hC/deCOr16zlne94G/uqVd77vvfy4IMPcs0bXs8Xv/Z1Tlq5glqtLmrf&#10;W9t4Yeduujo7mJoWvOvxWAxDpV0qQnHKtqus37iRXbv3CqGI6WnBg97Tw/Ydz9Lb08OCBZ3s2LFD&#10;o50nJidJpZLi2meFKv8rGJb/15o3v4d4LMP7YkLEs4GKc2m/bwPczEg2+369v3/hiefQzBuE5bro&#10;MKHKh4qDuporWSF7FRCoWq3qMHQ+nyMQCBCTZSbCIIv8bS6Xl3lVgUI+eeMpVCplRqS2qgjh2ZRK&#10;JZLJJIsW99HX18dJq9dw2uYtnLJpE0uXr6RWr7Pz2Wd4+skn2fb4b3n8sUcZGhrSnkc0GhVsUo5A&#10;+8bjMQxDME3FYjGtrRsOh+js7KCzs4uwLM8JBAJac1gINggFpWKx5JPT8iZUVauqAF/hcFhOwJ7I&#10;w9TUFJOTkxL0FaQi1Y1WrzoJU/JsD4+MYpgGA4cPc/FFWzkyPMKePXs1g1Q4HMKUSkGxWFRO9EKk&#10;QYXB63UvHG3Oyksr2TNhhET6oCal7wKBAKVymWgkosksFBgJ0KFUpRfshWE8pLUcRYSCIWKxKLFY&#10;DNu2ueuOXzB4+DBXvvo1jI6O+UB2Yuiass4bkCAvCz0QpdfrIYwNotEYuVyOaFTkeJPJJNnsDJZl&#10;kUym2Lt3D+effy7T0zO0ZFpIpVIcHhikra2VUqlEKBRsIDNQpWSq2baNbdskEgnSqRS7d+/hgd/8&#10;mre8/W1MTk5hGJ7yUeMzJI4RCYepyWdBKTepzyhD5jgOuZxgajtp5Ur27N3LyhXLufXW79O3ZBm9&#10;vT0MDA4xMDjEmtWrOf+C89m2bRu/+PkveMUrrmDnrt1s2LCBV7/udbzvPe8mHItz1plnkkmneWrH&#10;MyxatIhNp57C6Ng44+MTWuKxkBdYiMV9fYyOjmEYJv39+7n0kot45tkXaG9rJZMRuIuJyUn6env5&#10;l89/nksuvYSTTlrF00/vYNVJK6lUKjoH7C/lmssk+1/dA34pPKg/5OYtMI2jjKnAmcyNStO/n/9n&#10;s9aMaGS+/dcMBNbMgKqFtml4QGV8+ze7TuvyK155g8oH+kLYDTsq2T3l5ShgjkInK1YltZ9/QlLh&#10;a8epa89Y8Tj7ZQGr1SrRWJSZ6RmpPRxgelqQcSiPtVwua2atSCRCLBajs6uLVWvWsOn0Laxau47O&#10;roVYgQCDhw/x5G8fY+cLz/PzH9/Ojh07MC1LGlzhBff1LSKfL2jNVSEzGCSXz1Ov1UgkkoKDV4Yx&#10;HceRilAVuTARk3w4HPblS73yIMcVyjOau9lUakF1KpUy+/btZ2RkhMHBIWKxGIVCkU2nncK2p7YL&#10;gQpXLGZOO/VUoYwzNUk8HpfhzCpO3SEejzM8MsxZZ2zh+RdeIBqNUq3VpGSgVzak8rVqESUkEoMo&#10;ak7hmYlBE4tF6e8/wMv/N3vvHSfZVZ95f++tupVz59wz09M9OUmaGSWUkAAJyQJjbIOw14QFr/0a&#10;25u8wa+xwfZ6HdZhMV7vuyRjbCwjwICQCQJJIBRHozS5J3buyjncsH+cc27dbo00WstY+F0dfUrd&#10;U11169Y9555fen7Pc8N1TE5OcPToMTcdrOg5AwFD8EdL+kxh6IUD4l3YsViUXC5Ps9UiFoszNz/P&#10;yuIi737v+6RyVtPValb84bomshF+KUfYRSlLGk1JUSmcuTalUpkrLr+M2dNnAAiHQ6yuZrnh+mt5&#10;7vmjRCUoz7Ztl/e7WCwKPd1Ox4OEfOENEolEqNfrxGMxKtUqwyPDHH7qMDe9/mbC4bBck7Y77yLt&#10;LgRHlCMjbkThtIr7S1vD5a3Q0oZhcP78BZGSbjbJ5gscfuoQN910I2gCGDc3P09vTy/79u1ldGyc&#10;3/+93+PGm25EtDPleevb3sZXv/IV7r33Xm655RZKpbJbNimVy6TTSTqmydLSMgMD/QAUiyVq9TpX&#10;XL6PP/vYx/jxH3+7dJIb5PIFNk9tZGFhkalNG/nqvV/jjjvuoNVq8Y2vf5OrrjyIJbEg9XrD3RdU&#10;duBSG+jLJVp4sXGpbfzloFhf6vwu9Xilw9uu9g95/KANuNcYXUxv+FLXwKu16wV0vtzH+nN4sdf8&#10;Q8crnV+11693MlTpUtWHWX++mshH+tUXXD+81ltFTd7U0vo6jzDgPiRa5iLH66Zn117cLqmCZVpU&#10;KxUiGzfSar08mrtAIEBQCxCNRslkehgbG2Pb9u1SyMEkm11ldWWV7OoKDz/0EH/72b/EcRw2bN7M&#10;jp272b1nD+l0ikAg6IJzJsbHcRyHUqmEYRg0cg3anTYBI4BhCAKKUChIX1+vbE2q0mw2XZ5rpTms&#10;AFjdielq7up6WjosOsvLy5w5c4bFxQWKxSJnz55lcHCQgYF+Gokk1VoVy7YJSdEF2xb1WNu0BZWj&#10;abqMUWrovi4ntncOute/K7atFJWUo6Pmt9lsEQ6HyGQynDlzRvY/d50vVfN3HEFH6WigeYQaHMch&#10;l8u7H14ulxgeGeX4kedZWV3FcURWoNNpY5pBtzfbMAyMgNCTXpvafuEwDENQZrZahMNhQiFhaCMR&#10;Uffv6ekhn8+zZcsM+XyBTqfD5qkpDh0+7H7P9ZHv+rUaCoWoN5p0Om0ymQzz589hWRaxaFRuKtbL&#10;9sbXp7kVLgKE+lFPJo3P7yedSnHDDTfy337/d4Uub8ek1W6LjEqrhWH4CYdD/Midb+FTn/wkm6dn&#10;+PG3v41mq8Vv/dZv8ulPf4brrr6Gn/+lX+YP/ut/4dsPPkAkEuHM2XP09GTYuWM7R44eJxwO0duT&#10;AYQTtjA/h2VZ1Op1ohHRO7ywuMTw0BCnZk9z1dXX8MCD3+V111zF4uIiiUScVrZNtVpDkz3Pqs4d&#10;kOv1Bzl+2Gu8r41/3uP/JMX+DxluDdj7Od4NyPNReD148RNUzcuRNUdvPexiIXz3C6loWrYt+YRK&#10;UTa7SiqVdGX4usjStXUl8bvQW/VST2oaBIMBDMPAwSGTyTAxMSlR0W1KxSJzcxeYu3Ce73zz63z5&#10;nr9laHSUiQ0b6entZWxsjI2bNpGWoKeenh4ASqUykUhYAmaazM3PceTIUQYHB0kk4gwMCGR3sVSk&#10;VCyiaZBKJSmXy2uuoaaJbAOahYYQi/D5dMbHx0gkEoLRKxLGwWF+foF2u8Whp56mUqkIdig5OaFg&#10;EFM3XUk/JX0HuP2+KmUrsyJrojzl0QYChkTtCeMhjKHlsl2ZHZPxsVGefvowsXjMrUGL+r9/bZrF&#10;QRhhWRPUNCGAkEwm0TWdcrnE1m3bePR7D3Hy5ClmZqYpFIp0MzCOTDFr+CQADF6aiUaISPhZXl5x&#10;pQ3rdcE6tbKyyqaNG3jq8GG2zEyjaYK9abC/n3qtTiKeWGN8u2u+i+IWGAC/S9fYK9fDqVOzbN+2&#10;VfZeqxKELmvfjnu9X+wGVWtZ9cq220L1S/f5yOVyBAMBtm/bwty5s7RboqzQbreJx+OuwEgwGGRm&#10;Zpprrr6Sz9/zRX7lV/4D73jnXXTMDm++/c3s2buXf/vB/4fNW7cRCgZF+SUS4ezZc4yMDDM2OszS&#10;8opozWs0aLfbhCMRcvkCht8QWSq/QbFUYnhokFw+z759e/nSl77EnXfcJpxc08Tn81Gr1aRymI92&#10;W2R+1t7vP5zj1Qbx/LBfn9fGD3ZILui1XrlYVI7HEHf7WbuIUe/z3b+rjadrOL0G2GtAlYHuIqvb&#10;7RaFfJ5wOEKr1ZIqQDbrDb86NxARkIqo1SbpTamnUikCwYCreDQ6NsrWbdvI53Osrmbx+XycOT3L&#10;iWNHefz7D2OZJpFojM1btrBx0xSxeJw9e3azfftWCoUiy8vLBAJBtm/dyoH9V7CykiWbzVIoFNA0&#10;jUhUpMVLxRKzp2ZJpdOug6C7m23b7UMWNXDdTVFms1k0TScaibigsWPHjkvQkN8Vj9A1XdZsg4RC&#10;Iu0s2LZaWJaJz/JhO4pNCiEtKIeaL9uxiRgRHMcWKW1HIIejUaFsFYlEaLXbDAz0iVYq03JruQos&#10;tX7/cCnq5FwZfoNwKCTLDzobN26gWqlw6MknuOKKy8hmhe6xm7qW7W5Cj1m/5Abn4GAYAXK5nBv9&#10;djptYvE42VyOPbt38fD3HyGbyxOLRkX7k6SFdM9YGl/v+lJGuNPp0m8aRhDbsekbHOShBx9k06aN&#10;gEKUq75kv/v+9RHx+pSZclCDQXENSuWyqOW3Wqxms/T19RIKRSiVSqTTggs8EomwvLyMKee7tyfD&#10;t7/zADfddCM333wTv/97v8/73/9+wqEQsViM//bRj/Gn//1P+L0/+CP27dvHFZfvJZNJc/TYCZLJ&#10;hEs3e+HCPIFAgCuvvpZjx0+wfdsWFheXsWVHQD5fIJVKUa83yEma0g0bN3HixCkmxkfRpKPdagmH&#10;RfeJtqtL1dBeafz6WgT86o4ftAPxajsol/r0V3p+vltve/OHutHRWgCNMrLeNa5prDHEKhJVPaLe&#10;SNlx1tdYvJGYQtzqbirWNE1mT53kwMEDZLOrrvSf+lzvUP/2SsDpuiZAPLK+bBgGuVxOEpALBZtC&#10;oYBlWWQyPYyPj5PJZBgeGWbPvsu46trXMb1lKw5w/PnnefbwIc6eOc0Tjz/Gk08eIpvNurXnZqvF&#10;ykqWeqNOIhEnmUwK6jTLkm1KvfT29dHutAUpid6tFSj6v2BQtCKZpkWn06ZQKNButzEMP4lkEjTB&#10;u9to1F06R2UQLEuwKmm6hmM7BINB6o06Damh7POLlL4yNGuvo8wmKKdJHi8UCtFqt4hFY4TDIQYG&#10;+mlJlOyRI0cJBgMkk0larbY4xrr/5GpZM09CjtFxe3p7e3v48he/yOrqCj/5jndQKBRptVr4JBOX&#10;YlNrSWrQiwE/VK1Z0zRXb7rVakrpQIFViEVjdDom05s3Ua3WCYdDhEMhmq0mgYDQnF5ZWVljiNXw&#10;OpF+v0G5XCGRiOPz+ahWq2g+P1+/9yvc9a6fEuUByaGuGLTU8byymN6f3tFoiFYyFbnH4wKx7/P5&#10;6Ovt5XsPP0ymt4/JyXHyBUEjWZC9t4FAgLm5BaanNxMIGDQaTXbs3Mnv/s7vEAyF6O/vZ/PUJnbu&#10;2s3ExDjv/al3ccubbiMcCrG0tMTO7dsolURNf3FpiYH+fpLJJN/+9ne47dY3sri8DEDACFCpVsmk&#10;07Q7bZ54/Emuv+46TMvm6PFjXLZ3r0t2U6vXiUWjAi3fbuN/GXrBr6QGe6ka7g96vNoR8KttoP5/&#10;P34A11eTRlQD/N6UpNdwiigJN6XWrf+uLzb7PIa6W0O7mO+w/rNE/VG8Vwm5xxMJd1NwT9ZzzLVp&#10;PccVBFCvXX8uKurU0IhGI4TDYTRNpH6FFrFFJBLF79Op1WqkUmnefPsd3HHnndRrdVZWljn05JMc&#10;ffYZjj33rGDwQrQ9XfO61xGJRIjH4oyODtPb2yOMcr1GqyWixMGBQTqdNo1GU5Af2DaahstEVCwW&#10;Jf2jj56eHsJhgQqvVio0my0SkkwfTXORpiJb0CEYDFCrCirN+fkFEcm2hHaxrulYWEI20ENBKbiN&#10;NXR0LNuhVqsRDkfQNJ14PC7IQQy/W2u0HSEpODAw6Kb7FTrcNu0111784kHyIRyrRqOO40A8HgOg&#10;b3CQ1aUlOa+CDMSWbUgaShZRPGzr0nVV0ZIlyCNy+TxGwHD7whcWl9i+fSulUpl8oeCijTdMTvLE&#10;E4dkql2koR3Hm2ERj3g8yurqKpom+q4r1QpXXXUlf/WpTxCLRTEM0aYE5po1r1L83g3ae194s02W&#10;ZWH4/RLsaBOPxcjl8+TzBXbu3sPjjz3GtddcBWjUGw1XGUoIeoyQy+cpFIr09/cx0N/PX/7lZ/it&#10;//I7HD9+nE2bpvgXP30XX/jil/mZ93+A9737Z/j9P/wj3vSGm/n+o48LNL2uMTDQTyBgsHHDBj7y&#10;678Ov/7/Cp71ZotOp+Ma/nQ6RTKVZHF5mV07t3P/t76F3+8jFArSbnekApVkZ3sZIJlXO4J9tQ3Y&#10;q/35r3Rc6uxf6ez+oI//SscrPb+XBcJSUe16ENYLH14jC11GobXHVcZXpa0VSYHP5yOdzpCXaeh2&#10;p702YltzDHHcSCSybpOTDE+yp3R0dJRcLksul0XXdaKS7lKhkev1ukT1BgkEBKOS7di06i1KpRL7&#10;9l1GLBZj95699PX14vP5OHbsGN974AH+x5/8MeFIhEa9DsCb7riTq6+5huHhISnU0JQoYeHx+Hw+&#10;2p02lmlKAJQpU8ghisWim5pW7+3p6aFcLgugjmlSb4lrFAyK6xWNRtE0obZUKhWJRKMIelDdrVsK&#10;MXZVowQ0oZRkYaPZGoYRkK9tyzS+qAGnUmHhofl8FAoFBgcHmJ+foyWZoaISgNRdIqreLJ0fObeG&#10;YWCaIh0bDodpNJrsvexyHrz/WywuLQuxCt3nmVc5j5IK81LDtm1XUlHXNZqNBolE0u29zecLDA8N&#10;SklGse4ajQbtVsvTYrV2rXpruF65wXa7heE3GBocJCw1fg3Z2+0FwKn7RWgFr8dAgPe2jcVitCW4&#10;SshrCjCf0JnWufrqq/nPv/LvCQaDRCJC/i8SCbvfvVKtkojHyaTTrKyukrVtCsUi//Zf/zJf+vJX&#10;eOLxJ/irz93N+NgYO3dsZ/fuPbz7rnfyX//oj7l8315xLdodent7hNiHFA8plytEwmEB8pNYAdXP&#10;vnHjJp555jnecPNNFIsFQNTWQ6EQht/vSmZ6QX0/qHHJEsU/cwP32nh1xz8ZCGutLV8b6YoP6hpX&#10;74d2U8+wPl196bWvELO4fZKxWIxqVUQpikrypUatVnMh+YrJShxZfPjy8jI+n4+BgUGpdNRygVGR&#10;SIRkUpB1tNuCyF7XdeqSHWtsfIwzZ84wODTE4NAQ+VwO07Q4cOAABw9eSbFYIJ8vcPTI81w4f45n&#10;nz7M1/7ui4DQRL7pllvYtGnKFXiIx0QEqHqb2+02tmMLBRvZJhSLxVhZXpHRpoYRMIjF4oRCYjMU&#10;cpAWtVqNWCzq1mkFUMdHV0hAGgFPBOzouEZS13Qc3SGRSABQr9ep1eqUy4K4JCxT7Y1Gg3KlSjKR&#10;oNFo0GoKHeJINAJ0CTiEcXfWsGCpTIpql7Asm2q1zMDgELru49SpWTZu3CAdH5GydSRdqHDIBGPY&#10;Sw3DCFCX/dwimtWJxaKuVnI4HKJQLOLTffT19hAOh2i3O6xmc7INrYqKftXaVU6i44gMge7T3bah&#10;dDop6qKRCM8++xy7d+/ypMq76O/ucV643r1PG4ZBoVBw14jqpdc00b++besMxXyOeFy0xBWLJdk+&#10;JRy1eDzG7OkzJOIJxsdGWJFqULNnznLjDddz8+tv4td+7UMsTk5y88034/P5+MYDD/D+972PK/Yf&#10;5Od+7me5MDdPMBQkVyiSTCbYum07jaYwtqZpEQgY1GqiFatarbFlywwPPfRd3njLTWiaIpYR2ZqA&#10;W1IxJQPdS9/Dr0XArzkI/zcP3zvveteHOh3BPmVZNoYRIJvNEY/HpECB4INVUVk0GsO2bWq1KsGg&#10;QN0qqkkBKhE3lGVZbn+tikiBNWAk07SIRiM0my0XTNXpCNED27YJhUMypWq7xwdv9I3suXwxZLaD&#10;ERC9xp2O4F/udIQajd/vc0lDNE2kPVVLiTKGLRklddptWs2WG1maZgfTtPAbBpZpMTE5we49e9m2&#10;Yztbtu8g09tPoZDnwW99i0e//zD3ffUrHDr0JB3TIpFIkEymSCTipNNpQsEQjiPSjstLy/gkynho&#10;aIhqtSqNp0O9XndBPYLDOkhTah9bEolqyp9+v0/q8yqmqm7TuiCWENShqldZOBw+qdEcQ9M0V8XH&#10;7/ej6RoT46Pcd9/XmZ6exjAMWs0W4Li93Gv8NReHJdioSqUSqVSKVEro9WbSGb7xtXvpHxpi9+7d&#10;LkFJrVaXkbXjGlBhuC0s23IjYl3rot4jkTCdjinXnC0RuXUMIyCvW4PxsVFM0+LC3DyZtCDg6Ovr&#10;pVQqk83mCIfDUivY8ZBjWK5Bj0YiUiNXzE1fbx8PPPAA5XKZ7Tt20OmYhMMhVlYEgYxaZ5FIxLM2&#10;te6F8Ti7yvH0img4jkM0GsVxHGLRKF/80peY2LDJrcmr7EYoFKLZbBGPRjEMP/VGc43DU63VqNVq&#10;vPUtd/Inf/xHBEMh+vr6AHj9zTdz6tQpvvnNbzE8PMyGiQlRAorFMC2H4ydOsG3bFonKFq1kAwP9&#10;WJbJ2Ngo//N//A/e9mNv4/kjxxgcGmTz1Caee/4omUyatiTiCcva9g+yRvtKe0RfSf1ZzdUreVzq&#10;+PV6g47ZYXRkhGw2h9/wS6rabilobQmu24P6T9EnrF3icanxSt2PH3SKG8d5wTVVDrcKhtTvfr8f&#10;n654CrolUBmJoGkaht8vne0Q4XAE37vf894PKfBPp9Mhk8kQjUVJZzKyxSPgyv6J/sowus/n1lTz&#10;+YKkcwyi66I2KSTKLHw+EY0g+ZVtuxtZqNRyPp+n1RIpuEAwQKfTplgsMTg4KHpb6QJuNA9S1XuD&#10;KbnEtdG4nCBdxMQqGoMXT5+LfVK+Rv6nnAX3eO7GId7T3z9AIBgUMCQHQqEwwyMj7Nm7l+tvupnh&#10;sXEGh4fpdEyOPPsM9/7dl/jKl77IU4ef4syZs/QP9Lv14JGREWKxGD09Pe7EhiNhfLpPAn1Mt2/X&#10;MAyCoSDpdBqfz0ejUadUKlOpVIRTgRJIF+hjAVZDpr4tlxc7YATcue90hIxfrVaX19VHu9UmHovR&#10;19vL088+i2EERNSowfDwMA1ZE1970bvpaEVJCVCpVLFtmw0bJrn/W99keWmJt7z1rVSqVRrNhjT8&#10;Pre+aTu2TO9qazSMBTWoz6U9tW3LZfBS561p0OkI9rKengyVShUHXD5tXdeJRWMsLC6i+M6VJCOw&#10;xiG0bSGsHQoFXd7wI0eOcvzoUW67/XaJPBf0orBYOA8AACAASURBVIKQou5+57UoYG9JRzzU91u7&#10;trpr1bRMjhw5Sn//AP39/W6Pra7rlEplQQLjue7e92qaRm9Phlq9wfcfeYS3v/3tfOqTnyCeSBCP&#10;x9m2dSv1ep0vfP7zXHbFFQwNDlCpVrkwN8czTz/NW37kDp597nnGx0bx+/w8eegQkWiUjRsm+PJX&#10;vsrtt7+ZeCLBo48+ztTUJgzDIJ1OUSyWXhb46rVx6TE0NECxWMKyLPql86RaIl/MgfHO/w8709Yr&#10;HT/o/Ml6Z/FiGa6LOZVum6FLJKSEejRJiiT2Y9+GjZs+VClXSKZSJJNJjIBBU3rSnU6HRCLhqs0E&#10;AgEikSgKOKLpguGq2xtquUxLykBWq1VaraYrDKBSpKpGGwgEXdIKDWg0mhw/dpQrr7yKeq0uDYj6&#10;kt3NTLUZ6bpXfahrgJWB12V7jzdC9l5MZZiUBdbke7oXc62PtPZCa1QqZZqNpmzNcWSNVjgtQhc5&#10;SSKRZHhkhM0zW9k0PU08maJYKHD+zCzf+NrXOPTkkzz11FPYtsNqNktMpqoHBweo1QQCOpGIk0gk&#10;ZY8wUpWpTTabw7Yt4vE4A4Nik45FRRTbMTtuP6YmmaO8YDtNE+xizWYTW0Z/gUCQaDRKX18fA/19&#10;LC0vs7Ka5fyFOY48f4RUKklPTy81GV35fD5XiMEtUbj/86RzJXWpKAf08+ijj3D+zBl+6t0/Q7lc&#10;plKpEgwGu2IZfmH8/X4DPPMvZC597sJW3N4qclULu90WaX6/30d/Xx+lcplQMIiu6yKV3mozMTHG&#10;mTPnaDTqbi2+Xq+7fOXNZhNN0+l02jJKFnXkcCSCaVp88757+RfveY9n7oUASKfTIRwOuQ6nug5e&#10;x02h95VIx3rDq+4fy7KwHYfZ2VlmZmZcpyAYDFKvi37glzLA7XaH0ZFhHHQ+/alP8pGPfJjHH3+c&#10;U6dmGRoeYveuXSTTGT79qU8RCIVJJ1Pc8vob+Yu/+AzXXX8dw0ODnD13AVP2mY+ODLOyusqjjz7G&#10;619/EyPDw/z5n/85t916q2RTswTtZ1pwmb8cTdTXxosPlX3otDu0O20XCR8Oh8jlC27vv3d496jX&#10;DPArG/pFMjWuAaZLQbm+YwNw72+3ROphJBTZSRv/X3/6UwAEQyEh2u3z0T8wyM5du+nt65WsTn78&#10;fkMKKIgeP01674ZfiJw3GkLYIBqNEQgEMM0OjUaTdDotuZNrNBpNl0VJRX2G0fWUdd1HMplkZXmJ&#10;VCrJ/Py8lEMEL7J5zQXy3ODedJd7sTwGdH00K69S91e8no465trotzsBNo6j0emYLjWmamkxTZNK&#10;tYLZMUmlUoRCIQIBwdgUCATZvn0H5XKJZrNFvVbj7NkzPPzgA3zm5P8CoLd/gPENG9g8PcPWrVvF&#10;9dYE/aOgLBTgFlEzjwqu3lyWhfl5lxErHA5Lzd2OcFZw8OlKEUkYMr9PpKo1Wd9vt1vUajVMs0M+&#10;n2dufp6D+6+gr7cXv+HHNC1WVleksEaLdDotAF4e0FL3Sjo4mlA46nREv3MqmaRarbK0tEw6Iwgt&#10;yuUKqjc6Go1QrwtCh4ARoE59zfy58+p0yS8Al2ayXm+4C7zdFu1agv3KRNc0lxoyEAhQqVTQdZ/A&#10;HNSqaJpo67EkVZ5K84rWJtES1Wq1ZJ9xh/37rwCEw2j4/TQaTUKSP1z19ppm3QPywl37atu42A3r&#10;rltpgAOBAAcPHuSLn/8873znO12nRwh0pC+ZZnUch2qtxq6dO7j7c3/NwEA/t976Ju6//zt8+9vf&#10;5tprryWRiPPBD36Qj3/84wSMAMFggGcPP0VPJkNLSikmkwlCwSDzC4v09/Xyzrvu4q8/97fccftt&#10;bi16YXFJgN80iIRDVCqVlzy318alRygUJB6PYfgNSuUyA/39GIbBiZOn2LplmkqluiYqg9fqyv+Y&#10;Q9kM9yGfVzkstwTHC+9fwN1zWfM3G1t2SfivvfEmZk+eZOHCeVoSOVrIZjn+/HNrTmRyaorxiQ1C&#10;PD4ep7e3l0QiwcTEuJu+VCnSVqtFrSbSh6dOnSQYDBGNRkmlUug+HcsUIBvTNMlmS0QiYUIhAQhK&#10;Z8SmYkueYG+6eu2GdTHAl0pxe15/EQfQGwWiWk80TUZy3eOLI67tb+3aAHGMeDwuJRbFd9J0DcNv&#10;EI1E8Pv95HJ5QZcpSTJyuTy2bZNKpZicnKRUKjEwOMh1119Pvd6g0ajz6COPcOr4cQ49+giRaIxk&#10;OsX45AYmN2wUEW4sRiwWwzD8rKysANA/MMDk5AYsy6RUEqo3KuLUNF2gvk2l0CMlCjUxF2qhqfKA&#10;APhUaDYbfOpTf8HI6AiJRJJKpUK1WiWVEiQd4XCImkSAv9hwbFGH97sSi0LAYnpmC0efe5Zjx47T&#10;29vr0jGK+nQ3QrStLruag4NjO1hyUm3HxiedORHVtlz5Qr/fTyaT4ciRI1Qlc5TtiDRxIhGnUqlS&#10;LJXIZNKUSiV8PumlekQV3LKF1q2rmqZFo9FgeGgI3afz3HPPMzk5QbPZlEQpbTclbpodGZmvXa9e&#10;JPSLdSB0z8FhbHSEhQvnCYdDOLaNZduUSiX6+nppNJoveL93tFotKpUqe/fs4thzzxIMBOjJpNm/&#10;/wrmFxb4s499jF/8pV+iVC7z7ne/m7+5+24ef/xxduzew2NPPMn2bVvp7e1hYWGRvt4eAh3Blb5n&#10;9y6+cM8XuPHG69k0NSU+qy0yBcro/2PUeP9vH36/n1OzZ0hLxaqJ8THu/vw9fObTn+Lz99zjGl9v&#10;PVqN1wzxP95wja+nnqucdvV3788XW/uOLTK3ihPb/7Yf+zE6HRNNE9qnx44dY3FhgeeefYbTJ08Q&#10;DIUp5nOcPXWKs6dOuQfy+f0kUikK2SyTU1PMbNnG4OAgESn9l+nJMDY2yrXXXkOlUmV5ZYXVlVUq&#10;5bKobYYjEoyUJBwOU6lUaDSkOlG7Q6lcoaenh2Kx4EZXii4RD/HHC/8m/u6t7XqN9wvboNbq5KKJ&#10;C+xeUBnBsO6Cqs9ttprYlu0KCWiahunv6g6rWqaGRjAo6uQCcCRSuKl0SvZ/GjQadQYGB7n6mmu5&#10;/Y4fwbJMZmdnOT07y5Fnn+HR7z6E3zCY2LiR6S1bmZiYYGZmCx2zg+H3y0yFTxT3feLf1VoNQJ6j&#10;iWkqZ8lygXWiBBDAbxhE/YaLcPbpPnp6hHEsl0tomuZG9M1mgxMnTjIyMuyZA+8NL6JggIjsbc7n&#10;c7TbLfr7+9m1axef/eTHOfzUU9x6261uele1Nqla7MUWtEBKyx5bT6oWkFSIbQKBIBukkMTq6ipj&#10;o6M0Gg1XNCEUClIoFEjE4ySTAgmuQIOguRSU7XZbZnuUSpNI6+YLeXr7Bzj81FNMT29268+qDUx8&#10;j260q75LV8REGWLLs1ZfWGeq1+s0Wy2S6TSFQpGBgX6KxRLtdodarX7JFG9PJsOx4yeIRiNcc8ON&#10;/NXn/pZb33gL/f196LrO7/7e7/KRD3+E0bExLr/8Cv7Lb32E//Srv8ahxx5lfn6RzVNTbJgY59ix&#10;E4yODNPX18dTh5/GsR1C4RDpVIqZLVv45v3fYfeunfT19nBhbp5isYxhvCy109fGS4xIJEJvT4aR&#10;4WEWFheJx2NUq1VsyyadSroYjPXG9jXj+48z1D27BjRHt7ar+t1tj5gR4Noe797oBROr+fFblkUw&#10;GMQw/KTTKdLpNAMDA+zdt494PEZvby+HDz/N4uIipWKRI88/x/kzp2m1mhQkJd35M6fJrawI7VsZ&#10;EQVDIRKpFKl0hg0bN7J123ampjaRTCTomCJKq9XqGAGDvt5eNF2T4BiNUDhEoVhgZHhY9s1aruFY&#10;b2gFytdxa8rqeS8zl6r14unP7F5UqTnrjZo9NWO1Yao0ondiHBx0Tccf8BOOhNE1pYBkSkBTg0wm&#10;Q6lUYjG/iKZBPC74ni3Lctt6QqEgpmXi8/kpl0oEAgGaTUH+f91117F37z7u+JE7AVhdXeXpw4d5&#10;8P5vUZMpvlA4zK59l7F7z17GxscIhULEYlFisZgrcKBJspN2u+XKxwmVnKisFTnUazW3F1nU8i00&#10;TSeRSNDTk8G0LBr1BtVqlZGRYYaGhsnlcp4F5Xiupbyeuka7I9qkVD90p9OhRwoAPHXoCd7+4z9G&#10;WPa2qhq96uPtXnvd7bf1GmNL9nNbli1T9YJQxbYdEvE4vX29LC4uMjw8hKYJJ6jT7kj6R5NIOEIk&#10;EqFcrsg+2IBE/7fW1KRN03L5r/1+H4VCkX2X7+epJ5/gPe95N61Wy90MFUJV1H9eWD/y1uVE+5P6&#10;bp5yiMcYFwoFDlx9DY8//jhv/7G3sbqySk8mTbVWIxqN8lKjUq2QTCYIh0KUZdR8/sIcc/MLDA4O&#10;sLS0zP/88z/jf33y0zz99NOUSiV+8id/gu3bd3Dy5Enm5uZ4//vew749u8hKmczpzVN0TJNyqSxQ&#10;0aOjfOMb3+R111xNo9HEtIREpnKiXhv/8LGwsEggGKDZalKuVOVzC1x5zTU0m601EbAbBcv3vpZ/&#10;eOXDskWJzSs5q+q9Cmio6HMdW5T6NDQcj1PtYjmkzfHe2/6VlVXq9Tr1eo2xsXGKxQJ9kqy+Wq1K&#10;Pdwmvb297N69i+tvuJ5gMEQwGKBYLPLkk4eYn7vA8aNHWbhwHgAjIDax1aUl6rUaZ06d5Otf/Yr7&#10;pUbGJ5jYsIGe3l40TWPP3r1EwhHiAzH6+/sZHBqmXCozOjJCOBSmY3agqTbb9dzQqv7Y9S5UBKLS&#10;qsLo6ihEuCL+97ZHdQFXqlfz4h7kmnqL44AmkKqKh1pNkGEIuHmpVCQYDDI8POwaZ1GnFWLvzWaT&#10;ZCpJrVajt7eHYrHE0FC/JDjQWF3NUijksW2Hnp4eJicnGBoa4robrgfg3NlzzJ46yXNPP81j3/su&#10;uk9ndGKSHbt2s3nzNGNjYwQCBoFAUIKThBazMPCmZ2GJbEAgECQcibiIPU3TyedzXLhQx3Ecenoy&#10;Isq3LBYvzLmAsRcbuqZTLpXQdR8jI8NkszkuXJgTYK6+Ps7NzhIJix5eR0WNEjwEdPWM9S7rmtdQ&#10;mZbtGn/hZJiUSmVaLcHg1N/XxzPPPOMaxGAgQLPVIiT5lwGZLhbOXSIRxLJMWbdWToFoY2tJxaVA&#10;IECr1WL3nt3c9+Uvud6wqjsr8FMgYKwByaxNLav15Mh1+UIQlqaJtqBSucz09AxPSAPcbLXYsGGS&#10;06fPvOS1h27ppFqr8Vu//dv8yG238uD3vkdHalnHYzEe+t73uemG63ny0GEe/t73SCaTbNu2lenp&#10;zfzmhz9MsVjkJ37i7WzfuoX7vv4thocGMfx+RkZHuHBhnmQywfzcBQIBg+ePzOLz+di0aQNz8wuX&#10;PL/XxkuPyYkxzs/NUygU2Tg5AcDxo0e59fbb8fm7AL6LljJ4zQi/4uFGwN2nXCOs664N8bbiQjdw&#10;0HUfSkHOsizXPrlGXNNES0skEiGXy2EYBvlc3uUaFuw7TXTdx9LyMu1Wi2g0Rn+/gMRPTk4yPTPN&#10;m2691Y0+lpaWmLtwgWx2lWcOHXJPWtPFhr5w4Tzz58+JE/Xp/N3f3k3/0BBjE5PUazXKpRI9vb1M&#10;TEzQ39/H8soKLQToxwiIHlTLsggEAywvLbvN/qFQSEYfHZlq1EkmUywvL+M4NpFI1OUmVrVC0UJi&#10;yfcHiUSi+Hy6G9GEIxGJilawfset+aqIaH0KUf1d9NqKuqdrUOR10BHHDIVCtJot/D6/K0Ch2IUE&#10;AUJVnquIClvtltseBdDT00Nvbw+XX7Gfer1GdjXL3NwFDj/5JF/70hcJBIP0DQyyfecu9uzby+jI&#10;iKukEwwGqVZrWJbpLrBms0m5XKbaagKijzcUCruLryER8iuS4ET1zArWJ39XN7nVpCX7u9PpjAvI&#10;aTTqhMMRBgcHGR2fILe6KiNMIRAfjoTx+3zk8zk2btxEuVzCbxj4NMO9to6Di4QOBnwSOGa62rqZ&#10;TAZd15k9c5aeTIahoWF8uo9cPi+Q/oaBaVnoPh+VigCBdcwO0WiSfKFAf18fllV2aU5VhC+iY4ty&#10;uUI4HGLHjh1E43EXuV4ul4U0YrPpCm2s7fvs3sQqMnb1lLXunCpP2bZt95z3X3E5f/pHf9Bl70Kk&#10;p1W7lHeoYwoiF6FFXavXCYfDBIMh6o0GyUScfKFIqVxmaHCARrPJ1i0zTE5O8ImPf5zN09PcdNON&#10;/MsP/CxPP32YT3/qL7jlDbcwPj5KLl9gw+Q4W7Zu5djxE7zpjTfzxKOPuBvP8NAgpVKJfL5AQHKy&#10;b5icIF8o4PcLGcXvP/IYV1y+j3y+gGma9Pb24veJPUbXfcTjMReR/moOy7JAEy0k3nS/mtP1fc5q&#10;KMfWqxerIiG1Cau9t91ur9EYV+UMy7JYWl4lEY8zv7DIhskJ2u0Op44fY8u/+Tfkcjn8fr/sOzcl&#10;57y+5jMuNV7tPtxLDedSKO5XiLLXtZf+Bj7/xcsoiv/dO7wOtrkGW+PtggBXFxnwiz7HrnC7Qn2J&#10;aNOk2Wrh94ub3JSEB41GgyXJ5buysoLf7ycYDEk91hAjIyMMDg5iWRbvvOsuVrNZVpZXyOWyLC0u&#10;cvbMaebPnxM0iRLNurK4yMriovtlKuUSDz/0IIYRYMfu3QwPj+A4DpFIhJGRERKJONVqlZmZaRnN&#10;dUn/RfuDRjAYolIpI9CkQcmh3KbdbtNsNqjXG6TTaUkD6KPT6ZDLZXEch1AoTDgSoSXTPKoGqFqm&#10;dJ8QhW80FAhJTaS6MUWK2nYjNM+wwdZtNEfD53txEM7FntccgRtTrwmFQ/h9Pnw+vywfDLJx0yb2&#10;HzhIuy3oNM+fEyxdD97/TYxAgL6BATZPb2FywwZ27NghmcDaRCLCMA4NDbq9wcvLy67gvLqplTKT&#10;kkFUQKNGo0GxWJSUommGBodcgQm1toQBsahWq+zctZuV5SW+9/D3aTQajIyMYNsWw8PDFEslyZNt&#10;SGnCtbVUtckEAooIZC0pgkIrp9OC9CQai7o3hcqONBoNEok4tuOQSiYFqMIIuEhyUZ5Y29e3ftQq&#10;FbLZLI1Gg2QySb3ewLIE7ab63uvfqvrW1wML13+GAnnUajUmxsewLZv5hUW2bZ3hueeP0N/f76bq&#10;u8fu3vDKM+90OiKLoGn4Db8oAZUrLt/2ajYnBErSaXZs28p73/deZmfP8Bu//hv8wgc/yIEDB1hZ&#10;WeHPPvYxfvVXf5VAwODEyVne/qNv4a53/TRvuOX1/MRdP8X8wiJTUxuZnT2DrmuMDA+SSWeoVCuc&#10;n5vDp+vMzS/wumuu4uabbhBzYQnqzHy+IFS+JC2pbdvEYrGL95n/E45gMLjOiVqLylfZD+/wbsRq&#10;s/W+x+vUqU1ctPOtjWY1TSORiBMIGITDIarVKrFYjJ1798m1EaTTFrrpqqth/bmtNxKvjbXjUrXy&#10;l3v9vKl/vPPvzZbCC9aQX6TenDUenFo4QhSg6rZkqP7DdrtNrVYlEAiSSqVdb6Ber63p/XMcEWnW&#10;qqJ1YnR0jOHhEWa2bMG2BdvP/Pwc8Vicjmly4fx5FuYvuFGwIuxfuHCeUDhMNBbDsoTcXCKZJJFM&#10;MTU9LXpgB4SAfSIRlyxCtpuyjEQEKKnT6dBqtQSCOGAQqdfJZnNEo1ESiQThiEgvKqOiELZddHAH&#10;0xTSeaqeqVqXNK1b/1TpbZXu9lz/7rV21gNvXnpyVT1bZL0dbIkEFj3buOek6z4CwYAUnYCenl5G&#10;RkY5cPAgtu2Qy+U4PXuKo0ee44lHH+GTlTJ7Lt/P3n37GB8fJ5/PSSYpg2QyQSwWx3FE6t80TbkO&#10;RI+tZZn4/aK9KhwOoetRwKHValMsFqnX68Rigj4xGAxSqYoaVqdjsry8zPYdO/jMJ/4X93/rm9z5&#10;lrdyYP/lPHX4aZf7ulyuMDAwgKZ7e2NZtxkaeI2kKikoOstms+VmMzRdo1qt4ff7iUQEIYfiBI/F&#10;YtLg+6nXhUKR+t7e0QX2iREKhzlx4gRbtmx12bUEi1ZUEmWoMoh401rSmEvHD6rP2QHGN27kyNGj&#10;bJ66jaosWTQa3XvXVQaSC862LDqdtantsYlJ5ucXCAYCRCIR6o0GAcMg0ZMhl8vzzfu/Qzwe48D+&#10;y2k06tz71XsZGR3lmquvYnJyko985CN88IMfpFfWkqdnZtB1jY0bN/LAgw9xx5tvdTM7gwMDXJib&#10;Z2FxiQNXXAbAxg2TPPvcEXbu2MbzR46xfdsW/H4/K6tZ2u0O0aiQuxRr56XLG/8Uw2sslSH1ZizW&#10;17nd1zqiJmgYhrs/qohXMSh52c9UJsP7Wl3XWV3NksmkSadSVGs16o0m+VxW8ocHJOmLaDFU7WmO&#10;46DJNfZDb4AvYQBf7fFyrl/X4ZL/xpOKVjTA3q4HjzH2e5FaXrSX4whSiXq9RjyeEJuiZRKPCyrK&#10;ZlP0KFblptpNoWld+kDLcns7RWuGQbPZolqt0mw0Rc+n5PpNJOLs3LWTjZs2UamUXZamaCzG+fPn&#10;KORybivPhbNnWJybo5jPM3viOKas5RmBAMNjY4yNTzA8PEI6kyadzhAIGBiGX9b8JOGEEaCpNZma&#10;2kSlUqFYLOI4NuFwhFgs6tZM3T5kZShR7UriYbo3i3ZRK+o1vF7PVjFEKeOiOd33vrA/VE2y6D32&#10;GoFIJCJry1aXJcnWsHUBShoYGKBarUqDaUmwXZrLr9hPMBjk2NGjnDxxnI/90X8DxCa/fccuNm7a&#10;hO7TicfiaxwzYYTbroB8qyXmM5tdBXAJLVTqsNVq02o1CQaD5HN5fFI5p1QqsXnzZh47dIif+Zl3&#10;8x/+9S/xgV/4IJs3bxY1ZtNk0yYxN7Zlg67g/+v77aRRpMu4pUoFTankI0ojdfw+ITIQi0Xx+xJo&#10;mkalWpXEGWGarRZxKY4Qj8clOl1IL3rnwnvj7dt/gKcOHeLqq6+WMo3d3kExx10hDOEkKTYcnzxP&#10;e831Xb8GRC99ivPnL3Dwyqt5+qnDXHlgPxPj4+TzRRe8pWlCplEuFmEAHAdLZjYETsHHvsuv4PHH&#10;n+D2N9/mIuQr1SpoGrF4DJ+/q0R18MB+/v6++7jhxhu45wtf5Prrr+PNt9/BH/7hH/JzP//zkqLW&#10;JJvNs3fPLu77+2/QMS1mpjeTywtj3pPJcOCKy1jN5ohGI3zwF3+Zb//9fSTTaR783nexbZtEIk6j&#10;0aBUqQieAU2jJHvNX+3RbLXc2V8vfQgCpCO2h7Uodh1wdF3yYbddylsl+KIipi6wz+/WCr0Rczgs&#10;9rzengzhsKBdXZyfZ+uWGaKRCKurWRzAJx0F8X4H/WL9lz+E49VGa1/q01/O+XkNr/seZWQ1z3Py&#10;xV6D7ff5/IAlBdC7Hpnoiwy4KS61WQh1GPD7DenNiUUnJOREKhSQiig6Z8+eo1arIuTuRJQWDASl&#10;l6dTq1VZXlnGMk1S6TS9vX309w9QrVQolUrYjs3k5CRTU1M0GoJE4XXXXUehUOTc2bOYZodyqcTy&#10;0iLZ5WXOzc4yf/686w3ats3I+DgbNm4iHk+g+3QymR6i0SjVSsVtHwqFgpK9KohpWeTzearVKuFw&#10;SKZcA1L5xieEDFjX+qQp6krNvbjQFWtfjxK2bXlNZTuNg6fdybmYkfEeo2tsdF2Sovh9+PC59WEF&#10;Xjp+/LhL2JFIJtA1nXqjTr1WxzRNtm3fxoGDBzGM97KwsMChJ5/gu9+5n2987av0Dw5RKRWZ3DTF&#10;zNatbNq0icHBQaLRlOx77qDrmpSha2FaFpZp0mg0KRQK1Go1RkZG3PR9oVAgmUyQSCRZXFykXq/z&#10;V5/7Gz7wr/4VyWSS559/npMnT7oCESdPnqSvr09cJ0eCsXw6uk9eY1vA/wXYoSufqcoJHbNDLBaV&#10;TFCOqznc6QjZPG+dzu/3i3n13HAKrKeMp3c+1Nq68qqr+f3f/k0Gf/MjnDo1626krVbLrYevRzer&#10;DNH6uqHXQVM/I5GwS0V4+f4r+OM/+AN++l/8FP19vSwuLkmq1/VtWl2Hz7Is0qkUjaao3V911ZV8&#10;7KMf5X3vfTdHjx4jEokIbm+psjQxPkq5XOHkqVmGhgZZXVmmr6+X6657HY899jjvuusdHNh/Ob/z&#10;O7/LzJYtBAyDM2fPsm3rFh75/sP86FvvZH5+gcHBfl5/4/UAPPz9R5mZ2UwkHObbf38fPX195FZX&#10;2b1tO9977DEG+vuIxWPkCgVqtbpHWOPFwZD/VMOxbVD8vp7MnsocepmOdL1Lm6tGPBbD72vQaguH&#10;tFvftV2go5sNcdbOIUAymWBxcZlQKEgsFhP1/EpF0IZWqm6Ua8l1Zkskrm2zxpC/Nl5kXGJ9vaw6&#10;usegqoBAGV5VY3ZU4KYiXkBzHPyClMHBsjS54diSLlLQZqleVhXd1usNd+NoNpv09vVhdjqul2ea&#10;LRlJ2y5yNxQKutFeo96gY5pUyoLoIZlKMTw8gmWa5PI5FubnScr+trm5C9iWRaanh3hCGA/Ltijk&#10;RS12eGQYv9+QpBACKFSv18murjJ76iSzJ09Qq1Q4f/o050+fRvcJQorhsXH6BwexTJN0poeBwQHG&#10;xsbp6e0hYASwHZueTAZN0+mYHRdJqugUTZd4xJO6dxzZn+pNQwtjKZCuLyRG76aqPfzSkkHqYkZ4&#10;/YRDVw1KGVz1FvWSDRsmhfpSs0Eul8MyLclE5iMSjWCZIh1s2zbxeIzX33wL177uOgqFAtVqlYWF&#10;eVaWl/n6vV+lXCwSicbYuXcv23fsYGRklNHREWIxYYTL5RIlWYIYHR0lkUhw9uxZkOjkjlwnygjO&#10;z88zODhIo9mUOr0JorEYR44cpVIps3//fqlz7AhCFT/o6K6hFMQctruJiXXqcyUgbcsmXygQiYRZ&#10;Wc0SkeQoPp9P9E4bhgt60RDGTjlj6nzdeVkX+QpqVYsdO7YDuLq5oVAI2xao6bVyfGuP4T67rnbt&#10;fV7TNBLxOKfPnGHTpo309vYwd+4ssajgMevrMAAAIABJREFUm1bCGW4ELSfeexxdF05LpyO+7/Tm&#10;KU4dP+5GYPV6ndHRESrVKtlsjuXlFULBIPV6nZHhIeLxBPv27Ob+7zzIli1b+Oiffoxdu3bzH//j&#10;r/DIo4/x6//5P7F95w4mxsdYWV5iZHiIkeEhAE7OnubYseM0my2Ghoe48oor0DSN3OoqyXSaoARN&#10;AkQjEaJS2UsZNZWKfTXHC3XJuy0llozeNTShmKW00T3nLJw7Qzhtkg/AkUIoap1qaC7BijfCdhyH&#10;UqlMKpV09+HVVdH6WSyVSCWTNCSVbKfTwUTkanwujueHPP3MpSPMV3v+X7I26L5E7P/ee7lL3NQt&#10;Ma4x0NIY+70qRcqDWv/5Sq9U1zW3VzIYDNJo1LEKpkzViZvF7zdcbl5N08jlcgQkElOlpePxGI7j&#10;UCmXOXfmDOOTk8TjcQJGgGpVoGUjkQgbNm4kGo1RLBSEuko0TKPZYGVlmWgsxvj4OLWqSG+3Wi23&#10;xzUai7F332Xs2bePnp5eLpw/z+LiAkuLC8weP87ChfNuy5TP73fZoNSYnJpi67YdjIyOMDIy6j6v&#10;AEiRSFRu5LpI38napFLsUddDoaBV+viFqWXNpSoUdWZv//JLgLE8iRPVB+pOvmSLUk7Q2bPn3P5Z&#10;AYIypPaxgabpVCplEom4q+xULBZoNJqEw2EGBweZmJjANAXpQ6FQYGVlmYW5Of7unnvIra7gOA4H&#10;rrmWAwevZOvWLYyOjFCr1ymXy5RKJcLhsGsYVWRbqZTRdV3WWoVDt7q6IrMkccLhEP39/QLQ5fe9&#10;AMjWxSiYHhCM4lbWJUBMcEMvLCyyRQL1wuEwyURcAJE6pgsICxgBKlWBaSiXS8TjcRfUJzJBXSOn&#10;+s0tS6yZTCYFwNPPPMvw8JDL3qYyMN7I+cXAOi816vU6AwMi2hkfE2uxUCy6cy/Qs2trlN5NXNc0&#10;ajVRJ/RL5Hgqk+HcufOuPOe58xfw6bogwel0GB8b5cTJU5w4cYqJDRv43N33cOMN19FqtZiZ2cx/&#10;/+8fdcUc/vR//n889NB3GRke5s63vo12u8OxEycISfDSv/ulX2RwZISBwSFsyyYSjRGOhMmtipLF&#10;kaPHiITDDA4OEI/H8dXrtFot9/qpiPHVGko1zZsaVr3gmqa7kbqXxta9Dx3Bha+Mr1o7KnPm9/vx&#10;+3x0pDCKNyPjdchGR4Z5/sgxTp85i2la3PjGN3H/tx/gzbe+iXgshm1btNsdUXMOBP7ZGF+4dAn4&#10;B21/L+kA/B8ea309uJu5vHiN2G9Zlpu2E+oy3X4mVU+wrJbkMRai3KKVIEyjUZeC7gZeIJdtC5IJ&#10;JWauvEjVnqHrmguX3zwzQ7lUptPukEqlSCSTFIsFF/G3vLwkjL+mUy6XCYVDbNw0RbPZYPbUKZHy&#10;wyEcDlOtVikVi6BpRKNRQsEQrVYTn9/P5IYNbN+xkyuvuoZypUyr2RIsQ80GxUKBlaVFarKePX/+&#10;/BrWL79h0DcwwPDoGOMTE4yNjTMyMkw8npJkF7aHjlKQppudDqYlHANspHH16ueur/t5IiRHRMHa&#10;uun3Gl41m6r3VE22mANVa9SlWpJgXhKOgUmj2aBSqWCaJolEglqt7rJAhUJhwmHRPqPqu+p8M5kM&#10;mUya6ekZNx1+5vQZ5uYu8Ocf/ROajQb9Q0Psuexytm3bzvDIMMlkkkazgU/XSaVSlCtl2q02sViM&#10;jtmhXhcShJlMD+FImGKhSK1Wo6+vj7NnzzEw0I8JrqZxN9NgytYjb4Sivnu39cPv99Pf38fS8grx&#10;WBRbRlnFYlG0gLVaks+8Bmi0Wm16ewXQsHs9xXHVximcJgddt2m3OwyNjnLkyBG2b9/GhQtzgGhp&#10;azQabrvb+htV/fTyk18sBb2wuMQbbr6Juz9/D5unNjE5NcWJE6fYvXsn7VYJBbqyLhJBK9RzrVaT&#10;7UCiZWVoZISz584zvXmKdCrJkaPH6e/vo7+vl6efedZ1mKPRCLfeehsPfOc7XLZvL4GAQaVS5Vf+&#10;/b/joe8+zGc/+1fcfsftXHXVlRy44jLy+Tx33vkW7r1X9Pzv2LoNs9NhdWmJd77rp/noR/8E07R4&#10;5zveQW51lUg0xpf/7svYjs3Bgwe58YbriITDbu33h0HIwXG6bYXKIQgGg0SjEXmu3ftPsd7Zli2c&#10;cSl3qtLTKnOCI0BSKsNoqojastbJtQonr1qr8YlPfJJcLsfrrnsd119/PXf/zd9gWhZv/9G3UKvX&#10;3HPw1qlVp8Br4x8+Xu71W5OG9uzT3njWa3jV/u2740fu/JBSklGbeVCqxpim6UYwrVYTx0Gm2ESN&#10;KxTqkhlomliAiuMZur2aXiSx0EKMgKZhmgKVrOmCocjn90nWK9M9UV3XhRJIuw2aIHZQEaZhGMTj&#10;CUKhkGtQ0pkeTNOkXCoRicYol0tY0hHw+334JQoxYBikUin6BwaZ3LCBmS3b2DQ9zdDICNF4QqgE&#10;yRYI27aplssszs1x6sRxjjz/HF/7ylf4uy/cwxNPPE6xXMaybFqtNqFQkOGhIeKJBGanQ19vL6FQ&#10;ENu2CAZD9PX14vcbki5R/Ozv73PpKRWBh6Zpa/icDcMQKXjLEvzKhiGdoAaG7LUUnnDb1cVVz7ke&#10;uGwtUz27Yi67UnzqphVtaaIGqubPVfGQ7WrBUJBwKMzg0BBDQ8Ps2LWL3fv2kUpnOHXiOH//1a/w&#10;9Xu/ynPPPUez2SKZTJJKJQkFQ+6GFAqGyGTS0gFoS51fHcsyqVarZDIZGrJebRgGYak0ZDsis6BY&#10;u6rVKq12y0PYIbIIam3u3L6NcqXCN775LXczXV5eIZEQQKtoLMqFuXmy2awEBDXd1LRpdtaomKjI&#10;V23Eykg+8/RT7D9wANt26OvrIZvNuv3TImJey4TjTTOqNSacYd1FxDabTQYHB3n8iScZGhqipyfD&#10;t7/9HbLZLG+4+fXUm0067TaWLBEFg91Mk+M4+GTbnEqldzom8VgMIxDg8ccfZ8/u3ZQrFRGt2jaN&#10;ZoNIJOrScFq2TTQS5utf/zq33XYryysrGH6//I69xBMJPvMXn2FmZobnnj/K7be9iQ9/6EP0j4wy&#10;MNDPX//V54jF4+zcu5eZmS2UyxV279zB+blFzpyeJRgMcvfdn+MNt9zM9m1bqdbq5AsFlJhFMBBw&#10;57BbZ9XXGJn1Ub8y2pYtSG+UA+RND6p/ezdO7zHV82uCCvnvSDhMOpMmJPW4veUDlzde7+rHKqfN&#10;suxuT6vWlaFsSl1tv8+H4fejuZzjYg/MZNLk8wVGx8ZYXFjknrv/hvu/8Q3OnZ4lEA5z65ve6Mp8&#10;1hsN+np6yGZzIiKWx/UOU+6vCnnNuvW4/nFJkNI64O76x6VCWNexfrG/Oy/90F7Oi17iIYLNf/gh&#10;LNt214Z3Dbjn7/lvzRDePX7bVhR+akOw3QnqbhAqOusCiWCtUtCLjU6n7S5q8bvuGvR2uw1OF9Tg&#10;66h0La7snGMK8IwuyfJ1n+4SWai+Xt0narWO43jEBXwoeUSVklGc15Zp0pFkHaptSt28o2Nj7Ni5&#10;i8ib3wxobr9zLpvl2WcOM3v8OKVCAU3TGBgeYXFujqX5eYKhkIgaJWht267dTE1Ps2HDRoaHh5iY&#10;mCASDovaZ2uRQCBAMpUkEolSrzdot9ukUinZ71fD7/cxOjoqU1hd1i5N13AsgfAVRAzdOqOq3Zum&#10;Sa1Wo17XCIWCbnSoUuJotpxnG7/fQLRQ+YSyEbiGTMy7bKNCAUzsNSm3QDBA1I4QjUYIhcOMjo0x&#10;tXmzWwM9ceIE586c4b4vfwkQ6f0DB69i957djI+Pk0wkWM1mOXvuHLlcjnhclBYajQaLi0v09feJ&#10;TVTTyGZzVCplkskk/f39hMMh2aYTlO0eJvV6w03L6j6dXC7HZz93N36/n9HRUaLRKJFIhHg8zjPP&#10;PEskEqFareHYDv39fZKWsiwZwxouG1Y3pbQWNOU4Dpumpjh25HkSiQS6XsU0FRGCJu8RT0rYY0SU&#10;46vWv2la7nGV41OpVEDTGOjvZ/b0Gd7yo2/jrz/7l+g+H51221VVUe9Z77Gr/u6O7OtutztMTU3x&#10;2c/8Bel0isai5BJe9x3FA6anp1iYn8NxbEKhEMVCEduxSSWT7NixjenNm/jCF7/EA/ffz9/fdx/v&#10;//lfwDItVlazvPcDP8vs7CnOnD7NxMQ4J0+eZGU1yy//0i/wyT//MzbNzFAslbBtCWqSCk+aJtDz&#10;5WqVoIfs/mLRiOL2VlFjxzTRgIBhEIhGaTQans1Rfj+63zMYDAgH1UN+okgScByXDESUN3z4JUpb&#10;GMlO18B4IyBvJgINNFX3W3d95b66PtOlXuMA1WqNWCzKVQf3s2FygrHxcXK5HHe98yeZnBgnl89T&#10;rlYJyH75dkdQvkYiEXf+xd6gS+dOw3aEUX4tQn71h1+lPVS6zTRtHKezZlELQ4xcqN5a3KVRdiod&#10;CgIprRafz+cjYFy8XqH7dNczMk2zC3DQZdsG2howjSII0XVden1+AsGA5xzETaAiO8sWUaRpm4Kd&#10;S1f1PVsS9jsUCgJIk05nsG2LkdFRNk9PE0/EsS2bhYUF5ufnmL9wgcWFBVaXF93PchyHI888zYWz&#10;Z3jQb1DM5wBIptPc9IY3MjOzhd7eHnp7ezElL3YiEZdtXw2azYZLGBIKhTEtE8u0ZMrKAJ+I7oRI&#10;QlnqNEeIRCMukEhpAatatNj8JdmKo6/pNxSOqoOOV5hibY+yb10tUz3qtTotyZolPkNo6cbjcbf/&#10;+sDBg7zjXe9ieWmZo0ee57sPPsA9f/PXgMiovOXtP87111/PlplplpdX6XTaJJNJhoaGWM1mya5m&#10;RWZheIhSKSqkEufmCQQDdNodDENINOoeladAwMBvGPRkMtTqdQy/kNQsFIosLi4RjUXZvHmKldVV&#10;KpUyIGqqipUolUphGP6L1NK6KHcVqezcuZPPfOLjBAzRE+3lhBZ82hrQdfK8PcC61uWNRYpMOI7o&#10;6zQMQ2QC0oI3O5vNcdVVB/m93/5NarUawVCQppRIBLGhrt/KOx3RW2tZFma7TavdYtPGDZw5eVJK&#10;qXnVn9b1FKORzxdYXVoiXygKJHuxSFpLk7MK4DjoPh8zM1uoVKpcffVV/MIH3s9v/M5/5YknD/GB&#10;f/keAD7wsz/Pb334w1x/00088uhjbNkyw+7LLieZSpNKJqlUqq5QhubBY4QljafjcTLWr0GVMVCR&#10;vzLIkUiERDxGUVeRrzfa9RhAOUdmx6Qjo05lfNE0mSr2uYIlquYrSk0mfqWHzUVqfZ7zFSno7v3U&#10;/R6eNPv67+cIEFalIsoqQ4MD5PM55i5cYHJivFseQhhc4XjXqTeaUi+64RLVqCP7fD78mrej5VUG&#10;Ob3C8c/dgfALGkHL9fIcx6bTEb2v/5u99w6T5LzvOz/VXV2dc0/OO7s7m3dnE+JiARCBCEwAkyxS&#10;EhVOFmXLkiVRPsqWaUn2meezZSZRFKMkkGICQSInEiCRsQEbsWk2TQ6dc6y6P973re5ZQoTOsE/W&#10;net59sFgpmPVW+8vfYOY7Zoyk1d+u21E15UiBW90qJvH6XSskmUzDAOfJN3rpgBaaA7NDrz1Rp1G&#10;U4h/uHDh0B027cQ0TTRHO4grC0BNIgpdLmHibspWrGhttsEcTocTy9kWG3HKmaGlCQBTXeoIlytl&#10;5ufnCQaDBINCeWt5aUm8hq7T3z/AVVddha6LOVsqJUQsSqUiZ0+f5sSR1wBhTNFo1MllMvzgu9+x&#10;q3SPVwjWr9uwkV179hIOhzAMN/39AzIJMUmn03awFEh1AQwxDAPDMBgZGSafL1Ao5EmurGBZtFt4&#10;skXa1imVQhDOzhZeiyvXsNis2te6HSwcgo9LexPx+bw4HBrNZkuKpAieMAgThkQiQblcIp8T7jg7&#10;d+1m9549tkjGwvw8Tz/xBH/9pS/i8Xq59c672Lx5C2hCW7mvtxcQ+AHVbh8cGsShOSgUCkTCESrV&#10;ijB7MDU8Xq8tbVkuVygVRaCanZllYKCfd7/rbvL5PK8eOIxhGGycmCCXz+N2u1kzOsL8wiLFYlF2&#10;UGpXtCo7aWZtSdLh4UHKpSILi4t0JRKrwENq9tcO3NaqrsyVrVWb6iIfq+s6XV1x5ubniUTC5LI5&#10;nLqLmdk5RoaHpPCHKe/H1irpRjVjVjaUhmHYtLee/gFm5+ZxOh00NM1uJdrBV17fQrHIu9/3Aebn&#10;F9kwITjaXV0J8vkC6XSa/r4+3vOuu/nOt7/Fb/3z3+TXfvOfceb0af7tv/lDvn3/Awz09/Oxj/0e&#10;n/zkf2L37t2sX7eWz33u8xw9dJBf/qe/Ic6R04HX46HeqFMqlW2t7nA4tMpu8cougvrZKVXpOrEs&#10;yonJ7/OLPcgybSu4zvVr6/d2BCKHDLyaphEKBnA4nLh0pwSYSlXAltAOt3C8ceC94qZSHYUrD7vL&#10;aFl2N6Pzb36/j1KpzMVLlzEMF0tLS/QP9APQbLUoFksUCgW7khfJh0iA20YybW0GwAbIiu7nP6zU&#10;5//fD+edd73jEwqwA6otIdCbLpfe0UJr970V53K1Dmq7KlAVl8gUa6tbOx0zaIfDQT6XlzeArJad&#10;TpGVtkwadSGcoWbJarGqCtrpdOKQaEmnw4lTdwr7QIear1RXta9BBHjRSBfBVgHEGo0G9ZqYM3t9&#10;XgLBAMFgkHg8IcQuTEvMI8tlWq0WHlnlvfzyS5imkB5UXOh4PM7mLVu54aabuOPud3Ddvv2Mrhkn&#10;EArhMlxUymWajQYuw8AfDJJcXsICXjt8iCcefojLly9z7tw5pi9fJpVK09Pby+TkJEODA5TLFZLJ&#10;JKZpEg6HmZubp1gUptzBYEggmmVrU7Wc2wR/y/692rwaDaFZ/Ubzm85rL9aHzPU1AfARN7GFsuBz&#10;OqWusdoUZTu8LoEofp/gInu9Pjv4r1u3nvUbN7Bx8xYGhodZXFjgmaef4rGHHuLZZ37E8eMnGBoe&#10;5pqr9uLz+igUCwQDAQzDYGlpSazRju9k2y7KDkG9XhfevQ4Hy8vLTE/PMj0zg9frZe+eXQwNDshW&#10;pJtIJEw2lyeTydicSyHEslpkQZ4Ce71HIhH+9r776B8aYXhkaNVm1x7lqCqzLcwu5nGtjrl1O7hY&#10;lgDwqE5PJiPcwWbn5jh16hS9fX2sGRuTWt7tyq9zrixAWC6qEtSkKspCsYhpQS6XY2RkBOUo1TlD&#10;VT/rus769et44IEH2LxpM9lslmAgQLFUwucTI5V8vkgmm2N87TgbNmzgy3/5l4yNr2V4eAgQvPYN&#10;GzeSz+c5cfJ1Zmammbl8mUAoxPVSwETNsTtnuArA1A60Tlu0Qllvii6DZesKGIbLvm6lUtkGlqrZ&#10;Z10q+jXqDXs23jLbQvmr38uJ3++Xoy+nLRcpnLFaP7UmVh3yd2qsc+Vj1LzQNFcH3yur/Zy0b11Y&#10;WMDlcvG5T3+a667fRzYnNMwTiQTVas3eByPhMHV5vWv1ug2osyyLeqNBy2zzj/9eNK83+/ubVKBv&#10;9vpvNgP+n/34qdnu/8NDV5u1uBgKAt/Owtr+pWLD7EQmqgz+Z7+B6w02L03SYQymKxXBh5MVsuEy&#10;bDUeh9OBrnvsig2wNZidUjMWuVEZhsgA6406hsvAoTnEfFc+3tIsWpYEdMhkw7RUu88pFA3FGaVc&#10;Kguecq2K23BTKBRotZpEozHiiQQOh6DvLC0uMjQ0RLlUZm52Dn/AT7VSFaYWhsum0ihu6s5duxgZ&#10;uQe328PS0hK5XJazZ84yM32Z/TfexPDwEEtLS6RSKc5PTeGQGshf/eJfklwWlffV+/YzuXMnLpeL&#10;xcVF9uzexUoySSqVolKpkM+LmZo/4CccjpDJZO3WsGm25KwRWztW6YCvpj91JlJgWU6U1KZ6gAjO&#10;LelJq3UkScJySlVkjYYw9BCi8RVWVlYAi0gkQm9vHzMzM/T0dBMOh4X3aaKLfTfcgMPhJJfLMnVu&#10;ii9/4Qt88k/+mOE1a9iz92r27N3L4OAAExMTzMzMSClMFQzEddOdupAkxeLs2bNEo1GGh4eEhZ/b&#10;Tz6f50///f/BxMQGQqEgIyMjrF87zob168jn8ySTSZaWlmUQkQuDNidYbJRN6XiVZ9vOXRw+dJBr&#10;r73GljAVWtA/TaNZnYiadiBRwXP1RiwsKCORiC2ZuWHTJs6cPsO111xtg6yuBCNZclPXJRhNAbss&#10;RFvz6quv5rvf/S437t9PrSZxGh2bqQhqJplMlqHBAZ589BE++tHfYGhwkGQqRTqdYWRkSHC6mw2O&#10;HzvKv/zt3+LyzAzxri4sy2J2do5sNkdvbw+VSpXl5RU++IH30tfXx7NPPcWRw4eIxYSU7fJKkkKx&#10;iO502kDPSrVqV2sqKCoAX3sPagM/VddB0xAYiUpFrHEpKdrpSLPqelirKVydohq1Wt0OtoZLqFg1&#10;VSXpdNJstTquZUd1ARKtr4qU1eNie6Ytr5NKouz5szzCoRCjI8N0dSWIhMOUSyXWrl3HpUuX6O3p&#10;Jp1Oky8URBfHMBgfG5X7VYu+nm4Wl1ZsMSGAZqNJU9Kf/rG3n+GtB8A3mr//v3noyo1DtaHVjdp5&#10;P6o2pMjeAaQP4t9jBuz1elchQNstaUGL8Pl90kZOzGEcmgOnrq+SxFOwfk3T2u1iSzjYiGxXOuFo&#10;osK1s1W1yCU53jJlhutsz5OLhaJtIuHxeHG5dHnjtf1ou7u7MQyDRrPJ4uIClUqFSCTC4NAQ9Xqd&#10;ZDFJq9lCd7kISq5rsVgkk84QCocIBoPUahozMzMsLCwQjwunp21bt7Bjxw6++93vkkwmyUj1rVg8&#10;xsDgENFolEw6zYd+6SOEQkGy2SynT5/m0YcfJLm8jNPp5Mt/8XkGhofZvkOIY0SjUUqlEpVKhVJZ&#10;qF0p9yPLEqAzwRm05GXUOjYIlUyZdtVmmhZoJpjybzK4golpCt5up/pXJ6XGskwMw0elUqZYLOH1&#10;ehkZHcHpcJDN5rh06ZLdTXE6hBWiQoqrpPCmm29m2/ZtWBYUCgVeeO4n3P/NbxBNJNi5ey/7b7rR&#10;HocYhkE0GhXji3oD5eil3K8ajQYz09NEozHWrh1n7969tt3ms88+yyuvvEIoFMY0TYaGBplYv57L&#10;09P2Wm53ejRMU6DJvV4vuVye/TfdzBf//LN2+1nTVgtJKIUktcGre6tWq9qBQfka2wINmkOOCCxc&#10;cv6aiMfZt+8GPvVn/5mPfvSfUqnW7Ja7uJqrEb/1esMWcShJ96RAIACWxeWLF0Ql6XRS79iMOwFP&#10;Cg09ODxCIhYjFo0IeUaZ1Ok6nDs3xc/9k5/n+Rdfore3h+HhEUqlMvlCnomJ9SSTSVqtJrt37+TV&#10;A4dIp1P81de/zte//g2WV5KEgkGCAb8c35RxOBx2ta7Ou2oti8rN7Kj62y37TiU/0zQFx7bRsCvN&#10;KxHP0A6m6nnqUAmmACu2cMlOBAjRFQtLYFg6AoBl3xvt+6A9tmtX94qjrx5rC3vI/3Z+nsXlFVvt&#10;rGUKpbmhwX58Pi9dXQkOHjosXNJqwi1uc3Mj+byojocGB8icOYfTGcPn9eLS9Z9yF3qzGer/F4L0&#10;/8yHrhaVEB1oA3XaC0Fl/mJxdVZCf78BuHKmqdscY4dDo9UysCw3sVgMYeRQoVIp21WpanGCWHg2&#10;MtslWloKRKAs35wOp12FGYYhgTkudKdut/FAtOUMl0tysiASNbBMi0qlQq1ew+kQAA7d5cLtcaPk&#10;MvOFPH6fn3g8LgOTcPRpNhskEglAuAGVSkWJlnRRr9coFIoSsSxahfF4HK/Xy/z8PLOzM/T09FAq&#10;FonHE9QbDQy3mAFPTZ3jtcOHWD8xQS6XlVrVFn29ffT29tqt33K5zML8PC+/+AKP/OABKuUyHq+X&#10;Tdu2s279BENDgxiGi2AwKL6/wwkIw/o2XxiUcYW4rk7E5iNnxKaG5ViN8hQjBLGRtFrtGZNCHyvF&#10;n1pNGNu7PR5q1Soz0zMABAIB+vv7BGVM8rIdDgcej9vWKPZKTujatWsxDIOZ2Vnufuc7+eVf/VWS&#10;yRTP/eTHfO5Tn6JerxFPJNi6fQc7d+5iZGSYZrNJNiuq/+7uLjKZLC2zxZYtW6hWq1y8eEkinguE&#10;w2ECgSCBQICurgTJZIrp6RkWFxeJRCI/c217vV7S6TQ7d05SrVQ6OkKq+hGtUaezPTrp3NTq9XbV&#10;K4B1SlrTJfnbJrFYjEwmI857PMb1113N7/3WRboSCVuO0H5fTeT06t5sNBoEAwHKlQrFYolgMMDg&#10;QD+Xp2co5PNyjOP46TpAfiavx0M+n6d/YIAz56awLEvytIXxRC6X5+abbuRvv/ltFhcX+eNP/BtS&#10;qRSFQoGR4WGmp6cxDDfhcJhms8XMzAyTO3bQ29vD97/zLcLhMLfdfhtX7dnFoO5ifmFBjA7kCKFt&#10;rSg6WaakdKmqN+D32/d2q9Wi0Wzi0DTbtexKN6U3ojF1jhigLeEo9hWX3YJWFW+j2ZTiGS17hNVZ&#10;/a7mgco57BUc0HaXqf04U1JaQFVmIoi6DTf1Rh3TNPEHAkTCYdasGSObzbF3z26KpRIXLlykXC4z&#10;MzvL0z/8EctLS8zt34+u64SCAfx+v2QKmP/ANd9/3+OtgrD+oRMMXc1BBAK6aVe7TqfDpngoBxzx&#10;ZR02+MqwNZ01lKa0WNTITUSzWzC67rJvFLXxi7aQZdsDtlpClUhk7KIiN1tyvmu0qQCaQ35WNNF6&#10;rDckmllqBcskQpmhS7wjWJaYLUm0Y0sq0LgMF16fD6/Ph9lqSaBXC90prNu8Hq/oCkhOMrR5m16f&#10;D7fbQzIp2oSa5iCXzRKOhGlKBKplWXYwEXMpAehoNJpkMhk2bNzIoYMHmdiwgXg8Tj6fp9VqMb52&#10;HY1GUyBry2Vacu5bKpWoVcskuoQn8/qJCYaHRwgEA+i64P5mM1kee+gH5LNZ1m/aTDaTJp7o4o67&#10;7ibRlSCXzRKJRAiHQ8zOztkOR34tXLI0AAAgAElEQVR/gHA4TDK5YqPGldtRo9GkVqvaiVSr1cIw&#10;3NIvWsPj8dNoNGx0ps/npVKp0moJnrLH4yUQEIlAtVolnU7j1HXCoRDpprCjy2azjIyMSGEMAcxL&#10;pVISCCN439VqlUg0wnvuvVdKmlZZmJ/n2NEjPPCtb+LzB7j2hv1s2ryZtWvHqdZqBAKCfqSAYi6X&#10;EHDRNI1KVdgS1usNlpaX8Xl9eH1emvK7CGSyKV2U/Ph8XpxOjxjBaBqRSIRIOEwkFl/Fy1bAw9Vt&#10;ZaWuJYKAaLdaNJstO3lsz9ZbhEIhFhcXicVi1Go1yuUK6UwWfzDI8ZMn8fv8ti/w8vIK42vGJLXH&#10;lOfcI32Pi0SjEXRd5/yFi+zYthWP18v8vEDv1xsN0eIslylLm8ZqtUapLCrSiQ0buHDhAtu2brXB&#10;Z7Vaje7uLg4eOswH3/9efu/3/4Bqtcbtb7+dQ4cOMyDBQoYh2uSFQoH+/n4KhQKzc/P87//23/H5&#10;z3yav/rSXzJ16SKHjxxlw/p1ZLJZ6vW67YYkZvst2akT+4nP58MwXMzNLzA6MszCghDsKebyJBJx&#10;lpdX6OnpZmFxiWuu2sPJU6eFFOfacU6fOWePRaAdlAUAtWnP05VIhpAs1W2RHRA0J6fTQalcprsr&#10;QTYr/I9jsShut2G7bnUlEiwtL5PN5di2ZTOpdJqVdMZej8lkUiKYW5QrZSLhsLg3sjk2bZhgfmGB&#10;aDSC3+Wn2WqSWlkhFo+xspJE0zSKpRJuw2D3rkkqlQrJZJrHHnmI82fOoGkaOyYn+d1/8c/5/sMP&#10;09vdzfzCgl0t12r1Ve38Nzre1I/3TY43e/6bvf+bHuY/rFiLxy2YCPVaHc2h4ZHWtor26tR/NshN&#10;78wgFAih82iDcuzfXNFeWW003QZyKL1chRJsv4amtV/D6xWw/majSY2azHQ1kBWtqnzFvERUw4CN&#10;iK7X67ikrKKYSYugrX6vtJJdhhjyKnDFlUdnNiqqQYetNSwE/+W0QNNWLRrBNW6Kz9ZqoesOdJew&#10;yNOkUYGzo+UoKp0myj4wGotRqVQ5efQImzdvkVaAOqFQmMXFBfx+sQk5nG3qkNow6vUa3d3dOBxO&#10;ksmklONsEI/HGR4exh8I4HQKXebz589z5vRp/uIzn6ZcEgFyx+49oGls2LiRffv2CZ5nNkuz2SQe&#10;jzM0OMjc/AKLi4vMzs5KX1KffT2cujC0dzodtnuUwykcYFwuA5/PSySq0aiLQJZKpWg2G7jdHkKh&#10;EPF4gmw2g2VBG1xjqEUiRh4tkybglJV3G9TisOkXTqeTtevWsW37Nhy/9BHm5uY4fOggX/r8n1Ov&#10;1xhfP8Hkrl1s27aN/v5+2+y9Xq/LBEEotzUadVwYsgKrUylXiETC0vFKXNd6o052PmurNZW6hQVm&#10;IBggm06RzWYZHBykVquRzWaJxeJ2UqvuLRVcQdCwVEKjOPZirSggo6DvKWCRslYcG1/LoUOvcftt&#10;t9iI+FAoiEUbvGVXVaaJ1+uxaUpOWcnt2r2XY8ePc/VVV1HP5YSCW0fbXHXCerq7WDM+zvPPPcct&#10;N99EKp2mXBb82lq1Sn9/H8srSUyzRSqdZveunfzohz9icXERv99vrxc14mhKV65IJMz3H3qQj3/8&#10;D1leSbJ75yTlSlmCHs2OJKxthuB0CtN5gFazhdswmJmZJRqNks1m6epKkM3lGOjvw7RMNm5Yz/ET&#10;r+N2G0TCYQ4ePkJXIs7w0CBHjp0gHovabeLONrU6bJGiWk2ILnTO2tEI+P2kUmmqtZrQbHY6SadF&#10;tyIcDjM3P0/LNNm2ZTOzc/PMLyywd/cuLl2eplQqsX7dWs6cPcfI8DAej5sjR48Tj8fo6+2lXKkQ&#10;i8WYnp7F6/UwOjIMiK5Gf18vBw8fYXCgT+rSm/h9fno393D+zBl8/gCvvvISb7vlbWzZvoOxkWH7&#10;PAwODvDSy68yPDyEg/+Fgn4rR61eF8wChxiPKuyLvVc7f3aC4Lzr7nd+QmXooEry9kyvE2TVnmWo&#10;WZaS6PtpEEPn77hiBqNeS/yvEOqv1wT/0rRE+awAQ1jYog8WVnseLB2AWs0WPp9fgCMaDVnZKOCJ&#10;YRPpHZpE50rHJjXTFuATMCX6W8kYqiDbyQNVlAdNmR5obT5hvVFHd+o4paKUyJhrIgPUsMn76j1V&#10;wOnr7cWyTI4fPcaWbdulnGWdvr5+CnlBMfFKMQiFJnY6nRIlKug+wWDQ9hk1TQufzyfN4YXMo9vj&#10;waW7GBoaZnh0jGuu38f2nTtZu249ToeTQwde5etf+xoPPvA9Tpw4Qcs0SaczLC0t093dTSDgZ2xs&#10;lHXr1kl7SVFx9ff322ugWq1SrdZwuXTcbg/VapWlpUUWF4XRQygUoquri1AoLGhiWPboQXVbLKt9&#10;3RrS/lKtk04kverwWVhEwhGqtSrZbJZiUcy+IpEI4+vWcvW113HTLbcSiUY5eeIE933ly3z//vu5&#10;PDODaVkYhptgMEhvTzd9/X0YhkGhkCebzWGaLbxeHw6HSDJKpRKaJpy83G43wWCAaDSKYRgsL6+g&#10;aRrLyRQ/fPoprrv+eiKRMPl8QXZ9NJRXcyeNybIsuyt0JfpVdYmU4lcg4JeUHOmxXa7w2uFD3Hbb&#10;beTygscsRivCoEMFdnVPKlCYaqV6PB7cHg9PPP44b3/77eQL4tx1Iq9BCDkM9PcR8Af45J/+Cb/7&#10;e7/L3PyCAD66XLRMk4A/QK1e4+zZc2zauIlEIs73v/991q1bRyQSsb+r+u6dXN2Z2VmuvfZaNm2Y&#10;oFqrsbi4hGEYpNJpYrGYCI6sTmBaplDiK1cq9Pf1USqXyWSznHj9FMFAkGAggNfj4cTrp/D7fOgu&#10;nb7eHtmRaxGNRsW16ZgFX3n+VYdCccFrsuVtdozHLMDlEhgCv89HNCqAcrWauE/rjTrlUpmeri5O&#10;vH6ajRPrKRRKTM/OomkOms0GR44eJxAI8KlPfYZwJMKWzZs4f+Eijz3xJB//g4+xsLTMBz/wPkKh&#10;IGfOTvHA9+7nF37pl5iausD42CiVapVarc78/AJjYyN89a/uY9vkJE5d5/77v8PpM2d517veRSIR&#10;5/yFi6IoKZeJx2JUJX7gfx3/7Uez0bTvL3ucK8eoFm8up+q86+53fEKpLMHqhW5JXpn6/Wq+4upA&#10;2ykk3v59y36dzqOTlqE24nqtbs85HJqY99jj5473Fy8oMlOP10u5VCIcDtmtbMPtFlVmvY7P76PZ&#10;aHagJyXNSRMBt9USbWbTNGm22vKZukLzKmk5pBWemrVpciZuWrgMA01SnByadEVxCku6hrS8c8rA&#10;bIG9oShTBMuyhKOK0yluZL+fWq1ONBrFZRgUigXcUr6xXq+L57qFgEmpWCKXzeLxeuV3FHKDas64&#10;sLBAJBJmeXnFno/HYlG8XvF6586eZXBokOuu38ev/NqvsXn7Diq1KieOHuXI4YOUSiWefvIJHnv4&#10;IY4dO0q5UiEaixGNRqVb1SymZUpRkTi1ep3l5WWKxSKG2yAWjTIyMoLH45Et5wypVJJCQdCmvD4v&#10;jXrdBiUp+b22+UH7mq9O3qR4igVTUg+8r6+XhESoVyoVm1LWqDfo7ulh48ZN7Nyzhw2bt+Dz+rh4&#10;4QI/fvZH/OD+77KcTGFapq2DHQj4icVidiszGonYtoiZTIZMJk0+X6BYLOD1+sjlsrRMk61bt/Li&#10;8y8Q7+oiHI7g9Xopl8tiBWmqgnOs+n5t9OvqJFWXSnDq7z6vVwRQhzAASCQSfOkvPs/Pf/jDFIpF&#10;ofdsGHI2KgxPhJ61qD6F5WAdw+XC4/VQbzTo7+/nP3/yP/KRX/kVyuWKPYNWqGxAdHCcTsLhEH/9&#10;ta/x4V/4RcqVMqZp2e3tVCpFPBYVdpQtMb45cuQoO3futL+DurfU3NXhcNiqY7quc+DgIcnLXk+9&#10;UWduboFEIr6q29a5BkzTtCvSrkSCl185wMkTJ/D5fezauUOcW9Mkl8vjkKjoVCpDJBLC5dJ57vkX&#10;WbduXNLw2jNY64q9RgNJXWpiWqZtfK+6fn6fn1KpxNLSModfO8KRo8fF3DUUIplMMdDfRyaT4Z67&#10;7+aWt9/Bt7/zXdweD9PTMxRLZbxeD7//L3+XwaFh7r333Rw/8TqHXzvC448+wtjatdx88810d3ej&#10;aRorySR/e9/f8LE/+BjVapVCocjM7Jxcr1EuXrpMPB7nwIED/Mov/zJ9vT2sWzuOx+Pm1YOHiUTC&#10;bN64gXNTF+juSlCr1Vfxxv8xHm8VBf1Wj3aHqs2swRJA4DcCvV15OO+86x2faGvUttGa8uURSOc2&#10;KlqhWztb0gqpqbJ8dZOtrqpXB3dQQgFtARA1TzbcblyGIYFMQkJPgXtUcNd1oZlcKhUJBkMiiF7R&#10;evN4vUKiUm5sKjhqkkaCptnaq0phS/CGnXZl7JCBTVPUBJkRmBKJKYQohPCFabbAAoEsb2C2WqAh&#10;dYVdtEUZwOUy8Ho9pFIpAoEAwWCIp598nI2bNuFwOKhWK7jdBuVSGWcHcd40TVvlq1hsA76UsUSt&#10;KkBPAixmUiwWyefyDA0Nks1mAI1cLsemTZsIhyO0WiYrKyssLi2Szxfo7e1lcucu1k1MMDg0RHdP&#10;L+smJnC5XLzwkx/z4P3389jDDzE7N0s6ncbr8dKSyN9IOMzw8DBDQ0MYhmGLNZTLZRwOJ5FIhGg0&#10;guE2ENrZNak7LsYCjUZDYgks3G4PhiEEVdQ5t5NACfICGBsbw+kUlCXVCnTqosIzXAblShmP2237&#10;PUejUQYGBhkaHmZszRre94GfI5lc4Xvf/hYvv/QiTqdOd3cPuu6yZ3oul6AaLS+v4HLpDA8PE41G&#10;qNVqzM3NMzo6ioZGsVjirrvv5pWXX8FlGLjdng5VLOWxrToonZ2kNsK3PaZxyM6AaNdqDseqira/&#10;v4+/+epXee8HP4jLpZNOZ3EZbf9hr9crePAd8pSWJXjvHreHfKFAVyLON+67j3e86912oOk8z2LG&#10;7yKVThMIBFhJZ4jG4nalByIRFsYWXtasGePhhx9hcscOsrksfn/Arjo1CYxqt6OFIUsgECAQ8FOt&#10;1rl06TKLS8sM9PczsX4trx05RiQcXsWiUDgQw3DhMdwUSiW6EnGef+Eljh87yrbtOwgGAlyanqa3&#10;p4ex0WHSmSxYEItF8Xl9hEMhps5fYHL7Nhvw1zLFxonW4c8LkrYnKl9FL1Mc2kazyeunzlCtVonH&#10;Y/T39dHT3U0iESeVTvPyy6+wvJKk1WrxXz/1ZxRLZfZdfy1LS8ts3bqZSqXCV7/yFV4/dpThsTW8&#10;+13vZHCgn40bNxCNd3Hp4iX+5W//FtlcDp/Px9T5Cxx49QAf+eWPMD0zy5qxUUzTYt34Gs6fv8iO&#10;7VtZXl5hcscONIfGkky85xeXmFi3lkKhyPzCApFwWHwHuef9Yz7eKgjrrR5aR4HQbLaECYcl7SY7&#10;ks+/69CV6bj4Iu2bQx2NRhOlC6zmuqqN2qZJtFvXncFZtUTFz+3WtmpJgxC3V/Mhh+agZQmovWgb&#10;iyBYb9SxTBOfs414VCR9p8Mp7MtkZtpsNW01rGZT0JoarQamFIvAhZznicAqxNBldt4B1hLdcU1u&#10;YELgAXVerA6JbUt8N1G5ViWS2aDZaIjgbbUvkNJqVoYHYkbuFLKCbrekFunEYkFWVpYB8Hg9NJvC&#10;+N7l0qnX6hJJLtrqPr8PQZUQrVu0JuWyUOMypdCIP+CXYKk6hUKRZHKFcDhCsVggFAoTDAoEsHKw&#10;UomTy+Ui0ZXAMNz09vYxsWEDXq8XTXNw9swZnv/xs2RSKS6en6IpN+/RtaL1Ozo6ht/vZ3R0hGw2&#10;J236TOp10RlQSVSz1cRqWNLYQ4jnV6s1DMONaWkCeUpL+AGD7XsMIttcXFy0Z3ihUBCv14euO21J&#10;Sb/fT6PRlGj0CprmIBDw4/f7CYVCTE2dY9u27Vx77XXMzc3y6iuv8O8/8UcYbjcjY2sYGBxi9549&#10;bNq0kcHBAVZWkrbxR61el5KbXi5eFJSqWq1Ob18vgUCA5eUlDKNtBgCq/arbc2Elo6jwDsJTuyVH&#10;MOJeUbKCDkmdUyhkUUnNsmXzRhYXl1a1T1XSqt63Wq3h83pskGGjIZyotu/azZlz51gzOmpXfU1p&#10;YlCr1YiEw2QyWbLZHDfcsJ+XX36Ze++5B4BSqSy52wlWVlZYO76Xg6+8zJ/8uz9iYXGRl156mW3b&#10;ttnVQaexiGVZVGUClkql8Xo99HSvo1Kt8pnP/jm33noL1197Nel0BlPq0wvPcSGmoes6Ll1nZGiI&#10;U2fOkkolyedyvP22t5HJCq/cWDTCCy+9wo7tW4UPtkxyXjlwiAd/8H327J5sm1W0Wm9YS9XrSjug&#10;XRXblTIa+2+4jvn5BTFKcTjEveZyMTI0RG9PD0IsI86p02dxOh3Mzy9yy803UavVOHduyu5SeH1e&#10;7rrrHbz3/e/nI7/4YXRd5+Mf/1eUymWWllfo6+1hbn6eQk5YUY6vGWN+YYFAwMePn3uB3p5ulleS&#10;zMzOMjIyTLVaY+uWTRw9doJ4PIbD6aSvr4dzUxdwOqqsHR/jyNHj+CXF6R/t8Q8cgBWwUrWdQehM&#10;WJLV8GaH8447717Vgu4UZAAFo3faLc42QMRh3+giW1eVr4XiB6vsW80J25llW5ZNuMtocnMWbehO&#10;wJWu69SqNVotE7fbjWEYtEwh8GC2THSXQEzrukuilOs4dV3KPzZkIG5ILWXlaqPJvr2TitzYlIqT&#10;+HbY7WRB6aAjO+5g1KP0pTUCgQCFQpFatYrhNqhVa4Ki0MmnRnCnW82Wfc6EN7JIKAyJoHMZQnNW&#10;bYTlsggchmHYykxOp4NqrYpLl+AyWWEKelQBTRPJRb1eF4FbBgtddzI0NIzbbcg5lJCOdDpFIqCq&#10;Jl3XicfjlMtlPB6BGK1UyuSkctnQ8DDX7duH7nKx/6abue2OO9i0dSvZbJanHnmY53/8LAdffYXH&#10;Hn2E48ePUa4Ip51gMIDL5cJwGwT8forFkqBX+P1StMNn2/iZprq+AowF2E4zlmW1XaF8XsE3N03y&#10;uTzZrABJqaROJWs+nw+v1wNoIiHTHMTjcbvi6+vrY/uOSa7dt4/tOyYZGR3DZRg8/eQTfP7Tn+Kp&#10;J58kEosxMTHB4OAgkXBY6ktnaDTqjIyM8NRTT7Ft2zabAmNv2lIKsdUybW1vJVSi7jtxP7RWcUdb&#10;rRYBv59MJiPV1pz2zPHS9AylUpldu3bagiv2hmC2ZQgNQ2AhIpEwhWLRvhexhNXd/Nw84+PjQszC&#10;6aRaq+HzeqnImb6u69RqNXp7e3jk4YfZd8M+mjKpcTpFQlMqlQn4/bz40svsv/EG3G43jz/2GBs2&#10;bLCTEBFsHPYIpFKpcvnyJcbXrKFarTI3N088HsPlclGpVlhJpojFYgiFORG06426NHERyUU8HuPo&#10;seNMT0+TyWR473vvRUMjERf62d+9/3vs33e9XE/Czejy9Awvvvgid911p/26nRV259hDJMlCOwCr&#10;LZihqE7iHEgql8OB2zCoNxoUiwIz0Gg2MVwuVpIpxteM4fV6OH7idSKREPl8gXvveQ9//bWvcenC&#10;ee58xzvZv/8GLl2eJhDwMzMzy+unz3DD9dfyyGNP8K9+57f59X/2W1x91R6OHT9JsVgiGomwedMG&#10;/D4/kXCIxaVlDhw4xD3vfgfNZoux0REuXLzM9773APtv2MfgQD+z8/N4vV6y2ZxNo/pHe/wDB2A1&#10;jhTrwcDjdtvqfPV6481nwHfcedcnVAWsFl9nBawMAFyGy24Xq1mWEjFQLURNa+sOq3a0krXs5N5B&#10;G+kpWskCxdxstTAVylcqWHl9Qi/atAQYyW24hUylVP9xe4R3q9sQClrVagXDcIv5W6lkW87Zms+a&#10;Q9pHmYBGrSPg2Bu71Ua1qdaUoqw4Olr0mqZRl3aK4XCYXC4nW8ce6jK7F6g4ATDSZEdAVelK6k5V&#10;NePjazl+7BitVlNyZFvSgzVvz/6Uu5RwgmrYIgwt07RpP9Vqhe7uHhJdCbKZDLF4jLQUBZmamiIS&#10;iZJMpuwgDxAMCplMJV2Xy+UolUqCHiHlN4PBIKFQCE3TKJdLFApFBgcHyefzrKwkMQyDiYkNXHP9&#10;PvZcfQ279uxlcWGBTCrN6ZMnOPDySzz9xOO88NxPmJubI18oMDg4gK67SCTiOBwOotEI9XoNfyAg&#10;g4TCGIhWjg2A6ZB0bNQbQs6wKdaOIccXDq3tmNUyW7h0F6bkfLddugRXuVarUqlUyRfylEslXC6D&#10;aCyK7nSycdNmbn37HWyf3MmZ06f47J/9F5568kmSqQyhUJB8vsCePbsolyu2TeT58xfo7euj2Wja&#10;yUKn4Ib4uUk+X7DbVCp4ivtO3FO1Wo1AMEgymSISDtudHZ/fRzqT5cXnn+OW226VwLHVUoZeqSjl&#10;8Xgol0vEYzFS6TQOh0MK5Ih1eejgAXZMTtq820qlQiAYpFIRQi6JeJxsLkc4FObBH/yAO++8k1ar&#10;JZI1h5CNjUQipNIZWi2TcqXK4EA/z/74x2zZskVoUJsmlUpVBmzRmi6Xy4yOjJBKp9E0jZ6ebpaX&#10;V0gkEkSjUU6cOEkoGKRltmSLXrAfXLpQOQuHQpQrVTSHRi5X4Ohrr/HkU09z5OhxTr5+iscee4LT&#10;p09x6vRZfvjDZ7h4+TLP/vg5kKDJQrHMxg3r5bUwbYDVatyBaCdqtLUHBPhK8IyzuRxr14zh83pZ&#10;WFgUSbNh2N7gfp+Po8dOsHnTBLNz8zQaTeLxGPV6g21bN1MqlZnYvJX33HsvoVCIm/bv48LFS8zP&#10;L9Dd3UVvdzf5YpEf/egZLl++xNr1EyxIWtrI8BDLyyvMzy+QyWV5+JHH+eIXvkA0Fsdwe0il06TS&#10;afp6e5jcsYNXDxzi3NR5xkZHKRaLBIPBv1eV9r+Ov/tQ6n8uw4XP68Xv9wvxGgmmfbMZu/OWW2/7&#10;RKf+swBgKO6iqO6cTpEtizaQsBFUbWNRSWm2io+mtWk8pmlSr0u/S73tWVutCjSnoK447DmLskKs&#10;ShUqt9tj/0536RiGm2azIegJGoSCIZy6TrFQIBKNCRCWy6BSLhMMhSiVS/aMrVFv0Gw17WxcKVcp&#10;RLFlmbh0l6xCRTAWiGaHbY2oIWTr0No3oPpe1WpFbv5uzFZL+huL4bxltvWs67UaxYKwGPR4BbrZ&#10;4dDwBwRR/uCBVxkaHmF0dJQLFy6i6y503YmybBMBUvjUIlG0gYBAgZeKAojj9wfErNhl0Gy1cEqg&#10;WSQcxuv1SaOCMolEnFwua19vXaLD6/WanTTV63W6urpwOkXF4nLptt1eX18fyeSKPQNXXHIVLMFi&#10;46bN7Nu/nxtvvoWde/ayZfsOhoZHSKWSvPDsMzz37DMcPfIa3//ud5iemRZtxmaTwUHhKdtqtWi2&#10;5LVyOOVM1cLj8doJnz8QIJ8TNoWKMra4sEh/fz+lUgnl9iVoNk2paqSjpB7VtdadQrxFdS7qtTpK&#10;RlRtxL19fVx1zXVs2zFJd3cXr7z8Mj968glefvkVZmZnmZycpLe3l0uXLtn2hk6nTrlcplgsous6&#10;0UgUp9NBPp8nHA4JHV/p1aw6RpYUe1G2ch6Pm2wuD1j09fai6zr9/f186+v38d73vx+A9WvHOXP2&#10;HGDZzk6aptmdoGKphJIkVb7RExPr+PznPsvv/M7v0Gw0OXjoMDsnd1Cr1cnl8sSiUZKplC3uf/TY&#10;cW6//TZKErTl8XrJ5XIEg0HSmQzBYIiFhQVGx0Y5ceIEmzdvxpSoZa9X0M8qlQrFYpFEImFX9i6X&#10;i0qlIrESYk8QCV+QF154kf37riedybK8kmTzpg006g0WFpcIBAJ0JxLU6nW+/Befx2UYjI6OsW37&#10;dqanp/H5hfVkpVLh9OlT9PT0Eg6H2bRpI/f9zd/w/AsvMjo2xkB/P4GAn8uXp4lJalKpVCYYDLC4&#10;uITPJz5jJpujOxFnJZnik5/8P/nGffcxuWsXl6dn+Pn3v4/lZJLdu3cxPDTEwtIShstFVyLO0tIK&#10;a9aM8uqBg6xfv5ZSqSTYCqEgTz39I9auHefSpUvs2jlJKBRicKDfxo4kEnFuv/VtfO2rX+POu+5i&#10;/bp1eD0eajUh1fnY44/z+c99lpp0TxNYAIu+vl5yuTyvvXaEfL7Ib/3GP+WhBx4gEu9iz+5d5IvF&#10;N60gtY7C6Y3+ic6UZVM0xW1v2Ulnp/HLG/2zjzb4wcYHOB0OGxTX+RjN0Tbf4Ge89t/n35t9/2wu&#10;R093N5VKlYXFJQYH+gmHQyRTaRLxuBxF1UjE43g9Hs6dm+LosRNM7thGPBbDbRhMXbjAyPAQwaBw&#10;vJuZnWPXzh1cmp7B+Y53vvsTbe9XdVLabSzBmVVVq2n/rNpdQq1HcYgV0Kot6C4UlxSwoxP9jAR6&#10;NOWGbtrVoapknE5BaWmZosppNBt2sK436gJg43FLsLKFz+enWCjg9fnQNCFP6JKgiVq9htkyBWcY&#10;8RlchmFX3YLXKiQALalII75LGzzW+dnbC7BlrzvTtMRrYdkLA5A+r2IDNy1LZPS6E8NwUyqJTbkq&#10;+agrKyuMjIxQKBRtYXmViau2te0za1m23rApTSZ03SkBAQ1RMcibQXkxqw1Z8XHVvFdVZ6Jb0MYF&#10;iODqkWIsouJWf/d4hHexCBZtmVH1XFMmHo1GUyiNyQ2jq6uLLVu3sv/mt7Hn6muY3LWbrt5eWq0W&#10;Z8+c4tmnnuQnzz7LkSNHiCe6ME2T3p4ehoaGiMdjtqBGvpCXoKkuZmdnpR+vg3qtZiuk5fN50DQM&#10;w43P58PjcePomLeKzb4hquB6Ta498XiPx0OpJP2Y1YYkOxdutwB17dq1i71XX82mzVu4dPEijz/2&#10;KA8+8H1eP3GcbZOTzM7MEAgEWbdunIGBfur1Bul0CofTydDgoFS4omNNKbpbuyujqCJKz9iyxH3S&#10;bLb41je+znve934WFxc5d4VlPvAAACAASURBVP4CMal5XS5X7A7HahAk9mvqUgTl/u98h3e/5z1C&#10;oGP7Nl47ckzYW0o+rtvtttdGs9kEyRDwejy4OsQsGs0msViMHz79Q95++21cujRtK8WVSmUbIKle&#10;y+Vykc3m0HWnTaNri2KINXTq1Gl+9Zd/iU/+p//CXXfcTiDg58jR44wMD9Pb043X4+H0mXMsLy+z&#10;nBRdmL1XX83w8BBr1qyhu7uHcDjCzl076e7ppdlscsO+6zh9+gxja9awZnyc7u5u6o0GyWRKUhul&#10;0lWjSSIRs8+VAkI2Gg26uhLcdustbNu+g1w+z4aJ9fzGb36Ud7/rnSxLHXElcVsqldFdOplMln3X&#10;X8vCwiKappHJ5Th67ATd3T2Mjgxx/PhJhoeHWJFmK12JBI1mA5/Xi2XBo489zi233srVV+2hUhHC&#10;RclUmg++/738wi98mNGxMV595RVGRkbYOTlJd083Y6PDbNgwQTqd4fz5C/z6b/4zfu4D7yOVztiV&#10;+ls5Ovf9ztGcOrQ3+N3f9XcxemwHYptuKH+/CnClKczR/9gWdDgcZnp2jkgkzMjQIPOLi8zOzgNC&#10;ES7g97N2fA1PPPVDzl+4wLe//W0GBgbZtXMHhUKBWCzK2Kjo8vT2dBMMBhgaHGB5eYX+vh6c77nn&#10;nk+0Aya0BTMEzEBRalQgVdxE1ULT5QxSPHe1a4xCeSrglnquOKniPdTGrVCflikCFJbQBw4EA3YQ&#10;ajabdvvM4RTVmahCxZw4HImQzWYkQrXdqlWz4UZTBBBNJhyG4RKVu2pvOgS6VrWdNTUH7vDstNv1&#10;4utKYYhOEX3TBqVp8iw2mw06FZBUMFaZvlIdUolQICh0n3t6uu1q8w1HBLJKUyIjak4spPoECMcw&#10;3Ha1U61WCYVDEhAlgq5XVuFic227T6kESwQBZ4deuNhwxYxRk6IinbzuzqTSsqtidaPU63VKpaIU&#10;shCLOJ3O4HQ4iCfibNs+yZbtO2hJTMClixf4yTM/4tGHHuT737ufZ595hmQ6jd/vIxaLCU3ugQEu&#10;XLyArot5f6VSoauri3y+wMjIiJyB1ygWi6Kd3mziMgwCAb+Npvd4PLgNNw4pnlIqlyjkC3YQVBuM&#10;SgwFytmwZ+Ld3V0Mj4xw4003s31yJ3Wp/DQ3O8fTTz7Oow8/zPJKklgsTl9fn60sphx8HBKNX6vV&#10;JYiuZIuXKCS1CPpC1zsUDBKPRXng/vu5bt8NbNq4AYfDKf2IqywtLdmiLep+vHIdOSXSeTmVwjSh&#10;t6cbv9/HSjIlZr49PVSrVQIBv1ThKjM6Ospzz/3EFnqpS/xArV7H6XAwMNDPX//VX/HhD32IRrPJ&#10;yy+9zKbNm8jlcijdebV+FQDLMAxRBev6qs8JsGXLZp559jk2bdpIwO8nGokwONDPxPhaXj30Gvfc&#10;8x50XWdi/TrOnJvi3NkzfOQjH6GrK8GBg4eo1Wt4PR6mps4Tj8fo6enB6/Vy8dIlfvj00zz52KP8&#10;63/9h8LW0TIZGx0RnYlQkEq1KoKhZYnugeagqytBuVJhaXkFj8dDPB7jzJlzJBJxiqUSU+cvYrhc&#10;DA8PkUqlSaUz7JrcTjKZJhgMMDs3j0uOedaMjlCr1Tl06DD+QEAkdDt3kM3lcGiaGCtI/XaH08F/&#10;+OM/5u133c34mjHSmQy1Wp1142s4ePgIhw4fIZfL8xef+RSHXn2VgeFR7rj9VhaWlunt6RZ60fUG&#10;d991J4lEnCPHjhMKBe0E/O883iSAvmkAfhOlq/ZI0lq9f1htYRq7or4i1v73CL1vFsCjkQiFYtF2&#10;0iqXhPLZhon1+Dxeent7eOXAIS5eushzP/4JqZUVHvzed5nYtAW3280LL73Ml778FW5529s4e26K&#10;dCbDl778Ne54+2088dQP0QUyV/qGttpfWmkDC6/XtteoaFGLoNJoNDEM027zCoH+NpgBBEdKKLWI&#10;FrVS9VEoYFXRte0QTduMvtlqSkSs4C7W6jV7LuzxCvqPZVrgEBe6UqlIAYL2Z7CwVnH3TIk8VgFD&#10;aczaVA06MjCtDRhT4DHFVjAtC1pmOzjblbHDfryFhWbR4WMsAppbSniqAKjEP5xOnWgsytS5cwyP&#10;jNhBVLyuZnNF7firOQRdS8pPKn1nW6DeartbORyaaIE6+2SFZ1Cv1wiHQ3Yrt9WycDp1O4grizeB&#10;qFXo3fYNUywW5XxP2ey1AXjqEBWkkKUMhkKYLZNCIW9Ltfl8fsm9DTA1dY7zU+dQAhVXXXMtlXKZ&#10;LVu3EQqHAI2V5WVSqSRPPfEEi/PzJJeX2H3Ntfh8ftauW0tXdzfhsBB/KJdLHD9+HJdLx+8PEAqF&#10;bNSrkN4UIvaiAjMEBc3hxONx4kEotLXMNo2g1ZRi+ZqFZTowNYtgMCh1p3NSjjRKJBJm71VXE4/H&#10;KJXK3HLrrTQaDS5fvsSjjzzMxfNTjIytYeOmzezZs9seL6j2vebQcMn7JBgMUKlUpaFBy15DsVhU&#10;2F5u38G3vvlNfuOjHyUSDjMzO0uhUJDnwLS7Np2qWOr6WZZFo1Bg27ZtHDxwgB3btzE3v0BfXy/l&#10;ctkW+Gg2W7jdBvl8nt7eHl4/eZJ7772Hel2AjURHomUrZ3X39LKSTLJ2fA1fuHhB0nhM+VpNe3zj&#10;ko5ndpfJ4QC57sTe4eT06TN0d3fRarX48XMv8NlP/1emL1ygu6+P5Moyd931Dr7y1a9w5Nhx7vvK&#10;l7jz3e+h0Wzw6GNPsLy8TKGQZ+PGjWSzGc6cOS3a3mkh/9rV1c177rmXk6dO09fTQywW5dWDh+jt&#10;6eHEydOi1d1oYBguVlZSLK8IeVav14vZMskXCqxbO04qlaTZarF+7TjRSFh6NLfo6+2RIiE5cvk8&#10;Hq+HzZs2MDs3z+BAP/MLizzy6GNMTu5g7+6d/Pbv/B63vu0muhIJzp6boru7C1PO5eMxASpbO76G&#10;xaUlgsEAaBrHTpxk65ZNBK/aw4nXT3HHu97NH3zs9xkc6Ofg4SOEggHOnD3HwEA/7733HhrNJnPz&#10;C/T29LxpcO3c1/6bjzd7/hWfwd63ZYHmkG1o9TqKrQOWXST9j/x4Fy5dJh4XWuxmy2TNmlFSqTRn&#10;z00Rj0VZWlrmT//4j0klVxgZW8PlixfpHRjge/d/j8999lOcOn2GB771Ter1Oj//8/+ET3/q0+y/&#10;8UYAjh07hq5mr+JcrPbb7WwFdVKVhCFDu+pTwhztk6Ecj37aAUS9j2p1t1HRsvffQVkwG2L+K9R0&#10;sNuGTl3oAisOm0IL57JZ4okE1aqYJbWaTcyWhsNoi+Cvci+R/NU28lTxMxWKW3rgWgq1rXjA8nxo&#10;oNsdAnCIL7dqUVlS2UusF/m6um6rejkcwuxBvZ/TqfPCj59hz+//AUtLSxK1q86/SavV2RoXVYSg&#10;sDRsSzbTbD8GkEhPU3pvWrJrYUmOtWhBqTmwSrJUq1BUuW2dYjFGENeqXCrbEpSWper91VllJBKl&#10;UMhTKpUlLUpUe4IH7WVmeppCoUAkGkXXXUzu3IlhuHn++ec4c/oUff39dhVtGAaBQEDOyw3qW+tE&#10;oxGKhSJOXeflF18kl80yvm49ukvH7/MzuXNSjCJcykwdG5QnuMlhoQ/dFNmtGrv4fH5JiRJ4BBVA&#10;2kApcd7SUrEpFArRMlvUqqL6LBZLsv3aZX/+7u5ubrv97WiaRqlUJJvN8tUvf1nQfaJRtm3fzp49&#10;e+jqSrC4uMTFi5fs6xsIBgXmwemgVCpTrpSZmZnl5z/0IR577DEuXLgIgNttEAqFiceiFEslm4Pb&#10;Xo/t8YCmmUQjEdxuNzPTl4XuuddLPp9noL+fCxcvkkgkbIlHl8tFqViiUa8Tj8W4dHnabmGqNvny&#10;SpKrr7mGAwcPc/11VwvVrlIZr8fTkcSKBLllmgQDAWkSIIKuak9rmkAZDw8Pk8lIPrauM7FxE9u2&#10;T9Lb18vs7Cw+r49nnv0JCwsLhKNR0qk0Dz30CPfe8x4WFhc5fPg1FhYWmZyc5Nixo4RCwnhjYWGB&#10;666/nhPHj/Pee94FwOkz5+jp7ibg97Nr5w6q1aq958RiUQIBP9lsDjSNSCREoVji+ImTRKMxopEI&#10;J18/TbkilN1OnznLwsIie/bsIpfL02w2GRsZ5vsPPsLFixf5Jx98P/19vdx4437+zcc/LnXh0zRb&#10;AmfjdrspFQVHWWlix7u6iMWiWJYwfqlWquya3MHi0hL5fEEWRAYLC4vEYlF279xBOpPl5Oun0HWd&#10;7q4u5hcW8HrcRKNhFheX8UmVvb/reKst3jd7/pXhs3Pshyb3Ww0bbdweh6qu2//YFrQAVLWk8Y+X&#10;er1BKp2hr7dHJDFAJBrlwrmzHMscolatMjQyQjqdYnFpiS98/s/p6u3lkQe+x7Zt23numR+yZetW&#10;fu3Xf4NLF84rMwZxKkQA1uyTIGaNnTPQzkAsAsZP3+AmbQ9MDVs4ivYMVWXhiqQv/DZlC9qybMeT&#10;VkvweNUsUdd1GvW6oCW5xElxSICYQOaWGfB4KJdKQjxY0wTiWFocOjpa7ZYlbnZDzX0t+wuIylhu&#10;FiKzV5WtFOSQbXpNAtQ6OweapHFZlgjw4jHtituUMpqa5hCjNCyq1Rp+v9A0dksRkk4Pz87WvprD&#10;q2RB6GoLfWklRNJ5jRqNBh6PR2pjG1L60Umr1cQwXLZ5QOc5UbrEiu+tqhbRyhXmHbquSx/TZkeF&#10;pURa2lW72+2mXvfQapVsAJ9KeLLZLL19vYytGcM0Laanpzl54qSgnzmdTGzYaDsMCWEOQ6iLWRZu&#10;t4EQLBGz25uuu5ZAQNCaotEo83NzaA4HL77wItlshkq5jM/vJxKJEIvFGRgcZGCgn1QqJVDzHi8+&#10;r0/OxwXGQFX+nVZyakzgcAhTkMHBAaFINDMjhVl8RCJhurt7qDfqTE9P093dTTAYlAmAJRHIJoVi&#10;gd7ePmKxGM1mk+PHjvFHf/iH5LMZ9t38NvbuvYqtW7dIn+c8mUxGcmkdEpTmIBaLcdddd2EYBkeP&#10;HmPjxg24XDqXp2cIBALSXlOTn92BEupQI5BQKEgkEuHIwQP09XQzdeEiuq6TzmTw+Xw4HA6p5iXc&#10;qTLZLEMjI2Qywp3L7XbLACoQ1blcjsnJHfzgBz9g184drJ/YQDKZZGCg315rbcUzgYhWyV7nnE+t&#10;4VKpRDAYpFQsEQ6HWb9+glQqxcEDB3jbLbeytLRErVaj1Wqx95prGVszzqnXT3J2aoqlxSVisSi6&#10;rpPJZvjgB95PvdHg5MlTvPDC85RKJd73vvfyz//F7/CZT/0ZTt3J0OAAuXyBlZUV+36cX1ggHArR&#10;19srwGzFEql0hlwuz7VX72Vq6jyZTAaPx43P75P/n2X//n1MTV0gHA5x9OhRIuEw3/zbb/CBD/4c&#10;07NzHDz8Gg/+4EG279zJ227ezxe/8BcUCgXJ1y+wbu0awbX2evnUZ/6c1MoKBw+9xs033sD8wgIO&#10;zcHJU6fx+bysGR3l+ImT9ow6mUyRzeUIBYP09vawvJKkWqsJmlm1RjKVxuN2v/UI9RYPNd+1CwYV&#10;NzRtVdwxJXVQ6xij2M9/q+//M45YNEK93sDtdgsNhVSKHdu3Eg6F+Ma3vsOli5e4dOE8mqZRrVTY&#10;sWcvp08c51/8/scIh8KcPnGczdt3ML5uggOvvsqtd9zN33z1KwD0Dw7hvP3td3yic4NpfyiNdrax&#10;urXYbmVp9pxJVVDt1mU7cCtN306usGgvOO3XUlxcMesVc1lNzntdLsPOnpUfsPocLbOFR2oPK66n&#10;o4Mj22g28Eg3I2U3qMv3sbBwuQxarWZH1ahJ/WaNTjen9hzYsgM+mlIMWi1jpxZNS/IFr9T/peNx&#10;SHqS4HiKtqPX56deb9gSmyrTUwmMuF5tz2MFJLIsbDSy0ttttZqiOpNSm3WJlGw06ui6mMmJytYh&#10;qxkLl0u3N2ulIaxm7ZVKxQ6sTenHrNpF6r/t86WRy2ZB0/B4BCDF6xWOSCrBWFgQusIL8wvoLp3+&#10;/gEJ/rGYnZkWyGbZ969WK+QLebt1rzbzQqFAJCL0fd1uA5/fT29fL7FojOGRYfr6BxgdG2VkZBS/&#10;PyBnszNcuniJxcVFisWCPH+WTT8zXMLgoCZdTpwOhx18oT2Lz+fFDNjr8xIKhqhWK2QyWbE2my0S&#10;iYRUS9NoSsnVWq2GmM8bhMNhW+1tcGiIm295G9fs24eQCj3H//Uf/wNz8wuYljAuiUQiggqGEMI4&#10;e/aMDbYqFIr4/T6KxSLFYsEWIVll9m4nz06UTnVPdzffuO9v+LkPfYhisYjb42FhYYHuri5apkm5&#10;LHjZIpkSeIJkMsnQ0KD4Hi4X5XIFwyW4+PF4jEcfeZSbbrqRWr3OxYuXGB9fQz5fkLPvBkixHEMC&#10;gVqtlmQNtN2jNE2zbTij0Sg+n5fxtePMzs7x9OOPcfudd3DdddeSTCapVMokkyleP3mCDZs287/9&#10;6kdoNFtMTZ1ncsd2zp+/gAW88soBHn7oQQzDTXdPNy+99BJLi4t88S+/yDe/8XVuuOkmImERbP0+&#10;P7FohFg0RrlSIZPN4XYbtqJXT3cXZ6fOk0pl2LVzBzOzc1SrNbZt2Uw4HCKTybJj+1bi8TjBYJB/&#10;+0d/xJGDB/AFg3zkFz/M+nVrKZTKzM3OMTg4yODwCHt27SSdzuD3+0mnMoyvWYPP5+VP/+RPSC4v&#10;c+0N+9myeRPlcplwOGTTnrq7Ejz/wkvouourrtpDNBIhnclSq9fYtGGCWq0uUf7iHJfKZQYH+6W+&#10;+M8KUD/zz3Iv+7tnwH+f59o/S1yCWpuqq9K5V9qtP/nPMt9iAH6TSXImkyUcDtkWt41mk6GhQSqV&#10;Ch/50Ic5e+Y0ff0DpFZWuO3Ouzn0yktUKxUq1Rpuj5d6s8Xi/DyvHzvK9OVLLM7P0Ww02LhlKwDO&#10;299+5ycUr1dt3O1AYXVw4uTHXRVEsDNyBa5SFa3YpDR7I0dWgqIFpcQkFE8Yuy0p2t6mPb9UAVsF&#10;kP+btveOkuwu77w/91bOqburOvd0ntSTgzQKCAkMCkiAENFmvebw2msM+DixtncXvMb2Ggf8eg22&#10;AS0OYIKEkJAYCYXRSCNpNNKMNDPdk3pi51TVlXPd+/7x+/1u1ei1wa/PefucOZO6uqtv3fo9z/N9&#10;vkHFESryVKPeIBAMklpP4Q8IqCYQ8LO+vo7PK8gjXp8P0zSszFm1qwJhpi4OKZEjiobVIGiaLlnO&#10;mkXHt66FBaMLJnTDaKZBNWE2Q1pZyobBgrrVBKLJAuiwrBg1TeTXHnnhBYaGh60bUBVfsbfWpFew&#10;gL+VTEkQ1Nwo/bUgT1WIRmMyMlAnl8vh8/mpVMoyTrKO2+2xYGxVxBUrVdM0KpWKVaSFrEfH4/VI&#10;zbatBe5uTlZqhVGXU6Gu6+TzOXLZnJX1KjpLN729fZaTl2E0xGvn92O3C/kOGgSCQRlMrln3mrAA&#10;bEMDywPcbreTzWYIh8Ksrq5ayIhqFpQZSyAQpKOjnUBAMKfT62lmZma4fPmSLMp5KpUyfn/AYsGq&#10;fZTa6ZuGaTmIlUtlvF6vPJx17A47uWwOh8PB2toamUwWp8Mp4wcN6W4mneQQaIqYXupoQDAYorO7&#10;i3e++92MjIyQyaR58YUXeP7QsywuLoEGLreL2257Gyura1SrVbq6uqhIB7BgMEihUJSriabzWqtz&#10;ndLi9vX18vIrR3G63By48QYuXrqEz+eTKV6mpVJQwfCarvHasWMcuPEGYTNqs4nXzOcj4PdjmiYv&#10;vvgid911J8VSmdeOHWPT5k2k02lCoZAVB6kIgJVKVcrmhKQPs2l44Zd6cGWg0ZlI8M1vfhO7w044&#10;EuHixYsYhkkymaRcLjM0MkJnZydHXnqZmZkZNE1nfT2Ny+XiX771zzKCz8bF6fMsLiySy+Xo6IhT&#10;qVZIdHbx1JNP8U//+I985zvfI9HVxStHj7Fr53YikTDZbNbadydT6wT8fkaHh3j2uUP0dHcT8Pup&#10;1WtWcEN7WwxT7vddTic7du5iYsdO9uzZTaFYpC0WJZMVO3gTqFQquN1ucrk80WjEsrsMBgN84xvf&#10;oFwq8ZGPfYxIOEwmk5FZ1kEKxSJer4cjR17G5XKRSMRxuZyA4H04HE5S64L1nMvnCfj9aBrk8oXr&#10;Bq9/tUD9/16ALUKLJS1S79PrCITIcVD+QZOf/zNJZD/j42cVYE3TCAYCzM7NE/D7CYWCLC0t093V&#10;yT333ce3/ukfSa6tMbpxIy89f4hAKERvXz+ZtDhPLl44Ty6bQdd1Nm2doFwpW/G5aysr6G63S0pX&#10;xDdUVnGqWApo6fopULyZxS+Px2tpKkHs+ITcwy3cqSQz1+l0WhOyKKiGtAusWh1wpVKxmM4qMjCZ&#10;TOKw2wmFQuIQL+QtVqBTRtfVazXcLjc23UZ6fR1N0wmHI1RrNdweN7lsVljx+bygQS6Xo1YXzlPl&#10;srCxdLncaLouJUNibyrgYIeV6aiQgaZvrzQScQnfX4fDaR2kIPaqDbkjq0lI0+l0omvCwANkw9Iw&#10;5IToYl1Cf0sLC0QiEfnYmtx/+gBTumEp+F9HWU46nU7L/Uroh+3WxCcsMA18Pj/1eg2v12c1A6Jh&#10;EmiAep0UFCsiCN1UqxVqtRoej5tyuUJ6fR2v19dCmLFbKwkx0VWt/1PGF16vl1A4LKRjiEbC4/Gw&#10;sDBPtSqKsmmCz+cnnV4nmUzi9ogkJ7GPE2YgwrZSfH42m8Xj9bK8tCRNSWrXSYxUNm8gEMTr9VKp&#10;lOnvH6Beq0mpkYtwOEI8kaCnt4exsXFGR8dwuz3Mzs5y4vhxnj90iMd/9COefvpppianSKfT2G02&#10;fD5BHhsaGqSnp1u+d5xS712lra2NRqNh5SkrdrNDatpFPnQBTBOv14PL7bKKsK7rBPwBPLI5Ghsb&#10;5773vo8PfOjD3HTzzWiazqM/+AFf+Pwf8PRTT3Hp0mXW19PUqjUCsnlxOh2WhaXYJetW8a3VamQy&#10;GdwuF5lMhn033MizzzwjTDj8fkCjXKmwsrJKX1+PtNZcxWg0BIFofl6EbFQqaJpwgqtUKiyvrKBp&#10;GuFIhDNnz7N5kyBAlctl+np7SSaTGEbDMuewW7I6kdNdq9Wo1esoQxK3y8Xy8gqmacps3VX6+voB&#10;WFxcRNM01lZXicVirK+nuHrlMi+/dIQ16cEsNMc5jrz4AvFEJ0cOH6K9vZ39NxzAIwMu5ufn0DSN&#10;c2em8PsD+P0BwpEo//gP/8hPnnqSHRPbyGaF/ajf76O3p5tAwC/yqzMZC+VQpicAXo8Hl8tFrS6a&#10;jZ7uLrq7BAHS4XDg9/kQbmAl5hcW0DSkT4JBMBiQRME64XAIgKX5eWvl4vaIMI56o0GhULBc4srl&#10;klRVBMnm8iIoJRZjdm6eWDRKviDMWEzTpFQuo0kej8vlwufz4XA6QdNwyLOk0RAcnGg0QiDgp1As&#10;Eo1GZG64SH9yuV3C/KdSwWG30xaN8rWvf4Ox0RFAcBJ0W5PkKuSXDinrElafXq+XWrWGy+W0LFU1&#10;TSOXy5NMrbOeTuOwi4bNMIQxkEBJGjJ9TaAo5XIZl8uJz+clmxMhHwINrUizJySnpUa5LCSRNl3H&#10;43bjdolgHKMh7kmbLsmnhrBM7exMsLaWJB7vYHDDAMVSibPnzouf0eNmfT3FyPhGItGoFaOZSadx&#10;Ol2EwhHC0RiLC/OiNkWjwuEuGOQ/mEXVXIhfj6G3dkCKTa1jmk2P6OYOU5M3nR2tpfNRk57D0bDe&#10;hMVSEROThizOIu3oegs/RXfXdPG9FPSrdq3XQR0SzlCTuJpmrSZO7iWsuMLWx6EIAIqtp2A904K1&#10;xec0d8KqozMl69rUQDeaaTeFYgFX3o3D4RCTh91O78AAS0tLqHACRXZRX1flL/8spxVFaoEmEU79&#10;vdHC4m7ufxtyx2uT+2TRSDidIuCgVZKmpGVNe0/156ZVqbI2bRJ/5P5cA027Hh1RSUE2mw23y00g&#10;GLCsNnV5ret1cS1MSZpTBV+kWZkWU7smJ95SqYRhCOa1grYLhQK6TZc2my6r21awvdPplCYJIVxu&#10;t2VOU68LadHZM1Mkk0nyuRzlconOrh527NxpGTzU63VWV1fJZrNEIlEMo2GhLE6nS649ROawXXdI&#10;iVjFup9t9ib8ls1mpWuRXxz6LmF3F4mELSlWNpslmUzx6tGjXLl8Ca/Px8joKN3dPYyOjpBKpVhe&#10;XsHlduGRbmrq3qnV61y6fJXe3l5OvP4aC4tLNBoNtm7eyJlz5+nt7eHcufOWDaZhmvT19pDNZGhI&#10;wxnlO63WUTa7jaGhIdbW1gR/QMqMFKta2YyKsAfndYiJJZGSZMx0JiONZgRz3263sW//PubmZunt&#10;7cXt9tDZ2cnCwgLxRIL5uTnefeddMqfaxtzcLDabjQ2DQ9x00wF6+3rp6urm4vQ023fswOFwcvr0&#10;KaKRKO0dHWTSaWx2OwMbBlheXmZ+dpYbb3kbv//f/weZdJp/+OaDfO/hR/jJk0/y9a/9HdVqjYGB&#10;fhLxOMsrqywtLzPQ30coGGR+YZFIJCzyYjWNcChIIpEgEe+gv6+X2bl55ucXpIWsybaJrVy5epWA&#10;P4Df78PldpFOZ/D7fHT29FApl6nVqqSSKaG5joStc0nlRDscTgtJs9ts1g5ZETSfP/win//dz3Hx&#10;6hUuTF/E7/fzK7/8KwB8+rOfJZGIk0lnMDG5cuUagxsE63d1bY1bbrqRazOzbJvYwtPPHsLtdrNp&#10;47i03XWQWk/jcDj4wz/4Am+8eQoTE5fbZUHIAmBsOU91HafLKdjwui5MVjZvJJvNUakIhYa3VqNc&#10;qTA3v4Bb6s6jkYhAMmwapXIZl9NFR0c7xWLRWsNEI1HKZWEcpOxVG/WGhWTV6jVha1ppZmC3Zs+L&#10;62cnnc/QmYhz7sI027dtlQ20A6Nh8OSTTxIMR6hWK5St0BVx39ZqNUx5zqgGSZyzBo2GnOoNE9vd&#10;97zn8z/1BG+5YNfvMHizNgAAIABJREFUIZvkquv///pfyhhCWQeqx6riqDSyzccb1OsN4d8sYWdN&#10;wo7qDSgIG+BwOiw/4IbRkIHIpnXQqm6/lXWt9sZWPrBNRsSpZb/ZnF6be9+3FGia8qQmNNzcgSpi&#10;gSkhfIfDLnYVGjJwXjxQ+bDWJSRnt9sJhyO4nE6MhsHa6hrRaAQVjagIb2oCVyuCVkKCKtCtOmNN&#10;wuoKhmyFtAGraFlGC7KQCXhexNspQoqCTZsuUooQpq6H2XLNdeu5qD5GNSuq6Wpt1NShq/bIdodD&#10;Zh6LVCrlSKWCMcS0ru6XOj6fX/oWV1FmE6rDV3IZxcxXu0fAQnzUKkTF8an0LZFWFcDldltoSaxN&#10;6H63bd9BuVJmcXGRf37w67xw+DDXZma4ePESs7MCAo3F2hga3EAgECCXy5HLZXG53CQScTCxrqnY&#10;54ubrF4TbNhQKEilWrEOrGKhKNAcr4/Ozk4BETcaBINBNm7ayD333MP2HTswTZievsCzzzzD4uKi&#10;mNxkStX6ehqVi5vJCAvLO26/DV8wRCabZWlxSVi5lkq45e43HA6TSMTJyozqEydO0NbeQUdHO1W5&#10;01aIipr+RCThDs6ePU9nZ5elZxYkNLGC8HhcFurUCjuq+6herxOLxajL8IhavUZ/fz/5QpHdu3cJ&#10;TfD4GGfPnsU0YWlhgc985tewOxz4/T7uuON2QMDcpVIRn08gFvl8gf6BfpxOJ93dPXR1dxGPJ9i4&#10;aRMeuTLp6Oigt6+f+fk5TATb9cL0JWauzfD222/nzZOnCAaDlrTQNA0GBwaoVCp876EfsLCwyJsn&#10;T+H2uHnsR0+wsrpGsVjk9OQUb548jdvtZmFhkVgsypNPPsnOnTvYOD5Ge1uMN0+eJhaNWiSyr/7N&#10;VwG4773vY3RkiEw2a0Hdmq7jdruYnDpDPJ5g86Zxy/rUbhfv40qlSjqdoa+3ly/+0Rc5NTnF4tIy&#10;vT09lMpVbrjxALt37WBpcdlyGPP5vJZbYDgS5hsPfhOfz8eXvvRnvHbsNXbv3s3aWpLFpWUGBvp5&#10;4803WVpe4dvf/hc+/3v/lZW1JLfccvO/wg1pDkS1ag2X20W+kKenu4tMJoumaVy6fAU0yObydCbi&#10;NBoGkXBI3EOaxuzsHB6PB4/HTTqTQUNwLNLrafL5Ah6Pm3xBrK98Pq9Y7cjVnUIaxEpJ+h6gSMOC&#10;sKtSjrweD36/j/a2NsKhEPlCkXAohMvl5ODBpygWCxK9LQPCN8KUK9OGdCFU07rRMFrOP3EBfuYE&#10;rA5rdVCqf2sWIIs+3HLAqsP2/707bi2KSuYkigstj2smKrlcLuFOpGl4PG4qFY1cLofREEScuk1o&#10;DJXLjmBK16yFvtnywzYakrms20ATHs3KyQe1521owiu6hRz21uvRLLwKvm3uSrS3XBer+9Gahar1&#10;7263h0qlgsoz1nWNbDZHPBHnpSNHGNiwQRaLmpw4BMQlTDN+dpanmEzUz6FhuWih4GujpbDbLL22&#10;0nWqyc00DSqVpguXYluqZBvAaqQUQmLK16XZgDW5A6pxaJL4ml/XMExsdhseu41UMoldEkc0rSl3&#10;sUk9rMi/rcprUrcY3YVCnmAwZBVgcdMjvMUrVcLhEEtLZVm8Gzidip8g97CaZkmsdF2YvpTLZbGy&#10;sNsI+kL4/X6uXrmC2+Wmq6ubQCAAwMTENi5fvsx6KsXhQ8/xxGOPkl5PEQyFGN+8hY0bN4rnXqtK&#10;KFLdG6KxsOkiygxEhq/P68XpdFm+34V8gdXVFdJpJ7FYlIDfT7ksohGVnK6vr5eenh7aYlHWkimW&#10;lpY4fvw4Vy5foVDIMzg0LItMO5OTUzx76DAD/X1cvXqNkZFhzl+YJhQKcjm1zo4dgsSkYP+5uXk+&#10;+KEPMTs7y+ZNmygUipKwJhqFQrFId3cXZ6Ym0TSNiYkJTp06yY4dO6zELQWD16UMTvFPWuPbTNOU&#10;gR15FpeW6O/rI97RgWEYrKws80s//zHrcz/0Cx9H1zQO3Hwzt996K41Gnd6BDVy7dIkt23fwjp97&#10;F6+//jodHXFKpRIzM9fIZrNEoxEWFhZpb2/H6XRy5coV/H4/w8NDpFIpKpUqo2PjhMNh0uk009MX&#10;LDvNL/3JHzO2cTOn3zzBL3/q03zkww9w5eo1Hn/iILOzMwwODuLz+fmLP/8LPvyRj3LhwgXsdjuT&#10;k6e55ZZbeebpZ4hEo7z88issLght8Jlz51ldXSMUDBIKBbHpNlZX10glV4lEY1aTUiyWLFKpw2Fn&#10;PZ2RBEvBAbHb7ZhAVyLBc88fZt+e3bS3x3C5XBx/4yR+n5eJrVtYSyb56Ec+SKlUJrWeprOrk4GB&#10;fsv1bnUtid/v4+Sp03zwgft54P3v57Z3vJPpCyIk4sq1GUKBAM+/8CLvuON2rl2bYdPGMcKRCJ/9&#10;9KeYm5+3zjuQO1dTs87KWEyQJ50OJ/lCgctXrjI+NsrOHduJhEO8fuJN/D4/M7NzlnFSvL0d0zAY&#10;HRlm+tJl4UduGsSiEQb6+rh85apE60ymL15mYutmAGty1fXm7tfpcFrnuSbjYhVL3zRMujoTzC0s&#10;MLFlM//zi38ir7GLdDrN4488zJbtO7A77JIzo1kxtUJG56RSKVvmUqYhSJ52vUku+5kTcKsW2JLa&#10;tMC76u/XH/rNN5B4vIKeVQHTaU5NrfCjrQWKEhBlpVK24BOnyyk7uXVq1SpOp8sy0bDpNmr1Gg67&#10;A9PSuoKatjSQns9iElW72lYLPFAaT9NK3VFfQ03Bb/1oNBSk3kpEsIBo6hL2MA2RhqP2pEKbarf2&#10;VA6HU8qIHOTzwkhh5to1IpEoXq9H7syFpEjTtOuMvn/aBKyeexPma9V661bcpOqUm8VTvWdMWi0Q&#10;r/8ezSZKcQDU668gZ7XrAVoKsGZNwK1TtGgW6tYuWNM0srK7dThFyIHl5S0JRbpus1zJNE2zGMFq&#10;4i2XheyqUChiSmKfgJ7dYpfbYoPYlFM1iXLqHrZLhq54/QxKpRK5bJZgKEggEKQqrU7PTE3S29dP&#10;LpuVIQI2Ym1tDI+OsXnLVvr7B6jVarx27Bjf//a3uHBB2Cja7HZisShtbW2WoTsIvbDNJpKokqkk&#10;pmESCoVoa4sRi0WZm5sXOmG/n2q1Sn9/n3UA1Gp1FpeWqNWqeDweurq62LJ1C+PjG3G5nCwsLDA1&#10;dYbl5SWKeSH3QdMIBQJcunyZ9vY2sjmRrJVKrWO32xgbHWE9LfJp/+Vb3+Ltt7+dUrFkQY3qvdsW&#10;i3Hw4JPcdtttdCbifOufv8U73/lOCoUClUpFMtgb1n7wrb/E/WKwsLhEOBwiLjWw12ZmuXLlKg/c&#10;/35sLjd333svu/bux253UCgUmJ2ZYWL7TvoGNjC2cROx9nY2bdmK2+3mxOuvk8mk2bJ1K263h5GR&#10;EWZnZ7n77rspFIqsrq6yZ88eHA4Hr732GrG2Nkx5DyvyVSgUZGVlhaMvv8Ti3Bxujwe3x8NzP3mK&#10;ucUlRkdHKZZKvHj4MB6Pl57eXoaHR4hEwhK9qzM2No7dbrP25/F4nPm5OTYMDrFl00Y8Ho943ao1&#10;qrUaK6urPPvMM0RiMbZOTODxeGSEo0fGc2osLi3z6tGjRNtidHYmaNTFgX9h+iIbBvo58eYpjh49&#10;hsfjYXhoEIfDwbVrM7icArJeWlqmKvXdhmGIouh0WCla8XgH12Zm+aVPfMKSad11111yMPLQ0dHG&#10;ysoqoyPDrKyuctvbbmVVmse0FgZTnROa0PhWqlXsNhvxjg6uXL3G5k3j5HIFTp0+zclTk/T39xHv&#10;aEfXhUQskYhjGCYP/p9/4Hvfe4jBoSE2bOinVC5z9ux5HE4nhXyBeLwDt9vFc4cOsWnTRklwc4l1&#10;pmEKVrjdLqdVJYMTT60hET4NjYH+PjRNZ2FpiT/5w//J8vISy0vLnJ2cxOMVnKKalGZqmk6lXKJc&#10;KqLrOm6vh3wuR70msuHV2kycI3axavo36u5P/VDFsRVCFHteExHc2px0W0PEr2fcNa0b1aGtoGkF&#10;H4N0cjKsaoBdhq0L7L5uGWmo6cDtdotQeqcLNE1qiK9/8pb5Rs2Q+xmhp1UwBKYy3GjR7QqXjRZY&#10;umXPK6+H2h+IjwaGodOoiyhFVZKFX7QoxtbPKOF1lcVrtzuEtm9wiPX1FMFg0CpOIHa11UrF2r3+&#10;9NdKoQwt2cZWIWwywlUz4nLpVCpYJDuHJLrVasqwRRQssL8FfjdavmdrbGWrdEez7gt1/VrXA+qx&#10;CjJvNEx8fr+171ZSMdCo12tWxKLT5USvi6nA7w8I//BG2kJcqtUqwWBApjq5rJ9HQNEuaxpXDY3Y&#10;j4qGsFgsWs2HInP5/X6hu67XuHbtGrFYG42GQaKzk2Qyic/nZXRsjNXVVVLJJOFwBK/PR6FYIJlK&#10;4nK6GBjYwJatW2k0DDLpNJOnT/H4Yz9kdWkJt8dLoquLaCzGzbfeSltbG35fQuqfXRSLRZEmlRUu&#10;T9lsjqWlJS5fvkxfX681SWazGTwe4X+tsrvFmsMtVi92Ox0dwgGqXm/wk6d+Ylm1Dg0N0xaL0ZlI&#10;cGpyEq/Hy8WLF6nVahQKRVwuFz/37jtJptZlBrZLNnJOa7+8afMWrl6bYfeuHWTSaesMqMn7XGUg&#10;t4bcG4YpG0HxOvT0dJPPF1hfX8fpchKXtoqFYpHnn3uOaCxGZ2cXL714mFA4TDaT4WsPPsjS0jK1&#10;Wh2PR7DOp6cv8uGPfpSZmRni8TiP/fARVldWWJid4ScHD+JwOuiIJ7hy5TLxjji1ao3Tp06xdetW&#10;rl29ytj4GJFImJWVFTo64gT8AYaGR0gm17jxwAFisRjnzp3j9z73X0l0ddEejzM1eZozU5Ns27GD&#10;p558kmMvH2FkfCMbhoZ47KHv8y8PPczxEyfI5XKMjo3z8A8e4XO/8ztMbN/Ob/3mb1jo2/nz0wDE&#10;2tqx2+2CEFUIiHuw0SAUFMhLMBSiM9GJy+kkm82RLxSIRMLS43srzx86xIEbb+AHP3yMP/zvv8/n&#10;/+hPOHDgBjKZLJ2dCTRN49z5C5imSUd7O0vLy/T19nDsteMcuHE/Xq+X3p5ugsEg77//A1y8dJlc&#10;Pm818D3d3Rx7/TgD/X3Mzs3h83otb3Xr7FNmRKaJbrMxP7/AgRv3W85SsWgUj8fDr3/2s7S1d3Dq&#10;1Cna2mLMXJshGApitzuIx+Osr6dwOB2cOnWaG/fvpS0WI5lMoYEkyDl56ifPkk5nhNWvDAPJ5fOS&#10;LCnWBpVqRYRG6CLRSKTliahSh8POG2+eIhqN8NlPf4bk6irJ1VXaEwlM08Dt8ZJaXUW32XBKmaay&#10;/G00DOyS69EqldL0BkZDp6FLrs1PPb1poZjTSklv7vh0vbnXEx86qggDKDelVq2x+nx1UDQLWSsU&#10;2bCKUb0uTCZEYLubWKxNEGCkuX+jIYqkKvaVakVEiyED0Fu+r8r5BbF7NQwD3TTAlPtKTcPQxX5Y&#10;1zVqVQkLAgZNl6zWYnM9ItBKSpM+06aYwtHMtzxWkW7sNGU/YkdWqVRIdCY4efKkta9Q172V8GIY&#10;13/Nt36o4qgMVpqEOPGaut0uqtWalAHZsUnJzVsnZ1X81KQs7BNrVoFXP3uT1NV6TyjoWzQ6zefV&#10;bLhAmVwIUp5ixvv9AQqFPLVajYpkOWqye1bdq2BVa6yn1iVT1W8hAIpx3dERZ2ZmRuisPUIX7vf7&#10;UJKtVhi+tQD7fF7q9YbFnGwS88T1i8cT1oogl8vidDk5e/Yse/fuo1AoMDg0LBjwUswfjyfwer0U&#10;CnlWVlbQdRsul5PNW7awe88eNE0XeudMlkKxwNe/+hXsDifLCwLK27lvPyMjowyPjHDjjTdw+fJV&#10;Eok4fX09NBoNIZmQ6UQ9PT0sLS9DGTl9GeTzwnXN7/czOjLC0tIykUgEn9fLbbe/nURHB5NTZ8jn&#10;c3z5y18mFAoRiUTZu28vu3bupCxjNteSSeLxOGtraxbz2zBE+Ama8DHetWsXJ0+eZHx0hPGNm1hc&#10;WhKNTIv+vHlvKzTJbHlP6ZLJL8JVVleTaBrEYjF8Xi+f/4M/4Ktf+QoHf/QoH/vFX+Lkm29w4OZb&#10;uffd7+b2d93JxLZtpJJJItIzXLlqnTkzRWdXN4nOLnbv20chX+CVF18gn81hmgYer4/F+Tm2bt/B&#10;j3/4CH2Dgxx9+SXmZ64RDIdpj8dJJZP09PZRrVbxen1cvHiJ144dY2V5iUAoxMqlS5SKBdrjCdbX&#10;13nh2acZHh+nq7uHxx76Pk8fPszBg0+xuLhIe3sbfr8f0zQ4cPPN3HTTTei6QB0GNwyQTqep1WqE&#10;wxErhtEwTK5evYbdbsfjccvCHKCzM0E0EhZSt0YDr8fDxNYtZLJZ/tt/+12eOPgU/+kXPsoH7n8v&#10;mqYxNzePrmsUCgVqtTqRcJj+/j4cdhunTk+RTK4zMjxMaj1NKpXCZrPR1hbDbrczPDSIy+XkteNv&#10;UC5XOHV6iv5+EQTi8YgM8XK5gmlKiavMQgfAjnWevH78DSqVCgP9fSwvr2Cz25jYvoPx8XHOnJnC&#10;MEz6BwYwTdNaYYyOjko0q8TDjzzK6uoqjzz8EO0dCXbv2cPPf+zDnDkzBUA4FGJlZRXTxELllFeF&#10;TbdZ/Bybrovc5zoWGbS/v49sNsv5qUnaEwlWl5YAYUW8tDCPz++X062J3eHA55dpY5UK+VzWklaq&#10;Qlyv1Zu54Db9P8qCbhZm9XurHEtZNzZ3fzo2W9NFqGkKYMgdooKrFRSpIEBh7VepVKhLZp9TdkjF&#10;QoFioSB0lXLPqn63zP81Yaphab0s6NRmHfrKo7l1naqQZHHTmGiYGKaGbhgYNAlFLY+wirBpaui6&#10;Yojr1hdU/69INsgGxjBqsrmoIaIaNTwenZWVVSGbkQYjipUsbh5BvFBGGj/9o8k+br4+qjiaMuKx&#10;3jRDkDC10ve2wsHqUBTXr26xWK/XhouLIyQv17tiiWZNu644N//eJECpx6mp3DRMyqWyYIk3hA2l&#10;QwVpSC2yzWZYjkguGYqtimmtViUQ8Mt7sWGFNqjfhYZa/HsrEQigLEPpfVI2oljlaipWKU9Op5Ny&#10;SUicLlw4TywWpVQqWntyu0PkaVerFcm0dhGLxSxIPJPJks8XJPnFZ8nEfHf78Ej4U60sTr75Jj95&#10;8scMDA5hGgZenw+3x8Py4iJ9MvYsFApSLlfo7e5meWWVcrlCLBbF5RLWkvlCgUqlit/vF9Dt7Bzd&#10;3V0sLS/j9/vYvHkTw8PDZDJZhgY38PjjT+Dz+7g4Pc3WiQk2bdqMaZqsr6cIBIJSalazGsl6vc6G&#10;gX6eeeZpVlbX2LhpE4uLi8TjQqMqzD3cKDVB0whG3mOyEZ6fn6etrY1gMChlig1CwSAvvvQKe/fs&#10;Yur0KeJdXeTzeTweD6urK4xv2cqbx1/j2Sd/TE//AJn1FPtvupmDP36CkdExstkM93/gfjKZDJcu&#10;XeLoK69w53vu5f4P3M8bb7xBtSoCPZaXl9gwOCQ4J6bB9l27uCj3uHv27SeZTDI8Msorr7zMhbNn&#10;CYQE5yC9nsLtcePz+wmFwzz75JO8+z33MTc7w1OPP8aps2f47vce5uHvf5cDN9/KoWefpa2jg3Ao&#10;zNkzU4xv3Eg4FCIcEhKkXC5LPNFJOBwmlVonXyigSXJRKBTC7XaRTCaZn59nbW2NocEBOhMJujo7&#10;yRcKRCNh2ttiVKs17n/vfZx48yQ7t28jk80SiURob4tRKBbJ5/LE4x1UqzXmFxfZv2+PfP/I+NJY&#10;jOXlFTKZLIuLizx/6Hk0Xeezn/5V6o0G4VCImdk5bB4b5XKZfL4gVlMa6DRdDk0TdEPH1IV++8Gv&#10;f51HH32EZCpFLBrl81/4Q/r6+nj16FGCwSAry8s4XS4a9TouKfPy+0VgzWvHXmX6/Dk2bdnK7j37&#10;GB4ZZsOGDcSiUY4dPcquPXsAyGRzGIbwr3fY7RRLJeqNOjZdBIm0gHDWmep0Oenp7uLwC0cYHB1F&#10;kQIj0RiNRp1INEq5VKZSLglZrPTl1206qbU1KuUyXp8PoyEHPqMuyZbSLVLXRBhDq4xGHZaquIqD&#10;UUPTmmQa1Uk0GjWLudq6H1V6Q4DWuLvrp0MlQ2n+myIHqcNY13WCoSCarlt5u8o6U3R8Qeq1uuXQ&#10;5PV5qdfqBANBqpWKZLHaLFKWCmoXOtEqlarUBgM1yRZWjGuxIxYTs6Yrcwm9BdJtJjmJg129giZK&#10;52xFudXrOGVRKBVLlEpiLykShgzaO9rJ58RkEovFUNabYocpCk8ul8PtduF0Okmn1wmHw1QqZdlF&#10;CiJUpSKMRpQbltDe+iiVStYuU+iz7ZajUUXuodTrZbc7ZEhBmYik8is0Qu2e1fQtAh1qFiu7WhVs&#10;WJHpasNmE5NkK7mqWYzFtazVqpbTmShs4uZvNBpiJy5ZmC63gHiUsxOAz++jXCqLIlguE41FEYYf&#10;eSKRqIQ3bTgcPin3iMj715DyFzXtmpb8SLwBlcTNZsUaGqaBKX24bXYbZs2URdFhOVvZJEM/vb4u&#10;zTBCaJpGJpOmWCzg9/lxudxWBw6CcBeJhNE0QfTyS29kJaOJxqLSr1v5rtvYOrGNoeFhyqUynV1d&#10;TJ4+RSgYwmg0+I1Pf5q9N95Ib18/F86fY3hkhN7ePoaGBvF4PBYTORgI4vW4WV5ZJRaL0t5uY3Fx&#10;iWAwQDabo1wuy6AMD2vJJDfceAM+n4/9+/ezvLzMyZNvsp5ax+3xEIlE2LJlMx3t7ZQrFc6dO093&#10;dxdrySSbNm2mVC4xPj7Gk08+RX9/P5lMhs7OhHS5ajbM1WoNpZPV5TogGo1is9nk/e+mrS3M3PyC&#10;ICjZbPT1D7C6ssLIyAjZbAaX08V/+dSnLKQol8vz4Nf/nvaOOMlkkmRyjfHxcaanp/nmN75BZj3F&#10;8Ng4r7x0hGQqSXd3DyvLS/j8fvz+gIB7p/O8+113ceLECbZObKNhNGhra+fe++7jySef5CdPPM6H&#10;f+HjDA+LnN/29g7SEnIPh0N0dnbx+rFXSa2t8dqbb/LoY0/g8Xh457vupFqpcODmW6RHulSMGAYr&#10;q2t0tLfJApyjWqvS3dNDJiNkSSI1S4TPxDvaWVlZpaenl107txMOhSiWShQKRdwuF+lMhlRqXRK3&#10;qhiNBl978JtUyhX27t3NRz78Yf7oT/4X+XyeldU1Dr/wIna7jeHhEXZun8CQ0kXlfby0tEggEKC7&#10;u4upqTN85W+/xtraKl6Pl9vefhsD/X3CNrZWZ3FpmY3jo5w9d54NA/04/H5OvHGSG/bvtRrse9/7&#10;XgCOvPQKL730Egvz8xRLRZwuZ5PPIweqYqHATKmES3ovbJ2YIJHo5NGHv8/bf+5drK+v02gYvO2W&#10;m5g+e4aIDLGw2XQy2awVBajL1abNIe4zt9uNz+ulUCyKQU86nuXzeR794SOsrazQ2z/Au+68m8OH&#10;nmNhdoa2jjhOl4torA1fIGBZJYsQFcGOz+Wy1opLIb6tHJP/TxNwK8P5+n9XBVUV4WY7ochQb32s&#10;KvBqr/lvfYgFt5SKSN9m0ARsK2P4WllmdbNuPQXN0EAXcIFZayYLoWkWmac1uEDseqVuVQiFJWtP&#10;/BKTkmE9DoTeS9c0bDZDGnZoNAlnIqwBrQn76jbd2rNhmpbhiCFh5bLl1iWK/tj4Rt584wTjGzdh&#10;tzsoFgtWPq/as761uVHfS6EKrZaVrU4zpmni9Xlp1Os0GgUBC0rzf4BisYDT6ZIIhopZbL524vW1&#10;y4lRpeGY1uGn0ptaJVrqfhF/FxIiXW9cRw7TNB27XUUe6qCJ19iQsZaa5mhO5LIBdMrMWiWwF/BX&#10;CV13y9dMp5nY1LxWCjpVxEDxb03fZ2t/32SltUgWNFwuYcAgumZBbItGY6ytJXG7ZZiDHPhNmj62&#10;yuXNbrdZ/tpOp6NJOLQSqVpDTFrzoD0W437jps1SMmJnYGiIDYODTExMUK/VWF1dZWpykoW5WRr1&#10;Or39AwyPjNLT20soFKKrq9OycQ0E/DgcTnp6ukU+cqVqEd/sdhuKuezz+diyZQter5cLF6ZxOOw8&#10;//xhzp6ZYtPmLdx++9tFHOBrxxkaGiKZTGGaJjt27kCxQ8WerEFzAGg2/s07BYvf0VqcbDadcrnK&#10;WjLJV776Ff78L/6S73z7n0l0dlFz1/j+977Pe9/3XmZn59iyZTMej3Ao27f/Bvr6+igWi6TTaaKx&#10;GKm1VdZTKZKrK6xEIhQLBRYX5gmFwtgdDi6cPcM73nUnv/FrnwJg646dLC8tMrZxM1OTp5mducbd&#10;730f/+VX/i/+6q/+N3e84w5eeeUVwuEwfn+AUqnME48+Qns8wamp0/z13/wt6XRamttUCYXDFAoF&#10;MpkMiUSckdFRxkZHWV1bk4VqDyeOH8fvD3DwicfZvnMXc/MLmKbJ9m1bKZZKlEplgsGAFWtqGAZH&#10;XnqFH/3oRxx89IcyH10nFAlTrVQIhELMz8wQicX4v//8T4l3dvGR+9+PaZq865572btvL3/w+78n&#10;3t/SdnP/TTfz/vs/wK03H7CkTl6vl/fcfacwB3G7OPziS/zDN/+B9HqKXC7LlelpvvFP/4zH4+GW&#10;mw4wffESuXyB+95zF/MLixSKRW679RYeeOCD/OjRR6lWq+y74Qa2bd+O0ylMiTLpNDZbzdLTGqbg&#10;DqjAmFQySTwR56Mf/0XSmTQPf+97dHZ389KRF/n4Jz7J5cuXqdXrjI+NioCMJRFw4/UK3/fVtTV6&#10;e7oFT+DiJUzTZHhokGAwQDKZolgqk8tmyabTXG1c4tzUJI16ne179rKeSpLNZESKmnL+k4lmyqUr&#10;K3XlioNRqzb95W02Hds977n3828teupNoA5ZBRG3/rn59+uZi61vpNapWI3drbBk69T9b32ICaxp&#10;iqE8eY2GYaUJKR6S8AzmOl6SW+77DMlCNtUPoWEVCg0k69l23c9syElX/f+/Rniq14StmKZr1/3c&#10;Kh3KOjjMpjmTsqj2AAAgAElEQVRFE7KWmjNNs2B2XTJtle42Ho/zg4e+x45duxFOOGVc0vtaXV9F&#10;bnorqUldNwGzNuRaAAtyNgwha9Klc1OlUsXlclqHf7VaxevzYtNVSlRrHnFzr990ChONgCKHte73&#10;FDGveQ3Fc67VqjQJbIZVnFplU9VKlWqtipIGqWlBQOTinvJ6vWiaRiGfx+V24fX6yOXyFhrQek2a&#10;zwXreYrr2MqEl/tp2S2Y8r56KzrkcrlRkiyx07dhdzgol0tEIlEqlSrVWk0SBh2WI5X6OgoiVxO4&#10;Wsu4XE4ra1k9T9WUqfUOCD/oQKDpnLS+vo7D6RSTZjYj9lgDG9izdy87d++lvaOD9HqaE6+/xnNP&#10;P8XJk6c4/vrrVppOvS521V6vF6/XQ3dXp3QZqshpq4NIRNgkptMZ2tvb8Hq9dHV1sWfPXux2O0eP&#10;HuX46yeIxWJUqxVR7KJRhgYHuXjpMoZp4JZ2pyqIRd0jTfMWzZqKnU6HdVYoeY3KJ3Y6nfz3z/0O&#10;H/34L1IqlXjqR49hd9j5zj/9E9t37ebixWmeOfhj0HXS6+vkcjmWl5fo7OxibOM4Lzz3HC6Xm227&#10;dnHDgZvoH+inrb2dtvZ2NMAh99Sbtk7QPziEw+lkZGyMckkQ/vL5PDPXrvLjJw7y/NM/4bFHfkC+&#10;UOTE66+zurrKkRcPE4218fdf+3v+9u++Tiadxh8IcOniRVZWlnF7PLIJq5BMJjkzNUWhWLLStBYW&#10;lshkMiTX1ujrH+Btb3sbrx47Rr1h8OODT3FtZpbDL7zA9IVpUql1Xj9+At1m49ixYzx98CAbt07Q&#10;Hk/g9njoiCfEZB8IiEbbbiedTNGRSOD1+Xnb7e9gZWWZru4e5hfmyayv093fTya9Tt/AIKOjo2yb&#10;2MLS8jLjoyPUG3WqtTpnz5+nu6uLgf4+du/ZzQcfeIBYR5yh0TE+8qEPkFpfp1AoNJOlIhFm5ubY&#10;vHGc42+8yZkzZ7jxwE3s2LkTj8fD5OQkmXSaUDgkrI5l86fUKzabSMOz2+3Chji1TjQWE0iRBseP&#10;vkImk+HVl46Qy2Vp6+hk28QWSSQ1rTWT4EwIh69KpUo83kGsLcbi4hILi0sEg0Ha29r46Ec/wi99&#10;8pO87/77GRga4fKVy8xcuczayooYVuTZW6uJoKBatSqGPtOgWChaZ4/SB7cOgj+zAF9fcJtFt5Vk&#10;1VqEWx+jPtcwGnLHWJe+tM3g+p/1YZpiSi6VShbd26bbaBiG1M82C7qu69jkwSwGWEPkZtLaVZsW&#10;GUDAgE3JkYJFxcUyBJFLEbLk3lZ/a6HVdGkS0ZRQtRYqpa01GkZz+tXUkapJ7VmLT7Tc7SpYNhQK&#10;Mnn6NINDQ9aOTe1mFbzbfN3eKknCKsLqdX3r65nP53DIPGEVuqBISkJCJab6VuKRtaezSaMPiXgo&#10;WFVlIgvCQ7OYNhuTZnOn9s5NMlfz2ikddq1as4LclV2m0gWrXOpAIICmaaTT63g8HoKhEPlcXuoi&#10;VVxmM6lKvX7KZ7y1QVEwkWk2i7K6t9XXUMzu1pxbEPecx+NhYX6BkdFRaaEp7DFtunr9mwVY122U&#10;SkUJqbksb3Cv12dZiqrnr65/8/1k4PV68EmtbHt7O7V6jfm5Obq6uvH7fQj7UR8ut1seXjqxtja2&#10;7djBHe/4OSa2baOvvx80jXNnz3DkhcN8+x++Sa5Q5Oy5c6ysrNJoNGhri+F0OkmlUqwlUzidDhKJ&#10;BMvLy3R0dODziYbHbrcxNjZGMBgiGAwQCAS4cuUK586e48L0Rer1Gtu3bQPgwoVpESzRwrlQr7/6&#10;UMxtda8opECkSeXZvGmc7bv28vnf/RyarrOeShKORvnCF/+Irq4uVlZW2L5rN/v27ycUDiM0tALt&#10;eenFFyiXS1SrFfyBACYmc7NzZDJpQKNUKrJhaNg6Wy5NX+AjP//zfONvv8qe/TfgdnuEvKu7h63b&#10;Jrj17bdz13vu5cMf+TANw+TxHzyM0+Xmf/3Zn3FqcpLJ06cYGx8nmUwSjQpNbi4rLBMbhoHP68Pl&#10;chOJRkkm15iZmWVxcZGL09MMDQ9z5fIlgqEw1WqVc2fPgibut3q9gcvtYnFxgUe//12cbg+vvvIy&#10;doedYlHER6ozslwuk8tlCYWEQ9fw2Dhen49zk6cpV8qMb9rE7MwMC3PzbN+1W55pNto72nF73LS3&#10;t5PL5RkdGcbv92N32Dl58jRXrs6wuLTM8NAgPp+XY68d50MP3M96OkN3VyfBYAC3x000IoxFXC4n&#10;a8kUmq5x5cpVwUDWbXR1dRKLxdB1G3OzswQCAcGhsNst/wZ1ljcaDUvv29XVZZFxt+/azU233Mr4&#10;5i1cvjjNyNgYvb1CHdDWJvbYhiFCRAAGNwwQDoUoVyoEA34GBzcQ72jH5XSxurZGNBKhUCgSDAQw&#10;TBN/IERv/wDJ5BpqJQUCDa1Vq9QUB8kEo1G3VqGyh7DOeLvd/rMh6NYJtbWwqr83Gq36XkGqaR7Y&#10;1++G//Wv/9O/fzAYwDQMcrkc5ZKAF5VTjSEDFuwOOw5JoNH0Fqxd+k2rg1TXRB6wgjIaRgO7bree&#10;gxiMzeuek01v+li2QuwWbO243tlFFT51nVohZvV1xVQs/lyriRAIu0ySaYXjyuUSa2tJbrzpZrLZ&#10;HAB9fb1So+eUhbh0XeECVXRFwRCHl7Rz1Jv2kEh978rKinSQcljNgrIWFBN3xdLAWoiBPDBtuk6h&#10;WrVkI83JUelnm8EJwoJSZdEqyNy0bkQxiapmrtW2VLfWDc0diondrlkNhprw1c+m0pNa/V+bzwNr&#10;4hKvZ8N67mLFoF7LJrrQMJoTr3qcpglUpFgoymQmO9WqSaMh5A75fM66bhanwGyy/pXnemsDouQa&#10;asetzGUULK9pTThaEdYAa6/vdrsIhcJcu3KFbDZLIpHANNeEGYApHOKCwRD1eo1UMsXMtRkikQh9&#10;fX2Mjo6yd+8evF4vX/rTP2Xf/huYvnCBpw4+YTkHVcoVvF4vw2Nj7Nixg1EJl87NL+DxuAkGA/h8&#10;CUzZHLe1tXHp0mVGR8cYHBzgyhXB2k1nMtTrdcbGRi2ZV6sdZet7QBm9KOa/Mpvw+XwUCgVWV5Ns&#10;3bKJYDhMW3s7N950M+985x0kkynW1pLcdeedzM3Pc+bMWYoF4X61e/cuTNPkpRcPk1lfB2B5aZFq&#10;tcra6opAKtwuCvk8Fy9cYH7mGoFgkC99+a946PsPMbpxE/Nz83z0Yx/jh488wo6dO6nWqiwtLHL2&#10;7Bn++st/yfLCPJ/97c/hcjn58Y8Pomsab7/9Dp4/dIh4IsHevXs5cuQInV1duN0uUqkUHo+X9o4O&#10;du7cTntbG12dnfz133yV0bFxyqUSSwsLvHHiuNgpv/YqTqeLtvZ2YjHBok4kEnz8E59k957dHHnh&#10;MFkZw9meSLBhaJj1ZBI0jaX5ebZMbGN1ZUWcj4bBnhsPiJS0ao1CocDE9u28fuxV6tUqvQMb8Hi8&#10;rKyscOTlVzgzOcXJk6d448QJFhfmKBVL3HDgJhpGgx88/AMcTgc/+M6/0ClVHI1Gg66uLiKRCLOz&#10;c/zTNx+ku6eXe+69D8No4HQJxKpYLDI5OUWxWEBlYBfkn61gnoYhMpPLFQzTYObaVXp7+1hcXBBa&#10;8GKBz3zm1/it3/ptvvCFzxONRvnlT34CwzC4fOUavT0hotEIkXAYNA2Xy8mJN04yMzuL3yfCRhYX&#10;l3A47IyNjaFpGn6fj0gkgs2m88df/CL+QIBf/dSvsnnLFr72d1+V54dx3TDUkEW4Xq+jmyY2XQ2s&#10;LSsl/d8xATe/6PXTb+sk1QrJNYuU+LxmWo44RBS8qkwNfpaMRrBBGxZEK3x6PQJCqDcsIpIVr6Zh&#10;HfKm2j8aKu7QJrsoTZKtWg9iNce1XghhgdhaoU0UKe16xyv1PVXxU5O50jqqgqZY3qIp0GQ0G5bN&#10;o2L6CaZokXK5zNjYGBcunMfpcNDW1k65XG6BUQzrNVAMVCXnEAEMDQv2Vod/K8RXKOQJhUJNdrV8&#10;fuJ5KalRa6axkg/pKEeeVg20+FzlcmVY36v1vlD7YdPa5zR1oGI6VaYYLQlTJlKfp1log3pMrVbD&#10;ZlMMcQFpqoZCPVflM21BWbpAL5R2D7AkVpompnvrnmrZX8P1xbhYLODxeFEJR4oZnkqlaGtvp14X&#10;6E25XAJT7NScTpGKJAz8xXW43thGPFe7DKFotXBVCIMyEFlaXBLG/PU6xWKJUrEo9NHBgEzWyaKa&#10;iVqtZrlVBQIBOjo6pLVkg+npaRYXl4jHO5ienmZi2wR+v49t27czODTE8Mgoe/btY9+NNxDw+3nh&#10;8GH+91/8Od/59rdYXF5my9atXLx4kfn5BWp1kbCVy2W58Yb9ZLNZisUyV69eRdM1atIopTMRlwW4&#10;KXFT95G6TwVhsGY1ToLlLggy5XKVZCrJrp3b+e73vi/22MEgF85PMzs3S7Va4Xd+49cx0QlHInT1&#10;dHPu7DkmpybZsGGQQDDEz915Jzfdehvvue8+tm3fTv/AIB3xODVJ7jQx2bR1gj/50y/xqV/5Zebn&#10;ZtmxezfJ5Brf/dY/k0olmZqa5Ngrr7C8vEQumyPe2cltd7yTW2+9hUOHDvH0wYO8/4EH+J1f/wy3&#10;vP123G43P3rsURLxBJcuXQI0iyh68eI0zz37LA9+/es8d+h5fvTwQ4xv2kyxWKR/wwYKhQLFYoFN&#10;W7YwOjaG2+Vm46aNeLxeLl+6yIXz55iZnWXyzTd4/4c+InkzOtFoG5emz7Nzzx4M02TX7j28+Pwh&#10;7r73PnK5LHfdfTf33HM3L7zwAuFwhG07tvPKkSPcde972bxlC5lshlKxRDAYJBQKs3HjRvr7+zj+&#10;+mt0dnfzvvffz/DwMPPz83R2dnLt2jUMw6Svr4+lxSUuTk/zlS//JelMhtvf+U7mZmc5fOg5du/Z&#10;Z0njYrEYfr+PXDZHKpkilUw2G2p5TuutboIIbtD6eor5uXm2TmzF7/fT19fL9PQlPF4f586d44Yb&#10;9nH+wkVefuUo2VyOVCpNOpNhcnKKcqWKx+2m0TA4efJNLl++TFeXCFZ54vHHOXDgRrxeLy+9/Aqn&#10;J8/wrW8+SCad5uo1kZxWKOSbdVEhy5aZkWmdSw6n07K2VRwPh8P574Ggry+4sg5Zf27CrtfvN60K&#10;1vLR+nnqUL7OKeVf+VDhDaZpUm8oi0CnYLGh4hCbBgqGYUiqu2lBvFqrDtmCIAUU0DxWr6MxSYKL&#10;bhVwwzSsCLrWCKvW66Oumd4CaavOHUzh2kVTLqW0mYAVzVYul3F7PHi8HkolYSYejcY4dfIk8URC&#10;ymvs0rayKfXRdd0qwMoe02bTKZXUrtiUVoLKcFxA+8L0wyv3wjXLDcswhI9po9H0qbauh4yQVHrd&#10;JhELC1ZVE/b116ip/Va/WzF/suCq+0QdxA1ptqJIGI1GA10K6dU1VnpuJT+qlIUcyefzWtC12tHL&#10;l9ciUikDF2UMYW8h+imDAcGCtt5dQoNsivvANAwrd1e569hsdiqVipVmU602M4A1XQj8VUpTUxYl&#10;YHCljRUaaJ9kBjffM+L6iGtst9up1WsEgyFrNaHiDk3TpFemD/n9AUuuIopw2WrGXC4XgYBgFIdC&#10;YTo7E4h4vzU6O7uYn5/H5RITp2pGwpEw27Zt5+fuvItbbns7U5On2ToxQTQaIx7vYHJyimq1isfj&#10;5tTp0xSLJW46cAMTE1tJJlN0tLdTLBasPZza/TcbyKY3tJJpORwO6/krMlqlUsbn8xGLRXn5laOk&#10;Uym2Tmzj2KtHQdNYmJ/nbbffASacOnUSXbexvLSIaUJXdzcHn3icC+fPc+H8eS5dusSrR4+ytraK&#10;x+0hFA6xd99+9u2/gZHRUX75l36RSrnMM88/z9LyMrrNxsd+4eNUa3VuufVt/Pmff4nnDj1PvSZ2&#10;6F/4wv/gxBtvMDgofJtHR0f5+f/0i1ZzdevbbsPpdNLX14fD4SCZXCMSidDZ2UVvbx99/f3cdPPN&#10;bJ7YzpEXDjM7c5WpUyfZMrGND37oQxw/fpxMOk25Umb6wgWmpy8QiUR57/vex7Zt28jk8mQzGaFq&#10;KBboGxjgzOlT3HXPvWi6xj333M2xY8f4wAMPsJ5a58L5C5w7f95im+dyWfoGBlheXiIQDDFz7Srj&#10;G8fZuXMnNruNs2fPcPnSZfbu20+sLUatVmNlZYVcLsv+/fuoVKt0dHSwtLRMOBKhvaODe9/3fsoV&#10;kdaWSia5733309beRq1Wk+RS6aZmsxGPxxkZHSG9nsZuk+915SJlt4s1nd1BojOB0+UWJi0dcTKZ&#10;DG+ceINPfvITuN1uXn7pZbw+H5imREyEvDOfz6NpouF5+KGHWFxcZGx8nFg0ZhV8E4EujY+P8p3v&#10;fp/jr7+GYZiEo1FOvv4av/6bv82RF1+gXqvTkGeINYzKgUGdKWpgaK4m/8NOWNdPrHaLgHP9blEZ&#10;PQgz/eb+r7Vw/Xt2wOl0Gq/XJ+L2HE6RYFGt4tKV0YJb5AI3GtTqTaaz2hcopyObrgsBtHqOsgo3&#10;z2T5b6YGum4d2M0dt+zCBEgtf95mgICaTtThqCaaUql0Hc5uGgYNedhrmi59TAVc22g0d+oqps3v&#10;95NOpymXy/h8fvL5PLFYm5SpqJ11o6XwtTZQTdazYvRCaxg7+P1CeqM0tAoyBSyDidbPbzSwoF/l&#10;9awmF/G6qojDJvGuuT9WzGhVhBvWfdB6P1hMd5tOtWq2QLRlanLKbDQMbDYBM9vsdqmjFrGO2WyO&#10;QiFPLCb0elYBs7gApvVngVo0A+vV8xWyIw2nUz62oVmNlyq+mKaQFUmY1DAauN1iPeLz+VlbW2V4&#10;ZJhSqUQhXxDTbKNhWTGKw0Q4u4ldsWiIFNRqswlYWSEGAkmpo+IjDcOwvo/dbsfv90votMB8eo4d&#10;O3YQiUQtTavH4yUcDsvYyhK5XB6HDLxQTcPU1Bm8Xi9vvHGCW2+9hYsXp+Vr0tK5Sx/rUrHEysoK&#10;bo+XDQMDvHrsNVwuF8FgkEgkwrFXj9HV3c2rR4/y6qtHKRWLvPjcs3z5K39rTd+qwVH3bSuHQf2b&#10;iN8UjXdRTvhqXQJw8tQk73v/+/m7r34Vt9slLAJNk3AkwtkzZ0h0djI4NMTNN9/EzMwsmqYxPDxE&#10;JpPGNEycLtH0XDx/jnA0RiadJisnvv6Bfv7mL/+C0U2b+eCHP8LDP/gh165exef38/BDD9Hb18/U&#10;5CT/+T9/glA4TFd3N7VajS9+8Y+p1Wvksjk8Hg+vHn2VYqlIMBgiEonw6tHvidzYTJr29g58PpFl&#10;PjU5ycUL5/F4vQwNDfPGieNyBeNk++692Ow2nnj8CYKBoEBAlpfQdRvdPT24XC6mpqbIZrP4fH42&#10;DA5yZmqKzVsnuPvuu1mYn8fn85FcWyMR72B0fJxz586zsrLCPe+5h7W1NXLZHP6AnzvuuIPFxSXZ&#10;0DV45qknLRvVSDhMJBJlZGQETdPo7u7m8uUr1GrCICPg9+PxePngAx/gh4/+iImJrfyfBx/kjtt/&#10;k9XVVdxuN0NDw2zYIIIrIpEI+XyOYlGscwKBAPV6nbW1NaGBr9et970qagrJvHrlKt09PaSSSZ48&#10;+GPmZ2fpiMf51K9+inAkQiQS5bFHH2Pbju0YDYNjrx5lcGgIgP379xOJbOTVo6/idDgZGR6mXC6z&#10;nk7j9Xix2Wzc9rZbSKXWeeapg1QrFQZHRhkbH2f67BlWVlYo5vNWc27TbZYqQ5z1Jnl5j9ukGqg5&#10;ZMjC3OoF3Qolqw8VHG5h8EZz8hU7LJXdKX4J0/oKuq5Z+atNeBrraygiib2FQatEyq17RnUDqMSU&#10;aq0qMjAl87UkTcl1XcfnFWYJFWmYH42IqDZ/IGBBlV6fz9pR+QMBofmU8IGui+5K6ZgVc1rpdkWH&#10;Joq+2+0WHp9Ga7xia+oP1h5URAoKRq1h/ZvKZqVFJqRZcWJKwysOoBoDAxtYmJ+nWqvR3t6Ox+MW&#10;Ie9OB9VqzdKKNlOcVNOgCl/zz2oPIbyga7LYOuQ0KBsAOZmqabVWq1ka4FYkxONxW19fNSEKcrfb&#10;HdY01rQdNSWEard2oKqgKvRAXRddt8nIvzJtbe3Mzc+hazpd3d2cmZoUu69AQMCspmgGo9EItVqd&#10;bCbDxk2bKJVKksikWc9RQdOiudCJRCKsrgqzis7OhLgu0qmpXCkLNzN1A7d+yI52bW0Nu90mNddl&#10;lOHK4sICg4ND2O0Oq9ikUimiMaFNDIVCNOoNq0k1TZNisWSRS4QXeuU6Upi6z9T3aDTqVKs1QqEw&#10;lUqFaCSK3eHg6pXLbBgcolQSJKNwOCI1qm1ks1lJ8LLz/xD23mGSlfed76dyjl1dVZ2ne7p7cmQG&#10;GNCQQQwgkLAABUu2pLX3eu299lrXUZavjWzv9Xplyb72Pk6yLQlLICGwkBA5M8MMMzA5dM6xcs7n&#10;7B/vec+pHvC9pWee6RHVFc553/eXvsFqs2qjnJqudzw0NMiF8xcYGtqse3S7XC7MFjPra+sMDPST&#10;zWT1DkKlXCYYCupJgASFCeEPB5l0hoFNA+zffw3XHroBh0Mg2b0eT1sy2mYDp1UMcu0IMw30wCsT&#10;Pgmws9msRCIdHH37KNFYnG/+5f/kppsOk0im6e8fwO12Mzc7q7VFDQGgPXv3sWffPkwmM76An0g0&#10;ytDmYVRVZcvWbZjMJsbHxlicn2NoZJTx8TEunDvH2OVL1Op1ctksUxPj2Ox2AoGgtleFxkA+n6NU&#10;LGIymZifm2F061beP3WSSqXC7Mw0Hp+PuZlp5udmuf7QIV58/jnW1tZIJhI6zuXgwYNMTU3j8/uZ&#10;mZxgZHQLzUaTmekpTGYTKyvL+vdvNlusLC/rlLZKpUw2k6VUKmI2mTlx/ASqqpDVkotLl64wPTVJ&#10;tValq6ubC+cvcOzo21x73fWUy2XefustlpYWWVlZYXVllXAkQiqV4t13T/D2W2+RSiVRVJV8Ps/7&#10;779PJpMmlUzJo5SJiXFaqkoqmRKgrS2jJFNpLSYIMRqv18vKyiput4tSqUS9XsPlclOplKnXa3g8&#10;HoEBQqVcKmO1WYV1Y0uhUq3onRmZLB25516279iJxWJh567dulNeNBZlfm6OqclJarUqb772KsVi&#10;EafLRSKRZGjzkKaHvcrBgwdIJlIA9PX1MrRpgEqlwt9885sMDG1mfXUFt1us7xPvHBU2hKo403S0&#10;tjgGRYqvVbs2u01b93atmBHjPct9H2tvQW8sSQ1wj7FBZLVw9UO+rzzczZpLh/SUFZHf4D8Kab+a&#10;Ln6gf2pkG1NUQfKAlhVKU+MNOxwOw0moJdRWJFqy2WyiIgwahNqJUaWqqjBlkO8hqUkGkrptFoeY&#10;Acv2WLPVopDP63M0mUQ06g0a9YbuKyloJE5d5lFHjcvWt8nwPW1HcBvX2ADpSF6r3W7n7JkzDGm2&#10;dsViCSkZKQOewe9V9ANbztzb2/7iADc8cOXooH2mL+eltVpdPxSlL65cG5LHacy+jTUjkznxPha9&#10;WtcBTB+MZW0/G78fDIX0NmxNEyXxeDxYzBaCwSCjIyM0Wy3SqRSrq6usLK/gdrsZGBhgdXVVV/qS&#10;rXeZDMn3WVleweVyEQgGCQVDrK6u4PX5cLtcmlmDVbSr/6P/mUxam96OxWLWElaxwSrlCs1mQwcM&#10;uVxOveKVYwC5BozukVFtCq74B7bahocw6ajh9XpRFEVLyOokkwnC4Q7C4TDlckVfK4KbWsFkgmaz&#10;hc1q02g+Jj24ud1u1hPrOBwCi5DP53C5XaCi6W/7xefX1nSxWMTpFLZtUq1LfBcTHo8Hn9/H8vIy&#10;hw5dr/uper0eisWS3kEy9v3VmuobgZ8b1gdgsVoplUpcf+1BLly6wo+fepL/8Wf/nbeOHiMUDotA&#10;WBJYio5IhFarxdiVK0xOTHDhwnkK+QI7dwnucj5fZOzyJZYWFgiGwtQbwu5vdOt2Ng+PkM1msGv2&#10;jNu27+Chhx+mu7eP9fV1arWqZjQhlPs6o1EqGlUp3BFhYWGeULiDUDhMZ2eUqYkJgqEQhUKeW2+7&#10;jYWFBWw2O4V8HpfbTUckwj1H7mZpeZlkMkmpWOShRx7GbDYL8w6LhWg0Jqwam0LyVnSsWiwuzJNI&#10;rONyu/H5fKiqSlDjGwdDQZKJhEBgFwoUCwXW19ewWKzMz85isVqZmZ4iEAjQaDRYW1vT5vQtfH4/&#10;Hq+XfC7HysoyhUKB48eO4fF6WdV8pMUcegybzcYrL72I3e7g3ePv8OrLLzE1NcXU1BSnTp4glUrh&#10;84v3aDablEplunu6cWq0vlKpjN/v02fkHZEI1YootmZmpvH7/PQPDAjaVHcPiWSCgYF+1tfXWFpa&#10;Yvv27dTrdcLhMGdOv8+506dRUUmnktx7/8dRVRWf30c+n8fpdHHy3RP85KknMdvsbN26lePH32F6&#10;apof/OBJLl2+TCaTYXlxAYC5mWkC4ZDehZGMEDmaaraEdHKzIYo7aTIkCzU51lRVsNx730Y3JLnW&#10;rw4MIuBI+pCiBwojiIgDU1a3omoW8zDJOzWZDO9VWZEKQQzj92UVpG017WAW7T5FbfNZ1Ep4GZSF&#10;5rMGzNFEORRVwW6zC5ckm11rt4kM0eFwaCIQhg+w0fbSNrnZrEP47XY7mEzUalUcDok+7CASieB0&#10;OXUrK1VVRUVRr1OpVPVKV7QtjaxIB361gdfkHFUmMAKAIrR3A4EAx95+k63bduB0OrXZnjQFaOe3&#10;mXQVLpkMyLZy+2zTCMCindl+xhn3UyhVScStxWLMa1utpgZ+MpTUDLCEkexsBGEZghztghhXI+WN&#10;lrU48LOZjAA3aapi2UyGbDbD8WNHhQHBwADPPP0UZ06d5PAttxAOh/UZttTVFopbNk2bVdHb5/0D&#10;A9hsAjT11ptv8KPvf4+e/gF27typU5Rktflhf+R1E4mkSROWEZ9fUYWMX19fn6iwK1VtXtTC4/Vq&#10;7WXjerjUaacAACAASURBVMh7JhMdcU/NG67H1Q9VhUq5gs/v35BQFQoFGvUGIyPDwj2s0RBJoctJ&#10;s9kQiNeGqIKFz7FIpBxOh877XlhYYGRkRCgfeX36e1osZoLBgOhKaYE8k0nT29uL2WymXm/odLti&#10;sUQoHObN11/nro/eRSaTQVEUAgE/5XJZT5o/uAc2agRcvVbkmioUCrjdbgJ+P+MTkxx943U8Xi/N&#10;VovTJ0+STCaYGLvC4vw8VptwGltaXMBisRIKhejt66NUKrOwsEAymWDX7j189O67CYXCvH/qpABE&#10;Op3kslkqlQr7r7kGu8NBsVhk+47tHD16lMsXLrB5eISBgQFqtRqpZIJwRwe1apVGQ/gQ53M5RkZH&#10;mZmeFtW/30+lXKaru4funh5eeO5Zunt6xH00mWg1m9x2220899xzpFNJSqUSh268kRMnTugJTj6f&#10;48rli1TKwhyjq6sbt9uN0+XC7fbqI6uVpUX8gSCpZIJgMES9IZDkXp8Pi9WmSbX66YhEqFTKeH0+&#10;OqMxwRKxiutUqVSYm50VLeNwmEAgCJjo7evD6/VSLpcASCYS2Ox2bjx8WJhhuF34fH56+/rp7evD&#10;arVpSHMrXd1dFApFfd07nU7S6TStVotCoUCr1eLAgQOEQmFWlpeJxePiPXv7WFpaJJPJEAqH+Pcn&#10;f8iuPXvYsUOIrsTiccbGrvDA/fezsrLKk9//N+44co9IEn3ClKVcLtHT24tXW9dra6v0DWxibnaW&#10;xx/7Lk6Xm1wuR61WY2V5WThPmcz09PXRUlq43G4q5bJYi21rttUU82Bp3SkLTolDkV1IVZPo1Fa/&#10;0VL8/1r8xiYwc3VW2o6GFlFezPlk9WFsHlGu22wC/NOe4n/QzAANXGLWDzSpMFKr1TCZRSA1VUVF&#10;bcIIODIbsVit1Eo1cCEUeCpV7HYrdodwwrDZ7Jo7keHUIUAeaFVCU7tCIsA5nU48XtEacbs9rK2t&#10;UdX0qhVFBGqJaAY0GUhZISr6qakoUj1KBmj9Kmy4fjabHVVFiB309LGuafXKhMY4jGRVqug0H3nj&#10;DQ1uEHQg4x5LpLRUshIjghaKYtLa1Na2KsVIlOQ9VzTLPfFvie4WwUMA5OTiNBI4GWxk0iC+Q3ul&#10;I95H1RDRLrcbl8uJw+GkZLWQy+UIhzt4afxZ0skUD3z849S1rkQ0GiWVSrG8vEw8HqejIyyM3Bsm&#10;vRI3HLo0dSxVwe6wc/rUSUDQq2xWK5lMBqemPfsfPRS1oalEoY0XLPoB6fF4yGWzurhJtSooY8Vi&#10;kUAwqPkQG2Lt7fQjY0QhTDxMKoj8Rl4b8bdE6oJorUuaTjAYYm1tFZlIlcsFvF4vqCo2mx2v16PR&#10;zYTzi8kixGAsZoFb6O7u5uS7J7jzzju0GZaQ7nM6nZTKZbq6uiiVythUG8FgkLm5WT2Atlot3G6X&#10;3okR72kjmUxhsVgpFAo6sKq92pXr0lhb7UIuGx/yv0vgztjEJA998kGe+fencLs9XLl4nr5NgwDU&#10;qlUKuRyXzp8T1VahQD6bpVrp4eXnfka0q5vRrduwWi3MzsxgMonAsnPXbur1Op3RTjo7o4RCQbq7&#10;uzl16j2q1Sp33n4rxWIJVLh08Tyd0Thms4nh0VEURdHlPK+97gDHjr7N8WNH2bZjJ+tra6iqSiQS&#10;QVFUGs0GlXJF6BS3ybKurKyKJNpuJxgKEQ6HWVlaoq+/H5PZTL1Wo+/a67DbHUxPTXLq5Almp6bY&#10;vms3sXiXhoOIiETHZsUfCFAul3F7PKytrhIIhmi1mjgcDpYWFxgeGSWZWGdwaDNLi4tUqxUcDge1&#10;Wk0LmD0EAgFMZhOlYgmrzYbT5eTKpUv09PVhs9nYum07DoeD8StjhqGKz0s+l2dqalKTjI2wadMg&#10;fn8At9uNw+Gkr6+P1dVVHUPQ29tDPl9gaWmJarVGNBYjm83Q09vD9NQ0sXicZqPJyvIyRz52P9lM&#10;hpmZGcF+sFrYv38/r7/xJrt372LvgYOcOHaMm269FYfDyec/91n+8Z++RT6Xp6evl7fffJMbbvwI&#10;33/su4xu3cr+aw7QbDWZGB9neGSU48feZml+HrfXSyGfw+vzs766SiAUopDLt519hn6EcT6omLTi&#10;0dRSMJmNGGpGwdoefK8OtO2VivH/yQPdsBw0gFeyBy5Rti3dMUeaLgidXTF7kzf3Q7bXBzal3Nyy&#10;naqoCs1GE7fbLYJyS6GmVAF04rZZyn9p7YCmxmeUKiWtVguH3eiHiguoBUrVjKqacLqcOqJVtKyF&#10;l2QqlSKRSIoZnbbQzBazNi+tI2fdLQ21ZAC35HU03HeMea0xQ5CgG3mNWq0Wu/fs4f33TtHT26Oj&#10;UvVWuiorpXbhDQnh36ieJGfDioJOkxIB26p1MYxg6nA42kBTqt6dECMG4+AH9OeYTOJwlKIS8rOI&#10;hMCCyaTo6+Zq0E37AQvo/FaATEZkx26Xm8GhIQCy6RQTE5MMDo9QLpW4eOEig0NDHDx47QaFKYly&#10;Fp/FhKoFsdXVNWKxKIObNmE2megbHMTpcqIiOOhSF/o/eigtRevEqLoyW0NrXdrtdjKZNIlEgmBQ&#10;+ME2my2SyQSVSoVyuUR3dzdms5jhSUSwTDp18w40XXKzoiVuxvUTADOLhmA3vqfP52N+bpZyuYzH&#10;6yGbzerdEbNZdHcsFguNhuYEZZY8bAHIEypWAr1ttzt0FxuLxUypUGnL8M26Zrmwg/QIupgGkunu&#10;7qZer3Hw2muZm5+nKx4X88JUmq6uuG7AYJxD7QFY1b9rO0BL36va97drnrZd8RjBYIjE+jo9/QPs&#10;2r2XfD5P/8AgQr7SQH9nM2mSiQQDmzczOznJ+soyfYODJFZXqZTLjF26SCQaxekUojSxeBx/ICAS&#10;AhUcTgcvvPQKg5sGuP+B+/nOtzMU8nnK5RJ+f4Dxsct0RDrJ53N87zvfpl6vsWf/NczNzJDNZNi6&#10;YweXLlxg6/YddHd1c9Ntt5FOpUinkoTCHezavZOu7i5C4Q5mpqdxuVyMDG/GI0GZlQpDw8OMX7lC&#10;R6STSrnMjl276YzGicaimE1mVleWdXGIfC6H3x+gVCoSi8VZ11x9TCYTgYAQKCkWC0TjceqNOo1G&#10;nXC4g1KpyMLcHK1Wi4FNmzCZTcxOT1MplxnZuhWAvv4B7A475VIJv9+PzWZn/Pw5QuEwY5cv0xGJ&#10;YNeSCLvNTqlUZGJ8jOmpSR792tdYXFritlsOc/mKsEJsKS36enpYXV/XAF1ODXRpxulwUKsL1T6/&#10;z0sqnaG3p5snnnwKm4b1mJmZZcett+jjs9/88pfp7u7ij//4URwOJ3/wB18lFAoT6YywurLK6JYt&#10;TE1NcuC66zh8+Cae/OEP6Yx2cuNHDvPi889htdo4dPgm8vk8aysr1DQVwnKxqIOq1LaxrNlkwqx1&#10;dhQZlLXk2qxqWCGzCRMWrFe3nPV55YaFruhcPRkIDVANtAdM2Sq72uLNoqkm1esNnXpht2t+uxta&#10;bGrb5lP14CMXi9Vmw26z01JaOuJMzj4VpSUQrhry14SJSlWIz1drVb1SUJQWlUpFpwNd/VBVrZpR&#10;hB2iDLJoczmTCSqVKtVKhWAoCDj0CrfZFHrOcm7t1AAkJkyikjFdrUYlf0ZLaMSz2zsIzWaDTCbN&#10;wMAAx985RqlUFtxdm02f8RqJkUxYzPo1V1XLByoJeZ+lMUO7QDg0NwTARqOuIahbWkVswaoDDlR9&#10;LiwP0vaRRfu8u90X1KiEW1r1v/EQlmdtuVyiXqvj9XmpVCrYrDaaNKk3hGlDV28vg4Ob6Ojo4NQ7&#10;xzh54jihcJiT775LOpXks5/7vMbtdaKqoqNhNpswI2blTqcDh0OISJgtFhZmZhi7coWe3l6i0SiL&#10;i0sfukbaHyLoCkCezW7TEjYxXvF6fSwvr9DX10exWNANMywWM1arg2arhcNu1yk4jYaBsZAzdBFo&#10;FF0QpD1XkeYFEqAkkwynU2AkkskkPT09rK+t6d0RRVGoap0Zk9mkXROhQCIqcTHWiEZjLCws4Ha7&#10;qNaq2G1CHF9RFPL5PK1WE4vFgcNhF9V+LiesINtERcxmE8ViicHBIc6cPs3gpk060NDlclEoFNpX&#10;pb7uZBdHUUB8tA+24CUOIZfL4ff7mZ6Z5cbDN/H4Y9+hq6eXd48foyPSid1uJxyJYLPZ6OyMEovH&#10;SKfT5HN5TCYYHtmCoio47A7mvD6BotZef311lVRinemJcTHTA267+wiLiwu8/PzzBEJBjtx7H8FQ&#10;CKfTydLiIivLS8xMTDA4NMyWrVsY+MxnsNvt3HXH7Rx/9yRPPfUUzz79FP1DQ9jsNn705A956WfP&#10;YjKZcLk9lEunCQaDZDNZxq5cFmIa0SjJZIq56Wm8fh8Ls7Nk0mkGNw8zNzvN3NQU4Y4IVy5e4L0T&#10;BUIdHZSKRQLBEF6fj3wuR7lcJpVM6JKQ5XJJT4IDwSBjly8xumUb58+eId7VrY3qnOzavYdyucz6&#10;+hrFYpFYPC7GUSYzyWSCAwev5fT775FJpymXywwNbaa3vx+LxaKbosgu4crSEvMzM2zZsYPbbr+D&#10;Hdu3Mj0zi9lspqenC6WlUK5UtAq/zkxyjlqthsftZnF5mR3bt7GuGYgkUymCgQDPvfAyZpOZRrOB&#10;y+ni2NtvUa/XuOWWW/jTr32NzmgUs9nCsTffwOFwEggFuXz+HPc88AlWVlYYHBziL/78v/PaG2/x&#10;S7/weY488HEGBwfxeDz8+MdPU6vVmZya5nd/53dQlBbJ9TVuuPkWlhYXyGWyolhpW5cmfexmplWr&#10;IZqdGpDTYsHS1rm0yoXW/rf42ThcWi1Z4bYL7Rs8zvbnyyAtN7oM1u0tNtlqlvxLGTzaQUiG+ICm&#10;EYxJJzLLClgK9FutVpwupzB/li1PRaWligDmcDp0VSyvV8D96/U6VptN1/qVn13//opCyyR8gOXw&#10;1mw2YbVY9TYzQCYtgBlOp0OftTqdDn3mnMmkN7x2O+2GDRXgh18/0WZzkk5n8Pn89PX3k8mkhX+o&#10;0j7gN1qqsiqWLcl25Se5MOS9NQQ22v9tvI68H8briuAhK11DZMSYzUlku6zgJAdbByC06YJvnA1v&#10;PFxFdh4gnc4QiXTSail4vR7SqTT1Wo3egU0szs3y3qn32LlrFyC6H93dXXz3W/+I2+Mlm80IpS+b&#10;jUq5IpIipwBDCf3rKsvLy0QiHdx93/088d1v02opzM7MUilX/sMWqHyYLQL9KDs5DoeDSrlCS0OT&#10;9/T2MjMzzfDwsDbbygs+uCqUqaqVKg5NmMPpdOoVmgTRORzC4lI4c5lRTFLuU34CQc8R1CY7DofQ&#10;k7ZYrASCARYXF9i5c4fONZZ7XHKWTS1FA6gJNbmWps1cKpXYNLiJ+fkFRreMkkqmhI61WfgpV6pV&#10;nA6HxmU3EYl0ks/nGRjo11HKJkxkMlmk1GdCQ/g6HA7NI/mDVprtnS95frR3wdqfp6oqXq+X6ekZ&#10;bDYbsa2j3H77rfztN75OKpEAhCJROpmkq7ePcqlEONJBOi0SEqvVSiAYQmgx17GGRJt2YGATlWqF&#10;XDZLNpPmwPU34PV6yWQyTFy5RLVSIbG2hqoqzE1N8fhjj5HLCMOJPdccQFVVRrZtp1qtMDk5ybG3&#10;3+aRT38Gs8bLv/ba69i0aZC52VluvuUWfvDE4wAMjoywbcdO3nzlZbZs3UIg4GdlaYmevj4GBjax&#10;nkiQy2bo7u3FHwySSadIrq8JiVq7nYcfeYQbbryRfD6HzWbXJDcbuN1uCoUCr7/yMom1VWYnJ7n5&#10;jjt1edJEYh1VVemMxllaXKBWrTE3M8Op48dQWgrX3vgRbDYbY5cu4nA6GRgcIpNOMXnlCgDra6ss&#10;zM4S6+pmaWGePXv3cvbMaZLr6yTX1+jo7CTW1Y3b49GkY+t61/DRP/kznnnqKX727E/FjL5Q4Nbb&#10;byeVTPH6q6+wMDdLuVTid/7gD/nzP3mUrz76J/zZH//f/Nff/DL5fIGLF87z0SNHUBXBwNmhiZIc&#10;OnSIc+fOc8999/HTZ57h4U99issXz/OZz/0C4+NjWjyoYTaZ+eQnH+ToOydIp9N8+he+QDgcZm5u&#10;ji//5n/jt3/39+ns7GR6aorL58+x/7rrqVar5LJZ5qamiHX36GDcVlN4/aoya0TjEyvqhiBsNpkw&#10;m4SuguWeez/2R1dtgQ3/kujJdoASqHp1JmdY8gCH9lakeA1JYZHKR3JOCyadPiMPFbHZFP2gtml6&#10;ndIsQVEUavWaXrXZ7Q7RTjMbgiDyMzSbQpzb4/HowT+gtZFqtRpul8toEajCyEHqQqN9T4dDVClS&#10;klK2l6WCktPp1B1jZGVdKZep66IXRtJgbsuM5KzcZDKjtHUKjOArDhy73U4gECCVSulz86XFJbxe&#10;j96+Ft0CAxRkgLgE6EwG443oZJP++lIkQlj0tQshSA3epnYYGvdOVh/NZkMzR9B0obXXlPPzDW1f&#10;PXFr6uAx4ZYlxxnycDV+DofDrKwsC3WpVAqH00m+UBDzI4+HxPoaF86d5a4jR7hy5QrLi/Pcdudd&#10;XLlyhWw6xc49e3C73UKQQDPzdjqdQjqy0cAfCLC6uoLH46WjI8wrL77InXcfIRaLEQgEqNc/bERi&#10;PIxrKNaFpFmUNGCMzWZjYnyMa6+7DkVpCXF2DdEtLTDdbg9Ol1Ojn0nhDRF0HU4nOkVd/XDjE0VR&#10;qFSqOBx2XC6XnsA2Gk0WFxY4ePAgCwuLgBB8EfNlVTxXS4Z05LW2NhRFJRAIMDY2xtatWzUbPC9W&#10;q/AyRlXx+SQwSxx+5XKJ3t5eGo2mDnhUVZVQKES1VmVhYZ69e/foXsTNpqHlK88duUY/bOz1YQFY&#10;VVWi0SjJZBKT2UxvTw/Rrh72HTjAlcuXUVWoVsr4g0G8Pi92u3CoGrt4AYBMJkUmnSaTTuF0upie&#10;mKBer5PP57HZbGzZug2zxUwisU5HpIOR0a3E4nHW19YYGh5m0+ZhMpkU23buQkUlHInw/rsncLrc&#10;pFNJbrjxMK+88BzZfJ4/e/RRrDY78XhM0KaOvk1vbx/NZpM+zabRHwjgdLl58MEHyeXznDl9mroG&#10;fBoZGeG9U+/RbDYo5fPs3LuPSqVK38AmgqEwt9x6C7lclo6OCENDgzidLnp6uunu7sLj8XD0zTfp&#10;6RPz46989Q+54/bbuO7664jG4rhcbv7Lr/xnsrk8D3z8EzRbLVaXl/lPv/KrOJ1OGvUGm4aGGBnd&#10;gsPhoLunhyP33ceuvft45fnnUBUFh9NJOpnki7/0n3nj9dfo6etj5549hMIdLC8uMK4F8L6BTaiq&#10;ytzsLCvLy8zPTJPLZkklU1y5eIE/fvRRHA4H586dIxKNsnvffs6eOcOR++4nnU5x591HeOfYUWam&#10;psim00xNTvKRw4eZnZ1h3969LC6taNiciq5G94Vf/AX+9q//ilKpzK7du7HbHUyMj/Prv/HrLC4u&#10;09Mdp95okMvl2LNnN61Wi0QixZG776avr5d/f+ppfAE/ibU10okE9XqNbTt3CZCqLthkzIBlgaV3&#10;ePUizogFFosZy5F77v0ji2YS0O4NLDekcG9oB/rI1qJ4sWpVHFDtIhvGRjFmhIKSZNMCpJxTqjQb&#10;DT3k65WvoupfQuoEi/cW1bKcAwO6n63khqmqitslxBAqlYquJWvVWiYC+SykCmuaSpLY4oabklRd&#10;MWk0KJfLSbMl+JpiJqpSrdZwOASFSrTW6/pMzKZxak0mdOUqVUWbmxmVpTSXMFqzLW1mKarrSqVC&#10;OBwim81gNlvo6elGVQWZPN7VpckZunVBeSmlKK+Rw2HXZ/jtPrrtVXez2dTanxZ9dinXQl3jV8tx&#10;gEwg2lWv2lvq7cFABi6BRHaSTCTwer04nU7q9Rp+v59isYjFYsXjcZPNZvH5/Hi9HqrVKoFAQHfg&#10;yecLbbNylWKhgM/no6Ojg1dffIFWs8lNt91GLN5FS1V58MEHyeRyjF26SLOlEOmMcvDgAc6cOUsw&#10;GKRQKGA2mwkFQ6ytrTE4NMTa6hoOh4O+gU10RCJ4fV5CoSCqilDzCQaFWIU2f5JocLPZQmdnhGq1&#10;gs/nI51OC4Sp1yOM3DWam8ViJhaLsbK6itVqoZAvEI/HDXR+m89ytSq4wOGODhr1BharmGObTWat&#10;jSzXiY1MJkskEqFer1Mslujp6WVlZVlTNxN2hG6PF6/XS6VS1tv9brcbRessSZCkQHILjIPdYaez&#10;s5NTp06xY8dOKpUyHq+XRCJJR0eHdr+EUH46ncHj8fD+e6c03rNYSxIs2GgITvXykgDGlYolTclM&#10;JHSSe26MU9ATUtEBsuuKZQD2NiaF3WZjaWWFgN+Poqik0xluveUmRoeHaSgqx958A4Du3j42D4+y&#10;srKE3W4nub5GuVSiXqvRqAsHm9XlZcqlEon1NbLpDKlkkrnZGWanp7BYLKytrQpBHK+Hnp5eevt6&#10;qdVqOF0u+gcG8Pr8xONddERjWG2C9xnv6mJ+bh63x0OxUGBhfo7XXnmZd48fp1gscPimm5mZmaZU&#10;ErN6s9mCy+XmppsOk8vleObpp9m6fTurKyt0dXeTTKZwezx0xmJ4vF6RJNZqVKsVzp49x9nTp3nx&#10;uWe5cOECx985ypXLV5iZmeHkuydYW1lmeHQLwVCIiYkJ3nzzLZ599lnK5TLvnzrJuQsXCAZDbN++&#10;jbm5OR75zGcwm8ycOX1aUPPcbpYWF/F4vbhcLuZmZ8nlcwTDHXT39RGNxeiMx/F4BR++u6cbp8vF&#10;oUM3cOXyZbKZNL39A4xfvoTH5yXSGSOZXOeaa69ny/btLM7P4w8GcXuETOrQ0BDVSpWbbr6ZUrlM&#10;tVIhGo3R2RnB7w9QrpTZuWsXQ5s3s2/vXs6cOUO8q0unaI6MjFKtVHj2mWeo1uucee89Pv3zn2N9&#10;bZ2J8TF+88tfptFocOrUKZqtFl6vlxtvOMQvfeGLvP7yS8zMzjAxMcnUlJjB53JZFufmCIY72Dw6&#10;ytrqKqVSkVwmw8DgEK1Wi1QiQVdvL0pL+II3Gw1cHregKmryk3aHnUhnVDhS3XHnnX/UbLao1xtU&#10;q1Wq1apm22RUYcbjajS0bDtulMozslMFU1urDNS219AObbPhfWvwVc06b1S6vrSaTV2KsNloaEAB&#10;US3IIFuv1fWWNCat9Ndmm4KyqOr0JbNJoKotZsPpyICLG9/FbrNhMpuE+LdsX1osxuteRQ8RL2XW&#10;A6uk/0jEsOgUaCA1paXNUg0Bj3akbrPZ0MUx9uzZw8zMDIODg1y+fImdu0QWJ54n54aq/voSOS7R&#10;svJzWXRnjvYgKk0cDClItIREoLA3clTlc6X+8dXtY3GQWnXwk+h0CB3vUqmEMJ+vUdMOjvGxMXp7&#10;+3A47KytrbG0uMTg0JDGVzUxPzdHZ2eEwcEh3B43+VwOkwnW1tYYu3wZVVEIdnQQDAZEJavxPU8c&#10;O8raygo79+wll8vpHqChUJB6vaEhppMUCkWCwQDd3d1kc1n27t2Lx+1mYmKSrq44g4ObmJqa4v77&#10;7qFSreL1epicnERSJ86dO8/NN9/MzMwMPT3dAKytrWMyCYCSHKdEIhHW19Ywmy2aRrOoQmUiJ6+x&#10;4I4LkRNJ9ZOAQjG2acdpGHrjlXIZr89Lvd7QKWn5fIFgKEQ0GiWXy+mdDqdTG9lowCzZ1ZGdDbvG&#10;ZV9dXcHtES49SkuORAS/3eUSfGYp6pFKpwiFwjgcTkwmdItGRVVxOl1kMmnR9g0EdICesGD8IABL&#10;dkEkUl4mdzIwy8/p8Xpp1Bta0G+QzeYwW8z09/WyY/t2/vHv/x6H00khn9fa61Apl1FVhWA4TEEz&#10;htA7T5LLrwknZDNpKiXhKLS+skIuk0FRVNbX18hmc6wsLzE9OUGj0RRgJUWhohkI+GTQWlgg3CFm&#10;0IGg8BmWie3hm2/mrTfeIJlcJ7meoFwusr62yk0338L6+jrvHDtKJp3mV37110ilUhy64RAnT5zg&#10;0A03UCqV6O7pJagZUdRqNcIdHVhtNnr7+nT6TD6fp1arMjy6hYImwtJqtdi7bx8Xzp3l9MmTbN2+&#10;g5d/9ix7r7mGl196WdMzT9FsNnj79dfp6u4hmUzg8Xjx+XwEgyFeeu45Dl53PbVajXfeegOL1crw&#10;yCjNZovZmWkunjvLyvIyqioAlLF4F9FYTPhMu93EYnFGt25l7MplCoUCpWKR1Po6hWKRM2fOMDc7&#10;h8/v48Xnn2NpcZFypczE+Bi1uhBjSqyvgwqf/cynOXvuAu+/9x6BYBCHw0Eul2Pnzh3Mzc2xZdt2&#10;Dn/kRn74+PfZvW8/0ViML37xF7FarLz44ku8/sorfOlLX8RqsdLdFeObX/86Xb29Op9yYW5OA16Z&#10;sdkdeHxeVFV0pxZnZxkcHiaxtko+lyUSi4lxkN2OzW4XdrXayNXmcOjcdYtGMbXce9/9fyQDhOG0&#10;IoTgjfnuxrbXxoBjIDXFcyXVpN0doj3oGsAuSVVpV0sSaNKWDhgRTjJs0HSmvRWngtUmAm69Lio4&#10;CcKymOUM1JARFJaAgv6gqKqgV6D15XVpR62dAKIFqIHBUMHlFhJlzVYLndOlBznjWhh+wGYNpCS9&#10;a1X9YGm1FK36NK6fNIaX6lPShcbr8/HKyy8RCATJZbO4XK42epdZq3IbCBEPqw7AknQWGTzbW9GG&#10;5KNFD7iy0pX/tlptV917YyYsg6vBVUX/PAKJbtN1h+12MSfP5/MahUXwBgOBAJFIJwObBshksuze&#10;vYdMOk2hUGBoaJBgMESxWNREIRw4HQ6cLhcetxBtL5VLZFIp4t3dQkbP66W3r49qtcqJd47hcDi4&#10;9fY7KJfLRKNRWkqLSrmic5j37NnD+Pg49Xqd8bFxMXt6/TUmJ6fYtn0b3/zLrxPpjHH50iWOvvMO&#10;qgqnTp2iu7uHfC7HwsICqCpzs3Oa/aDoRkgdbaE0ZmJ9fY2+vn7djL3RaKC0FNwez4Y1IAOXBCq2&#10;wGxVewAAIABJREFU+0wLhKi87mIv2R0OLQAJeo/dLoQiROfGTaksfGW3b9/G+vq6Ro1x43JJHrBN&#10;n8WbLWY9aZUVdrPZIrG+Tl9fP/l8DqfLhdJS2ta2WF9CNrROqVSmoyOMzWajVCphtQqAmNvtolqt&#10;sry8wpYto6TSaT2BkTgAgwstRxZsWI/tD3leGOvUogtRZLM5rWPUxd/+zd9qQdxKKBxmcLPgRReL&#10;RVqNBj6/n1BHBH8wIH5fWsrV6zq/ttloaOOcugBimSCTTlGv18hl0mTTaWq1Gsm1NUqlIvl8nmql&#10;jMlkxuv1sba2gk07S212O816QzMWMXP/Aw/w1JM/RCSposO2trzMw5/+FCura8zOzJBKJLjr7ruZ&#10;n58nnc7g9fq48847OXT99Ry5+07uueduSuUKdx85gtli4eFHHmFtdY3zZ09TKhZZXlzk2htuFPzo&#10;ZhOrzUYsHmfv3j2MjG5FNZlo1OtUq1W27dipmV3YqZQrTE9P8chnP8u9997D5z//82weHubggWuw&#10;WK381m//FvV6g1/+pS/x0COfYs/efdjtdv7XN79Bd28v93zsAT778z/P+vo6r7/8IusrKyzMz5HL&#10;ZGg2hbDHlq3b+OnTPxKjIbeLZkN0fCauXKGltBgZHaUj0slDDz9MvLubjkgn27Zt19Tu8qRSSYql&#10;MsVigdHRLfzwicd59sdP09vXT6FYoNVSWFxcYGxsjLvvvU9Ppu12O4ODm3jyyR9RLOQ5fPPNLC+v&#10;sLK6xp79+7n/4x/HZndw4p2j3HrHnVxz4CBvv/kGitLi//yN36Snt4+3Xn+NaqXC9l27mRofp1Gv&#10;E4nFWF1eFoWU2UxnLKYrolk1kRq7lqBWhECOVWulSU6mYRwvpAqbHxp821uPsrIV7WlDaF9m71dX&#10;v4Yp+kbxBvmQB7zY2FpLSg9Q6E41VsVKtaZRjzQLMbVitLEtFmFPKItUkeFqkpcmKUJh0RMP8b0V&#10;GnVNyMIsfXctmmeuPPgMTeVWsykqZilzddW1sVjaKVSGs4eMisZMWKXVag/oohp2u92YvRZWV1e1&#10;9kqBm2+5lRPHjxPvircFOwvVqoKgbTgA04YZbPvB9WHAL3mYiiQB/RCU1BiZ8AgusUTomrBa7Rvm&#10;u/K+yWrF5XJTLpfxel1a21DB7/cxMzNNYj0BJjGXXFiYZ3lpCb/fTyab4dmnn+LWuz7K0OZhMuk0&#10;r770Ivlshts/eoRoLMbC/Dznzpymt7+fez92v25rNz01xa/98rf4078QWez89LT+ucbHxsBk4t3j&#10;77B77z5mZ2f0gPjX//Mv+G+/83s4XU6uu/46fvs3fp2f++TPMT89zdTkJIrS4tmnn+G3/+APefbp&#10;p/i/fv8rWnBr4g/4OXb0bfbs3aMlFqLFK0VEvD4vhUJBa/eLUYzD4aRaregiNWDVOgd2HXkuzcj1&#10;PWc2CU3ztg6MzWqjVCzh9XqxWa1UKhU6o53kc3lsdhtul5uEphVttVqp12r6+jXuvUWfWRlVqEKt&#10;Vqe7u4uJiXFsNpugfvj9Yr5td2iVr0VvBweDISYnJxkc3ITPJ1SGxBki5Gk9Hi8XL14UyWOzSbFQ&#10;IKR59Iqks64Ff/OGNWo4ehlrWH5OKRMrE+1gMEA6nWZmdhan08EnP/1Znvjut+nbJOakfp8fj8dL&#10;XeO2FvJ5QpEIkc4oHR0Revr6AcnFtjI9OY7VasUXCFKv1/QqViQVHvLZrHF2WMyUikUsFgvZlJAz&#10;7IxGqdfqTE+MY7XbxX7Qkk+vz4ff5yOfzbJp8zAWSxCf308+l6MjHNZ5tG6PR6eD/b9f/wt6+gd4&#10;4rHv4PP7abUUPvW5z7G8tMzhm27ip888g9lswe6w85nP/yI7duxgfHycm246zFd+7/fIpFMUcjlu&#10;veujnDr1HqdOHKdv0ybcbg8PPvSILi60urrC/v376e/v45vf+AaPfuX3ueb6Q5w5dZKDh27k3Pvv&#10;4XK72LlnL6+/9poOdvzil77InffcSyAQxO/380//+I+cO/0+/YNDxLt6KBULLC8u4PH56OruZm1t&#10;TZx1FjOlQhFVVenqFnra1UqVY2+/zZat23jt1dd4643XiHf3kFhfJ9IZ4ZFPPUKlUuGdd45z6ND1&#10;RKNR/seffo1Ws8m9992LxWxmYnKKhz75SX78zDMcffstxq9c5k//nz/n8I03cGVsnGAoSKVSxmaz&#10;0t/Xy3PPv8Bzz/4ERVFwuz3s2befx/75n4hEY8S7u3E4nfzgicd5/8RxRrZuY2hkBI/Hy76D15JO&#10;JalVazgcTmrVCmaLhd379pNOJnUqUr1Wwx8M6meSVc5QDcNyo/qq1VoaSAY9eBoBxkAoy2DTXhm1&#10;WoKAb/pAABCvJWeTBp3lQ2hIWlWnbghW6IhqacKgKioWu0WXMdNbz2bDYUWiohVV0aQrVaT9nS6A&#10;YDH4y4qiYDFZtI3mxuF0anQc0RpWFUXI7klkqWmjQIW8Xq2WgtWK3mbXEw2TSbS+ac/2jd+Vji/5&#10;fEFQZMwWdu/eQ6PRoK+vl5/+JEFHJKJXLzJpMoKg4ZdrdByMSgqMINl+bY0gbfBLP6zNvtFmEgxk&#10;bvvrmXB7hLarOCSF8EOtXieTyfD6yy9y/UcOk0wkcDpdDAxsYmJigkAgiMVq5f2T77J9xw76B/p5&#10;+fmfUa1U2LZ9Oz6/j2Nvv0U+m+Hahx4mlxNV9dzsLIFgEI/Px+XLl7ntjrv413/4O93SL5PNkMtm&#10;uXz+HNdef4h8Lsfc3CzRaJSe/gGe/MHjPPjJh3V7NFVV2bxlC+NjV9iydRuhSITDH7mRv3I6mZ2d&#10;pbMzKuTyJqc4cPBazp8/z+7dezCZTExPT+t4AK/Ph9fr1fAKolJs1Ouaa1O7TKZ5g7nF1U5hFrMF&#10;k82EyWR0jWTHyWw24fEKVyaLRgtrNZvY7DYK+QLZbBan00FLMehtEmQnQFcb/ZwVRaXeqBMKBsVn&#10;1Ww/27spQiBfjHzqjToul4tyqUS5XCEet2kgNCEkI6o7u664ZbeLbogAYonv22wK5Kjs1LRXuLLK&#10;FnvKsKlsabO7TCZLoZAkHA5rIDsbNquV//SlL/DEd7+NyWSiVCwwMzOtt7W7envZvmOXfkbU63Wy&#10;2Szra6sk19cEdzYQ0Fv0NpsNu8MhgJ+YdHASiOTI5w9QrVQIRyI06g3i3T0kEwmajTqFfB6b3Y7S&#10;alEulbSq3Uq+UKBWrVIul/S9qWqjv1w2h9fnY2p8jM7OTl595VUCoRCxri56+/txuVyMXb7Ek49/&#10;n3w2yysvPEc40snj33uMvv5NLC7MceH8eRSlxZ49u/H5/bpARzqV5mf//jSbhocpaR2ml198ns//&#10;4hd45eWXReetVufY0aOoKtz7iQepVCr8w7/8K0899RQ9/f3s3b+fyYkJJsfH8fp8JFjHbrNRrdZY&#10;XDiP3eHgkw89RLFQ4Pzp91lbXsbr9wtxpGqN6clJNg+PEAiF6O7ppVDIUy6VNKS8k2K9wKVzZ3G6&#10;XAQCAX7xS79Eb28PZ8+e0zu0k5NT9PR0k0gkuXjxIgeuP0RUw1r0dndTLBZ548036erqYtOmQY7c&#10;cy+hYJDX33yLV195lamJCXr6+giHQjz+xA/YunWrGE+EQrzws5+hqipOl4tINMri/Dxen4/tu3bR&#10;PzREuVzmpltvY3JinOsP3cD8/Bxvv/4avQMDrK+uoigtNg0Ocu70+1rHS5isSA18q9WGVbZ8wILV&#10;arRNBRfQoBld/Wif94pNYnA75aYWB77x/A+rpEUwNG18PdUAYZlNJlSTqIBNWgAzYULV8oKqKgAr&#10;QoVIHGBCl1kgoK0Wwd1t0ZKocNrdcEwm8Rmk0pWqGrKUQkbTMKeXyYk0hmgPXhu/Q7vylUn726on&#10;OKKtBmi6zYaIBhsOOJtNVDTJRJK+/j4dCX3+/AW8XjGLkZ9ZzPCkucHG7sHGx8Z7INS2rMiZsfw+&#10;8rCr1Zr6mrj6/ougWqPdTL4dqGW2CLSv5EXX63UCASHaH493USmXef/ku9xyx50CsKQqZDJpfF4f&#10;rWaTXCajA9KqlYr+3vlcnkvnz+JwiKSoUi7z9I+e5CM33cy+a/bz4x/+AFRhxwfoIhW9vb3MTE3R&#10;0dlJOBzCZDKRyaQplcqYLWZ27NytIcLF+/zVN75BvKubo6+/xn/5tf/KC8/+lKnpGWrVKnOzs2zZ&#10;soWpqSn6BwY4dvQoo1tGAQgGA7hcTiqVqghktTp+n590Oq21SZuYLRbd/EAwAQRgz6wDIg1kpWKS&#10;lC1BeZL7s9Uy1NLq9QYej5dUKqUD8qTWusViZmFhkXA4jPRMrlYrGjvAqIZVVQjGyHsoaUuBQJB0&#10;Oo3DIRDENj0pF5ZrJg3xbrfZhRtTqUSzKTjjVqswMZHrNBaPs76ewO/3Ua4IjWYhEdp+zkhQopHE&#10;ig6dMRqRQbRQKBIOhTTRlBplTR5QVVVyhQKjw5sJhEK6cEg2k8bpdOnV5cT4mC7WYtNYAC6Xi3BH&#10;BKfLTSGf07sREqDYbDZptgTw0uv3YZV2nRqNxuP1YjKZ6eru5vSpk7i9XlKJBIPDI7jdbjKZNMn1&#10;dSxWq14B5jIZ8tksFquVsAaqy+VypJIJbDY7sVgUq9XK4PCIAL4lk6RTSbKZDD5/gJGt2wiEQqSS&#10;CWYmJnA4nLjdHubnZigVivzzt75FsVDAbrdz/aEb8Hg83H3kCN/99r8wPTlBKrGO0lIYGR6m2Wph&#10;NpnJ5/NMjI/z3ol32LJ9B4n1df4un6dSLtPT28vY5cuYzWaW5ucwmUx0dEZxu114PB7Gr6QYu3KZ&#10;hfl5qtUqI1u34fH5WJybI7G+ysjWbXR19zA1NYnSarG2uoLDKZzFJifGKeTy+IMB7rr3PkqlEstL&#10;SzQaDc6fP4/f76O3t48LFy4yMT7OrbffRjqVZvPwMDabYAKcef808ViMaDTKqZMnabVa3H7HHQL4&#10;abVw4vgJSuUSo1u2cu7sab7+9W/QEYkwvFlgTzKZjL5GVFVoSLeagtlSLBRwa8Y/itJidWWF2++4&#10;Qyi8lUrEuqwaOtpELBbXzkULihYb7HaHBohUMEs0oly0xnxQCvuz4Y9sPxp/Nor8SyRju7m5PNwN&#10;sJERmJstwZ9qaqLcwnqqqf8svR+tmn+q3S5QZHa7XaO7iFmn0F1t6JWxrIQ3Vngbv5vwmdS+u7IR&#10;WCY3JdpFk36PZi24qBrNw6SBuNrnuFIByzCS2EixEDNiYUUnDsCrZ+wmHcgUj8ex2e04HMKj02q1&#10;UKlU2Dy8WQuCVv1Aki4zsqoS99a4N3IeLT+HaIl/8PPJ+yp5zVJ4w9DphY3jBHlPDcUtAZZr6u4+&#10;IGabgUAApaUwOjqK2+Mll8mwc+cuYtEY5VKZWCyO2+MhEAoRicYol0u43S4GNAuxM6dPUyqV2Dy6&#10;FYfTRVUDx937sfsxm83Mz80D8Ni/fIuenm4CoRDnzp7VZ6o2u51UIkG9Lszp9+3bT71eZ2Fmhud/&#10;8mN27NhOMBhg37XXMTczzT333kcgFOLag9dQLhX50ZNPMjQ6yvjlSwA8/YMn6Onp5vhbb1CtVFld&#10;XQHQwSBms4lCIS8oU5oXqdvjxm63C6u1lqId7i1aimJ4nmogKklNkuArkYia9H2nakCuSqWi8Wsb&#10;lLXZZaNRx+l04fP7WVxcJBQK6lxjqcPc3sEyMCDafVSEO1MsHiORSOL2uCmVSoJrrAEaaVu3Unih&#10;pFXBrVZTa53aNJqeSjweZ2ZmWlwHbTwhO0tyfCW7aLoMrNqOJzE6VCBal+WKYD94PF7MZgu1Wp1M&#10;JsvMzCxra+t87BM/p+9vt9sDoLXBW4TCYcxmszB1X1hgcX6epcUFpicnWJqf072mJUBRygy2t8Fd&#10;bg8ut5tQuAO3243X5xcMBZcbRVHpiHTi8fkY2jzM5uERhoZH2DS0ma6eHtLpDJ3xOOFIBIfTSavZ&#10;pKdXJI7lUonevn527NnDysoq586e5szJd1lZXqLeqDMwtJnrP3KYPfv3o6gK+685wLYdO/nU53+B&#10;sKZkZrcJEZLpyQlaWqB7/dVX+Od/+Hv+7TvfJp/LsWXbdu44ci+/9ZWvMjE1RalYYnV1hfGxMbLZ&#10;DHuuOcCFM6cpFwtMjo8R6ezk9KmTOF0uCoU8wXAH4UiE4S1bqFSqXLp4nkIux9z0NKvLS1itVman&#10;pyjkc0Tjcbp6ewmEQszNzrC8uEBP/wC5TJZivkCr2WJhZoZsOsXK4iInjh1leWmRsYsXePzfHuPv&#10;/vqvcDgcpFIpLl28SDQapVgQHR6b1cbE+DivvvIy/oDQRo/HY8TiMZaWFunt6dbn7C1FYffu3Tz9&#10;g8fZsm07+/bv584772B2bp7+/j5GRoa5fOG83ilxOJ3Ee3rxB4KaupwXu93OlcuXabWa5PN5FKWF&#10;Pxgim8lQKhQwmc14PB4qZVE8CAqnVWM9NCgVi5jFISooNtLJox0Y9f/3aBdaaEczi+zXpre3zW1g&#10;kvagKLQ7rVg1+Uir1jqyakgxKW7d1P9u0WoaDklmi5mW0tJl8xr1hv7fVFSd36u3sTEkLS1apWFQ&#10;kUwaSdqsU6csFosgbWvB3aRV2YCGcGND9SsjlKoqOmq0nUMtZ6syyMn5qvaLbUmQWQe2NJsNisWi&#10;jkAUGrIK7544IUBkqmEuIOesEkgjUdXtPGQR3GVF/2EAOwPBLVuiMiDIw0f+nnS8kkb2qippWQLh&#10;LOhQDl1RTAoyOBx2yiXR6p2amgST4NPKLP3jn3yYbCbN+XPnUFWV3Xv3YbPbee/kCeFGs2MH2XQK&#10;VVHwB/wsLiwwOTGO3+/jhptvIaKZc0fjXZx85xgdHREAdu3eAyBMNJwO/uj3f5ebb76J6w/fRN/g&#10;IHNzc1itVk6/e4JSocC+fXvIZTJ8+zvfZevOXZw59S5f+eofkstk2LRpE7VqlampKTYND/PcT36s&#10;84Ez6QzBYJBgUFTafr+PYrEgZCYRph7VasVYK5qBiLw/MnGV5iMyQLV3bwDMJinpWsWsAe8qlSp2&#10;u51WSyCWvV4f2YygCgmAlqK3w/XRR5sYisBNiI5VpVIhGAyRz+dw2O3UaqJiRVV1AxKTvmfMOnda&#10;2CA2KJUFGMlms9JoNggE/CwtikPZZrdprIuGAcBsE6AxAnC7vKrEV4jP2tPdTblcYXV1TRt1CLtQ&#10;j8ctklNV5eMff0A4+6wsa6pMFeI9vXT19ODWJF2rlSqlopjTO10uQuEOHE4n5VKRlpbgNxsNTarW&#10;KFTWV1bIZzOC1hbuINbdTbijA6/PpxkeeAmFQgRDYeG4FQ7RGekk1tVFd08PhUKBeFc3ndEY3X19&#10;+INB4l0CSV8ql5ienKSQzxPt7KRcKum4hnQiwZlT73L09dc4cfRtcpksr7z0AiePv8PzP/0pFouF&#10;zmiUUEcHg0Ob2TwiujODQ8PUalU6YzEwmejtH2Ds8iVOHH2bl196ka999Q94/N8eY25ujpeeexaH&#10;w8ny4iJ3HLmXL/zy/8Hnv/AlQQWKxTj3/nssLyzg9flIJRKaQQOsLC7SGY+RSaeYuHIZfyBAqKMD&#10;gEIhz8rionDE8vm468i9/Mqv/ioPPvwI+w4cYOuOHUS7uoh2ddFsNMhlMgLpHe4QdoUaz/6J73+P&#10;XC5LKpXSqY6zs7N0RqNYLBauu+46zp07r/lbexjaPMzps2ex2x0UCkV27NhBJpPl/k8+RDweZ8f2&#10;bdhs4nUuXbrMltERWhq91OEQjAHpnb0wO0M6lWR2eprZ6Sk6ozGKxRImTHT39lLICVyAx+vFYjFT&#10;03BKVptdP0vrtZoIwKKqNShAqmq0d5xOp+5hKOeLjUZT45SKDdFoNHRdWzlPlpZ4QsTbom0sVQ8C&#10;suqSggNG1axVWW2gHgnZlu05kwbCstlsOJ1OfF6fmDXZhUiFx+vBbhOzJqtFtHClBqzJZKLZalIq&#10;FSmXS7Q06obFahWi+1oQdTidGqBCXNR6o4HNJviqrVZL1wKVwVhVFeq1uvYeZiyafaBDoyzJa/tB&#10;NTA9XiO0sZ1ai0t67yp65SY0Zv3kcnnW1lbZvXs3S4vzoKrU6wLNqaqqhhgWh2xdUxqSfEsxMxNy&#10;oFJ8QaB01Q0JB4i2n0TjSpR3e2fDZhNesmDSD8sNszK7mJXJBZfL5XA6HYLH6HazurrKfZ/4Oaw2&#10;G6+8+ALlcomFBVG9KkqLzcObaTYaHHvjdbxeLwcOHNSpIFu2jJLP5XB7vCRTSbq6ujlx/BgXz59j&#10;amqam26+hUI+x09/8hM+9sDHcXs8/MWf/QnhcFi/JhMTE4TDHXTG4/zp1x7lkU99msTqKlcuX6G3&#10;t4ee/gEAlpdX6Ojs5B/+9m94+FOfopDP0xWPAYhK0+nkB9/7Hh89co9uVelyOQWYTHP+qZQrOlWn&#10;VCqhouL3BwgGQ2RzWe3+W6lWq5oLjKLfL7lO9KCjGip0zWYTRRX3ye8P0Gw0dF1m0X0y6ZZsoXCY&#10;hYUFYrEo5XIJm81ONpvVg6gMvGaTWRMUEEHG5XIRDAa5cvmypmdto6ABjWxWgZIWdpEmsrkc0ViU&#10;qclJgsEAZrMJh91OtVqlWCzhdrmFpWchLyhh9YbuUlWriaAt/L+Fz6zgsSs6ba5WEw5jsvqUmuwW&#10;i5lwOITL5dY7SnL0k05n2DIyTKvZJJVIoKoqyfV1rVL1US6VRfXs9RAMiyAZ6YwyvGUrB64/xEfv&#10;u1/bDy0hZ6mJzsjzxOPzUSmXGdw8zJWLF2g0GmzePCxGABoD4LUXX9AtI91uoZUdDAZ19aZgKIzF&#10;YqW7p5ede/ayZetW5hcWsVqthDs6CIZCLK+ssP/gtThdoqPREY3iD4QAiPf0UKmUWVlcIrG6Sr1W&#10;48qli5w/c5pUMsELP32GtZUVms0Gp0+9i9frM2bQuSzRWJze/gGymTSdsTiqqnLynXcQoLYgzWaD&#10;ZDLBubNneOfYUQY3D7F5eJSe/n72X3sdA4ODPPDQw9z10bs49d77uD0e5rRRj9Pl4sypk2IE1NdP&#10;rwZyk7PQO++8g3uPfJQHf+4TfPMbf8k//N3/4okf/pAfPPkkP3n+Bf75sX+jUqmQTaeoVirsueYA&#10;Fy9exO3xkM1kyOWyrK2toqrwwnM/IxqN4vF6+dd/+RdUVWF9fY1yuaQnu7Ozs7z04kssLMwT6Yww&#10;Oz1NPpdnZXWNN954ixf/N2PvHSfXWd/7v8/0PrM7O9uLtEVlV2VVrGbLki3bklywwTbGEGwIkFBC&#10;gISQe8PNBe4rAXIhkBASTMc2BmIMrnKRi7pltdWq7K629zYzu7O708uZ+f3xnOfMypDc33m99LL0&#10;8u6Uc57n+bZPOfw6lZUVHDl6nOq6eqJLS8xMTWLRuOjJRAJ/oJzh/n6MGuhucmKccCjEjp07aGxs&#10;wuMrweF0kYjHUdW8LlZltVkxGI3CiMQigJgmecAWZ4/LK1WQcpNSelGqCUmaguTgZrPiNWRglkjn&#10;XE4lnU7pB598H3FIm1FVzcJPzemzX5npykAunI1k1bhMxF9RBKhKa90BWuUtsm156BkMhmUzX0XT&#10;qjVqdCLxvgUFlIKsBJbJRSrXA9QMWuAVlbKitwUlvaeIGNaCq3ZYFiX1lgOtivaNqmrAYHh3NSoO&#10;GaPRSDKZwunM6WjfVCpNU3OLQEk6HMSiMb0lbbNZ9da3OCjE+xapYcUMXppkFAoi2TFpJhBQuE6+&#10;8N1/FEW4e/y/LjmXF4YFRvJ5UfFYrBYqqyr1IH3ouWfF7ObcWR768KMsLiyyqrWNgd4eIpEFfV0W&#10;CgW6urrZsLGd0yeO09/by9q1Yp50rauLocEB2tvbSadSTIyP8eFHHtGRqg6ng9bWVuwOB6MjwzQ2&#10;NhLSROlBAP4G+vuYmprmtv0H+M2Tj3Pi+Ak2bN7CyNAgGzS5y/MXOghUVvLcs8+y/+57eP3lQ9TU&#10;1gJcF0AtFrP+/PL5AlaL8GCVxgzptNgTsuO0XIRCURQt+GgeuZoGOdq+NBgNGAsGfS2Jro5JBxOl&#10;UimMRiMVlRX09/URDocIhcLU1dWSSCSxWMRMPBaL6dWlTEDl+4jAI8YsDStWEA6HRSWrAY+k4I3c&#10;HyaTCTUnrNpmZoRrl0jmiz+jZBU8Hi/hcFgXKxGJG8vQz8XZ7/Lrj7MxrqfAyZ8TZ1eeWDzOfCTC&#10;Xffex+M//qFAMWs+vJlMhnAoiNlswWSW3aMcsaUl4gaxnyYnxqmuq8doMjI1Pi4ocJqgzOLigg6k&#10;nAuF2L7rRoJB4Y4Wj8cxKAZGBgZYu34DPVcuMz09xU27d3Pz7pt4+unfsra1FV+Jj/Lyco689SbZ&#10;bJbFhQVWrWrB6XQSDoWIRpdYtXqNlvinuWXf7dTW1ZLLZgmFwiSTSaamJnE4nPjLAmSzGUaHhwjO&#10;zGAwGBjs7QUQLWito5BKpbDbHcSiSzQ0NhGNLiEoYYKpsLgg9I3Lq6owmU0Ep6cpFIQutsls4tiR&#10;o0Tm50QSF4ngdLmIzEfo7x8gn89TU1dPWXk5NbX1HLjzIIl4Ao/Xw6EXX9QR4A5Nb/vs2XNks1nW&#10;r2vlW//8Xfbu3cO/fOc7fPLTn8ZoNDI1Nc38XJgVzc34ywJs2ryFquoqhgaFIUQwFERRFIaHh7h2&#10;9Qqh2Rmqa+toXrWKzs5OygPlrF+/AYfDwejIKAALiwvs3XQL2VyW8opKVq9Zg8/n5dq1Hm7avRtQ&#10;OHXqJFPjY5RXVrIYibBt5y5GhoYo9ZfR19NNoLKS0MwMgcpKkokEz/z6KZ7/3W+56ZZbqaqpIRyc&#10;xWl16drp8VgMo8lEXlV1MJ/D6cS0PFhc30UtUCgopFJJ7HabXgWLjaFexyE1mYqtVqHzC8tbq4o+&#10;HyzOfiUdY3mg0Oc6WvAVLTVVi4zvnucuB4AJKUmjyahvpmwuSzqdwma3699JtqO57nuCskz0XVYZ&#10;aICUP0AJa4FXMRhQtGpe6idD4Q8ODVUTqxCf83pUK6B5ry5rKep8UNHSK+Tz2B0O5ubCOpAOAa6H&#10;AAAgAElEQVTJYjGTTCVpbWtjoH+A1WvXkE6n8Hp9pFJJfV62HKBVBFJdP+8VTiOqLguIpajYZbUa&#10;9ftcFPoo0lTyeYX/17X80JQBRs4fKyoq+NBHPkIikSAei3PkjcMAdJw/R0NDA23r1jM2PMT01BQ1&#10;dbWsa9/ElYsdnDxxnEc/8hHR/u3rxWQys3JlIxfOvMPljgt87OOfAGB2ahq3y4U/EGAuFCI4G2TV&#10;qhay2SzXuq5y9z3voWn1agZ7e5mammbf/gOaKL6Bfftu5alf/Iy33nyd93/gg3ReOE9K03s+9NJL&#10;7LllH8/8+im++vVv8tKzv8NfWkp5VRWXLnawZs0aHA47gUBAWKxploZuj4fFBaFc5XA4SCaTGDRU&#10;tMViwWw2abNVEcykjreiAQ9RFG0vKZoutFxzqo6gtlgE/zYeF3PgeEwI7ktBhoqKCjweD7mcytzc&#10;XFG3+Y88SqkEZyhAS0sLY2NjlGmHfD6V1wJwkVNuMVvIZDO6PeGWLVtIJBJ6cipHN6V+P6OjY6xd&#10;u4ZgMKiDm4qAz4Lefi8affzxSwbt5cyD4nxWWAIuLC5y4MB+Hv/xD4nFouTVPEuxRdT8POlkCrfX&#10;i91hx6AYSGuqWOK1TaTTKfxlAWampvAHAvhKShkeHMBoMFJaVoZBW9OpVIqa2lpmpqeILi3phveB&#10;ykp6rlxm685d/J+vfYXXDr/JJz72pzz4gQ/yvX/+Frlsloc+/CiNTc1YLBaCs7NEIgsYjUYi8/O4&#10;3R5K/aWMjIxyrbuLpuYmVq5YIda1v1QLnFYsZos+IpLARcWg6PxjgHgigUnDjORyOWLxON0916ir&#10;rSGZStHV1U08HqesLEBKG63cdedBCgXhDNbf10cqlSI4O60XFbIYm52ZZmlxQfNKjuJ0ukilkrz5&#10;+huU+kt5z3vew9TkJP6yMswWCy2rVrG4IMRxNrdv5NTpM5SWlvL1f/gHttywje9/73uYLRYeefQj&#10;jA0PARBbirL1hhuYC8/pXrwVFRXYbHaGBwc5cM+9vPri8zz0oT8hOBvkyGuvsn7TZiYnJ9jY3s7j&#10;P/kRZeUVKAYh7lNbW8flzg6OvC7U9Kw2G4dfehGzxcKnP/cFDr/0Imouh8Fo4PWXD7Hz5j2Eg0G+&#10;9o1v4nF7MBgUfvfM79ixcye1tTWMjI7S1NjIO++cIZfNMjszjaqBEVVVeNj7SktxulzE4zEhxFQE&#10;RhUPShEoFA0tmUIGFrGJjID1D5CSy3WOxWsUOXyKhiyUoCapCy30nIuoaUXRRPxlgFte7f6RS1EE&#10;DzKbzZJJZ1AyCkaDmD8bjUYyywAT0rxB/l4+r6LmtfaeNlfTwSgUK728Jk4v2uYGPTDLrEUobxWl&#10;8ZBINWQSkte41MXMfPmsV6JalwPZDMtANharBYfDwexsESlrt9tJJZPU1NTy2isvU1dfj8lkxO1x&#10;E4lEdH6paJnnl825pQ+xNEowakjmGCB8ZI2GIldZdiGKGYtCEQz93z8beemt0nwei0Xcp3Q6RTwu&#10;Pq+qqjidLqqqqhgc6KdraZH+nm7S6TQrVq4klUxy+VInK1auZNOWLVy52EHXpU4sFgtVtbVMT0zg&#10;cDqorKrSD85kMsnuW/dx4cwZLnZe4j3vu5/fP/2fnH77FPX1deSyWeZCIYxGAzfuvpmF+XlOv32K&#10;B9//fg4feolCIY/X4yGXzTIzOcnatWuIhMO8fvh11qxbz5mTJ/iTH/6IZ379FOXlAaxWG2fPnKW6&#10;to7Oc2e57Y47qK5ez/x8BLPZoqlhCbrM7KzweHU4nczPz+vzoJzNCtjEGjUqQqta2yf5vHgmeTVP&#10;3pDXjL2L61gGMEVBQz0bSaWSlJb6iUQilJb6MZnMDA8NkUqlCATKSCSSRCLzlJUFrltvohtVWLYe&#10;FVQ1S01NLceOHqW2tk5f06qa0xLMoo9xKpWitNTP6OgIZs3+06CvKbF3SktLGRsTutBSr1xqxMt9&#10;Z9A4+MvXV/HvyxNWqfh2fbJX7MAJBb3KinKaVq9mYnSUTDpNaZnABAQqK/TPl86kSSbimoKXSBg8&#10;Ph9r29qQqm8ut1twek0mvCU+spksZeUV+EpKNPBZgnQ6TcuqVYyPjZFJp6moriG6tMS3vvUd9uzd&#10;w3sfeJBIZJ77P/BBnE4HLpebix0XuNLZyW0HDhCNLrF27WrtvfoJBUN6MvDm64d58mc/IxGP6Yll&#10;SVkZBU03fHZqkpa1rQwP9Au0bSKuAVkF+KdtY7voUExNURYI4PeXMT4+hsvlon3TZvz+Uqanp3G5&#10;nNxxx23EEwm2bN3CquZmYnv2COvOhnr9PscTCZwOB9Mzs1g03nk0FsPhsIvRoMnExOQUtTXV5HJZ&#10;5sJh2ja2s3XrVlwuF16vh5x2Rqxfvw6DQeH9D9zPk0/9GqPRSG1NNbtu3ovZYqGuro4dO3bQ29vH&#10;HfvvoHHlCs5fuIjT6WDlJz9FY+MKKiorBYUpJu6P1+fjllv3cfXqFT7wyKMcOHCAZ599li98/nNc&#10;7LyEw+mkra2VwcEh/H4/vb3X8Pv9/O7p/+QzX/gr3nrjDda3b8YfCHC5o4NwcJa/++u/IlBZydLC&#10;AulUikcffYTS0lIcDgdPPvEkj/3g+zz166f53ne+zdLSol6kGU0mnC4XZrOZRDxOdHER039lmC7R&#10;kcLtRNXVfSRBXdVg+Lq9m6GI3JSzS7ERVP3vUtRBojqlu5Citc+K8653WSDyh4e83GwWi4VMJkMy&#10;n0RNqTrox2wyk9VAYKJ6gIJBUpveRanhej4rGl9WVgAKef2QUrWDUDHwB+bLhYKgVMnWeTYj2uf5&#10;ZW1oXWmrIA8URWtD57RWXQHhC6xq308YjlMQlanZbMFisZJIJHE4nJQFyonForhcblKplPY5hXyl&#10;1NiFIofy3ffQYJQqWsL2sJhA5bWDUZhxLL9b2m9TKLz7Ff/4JdZEjkLBjM1mJ5FIaOR3M5lMFq/X&#10;x8TEBBs3bebKxQ6qamvp6+ulqakZgMsdFzh4112sXNmov2YoFGb/nXfzix89RmR+HpPJjEfjrPb0&#10;9LD1hhs48dabHDt6hI/+6Z/yq8d/wamjR/jwI4/SsraV/p5uIpEFVqxcSSad5uSRt/jYxz+OzW7n&#10;2LFj3H777bRtbGd8dETv/Jw8cYwHH3qYb169gs1mo7yqiunpGZpWreaJn/6Yhx/9KFcudmAwGCnx&#10;+ejr69e9qROJtC7NmUwmcLncGI0mLFYryURCb+vqYh1aMBLBsKAnuwaDgqFg1KlyOhhRsxU0my2a&#10;3rZQx3I6ndgddlKpJMNDg/T196PmVCwWC9K1CqVIO8upeV3pSirKCQMLK/F4TKu4bOTzyT8Q6TGZ&#10;RJfJ7XaTywoVsGwuh1mjPuVyIkF1Op3E4zEN4GLRkvg8RqNF74gZDMZ3MQjkR313QJaJ5XKwowKI&#10;rpwcQ0UWFth3+35++fOfUSiksNrsOsUkpeFE8hqGw2AQSVEiHsdmd7Bhw0YowGuHXgJgTds6CoUC&#10;E2OjGg5CiGpE5ufw+nxEIoISk0qlWIxEqK1vIDg7wz/+w9d47Ec/5Rc//iE37rkVVc1RFghQXl7B&#10;2tY2bDabRtMzMzU1zfDgAC6PG6/XS2vrWowPf0h0TQwKLpcAecViMfp6rzE8NMTt+/czPj5OSUkJ&#10;/T3dVNXWsrZ1LxcvnMdstjAXCrK4sEAqlaLnymXWrt/AySNvidZoXuXYG68DYLPbRRdMa1nrz9ds&#10;JpfN6i5k774cTheBygpGBwcxmky4PV6qa2vJ5/Ns3bad4f5+McP2evnRY48xNxemLFDOXDjErpt2&#10;MxcOk0gk+NWTT1LX0MAHHv4gY+Pj3LpvH9XV1VRWVODxuLl06TIrGurx+0t57713c623nzWrW5ie&#10;meXvv/w/GBwaZvfuG/nAwx/AYjGzbesWjhw7wYqGelZqinvlgQAlJSUYFIUPfuD9fPJTf8GePTfz&#10;6U9+grPnLzA8NEwwGOR7//Y9Eskk3d3X2L59B+97773YrFZ6+/q52NnJk4//gnQmw8oVDbjdLmam&#10;p/jon36CE2+9QaCykkhkQdOyyBOLLmF32JESv+WVVcIPePniLmgUExmEBbAhp2ewoj2qzXZTKU2p&#10;p4h0Xr45DAaJ0EwLYFFaBKxcLofRYMBitSANwottXLSZqAhwxeqwOP/Vs10tgJg0cfZsRgR2yTs0&#10;mU0C2Ww06EFXCtAriMHo8pmuaPEVyGvKVoa8QZe2LCYlAl2tXFcpi7Z7Xs3rwvm5XJaUqqFR88Ki&#10;StETFFWbuy3jNebzqKr0Ts7rB4vNZteDVTKRwOF0asExw8JChBtv2s3w8BBWq5VwKKypLGncWQ0s&#10;JmaQxmX3T6pzKViMVoTgRk4/tGWrOJvNCnN6bU4NRT6wTNaWP/M/fonZUkozyhCHt0o8niCbzbJu&#10;3TqCwSCR+Qilfj87b96jtyPn5+fZfes+Th07wsLCAo2NpYAIUpcvXWLT5s2AoCa1b9pE6/oN9PZ0&#10;c7HjAvfcey8AVy91ApBOCSSixWJmx64b6e/pZmhwkLZ1bXh8JUSXlrhwoYNNN2zjmV89xfbtO7j3&#10;ve/l61/9Ch0dF9m1Zy+d58+zZfMmApWVHDlyFEUx8OorL7Plhm1c7bzIjh3befmF5xkY6GfTpnZK&#10;/aUsLiyiKML1K5VKY7fZNUCaXTP2yBNdWiKr0YwKhSyqasFqLVIDxX5Uyec12poc6iP+I+fs6Yww&#10;iRDevAtIn99YNKbRYcpIp4TzVTqdwmazYzKJ9vXyHvT1oyPRpRFWnm5isRgul0vnw0qWgG5HiYLJ&#10;YsLpcjI3N19MXNU8KFk9UbdZbSwuLgr7xmRK77DJjpowacghufRyP4izBWQi+G7Z22IXThQQ8bjg&#10;GkdjMfbvv50Tx47Sc+UyJrOJWHSJhCZXaDQasDudOJxOFEUhEU+QiEUxW8xMTEwwr0lPio6ASjwe&#10;o8TvF7PR6WkUFOLxOB6vV1CYJiZYiERwOF2EgrOUV1Ty9W9+i8mJCT752c8RjycYHOgnMh8hkYgz&#10;MNBPIh7nzOm3+cY3v8n4xASFfIGSUoGoHh4e5vCrrzDYd40Nm7cKY4ZQiLKyAMHZWa2zlCGVTGIu&#10;r8Dt8VBeUamDyqxWK+UVFdTU1VHmL6OxqYnW1jZmdu8WPNlcjk1btqCgcO7sGVKpJG3rN5CIJ5ib&#10;CzMxOsqatjbCGpANIFBZSXRxUZw1ySQ1dXV4S0qYnZrSzVjGR4ZJpYQ5i8MpUMFen4+lpUWC09PY&#10;bHbGhoYITk+TSib1IH7m5AnOnDwBCPlfm8NBJBzGbLGQzWT4/TNPMzYkWtM2ux2700kkHL7u5Klv&#10;bCSZSBCamWHjlq1cunAem93O7ltu5Rv/8H9YvbaVXC7Hp//iL7l5z82Ew2G+/PdfpaWlhR07d5LJ&#10;ZDh3/gK7du7AaDKycuUK3jlzjrbWNXg8bj766If5/r98l/XrWrFaLRw9doI9t9zK9m03MDE+ynB/&#10;P+lUCqfLhfQwyGXFnvGXlREor8CU0yzRZDYpW9JGI+Q1A3BRneaRwBBZ0Uq0b7F1pS5DIaIjgOWB&#10;LmkqEhVssVg0FK5sGRVlD4tzTFm5FTfg8gpZvK54rYKGrC6Kdihkc1mMBYHeVSgGIGHDpmKz264T&#10;+SgUFAz5PAXFAAapMlVsDyuKqKCX61LnVSEBqaoqZk1gXmblRpOJfDarCRxIkZO8DnwRers5ZLJ5&#10;fVYvWtapVAq35h5ksVpIp4WedTKZpLm5mWNHj9Dc3KK5P5n0eyKlRBVFzpYlyh1kO1pB0S0fxczN&#10;oFFYBNpdQQLdihrW8nlLhOp/d6lqTnPmKboxSbCQ0WgkFotx8WIH17quUlFVzXpNCzoQCJBJZ2hs&#10;bOLyxQ76+/upqKxk+027OXPyBBcvnKdt3Tq8JSWcPf0227Zvp33TJs6cPMHI0CDZTJa16zfQ232V&#10;6ekZtu7cxcVzZ+nouEhraysAnRc7WL1mNTt23cjL4RBXLl9ibWsbp48fIx6Pc9NNNwJw9K03uf/B&#10;93PhzDtc6+0jUF7BG6+9QvuWrRx+6UUe+sDDODVnoGw2w7l33mHbtu3U19cRi0b12WYmk6HU7xf0&#10;qPICHo/7urUoxjJZbDaJ/P3D5EbOf0VMKtp7msxmotEoNpsdu91OWKsm5O84XU4qq6pQVZWKigom&#10;JsaZnZ2lqqoKCd6TrW3JVpCf224TOs6VVVXMz89hsRQR9TKJQEveFUWhkC/g85UwOztDdXWNPgPO&#10;q5p6XD5Pqd/P/HyE0lLBG5aKbrmcqifvxRGUzDeKs2p5b+RZkc+rLB/lSHWvbDbLzGwQl8tJfV0d&#10;JaUiiVNzKksLC8ITV+sA5NU82UxWMCqcgq9ttzt4643DzIVCuL1e3G4PE2NjhIOz3LDrRkaGBnG6&#10;3BQoEI/HcbpcbGjfpNNh/GVlpNNpAuXlOJ1OPvnJP+dLX/wiGzdtpmHFCpYWlygt9bN58xZCwSCP&#10;/+RHzAaDTE1Ns6KpidmZadxuN3NzcwRnpsmreXq7rtJ57qx4Ng4HyUSC5jVr+M0vnyAejeroXVVV&#10;OX3yJHa7nYHea7g8Hi5fvEBezdO6YSNnT58mk0nr9+CN117TNBasZNIZXnnhearr6lhaWGRhfo4p&#10;nxeHQ6CPy6uqKK8QIEqzxUxodlarpDXmikaby2hJ4XB/P3aHE7fXJ0ZO1TV4vD46z51l/abN3Lh7&#10;N4defEGjHi2wdecuRgYH2bZrF7093VgsVtLJFDX19axpbcVus7Nl6zY8Xi//42+/yPzcPIvRKH/+&#10;iU8wHw7zgT95hAP77+DQy6/w+quv0HX5Eh6fj6WFBV5/+RAlZWW8ffwYldU1zIdDHH7pRRRFwa7x&#10;xCVFclVrG1/7X18WuAc1T31jI2NDQ6zXunUgCoKz5y9QX1/HE7/4GTW1NQz39/Pwox9lLhzSqJJe&#10;lhYXUdWc1gFMikJDth1FUATJ6ZWVbiaT0Xm9EvCRzxd08XOzJjCd1VpOxXmQoBUJlKXgiwqXFMGB&#10;lBZ+Jq39sVy0QtGATiybKYvNVqx8ZUWaU4uauHmzVjEbDCh52V4SvMVCvshbXN6ustvtRYUtxaBX&#10;wAY5L1WW8YOlutcylyNA9xRW80KtSGTvQnBdmCJcD0QrXgUsFjlPF8hjmZyI+yBeTwgGeFlaWkTV&#10;DNRdLiexmHB/6b/Ww8Mf/BBzc3MUCuIgEM5NdlQ1ho7gNigUCsuBWdocXZvVyZac1Wohm1WEKhTL&#10;Kv+CBL8tT8T++wAsKydpsyd9nIWOtAmL1YLf72d6YoKt23cQnJ2lpLSEocFB3B4PDoeTxUiEC2fe&#10;YePGjWxsF0E2HA4Rj8dZt7GdU0eP4HZ7CATKKWgdllwuR/umzfT1dBOPx9ixcxddlzo59OLz/O3/&#10;/DuMJhO9XVdR1Txbtm7h0PPPEg6F2LZ9B7UNK5ibm8Ougaeudl7kG9/8JqqqcuL4Mbw+Hz1XLnPb&#10;7bdzqaODkhIf8WiUS5cuCRH7ZIJgMEhpaQlmswWdB5vNUVpaQmR+XvBV7U6SmoiEpOYtbynLYCgC&#10;jkFbd8VOk1IwkjeK2brAQuSw2cBsMSPVrny+Erw+L5l0RlcUam8XkqbhcFifvwpAiFF0hgxgNBl1&#10;1SxhCblEIFDG0NAwPp8Pi8UqkmmTkUKuoHuiyirW5XIRDoepra3VgFICkGg2m8mnM3i9Xt0gQ9IU&#10;QXS/FENRtnU5h/469KR2LR+XLW9Byz9Go4FQOERpaQmZdFp/n+U+z4VCgUQiQXRpSZxdZjPllVV4&#10;NE5zcGYGm80m7AszGcrKywkHZ8lmMoRmZmheswajwUAyITpVDzzwAOWBAJGFBSgU+Ld/+zdi0RjB&#10;YJBrvX1YbTYGBwdY2djIrfv2ce7cORYXF0gkEqxZt57y8gD9/f30aKMOo9FIOBQipoG68qpKdV0d&#10;d979HsbHxnjut//J0uIi8WiU8qoqkskE6zdtZv/Bg5w4doxbbr2Vgf4BKiorGB4aZnhokLvuuYfX&#10;Dx8mmUjoKmBWqxWn0ymCXTpFbX0D8ViUuvoGVFVlaKAfp9PFfDiMw+nkaudFvCUl+AMB8qrK4kIE&#10;VcMjSDWwQj5PaSBAPBrTed1D/X3Y7HYud5xny46dTIyN8dj3/pWWNWsJLixQ4vczOzONt8SH3WZn&#10;sLeX7TftxuVx09/TjdVqZXpyggcf/hDt7e2YTSZ8Ph/xRIKHHv4QP3nsB/zPv/0iAJvaNzA8NEht&#10;fT3lFRWYzWamJicRBjEWEokE7Vu2kFfz2B12rl6+jNMltMKff/5ZUqk0P/vFExx68QWqqqsZHhrk&#10;zvveS2VlJT1Xr2C12XjqV//JZz/zKZ745a+oX7GSH/3gP6iuqyeVSjI0KHjcdqeTQr6gObkZmNIo&#10;l6blcoUyEMuoXijkNTSb0CoFtBmkRVv8YuFLGoHNZiefV0ml0mQ1BRlFkQogQldYWOdpfFlNiUkK&#10;PqiqqvNp81pbWHKSZeZQyBc0yTiFbCaP2WIWm6o4mtSBKblcjpKSErKanKTRaBQgF+3gkK4xqKru&#10;liSrYYO2ebPZIrBFJhfS9FwGEzkLFkFMfG+TSYClJAhE1YRB7HY7NptV409msFolglyipyUCGu0w&#10;y2J3CC9Ku92OlCQUIvTintXWNzA+Po7X6yEcDuNwOLHb7UxOTmK3CzcncTgakQ49BoOCxWLVZBFF&#10;gNDb6cs+Tzol5P3KyvzkcipOp5Ph4WE8HrcW4FX9sHt3V8JoFOC7RCKBoig4HE7d+s1uF361Jb4S&#10;Th0/ht0hwCjhpEDFlvr9FPLCL9pX6ieZiGvWfTaMJhMer5dsNsPBO++i6/JlgsEglVVC9i26uMjs&#10;7Cw1tTWouRy/eeop/vpLXyKZSDDc34/H4+aW2/fzxiuHyOVEW9RmdxAKzuLSEIp9vb0Mj4yyY/ce&#10;Lp47w8TkJOWVVRw+9BJf+cdvcPr4MRx2B7NTk4yNCarKW2+8wa133MGp48eZC4cp8+8iHk/oLedC&#10;IUk6LargkRGBEh5PpfF6fWTSaWKxGCUlPoxGAwsLi1p1KWf5edScSlIVrXSr1YrD6dCAWhCLxQRP&#10;UaMJlpaWMDc3R22tcIZKxBO0tLQwNDjEbDCI0WjQqSAgzEzkek1p7Xqz2UyBAqOjo2zcuIGBgUFC&#10;wSBbtmwmHA6LZ5jNajgF9BGGmHMnicdjWCxWTYfahpoSreZkMkFFRQXvnD5NQ0O9FuAXKS8PoCgK&#10;LqeTaCyG3WZ7lxiHqiWBAiuxvGtnNhfFcMRaN2A2W1haigIwPz9PQ30tX/ybL/LZ4UGmJya09Z2i&#10;buVKwrOzZICqmlpCs4Kadtsd+3G73Vy9egW/v4xYLIrf7ycajeH1+SgUCjSvWUN1TR2NTU3Mzsyg&#10;5lRefvll7rzzTgqFAisa6nn72FEe+pNHqK2t5cw777C4uMBnP/d5jrx1hN7ea5jNZqqrqzl5/Dhb&#10;briBCxcuEo8nKK+sJJVMkk6nad+0icEBoVvscXsIhoJ0XDhPLBrltoN3YTabeeftk6xpXcfxN18n&#10;k07znW9+g6xmCDI1McHC/Bwms5kSv5/f//a3BGdncLk9LC1EhGqTyyX46MkkLo+bUn+ZANX5/YwM&#10;DdHUskpoPsRj1NTXs7gQwWA0EotGqa6rI5vNMjk+rs2tfSSTSexOJ4l4nHBwlvrGRiHY4Svh6qVO&#10;KqqqmRgbQzet1+JONpNlITJPdU0t58+dwWA0cPbUSTZt2044OEvP1SuouRxP/PQn/CKvXtd+9gcC&#10;KAaF1ZrsZ3lVFYO9vbTfsI3B/n76r/VgsVrZtutGBvp6qaquobenG7fHS31DA+UVFSQSCUr9fu6/&#10;/0HaN22mt/cas9PTlFeI+bbL5WZqYoLqujrGhoaYmpokPDeHw+nA5/PxoQ8/yrmzZ/C4PUyNT2C1&#10;2UglhUua1+cjurjAnttu5ytf+d+YigIRWXK5rF6ByTaORNRKrIXklRbbzlI0XrYmpfGAolEppJi/&#10;rLiKGap8PbFpNON3pWgLKNrPRXqBsrwtLGe7BiOg6hm4zOgVg4JV88vNazaAcg6st/3y6vXcK9Ap&#10;T5IXLGc+xcqkaKggZr7azFSrINWcAKzJhWTz2HVDC3l/5IFqNArjcoEolfdB2gKK+Za0AzQYjFq2&#10;D9KhyWQyks1l2X/wTq5eucyKlY14NEGO+fk5vF6vbmaxvCJQVSkZqrWk80WRfZD9PtGWzOVyNDY2&#10;Mjg4iM/no7+/n9tu28fg4BDzGhdQvq78jooi14BR/17/1RWJzFNZXaMfiA6nEwpoilhWWlatYk1b&#10;G2dOnmB6epq6ujrKKysZGxpiZHiEdDrNwvwc//mrp/jwRz7Kpz//BX739NO88/YpPvu5z+H2eJia&#10;GAMUyquqhCXa+ARrW1u5eP4sJ0+cYPOWreTzKsHpabxeL5FwmO6uK8zM7uWBBx/kSmcHzz/3PE0t&#10;LUTmwvh8XupWrqSnpweD0cBvfvUUm7Zu5cypU9x00038/je/JpFMsBQVh7/suORyQpoxk8mQyWSI&#10;RmN4PG4dIyE6QaKda9LoNdksSECeou0NuTaymay+Hos0syLC3aQ9v6nJKaqrq8jlsmI2rAVNIQwS&#10;02fzQrUnozsMAbicTjxeD2Nj46IKTMTJampbRpMJt8st0L/JBEaDAZdm1m6323HYHVpSUSJM0s1m&#10;sZcVRW8ZFwoFHA4hpRmLiW6NyWQSe/D/B8pPtq61Lri+v2XSaTAoFFRpBQper4fpiQma16xhQ/sm&#10;4rE4FZUV3HLLLWxq38DA4DDtG9bxnX/5Hoqi4Pa4uf/++0ml0kSjUfbu2c3Lr7yGz+dlxYoV/OPX&#10;vso3/+n/0r5xPUPvey+ZTJbhkVEOHXqZfF6l88IFahtWMDs7w5YbttLT081d97yHzs5LpFJJbr55&#10;N0tLMZqbVrJ//369cJibmyMWjeIvC2AwGJiYmOCee+8jFovhdgv96XXr1pNMJem6coeSBWYAACAA&#10;SURBVBWX283X/+n/srCwyCf+7BMMj4xQU12N2Wzm5MlTDA8NsnvPHvylpbz22mvMhcNs27kTBQWb&#10;3UZTUzOvvfoKK1Y2Mjw0yIqVjQwNDmCxWFlcWGDj5s2EQyEWIvM0rlpFOBRky/YdzIVCzM4InrDX&#10;56Oiukqcw7msmJOXlpJMJHShIIOi4PZ4WJifByCVFGI2hUKBhYWIjitKJuL0X+sRvsFV1SzMz9N9&#10;WXSYKqqriUejGlAupmFV7BgMRsHB1vadVaueASbHxwjNzLBrz17ePnaUY28cxmKxMj48DEDrho08&#10;/9unuWHXjXSeP4vL7cHl9vDsM0+ztLDAqtY2Th55i6bVq8lms/R2d5HLZtl96z5eeOa3HHvzTRYj&#10;8/j8fg6/fAiADz7yKDV1dWSyGeLRGNlMhpY1rQz0XiOdTvOtb/8zxrvvufer4nDQnIUKRd9Yo1ET&#10;lTYYdd6uUQ+OJq3VulzvuBjMpCF7Ef0rs9Pi5pEznyKiVv7PoviF/HdBoxEJSzbj9W1j6eCUy6Lm&#10;VFBAqjZlc1k9izYYDfocmMKyeVqhID75sta31nvW3l0pBmDpJ4zQsZaUJ52ypAGVcrkcmbTmAKMF&#10;S5BOTqIzIBHmUre6QGFZPnA9+lN+GAmGE68pWo2rV6/ipReep2HFStFSV4r0jOWUIuE8JQVLDJrQ&#10;hgz811eu8jNkMmkCgQATE5MYjUbGxkZpa2sjGJwVwubLxCPkZ5SBQgT7PwzAxRZhsaNyqaODlU3N&#10;GE1GoktLdHZcYG4uzNrWNnwlPgb6+1hcXKS5pQWz1cqAJi5x5913k8rk6O3uYtOWrdTU1PDC754h&#10;NDvLPfe9l2vXrhGcmeGOgwfJqXn6r/Xg9pVQV1fHa4deYnxkhNsPHGRkZBijyURr2zoyOZXuS53s&#10;u+MObti6hZ889hiRyDyf/Mxf8NJzz9K2YSOtbW2C3mOxcPbtU3zokUd59dCL3Lb/IIdfeRmrXRiO&#10;+zTrOkBDmSt6p8TtdusI5WQiSb4g0JFWi1Wnf8k5vs71NRb1vUFwPQ0a6l4CmaSTUE4bVYTDc9TW&#10;1qIoBvr7+igLlItEIxLRtHFtuFwurDabvo+kpKPRaCSXzWkqVVYy2RwupwuH00EhX9A4xVkoFDRg&#10;mU0AEFNp8gUhZdnS3EQwFMJus+tL22KxsLi4gNPpxO12k0ymSGcywu/ZZiMel1rV2g5Url878pJ0&#10;o+K1XDBG0GTS6TQmowkUheqqKsKRRd4+dpSeq1dpbG6mqqqKUCjMT378E86eOcuX/uoLXO7sRDEY&#10;uHzpEhOTk1w4f449e/fQ29tPKCTwAk//6inWrlvPa6++yvmOi2SzYoTT1rqGFQ0NDI8IlPTGTZsp&#10;KS3h2JEj9F27RigUwmLRJEIXFkmlUhpyPcM775whHJ5jbGyUVFJ0ItrWtZFKJfnuP32TWDzO2yeP&#10;Y7XZeO53z3Dl8mWqqqs5fuRNuru7mZmd4eWXXqKnu5uOjg5ee/UVXWVMzB3NlJb6MWs6xpu3bGFh&#10;YZGBgX5sNhs2qxWny008FiOby7F+w3rqGxo4f/Ys7Zs3s/vmvXh9PrbesJ2eri4O3nU3Hq+P9Rvb&#10;ufW22ygrKyccClFSWsatt93O2Ogo8WgMq/bs84U8KxobWYjM43S7KQuUU1tfT1l5BXa7HZPZTFVN&#10;DYGKSsoC5cxMTVJTV09NXT35fB5vSQmhmVliUTHjrl2xAqfThdkiCpWoppBnMBqILi7SuGqV3hrP&#10;5XIEte5GdW0diXgct8+Hx+tlZHAAgKnxcQFSTKUwWcwkYjEaW1ro7+lhw+YtXLt6hblQiE3btpNK&#10;pei/1kMhX6C0TEiF1tY3UFtfz3woJKwa33xdtKAdDmx2ByWlpfT1dFFdV8fVzouYROtR+vcu00nW&#10;KuFsNovFYkD6vhaRiWiIRlWrgq/fCEVO67vN2iVAQspTyg11fcZbnIFCoaDNhg0GPVDK99fb2SYT&#10;VosVSTI3Go0YLabrNqysmiWFg0KRA4wiPXGX0Z4UMQdXFAUD4v3NZjH3FlWsVJe6Xl5SymxabQLM&#10;gPJuhLgEmBRt/VSlGCiL6kKKfqiK3zfqvFpdWjOXY2JikkB5BS6Xk0xG8HnLy8sYGhrURPBllVC4&#10;7vAWn7UImpOVlJzDG41ibj81NU1FRQXR6BKVlZW88cabeDxu3G6PHlxkQJWJVCFfQJX2U//NZbfb&#10;WLVqNQDT01M0NTVjsVp1hapgMIjP50VVVfp6ujA9+CD19fUUCnmC09OEw3OawYPK7OwMTqcDn6bj&#10;OzExQfvmLXRfvsTg4CBtbet48XfPcOr4cdrb22ndsJHuy5fo7upi/8E7+ffvfgeAQCBASVkZfX39&#10;NDcLE4i5UIjVq1sAePH55/jy3/89wVCIdes3cPytN3WQxq9/9RT1jY10njvLlq03UKnJVpotZl1Z&#10;TCaz0gkIxMGkZlRd/jOfF0HVYhWAPmHliJ4MywRTNylQlinHacmW1WpjYWGR2lrhr2q2CCP2qclJ&#10;ysrKMJtNJBISGCekJVWTikVb43abTaMSZSkr8xNZWGD9hvVcvnSZTZvamdA0fQE8Hq8WRNKaXGQe&#10;l8vJ6OgoisFAKpXC6/WgqipWqxWr1UJpaSmzs0FKS0ux2wUq2u1y6+t7uTSuXGMgk0V5ZhSxCYpS&#10;RIbLKthkNJIuFCgpKWF8fIL5+Qif//xf8uzTv6Gqtpajb7zOpYsdBKen+eiff5IXfv878mqezdu2&#10;03nhPFU1NXSceYe2je38j7/5GzxeL92XL/HQnzyCw+nkSudFgdifC/P8b5/mY5/6DIcPHyYWizE+&#10;Ooqqqhw+9BIta9ZisVr5X1/5Cl/4i88wOjTI7XfexcjIMIl4nJ/+6DEam1exsrGRAwf2M6b9bl19&#10;Pfl8gbdefx2rzUaXhupPpVJ623VybJTGVau43HEBgJY1a7l29QpVtbXMTk8Ri8aYnZq8bt8ZjAa8&#10;JaX8ZGSYcHCWvJpnZUsL0xMTlFdVYTQa2dC+ibHRMRYXF6mtr+fK5cucOX0au8OB1Wqlbd16jh87&#10;ykJknhUrGzEYDExPTbK0JGwcxZjLolGS3CgoOF0uKiurmAuH8Xi9VFRW4nS6yOWyzM/N693Gyqoq&#10;yssr+Pif/Tknjh8nGJzF4XRSVV3Dlq3buPe+e1nf1srg0DAWq4VQKExPTw/d3d3s27ePg/vvwGIx&#10;Mx9ZoLTEx88f/yXHjh4RoEizmfOn36ahqYnJsTFcbg9Wm4333P8AdrudGe3sudJ5UQvOgzSvWcPl&#10;jgvs2H0zdoeDI6+9ypp167FYrKxsauadE8doXLWKgd4eXnj5VT7y4Q8Ti8VY0dTMxOgI5RWVGAwG&#10;BnqvATA1MSHU6g7eeddXi9WPDLxGJIp3aWlJr4okN1Ra9AG6FrJ2Ciw71GWAlO3U67NUCZ4QSEu5&#10;mZYjnEWVIGkOcgMqiqLTf2AZN1IDReU1izbx/gZ9JgXCmlB6paIUKzWDdArS2qYGg6IhQhUymbQG&#10;wBIJiUm7P2KWmtHpORI4JnWqLRZBB8oXCjqiuJCXhgkmJPfWpNG4iqAoGYSNSAlDScUQiUteU1cx&#10;YtFa7LFYjIqKSoLBIOXl5fq9Fu1/6XtcFEuRs/t3/10kA+L5gKIpi5mJxWJUV1eTSCQIBMoY6O+n&#10;TOPRpdNpPVlb/vzlc/xj1/IK2Ol04nA4ePXQS6j5PGvWtlJVXUU6m2NmapKqmhpMZgtTkxNQKLBt&#10;504SiSTn3jmNw+li09ateDweerquUlAU1q5txWg2M9jXS093N7fdfjunTpwgmUqxfccOXn/1VeLR&#10;KLcfvJOWVatRjEYikQgVlVX4A+UsLES4Yds2Xn7+OUr8flatWk0uX2Cg9xqr1rYxODTIcH8/q9a2&#10;MT8/R6GQ5+3jx/GV+hkbGWZ8ZJjb9h9kaKCfnTftxm4X800FAWoT98ugtxqtVouo/tJpUATvW0oC&#10;Fgp5LGahpZxMJvWky2gyYrVYsVqtSBZDvlDQn5tMhAwGhcmJCbZt28bYmGjD2+0O+vp6qdTQz3Ph&#10;sCY1a9GpRdlsRmsFi5ax2Sx0a6NLS1gtFjo7L+L3+5mbm9d4vMvZC3kN8S8ShMnJCZqamlhaWtLQ&#10;8Krm0iXYAGNjowQCASwWi0ARO526/Z/VatO/0x+/FC3hKP67eNaIM6KsrEynQ0nHqLVrVvHYv/8H&#10;LWvWksupbN+5i3UbN/Lrx3+ByWTiP378E3p7+ygLBBjo7aW0LCBQzrEoVpuNffv3a7rlCsGZGaES&#10;aDQSj8W4/cBBPB4v0WiUk0fe4uZb9pFIJth76z7cbg/f/vo/suvmPXz4Ix/l5z/6Id1XLmOx2pgc&#10;H2P12laqq6tIJlP8+snHqamrYy4cZsfOnZT4y2jfvJn2LVu58557eOjhh9m+60buue+9JFJC2P/R&#10;j30Ms9VKWSDAhz/ypwwMDLBp6w1UVFZSXlnFTXv3suPGm3C43FisNswWM76SUgLlFTStWs1g7zUq&#10;a2qYGh9HVfNcunCeyckJBnqvMTs9w9TEOKlkglwux7WrV+jt6SI4M0M6nWZmeoqzb59isL+PUg35&#10;/eqLL5DPFwjNTIu1YxMYFofDyczMFBQgMj/P6MgwkfmIrpFus9moq6ujubmF8fFxDr/6Ck6XixUr&#10;RYdvIRJhZGSUb3z966SzOV595VXOnT1HU3MzN910I/tv3wdAT28fw8MjfPvb32FyYly09sMhdt+8&#10;hyef+iUPPPAAf/6pT9K0ag0TU1PMzc3xz9/+Ftd6+/nQBx/G6fbwpS/9DZ2Xr/CZz36W0bExPvf5&#10;zxOJLPDt736Hlw8dIpVKYbGYWd3aRvflS3zw0Y/S093Dug0baWtr5e1TJ5kLhWhatYp8Ps9Qfx97&#10;b7+DZELcR+Ptdxz4qjyExeFoQFKKhPF8QfPrLNKNRGvM+K4svKBTUoqHupxpFlieycqNKr1M5WFd&#10;DNKaK4qax6TRFqTfL0g7MinSgVapKnpAyeVyUBBZnrRfE+IZWgCXjiaSD6xorTyDdKEpZtGpZFJH&#10;Vi93OFK1yle8rkFISkqNaKOolKWRBRQ5zRKQJm3opDCH/p11hLacm1+vNiZnwPK1CoUCLpeL2toa&#10;nn/299y4ezexWEyAkGpqSCaTWpcAnQ7y7uAoZ2Xy+cmD3qT5IctZcTKZEjxTlwuXy6VJVuZ02sr1&#10;r13QP/N/F4AtFitGo4EL588Rmp2hfuVKqquryeVyjAwNMj83x/aduyjx+4UFmsNJfX0DiWSS8dER&#10;FpeW8JeVce6d08xMTbJ77y2CAmIyc/PevaRSacbGxhi41sOBu+4mPD/P7MwUZeUV1NfXU1/fwC9/&#10;/lN2770FVVVpbmlhenqKjnNnSafTlPjLuHnPHl56/jlSmQy7bryJjnPnmJqeIhAop7TMT19vLw0r&#10;VrJ23TrWbdhIc0sLVrudrVu3kk5nSCQSmhpWXrMIFGsynU7pnryqKtyQpH+ucBITSWEqldJ8ipdr&#10;eJswmy36jJ9CcYwjl4/BYGRgcICNGzcyPDyiB6Se7m7KKwQtZmFhQbe7LNLR8lryaiSdTlNaWkok&#10;IkCAoVAIEFq+TqeLQCCAwWgkk81qpiVmnA6NS5tMkEymNNEIK8I6NKuv6XwhT3A2iMfjwel0kUgI&#10;2VtpJiFGJjK6Frtk1487iueWPj3SflZRFFKpFB6Ph0QyydKiUJjKZXM4PV4y2SzZTIZTx45wrauL&#10;qtpamlat5vTp0+TzBU4fP8pNe28hFAzywPs/wMT4OG6vl1g0SkVlJde6uti1Zw/hUBB/WYCdu3dz&#10;+VInA3195HI5KqqrmRgfw+32cPrkCWwOB/fc9z68Pi9P/uLnLEYi3LDrRjweD8lkkjsOHOS2fbdS&#10;oMCLzz3HisYm1qxdq8+A3zz8Gu+5773cuvdmqior+cEPHsNut5PNZggFg/z1X/8VP/j+93nuud8z&#10;OTXFXXffjT8Q4G/++gvcvOdmunt6ee2Vl8lkMuy55VZu2r2bBx58kPvvfx8PPnA/n/rMZ9h1401s&#10;2baNxuYWtm7fwZVLnaxr34TL7eaGHTsFLWlpUa/ot9ywDavNhsvtprK6BrfXoz8Pt9dLZXUN/kAA&#10;p8tF++YtVFXV4Ha7cXtE9btm7VrUfAGrVRiYBMrLWYhEiEQiTE1OEpwNMhcOESgvJ5VKc/VSJ4qi&#10;4PF6GR4aZHR4iImxUcwWC23r2rhy5Sqn3j5NX38/m9rbefHFQ5w6fozyykqymQx33/Meurq6yGZz&#10;zEcWOHHybXbt3E5XVw9z4RBNzc38x799D38gwJ0HDxAMhjhw4AA/+/nPefQjH+Ezf/YJyiur+NDD&#10;D/GVL3+ZtevW8+1vf4tEMsWjH/0ox48d5bVDL+H2+nC53JjNFm7cs4f77rsPk9lMf18/99z3XoKh&#10;oHCLu/Ouu78qZybLF7S8ZLtImhrIjSnlF+XsCVgWgIvzRBlYVA0IJYObtBSUNCYJ5Hq3tJwUeJev&#10;V0BUjnktSFisFqSNmQhOOXK6wblQXsplc6Qzaf07Lp+5Sn1oCexCWc4tFFW4xWzRrd4y2YyOojab&#10;Lah5VZ8DKwo64tmoIYv1tqxS5CbrFbNBzkiL3zevylm3BEqJObyaU3X7RFXNAYouLweibXrsyBE2&#10;bd4ihOA1+c/lYgYy+C+fkRk1JSzZLZB4APHzpuvMINKau4vLJQ5YEdxldb5cSF8ejn8olP/uAGww&#10;GDBbLBhNZq51XcVoMlEWCFAoFLh04QKJeJxdu28mECjn5LGjjI+OsnvPXjxeD3Pz86xeu5b6+nrs&#10;Ticjg4MoRlHN5QsFamtrGR0dAUVhYmyUtevWU1JSwqWOC0xMTFBdU4vVauH0qVOMj4/R1NLC5MQE&#10;iqJwrbuLxUiEhsZGNmzYwGuvvqqLwZ8+dZJEPE5jcwutra2U+MuoqqqiqbmJ+voGFEXB7y8VilAa&#10;YMnj8QDCXMNuF+je6FIUr8+nBT2xRoUohHiuRd/prN5aLgYhg74fZPDVRTs0sRmjUYhwODXhjHw+&#10;L4JoMITD6cTj8WjUJVF1y5mv7MKI1nFatPjzeV21yulyad0cMwsLizjsdlwulx4oLRZh8JFKpcjn&#10;VaLRKNXVNWL9aGgpCSSU4yKHw04ylcJmtZJKp3G73frPQHG0UVxD+t+WBd/l4xXx36mpKZqaGrFa&#10;rSwsLArRj3yehx68n3vuvov//Xd/B4C3pIRwMEjr+vU88fjPefzxx1nT1kbH2TOsWtvGA/e/jy99&#10;6Yt871//VaNkKszOTLNu3QZ8paWcOXmCibEx1ratY2Z6issdFyjx+1FzOe67/34eefRRYvE4mXSG&#10;X/zohyRiMdo2tnP1UiepVAqHUyQ0Fy9epLOzk6GBPja0b2JkZJhCAWZnZqhvWMl//Ot3eeGFF/nR&#10;Y49R4vfz2ksvUVLqpyxQxj9+7Wu0bWjn3//9+6AoHH7tNdScyvETp3ji8ScYHhxkZaNYowBjY2O8&#10;feoUqXSGxaUl1qxexXMvvMTMzDTxeIKH3v8A5VU1vH3yBIoCZ06eoLQswME772JkZISamlqmJifp&#10;v9aD2Wqhtr4eUAgFZykpKaVt/QbOnX6bbDbH+MgwrevWoxgUgrNB3VtgYnyc6akprFYbVpuV2toa&#10;HA4ntbW1lPrLqG+oZ/2Gjfh8JZiMRrK5nDAzMZtpaFhJU3MLq1tbqatvYPfu3WSzOWKxKONj47g9&#10;YuRx5vTbpFMp0bECXC4X99xzNysa6rlx1w68Hg8//enPiMdjhMJzeHw+hoeGGB4Z5djx45SVlVFd&#10;U8MLzz3H+vZNTE1N8uqrhxkdHqKiuhpfSQkXLlwgGAwyPy9ApXv27sXlctFx4Twej5eqqmoSiTgG&#10;o4mdO3ewYuVKdu7ahfHe++77arGylRtbesga9YBRrFLlwi/o1a2q5vQWpmyT6gFTV6qRrSJFD9oi&#10;qIgWc15DfxZBQCJy6RrLeoAX1JR8XlS0TqcTaWgunYekepW0LEyn02TSGb2VLQMwSrFdLgOwBGlJ&#10;epHRaMRiFYslm8mSzQiUtRA8sOn/FgeFxkFVizQrQRMpaDNcadYgEgubzaaB3Az6jFgGaxl8pWuO&#10;qrloCMnBovauzWZlcnKC6upq5ubmcLndKAo0NzczNjaK1WrTZ8DLVa70DoJi0J+VCMboVCEhoyhm&#10;lQ6Hg0QijtPpIBQKY7PZNLefNNfP+mVgvZ7D/V8F4FxOxWa14fOVcPzIWxQ0kIbL5aKn66p+OJpM&#10;RsZGx1BzOepXrMRud9CwYgV2uzCq8Hh9TIyPM9jfy7YduygrK+PSpU4cDicup4ueq1cwWSw0rFjJ&#10;uXdOk9QCu6IopDIZRgYGMFttuk3c6tZWQqEQf/mXn8PtdjM5PcPBO+9i9epVOD0e1m3ciNFoory8&#10;nFWrWohGl7SAtICqCvpbKBzGoBhEBex0kMkIX2cxe00QngsTCJQDkE5niMdipDNpLXkrJksywZXJ&#10;kgTxoSiY9DHF9SI1coZvNpuIx+I0Njbq0rEpzTbU7fZo3RQBEjSZzRgUpQis1IQzLBYrNTVVzM3N&#10;UVZWRigYYnFxkcmJCU6eOI6vpJSqqmqMRgNxzd5POqXF4wlmpqdpaWkRnqlaZ0VRFGxWK0LjWHQF&#10;0pk0VquVbDaL1+MhmUzpYiB/GICXJ3nL19TyhE+hurpa0KdCYZqbm8jnxQz6ytUuSnw+3jp6FKvN&#10;zlwoyOO//g0PPng/Dz30MKPDQ0SjUapqanE6nbzx+usk01nOvvOOSEA00OVnPvsX3HnwIB/9+Me5&#10;1tfH5YsXmZ2e5tb9B5kPhynx+3nmN7/m+PHjDPT3Mzs7w+LCAh6vl/GREYwmE0sLCyQTCaYmJ+g4&#10;d5bG5hbhKxtdore7C8VgoLGpib7ea+TzeeZCQQBCs7NksxlGBgcY7O+jrLyC3q4r5FWVjrNnmZ+f&#10;49w7pxkZHmKov4/o0hLB4CwdZ89w+WIHvd1dxONxjr/1Ji8+9yzf+5d/5dyZd+jv6+Pq5U4e/9nP&#10;6O7qIpkUgLjyikohY9ndxfzcHIuLC3h9JdQ1NODxeJmdniYWi1LfsAKjycSpY0c1oFWAuXCI2w8c&#10;xO/3k9F03gOBgNChdrupqKhkIRIhurTEyPAwaj5PLCoQzvF4nO6uLmrr6ti7dy/1DQ2MjIyIezg2&#10;itVmY6C/n+BskI6OCywuLNDddYVUOsOhF15gZXOzQFTbBe2uPFDOb3/7W1555RVefOkQTzzxJG63&#10;G5fLTdeVy3h9Pmrr6pkYH6exsZEXn38er8+H2SzGJCaTifUbNjI8LKhZAwMDtLS0EJwNansWFpcW&#10;8fq8lJWVMTkxQceFC1zs6GBooE/4FF+9Snd3N8Y79h/8qnREkRrNioLG10vqdBUpFSkXnqx6ZOB+&#10;NzgIZCtL+gwLVRoR1LRKS81hs9n0ak+0kFVyGupTCFwUMBlNFBCiDmoupxPHxQYEk8mMyVREa8pK&#10;LZfNUVJSSnguTDgUQlEU7A67jhLNqwLkYjaZdbCAwaDoNZyYN6PzkcWMzqKpbuVJ/H+0vXeUJNd1&#10;5vmLyEjvK7N8lq/qqnZAoy2Ahrc0AARQJAV5cYYrUTOjGYqzOtKOZkaURnN2/xlyViJHFEWtJBJ0&#10;IimQBECABNkACIAA2ntb1eVdVnrvImL/ePEisyBS2j+0eU4eoKqrMitfvHj33u9+9/sqVZwuF416&#10;3Q6kDksUX7V6dZVKxe7nykAnq5tWS0DJwhISe1yp1RQiHtJLWfTC279nq3kZBtlsjpmZnWxsbIgA&#10;kM2SGBpiZWXZnrUVOs9tYosIxO1raQdop2YfjvLQkx7Nut6yRCZqFmLRsq0MJRErEAjgskzbRX9b&#10;swOyTOLaiIg45MUstJuhoQTPfftZVIeDvbfexubmBoeO3M7uvbfYqj7RrhjLiws0mk16+3qpVqqU&#10;K2UC/gDlSplcLksmlSKdSaNpTvr6+6hUKsRiMU6fOE5yY4N77n8Aj8/HzRs3yOXzdPf0Eo/HOXX8&#10;HdZWl5nZtYfpmRl27tyJoqh0W7Op0a4ucrkcDocY+q9UygQt9atSqYwJVCpla/ZZ+N6ahlQ7E0iJ&#10;CGYuKhUx2icq0CYjIyPcnJvD5XbTajbthMzv92+D9sUMvWETrJxOjWLR8ua15rj1jhl7iUZIqLto&#10;HWiGobOyvMTU9A6WF5fwBwKCHKY56enptqr2KolEAr8/QF9fD5lMlrX1dd54/XW++IXPMz65g5be&#10;YnAwwUvfe57HHn+czc0ksVgXtVqdbDZHIpGgUCwyNzfHzMwM1WoNRYFwOCzEeHSdcqksWMBeD36f&#10;j83NJIFAgO7uuN03lkI/utGeOZf3hSwS2hwEhU6OSbFYEt6/AT+lUplavUaz1SLW1YVpmnh8fn70&#10;0oscPnoXv/sffof7772Phx59D+vra2hOzZJQ9OPQNCFW4hSTB+VSicX5m3z46acZsGz7HnnkEVom&#10;XL18iSsXzpNJpdh/+DCZdJpsOk25VCC9tYWqqnTFuynm8xi6zv2Pvgd/IMD87Cz9iQTNZpNAIMj9&#10;D9zPD196EZ/fT7OpUyoWWFlaJBgK0Z9IoBuG4Ax4BcNWb7XweH3IufZOgwu3Wwj+GDYJTjxLxSJS&#10;I0EmfPVazW5tmIaB2+OhmM+zvrqKQ3OwurTE2MQkjUbdKoRUNtbXKJfK9PUPUK/VWJy/iT8oBHga&#10;9QYOTeOxx5+gWCyymdyk0Wjw5uuvMzo+zuDgIBsb63i9PtweDz/+4csEreAa7+5G0zS2kknefO01&#10;KtUaP3njdSanpvh3//bfcPbcOcqlMqoqzq9MJsOu3XtotVr4vD6cLifZTIZKuczg8DBbm8IfWFEU&#10;MukUq8vLTE1Ps7y0yOTkDhrW504mN4lEo7icQi55cWEBp8vF7I1reH0+Zq9fp1Qq0jcwQFe0C4/X&#10;w51Hj7Jjeprx8TGCwRBf+NxfsLa6SiAUYmN1lWqlQiGXY3NtDbfHw/XLlwQERdQTQQAAIABJREFU&#10;LaFiWZ11qtDIwLvdKKGDEGUTHrZnqLJS3gb7moadbctgLt+7DYObHQFQBCWHlQULybu2OpCh61b/&#10;V2TCqiK1azU8bo+w17OqXJfThcfrwak5BenKSipMm0VqZdUdXDEpziFZ28JQwLSzbqkIJiE/VVbu&#10;mLZaloTRRXUsYHbNCvji5pB93zas1rlOnSSyTh1mMYqkEovFyeVyNBoNpqen+fpXv8Jd996DrhvW&#10;mJNhv4foA7cZ2HKuWV5zh8OBCbQsERU5fyzH09rvLYKKxxotkNfRac15yt62LVO47WF2BGOFrq6o&#10;lVU6KVUq3LxxnR5L7cfpclGtVNCcGpFwhHKlzLVLl9hcXycSixMIBsnn81SrVWrVKq1mi1KpRDad&#10;FnvAK4TP19fWKFfKFHI57n3gAXbt2cPLL71INpPm3gceZDCRwOl2MzI2wcjoCJFohEgkTLlSsfd6&#10;PpenVqvasprVahWXy23BreLe0Q0Dh0zCkGxyC21AJqW6Rd4Ta5/N5hgbG6Vh9dNLxRJenxefz2cn&#10;ilI85d0ESIBYLIaiYAeozvtPVRU2NjbJZNL09vYxMTGOmLfMsby0RCKRYN++fRSKBYrFIj09PTid&#10;LmKxLqRM6Llz53j2H/6Bz3/2M5w/d5Z4dzd7bt3Hw488zNjYOBfOn2d9bRWny8Phw4dYWVkVc6Xj&#10;48zOzqGArfPtseY95fgiponf72N1dZXJyUkymSxuSwpRsWBquf8No6NVpLRbNnJcq93/bZ87ioK9&#10;J3UL9XJYBUGrpVOulNm1aydOj5fu7h7uuP0IH/vtj7Fr106ee+55atUaoXAYEIIdxWKRXDYLiBFE&#10;wzR58qmneODuu7ly/Qaf/8vPkU6n+YM//EN6+gfoivdw5fJFBgYTvPexx9m3/yDZXJZCLkd3by/R&#10;WIyP/G+/RaNe58b1axTyObw+H7v27mViYhJd1zl5/G1RxFiiRbZVoua0Pq/kb/z0p+JwoP4TT03T&#10;cFoFzU97oihCq7zZFFwBj8figQSFUli9juZ0YlhopsPhEAIsbjfjE1NUKmUi0SjhcISe3l6uX7/G&#10;5YsXWF9bFTrR9RqLC/Pouk61VmVlaZHpXXvY3FhD0zQW5+eZnNpBNptl9toVFuZmSW8luXblCvWW&#10;we9+/N/zF5/9LKFwGKfmpH+gn7OnT9E/MEixWMDj8dDVFaPRaBAKR+jt67P3Vf/gINMzO9ENg4HB&#10;BLl8jrvuvodDRw5z9OhdnD93jkKhwLUrl7l1323cefQor7/2KpfPnyfW3c3K0iIPPvIoDk3j6pWr&#10;PP+db3Pshy+TyWSJxWMcvv12Jqam2L//ABcvXrATuXw2y9F776NYLOJ4/2NP2BB0u5/XDq6dBBu5&#10;sdtEiE6PW6Vj828PvDKYm9YYjNQCloFXCky08W0JJSn2yEX7vaxs1xQ3lazQ5A3baDSo1+vUajWR&#10;7TabODUnbo8bOSAuq1lZhcsbG7b3LW2CliKgdEmGkrPQMphaL2Bp9EoCSKfFoFjLZlPITQqClsee&#10;k7YPGCQLWq65ZHHLpKc95iQDWDAUJJvJ4Ha7SSQSnDp5gokpMS4jBe3bMpOdJJV24JTXU9qyyd/Z&#10;nmS1H1Iv2mOtqYTYHRZSIYO/MKXY7qjS/oxKx2u56evrxevz89Ybr+MLBOju6aHZaLC0uGB/3nKp&#10;TCq1RbPRwO3x0Nffz+bGBg7VQWJomJ27dhONxZi9do2NtVWuXb5MKBLl8Sd+DhOFnXv2MDExSTab&#10;ZWpmhnq9wcTkJKOjI3g8HkLhMF6vUPdyuVzUakK5StOc1Bt1Wk3BWtZ1w67cARupkVrkUndc7mWJ&#10;MmCtTavVbqksLy0xMTmByyX8YzOZNB6PB7fb0xGABFIhUAwDSTACiESE4lCz2cDtcuP1WNrmViI6&#10;ODCAz++n1WyxsbHOuXPn6O8fsOZQ/ZTLZZYWl1AUSCQSXLx4kdkbs7z99lu8+MLzvP7Kj5iYmua9&#10;jz/O5NQ00zMz7Nm7h1Qqzd/89RdYsSDEfD7P3r17URSFeq3O2OgIN2/O43S6hMdus0F//4DFX8C+&#10;X7u6urh+/QY7dkxZI0lRFEWh0WjgdDrt/ScDavuMEcl6WwDm3f8mvqFpmkherIkAl6WiV6vXKOQL&#10;BAJ+pqam+PpXv0o01k3KGoX5zKc/LewLl5dYX1nmsSefYnhkmONvv0W1UmF8cpJUMsnmVorZa1d5&#10;5L3vo1wu80ef/COmd0zx8EMP8sn/8l/YXFtjbWWZ0yeOMzd7g+T6OsFwGFV1sHhzDlNROf7Wm4TC&#10;YaHCtSEqr/HxcQzD5NTx44Jv4nJa+gdCUVDuURNsb/Kf9uzU4/+ZT037mc+AVcX2Dw4yMJgQgdnt&#10;Ym15CUkABSx1PZF86rqOz+enu7eH61cu2+TXWq3GVjJp7+m+gQGazSalYol4j3BF2lxfF4z1SpXl&#10;hXnKpSI352YZHBomn89Tq1Z48D3vQ3M6eeDBBzl79jwvPvcdlhcXCHd1kdzcZN/+A4TCYcGzKBY5&#10;dPgwh47cTr1WY+8tt3D33XdTKpVJp7Z4643XqdfrPPb4E1y7epVKtcKunTv5xO/8O7aSW1y7dJE/&#10;/KNPcujQIb7//ZdIJjcJBEP09PWTz2Vxe7006g1UVSGV2qKQz5PNpDl39gypdJo9e/byzBf/jvc/&#10;/gTnz51laHiU//nnf0YqleL3/+D3RQBub1rYTqJpB0KZbXVu8k44Wh7snYxnxR6HsAhKZpucJW4s&#10;g7Zl3naChTyk22NMlmqW2WbWGoYhql45/qLrNJoN6rU69XrN0rEWvVZNc9JoNETPtqOy7KzQHKrD&#10;zuIE81mxExDT0ukFa5zJIaEvR3ud7MAtq2nT6odacK9VsctebCckKyvOzteUn1H29NqJkeift5pN&#10;EQg8HoLWITg9s5NrV64Sj8ft0TFRAbetCWX/VSZbP73Cbn/97msuq2VFFYhBm8TVFvqQsqbywJXv&#10;u/0aW2xYQycUCtHb28vs3ByXzp0lEArj9Qp5SrfbTbUmjCa6e/tIp7ZYX1lhfW2Nvv4BFEXBbSEe&#10;equF0+1mcHiYO47eTXdPrzis3G6Wl5ZwaA4mJsZZXlomnU7RFYvT3R239lfL1ig3DN0eW/H6vPYe&#10;Ux1SPEVvE9oMyZ+wjEYsswTFminXdV3ohCOnAmRPV4iOdPd04/P5KJcrNoHObfVHBXu4s6/ZXn/Z&#10;2hCuV8IFSdPE17WamMXd2NikUi6jKCqTk5NompP9+29jfX2d69evsWfPXpKbm5x45x3OnzvL977z&#10;LBsbG7jcbnbu3s0v/sqvUSkLiH0wkSCRSNBstrh+/RqVSpUrF87RP5ggEAiwlUpx5PBh8vk85XKF&#10;UChkcyDSqRTj42O2j7BQWdMtTsGWFQwEcbBpOyK5bGStMwc0zTY6tZ2kxTYkSba0Go0mUvNetl/k&#10;uKK0Wvx/Pv85XnvlFb7xta/ywvPPEwyF6YrHicXjxLp7uHzpAi9/7wWGhkfwer2cOXGcer3G+MQU&#10;3//BS/T09vLrv/qrNJtNzp2/SL5Q4Jm//VsSI6Pohk4gFEJBodlskBgZ5bYDBzl8xx2oqsrs9euk&#10;LXZ5s9lkcGiI7p5earUqZ0+fYmRsnGAobLV2mmBiW0aKs0L9J57KP/nUrbX+WU/DMMim0xRyOdZW&#10;lklvJfEHgrjcbhLDw5TLZbGOlgSv2+0WOtBALpsVrZmS0NC+cOYUhUIef0BoOlerFfusi0SFI9nM&#10;rt2cPXmCf/PvP47D6WJ4dIyp6WnOnz1NeivJ/Y++BxRIbm6wtrbGi89/l0hXjN7+fi6fO8fuW/dh&#10;6AalUpHZ69eZnNpBOBzhT//rfybc1UWz1eSbf/91fv03fsNS+LvJBz74QeZv3qRcLnP+7Ble+dGP&#10;qFWr7Dt4kH0HD/LqsWOcPHmS1374MoVcjnA0itfnY372BiaI6QyvUDyMd/cwNjGBYQjVr7m5Wdwe&#10;D6/+8GXqtTrlcokfvvwyW8ktvvylZ3A89vgTn+yEKCWEKg/RzmqpfXi3SVmd7iXi8DZpV3NKx01i&#10;2fAZ0jnF3BYAxcu/a7QAkU2bSLODDjKWDEQdsLRkZ7vcLlyWoo7b+q9q9bglO1jCXLb3qaLYKlea&#10;ptlzwKo1YmRagdImJwmx5vbvdlSKUqVLjmfZ/XPaa2gYhu2x3BngOtfNNA0xH2p9ZnmzmaZJo9mk&#10;3hAEKJGFCrGG6ekdfPfbz3L3PfeQzxfsv6NdRWNfL6EgJpOo7WNKcj0llGlfv070Q2+PjknCTxvZ&#10;gM7Rss5DsXMfud1uksktisUikUiU/oF+3vzxa6yvrBDp6kJyB1qtJv0Dg8zs3IkvECC5uYHTJWZk&#10;w5EIQ0PD9A/0EwqF8Hp9ondj6AT8fgYTCaand6DrOulUWiguedzsmJ6hWhUyeeJ6NG3SkbSNdLlc&#10;uDpH8CS6Y/X5ZXUuEi2HxSEQkLNDdYACul25br+XVFWxK25BEBFQdr0uyEehUAjhRNa+LyUkLrkV&#10;skqUI2/NZpNarWr1ip3ceustrK6ukkmnmZiYYGlpiWvXrvHWm29gGCZ//Ref5dqVy2RSKWZ27+GR&#10;976Xe+67n1g8xtDQMIVCgYHBAe6552527ZwhXyiQTqcolcp0xWKsLC9ZvINhZm/cYHRsjMnJCS5f&#10;vsrAwAClUhmHw0FyK8ng4KB9ZrRdwITH9dzsLBMTkzQaTVudSyaHMvns7O/KRztJ7ERp2kRAW4lN&#10;ESmU9PNWLZJmPB6nt6ebZ/7ui/QlBikVi9QqFQ7feZRKWejfN+p1unt6GUgM2eQjl8slKqHePoZH&#10;RuiOx7ly7To/ePlljv3oGLOzc6yvr9mCMtGuGM1Wk0qpRCa1RUtvoesm9bqQuCzm81TKZaZmdtI/&#10;MGib15x46yccOHyEaLSLzY11CjkBU6OIv8vldv3TAda6Z3/WU2jU8zOfmuakp6+P3v4BFFXBFwhY&#10;hCSNfD7HvGWsIMQ0RKvE4/HSaDSEA1MwiOZ0Mjg0xPrKCk6Xi0AgSDq1Rb1Ww+P1srm2ysrSIvls&#10;llqthuZ08rnP/S+eevLn2Lt3L7/8i0/zV5//KyrlMr/527/Ni88/T2J4mLdf/7F4DY+H9NYWA0ND&#10;dMVibG5ucPXSRQzdINLVxd/91ecB0FxODhw8xJ/8ySeZnZ3j9z/xuxw6cgff/PpXWVpaFKzm/n4M&#10;Q+eWfbfxxqvHmJ+bY2N1lY989Dd53xNPcPvRo1SqVY7/5E127r2Fx554gs3kJqqqCg35y5dxutzo&#10;eotCvoBpGmyurTM5PW2PbHbF4ly3ZDY10b+SJtjyoonNLEhA7ZlOaHvzQjvYtiHZ7QIMQt95+/yv&#10;bhig6+KgMoxtKas83O1sVvYTLUZtZ3YrH05NswQ0FKSJgWE47P6uqgg1L0Oqd1lKWFizwpKFbdqw&#10;rn0Lt29qRQpjSKs/EXyxkggRqBThEdxRoWO2kAW29DyWSUe9Xke3eqVyplPC1FIBzDDE150Vsayy&#10;bK3eQMDOjEdHR5mfX0BRFMLhMKuroo8iGLHbTTdk9Suu9fb1b6+lA9PUt13bzkOv2Wxao1btvrJp&#10;X6Q2YtB+3/bqykez2aSvr09kn+fPs3fvXt7z+M9x5tRJLpw5TaQrRk9vL719/fT09DA6OormFBrE&#10;Xq8XlyX12Ww2uXThIrV6za4gFVXB5xeOQ9/8xjeIxeP09ffRaDTo7e3l+PF36O/rp1wq2+vk8Xhx&#10;e9zUa3VBimq1LHKVZLkLWNhtwetyDAgctk6z3tJBE/Cnitrx+WWvUqIbQnhgeXnJDjgej5vNzSqm&#10;IeC97ShEZ//TwDCEgpbH4xZOY9YeC4VCaE4nLqeLdDpjM9lPnTrFO2+/zfrqKptrq4xOTvLge97H&#10;zl27UFWFcrlCd3cPhUKBfD6PYRjs37+fsdERlpZXOH78BNVqjbvuOorH6+WLf/M3HDh8hB+88Dyr&#10;y8v4/H5efvll7r/vXs6fv0g6k7GuhQu/P0A+n8fn84sExVqLcrlCLNbF+XPncLtdFDv8eWV7yuGQ&#10;Y3sgWsHmPzo3OvcvtNtm0lta03Xq9QbNpjCvkPdcvV4nHo8DcPDQESq795JMbnLj2jV6+/vJZtLs&#10;3L2Ht954nfc/8SQf//jHWV5d5TvPPmtJqJ5ibu4mhm6QGBzgs5/+FP/2dz/B8vIylXKZcDRKPpu1&#10;Dez7Ewk0p5PVpSVmr15lYGgYj1e4bvkCAYZHR+mKxQRB1CXOhEgkAha0X6/VCIbC1vqp25KRn/Yw&#10;/hktdsky/1mPzbVVqpEI/kCAQi7H4PAwizfnGJ/awZKlo6woQt9ZVVWSm6Il5HK7cTqdrCwuMDI+&#10;wfjEJJVymc31dTLplO3h67UMQaZ27qJWq7I8P8/A0DD/6Q//K/sPHmBsZIQvfenLPPGBD+BwOMhm&#10;c6wuLeLQHHi8Xg7feRf5XJbzp0/x9C/9CkuLi/z8z3+Q5FaSXDbHi88/B8A9Dz7MocOH+ebff42v&#10;fPFvhQqVw8HLL75AvVajp6+f4dExvvzMFwGYHB2z7QvvfuBBzp49w/ef/y6//tHf5M47j3Lt8mVB&#10;JHvjDWavCnWrkDVSuLW5STAcQnJ5hkZHhQOa6iCfz7G8sEA0FqNSLgsSlpwVbYtwCNiwDe8YdoCW&#10;B4K0qJNqVYLZjA3PgTio6/WGdVOI1xWwsWoZLig/ewOJU0YwDzUnDqvva9slWomDw2LaSis3qeQj&#10;R49EUGuCTcgQDj/SBQgLEpQMSznvLO0FZX+zPd4hIXRpJCEtBNvZuuhLi+xTyFdqdn+1s4KULkqS&#10;kGUYUoqwfaBgze/K35fBVFZkEgYVwcNDpVKh2dQtSETbBgHLQ0my2iWEKX9f0+TcchveEwdgW1da&#10;IAAaUn9b05wd6Id17e2eekcS0/GQQUhRFAqFPImhBKqiWg47XkZGRlA1ofc9PbOTgYFBenp77f5g&#10;qVTCMAx8Pi/ZTJZmq4UCNhTv8XjRDYNqpUpXVxeVSoU7j95pm7MPDg6wsrLC7j17WFtdxefzWszl&#10;lmhPOBxUq1V7jXUrYQQR8FxOl8WQbdqJmsPhsNj6pgjAJrSnC8T9Jddc9tllhb20uER3d7f9s5l0&#10;Gt0QVaIgur279QMyGDs1p9BxdousWyY9pWKR9fU1rl29RqFY4NTJ4xz7/ktsrq9x26HDvP+Jn+Oh&#10;hx9B0zRGRoaZnp4mmUwiGdiHDh1ieHiYY8eOsZVKc+XKFdxuN6srq8zOzVEulZBmHeVyia3NDWLx&#10;brKZDDt37UZVVaqVqrgvTIEI1GpVAsEApiHGlOT943Q6KRSLRCJhQVhTJf/D1SH00hb56byPOhO/&#10;NsLTTsg7H7bgiWlhUaZJtVajUqkyPjXNV774txy5806+/9x3cTg0HJqDWrVGOp0ilUzykY9+lJOn&#10;TpHNZrn11n3E43Fmdu3m/vvuJR6P8dbb73D61CkazRYHDx7kx68cE8lwNIrLaimgQKVUQtd1gpEI&#10;H3r6aUDh5uwNIdY/PcP4xARgsrm5weUL55mykJq5G9dRFQW3x2Mx2wPW/f1P1LAdxLWf9pRnws96&#10;jk5M4nK7SG1u4vH6uPve+/AFAvz+H/wBP//hD1O3RhYl01qeQ16fD9XhoF6rWxKSA2ysr7O8ME+1&#10;UiEaj6Og4PF6qVWrJNdFdQ9w9N772DG9g0OHDvLtZ7/DM3/z1/zZZz7DnXfczvkLF0luJVmYnbUu&#10;NszPzhLr6WVhYZ7b9h/AMAyGEgl++PIPMAyDR973fj704Q9RKBT57re+STQWJ7O1ZSc4eqtFJrXF&#10;K6++wvzCIlvpNDfmxOiW2+NBNwyymQyDiWFuzs6ymdykKyaIXYqq4vP7yabT9A4McMtt+9lcXyO5&#10;vk6pIFjvLWsOWtd1apUq9VqNvoGBdgDuPCDERpVjMZJ9LHtcbbq/hK1bliyirA47zQYURaVer9k9&#10;YNnvdaiqBa21g4rd55LZbAdcawdg6/CW88UtvUXTmm2U/VWH1R+TIhWNpkgAPLZYgCBgAHh9XmHg&#10;YM08qopqk7oMq2drmgLLl4cvYDsvtSwRDYc1umNLXlrrpltzxELVSLEJNGLGWpAkms0mXq8Hl8tN&#10;s9miXm8ghTPka0lBD6kL7XI5bWgylUrR1RUjGAyyuLDInj17KZVK3Lh+nakdU1Qq1W1Vbfvmko5V&#10;jm3rKq+3vH6GYeDQ2omYoqg2kcWwVNLkZ5fJg0zUFFW1IP5t4df+bADNZoN8Lk+z2WB0dJRyuSwc&#10;jnJZjt51F5pTs2Zixb6TvSZR2TgZGh5GVVURhK2qql5vUK/XrGDYYnh4mM3NDWtErUEyuUU02kW1&#10;UmUzuUk0GqWrK2qz0U3TtITrhdiKYbYTDakM51BFkO5kkTudGoYpWeBYv9NWfZLz9XKsxjB0vF4v&#10;qVSK8YkJm5dQtqwF3R43Pp/Pvm6dD9kHdrldBINBXC4nlUqVfD5PMpnk7JkzPPcP32LuxnUq1Qpe&#10;r48HH3mUf/1bH2PH9DQer2AkC1OGHE6nk4sXLyDV6aand3Dp0iXeefttW3VIQSGbzRDt6iKRSJDP&#10;5Tl35jQHDh1h4eZNCoU80zt3kc5kGRsbFfdfo4FuVXPpdIZYV5e1Npo1RuOyxUlq9boQA1GFS5hQ&#10;eWo7tIn+eZvQJls/2x9tLXVVVa3Z57ZhjLwPZEtJ04Rk7OHDB/nql79MvpAnFIng9fkol8pC6Ec3&#10;yGUyfOSjH2V2dpZisYTT6WR+/iaqqnLm7Dmef+EFXn/tNXTd4PL5c8zOzlKtlAEFr98vzsWWSCZK&#10;pSLNRpNapcKZU6dYX1ulK95NT18fqtWu0nWddDrN3PXrDAwPk8/lWFlaxOcXpKdqpUKkK0rdso78&#10;WY9/rgcskb+f9SyXShbzW2Hvbbdx1933cOrkCQ4eOkQul2PfPqEJvra6SjAYJBqN4gsEcDqdNBtN&#10;Go06xVwOfyBIPp8DRWF4dIynfv6DTO/cRSQa5b2PPcbEjh0cOHw7jz/5JLV6jXA4wgvPv8C5s6d5&#10;4OFHuXDxIp/+H5/i2rWr1Ko1urrjZFIpcpkMI+PjrCws0Ns/YAlg+Ll69RpbqS3e+vFrPPXBD/Pt&#10;Z/+BsfFxcf0KeXbfuo+1lWWajQZDY2M4NI0nn/oAQ4lB/u8/+ywvPfcdPviLv8yFs2d43+M/x4+P&#10;/Qiny8XQyCgLN29Sq1UZGR1leWmRHTM7yWWz3HXvfXz0ox/F4/OzuDCPPxC0CIANRicm7KJI05ys&#10;r6wIwwcJwwhYxmlXbqJ8Vjuyf82eK5MP2fsqFkt4PE1b+F+qnJTLZcLhsH2Q6y2dRr1Oo14XeslW&#10;36piNfJdbrdg0Vn2h7IHqes6Rkd8lhW7qjrw+fz2TGl7XEFUznL8qFYXfsYycCsoGBarWVVUvB6v&#10;lXVje9A6XU5cLq/9poqq4rJEAmq1KgqKzWJubTskBENW3VZRGjSb4nXlkJXsz/gtBRynU3i5iqDr&#10;FIe5YdhOOLLn12q1KJXa4h+hYMgSwK+QGBriypUrHDhwgD/+zrM88ugjuFwumwVdLpds9nW5XMLn&#10;81szvJIBLU0Y2tUGYEPlUkJTkH7EzzUaUkhEtWQ3Tfs6qVZAtCs/y0JPzoqrqorH40XKYGatEQ9d&#10;10kkhigUiqiqSiAgxEXEYSr2mTzcU5aWsRQKadR1S0AkKMhUpuhxq6oDvz9gkwR9fh+VcoVEIkEy&#10;mWRkZIRKpSLIetbhryiKXQk3aVojG050XYwhSR6DYiEksl8vk8VarYqqWkIuDtXuKUrEo1qtCAi+&#10;v59MJmMT5/wBAZsXi0UcDgeBQFDA0Q5VWBc2W3bA13Wdc+fOkcmkqdVqrK+uctUyCt97235Gx8aY&#10;np5hZGSYVkunYmn5lstltpJbFAp5/tVHfoOvfPXrlEtlnJqT8+fOWTPPKpNTUzYxLTE0RLFYpNVq&#10;4XK5efKpJ8lkM5w9fYregX4qlujGhbNnOXr0qE0OE8iXSbFYQFFUfD4v5XJJTDFY+9jv9zM7O0vv&#10;vn0UCkWq1RrxuGYZPDQtzffOVowQIREJrLhW9XpDIBQOKfcq9kK93rDkdAXkraoKPo+fZrNp7QlB&#10;kHv8Az/P2Ng4P3jpRZYXF1AUlUKuRjTWBQhjEKfTBVSo12vE492EwyH+9gtfwGVVf41GnZ7+fjbX&#10;Von39FIuFTF0nUIuRzAcpl6rYRomB26/g+TmBvsPHiKdSvHGK8fweL309PYRj8dYWlqyIexSsUg2&#10;kyEQDNLTJwQrysUi1UoVfyBApVymXqvhdLrweMVZ1rI0HVwuN7lshlazaScWsmhRVQfVWrkjUIv5&#10;cTmepKqCfR0IBVmYnSUSjXL2zBm2kpv8tz/+JEvzN3noPe+jKxYDoK+vn7fefINAMMidd93NqXfe&#10;plgosO/gIX7rYx+z0bbZ2TnLt9xHJpNhaGiIQr5AvV7H43Hz8ksv0qg3yGXSAHzpmWe489AhvD4f&#10;UzM7+Y+/93tEIhG+/rWv8/0Xnmd9ZQWHptG0JmBM0+DM6dP09vXi9nh45523uXD2LA8/8gi/+du/&#10;zebmJjdu3KArHmdrY4Pl+Xl+/7/+Eb093Xzyj/+USrnM+5/6AD6/jzvuuZdqVeg9qA6VN187xu5b&#10;9jF77SqZdBpN0/iBBXPHYjFOnjzFO2/9hEwqZcHwLnbs2kW1UsEfCLCxtsboxAS1gQEhOSuClmlD&#10;uIYhmINCBq5lH8wS3pK2aJIM4vP5xYWylHuEPrBuzztWKvIAtio6K4BLQYtWq2WTmbZnbv9kYmc/&#10;qpWK+HkrCDgcDsGU1kXy0NCFdKQpyWGmaZG6rK8Vq7K1uRqCuWroBi2aaA5R1ajmu/SsMQWru/MP&#10;tWAw0zDQFctBSVHtREW6OXVC0Lpu2KYOzWbT/hvk9VCUNsNT/lvn17qVdDSbwkhdwuPTO3eRzxfQ&#10;NKG6ZJqGTS6SFeS7ZSTb/f02dNz5Xv8Sj+3v0wlV24v4LojM0fH/28cqI7qsAAAgAElEQVTh5NpI&#10;WNzt9tByiDGzRkOn2WiiOUVl2Gi0WyGtlk6tWkPu/XKpTLEovGjl/lU8ip2EdkLmCgqmIpW+FBvG&#10;asPE4rPJe8bvd9uELKnEoyjiuvl8fjKZjN3iaLVa9oy4gkI4EiYWixONRvB6vaTTGdbX1tnYWEfK&#10;Sp46cZxwOML5M6cwdIOe/n7uuOdebr/jTgYGBsjlcgQCAdLpDJubm2TSaXukqlqtcuLtn7B79x6h&#10;+a058AcC7JieweVyMnvjhp3sjE9MMn/zJoVCgYX5m6wsL/HBD32YYy+9yPuefIr1tTUWZmep12rs&#10;P3yYN954g4cffojNpBDWQBFM9e7uOCsrqxRLRUaGh+2kU7EIZbLlIdfwn9t/Njmuvfr217KtousG&#10;1VpVJMAmKIoYTVIUhVAwwEYyydvvnODpp3+BT/2PT3Hg0GEUVcXt9lApl+jp7bOuj2ixiKTWpFqp&#10;iNlpl5NsOoXqcBDv6aGnt49GvUG1KlTBVIdQGXM6haZBfyLBYCJBOBKhVCzx5quvsO/QYY7edRen&#10;Tp6iWq3R3z/AsR98n3KxSLxbsORvXLlMemtL/P7wiI1MCUKpit5qWVU3dhD1+rxozh57Peq1GoV8&#10;HtMw8QcDdMXjAslstmxBoWalak9N1Gs1pmZ2Mr17D263m/n5myTX14l0xUiMjPLAgw/x5S99kZ7e&#10;XpLJJAcOH+bi+XOcPP4O4WgXHp+Pc6dOUigU6eqKkEymUB0qExMTvPbqq+zbdxvhcJjDR4QAzNjY&#10;GF/54hdtHhHAhz/4IXoHBjEMHZ/fz9raGkOJQZ79+68JON5CAQKhELVajWLJ8gN2u6nXavzwxe9h&#10;mianT5/m3nvv443XX8fr81nJFLz/qQ/wc48/Riab4/EnHuell15ieWmZ/oEBwuEIz33nWZqNhu0d&#10;fOPqFaKxGK1Wi62NDcZ37KCQy/O955/D6XSyMDdrr92B2+9gZHSUa1euoLdajE8Ktzef1yemczo3&#10;r6xMZDUprAhdHcG5hZRIlMxe4aDSbMOq7wqcgvQgmcXWqAqKHZTFIaeA2e4toygobf6T9X35X9Eb&#10;FjO6Jk1dVLEOi60sA7BhmiiSAaWIgNnZD5WfV3Nodg8YsLM0WU0LMpdhGeup7Zuc9vyroqo2Kcu0&#10;AjymiWGogIToVRviFSiD6DHruk6tVre+17IDDcgDWWt/7g5YXn6vs/KuVCqWvGWL8YlJFhcWmNqx&#10;Q1QbumFLXzabDau/Jj6ztHRsv/a/ZNTtIMrIRKRjk7SD27t+ywp4nXPgtkTpttduj255PNBoWKQ7&#10;XbQonC4npVLRYhp77YOqXC5Zs8zCh7VcLhMMBmy1KOkM1E4U2n+r6KtZ7lkO8XotXbdbGOJ3dAxT&#10;sYg/QjpVwPXCpUrqHAcCAQtJEGzYUEiMXRWLJbyNppB8XF2lWCzSbAhJ0mqlytrqCmsrK+QyaR55&#10;7HE+8Au/yOjoKOPj45TLFRqNBhsbG/h8XpLJJOl0mnQqRaEgmJlybGtm9x5KpRKxWNxKJgSpCyAS&#10;iTI6NsY3//5rHLn9Ti5dvCBcsLpiuN0Cwn7kscetGWiDvbftp1DIM3fjOsdeepFHHn6IWFeXrTd9&#10;yTRZWFgkEAgQDocs4Q3xXg4r4Ml1EcYNrXftezBNxb7X5ENAy+1vC6i6fa94vR7bYcnv82GYBo16&#10;A5fLycLiIigKkXCYpaVlDhw8yFZyi1KxSHJjA8MQgjBdsTjnzwtkoKsrhtciTrX0FpM7ptGcTgL+&#10;AIFgkHA4RKlY5MbVKx1tvRaFfJ5mo0Ff/wAup4uApdH9W7/zH1hcXOALf/G/qNdqjI2N4fP7GR4d&#10;49777+f2229nbu4mC/M3Re8Tobom7Qg1pxOfX+iz2+04xB7NZTJiIsRSxqpWqrZilj8QYHNNEDU1&#10;617wBwO4nEIVUIixFKnVayzPz1Ov11heWMDr85HLpMll0vzBJz6O2+Nh9637SG0l8fp2U6tWGR0b&#10;Z311BcM0GZmYYH19jZs3b7K2tsrLL34PfzBIKBRmemaabDZrFwlzczfJZdJMTE/TNzDI4NAQq8vL&#10;7D94iJPvvM0HP/RhotEI585fwGNNEADM7NnLwUOHicW6WF5eweFQKZVKBEMhyuUSgWCIfC5HvV5n&#10;YX6e3r4+SsUC9z/yKE8++SQ93XHmF5cY6O9jZGQURVHp7emhUqmyurS07Wya2DGNoiisrwrrxg/9&#10;wtN4PF4KhQLxeJxIJEw0GkHTNK5evcboyAi/9rWvAvCt554jm81x8uRJob74/see+OR27WbTzn5k&#10;71AGpDbJoT0frOstu7qQvUDZ9zQNww7Sbcs6i8BltA0aJCSL9Zp2xfOu7FYe4u3j1wrkVsYsoEDx&#10;c4aVRJgdRASH2iYvyZtT0zS7Gpawqvw5YZDuFMxtTLv3K19XVVQ0K0BIhSmb+CAUPCwxBQdyREX2&#10;oET/vGmrZBnWejgcbVOETqm9zkNIUdpMZoflvKTrLfRWm3ylKHD+/Dl27d5lQ7dut8cSKalbRg1N&#10;+7rK9ZVr01bCUjuut7lt7eRabuvh2wFU7VjrzqCu/KM9tL3ylpe4TQTbXhG3K2b5N0link2UshAc&#10;2VYRtoxYQUNA6JjgsXrvya0kfr+PeDxOzZLh83q97QRrWwW+vQrHaolIcQ0JtytWNBDEIssMw+UE&#10;FAuqFqQVqbNbr9cJhYLMzEyjqiobG+vUajVyuZwgOSU3OXv6NCfeepObszfo6etn/6FD/NpH/hX9&#10;A/227nKtVmdzc5O5uVmhYb26xvr6GrlsBhQFn9eH2+0hEAwQ7YriDwTJpNMC1TJMlpaXmL1+nUwm&#10;QyQa5aGHHuCVY8cIR6M2i9/n8xIMhkBR8Pt9XL50kf6BQXRD5+aNG4TCYUYnJrl5c573ve89bGwK&#10;6cFqrcbc3CyTk5P09HSzsrJszznLdobTJaRh6/W6QAJssqPcC1ia7qbN1VCtfdQ+S9qQqlAsE/PE&#10;DofDtnCsViuAQq1WpzveTaFQYGtri1gszh23H+GBhx7iV3/1V7jzrru5dd8+du/ebbdyTNOkUChQ&#10;qVTsPrXPKwJ7tVrB7fYwN3udZr0uEj+fn2qlgm6J0uy97TYGBgbwen0sLizwwxe/RyAU4ug99xGK&#10;RMQoWqPO7PXrvPd976darbG8vESr1WJwaJhoVxd+v5/+xBB9A4OMjI2TGBqmp6+frnjckq5sks9l&#10;LdRLcDHq9RolK5GrVatUKxUkybBeE/+WTafJpATpbGtzQ+ztZst2PEpvbRGJdhGNxXn0/Y9x+cIF&#10;Hn3scX79N36DYrFEq9Xi/gcf4vKli6LAaLZYW17m9VdfIZvLUavVuXHlMvlsloHEED9+9RXq9TpX&#10;Ll3C5/Pzza9+mf7BhIWGiHbm6NgYqa0tTh9/h/GpKdLpDH/52T8XDHuvF5fLxeSOaQYGBymXy6ws&#10;L5NKpUin0/gDAcYnpygWCuzctYetVIrVlRVWl5fI53LEe3ppNlt8+lOf4stf+iJf/tKX0Jwujhw5&#10;TDwW49grx1heWsQwDAYSQxTyOR593/uZm7tBNp1mv4VcSNlYr9fDysoqi4uLlEoVHA4NwzRY39ig&#10;t7+fcCTKieMn6O7uEQilDEKdh6p0+5AHMbybri4P2zbzWA5+SyszVRVayIqx/XA0TQXTUNrjSA4h&#10;IYnDYcnFGbatn4w4imnBxLK67DjgHVaf2tB1WkbLhqFlBqc0O1W+2kG3TfoSH0cGXUUGBFVBo61o&#10;JM7aDia4Yf1t2xiXJopiojraPVAR5NrBRwZR+ZBkJnmgtDVZjW2HvezPdgYgCYnLn8Wq02u1Gm63&#10;h1JR9NL8/gC1Wt0+PKR2c+c6tgOM/P7/xx7AP/NoBytJ9FIwTUdHgN8OP7fzKzF2IpNCEeg7UBLr&#10;tdue0+JCykNYczrxawLNqFarOJ1+JKHP7fbYfW1ZcaXTafr7B2g2BYteQqNut8tOOmRy1+5DYieO&#10;AjJtq6XJGXXZvxTWlQ5rQkB8FpfLSW9vH16fl0w6g2mabGxscv36dU6dOEGjUadSLpOxKp2Z3Xt4&#10;4KGHGZ8Yx+cTJiTpdJpkMkl/fz/FYpFKpYLTqXH+7Fk2Nzbp7um2e7GhYMjiMTTsfV4sFFheWrQN&#10;MOT3M6kUbreHH/7wGLv27KWQz9PX38/qygrLS0v09PZx+MhhduyYYnVllUg0ytj4OLlsFr3VIhKN&#10;8vabr7Pw4Q/hcrlIpdLEYjEWFxZoNOrMzs7R398verIOcc3cbg+1ahWP222T16S4fSdyoigKpryX&#10;UKwzR14XKamr4HQKIZh6vW7do6JyrNVEr94wDeLxGBsbG0xP76Cnp5uFhQWef+EFIpEo58+dY+8t&#10;e8lkMrhdbgqFgphrtQRnuru7KJdLDA+PMDExzuDggCClqipXr1xhYVaIMLjcLsskRSBVe/fewuDg&#10;ACBQnfvufwAwuXjxIi63m3h3nGAwxB1H7+LihQuUy2VKpSI+v1/YV7Z0DNMgGAiSzWXtyQ1pEqNp&#10;GqVikXQmTaVcZn5uluT6OtF4nLvvf4B4vJtUaoubc7OW5zI2b6bVEsTWRl04c9VrVXLFNB6v175L&#10;01tJ0cu93sOd997Hrl27+L/++38nk05RrVT5/vPfZe9t+wFIJTfx+nxEY3H23nor3/jyMwBMzsxw&#10;z3330Wg0CYdDrK2tE4/HcLlcuD1uUskkpWIRl0sgJB6PB58/wPeef47RsQn6BgZJWeIlptPJyvIS&#10;W8kk2UwaXdcJhcPkMllarRbx7m5qlQq5fI7lxUUMQyefzeJ2e1icn+fWffs4f/qUPTL2ve9+G9Wh&#10;cubUSYqFApVymVazydammOkuV8qsLS8zOT3DKz/4Ppqmkc/naTQaDA0PUyoWcTg0hkeGWVpcYtfu&#10;XZw7dRKHpvH0L/0SpmmytbVFIOBHgzajUj4kGatTD7hdCXdWQFK4ool0+xGjSboNh8hNJ0jKVqNf&#10;A3TFuugGTqcIfnpDVpZY/rtyLtiqysx2FSj/K9nYMktWVCmooW07YDHbzOq2y4xOs9W0x6KsECCE&#10;8x0uGzaX0JaCYsm7tQOAeH8FVd0O26rWwdwOKO8OwtvHJCQRSa6j/DsVpc1Cx2IQy6At54ZNa5RK&#10;UVWbJaooCiNjY6yurjKzc4ZCIS8E950ue93ke8gqtx2A2wnWPzdn+M892n8/tPvN4iuxT9qGHu3f&#10;Ueyflz8Hnax8rK9FwicCn2EHa5nMqKpDrI819iI+r4rP56NYLCKY/xpxa3xGzgZKeN7ltrycTdkC&#10;sHryHX1G2UrRHQ5aHURAUZQp5HKCQerxePD5xOEYDofRNCH4kcvlKBaKLCzMMzc7K8zG52ZpNhqM&#10;TEywY2YnY2PjTExOEgwGKRQLpFMplpeX7b2l67rV501jmiY7dsywtSUyfafmxGsdnopqyWJa7kqN&#10;RhOfz0esu5tGvUGmnrGqiR3kc3nS6RS1Wo2nnnqK//O//ymSf1DI52m1mkxNTbK1laK7p5tLFy+y&#10;x5KiXFlaZH5ulvsffoS//Nzn+JP/9ieEQyFOnT6NQxOw+9LSMtFoRLDDTXEfCXGHvD33KhCgNsoi&#10;90YHICSQKkPHMFQ0zZrDNnRUU/xcOByx2w1Op9M2rwiFotTrDduhKZPJksmkiUSjHPvRMRJDCUbH&#10;xiiXBEG00Wjg9fkIhYK29njd6yUSibK5ucHzz18mEAgQCoXZtWsnxUKeSCxG1SLeiR5yA9MQqEir&#10;JfygQ6Ew4+NjFIsljhw5QmJwkL/6q7/iysWL/M7vfsIiIQbweNxUq1VK5TKYpqisDINIJCyctVJp&#10;CoW8nWSapkm1ViUQCHD7HXfa0OzJE8e5dOE8/QOD3GKZnsipEYFUdpqxmCSGhsjncjRbTSKRCPc9&#10;8BDLy0ssLy4yd/0axUKBn7z2KmNTU2RSKcamplheWODS+bMcOHIHiqJwx9G7+PY3/p7TJ08Q7+kl&#10;MTLCpXNnOXH8ODumZ7h29QpOpzBNSAyPMHvtKrHuHgaGhrhy4TwA9z/6Hmq1Cks3b7J08ybTu/ew&#10;ubaKQ9OIdXezsbZGpVSy70u3x0M2k8bpdJJJp/EFgly+cAHTNMmktvD6/JimQf/AAGNjYyiKGBc7&#10;cvQuLpw9w+7du9m5cxdfeeaLZFMpHJpGvVZjaGyMyxcvMjQ6yp133YVpmoyOjZNJp0mnBSE0FA5j&#10;mqYYq/R5uXD+PP2JBAOJIb7+1a9y7tRJbj1wkGuXLwkSVptw04YThZFAG/JsC3aIakteNHEja7YY&#10;x7srp3blK0drOoNIe7Sls9JztHUurAOv4/Eu4pM8hBRVaDF3ehIrSqc4vfDaVVDaggm6cExyuV24&#10;VJct/KEqKk7LYUlRVLvnu43oZT2azRYOhxitQmknLYoiOsZ2oW3KOUUTaMPR4vOaKIqE6M1trlLb&#10;oV/zXd/DgqvFe2qaRqPRwO8Xvffdu/fw1k/e5NZbb7HFGEKhEJVKGWlxJ1sO/7/1gO2/1UBRJJxM&#10;x97qQBjMfxyEJZzcWXW296mKqmL39lWrBSHmPVuAw147TXPar+P1Wixci13e19dHKrVFtVrF7/dZ&#10;17VpOaFYFS0mGAJlaFflWPwHhz2P3jIF3O1yCbcZ1aESDATx+31IpnS1WhUs5K0Urxz7EdlMhvWV&#10;ZUrFIqFIhJ179jK1Y5rhkRFGR0fI5fJkMhk2NtYRJh2a5ZdrUC6XiUYj6IbO+Pi47XY0NjbK8bd/&#10;Qk9Pj51wSllIEImDIF4Jd6eN9XUx26tp9hSDoes8/fSH6evpweVyUy6XSW0lKRUL5DIZXn31NV75&#10;0Y9sFuw3vvJlguEIh+44yrnTJ2npOmdOHOfCxUvs3bMbhybELxqNJgODA2SzOZtBLu5X1WaXgyCq&#10;aTbqtb31oNB5BpgI9McalzMMTKvd5XRq5HJ5urq6CIWC5PMFa/LAz8bGBp/5n5/m03/+Gebm5jh4&#10;4AD5QoFHHn2E7zz7LEfvvptyuUJ//wC5XLY99WChHIZhsLAwL0a/NjfxeDwYhk6pXObKxfMYuiH6&#10;lC2daqViGynous7m5oYQlVhd4fTpUxw8eIh6vcbxd45Tr9d5+D3v5eyZM7hcLoKhID6fn2q1QqlU&#10;xuv14nRqFApFPB633bJyOBzE490kEgk8HjeVSoVcPk+tWqVcqTA0PMTRo3fS29tDo94glU6zsbFp&#10;348SwWk2GzZP4eKF84yOCT/lpaVFCvkCs9evsXvPLXi8Xs4cf4fxHTtotVpM7dxFq9Wkb3CQSCRK&#10;IBhkasc0//ET/4Hu7h6WlhY5etddXL92jWAwyG997GM2JyAWj6G3dPoH+tGcTjvwAkS6YnjcHgzd&#10;YGpmJzeuXuHapYsEQyGKBWED2mo2BaHMNCnmRSLidnsYHB6mVqtimgbrqysMjY4KgxdNw+V20z84&#10;KKwqZ3Zy59G7SCaTlr3hLMFQCL8/YJsBBUMhGvUGmqYxNT2D0+lkfW2VrWRS3OeWvWez0UR1qBTy&#10;BQYGBzENk/WVFULhCL/+kY/wwQ//ApcvXWLXnr0yAGMfVIrVXxSkIOygYFuCWRWlZD231Y6kA4dq&#10;zzo5nS4bTpUzsPJ9DF2IUJimhBI7iDko2wOB3CGyR2lavVQrmKqKgmE67L/dMES2KVnEWBC2nPVV&#10;VDH/ZugGjWYDzdkmOum6joH422QwRxEhWEKohqqiyEOi0cBqMFkVr2HDz4aqboewTQO2KSOp1s+3&#10;+4xSrL8NK2+HcN8doCSJyDSFzKbUMa7V6uzePckzf/c3yB4bgN/vs5m7ooJu0AmjdxKiZA/1X/LR&#10;Cdt2Xtqf9nMg1dZ0Gwn5WX1n+RnlOgvYt92z7hyZcrtdNnTZaDSIRiPUajVKpaJl2mFYHsheu/Vg&#10;GiaGaqAi573F61arNdxutxDLd6iYppiJDwT8tlBCMBhAURTW1zdYWFhgeXmJ61euCI9Sn49qpUJ/&#10;IsGd99zH5NQkg4ODtjlDMrmFQ3MQjoRxVcT4WLMpKtdw2M/AwAD1Rp2N9Q3277+NTDbL4uISY2Nj&#10;xOLdAs2x5tAbzQatZgusvmrd8gWW9+tAIkG5VObS+bN0WxKLhUKRn/zkbRwOB4OJBKffeZvegUH6&#10;Bwc5eeIEM7t2cfrkCX75V3+Nickpbtt/G2fPnOXHP3qZyxcu8J7HnuAvPvPnfPwT/5Hb9u2jWqlw&#10;9epVjhw5zMrKqn2/yBn7RqPZ3g/mu01a/nFrpL1/tnMN5LmSzeZYX1/D6XIKlyeLj1Gv15m/OU+l&#10;VKJQKHLkyGGuX5/F5/PSbLZ46uc/yNLSEoFAgLGxMa5dE5BssVjEMEzcHg9uS4UtkRhiZGSU6elp&#10;DNMgFAzSFesml83Y7QiHw4Fpie2Ew2EbBt+zZy+rKyssLS5avtF+GvU66+trRCJRPF5BojMNE7fV&#10;L6/VFMqlFtlsBn8ggN/nR7Hu/WKxxNraGo1Gg3w+h8/nF1K8quh3X7pwEc0S0tFbwtFJnudOp4a0&#10;ELUuAIePCBnMC+fP89y3vkl/Yoi15SUmJqc4c/wdANaWl/mFX/k1/u2/+RjzC4vEuqI8dO+9AHzp&#10;63/P8vIq2YxYi0g4zOrqKg6Hg7W1Nebn53E6NW7OzgGwsbHBgUOHCUeiVMolW9IylRJw81YySbyn&#10;l1Ryk96BAbuQqNeETWowHBYjWM0WvQP9+AMBkhsbJNfXrREsERxLxSIjPT3s37+fM2fOkE2nuW3/&#10;fv6P//0TPPjoe+nu6SEcDnH14gX7DBkcHuHqxQvsO3QYTdM4e+YMDtXB5uYGgUCAYChEqVQinUpZ&#10;6n29pLa28Hg9hKNRfH4/J46foNFscOXSRW7dtx/N7/fbxBOxeYUnbrMpDr5SqYS0xZPOI2B5+1rw&#10;r8wMZfYqDzvphNPu9QmXk1q1hqKqotdjuWeYplShEv1hoynIFcIOTyiOuKxgIF9Xvk9nX1hVDSuA&#10;d0gmtpoCRmk2CYcjRKJRHA6NeqNuB5hGs2H3SDVNo9VsUioWbd9hwzBtQocMYNWKmOPUrPECOb/s&#10;1IQiUrPRtBOQttCJYhOuhBCGZq+d9Iv1+XxWFtrAMMRBItnAUpDANFt2oABBTCnXy7awgYD5lggE&#10;gtY8rUI0GmFpadmWcMxls3ZlKLyJHZZql5TM1O0ETIg+iGy+VqtZ10CslRzdEUo44hA1DEEy0lvb&#10;3Z5MU1TBDlUFTQNTKo21Ya93V8ISUpNkP01z0NZIxuIsmLbQi2TWNhtNSyvXTz6fx+PxCIGAZotA&#10;MGA77khSmq6LOXWv14vDIWZ4S6WSrdkdCoUIhYKYJpZgSMXWGs9mhfiE1+slny8wMTGGQ3Vw6coV&#10;VlZWmZ29wdnTp5i/cQPVoRLtijEwNMwdR+9iYnISw9AJBIK2f/T6+jqa5iAWj3P87Xc4c/okT//S&#10;r9DVNWyz3bu6orRaLRYXM4yNjQn2p+agt6+XUkkE6nw+TzAYpFgsEo1ERZ+v2WQwkSCXy9Fqtmg2&#10;mni8Hhr1BsnNDWZ272Hh5k02Nzb41re+xcXz55mYnGJ5aYkDt9/BqbffYmRsTJCyrAPwq888g6Kq&#10;fOMrzzA+tYO7H3iI0yfeoVarMX/jhqhyYl1iBtkS5/f7fdQs5zKPKqwdJyYmmJ+f59Zbb2Fxccke&#10;g1I72ivSYrPZtObjHQKxEk5VumCkWy2dUCiI3x+gK9qFpjmolCtMTUywtLzMxQvnCQSDJKVDj1Uo&#10;HL3zDv7Hpz7FyMgokUiE8+fPWdaEIer1On5/gEqlbFeMkkQnZC1jJJNbpLeSFg9Fw+vzsb6ygs8f&#10;oFIuse/WWyiVy7z++psMDg4yODhAPB7nx6/9mFg8zubGOt09PQwOJgDYtWsnX/i80DN+7/sfo1oV&#10;Wt8er5d6vQaKUJQLh8OUSiU2Ntbp7e2jXquRTqXYd9ttvPn660SiUVRVtSu7jc0NnNbf7vZ4xP7Q&#10;dXK5nIDvIxEy6Qz5vGhHaE4n/kCASFeMl7/3Ah6vF7fHQz6bpVwq8bWvfwOny0mxUKCnv59MKsV3&#10;vvMd1tfWOPXO2/zef/rP5HI5Yl0xzi0tkU6nGR8XFpnhcIhUKs2DDz3IVirFzMwMO3ZMCq9tU6gZ&#10;/qt//a9tdKZYLJLN5tD1FqVSmbylpd1sNqnX61QqFWo1MX44NjHBQEKs5ejYGKOjY5RKRa5eucKr&#10;r7zCmRMnuP+RR7hx4zrVSoVwJEw4HBL7JxKhUa9TrVRYXVoE4OaN6+SyGXbt2Uu1WiHa1cWBAwfp&#10;6uqi2WxQKpfJZrJkMxlmds5w8sQJ3B4xdeDxeHB73Nxy620CRW47s6g2K1lWYCDMs2WPUBzUTTtQ&#10;yd6r0+my2bzi8JWKSeJwk8QqGURcbjcOVcXlFiIgdqb7rsxW9l87CUbWKS1racsnU7K0DTAVm8Ql&#10;3VUkBFev1YXLjPV53C430vLN4RBCEaYlhadpmu1847BIZIau2C4qpmnYkLQkmZkOFQzTnveVveLO&#10;wCIh1J/2aJN9tveLZQ/dMNr+yUJZR8fpUu0Fk68t18I0FT709NP/L2PvHSbXfdf7v86ZM723ne19&#10;1SWrujt2bMdO4pBgCCmExHEwKUAI9+ZCgN8lwKUl1Eu5P0j4UVKAkAIJiZ04dtwkW1bvK2ml1Wr7&#10;7OzO7vR+zrl/fM/3zKwCPL95Hj22VtLMnPb9fD/vz7tw9OhrTExswW25JtXrdQGPeQQTWmyOpHuY&#10;y5Y16Xobzm9aJiKdqVDtRKgOcpmyec4rLAcN27BCni+ZkWt0HHP7uNtdzK2vdgMkAx/EndC27zQ2&#10;nd82a7vjvlLaZLfl5WVisRiDg0OUy2UrBrFJMCisAPv7BxBBDQ0qlTKFQgFNc+B2e+xs4FqtxtjY&#10;KF1dXRi6Tiazyte++nVyuRwvPf99nK625GtkYoLxiS0MDA4SDIpxgN/vp1KtsGKxhWVIgWE4+Ozv&#10;/LadlFOv1wlHwnh9XlJdXVy/Po3L5WJwcJC+vl6WltKAycbGBqONy4AAACAASURBVIqicsedd3H0&#10;1SOEw2ECAcF6NrJi05ZOp6lVq4xPbCGbXaNQyHPm5Akmtm0ns7JCrVrB6RLPZ29fH+vrWUzDYHZ2&#10;lkRXipnp6zQbTT768x9nfn6Oxfl5xrds4cGH38TIyDAzMzOcOvY6z3/3aR5929v54he+wDt/4ie4&#10;++67+frXvs7U1BSpVAqnptGy0CPdaBu1NBpCISA2vU5bw96+D1QcDosjYKEkshty2OtVi2q1wa5d&#10;O7lw4SLDw0MMDg5w7vwF3vH2t/H//PIv4fX7OXP6FOPjYwQCfjY2cpw7f4FUKkUoFGRtbZVEIsnM&#10;zA1WV1dxu9wigcwiBw0PD3PyxAlC4TB33nGIY8dPEAj4LfKVm2g8zo2pKTSnk2A4TKVcIp8vcOXq&#10;FIFAgMuXL7Nr1y4KhSJOl5NwOMzc7E2uT03xyV/+FLlcjpmZm1y7PMnt99xLV1cXs7OzqKrK6Oio&#10;JVkrkMvlBRGvVGRpcYnBwUH27r0Nh0Pj6tWrvOPxx6lUKsKsxNBtslYymaRaFYWq0WiQ29igUMjT&#10;sEIiatUqj77lLRw4sJ8rV67yxX/4e4vND4FgiLXMCp/5k//NuXPnmLx0iclLF7jnvvtxudy0mk2e&#10;+da36Bsc5NO/87ukurroTnXx7PeepV6vMzk5aV0vsc6k02kO3X47+XyO5aUlrl27hsOCdt1u9yaF&#10;QiwW62goPCSTSSIRESfaaDTI5XIUCsI0JhaP4bH+veRgOBwOdu3ajc/n5UMvvchLzz/H73zmDwD4&#10;x7//O37ygx9iYHCAD334I+TzBer1GpVKhWqlSja7JgyEFJW77n0DekvnhR88TyadBkVheGSE/oEB&#10;ojGRq51dW2U1nebgHXfS199PPp8Tkjh/AE3CtBK+E7vMdqBC5wxS3uQSTtb1NuQjjB1kvq2Y44po&#10;NoWGYYBh2PC0RDXl7MehmpjmZnmQDL0XxCQdQ28bHNg6W73d7SqK6AINRREgr6bhUFW7UxdzOlFQ&#10;a/WaTbzSdcEoxLAsJhULmjYshyeHisPlRnNotGiJWLmWOGeaJujObZmMikNt55Z2QvQWgm4Xjv+s&#10;sIgiK2VhMsBBarM3pxG1YVzV2kAJj2y5MVIUlYMHDwjT/AMHKJcrVodct724ZQiEfF8xahDpQ62W&#10;TiQSERIn3dz0XR0OzepMDaTVaPv7tOFhGZAhfy59xWUX0zkCaZ+nzSeoPY5ozwHlzErOYuX9Ks0b&#10;5Ft0QvcS7pRe2KDQ1dWFxyMca06dPEEikcDlcjIwMEir1WRubs4qYH5crjAOzYFbGjHUqsTjccua&#10;0MUrr7zC8WPHmLl+nbXMCqNbtlCtVOgfGmbrtu309fcRjcZwuV3CNKFaQ9cN0um01UXVAIXLk5MW&#10;dB0iFk8wMDTMjevXmJ+bY/fuXaxkMpTLoovs6hIGBhcvTpLNZtm3b68VMlDD6x3n6W9/i55Kn4DX&#10;3W6KBfFft8tNX59I/xkaGmb//gPcnLmBx+Ph7MkTdHV34/F4eO2VV9h36BDRaIz08hIut5tAMEgg&#10;GCQYDHLs2Ot2V3X50kXOnjpJoquLaCzO7n37KBWLzN6cIRqLWbaUOvsP7Kdeb+Dz+ahWa/aox7S8&#10;B0zTpFIp43I5yeXygM/SUItZp5QACv95ca9LTb3kpogxVItkMsmpU6f5yfe+i+eefxFN00Tu8aVJ&#10;fu4X/ztf/co/MXnxIv4nn0TTNDY2hOxr9+49IpbR5WZkZJhcLsfS0iLBQJBypYzm9VGr1cnlcmzb&#10;voNt27bxp3/6Z7zr3e/i5uysIGnVavb8cHBkhBtTUyiKwratW1hYXGRlpUwwGGRhYYF1y/Upk8kw&#10;ODRsSbCE7/nY2BjvfeJJQqGgTZYyTYNcLsd6Novb40HTHLb+3TRN1tfXqVarJJIJ/uUfv8Sv/Pqn&#10;qVREvKZpmlbSloNyWdhq+v0+NM3J0JCIWwwGA/j9fsKhEK++dpTLl6/y3PefZWR0jLnZWVwut90R&#10;fveZp/nxd76TkuV8ePvtt/PPX/h7egcG+cCTH6LVanLqxEme+fdvMjw2zvufeIL5+QXOnD7NyOgo&#10;Vy5PEolEOPn6axx/7TAPv+UxRsfGOHf2HIV8jkg0am00ihTyebxeL6nubiKRKGXLeETTNDwerxU9&#10;q9mzemHRWkbTnJTLJQr5As2WyIh3aBrFYoGf+tBTTF+/xtLSEh946mcsE5wIzYZATFXVQTwRp16r&#10;09vbQzq9QjQaQVFUGo06wWDQJjpKz/6NjQ3W1tbQdZ1f+tSv4HK5mF9YIJ/Lk0p109PTQy6Xbxdg&#10;Uejajldyoa3VqkBb8yngSAlFK/aBboYDdbtr8/p8KLUaLct5Ri6SeqtFk6aYm9qigs3FSM4jpaZW&#10;vuRcyHSIYoksfg7FhqNN08AwFWrlUtv1CiGcVxoKLqfQG9rEMhQUTUFFpWk2MXXRXTsVp2BVO50I&#10;/9gWpmGgapolc9Ct2XG725WSIUVVbcqunAVJqFUSquR57CwSwsBDFC+3W3hEQ9sLWnasEmJvM5gV&#10;6ztKP26T2dl5evr6iMfj1Gp1G3Z1qGqH1nJz3Fvne8pNkiyKagcqIVmxnaQ0cQ9YntKmgdEyNiEc&#10;nfPlTvZzZ+G9tRP+4XO0+e+0i3Dbw1YiKPI8YmmtW5ZntDSXEexwP339ERLJpKXDdlrdbpFkMinI&#10;VNZ7BQNBYrEo9XqdtWyWbDbLyRMnuDZ1lZlr1wDoHRhkcHSU7p5eHvuRd9hkvlarRd5iEAvDBINo&#10;LMb83JyVZCQ6El1v0dffz/79B1hZSXPb3r2cPXmCf/nyF/ngk09Qq9VYWFhky5YJq4BBKpUS8hNr&#10;ptnb20NXMsHI6DjBkIC2JcFG0zQymRU0TeO+N9xHvV6nVC6zMDuL2+1h/+13EAyFmJm+zr6DB+nt&#10;7SUUCnPl8iW6e3s5fex1egcGWXNq9PYNMDwyAiMjLC0ukVlJszg3y9zMDAPDw/T1DzB54Tzbd+7k&#10;kx//eY6dPsXVq1dJp9OMj49RKBY77i2BqLhcLkrlMgFLz9rmmVhX3DAw1PamC0Ukq8mMZlGYRbZz&#10;JpPh9kMHuf+ee/nK17/BpcnLqI4yQ4OD4h7VRSzo+voG4VAQw9Dp6+vD7/czOXmJ/oEBcrkc4XCI&#10;jfV1WnrLKvC6CEZwe5i5cYMHH3yAj33sIyiKQqFQtO9jYXrhpW7NfLt6evF6PQQCAa5fn6ZcLvMz&#10;T32Iy1euMjl5mXQ6TXZtDVVVSSTiLCwskEwm2L1bdMmViiBhGYZBPp8jkUwSCARYWlrkyOHDAPQP&#10;DJBIJPB6PXjcbuLJpLD8tJLfdF23bUFDoTBOp2aF15cs+1TVJtgefvlltm3fQalUIhQO8+x3vo2i&#10;CKvLbbt2M3P9Gvl8nt6eHhrNBrFojEDAz+f+/h/44he+wA+ef05k6+4/QLPZpJDP82v/45Pced8b&#10;0HWdV158gbe94x289z3vZvnDH2Yls8qlSxcp5Avs3bcPqcOXWntZqxqNBtVKhWAwSLlcJrexQaWy&#10;CFgui243msPBaiZDo9Gw2cmBQBCPx2Ovz6lUN6urGcJhkWSUWcng8/twezysZjIEgkGqlQqZTAbD&#10;0FlZWSGbFbLAer1uI4qFQkFYg/r9dKW6CIXC9sjwxIkTqKqDRCJOIBCgUCjQaDTaTlibKf5ijtrJ&#10;NG0TWVQkYUe+Wi3FdlfqpLGLn7UIhQTMaRrGJka0bsGkTqfLJirJBd00Ebzj/wSq7Xy19Baa5cyF&#10;YrGQLYtBBWG2jiQaaM5N82O35fjTbIlUGznvBWxoWi7gkv2s67olRbKcv+jILJUF0JrvttOkxPGI&#10;wtxZeNuMXnmonR2wdH5qw9bt7q5N2tKROcGCjNZ28VJVlenpafbtP8Ds7Jw9ApBzWlUVphBtGYLD&#10;6opVu6MVyVFNQKYyKeh62y/c4XBs8tEGwUjHbMPVnQVbLpgOq5B3apL/q9et5Jv2ZqaTeLMZQVFV&#10;SZxTkUk4cmZnmoZNQimVSuQ2craWNh5PUK3WSKVSBENB/D4fwkS/zEZug9nZWZaXl1laXOTwC8/b&#10;32nX3n1s276DcCRCT0+P8G1uiUJQr1eo12o0LERGWk42mw1L3ynY17F4jESyC5fLxcbGOqlUd5sM&#10;iIg67E6lWF5OoygKwWCA2bk5Bvr7iUTCZLNZcrk8fr+f+fl54ok4tVoNl8uF3+cnlUoxNjaOx+Nm&#10;eGiIf//2t/F6vfT39/Mjj/843/zav5Ds7mZweIRAQCwup0+exO3x0KjXuevuu9m6dRvhiJBaaJqT&#10;YDDIzMwMa6sZkXgUCpHs7mbL1u0sLS4wtmUrL3z/WYKhEP/6b98iGBQzyLW1LE3LJMVhqsKEwyXS&#10;ncrlMsFA0CJNKZs2V6YJpm7QpNUR0iJIdQ6HbvMDDMPE6/Wwll3nU//z11lOp4nFoqysZCgUCrzz&#10;xx/nS//wd7jdHi5dusi9996L9I9eWl4WjO16nXNnzxGLx/F4PBRLReLxuPAt9npIJJJMXb3C0aPH&#10;yOU2iMcTNBqi2A6MjNBqNinkRISePxikt7+fw68eZXl5GZ/Ph6ZpnDp9hq1bJti6ZYKPffRjZNdW&#10;+bGfeDdLS0ts376NS5cmuXr1CvF4nMHBISLRCA5rvr2xkcPj8TAyIq5XMBQkGAiyvr7O6uoqXV0p&#10;Hn3LWymXK3g9XgzTwKE6BCcgGiGXy+NyufB6fZZNcBSv1Uk6HCrT16eJxeNs3bqVo68e4X/+1m/z&#10;53/6x9QqFa5cvECiKyW6PtNgYWGReDzOwsIiW7dM4HQ6ef3IYUbGx5m8dJFWs2l3zb19fZw8foxP&#10;fPKTfPpXPsXS4hL3veE+Wq0WA4ODTIyNkVldtTfKcnMlffMLhQJra1n6+/voDFHB0oELJUmLYDBI&#10;NrtOsVi016l6rU6tVkXXDREuEo0xNhbl5s0ZVlbS3HHnXeTzeebn56hZXvCNRoOe3l6Ef3+AfD6H&#10;oiicPHZMFGy3B4fDQSGfY2lxgUZDBMKMjk2wtLiAqqqMjI61Nf+YJOIJYcTRGSouRd3SQL2tB5Za&#10;XhOBKIsi5/G4LchSaH41bTOjWdrwyS4VUVLEXNWh2Uzm9vewoGkAXcCb7czVzbNGpUOPKdsjGfGn&#10;Wjsct1MUXcX6DoKE0rIZsfI7YnVyimXsoRs6DlM6Z0m41LQhbxBFU1Hb7mGqQ7KpDQTZqMM1CRMM&#10;A1MRBhPi5x3H0zHvNYx2nmmr1bTZ54ZuWF1d+9+KRccq6opiM8XleXE6Nbq6kjz3/e9z5113EwqF&#10;KJVLVKvCxacdFymkS222umJ3srIDaXePhr2RcbvV9t+zTCYcSjtVS+5YZeGXkLDDoVmsbel/vXkj&#10;Yl1UBBt8c/EV50mcVbHJMW2yGkjovm3aIYtxqyWOTcrsFFUlEY1QKokEplgsxvzcPN7tXur1OoOD&#10;A1y4cBGXSxC30uk0V69cZmpykkq5ZH+XN//IO0gkEoyOj1Gr1lixLCD9fj+XLl7EoWl4vR6isRim&#10;aVKrVe3d/MZGju7ubrxer+hKUBgfH6NWq7O8nGbrtq1cv3ad3fv2Mz87yw9eeIFHHhFz1tnZWSbG&#10;x0kvp8nn8vY593jcOBwqS0tLlMtlWq0WBw8eore3l0ajzlp2jYX5eb73ve8xNjbOhfPnOH3qFAMD&#10;g2zduYve/n4W5+fR9RZbt28HYGF+jkSyixPHj5PP5dhYzxJPJLl84Tz3Pfgw0ViUeCIJazB/8yZ6&#10;q0WxUGBkbJylhQU8Xh9vfPhh/unLX+L3P/sHVjJV3Qodkbm/gkyl+lXySyKazu1yoSgqumGgyo2u&#10;Qzg76S0dUxVabpS2iqEzQ9nr9ZBOr+D3+/mbz3+e3/md32ZlRfhTH371NYZGRlleXOTa1DXe8+53&#10;sbS8zMbGBivpFbZu3Wq7KRULBbw+L4ViwQozqdj3131vuJ+77ryDZ777XT764Z/mhZdeIRKL297B&#10;kunudAoCZz5fIBgMEQqFWV3NUC5X+MELLzEw0E+yq4vMSnqTraGu6/h9foLBIG6Pm2gkgmmarGWz&#10;bNu2lVwuT6GQxzRN3C43xVKRfD7HxMQES0vLbNu2nWvXrtHV1QWmSIErFgsEAoFbRjQOGo0mxWKB&#10;aq2KU3PyxAefIJPJcPnyFe665x62bJmwPKOb7NhzG5Pnz/HWt7+dZCLB3NwCbrebaDTCN7/17wK9&#10;aLW4cW0Kj8fHUz/7c7zy0ktMTV7i1InjfOK//XcOHtjP//n83+DxeFhcXMTlcrO2tMRrR18nFApS&#10;q9XbG3/DQF3L4nQ57aZtauqajVpJgyXDEDa0hm6QtyRJHq/Hbqj8fsEM93l9bGxs2LK+0dFRPvD+&#10;97ORy3Hs2DE+/RufZmMjh6qqZDIZYrEYy8vLBIMh0ullFEWleb/wkTBMg3qtbgWstKx1RmVxYYED&#10;Bw/hdDlZzaxyc2YG6eO+spKWBVh2TIJta5rQbCp2OABgF2mHA3tXIh52D0KC1N6pSr2lzCiFDsMC&#10;ywNZ+EI77QVSdC26fVObJpiKiipn0rQlSxKSluxHketr0my1BNStKjg1j91hCBirBdbcsNlsip2g&#10;wwEKNCxigmrNBhtNoZfUHJpIFmnpKFixhaaJiiRGmWiaw/pzxSaEScMGyRC2C4Ziophgmm041S41&#10;m+QUEpKzvF2lXaTStrIU72m2CWFKOymmvSdR7NmECGpoQ/SygEsWuIyWFDIQa+NjthOEWq2mvcOU&#10;kh+5OZH6y07jFlkMJINVkscMa4OkKLI4t4+lLYOTC0IbIeg8X51ws9PptP5OewSgKLJjVGg0dEsh&#10;1mbGu91uSzMtZniq6qCvrxe/38/aWpZSqcSZM6c5d+4sqqKyuLjA9atXWcusiHtZ09h76HYmtmxh&#10;+44d6C0B6W2sb1gLrpeZmRlKpTKpVErMngpFNtY37PsuGAwRiURwu8s4nRrZbBYhManS3d1Ds9Uk&#10;lerimaefYfr6FINDI1w8e4Z/+8bXefOjjxAOhTBNeOHFl2i1miSTCbLZLNVKlWIBUqlutm7dSnd3&#10;DxcvXCCZTDI/P8/a6irNVos9e/bg9/s5e/YsvX193Jie5ubNGdaza8TicZxOJw8+/DA+n59IJMLW&#10;bdswdIOLFy+wMDdrSwz3HjxEs9ngxvXr1qbOx9YdOynk8+h6i+mpq4JZfP/9fOWLX+CJn/kI//av&#10;/4bL7Wbf/n0ELBWGIAcZ1rrholqtAaZtmN+yniOn5sTldNBSWjYsKZG3ZrNpMaAd1rVWWFxa4oE3&#10;3MeJk6c4eOh2zl+4xMBAP6urq4wOD7Nr925mrl9naXFBqBeskVE8HiMSCbO6uspb3/oWPv+5z9HT&#10;22dJy0RH1my22L9vH995+hnOnDvHz370I7x29BhXr06RW8+iOZ2MjI2Ty23g8fnIW93W7l07mF9Y&#10;tNfPYrFIT08PiUSCjfV1MsvLpFJdmKZJuVwhn88TCAbo6enF5/PaHVmr2SSXy1tSuhhut5tUKsnC&#10;wiI3rk9TKpUZHx8jHotRKORJJBKsra3RtDzG8/kCbreLWr2Ogliv3W43umEQ8PuJx+PM3LzJZ377&#10;f+F0OhkYHuFTv/RJysUiH/roz3J58hIAn/6fv8bM7BwOh9Bx9/R085EPP8V73v1u211q9759HH31&#10;VRwOB9t27cbj9RKJRJidnePGjRuMjo5SqVSp1Wps2TJhz557enrsMZlElCSBErDgeMF81zvkmz7L&#10;+1pwCdwoqkKtWhWkYLPtoR8I+MlkVmg2G8zOzvGVf/4Kh26/nZ07d/Ltb38HmUynKCrZbNZqHMTz&#10;K9RCLZxOkdrlcrltFFEippFImCtXrlIqlbj77ruJhMNkrfl8IBAQBRhMeyFtQ7k6zSZ2Fq2EEeXC&#10;Kwuw7EIkjCk1mMIc3021WkOaqyuK6KL0Vssyw9B+CNKWEJN4SWjB6PgZVjetWLCxE9OUphpNoevV&#10;NFGcnU4BNbTa+uVODbPmFB24Q3NgttpWkHKn5HK5bOKIKDC61XW3Zyma04mqSEa0A0Ux0HUJ1W8O&#10;BJdFuLObl4WyPf8U3aAsIPJiypdqwd/yPNVqtVu6xvZ7Kopi5wGPjo7hdLool0Tqj9frsfJsHTaL&#10;2+l0Wb+cYn5kRcEJuRNIdykJ5Yg5soCQTUz7OsljsUlS1p9JYozUgTscnVnBbZ7BrfPijqNi81y4&#10;fZybdOPIsUGbTCjeXxB3XC4npin8hr1eH41GHVV1cOPGDBcvnKdQyHP0yGEKVnGW3e59Dz7E7j17&#10;rPmO8OBeXc1QKpZIJJNsbKxjGCaRSIS11VUikQgrKysY1kYkEIngdAqdpdfrwe/3UyqVKJXKOBwO&#10;Dh06yPr6OqdOnuQrX/4irabQLO7Zd4DtO7Zz8vWj5HM5/H4fl69Mkc/n+e53vs3w6CiFvJgrjY6N&#10;kcvlOH78GOVymXwux8z0NG988I34A34WFhY4f/YMjUadeq3O9WtTvOGBB4jF46xnszz6lsdIdnXx&#10;ta/8M4dffplgKMT0tSn27j/ASjqN2+OhXCxy4M67hFWgtZmJxmJ4az5q1aqIx6yIz/YHAhy84y4O&#10;v/gCe/YfYH5+jpeff47f+N3fI7u2RncqJVAByzfZMHSczvbG1eFQaVmjA1V1oLqkVa54HhuNFooi&#10;4NJWS7E84HV7gY1Gorz8yhH6+no58srLPProI8zPL7C2tkY8Hqe3t8/S6xosLi9TKBTo7+/H7/dz&#10;48YMS0uL7N2zi6mrV3C6XHR1ddmpVaqq8N3vPUuqO8XY6Chnzp0nFo2yMD8PwPDYGD/64+/kTz77&#10;++itFv5gkNGxUWLRKC++9AoDA/3M3JxhdGSETGaVSiXIUx/+CIuPvY3bbtuDQxXH/uW//1vqtRqf&#10;+vVP092dIp0WBWNwcJD19XV8Ph+6rnPz5k2KxQKq6sDn9xMOh8gXCszPL9ibdcMwcbkEiz8YDIr5&#10;r4WuiThRhWZL6MxjsSivvXYURVHI53JkTxznpVeOMDg6ylM//SS/9Vu/zcT2HZw9dwHVodrsYs3h&#10;IL2ywtyNGzz+rvfwyos/YCW9zIMPP0I2u8Zjjz3Gx576aZrNFn29vSwsLVGr1QgGhVTt5s1Z3G43&#10;e/fexvrGhjXWE576Pp/Pipis2bnMLpcbj0S8LGRWNhqhUBjVodJqNi0PdDFSajZbFItFNE2jr6+f&#10;1dUM+/bt441vfICrV6colyuMj49bzWiTQMDPykoGv9/Dykoaj8dLuVwmEo1QKOQtQqVur4ES+dvY&#10;WGdkZBSv18vZs+dEXGVXCp/PR3plBceP/fg7f1NRVUxLaiGgMQEFCt9axXZmAsWW7LRJRabd4bSh&#10;T9EZyTBirO6uzZB2iHmP00m5XLbhbkyrwKgSulXs/4obyHKIwnI9QnSvUrvrcruQGlZVdeB2u0QS&#10;i9eLz+e1ZEWiAKhWFxkOR2g0xK7I5/WhWrs4vWXFjpmGva4LEw/RyZlmW24kLQilWb8opKKjdFt2&#10;hpgiIkzqiOWGpF1sVLu4ykJkGIbNWmzbbd4iUTIMVNtO0oLv9baMTNd1KpUKqVQ383NzpFLd+P1+&#10;6vU6MpJQFpOenh527drB8NAQE+NjuFwu9uzexeXLV2k06gQCQWq1ms2UlzmrmuYgk1klEAjiD/jx&#10;ejxks2sEgsFN8/C2XalVOC1EpBMylw5h8qQ1Gg3c1nWVmyGpwxZaTAE5ulxuKpUqpaLIOQ4E/FSr&#10;NaoVsclwOqUTFsRiwnN2dXWVG9PT1Oo1Xnv1COfOnObi2TMsLiywvrZGq9VieHyc+x98iHf82I+x&#10;fcdOnE6NWq1qz6A0TaNpwa0Oa3xTLIr0pablAe10uvD6fHitoAzxfYVu9Y7bD+H1+lhbW+WZp5/m&#10;61/5CsePvmqTBl1u4Wj0/iee4N++9lXRde4/yNYt45w8dQp/MEg0GsMwDCLRKDemr3PjxjTBYJD0&#10;8jJdqRTppSUCoRDzc/N8/5nv8MaHH+HG9HWcLic+n4/s+jouS36WzWb55te/is/vZ3rqKm99+zuo&#10;1Wq8fuQwgWBIEPqSXWysZ4lEY9a9Luz4JKJQr9dYWVoi1dODLxBgcX6OkbFxarUa+VyO7Tt3kclk&#10;iEaj9Pb2CjnY0jJDgwOsZFYxDIOBgUHm5maJRmOUSsK1LJGIUyqVKRaLxGJRoYG3dmktXWaYO5Bx&#10;qdJ/wGvpZffu20exWMLlcopRjNUhfudb/04hl+O2/QctApII8ChXyqS6u8nlC5w7e5ZIJEq1VkVV&#10;RNJOq9Vi//593LZnD9n1dRRFaO1PnzrN5MULtFotXnzu+5iGQTyZpFjI8+bH3obH62HLlgkOH36V&#10;gYEBikVhoVivi4hMn8+HYZj4vF62bhnn83/9Ofx+P/sPHcLnE37QQu6p2xGJYBIKh+wNdDweR2aw&#10;u91ixiugT8GYjsVigECrdEO3n9Fmq0Wj3rCJWC+99CK6bpBZXgbg5MlTPP7On+DA/r288MKLnDz2&#10;Gj/zkY+wvpGjWCyKzbvHy9/+7d+hGzr3PfAAlycnefBNj3B5cpKTrx/lM5/5Pf7iz/6MkfEJIY2z&#10;UElpKiTWFc3W5relnmpbEmmyCYpuyy/pQPnkSK+TU4NN7JMhOaZpWKEaDYrFouUj0FaFiMQz3Xp+&#10;HYRCYXw+H5FIGI/bTTgcJplMEo/HCIfDhCMREokEiUSCZLJLxEaa0N3dTU+PWH9jsSgbGzkcj775&#10;rb8poUsJ6dxKfpIH0e5W2x2w7DzasOFmuYphmps6FNMQfs9tuNTEoQqGnmp1qLKgqKpikwE6Z6Z0&#10;lCFpurB5mNEmdIlF3ZpRtnR7Xi2ygcWf12pVUSgc7Rm12FmJRUm1vpPM9HQ6Nbv4SvmDabRnlZJZ&#10;LT/f/j2dZCLTmt92pv3wQy/5gEk/aDm/1CzLwHqjYRPCxGfJ8yvOmcvlpru7h2w2y6kTx4kn4szP&#10;zwmmaUnsICcvXWR5aZknn/wA6XSGVKqLCxcn2bVzB08/aLApZwAAIABJREFU8z28Xg/hcJiZmZv4&#10;fD5cLjc+vw9FUcht5DBNk3g8TjAUZD27TrlcwePx4na7LZKVYh9vZ7iHU3NakiCJHlj3SQfpTES2&#10;iY2TlKgI2YTfkgcF7ZD1eDyB2+OmXq/TbLYszV/IKngu3FYxS6eXmZ+bZ3FhniuTlzj+6hGWFuZx&#10;W/F8/YODPPTIo7z3p36K2/bupaenl1qtxtzcLIuLi1TKIuVEjF8gFAqhOTWya2usra3hcAj/XqfT&#10;STQaw+Px4PV6CYfDxGJRwcb0B/B6fXzjX7/B8WOvc+b0KW7emKZSFmYqvkCAUCRCJBajWi7TMgx6&#10;+/tZXlygu6+PoeEhlpfTmIbJtWtTpFLdlulGiP0HDpJOp4lEowwMDKAbBhu5HIV8nl27b2Nq6iq7&#10;du3m+tQUu/fsodls0tWV4vSpE3SlUqyk0+Q21tm+azelUpF6vc7A0DC37d3HxMQEmtMpNqm6TiQa&#10;Jb28RHZtjTvvvofp69dE+EJmhR9957sYGh6hXCrx6d/4NNeuXRNOQgcO8q2vfZU3P/Y2ZOKX2+3m&#10;6tUp9u3bC8D58+fp7e2zN9FybibXJ7HBqrYJnPaa036WJHqkdm6aLSRP+jtHoxEWlpYpFAskkknu&#10;vvsuy+1KxEuOjo5gGganz5xhaHiY1dVVwqEwhilcsVotnbX1LKViUTDJFxfJrGQoV8ooisrWHTtZ&#10;XlygWqng0DS27thJOr2Cw+EgFotSKBStZ8olnAGtTaeu67g9bsZGR/jff/wnNOp1vvilL1Kr1Zie&#10;vkE8HqNaFbIiIQnULPTO0fFMqba7VTuNTjyLksNjWrNLmeaF1VAFAgGi0QjXr03z4nPP8lu//1le&#10;+sHzqA6Vv/qr/5dcLs+zzz5LPpfnFz7xC0zfmCEWi9JsNkmnV/iLP/5Dxrdu42Mf/QhHXn1VMIlX&#10;0mRXV9m+aw/FShWHw8GPvO2tNJtNSqWydY19BIMBq/EQXBEZfyuO09FxrJola9XsDa3LJSR2HrfH&#10;tumUTc9/9EtuPDp/dYbiKIqKZn+u/PP235OueLJB0oW/sriWhhhRxmMxTBMq1Qo3Z26yc+cOhocG&#10;+dD7fwpNwCkCjnU0NXS9bncV0mN0szHE5ojAdjhDu+jKm1/Mhtv/xjCsL2aKOWlnzWw/PJ0EpTYD&#10;u/1AKVLZYy/kUrPq1DScVodh6wNbLdsIRLf+odIBeTcadXt4L+FRYdWm0NLbaSzYJDWH1eW2aLQM&#10;pGOUaZiorRZIqMc0bQhUdPcmitk24ugkDHW+Ovc+cld3qx4YWsjQ8vbmZPN7yM3R1Stnufuee8iu&#10;iY601RJwU7VaZW1tlWg0yvGjr/FTH3ySL37pH3nPu9/FyVNn6O5OcfHSJOn0MgcOHGRtbc0+Rz6f&#10;j6zV/QkYtWi7oRmGjtvtIRQKsbqasWAtNnW6chYtUJLWpuPtZHsDbGysWzNnDbfbQ6vVpFwuUakI&#10;TXMwKLpyXW9Z8JQLnw/b0atSqbCSTlOtVmnpLaavXWPKml3Jl+pQuf+hN+HxeJnYsoVKpUwgEOTK&#10;lSvU6w3byN/vD9hyhWq1Qi6Xo2TBWF6fj0g0SjyRALBh/Gq1Zs/iu7qSuFwurk9Pc+zoUU68fhRD&#10;Fz7B8hWORsWGT7Fc0lo6Dk0js7JCKtVNKBLllZde4uc+9lG+9MUv89IPnqenr49LFy8QjkQxTIOz&#10;Z06jqEL2dOSVV9jYWGf7jl1MX5si2dXF8MgIzVaLcCRKJpMhs7JCKBTiYz//cVxOF8898zSPvO1H&#10;ePXll3B7RKrW1OVJLpw9QzKVskcyiWQXVy5d4u777mNhfp6XX3yBYqHAN7/1TV49+jqf+6u/IhKN&#10;snf/Af7yL/6SZrNJvKuLr/3jlzl09z3805e/xKd+9VcRvtQtorGoDZcKfXVR6K/dLprNps3cb2dk&#10;i2tnSv91axPazgdWNykP2mia9DxuUalU2bFzB5cvXeC1I4f5mad+mps3b1rOcCr5fIFKpcz87Cw+&#10;v59CPo/f52d9PWuxh8X5icfjNBtNlhYX6e7p5ife/V6mr18XUHAkwo4dOxkZGWHP7p0cee0os7Oz&#10;GIbJjelpJrZsEUlUCkSjUVwuFwG/n5GRIcaHRwC4+/4HmLk5y9S1a0QiEbq6ujaNazY3TZ3rc2dw&#10;TFstIBECMeMUs3PFUnU4HIIn4dQ0e87rcrnwB4P83Cd+EbfbhcfjxuV2k1vPsryyYlu3dqe6uHFj&#10;hoN33c0f/dEf0tvTzeUL59m2cxfXLk8SDIVwOoXj2eGXX+bc+YuUSiVqtZrV9So4HC5qtTqFwgbR&#10;aOSW9WHz8UqSpmg42sFB7ev9X786FQb/0UvT2gqdW1+KIkh+naoTl30PinVf0xxUqzUKhTx9fX28&#10;4d67WV3N8k///C+86a2PocmFSnyYcLOSVb5NgGlrQqXhvdxJtiPx5EVW7BMgmLQy4H6zrEj8XhpL&#10;ALrloay2oWdFgVq1Zu0mjI40JMWOK6zXarSaVnC3RcwSbyh2KcV6DRMTBzLUvX3CFWuR83qFo1Gl&#10;Um5HoFlGC16vV7hjWTsLsSsyrdi6pjDjkDcHYoNhmKZkConNQsdxC2jfRLj4tElT7cJjbvp+clcr&#10;iBdNESze3DzXvHWeLG+AVrPJ8tISly6Jh2jnrt3U63WSXV3kczkwYXV1lXf95Pt49rvP8O73vo9v&#10;f+cZHnvrm/nq175BPBFndHQMRYHFxQXGrPmiqiqUy2Xi8TiaU8Or+6jXa+TzQhcni7GiyM62kzgl&#10;rnOr2bKtO5UOFngnA1uw8d02dObzCV1ooZC3GfjVapVQKITf77fnheFwmEqlzM2bN8lm15i6cpmN&#10;bBaX283qiiBSjW7ZQk9vH9t37CAaFdDR8vIyTqfTEt+rNolMmJM0rMVJXO+6NUNNdadEcbeY6tFo&#10;hEAgSLPZoFKpMDQ8hNs6H1NT1zh54jivHzmM3mrh8wdwud12Ae7q6cHn91MulahVKuL8OcR3yOdy&#10;bNu+nVKxwFpmhVwux9zcLK2WYCpvrG+QSCZRVZXLly6SSHYJHbZhsHXbdnw+Hwdvv4OlxUUGBgeZ&#10;unqFO+68i0ajzkMPPcS5c+dYmF9gYmKCaCKBQ3Vw5z330WgI60VN0yjk83bIhCRZ9g0McPrkCbpS&#10;3ew/eJDLk5N84hf/G8VCAY/HQ3p5iWqlwoWzpwkEQ3T39rH34CE8Hi+XZs9x9uw53vH2t/HSy4c5&#10;dOgAhw+/SigUpKenm1OnTpFKdeFxu6mUK0Lq6HRuagwcqkrLQpvkHSQgWQdOp2Jv8NoNQnthFoz0&#10;Gr19fSiKwvTVq2Sz64K0owhHsqWlRcLhMNt27iQQCLB79x4KhQKlcolYNEYsFqfZbBCLxa1N7Ro+&#10;n59gMIDP7ycQCJBMJFnPZrly+TKvv36UarXK8PAIgWCAvv5++vv7MU2BUpRKJep18dkbuRzBUAjN&#10;5eKhh9/E4tIy+/bexkpmlcnJSRRFFclRtha+0x1OPEvNpvBaUG2/d7meYz9nTqfT/jumadLSdcrl&#10;MlmHg4W5Od77xJNcvHiBVE8Pb3vsrZw9f5FQMEB/fz/9Q8PMzc2TSnWxsLBIIODnhR88TyAYJBaN&#10;Mjs3z08+8UH+9atfpXdgkAcffhP9/X38yi//D15+4QXisRg9Pd3UajWWl9Nks+t4PG67A9/YyHWs&#10;C52bdPHSpYeDYlhzV2NT/bhVQ37ryzaB6Thn8iUJpZs/c/Na7nK5bKmhUAFp9uc2m01CoRArmQxD&#10;Q0NomsYrh18lFouRTi/z3DNP43jH4z/2m4DdvQh9ohvJtGsTYySxxkR6snZG1cmaIxfQdiGVf27t&#10;UjuP3jQtCRI2lCQfFnkChdGGfNfNDxAIHTAm4sG0in1LbwGC0a3rBpqjIyQdSRgyMSwdsoBxHDSb&#10;7Xkyppgvyw0ENmNXujmJTtLpctpD//YM2DoHHVaNqqpa1prKpp/JcyOlXm1nKBtUs99Xyn8Ma9Yl&#10;obU2YtCey5vWpqV/YJDXDh9m957bAJPcxoY9P3e5XYTDYZH7+r3vsn3Xbh7/0bdz4eIlTp08xeDg&#10;EPF4jIWFRYrFEvF4XCSs5DYYGhrC5/Oxkl6hu6fb9msWc5w6pVKZrq4uyuVyx/lQcVjevXKxcFoL&#10;qkQh5H0uISBZzGWuroQsY7EYvb29uN1ufD6vxYY0Wc+uMzc3x4Xz53npuWeZPH+e9bU1y+M1yvDo&#10;KHfdex+H7riTsbEx3G4PudwGMzdmcLldZFYy5PM58jmRfytY4sJitVqrCts+i+jn8/nw+UQQdyQa&#10;JZXqQtcNoQdNJLjvnntQFIWjR1/nbz/3OV587lmyq2ukentQFIVSoYCiKBimISDncBhFUWg2Grbv&#10;rtwA3pi6ygd/+im+9Y2vk+rppWlJLHx+AcWOjo1RLpVwu110pVKcOn4cr88vXINS3Xz9n/+R97zv&#10;/YyOjeFQHXa+djLZRaPR5F3v/DFuzMzw53/6p4xv2UalUqZcLjE9NUWr1aRarQjXn1AIt8dDpVwm&#10;Z2XRNhoNEeWoaayk0ywtzDNz/RrppSUcDgdLCwscuONOVtNpGvU6o+MTzM3O0NvfzzP//k0e//F3&#10;ksvlcDqd+Hx+vF4fKytpqtUawVAIr9dLtVa1CEQuu2gIfbNQWkh9q1ijxJrh1DRqtbq9lki+itxE&#10;SR97TXNy6dIlFFWhb2CQoaFBe7wzPDwsDEvuu48D+/dz8OB+YrEY99xzN8FQiFarKRzLYuL6j4+N&#10;MTQ0SDKZYGhoiMHBQQ4dOsi9997Djh072HPbHrZs2WJ9hhif+f1+QGwmQqEQwWDQGrGEyBWKnD99&#10;ijvuvodUqotsdp30ygqRSBQZ4fgfv9qopZTlycz2zjW21WrR0jtT48Qa02g0qdVqVGo17rjzDhr1&#10;Os9/77t09fRRrdW4eHGSfD7Pqy+9iOZ2EwqHcagqlUqFb/zLV5g8f56jx0/gcnuZmrrKejbL0vwc&#10;/lCIffv2cfLUGeYXFviD3/1trt+YweFwEgoJxznpWpXJrOL3+9gclyo1/taIzeKgdMLHnahi+2f/&#10;8a9bRxa3NjObu+lbO2vxnWQB7uzKpefAcjrNnt27uHDhIpFImHAoxM6d25kYn+DrX/0qmmmIQiQ8&#10;ng27UAlMu9VezM32zEBqRduSk45F3xS7EJGRS0dBahNvFFOQh3TDMsr4IdON9glxezwdny9IBboh&#10;C5aQCpkO09bwtppN29xBwKHu9s1lGBiqitkyaVpuRJ2UdlVR7YdYylVURUVxKKJwWOcFU9wELqtw&#10;q6qKaag/tImQmcAyuQmwIPi2I1YbHWiz5+QNpqqKlXRkWOSytulGp65W+GTLlCAVBQNMgRikEnEW&#10;Zm8Si0W5evUqyWQX69ksiWQCwzCENWHSbTPFAYLBIGtra7azkpQWXLl8GROTa1NT7N+/n4WFBVFw&#10;6w1WVzMkEkkURSEQiLG0tEi9Lshtui4gQVUVjHMxV3Fscg8zTdN68Bv2/0tEBrBmPG4rz1ggF+Wy&#10;0DKfO3eOTEb4KM/OzDB5/px9v41u2YLfH6C7p4dQOIzX6yORiKNpTlZXV2m1hFg/nkjQP9CP07mM&#10;y+VmxXIkEnaEIiAjFAojpXQOh5hblstlRkZGkPZz27dv48C+vRw9dpxf+PjHuX71sj2z15xOKuUS&#10;lZkSiqLQ09/P8sICHq8wPpBxdU6nC82a3VUrVVxuF5FYnPPnz7Nlx04ajTpTV6fsZzWV6iaRiDM4&#10;NIhTc9JsNojH4/j9AQ6/8jKJZIInnvow58+dQ9d1enp7OXjwINu3bWM5nebMmTM88vDDlItFBkZG&#10;GBgc4PjrRxkZHSOwaxegkFlJ02qKcBGfz2c/VxfPnWX33n2sra7i9/nRWy2SXSm8Ph/JrhQnj77G&#10;nv0HuHDmDL0D/dTrdX7wvWe4+/4HmLt5k8GREb75rW/xxAfezyuHj+DxegkFg1a0m7g/w6EQmsOx&#10;aVwhyaK2K98mdO2HzV82E/0EG97pFPeQ0+mkp7fXigM8xsGD+zFNE6emcerUaZ7//rM8+pa3oCgq&#10;V65cZnh4hJ956kmmb8wwNjYmXNHWsqysZAgGA/b4LplIoFhmN0vLaft5kMYooWCAbis4Q9d1iwjU&#10;pFKp0mo1yWaz3P/AA3ziFz5OoVCk2WwyNTWF2+0mkYhzY6Zgr12d62fnUurzaR2wbTs7XVrByuOU&#10;Cgd5/iTn5MkPfhDDNBkcGGBwcAi3200wGMDr8RIKhfijP/9LFAWWl0UAxOzsHB/7+CcIhYI4nS6W&#10;lpZ4/PHH0TSNn3z/B/D5vJw9d55IJML+Awc4eOigZa7hZHU1g1BoeO1Md3s2LY5gE4wObFojOq+x&#10;POZbR3y3vjrRlE6UTr7ffwRRdzaAcmMg6lgn0iI2ieOjo1y8NMnY2Cg3ZmYY6O/H7XLzgff9JPtv&#10;v0POgIWvr6JIW0UZgO60tXlCW2lgGCJ5rz2bVRDWibp9ggxDRVGEoYSmqRiGnAfLhwLxs5bMcFUw&#10;Td2elaIIb2ix0HZKeURBs0+AaeKwtLbNRhPNiRXEoNJsNUXqkvVvbj2B8j06TTikv4XMBLZzNlWR&#10;92qawlrOUBV7iG+n/ND2qLZveATbWpLXpE+raRt6SHYw1jkzLRhD7ug0i3QC0vKyUzcrQzPE57V3&#10;Z9IC0zQMFhYW8Pp8rK1lMQ2ROtKo1ymVSrjdHqq1KqVSmfsefJgrly/zyuEj3HH7IStRp0gikWR8&#10;fJybN2coFAv2TbmRy6HrBoODg5w9e5Yb09d5w/0PcPPmDPv377eTWYLBgA3X/0chDsIQRUqb2vN+&#10;TXPYJvwicciNHHkUSyJybW11FRSF0ydPsDg3h8/vJ5/bQHWobN2xi5GxMcbHx9E0J4FgANMwLStI&#10;nWq1RrFYxOfz2xm1x18/JgwQkgkM3WB5eYnxiQkbEmxZcJ5DVfF43ASDQQYHB1ldXWVkZJg3PfxG&#10;Xn3tde6/916qlQqjW7YIf3JdjAM8XtGpK6oqYuQCAZwuF8FwWPg316q43G78fj8mJvlcjlqlQndv&#10;H9t27uTrX/kn3vfEk/z95/+a0fEJwqEwp44fo39ggPm5eXbu3kWpXGJpcYl9+/aSzWbp7ulhbnaO&#10;Rx59hGeeeYb77ruPgwf28xd/8X/49K98CmgbRTz+rvdw/doUX/vHL3Pfgw+JRTGTwWOxtyPRGD6L&#10;QZ/b2MA0DG7bf5BYPMbp48eo12vs2LUbp9PJuTOnOXn0NZLd3czPzRJLJGzr0x17bmM1k8EfCLBt&#10;xw5eeP45PvTkB/H7/ayurmHoBqlUF/V6ndXVVSQHoNFottErQyYeyeehc/wiZ8AyRUwusrq9yCoW&#10;oiX1sUPDI1y6cJ6ZG9M4rLhCr9draaOznD1zFt3QefHZ7/HRX/hF9JbOxNiY5UQ2z8bGOul0mmKx&#10;KPggNkFHOO2pimo5JrltAp/P70Nv6SwuLJDq7mZ8fJxms4nDoRKNRu3whHy+wAsvvkQ4HObgwQNk&#10;s1nW1rL09vRQrVaBNtHUXidvKTDivEipH/bvZQKdRPdkwRJeDy3WNzYoFIoYhsGuXTvI5fJcuXKV&#10;vr4+DNOw9K8idGfb1i34fF4SiYQ1IplnYmKcer3B+973PpxOjUpFfN/z5y+wa9fOTRsCQRp1Wmhk&#10;k1pN8JFuLar27xFxqp3r+q3nYHMB/+GX5BO037ddjMV5kLbM7S5YrlGd7yHqoGl/XzFC07h2fZod&#10;27dxbXqaBx+4n/MXLnL12nU++8d/wmd///fQhC2ew4KSmrbhgsNi07VZrNg3vu11rIhAemmqIJ2s&#10;FKVNprn1pHRC04raZuNJSNewHg5ZOKXjUmd3CaK7NG1aucg59YCdQmKYBq1mi0q1Ys0/VEsmooiu&#10;2WnaDiYSPhAWiiKaUFVUoTHuIJkZhmHbVgodoBW2YEO+JqiGzYiWF7HzHMjOHUVBsTYoIO0nFZth&#10;p2lOq8ty2Yzzzp2s/JnoCNtzVOWW/UalUuHNP/J2rk1dpSuVYjWzSiQaZXLyEqOjo4yNjTF5aZIH&#10;3vhG/vLP/pSdu3ZRrlQsAbyb7lQXvb09/OAHz9Pb20sul2Pw4BDFQpGBgX4Mw2RpSeR9qqrC977z&#10;HSKRCENDw3i9PgIBP5VKlWJRsGmlHtsOcEDOuTVMy55RRLh58Xl9VkABbGxskM1mKRSEy8/M9DQX&#10;z56xH8bh8XG6e3oJBIJ0d3eT6u5GURRqtRrFYoGylS26vr6OqqrEYnESiSSmaTI7exPVCoOPx+Ms&#10;Ly3R3d3DwOCQ2ORYcjA5axbsUkGyikajRCJhzp07xx985veZn5khGAoRTya5MTVFMBSi2Wyiqg78&#10;Vi5wrVolt75OIZ+n2WhgGmIhqZTLogAHAtTrdcrFEomUmOWeOvY6sUSS7du3UatWuXb1Ck88+dME&#10;Q0GWFpfo7+9nY30dXdeZmBhnevoGpWKR6evXqddqPN1scvXKJOdOn2Zpfg6A/qFhsqsZhkbH0HWd&#10;Vw+/zMDQMBPbdwAwNztLoyH8w8ulEpLw4nQ6LZ1pmMWFeZrNJgfvvItGo8HuPXv4sz/8A8LRGDtv&#10;28vK8jL5jXUSyS4q5TL5jRxev4/VdJrhsXGOvPQivkCAw0depbu7m2QiweLSMvMLC1a3WLU3np1j&#10;MN3ygG/Hc26e3ckiKyV/QurYHoV1PkuhUJChoSGq5TLRWNz2Ro5EIszcuMFd995LNpu1/Y8HBgY4&#10;8tpR+vp6WVxaplgssX37dm4/dIhiqUQ4HALg3LkLbN06QSgYQtdbFEtlK95Vo1gsUSwWiEQiVCpl&#10;+vr62DIxxtJymlqtZjP2U6kkk5ev8FPvey/nL1zENAyKxZKVW9zcRLLqbCzkGlCr1X5obCe95AVp&#10;STYirU3OdXKNURSVvt4eNKfG8eMn6O/vZ+vWLYLfMCiiMR0OB6FQiOvTNzAMnenpafr6+hgYGMDt&#10;dpPNrgMmpVIZp9NJMBhgcHCASqVio38yUKZcblqab8UaT7nta2pdsU3XumllDLShaUnIUuw1+796&#10;yfrStrM07P+XnyvfS44C5f/L8yajenXdMnkydJuZ3t2dolypEAmHOXHyNMlkgoP79/Lkh55ibWUF&#10;xzt/4l2/aZpSG9XqaMNN6wtKSY0slO1ZpWR+bcbN2XQiQHRquixydgds2sVIzjGajSaYJh6vB4+3&#10;LT9qBw3ID5F3mDAMUSwsXspXVFXFZc12ZU6thAgkIxpLSqVYBVmzHJsaVg6v5hA6tFq1hm7NvFVF&#10;6GWF/gw7Giufz9uOQaVSkUazgdfnQ84+DatYGqZFFOjQE4sFQhyU+G87NEB2jUKrK1NeDGq1OnpL&#10;F8x1iyqvt3TbwcvhEDm7zVbLcg5y8drhw+zavYdwJMzKShq/z4/mFFmggYBIWbk5c4Pevj4OHjjA&#10;5StX8Pv99Pb1UK3VWFlZIRAIMH19WkTzVSvCscmSsIDCli1b0Vwu5ufmOHToEJ/8+M9hAHfceQcL&#10;C4t4PG7C4Qhut1gUJcEiFouhGzrBYICdO3dgmjA7KwhGq6trLC4uMX19miuXL3Pp4nkunTtHemlR&#10;XGuHylve8aMcOHg7wyMjDI8M49A08vmcBVOXNnUjPsvSD0wqlQoVyzBiaWkJj9eDoRuMjU+Q6u5m&#10;JZ0mnojbqJDL5SYWi5FMJi0L1hZ/+ed/zvPf/z6vHX6F9TVh0i6t+twej10kHNZ4pI0uSdhPbAzl&#10;Js6wi4yOy5JxFfI5+oeGWV6Yp29giLXsGkvz82zbuQu3283Q8DCJRALNqbG0KMLnd+/exeLiInv3&#10;7hMRik6N7Tt2cvTIYXx+P9F4HH8ggMslZFuaUxOZsNEYG+tZTNNkNbNCOBJleXEBp8tJMCTIbR6P&#10;B38gwMryMoZhkF4WRgoutxuv10ehkCebWUVzCuJWKBQR7nQup+2/HggG0fUWqysrPPqWx/jeM8/w&#10;4EMPoTlFfGXZStYByGbX6e5OUa3WKBVLpFJdVpiF0Lib1gIqmgUTn89rLeZlSz2gd6w9qr2GKYpC&#10;MpnkzJmz3H77IY4fP8Hywjz3PfBG0ukVBvr7uXjxIqYp0oM0h8bi4jxbtm7j9kMHOH3mLIZ1PavV&#10;GoVigXpdaEmLxSJ+v496vU4+n6dQLG7i1Hg8Qing8XgYGBjA7/dTLJWsAqlaBE+xLkYiEdY3NkSW&#10;dauF3++zNqqODhTth/klnTNTOdKTv9c0kf1dr9cBxfq904Z07RGf5qBeb4goTIujIOF/Wbyk4kLI&#10;nzT7npJ58tJu1OUS81rRwKn2ccpC10YmHDb025Z0brbYbb8k98W0j1E8ry2bNS/qkuxeN48kOp9D&#10;+3l0SCmXA4nKud0eBBekbnX9QsbZ3d1NOp0mGAxQscIhVFUlGGznsJfLFStlzUUoGGRmdo6/+5vP&#10;c/DOu9AMawb8www6UQzaiThyZmDc8vfaM+L2CZI7TMECVlUFzencdILkgXW271JArVtav2az1WYt&#10;mxbL2IKppTWlZkUMNltNy11JEHecFpShaU40hwbW/NbExDR0dL1FS2/hknF8htABu6wZo1NzomnS&#10;R9qar6KgKZbtpkM+zLJzbl9QkDtvhXqtZt0At7pimRa03LlD6+zy5U0lspBlSENnAkybUCEITqrp&#10;sKFtmYmsOJ1UKxVM08Dt8Qiyi+ZEczrtbNBSsWQle4TI5XLMLyxy5fJl/vrP/4yv/Ou/cenSJH5/&#10;gCOHDxOLx6nVaxx//Sjbtm3n1z/1S/yvz3yWvv4+vF4Pjz76KL/+a7/Kww9+jiee+jBf+P8+j+Z0&#10;8sADD+D3Bzhx/DhOl5PhYTFr9Pt85AsFerq70XWDp59+ho2NDUKhMJnMCqdPnmRjPctqOm2fmfFt&#10;2xgdn6Ar2cXQ8BCgsLi4yGomQ7KryxoNCAjXMNvnUQYy5HM5MpkMK+llUt09+P1+HnzoIQqFItVq&#10;lUq5jKY5GBoepl6vkUwm6e7uJhKJUC5XuHx5klcncC4tAAAgAElEQVSPHOHsieNEEwnq1Zrtk+3Q&#10;xAJkS9laLf7/vBR7U4a9sVUdKqquEIpEyK5miMRiLC8tsXXbdmanp1nPZrk8eYmH3vQIjWaD9ew6&#10;wVCIUqnElStX2LZtG/V6g4fe9DDHXz/GtakpRsbH8Xp9pJeXME2TRFcXi/NzmKbJ0vwcDoeG3x8g&#10;GouL2ZbTSTQet/OPxaZHLPgut5u11VW6e3qZnbmBz+dn8tJFbr/zbk6qx8SMvCiSgeT82Ol0gWlS&#10;b4iQ83sfeCP/8uUv8uCb30K5XEbTNOLxGJnVjO3ItL6+biEObRtGr9eLtL5VFMGxkB1buwtU/9Pz&#10;LV/5fJ5YLEYoGGBi61Z0/f/S9t5RdlzXme+v6uYcuvt2Tsg5AwxglkWJlCiSsixLtiw9eaSxPePx&#10;2LIteY3Gz55ZE5xG1tiesCbIQVSwJVkj5giSIkiCyAQRGkCjc44356p6f5xzqqobMP3+GNVavRro&#10;vn1vxbP3/va3v6/Jiy++xG996df5wz/6Ezo6u6hUyrYMYiwWp6Ojg2g0SjAQsD9DcR3EeOXaIOEm&#10;8LgnRBTkuh5idVd569X01m83j4o6n6lIShZOIFPBTPV4o9HoLd7TY4vdqPva3jNLwayiWlRjhu59&#10;d2/ifcTPlRCT8/eWFCq6eYpD/BsXn+fmSlYUbz5M07kP1heEItiLz9c07P12zsF6aHttoNd1D41G&#10;DajiFh8KBART+/Lly7S3t7O6usrWLVuYm19gdnaOrq5OFpcW2bxpEyDclLxeL52dHWzftpV8Nksk&#10;HMHz0Uc+9vsOCUg1oB0c3M0YdDfn5Smy/8aGVu2L4IyVuOUf1UkRnyN0X1WwdTvnGEZTsEG9HlRA&#10;VyIedgIg91EFZUV+0D1CecQ0ncAKziiUICqJYxJqTIZUbNLtxcWje4TUYr1mP+Cix4uk7GsS4vLR&#10;qDdsEpibSa1p0v5QMoB16VikrrppWfY5WQ8hqRvE611Lg1c9EzUPqaAbldjoHkeVzJALeblUYn5u&#10;loHBDVQqZQIBkcFVKmWi0Rg+n1AGisXjjI2OMjC4gUg0ytCVyzSaBtFolKtDQ/ao1qsvPE80FmN6&#10;ZoY//tqf8i9+6Z/S2z9IuqWFUrFEayZDqVzln/zi55ieW+TJH3yPP/zjP+T48beIRETPtb09g9fj&#10;ZWV1lUqlwqWLl7h2/RqgMT83xwtPP8m7Z86wvLhIpVRiw5Yt7Nl/gNvuOMr2nbvo7OwiHo8zPT1D&#10;KBQkFo8TDIawLIuirDb8Ab+tmDQ7M8P42Cirqyt4vUIpqKunm/b2dsrlMoZhMjY6QktrC+Gw0JFt&#10;aWmhp6db+o6WOXniHb77nW/x0rPPMDczTTLdQiGXo9kUlY0/ECAYCuELCIcv9Uy5F5b135vNJj6/&#10;XyykiNaKEh5QDMtYPMHU+Bgd3d1ks1kOHj7MqRMniKdSnD35DvFkklAoLMk5rTQaDUZHRqjWqoyO&#10;jBKLCQu2TCbDxPgEN65dJZFKMaVQhrk5Dt52G/0bNnDbHXdQLJZYXJi3KwIshHWaT3BCPF6vvfAr&#10;SHp5aQnd4yGXXWXHzl1cuXSRUqmIaYqqoSHNT/x+P5quU6/VKebzLC8tEkskiCcSPP3kj/j85z/P&#10;4uISiXic1dVV/H4/8/NztLa2YcjEWfjOxmXryOEUKM6Fkmo1DHNNj08FPbW4A3S0t1OulMnl8hQK&#10;BUZu3ODkW2/yyGOP8cbx4zaKZkit4Xwux51H7ySRiDMzO7uOpHMzSUhVnKo6XBsg1pJ8VPtoPUvX&#10;Xf2t/3L4FO4K2Pl3SJoQKMEKMffrwycrYI/rM1SAVu/h8Xjsak/NwjtsYyUI5LCM1wtauNd9h8m8&#10;lnXs9wdcr9dvep1Q9vLax6C4MaJVpxzcdLvqV++zHo53Eh8VcJ0Y5sSs9QWoUFhrNpoEAkFCoaB0&#10;NqtRq9UolytkMhkO7N/HlaGr9rVIpZLEYzG6urpsgh0ItKXRaHDi5EleefEFfIEAnoc/8sjvu4OT&#10;OxtQGYb6t1MFO31RFSjWVr7uA5KqRz4/aqZKEYo0TRC9lI4zliOSbZoWhmnYZgHum9y9Nep16csZ&#10;IBQOEQwF5cJlCGk3N9NWqnmpIK17dHteS0mOOXPLwlHD7/cLUwZNiUcoopgDJdns8KaoxJuNpu3G&#10;oemqN+FxzShL1MGG8B3rR5WlqXPtCFw4yINzHMJUXsHQ6oG3UQtDHAOa6AXX63U62juExrCm2XCo&#10;uh6hUJBjLzzPlm3bOHr0TgqlspzPm7Hl/N449gqPfPwTnHnnBLNTU/z9977Hhx95lB07d3Lh3Xfx&#10;er3E43HeeecEb7zxJrffcTsvPf8cn/z0p0kkEoyPjzE4OMjrr7+GpukMX7tOo9Hk1Ml3eOPYK7x3&#10;/hzjoyMYzSZ7Dhxky/adHDhyhEOHj7Bn7156+/vwB4Sm9fLyCslkklwux/TUNKvZVXRdJxQO4fEK&#10;U+7Xjh0jm83KPlWCdFoQibAsalKEvq0tQzAYJJFM0NIihDRisTgbNgwyP7/AiRNv87dPPMGJN9+g&#10;kM+T6ejE5/OTXVkmHImIZM0jiHoC8jRp1BvUao4h+z8UgA0ZgBViopJM9cxUKmU5G1wiGosxMzXF&#10;HUfv4vq1a5SKRb70ld9hZHSEyYkJZmdmmJudJZVK0dHRKfpvS8Lk4X/8lz/j2tWr9Pb3MzM1Sb1e&#10;p6evj9bWNh548MP87Kd+lpdeeAHDMNm9Zw9d3d2CVJTL2W0btQ7orgXaNAyGrw7RLkXzt27bTiKZ&#10;pFavk25pIZvN2s+Mx+vDK3UHPF6Pzdfo6e3jxBs/5vajd/HCCy/yiU/8ND6fj7GxMWKxGLOzc6TS&#10;KTxyXciuZmltbXEREwWfQKFJmiZtOY3168fNAXh2bh5ludrf38/o6CgdXd28995FyqUSjUYDf8BP&#10;MBhE13RmZ6Y5ePgwXo+Xgqzu1fOrCgAl4O/z+VCMfXcgcWvjO9Uwa+BkdX7difmtvtzwrNqcKtf5&#10;ro5Z13RbcVBdP1z35PpCIOD345EtFOVap5zm3CM67uCv9l3N0ruredVKU0FdJXHq+thrtfybUCh0&#10;U1AX76OjpgtUQFc/U4Fc8QPUyKb6bOe9vDe9tzu4ezxeAhJNCwYDBINCCEj8XxAqFxYXGBsbBzQu&#10;XbrEv/3XX2VkdIy9+/ZTKORZWV1loL+fldVV0qkUGwYH+OUvfBFd9zA7NSn8gN2bZpOpnHLcfQMr&#10;zF1caDfZCoQIh4ul5oKa1/YnBPNZ3SxudqySg7SzZdvCUFoUootaVH6e0w92FjWnQkYEQMWURLgR&#10;OfsjZMaaHhksceYF1bxtJBzB1GTSodBfXdyEHlmheL0eqtUmSgRe+eB6PF486wbg1ycQ4uFQDGiF&#10;HKx9jarydRm/1fGI35k2auCx3Zici6lMo9s7OznzzgkOHT7MxPgEpiUUv4TRQpVKpUJXdxddvb0U&#10;CgWCQSHp1traxvTUFONjY5SKRfYePMTuPbt57qkfEQgGOXTb7eTzOY6/8WNS6TTpdJq//c63+Y3f&#10;/E3ePP4mb/z4DXbs2cvY+ATpVIqPPPwQX/3qv0bXdV575WVWZd9U0zQSqRSNeoM9Bw6y/8ABgsEg&#10;qXSKWlUwlkdGRgQkJRM1v98nlLLQaMtkiETC1OsNVlZWmJ2ZZnpqiv6BQaHh6vOibCYBorEoXq8w&#10;6wgEAgwPX+fw4cNs27aVhYUlTp8+zbNPP8W7Z07j9fmIxuI23JzPrhIIhujq7aPZbFCv1anXapiG&#10;QcOGtd6f/LF+U30vUxI5gq7kt1qt0N7VSalYwjQM5uZm2bJ9O6fefotsNoshVZs2bd7Clq1bCPj9&#10;vHPiHZ764Q9skY87772Po3fdzamT77Bzz14++alPceHCBR544AHee+8iE5OTeH3ifL784gtkV1cJ&#10;RyJks+K7cHHy2iIczWaTYDCIz+8nFIkQDIYol0uOq1OlTKlUQtc1e94VBG/CowuXLX8gQFsmw6sv&#10;vsDmbdupVmuMjYyQzea4cPEiW7ZsoVqtEo/HqVVrpFIpAJQ6neg11nFDze71ZN3SdsutUikzMDBg&#10;V4Ez01Pcfe/9DF25TLVSYcu2bWLWuNkUFqVeL+l0GtOyCIfDQo96zXyom7DjOMopoqrYL2eCQbF/&#10;1d8oC1j1fjcXIGs3RSBVn+c+DwDlcgWlpOdAtM5+eL2iCnb/vaMxbVIql29KGm9V5av/r/+3M0Wz&#10;ti/tru7d+7O+1+tGVp0q3YlNXq8fTTOQXFg7+KrXq9E1RaByV8Lu87R+U69JJBIyiVSEY8FQ72jP&#10;EAoFWc2u8tOPPcozz7/A9WvXicXjzM/NkkjEbRJzOBQS8UWDdCpJUU6TeH0+EYDdGYz4v9MTFj0s&#10;ZUGn9IYdHF38jSrzZVDEXHNi1VCyMphXN5ol549N05AZlbAVNGRW5pP9Week3PxQBYMhjGaTWr0m&#10;Lfd0Gw5Wc7oiKDokMqXd3Gg28PsD+E0T0ytENUQ27VDXlXWhYkOrLMrnF4SFaqWKz+8TcLhpEopE&#10;MHwGNTnrp2aBVWBX+6+huaoKMRdsGGosy7kJ7PaAaYKuCAOuuWxZGXs8zjjYetUxv99POpWmWMgL&#10;Oy6VFMmMMx6Po0v5ucENm5iZnqFcKnPkttv4/vf+jvaODhYX5vF6vXzkkY9x5fIVmo0GXb29vP7y&#10;S9xxz710dHZyY3jYXqC//rWv8djHPy5g7bFRLl68RHd3Ny0taf7jH/xHPnjvvfb+peQYyNbtO9i+&#10;fTuplKhqFxeXWF1ZpVarUiqWpPOTIK75pXWaWISr1Ot1ZmdmGLp8CQuLbdt3ct8DDzA3N0cqlbLV&#10;rZSYR70uWMcer5e2TBuxWJTl5WX+6i//ivNnz5DPZqlVq6RaW1ldWiK7sgxAMt1CMp2iXquTk8FJ&#10;CbMohrfP50P3+PAHAv9oD9iuDuTCUatCU85CC91xP+VSmVQ6zeryCrFEgqtDQ2zfsZO3Xn+N7333&#10;O/zyP/9ViqUil967yPlzZzl/6iS6R+ejj/803d09aBqMjo7y8ksvEpOGCqOjY5w/e5aXn3+eXHaV&#10;bTt3MTs9ze1H7+K+++8nm82yML/AG6+9KiQxZSUTjcXEc1EXEp3lUokNmzaztLhArVrj7DsnuOv+&#10;B4jF4yxIiULVdjEMk6YcG/EHhJThqRNvA7D3wAG+/+1v8bkv/hLf/OYTPPyRh23SYUtLCysrK8Ri&#10;MZvMky/kiYTDdqKzpnVjmXL8731PPQA7duxgfn6eUrlMMBgkn8vx9ptvsP/AIc6cPimIlYUik5MT&#10;Nhmyt6ebpeUVAJvc6ebCNJtr0T8VXN1rl5DUdVAs9RoVPNT3/x+HYJP87EJDBhXTNKUkqwx8cFM/&#10;WPENFJPXsgQq05C6ACohWA9x2+faFcBuFVDdLYA110gmST4lK+o6Hvd7qHvHwgnQ7s/0uDhKCkVw&#10;xzLxudjf3dW9e3MnGe7fVyoVvF5H912JwBSKRaamZzh18iSPfeyjvHrsGEOXL9LTP8CV9y7Q29Ml&#10;hGRiMU6fPsvdd91Je3uGP/qTP6WlLUMhl6NSLoke8NodX08GUAIRDkSqLq7IvNwQxK1hFfV69wGq&#10;m7UhZSQ9uo5HeuvW6jU0RH9VOX1Y/0APOBDw2yNHhmGIPpDusNjcyjcO9C3gZAURq16wsjlrNpr2&#10;Qyz8a007aNnkGCmCoEYGGo0GhmlIVRtstyFl5+jeZycII9WxnDtQ3DRuSEewDlXVJx5k03UzWvbD&#10;oxIMu6VgiqrF7jfKRCgeixOOhKlUhP+mTyINuVwOv8/HmVMn6R/cwJHDBzlz5gyvv/IyD/zUg0xN&#10;TRIIBNm7bx+vH3uFjq5uduzejT8Q4N2zZ9l/8BBLiwscPHQIwzQZHxujr6+PI7fdztNPPcnCwgIf&#10;/vCHmJ2Z5ZHHH+fa9WHu/+AH+bnPfIaBDRtkz9/L8PAwQ1eu0NrawvT0FIZhEg6HSCSTxOJxPB6P&#10;dCQqCHH64WFWV1YIBkO0ZTL0DwySSCTI53N0dHRiGCaLiwvSoL4oKuuUqNYz7RluDN+gvb2db/7V&#10;X3H96hDZ5WWRMHq9lItFWjPt9A1uIJ5MsrK0xPLCAvV6jdb2duq2jZ7I9D1erw07uzP5f6wHHJRQ&#10;W61ao16rixEuyRSulErivbAIRyLMTE7ywE99kLeO/5j9hw4zuHED3/7m3/DOm8fZvG0b6dY2unp6&#10;Gb0xzLEXn+fihfdolQIsE6MjWBZEolEunDvH0XvvZWVlheWlRT70kY8wMDhIXSazmzZt5vLli0Qi&#10;Uer1Gs1GU+xTs0kul8U0TOalfGelXKK1LcPWHbvo7unh/gceIBZPMDMzLUfqBMs6LKtl1UOeGB2l&#10;d2AAy7Jo7+ri+Sd/hObx8M//2a9w8tRphFl6lBs3RkinUzSbDTwer1T9CiLU+7wyoDl+1KpP6Zae&#10;vRUEXalUmJ9fAKCttRV/IMTVK1cIhoK8e+Y0Axs3kc/lmJ2ZARlQPvWpTzI/v0BRsqyd9VONqTjP&#10;bjDoiPUo9M8N06pnd70RgC6hXmHQwD/4pdbVNZXturVO/d4dXNR9qcxelDZ2vV6n3hBJqmD++5x9&#10;Xacq5a5k11fg6jNu9TN3IHWjefaaqGm2aqByGHP3pVU/2Ov12q1A93PmPlYVMNX5XX8O3q8613Xd&#10;tiwUAdiy5WlzuTzXr1/n+I9f543jb1IqlTh699289OwzpFpb+dKXfoPFxSXhJz4zw9E7bmfo6jV+&#10;+1/+GpVyCa/XR6Nex/ORj6oAfOsTqCjm7oNyqra11bMKvK53ABcZxd3jUMStZrOBhjA51zTdlrVD&#10;E5WbYkTb7GtXH1qRENR7q16L1yPYwO5MScA9ohpRNxKaCJSmhIGUsHu9UbeDs8gcXb0JV7NeqYUF&#10;gyFp5dggGAzRaDQpyv5QMBRCkdWw3GYUruDrOt/gEBDUzLSqorwym7XnIOVxqRvMPQiuFM6CwRDV&#10;qnCNiUSjXDh/jq3btxOJRFleWSYWi2NZJpVKmUqlzN69+7g6NEQ8kaS7u5vunh5m5+aYn5sllW7l&#10;1Im3+PUv/QaHbrud7z7xTQr5PJYFqZYWCoU8ra1tmJaQvEwmU5w/f45oLMaBAwd4+603mZmd5fCR&#10;w4TDYe69T3hvTk1O2SMj1WpFSvulWZifp7W1Db/fR7MpRhqy2VVWlpdZXV2lkM8RDAiltPb2DlLp&#10;FJVKBcsySSYTRKNR6Vykk0gk6e3tY8vWLXZVmM/n+ZtvfIPjrx7jsZ/+ab737W8Ricbs+62lrY1Y&#10;PEGjXmdlaUnsWzxBMpXG5/dTKZXx+pwer+oBW5ZFo16nVq3aFcD7BWCv1yf61h4hAFGrVgiFI8Ti&#10;cYymQaVcEfZ/6TRer5e56Wk+8rFHef3YMZYWF0mk0szPznL0nvs4fOQIu3bv4cDBg7z84gv0D27A&#10;HwywuDDP+MgNtu7YCcD42CjxRJKJsTH6BzeQbhG636VSiWBQuA4VCnmmJiYJhsOUSyXqtRrRWIxa&#10;tcrC7AxNw6Cjs5PpiXESqRTBYIjb77yDE2+9yb79+xgZuQHotgBJIpmkpaWNRCppy91u27GDdGsr&#10;UXneZ2emicSilCpVDh06SKlUJpNp48rlK3R2daFpGpFImFwuRzKZomk07SpPGX54vE6wWLum3RyA&#10;l1dW2LZtK7quc/HiJTwenc7OLkZHbhCNx231Kk3XSafT6LrOo48+yvT0jF0hqupV6bYLARm/ZOg6&#10;jFs3WVUl4cohTHw3bIROuaw56+2tv5RynDuo2aQxw6BQKEh9B2PNz9XnCatPh33voJm6jUDYcPC6&#10;9zdN0x7j0TTNDp722da0NT1gd5BUMUU5nLkZ2u5quGlX4m4Gt9vYRV/zs7XjVyIBEv14r90LdlfH&#10;ayUsZSKkO2RcFWOq1SoLi0tUK1XaWltJpZNYFmSzOVaWlxi+do2BDRv49//xD/jqV/8VJ06epmkY&#10;XL8+zIc/+FOMjk3w+7/3+6LFl8tRKhZo6+jA83M//5nfV+MZKsSo/oRi6Cn41DkJjuC1aZqSIRay&#10;T6jAyoValCOG7gxKux+Ger0u52wtlC+tT87kqoNHZT+6B8M0hXgBFgF/AJ/fT6lUwkKoYtXrNdAg&#10;LGflGo26dAASIwoOjC6Yz6q/VCwWME0Ln9+PRxdKLOVSWcz8yqFwn9cnF1lHKrLZEDqgyutXVfSh&#10;UAifFOqORiN2taygKlPajSmVHpEsKBMCD8pPuC7Zo14ZZB10QZNJh9S/bgqkwMnmBJGgXC4JpadG&#10;nXg8zo3h62zYuJGV5RUsyyIQCNhiF7GYEBB4/ZWXOXjkMLrHw+LiEvsPHGBoaIidu3bxzpvHuef+&#10;B0inU/T0DdA0DObn5ghHIhTyeVaWlxECIkEy7e1YWHznr/+Kjz76OBs2buT7f/tdfIEQXV1dxKIR&#10;urq6uHrtKp2dXVL9pkqzKUwuNJmoZVezNJsNrly+zOLCAqmWNI1GQ7gTJQW07A/4qVZEwMtk2jFN&#10;k1wuT0BaAQ4ODtDS0sKNGyO8/dZbXLp4kVA4zDtvHcc0Tf7pr/wyzz79NIVcDn8gaC8kjVoNj9dL&#10;e2cHK0tL5LNZovE4lXKZoJQOtCTk755ZdKBoNwNUISeS0KLr9nx8JBrFo3so5As2QSm7ukosHrfR&#10;mFg8wczkFF6fl70HDzI9PU12ZYXb77yTkZEbjI+OcHVoiIvvvcerr7xMqVBgbnqaTVu3sbK0TLlU&#10;orOnl7Ebw3z6M5/lzTd+TCQa4f4HPsDAoBi5yq6uMjpyg0a9weTEBJquU61UhClF0+DRxx/n9WOv&#10;cPtddzM6fJ09Bw4QDIVZmJ2TTjd+Tp84wc49eykWiywuzHP2nRMEQkGWlxYZvjrE8tISR+++mzvu&#10;PCqY4xLe27FzB2dPn5Zysxa7d4s555mZWdLpNENDQ2zdupViqcTC/DypVJKAP0CxWCAg7eey2RxG&#10;0yAcDol2i2XZyFa9Xpf67+L/1WqVdCpFNpujo6ODZ55+mlBQzPUbpsH0xASJZJKJsVE2b9kq58pL&#10;dHZ34/P7WV5esdczZ31zYGS1iXvBa8/ZqnVTVFNeeybX0UO37Ip0LYv75k0VNWt6ua4AJBIB75og&#10;6w5g6r5sNpu28pRCJ0qlEpFIRCjRSenRWq0ujEnke1cqFVsL2Vj33u4KeD1ZTNfFRIjlCsju4L3+&#10;PTw2TO6xj0VD+UCvDbzq3CpFQ8OVNLgLQa/HYxdEjvZC09aCqNVqdiyq1Wp4dJ1oNEJNzptv3rSR&#10;XD7PxMQEuewqHZ1d3H//faysrrKwuIjH46G7u5OJiUkq1SovvfACGzZtIhgK02g06OnrFxB0oyHm&#10;QZV4hgqwKggq8tVaiFpVt46Dkd1fdRFQjKZqgq+FKVRmozIgTRNuHMp5RvUekFmUGjVS1n8eyaRr&#10;ykVbZWzOSdbt8SD1uSK7EbKHqqrVZXZTr9dtdqCFw9QOBANibtbjenBMAQmrPq6qfDSJJQuo3Ela&#10;/P6AXe3rusfuxdhOSi4433kfp2fhloqTt6e8LmsZhLLIXoNQJBIJG1UwTZOLF96lt6+f3r4+6vWG&#10;qNI8XpqNJoViAa/XR0d3F6VSiV07d3Ht2jUO7N/H5i1buH79Oo9/4pOcOnWKxcVFPB4v586cZuzG&#10;MI16nenJCbbv3M383CzVapX+/n5SqTQbNm3m63/0Bxw4fITb77yTb/yP/0HTtFhZWeGhDz3Ixk2b&#10;+O53vks4HBYQmJy1a0pd3Avnz8mKOkl3by8Bf4BavUZbWxvVSoVAMEgiEZdw4hyGadDS0kJ3dxfb&#10;tm2lUMgzNHSV1149xtM//AEj16/RNzDIrl27eftNEYA//fOf4Yc/+L546Px+kAkdlph7DYfD5LNZ&#10;DMOwq2KvdErCYs3iohZG93dnkV77c0OKGkSiQiWrmM9hmAK5AItYLE5J+jarffPL+dPNW7cxNjZK&#10;d2+fraNdLBSYHB2lVCgwsHEjnd09tnfvxq1biUaj9PUPEk/EGdywCYBgKMj42Dhzs3PkcllKpRLx&#10;RIJkMsXy0iJ33nU3mzZvZmBwA52dXew/eJCBwQ08+vjjtLe38/abx9m6YwemabKysszy0iJjY6Po&#10;us67Z05z6I47GRu5AZYQQvFJv+NKpcLi4gKBQEAiGgV27t7DybfepL2rC5/fLwRGvD6SyQQzMzO2&#10;01S6pYVyqUQ8HqNSqdhBqFKtYplC3EdVrh5X8BHJvKN5PD+/wAP338O5c+/i8/l46/gblMsi8ORy&#10;WcLhCC1tbbz5+mvMTE8xNjxMS6adDzxwv61n74Y3RSLmcAKUgp26DdzjOcpp61ZB1Q31rv/d+32p&#10;lVm9VqFjbsMC90hPqVS2E4F0KkVaokhnzpzl5Zde4uzZs7z15pucPXuW+Xkxy5pKpYRJiKWKtbVV&#10;rfsY7M9fBx0Lwq2TePxDXzaHYl1wVmiiXb2ug47dLPL1fWM7MdC0m86pu0XgkOJ0G41w5IeFV/3E&#10;xAQXzp8nmUrzl3/5vyhXypw7f4GB/n6Grl6jvT2DBdx2+CCVWp1v/Pf/xsLcHFt37BQclA8/9PDv&#10;1+sNLMtck12Ixd19Mtey/JzvahZXzZA5B6kEvzXWzrap6k7JXqpeKBK6q9cEUUO5EtlVt/p8sANw&#10;oykyFp+UMVSQtaZpNBp1IbSx/ubFgXU8Xq+tXKSCtIaqLsUNoMmZN9M0nZElTQRer8cjZTtl9iqr&#10;IVMGSMNoSnNp055L1DTNvnkc+U1N3kRuP0vHWFtdEyX3qY5HzRaKvxHXxX2/Kt1jy7SIRET2Zpom&#10;ff39zM7MyL5cGE3XKRaLNJtNNmzYyPe+/S0GN23i4Yc+bB9PNBpjfHycc2dOM3TlMi88/RTxZJLc&#10;6ip33nMfUxMTjI0MUymX2bP/AFOTU0SjUarVCvsPHeH1V4/R29fPJz75Mzz/7DO0trWxtLxCIhHn&#10;yOHDXL12jS1btjA6OsLpk++wsrLCwvw8LU2bhKEAACAASURBVK2tbNm6jVg8hkf3EAqHZDXhI5VK&#10;yQSjQrolzd59+9m3by+6x8Ply5d5/tlneefttxkfG2V2eopqpUIkFmP3vn20Zdp4+/gboMHPfeYX&#10;+Psf/ECQ54IBu+f+kw/AAi0KS+5ALpvFMk2CIVEVRuNxioU8gWCAQi5PNBYlGAxy/vQpPvO5/4dn&#10;n3oS5PMwdPEiiWSKeDJJvV4jFImQae9A13Va29rweLy89fpreL1ezp46Rbq1hVq1RrVSEcIciLE6&#10;cY+L9orX5+fMqXeYm53jxJvHaWnL8NwzT/Pk3/+A2fl5VldXiURjHHv+OdKtrei6zsToCH0DgxRl&#10;Bf6lL3+Z9s4uunt70D0eMX9sNAmFwiwuLODxeKWhwSJH7zrKW8ePC/WtQIC9e/cSCAgkaXU1SzQa&#10;wTBMMpk2pqenaW8XUn9YUpRBJvVoTv/XDsA2BIp9T5dKJYKhEOVKmT27d/Piiy8wPztDtVIlkUyR&#10;z+Uo5PN89he/QHdPLx1d3Xzhn/wiN0ZGWV5ZoV6v26hfs9lEaSW4E2SFjjQaDVtVqlar2TroDoFr&#10;bc9WjbStv5/WtwTdPc31MK+7n6yIru4g5fP57BG4Ulkw130+H/39fRw8dIjHHn+Mffv3s3nLFjZs&#10;2Ehfbw+RSIRyuWwbtjj7v5b970aF3F9K5U/A56yDxtd+qQB8E8yukCZFCOPWmyqk3DC1ej/3er4e&#10;GVCPskMexj5f6poE/AGefe45NmzcxJVLFxnctFlqCHhZXl5m184dzM7OEQqFiEbCfOtb3xFqg729&#10;ZDId4vlSfRO1Tjhws2BDr10wxOuU2QIolSYl7eZkHuoBdm4UfU0QV4Hb6/VgGipzE7O/hmmgaOMq&#10;fRQQhE+elIZ9ct3QsBD119FNnIra7hnLY5PvaZjO0Lma4dR1XQRQj3iYvT4fc3OzBM2gzLokK1xD&#10;SFh6vThi3ZIF6NExLQtdXiTFulUIgq7rWBrQdFxHFLKg5uzcFbC7t+sWQVGEN7+yQ3S5VYmbR7xH&#10;qVjCJ5MM3aOzdft2Tp54mw0bNxEIBmg06uRydZLJFH19fZimRaY9Q3dvr5Spg1K5zNe/9jUW5udZ&#10;WVqku6+PseFhWVHF+NUv/RYej4erQ5exTIup8TFee+lFtu/ew/VrV9m9Zw89Pb1cuXyJF59/jlrt&#10;AdoyGX709z/gwYcexufzsXfvbp74xv/ijnvuZWlxkf7BDWzduo3s6io+2QNeXVkhGAqSbkkTCATI&#10;ZrNSCjNDPBHH5/WxvLzE8PAw2dVVzpw+ydTYGJZlkUy32G5DzYawkFM+0j6fX7o0ycVPnPh/4JH+&#10;v7+p7F0tWOr5U3OaPr+fRr1BKByi2RDPVLMhkuZYIkGz2WRgYJCzJ98hGouxfedO8tJI/vLF9zAN&#10;g0g0Rt/AII/+zCf5pV/6p7z88jHOnTtLPpel0YjYz62az1xdWcYwDKKxGMFgiNEbw+zau49v//U3&#10;iESi9G/YwL333c+Vy5cJ+AMcuuNOIpEIy0tLPP6znyIeFyQ4XddZXFwSSVKlyq7de9iwcSONukh4&#10;U+k0yqGpUCjg9wf4vX//H/hXv/klyuUyMzOzbN68ibGxcRLJhJgs0D2srmZtSURdEz7Qyq6wXK7Q&#10;qDfw+/y2yp84z7ogHBlCvlZDo6enm2/+zTf58pd/i5nZOdnnjrO8uEAimcTnFzZ5P/z+98jnhHTq&#10;yVP3sH/fXvL5/JoRK4e74QS5gN+Puea6rrVxtQmmch+FI53zHqpCdleX7kBtv8stgi84Wsfu17m3&#10;RqNJWCa0mqZRKBSoVmvEYlFisRgTE5NomtBZME2TXL6ASixU8ut89q3UqsBN1HUjBKZp4fM13vfZ&#10;UOufOK617ws3jxGtPz53wL3V+XFefzPqCGLiZ30S7SAJoqq/dnWIw7ffTqlUYnxikkxbG9euXbcF&#10;fTYODpDN5Xn+qR8BMDEyIlpl7R143VmWA2M6vrTuOTRxAkEFYhVU1IKh6443rdpplYW6FVBgrXJK&#10;k4bITk3TFjUQTGMxL+xBZPhBqSNbrWJnUJFI2K5UxEWVPQFNw5KfrUkVK1XZqr4Dcn88Xi8Bf8Bm&#10;O1umhScgtKB9Xp9tUaiuk4A8pBh3vYHlw5Vg6Hg8YNlQAHbgVDCzGBdyFME0TZkTrB+dUMxKw06A&#10;FLxuB3w7u3MHaed6hcJhotEouVyOUrFEZ2cXxXyeXDbL7j17qNVqjI+PE4/HiUajzM/P8d6F92jN&#10;ZLgxPMwvffH7zM/O0NPfz/zMNNt27SYYDPKLv/zPCIfDRKIRFhcWiMXi/Nqvf4nvfPtbzExNUK1W&#10;uXj+PK3tGSzLYnJyko89+hhDQ0O88tILfOihhzl46DB/8h/+HaZpceLtt3nk458gEAyQTKUYGBhk&#10;5MYNQqEQpXKJcDjM5i2baTabLC0uEY6E6e/vR9c9ZDIZlpeXuXztMm8d/zHjN27Q1dvHzOQEoXCY&#10;SDRGV08Py0tLzE5PSgP1tH1veiUcaCM+uo5H3e/8ZDfLMtE9Ppu8pfpxopJQrjxhFubnaG3LsLS4&#10;QLPZpKWtjfPn38XvD1CplOns6mL3/gMsLS7w7rmzjFy7BsCDH32Eu+++h76+XgzDoFYTDOdEIsHo&#10;jWEikai6WZgYGyMcCZNIpkS27/czNztDPptl1959vHP8DVra2giGwjzxrW8xOjbOmdOn+MpXvsyv&#10;/PIvc/rGDR75+CeYm53lh3/7XR7/2U+RaW/n+eeeZd/+/UxPT6FpGrV6jVhUjDP5fML7FUQr5vz5&#10;c9x3330k0y2cfPM4kWiUgwf2ycTARz5foL09w8TEBFFpWqGQKjWH7/HotqC/ZWh2O0s8e2vdzro6&#10;O/nxsVf41V/95ywtLbMwN8e2nbuIxeOsrqyQy65imiaFfI72zi42b93KbbcdprOjnZXVVTsAuaso&#10;9/PnruDUz9zKTWqO1x0ghJXrWncj8XvjJhTFvQasDzCqZaZ+dqstFAraLSq/309LSwu1Wo18Ps/M&#10;7Cy9PT0EAwE8UhNakbr8fp8tyehegxyfALHmqbFEd/Lg8ZgYhpgwUf3593s+nJbb2vMoX3GLv1pL&#10;BH6/83MrJMH9fzWn7f5sXdfx+4U06p13HuV3vvTr6Efvolavc8ftt1Eul9mxfRv+gJ+AP0ClWuW5&#10;518ABCn3oUcepVAoMDU5gVcN+6tKzjmRDnyydgfWznk5O6VgaifrUdCoyvAcXU4nMItq2cCSsJHX&#10;57UDo121qtMqg7vSgFVVn2GKuWFl/QYSbrLE2IBlmug4PVtQAuJK4EL2jyUd38SUf+uxBcjtPoIM&#10;fKZl0mjUhTuSpnq3iuaOGIoGabPnZm+vv7mU/KDHzrrUeRLnwPkbcfxrHT+cgX7BbFQnTfXlFSEo&#10;nhBSjZlMhv4NGymXS9QbdTQNVleWqVaFTdiN69e5eP6cPf+qjv0jjzxKvV6TIusWR44c4eWXXyKV&#10;StHfP8B7710gnU5z/wMfYOOmTXzvW0/IWdEezp58h/s/+CFePXaMUknA3P/163/Kpz77OT748Ee4&#10;9N4FWlpbSadbSCSSYhSnXieVTpFKpQFYXV1hZWUVj66TTCXZsWMHmbY2Lrx3kYsXL/LsUz+yvXU3&#10;bNlCd08vM5MTVMplYQ24eTPxRIJGo04hlyMej5PL5QDhv+vzeu1rtfYB/8luloS4FbrjdfUFFTs9&#10;nW6x5yHF7HmZ7t4+zpw6ySc//XP8l6//J5575mnC4TDbd+5ix46dbNy4kXvvOcrxN98mFosxNzeP&#10;pmm0trYwNHQVwzQoFYsU8wWUYcnK0iKlYtBm9SeSSeLxBLFYnLGRET7w4YdZXJhn5+49VKtVhodv&#10;8LFHH+X68A0sy+KTP/8LnD1ziuGhIT7587/Axfcu0Gg0uHFtiC988Ys0Gk2h733yJF09PQSCQR57&#10;/OMYpsHiwqI90pPN5viVf/Fr/MWf/idefeF5Pv/5z9Pf30s+X2BkZJTOzg4hjhKNksvlpfmCx2bl&#10;ChvP5ppz7C4KjKYBHgtN8xKJRki3tvI3f/NNvvzl3+RDH32Ed8+eJRQO0WjU6ejq4sbVq3T39TNy&#10;/RqdXd1k2lq5fv0G0UiEZdkuc6ssKbKVrguDerW5YU7DMB2nN21thaheq673re4Z9ZpbBRD3592q&#10;FeL+v8fjsfk41WoNr1fo73e0tzPQ38/Y+ASK7+OVRVA0EhFyv4BpGPY4lHNsyrltrdSu+1jd0yvv&#10;t7kh5PUtnlu1dNafh1sphblf59a6dopH937q9jla+znivM/PzxEIBonGYhTyBXxeL5cuX+FDH/wA&#10;yysrvHLsNT7wwH18+4lvAnD3/Q/we7/3r/k3//bfCbKpm1mrLq4IcIoxbNk3sBsucaQrTVdA0F0H&#10;qPx01QiQqJBFQHBIUZoNCzWFK5HHi3IsUcIGqh+gaYL1a5oK+9ftxUoxhX1GU/hxahoGCnbWhALW&#10;usAOkiQmKw9DEieUkpWCtBrNpuhXS+MFBRc26sIOTMlKWnaWhz2zrMtRI8OypB+wY/YMa3sz7llG&#10;kcQoeT0HglFkLAdNACF+4iiMOWQunWazQT6fJ5lM4fP5WF1dpaurm1wux+uvvsrc7Axjw8P4JLkg&#10;Eo0SjkTpHxiks6ubo3ffTSKRpFIps7y8TCbTTigU5KmnnmRgYJBsdpX5+Tk8uodSqUQ+n2f79u22&#10;EcPw0BCbt23nxvB1hoeucPvd93Dv/Q+wuGs3pmGyecsW5ufm2Lf/AENXrtDe0Y7X62V+bo6u7m5W&#10;lpfp7OqitbWNnp4e+vt6KRSLnD59hn/5F39GPJmkpa2N2akpAKqVCqViSbhTpVtoNOokUwLmHB8Z&#10;oSyrLU3TpNWdM0qhux5EXcK/P+lN8Ak0m23pDwSELCsiEatWKnh9PuLJJKvLy7RmMizOz1Eulyjk&#10;hJetaZgUCwU+9/lfZMPgAJquc/nKFb73/R+Kvn+tztLyErlslhMn3mZ0ZIQ9e/dy6MjtvPbyi1iW&#10;SUdXN/Fk0lYHW5gTvat8PoemaezYvZtwJExHVxfPyb5zOBzGMAx+8N1vs2vffi5fusj4yAh33nsf&#10;rx17ma3bdzI7M4VpmFy/PkwsFqO7u4tMW4Z6vc7lSxcpSwEMyxLSoMFgkOnpaXbv3sV9H3yQp37w&#10;fZ588kkefvhhO7AVCgUSccHYX5EcAr9fl9rTwl610XAWeKfycZGx5HWuVWvc+8AD/N23nuC3futL&#10;bN++g5eefUbMire2ks/l2H/kNs6dfIdtu3YTiUR4+pnn6enp5urVa7S2tiDfDK8MvmJ+1m+TQt39&#10;VnD6j5ZlUalU5fPq+PK6A46Sa3QHkVtVc27ClrsSv1Uh5Q5Sq6urBAIBEok4Ghq5fJ6FxUV0TRdu&#10;aF2d1KpVQW6T+12RpNV6vU4qlbopuKngqjb3/rs/ez3B7FabqrDdgdj9tzdXxGuPz21WcasKWMUV&#10;96ZinKZZdg9djWSpoF2v1ymXy3zm5z/Nn/7hH/De+XP09vYRi0XZt3cPl64M8ehDD7H34CE++YmP&#10;c+DQYSZHR4WQjWXRlNNB3rWlvMN4tuFhO/K7exWW6zt28HDDIZqmsquGPetmuW58px8sApO4UT34&#10;pF6yOwArXWUAQ97ESgzDMsWIht/ns8cZ1E2v6OeKQY3mSGDaQR3NJmdgiexYJQQOcUJUfmii8a7k&#10;Jm8pY2ZZNjsSyxKsa4UguKU9LTnvpjsD+uthFUHadCu8OD6X6jyqHokK3uBkbZqm09LSwsTEOKFQ&#10;iNWVFUZHR4nFY1iWyYk3fixuAp+PUDhMIZdj285dbNu+nUa9QVKago+PjxGLCTu2fD5PpSLmipX7&#10;DEC1VmVpaZFMpp1isUQimeCRj3+C9y6c5/rQFQDaOjoIBgXkFQkL0/mxsTEe+KkP8u675+nsFHKL&#10;Xd3d9nnv7euju7tbkFYadb75xBM8+39+aO93rVollW4h27pKKBSmVCxIJZ8G1UqZaqUidHx1nUQq&#10;iccjRuXS6TRz0mFJtTvcm65pt+ho/WQ2TdNtDoJKBtSmSFrRaIzR69fZtHUb+VyOqfFx2ju7KFdE&#10;hVXIZdF1nVw+TzQaxTRMlpaWOH36FKZhsrq6gtJMTqfT5HI55uZm6d+wkcX5OVs3vWHVya7UyGez&#10;hCMR9h04iN/v58zpU4yPjjAxOsqW7Tv4zl//JTv27OXyhXfZvH0HhmEwemOYD33kEdItad49e4Zo&#10;LEpv/wAbNm6iJHWVG406TaNJuiXNps1bKBaLclTOR7PZoFwukcm0UygUePDBBzl3+jTf//a32Lx5&#10;C9u2baW9o51sNkcmk6FUKtl+tCIwq/XIs+Z6Wq4EFhwTFhBzwA8++CA//Lu/4+v/+c9ZWRb63tGY&#10;mMEORyJcvXSJZLqFoYvvMTczQ/9AP1evXqWlpYUzp8/YZCHlyAZIDXjNNjsJh8NEIhF7rEeMqOkE&#10;AwEsS1wXVUGrfbQsR0nKPQO7XtTIPcuqXuuQmIw168X6yrG9PcPy8grT07MEg0Gi0QjdXV12YFpc&#10;XHIJ/TjjqsFgkFgsZlf4znuurSDds8QqALvnbv+xTYmRCEbyzdoTyu9Y7YN9zS3HKOT9AvBaoZab&#10;t0qlIhFFNzPapFKpUiqXWVlZ5QMffpiF+Tme+dH/4Xe/+ju8cuxV/t/f+QoDmzZx7cplvv/3PyKT&#10;yQDiGkejUT73uc/yM489irdWq7kgAXG7qqoNhFCFcr5QAdM9zC3o/k7WoAKzIzXZJBwWDM9yuUSz&#10;2SAQCKDruhyNEfqqARl0q5WqrFQ1e0xHUN5F76ZWrQrbQL8fr9dDqVRD03XKlTLlShk1bK3rmpyL&#10;E8bTtVqVWrWGx+MhFA6j6x67gnVT1oXbRRXDMOy5QU3TCIaC+Lw+TMsUM2EeD8FQSFj9yYrZkgmJ&#10;piGcRjweyqUylUrVJriouWjlP6xGviwLe3RB03ShxRwIUiwW7T6TkF5UNmHCuDoQCMqEw131NimV&#10;SlQqFZaXl/F6vYyOjnDpvQuMDQ8DEJDuNj6fj4GNm2jv6KAtk6G1tY16XfR6pqYmicfjmIZJNrtK&#10;ICACWa0mJNYqlQrhcJharU48nqBULHF1ZYh6o24nMnfedQ+33XGUfD5HJBKh0WjQ2dnJ9NQ0jWaD&#10;dLqFfD5HV2cXaBrRWNResNLpNOl0imvXrnP27Bkuvnuexbk5u0IFbNb29SuXmVtdoTXTjt8fIBKO&#10;2MmjmBmO4PX5KOTzRGIxlpYWqZTLmIYpPYqDLC8uAhCJxpiZnCDV2oqm6VKRyqClLUOtWqHRqBMM&#10;he22zfttqsLV5bVxWhJiMYhLElW5VKKnr4/zp09KpMSipS2DZZnkczkCgQAbt25lZPgamqbT2dMD&#10;wHsXLrB7/wEAnnn6Ke66+x5OnTxJIplgbnaWTZs3k8/lMc0ElgWG0SSXy7EwLyDpRqPO6soymY5O&#10;WtraiESjtLd3sG37NrLZLL29vbzw/PNcOHuGTVu30Tc4SDKVoruvH7/fz54DB4nGYrz1+mts3rad&#10;er3G1aEhHvrox8gX8nR0dDI3N0uhkOdDH/oQzz//Ap2dndTrNQLBIOVyiVQqLUfQalLIpsHIyAib&#10;Nm3m4JEjGEaTsdFR/H4//f19nD9/nh3bt1GtVslkMmRzOWLRKJVKGa83TiQSZmFhQfo+Q6PasNtR&#10;asxQwK4m8wsL7N29i3KpSKGQp1qtYBoGoXCIcDhCpVymXCqi6RqBYJAHH3qYw4cPs3fPLvL5gr2g&#10;i2eySaVapVwqUyqXqVZraJqYNy4UihQKBZaXl+XzrAKsz042mzKAW7IoMS2TUChsrx2hUIhwOEw4&#10;HBYuRz7h9a0QSFVJB4MBQqEQQUmccuZgm2vai5qmYTQNEom4lPlca94gNB789vrorjpVDAhIz2rR&#10;c3fGjsT5MOy10kYNG2LdEn7GQuTIME2h06Dr9riSahU2Gg18Xg8BOYesZo5Nw7DfL9PWxuLSkn0/&#10;eL1eQsEgTaNJa0sLM7NztKRTaLrO1avXOXRwH3NzCywtL6PrOqlkEtMyyWYF2tOeaUPTNFazOaLR&#10;CIl4nGbTYHxigk0bNzBZKsnzY9E0DOKJOJu3bOHsmdMsLC4JO9VkkumJCRr1Ot9+4ps89vGPA9De&#10;3sFqVjzPHd3dN5sxrN3e73dOCa9uQnGhvDJ4qgAsBCLU+IyC+VQ2FQwGbAKREsew1aLWYP5ynEAK&#10;c6gToGnCQcZWi/LKrMkELFNWFhperw/TZ9rqUxrSu1XX7Z6paQg9aMM0pJasZj8ImqXmkdWssyVl&#10;8Tz2oip6zAoJEIuvqmwcMpppnwdN08jnCgTlgyUEAjS7H1OvN6hUKiRk/7ZUKrG4uAiWRSqdsrOq&#10;XC5HNpu1WcumaYpFoFRkYnyMlcVFDMMkkUqS6ewkn80SDIVp7+ykLZOho7OTUEjAiSsrK5RLJUxL&#10;BCbBvg1jNJsU8nk8Xg/JZAq/309djo6oBUQJzytyhs8ngpQieHk8Hhbm54W8m89HIpmQNpRiBC6Z&#10;StHZ2YlhGMzMzDA7O8szT/4fssvLayAtv0xETMsSfstr2JE337P2Ain3T9c0wmERkEHMgruhOluB&#10;yHy/+///zuZ28NHtNo5pL+jqmNwwqru6W5if55Of+jS/+5Xf5v4PfZjXXj3Gho2bmJubpS2TYW52&#10;lkKhID2hLXvRUnD3xk2bufOue6hWBXN4cMMggYAYRapUKpw9c5bpyUn2HjxEKpWmVqtx8q3jJFIp&#10;9h88KMYtdu3iU5/+NE89+SSVSpW2tgzvnj/H2I1hduzeQ7lUIpfNsmfPHurSHKRY1Ghvz1AsFgmF&#10;QlLyT1yPfD5HIpEE4Itf+AIvPvM03/mbv+K3v/q79PZ0c/78uywtL1OpVvB5ffZ1FYu0OE/BYNBm&#10;2zaaDSzLY/cmhUqWUKwqFossr6zafsT9A4OcO32KWDzB0uICnV3dtLS18R/+6I/RdZ3NmzbSbDaZ&#10;mZ1jfHxCPLdeQdhUATIRj9sBrlgsOi07XMHPTWC1TBt8VOuOaodVq1UajaaouEpFSqUSpVKJXC5n&#10;O/M0mw0pHFGXwkNNexwyEAgImV3dPXfr9Ki7ujoF8ujzyqLGJ4OoqPaCwaCN6Kn7xuPxEAoG8Sgd&#10;Awt7/KsmCV1qjUyn02sqd1W4iftLJxqN2j3o9RC1QgAEEqmIiSoBENd229YtzC8s0tXZicfj4crV&#10;q3RkRIvj2rXrWJbJgQP76ehop9locvDAPorFEguLi9x25BBXhq4RiYSpVKts2byJickpqrUak5PT&#10;GEaTRCJBJByhVC6xb+8ezr97gU2bNqJpGn09PRimwZM/+D5vvP0258+dY3xikr/406+x//ARzp06&#10;CUClXKZYLJFqbSUej5FKJvizP/8vzE5N4VUHJAKqAzOrdUyTbGexqZ87Q8vuHqV7kVBsOKXUZEuS&#10;6Y4BgWiAh/B4sLM4Q2tCU0qxmSYeuTChaXg8NjPJDnBC8Ua3YSah/CJMolVQ13Uvfr+g2SszaAX5&#10;qJ4ygKY7DGe1AGq6hgcHpnAv8LbdIDbG44KMHHF+VZGLv5EQjfxZJBKRMLJBpdyQHr6a3UMKBALy&#10;4RNQW2dnJ4FggFw2y+VLlymVimTa24nFYtRqNS6cP8+1y5cAUWWrxSkcidLV00tbmwjaHq+YbR0b&#10;HaVUKglFMjnfbFomoWCIeDzO8vKSyIQl0UDJsk1NTjI7M01bJiMSKKnW5JOtgEAwKMUjqvZ9pM5d&#10;sVhEc51jYXjfTiAQZGVlmatDVzl/7qx9HEplLBAMyZGkJuVikVq1SiDoqFbd6hop6B4EY11tsVjU&#10;bomI2T4DTdewDItmQ8z4qtG6n+RWr9Vs0xA3dGeapphJDvilkYhpQ3qWZdl8hMsXLvDZz30OTdOY&#10;m5lh34GDXLl8Ccs0WV1ZoZjPU61VqckeHgiINhaPSZazqJI7OzuZnJzkz/7Tn+D1enn0p3+GWr2G&#10;aZksLcwzNT7G9t17uOuee+nq7mZ8bIxqVSR8tVqdl19+mZeefYY//s9/TigUIhaL8dXf/V1+/OM3&#10;sCyTQr5AIBCgpbWFUCjI0tKSWD+aBh6vuKdCISE+Ui5X6OrqBmB+YYFf/Y3f5Im//ktOvP22jSw1&#10;mwapZJJKtUqpWEXohUeo12sYhmmjLR6vR879YxMWFcJmWRAI+KnX62zcuInXXz1GS0sLnd099PT2&#10;Eo/H6erqRtc93H/v3Zw9f4H5hUVmZmZQrZ4lSVRUm1NMiEo2Fo3h8axVcXI4NCZRKcDicVWPIA1s&#10;ZCLu8/lobW2hr6+HcChESKJxukdnamoGwxQJY8DvJxwOE5Cey5ZpMjs3j2kK4xk1gyyS+xpNw2B5&#10;aQmlIa8mS5S5SbMpTGUUQurz+WwTlEAggNfroVKp2vB6QN7HXpmQBIMBZmdnRWDVdXxeH8FggHBY&#10;aIFrCIhXBWeVCLgFNNSzYEkkUgmYqPN45uw5moZBwO9nYGCA3bt20pHJ8LWv/xkXzp8jnkjw0osv&#10;2n975Lbb8fm81GpCYXDH9m0YhsHs3DyJeJxqtUprS5re3m4G+/vJFwpcvHSFcDjE9PQMqZQQKolF&#10;o7z0yqvkC3mMZpNgIICmwTf+9//G4/GI+fB6nXAkyvWhK0xPHyGRTHL50mWWV1Y4c+ok+4/c9g9X&#10;wG4ThvWbCr6WJaQjBbRh4hCxLDtrUUQsZ15W9n3lSW1IdxTxmUhWs+rdmjZkZAdhTcNmPzeb0i+y&#10;aY8FKSF2S/Vimw0xQ+zzSXKGVNOSlYRbrcYyheuRUsISYgteOxlRxCofPmlzKKokU85Le3D64c2m&#10;ZFivyeiwYWpdJj0CipYkKo/z+0ZDwEWhUJBQSChELS4usrS0SCgUIhAIkkgkMC2Tq0NDXLtymXxW&#10;zCmmWltt04I7jt4tDSIsCoWCaP5rUMgXuH71Kp1d3dLT2CQQCBCJCChveWmJ+fk5Oju7qFWr9jm9&#10;OjTEuVPvsHHLVo7efQ9joyM23T4QmlWvbgAAIABJREFUCEhNb+zMvNloUijkadQbpFvS9PT22g9Y&#10;sVhgy5bNVKtVRkfHuDp0hRPH36BSLhOLx+nu62d2esoOvmq8xGg2pTSnSHZ0ze0EozLHm4kZKoOu&#10;1+ui6ioKCNEnBVyUHaAKiorL8JPcGo06ftmSsXtTkuVfqwqVr6bRxGMIcqLX57XnlzUEhPz228KB&#10;6Oypk/z8L3yW7/z1X9I7OEh2eRm/hO5MSzwvzUbTDgiiCvSTSCR5/rlnOX/qJJ09vRQLed49f47t&#10;O3aiazoPPfIoExPjVCsVRm7coLW1lWIhz+rKCj6fj1ePvUJrayuf/cIXGRsb5fKlS2zbvoOXX36F&#10;SCRsn+OJiUmSySSNRtOeO9U9OrlsjnA4jNfrtUcL6/UakUiEVCrJPXffxff+9ju8cexl9u7bx/79&#10;+7hy5Qrbtm2zNdgbjboknNWkJnuQfCEvKji/aesBGIZ4xg2rSVVqdYtebYRyqcSVS5do7+igUW8Q&#10;DkdYWFjgzqNHJbzqpVQSSELTaOL1Bu0Kz32fuau4er1uoxZ2xWuatgmCClAgk3K5jqmqsKWlxUYj&#10;lpcdQY96XQhI9PX1yLVCeIeHZE9cGCvU5D7JalZKSsZizvq7Z9cusW+ShKj2T8HCSmJY7VOlUqVQ&#10;LJDPF6URjV+27gzKZVGZ5/MFKpUyzaZBPB6jXm9IxUPRbgNhE9ho1Glry0jIW5hoKMUuEOtlZ2en&#10;XbA5FbJuE3l/6gMPcPLUGVpbWxgc6Ofa9WE2Dg7g8/lYmJ/D6/Nx/vQpdu8/QLlU4rlnnqZUKjK4&#10;YSOvHXsFEKNBXq+XXbt3EwqFWVlZpdFsMDMzKxKagJ99e3YztyAcv64PD9Pb20sg4IcC/Npv/TbP&#10;vfASszPTjA0Ps333Hs6fOilaLJL0+eQPvkelXOZjjz1OuVzh8oV3eehjj+F1iFfYJ8edobnZ0erf&#10;4ubSZa/TJ6Fo4ZWo7LdUX1OzWceqJyuqZsGG9ti60Wqhs0+yLnx/7eBlKvhYA0vDsgRcXa1WqUuC&#10;jtpUlSsYzSaNZtM1mqNGkCxAai43mmtgZ13XBSHLNPBYkhRjWTQVhKTLqtyCphIb0ZXphIlleewH&#10;ttk00E0hTWnKpMBZ1TXKpSKBYJCI1K42TdGvrlSqVKtVenp7WFpcFBaBZWHKbpkW169d5dypk7S2&#10;t7OytES5WCSZbmHD5s309fWTSguYeGJiQroiiZlSy7QIhcO0tLaKvltDCCQo0QRfl0/KOPYQj8eZ&#10;mprk9VePMXLtGlt37mLr9u188KGPUCqXGB8bxR8IoOwZPV6vTZowZWITDIVIp9MSlhJkoEa9wf4D&#10;B9i1ayf/63/+TyrlsnAeKpXwBwJE43GCoRAzk5M2klKrVmSWXscyLdm/9uP1eW3Yf/2mu9AW1YPV&#10;PbptFbm4IHq+gUCApkQrTFP0/sPRKM16HfSfrCCHIgS52a8KHRCQn0wSpd64x+Ox1d4A+gYHGb5+&#10;jZ6eXqHDfOoU3X396LpOe1eXkLH0iz5erVqlUq5gmgbVSplms8muPXt58YXnWV5a5Pa77yEYCuH3&#10;+WnvaGd0ZARd1+nt62fP3r2cPX1aCF1UyvT29dPTK/rQbZk2Ojo6qNcbeDw6H33kETZu2MBLL79M&#10;tVqTXIUAk5MT7Nq9m1KpJLkDVYLBEHNzs+zdu5dCQfAdMpl2lpeXSKXSomd36AA/95lf4L/9xZ/z&#10;zFM/oqu7C133EI1GKRQKEpURAVvXNTvBck8diHPtMGhVH1jXNfL5PKl02jY78Xi9rK6ukMtmqdWq&#10;fOUrvw2IdSwUDNLf30c2m6NSqZLP5+33dwhRAlnTNE0QFm2SkFsrQMfj8RGLxZy+pul456p7oyqT&#10;X1H5ee1esOrT5nJ5yUh2xiENw6BcKVMpV0gmEwgfZ78tsqJIVRoaN0ZG7KrVdg2SbTmA68MjYvQo&#10;GiUWjRIMBmhra6O1pQXTtFhZXUHTnLnYcChk81QMGcBVZa02wXivU2/UmZubt1EDdQ4VxCxaYssy&#10;pug0GnXK5YqNcui6zvE3jtM/MMBzzz1Lo9Fg3779rK5m+cZ//6909/VjGAZdvb0EAgHmVpaZm54W&#10;yFkgyPUrl+19SqRSnDt9ir0HDtpjoJPj45imSUdXFyvLS9x1z3309/eza+f/x9t7R9lxnmeev6q6&#10;devm2Dk3cgYBkgBJEUyiAiVZq2BblilLlsfjOGHPjrWz453ZmTk+Xo+9cljb43FaOUgOspVoK5Mi&#10;RQIECBAkACI1Uud87+3um2NV7R9ffVXVTVD2WVtb5/Cg2eHeqrpffe/7Pu/zPs8+JiZuEAwGefTE&#10;w4L8WCzx6V//DXbv2snrFy8xPT1Df38fk5NTHD92Py+dPMW1q1d55MQJLr1xhWg8zod/8MMERHD0&#10;ZCclG9pvFu2/cTJYSsZbrVZ1MjAp4u2whB2PVMnclQQhmWGpqlBXkT0weaiqNKgHyQ60bQTE6czy&#10;Wk6C4EqVKYqQnHQivl9fVVEURzXIdkXYbWc0ShKXXEUdTWzQcvGAUE2SsLLMSjVVA0UEaMtZCEJl&#10;x3bl5aRKSrvVxvKRF2Q1L95bJZPNIpOeer2BhPNlP+nkSy+RSWcIRyIUS0VeeO5Z18S+q6eXuakp&#10;Dt97H4ePHCGRSFIul6mUy8KnWA8yMjJCuVyh2WoS1IVxxdSkmNtMOL2q/oFBdu7aBdhUKhUmrl9n&#10;4to1apUyWkBnZGyMd73v/UQiEXCge8MwXLcl2/FL7jhynqqmiapOLBTy+TylYpH9B/Zz+PBhLl++&#10;wtlXXuErf/t5st3dqJpGX/8ArVaT4vo64UiEwaFhIpEolXIZVRpodExq1Sr1WpVmo0G71XKJUori&#10;qJj5lI/8a1dWFpoWwDJbhMMhV9lIoDhS5ECl1WySymRpNZt8v/WwbNtymfIS1ZEEM6mjbnZMzIDp&#10;aI4HUNQ2Vsfrhy0tLPDwiUewbYvJO7d5+NHHmJmeZq2Qd1oBsiXj5y90qJRLnDt9ivsefIidu3aR&#10;W80xPDLC5TcusbZW4MjRe2k2mywtLdLX14dlWbzt4YfJ5/PE43HBJs9mmJ+b5+RLL3Hy+e/w5FPv&#10;5cc/+eN8+ctfYXRsVIxSOTCmZM9bltAebrVaRCIRFhcXCIfDNJpNAi2NVCrJ0tKi4xQV4Pr1CcbG&#10;xnjoxCN87ctfIreaY9u2bVy4cIHBwUG38hXjP4ab7GmagEjdeVhN9n91URFbNpFIlOXlZTKZNBtr&#10;6xw8dA/NZoOR0VHmVeGRPTQ4yNVrE8zMzKBpAQYG+py9yySTSTloT8clGEkTFdu2yWazm0Q6ZIKv&#10;BwKomrbJzEDCsCJ4qwQCgmwq17KUcZSonWUJCFvXdaJR3CCqKgpt53z84zuCYNp02dESApc95nZb&#10;BHKPRGmRyWRoNhsUCmvu9ckCB6Cnp1u8FjZBPejaL8oq3c98FtyQ4CbTif6+Pvf6tICG7kD1YrzT&#10;dka7Ai6SKpj0gjyLorC6mmNsdIR2u82zzz3P7/zmrwteCNDT18fq8jJj27Zx7cpl1vN5tu/ejZwX&#10;33foMCOjYywvLxEIBDh/5jSdToeN9XW6urtptZqsLi3R29+Prgd59pvfwLJMcs70xODIKOfOnaW3&#10;t4/e3l4eOH4/7XabcDjEgw8cY+LGTX7gfe8hGAzysad/BCNoiHZQq8WffvZz7Ny5nbvKkEgoWKo0&#10;3e2QgVVCCZJAJZm9MuvR9aCbFWqa7TbTFUVokErVH7E5+FRk8KpiyzKdoItbjdq2M38r5zh13clq&#10;TbfK1DRRhbdaTax2y2VzSyo5CENt+TfumI/awTZtzI5JQCq1KIrLSVNVEagxcXyENYfIY9Fsiore&#10;MEJ3HaKXcJDoP+uOG1GTRqMugkq7vUk+L5FIMHH9GlcvXRTvran0DgwyPDpKb18fw8MjYhyjWqNa&#10;qbpm9Y1GnbXpNZLJJOVKGUVRSCZTZLIZwpEwIITxTdOkUa9zY+I6t2/coF6vEXYIWqPHjtFxXIdQ&#10;EO5Quk4qnSYUMmg2W27VKD9/HKRD9rvMTofh4WEq6RTz8/OcfeUsJ59/jp179zG6fTszd+7QOzDI&#10;wcP3YNs2jXqD1eUlVldWWJybde+bqqkYRoigYRCORDFCITcZUp12wOb7rLhJlTz87Q7J+gRh8yg3&#10;P0UR8K4QcPn+k7BkVQ6CoexPHmQ1LG3qvERWwukapY0ilXKJeCLuwPxZ4vEYjXqNpfk5kmkBkXba&#10;HaoVweYNOX3zVrPJ4XvvY+LqFY4ff4BOW2zQPT29Qqc7n2NoaIhgMCjGU4aGuXLlMnGHC2AYQRbm&#10;F/jtT/8a0XicfYcOc/KF73D8gQdIppIYRoiZmRlUVdiMhgyD1dVV+vr6UFTFCR6ifVGr1QjqQVp6&#10;0A0skl1bLpfYsX07//Inf5JrVy7zm7/6K/z4T/0MTz31btbW1lzHpE7HJBqNUCoVBUM3ZDgOZLjS&#10;k1JFziMVKVSrVZrNJqlMmkhEIFGJRJJ0psrRo/cyMzcHCgwMDLj7lCQe1mp1FEW2vsTURSjkWfTJ&#10;IOjZ6nkjUfLz3BycJeIoLQqlSUvAR5SS+u+enZ/tBCzhJtZxzzMWi/rWmjd6I5Njz0fcC6qCaCWu&#10;ZX19fdMYkWQ667pOQNMolkpuUSVRRxncFcUbCe10LOqNOq18yw3wHknXU5cS8UIVr2WZDDkjiaKA&#10;EvwSQczq0Gq1heVovU69Xudd73ySj3/so8zOzfN7v/f7fP3vvkKz0WB8+3bSmQzZri7a7TYzd+4A&#10;0DswyJ2bN2g2GgyPjzM8Pk4ikXTJpF3dPWzbsZON9XWyXd0UN9Y5et8xpibvkEylWF8rcO3yZRbm&#10;52k2Gjz77W9xa+I6xx58G8MjI7x2/lVePvUyX33my7zzPe/lX/+rn2ejWGRsZJhQOMSv/uqnRQ/4&#10;bvCdWARvuW24lbCUg2u3206WE3RhM0F+EBuFwPVtt7epOKM64sPzGu3+RQqeYtbWkQ/bGVtuNhyH&#10;GF33FkC77Wo1y+xfvm5Acxa5Mw+saZ4AA7btqrq022IkQI/qDnzpQNOKN0JkKZ4npqikLXexiAfL&#10;2MS6tiX72oWpAty5c1vYfTkEo1arxfLSEndu3WJlcWETkerhx59g+46d6LpgBup60A0iyPPuiIo9&#10;GDTcBCCb7QIH0lR0ne7ubqrVGqsrK3Q6barVKosL89i2xdi27cQTSQHlOSo/lUqZaDRGb18vqqpR&#10;q1ap1apCOMXJuGXvXSIT7VrNJYcUCnnKpTKhUIjtO3Ywce0KhmFw6/o1evr7CRpBlpeXaLfarBfy&#10;dPf2MjQyghYQPdlmo0GzISqFdkt8tqZTNUSiUY8Ed5dD14NCVMO2NpGwopGI43oEmqqxtWr2B+7v&#10;5yGrblkBg0RnvOTNPzqy9YjEogQNgxvXJ8j2dFMsFmm32lw8/yrpri5X5rHhKIIJb94Iui6e1Uuv&#10;nadcKhFxAtfeffuJRiMuIe/qlauMjo1x/tVX6XQ6fPPvn+GX/69fp1qtYBghRkZGiScSlEslHnr4&#10;Ybbv2MnIiNARv3btOvF4nEgkwvLyMn19vczOzrF7925KpaJbFcXicQEDpzOONGWNhOPi1Wq1eOzR&#10;E5x99TyJeIITjz7G1K1bNBp1rl27ztDQoNtntm2LUEg4RVm2heG4pSlua8kLbu2WcFHL5/OYZodc&#10;bpWDh+6h3RG935s3bjA7M8V//j/+IydPnWF4eIhms0mlUqVWr5FOpUgmk8gxTv9/ci3JfyXEKz9v&#10;t98PNJ1K2f990X4QlWYkEnYDnCh22pvWghjzCThB2Zu9lXuSZcrixeuhykAqpTBlZS1/LvbNAJqG&#10;O0Mv90hZ5EgxCimOIt+r7aA2eiDgWsUGdd3l0sgqWl6vgNNl0PabVjTdand9fYNisYiqenPVtXqN&#10;cqlMNptlcnKSdCZNryNJOzo6yi/8wv/C/cfuJxaLcf78eZaXFrnv2HGajSbve/8HXDnTtbU1FhcW&#10;2FhfR1VVpiZvszQvPKmHRkbZWF93khaVRx57gnNnz5DJZJ2eu+CJ3Lx+jW07d3H7xg2Gx8aZuH6V&#10;69euMH37NtfeuATAlz//19y4fp31tQK9/QMU8jmK6+sE5E1YXl4mlRLU/1KpSHd3N7VafUtm5vWD&#10;pWWgvHkS6vCquwBhZ7ZPwhYCVtHc+V45RC/t0oRnZtCtVMRYgo1lqSim4jKdxYIU7xmOiIev5cAS&#10;tmWJ/mBABAdhVeYtUBTFVVcRPWQxR6xqKs1WEyGgLn5eLpUda7ygS0aoVsS8YFAPEgoLKn61WqW7&#10;u4dGo04kHCGTzbK6uuLKLobDEZqtJv39/ayvrxMKGeRyOVRVIxIW57+wMM/VNy6xurQEQDyRIJ5I&#10;sP/wPYyPb6PbodZXKhUhzqCqNJsVF31QFTFWYlkm9Xpd/H8wCIpCOBwmk81gWzaTd+5QqVQ4e+Y0&#10;u/bupbenl0RC9IlOPv8cj739HUSiUaYm75Dt6iKXWyWdTNNyfJU3NvLs3r2HixcvcPjwPaysrGAB&#10;imW6mtuAyx43nfWRyWZZWJhn+/bt5JaXicXjhCMRVpeW2Ll3n+AHGAaqprE0P08imaK0sYGuB6nX&#10;xay1EQpjdtrUaqISl3OypmWxUSigBQKu8H0iITZwyzTp6e8XDO2gTqvVdIPrxvoaWiBAT28vxWKJ&#10;WrVCJCrGpQRr2JEKVVVq1RqNeo14IglAvVYlFI68Sex+66HrQaqVMtFYHCMUolIuiarP+Vo8xJY4&#10;V7cPprq9yHJxg0QqTVAPsjg/zz333sv01KS7mcvRuZdPvsTb3/kuvv2Nr3Hg4CEGR0ZZmJ1B1VRi&#10;8QSpTIZ0totmo06lXBIjeEaQ7OAg1y+/wcryCo8+9jh/9ief4cl3vpOTL77I7j170TRVrJU9ewjq&#10;Qc4Ai4sLDA4KlvLJky+hqCpPPvVeQqEwZ06dZO++fViWSTqdRlFgYWGBYFBHVTVyq6sOSVE8F5Vq&#10;hf7+PqrVGslkEtMyicdj5HJ5FEVAnM9/90WGBodY31jnh37wB/nCX/0Vp158kV27d9OVzXL5yhXG&#10;x8cwTZOVlRztTpuhoUFmZ+eo1Wp0dWXdFo8e9LTtBZnRoNlcZHpqmtGxMbcP2mjUHTi6xeDggDtP&#10;HwqJz6tSEZMDEk6VPXx5bBXSkIfX51ecPS7gVsD+JFB4+CqbYGtNuzvKI6rdDhBA1zW3Mq7X63dZ&#10;kQrQ9r0Gm87fFfnYcr64vBzQA4qHIjrnLCUp5fcbzSY1R+Wr2WrRctpT/vsjYXS3KndiRyhkkHBm&#10;uJutFn19vcLWT54LkEolob+fdrvN8ePHiISFoUR3dzedTodcLs/jjz1KpVJh+7ZxhoeHmZycYmR0&#10;FF0PUCqVue+++xkdHeaP/uiPufe++7h44QIry0s88c538eJ3nqXTbjv9ZpNyqcTS4gKDQ8NCZ6FS&#10;cRIFMWGQX12lXCpSrVTYf+AQk3duMzQ65vaQ8465Rygc5o3XX+PpH/8Jbt28QcA0TWq1mjtvZdtC&#10;/qzZbLmRX1a8/g9E/mcYIYLBzZrQgoAl/g0E9E09Y//riAWoEwp5Vn1yPEnS4IVVljBM8BYdDm1f&#10;9kec17cVLElgcDZi3dmU5WiV148RkKm0fYOgW50GdN2h8dsEdAF3VKsVd/RD18WscKVcIWgEXZha&#10;LvqA8xCnUilSqTQbGxusrRVYWxPvYRgGqqJSqZT52pe/RNipxuq1Gt19fezYtZvBwSFCYaFxG4/H&#10;sW2bWq1Kw5l9VGzbWSCCTo9TsAWDQUKhsNs7N4wgzWaDV8+dY31tjTs3bxCLJ4TQRCbDY48/ztLi&#10;Eq12i32OibplWSSSSWzLYqB/gFg8xsL8giMOYjjmC3EKhYII8rbnLiX9muXnGw5HRAC1bdKpNHOz&#10;c+IBSmco5MQMsVQws23bmTsURDFdD7pBUJLcpHWjn9X8jzkU3xiUV3HKFoZGx9yKsDimF67DjbJp&#10;8/znHk/yk2/8h+wPdkwR6P1kFsu0KBU3SGUydPX0MDw8zNL8PFevXKZ/cJCVpUUyjlRlu9VGD+rE&#10;EglBnETomUuEaXp6itnZGca2beP69euoqsoX/uoveM8HPsjhI0eJx2MMDAzyn37pl/nKl77Ij37s&#10;x1hdXeHa1asoisJP/suf5Ld+87fIr67w+7/723ztm9/ka1//JpoWcCYVxP2Kx+OUSmL23eyYRKNR&#10;d720Wm1URXUSf5G4LSwscu+9R/nGN77B8PAwM7Nz/Ntf+BS/8l//M3/3la+QTqXYu2cPs3Nz6LrO&#10;8soyj554mNm5earViuARVKoOIShEJByhWhXqW6ZpsroqINtdu3eRzWaZmxWv02o2efSxxxwRDN0Z&#10;u/FUysTepPvWw+a9bWtA9h+bgppslaiSo6C5RMa7rZGta0W2JPzMYP/vvBW6uZmlLcmpHmnNFS1x&#10;xJnkefv/FkSicLf3EdX8m++N/Ht/MJWVr18+04sPgTehP1sTmHa7Q8WqbpLtrNVr5PMFhocGHA0C&#10;UdzlcqsszM+jqiqJRJzLl9/gh3/4h+nuynL06FG++tWvMnn7Nvc9+BBX37iEJBa3Wk0OHTnCa+fO&#10;ceDQYUA8m4NDQ0QiUaKxGOPbt9NsNrl18wYAR+69j0qlzOrKCk+993006g3OnH6Zpz/xSf7sj/6A&#10;g0eOEtA01VU0khcdjcao1WpEIhEXD/ffGBnMAOr1mpu5gOLQ6z13JT90LP/GW5g2lXIZ04FxZQNf&#10;Qja2ZVGv1Vw/Xv/fyj6jn+gloUjLlj0N27dxWoI9reCwqD04Bdhynp6Upm3ZQvhB12k7ikWdTgc9&#10;oGNEQlQqZZeNHYvFHPJUlHw+T6FQYHZ2lkwmSzqVplFvcOniBVaWlthYK7jv1zswwK7de8hmu0Rl&#10;GA5jmqYbuGq1KvV6g1qtiqqojpKYRqfdJpVKi8+hVnOZzNFIFEVRqDfqFDc2sCyLMydfEj2pVssd&#10;V5qbmaFWraEI8jvbd4p+hxbQyGTE+EPH7DijHR1HrEMoM/X29rJWWMOQg/oysbEtV2RAELYEISMY&#10;NOjt7WH+dc/erFatuoFQ6m739AkhjnhcaP2apuVuSKLXZbs993/M4d8g7S0sU6n7bRghV8TE/Tsn&#10;2QK5majONZoOEUp5yw32//vhnzIQR6fTodNu0ekEUVSPVauqGqbZIZ5IsjQ/T7lUQlEUdu3bTygU&#10;4tjxB7g1cV20hlSNWCJOJttFIpHANC3yuVVyKyuCCX3PES69/jqPPP4EteoyRtDgqfe+j0988pPM&#10;zMwSj8eZnprijUuXOPHII1y+8Do3jx3DMi1uXr/G+z/0gxQKBS68epaRbdsobRSZuHHTuXdixEei&#10;ZIlkklwux9jYKMViiXA4RLPVEqpy9RqhUJhGo+EQ4+qsrRXQNJXR0TFUVWVsdIREIs7u/QeYun2L&#10;2dlZN3mvVCrs2b2bqekZKpWKu4brjkJeMChGJgXZUbDfpyaneOPiBXbu2cPy8jL79x8gt7pKb18f&#10;Q4MD1Ot1h7ciqkP5yUg4eyv8vPV4qzUiKz/LTVw9YwV8wXtr4PIHWPACsOdEtzlQ+qUW73YuMvl1&#10;11rHU8uSiYQgmZnuHimJYhLJ2ASr3+Uc75agyMMvRynf0+MDvRlB2HqPDcOgVqu7xDup3CVmngu8&#10;ev48hw4eZGCgnx/68AdRFIUXXnyJZ555hs/+2Z/x9ne8k5MnT5FbXeXJdzzJ008/zavnz5PP5Xnh&#10;W98k3dXF+PbtvHLyJc6ffYVGvU4hn+Pi+VfZtW+/G/QL+RyJbdvRg0HyuVUURWFq8g7pjCDhzc/P&#10;88qpk+w7eJhXz53l+MMnSCQSBCzLplariWZ2re5UIQaVSsXtNW49/B9wcaNI0DDc4On1Gjw9Yr80&#10;pT942w5pQG50nY7m/h2IRdpsNQngjQKZziyutDSUQVZRhM+uJcpcZ57XxLYVN8MWfrvi9QOKN/Nm&#10;OwQCFAGhmg5hQi4syzRpOHCLpPLLSlzOUSaTSaGqky+waq06wvNDTE9NsTA/x+Sd28zPzGB2OiTT&#10;aUa2bSMcjnDP0XsJGQYoCs1mg/X1Ncplx5DCkcOUYxOqw8qUrF3LspidmSbb1UU0GhPB0LZpt1pM&#10;T09x8fyr9A8NkUgk6bTbdPX0Eo5GWJqfJ50VLN+LFy6we88eVE11pPeEdrKmqjQcPexms0k2KwQU&#10;Op029ZoulMUcsQj3IVMVdEV3xrJE77vRaKIHdGdERBPG8AFhwC5720IEpIMejNLV3Y2iiLZIvV5z&#10;14KqKA5C40mHfi/+gv9QnbEKWVXIh1r2uCORiAvXyYF/YVknzDJclrJDpgm4o3f/dLMGP8zt39T9&#10;h2lamB2TUChEvVZzFaMa9brw6w2HaDaavHruHLnVFW5eu8qPPv0xfuKnfpqJiQmKGxvkczlyqyus&#10;Li9j2zbVSoVqpUx+dYVUJsvGWoHx8XEOHz5ELpdjbW2NjY0NV/t7YHCQ5eUlOp0OH/nYx7l65QqB&#10;QIAj993P+PgY58+f5/C99zHijH58/etf58CBg6AorrtSp9MhmUxQKIj3arfb6LpOuyVQkFqtLipi&#10;2yLm2BVmMllu3bqDqqr09fXyvne9k7/8whf41//2f+Zf/dRPcvaVVxgdG+exxx51R2GuXbtOV1eW&#10;ZDLB0vKykCZ1+sTCR7hDNBpFUVRKpSI794jkV84fT07eIZvtYnx8lJXVnCtS8+bPzn7T6JD/Z/7k&#10;b+vP5L/SXUysAa8/C2L/2xpAt/aZtwY2f/X41mvO+7lAQ3DGNKWXu7kpeHsayAH3PD2SWQep6+Cv&#10;+j1E9M1IgP8cN2kx22Jnd5XofJC4//BffyAgWNKiEPPOVSYT9x49Sq1W4+y580SjEfbs3sU9hw+R&#10;TqdYW9vg07/23+ju6WXbtu38xec+x7bt2/n4j32MaDTKx3/saf7H7/8Bk3fu8NT7P0A0FqVWq5FO&#10;p3nbiUe4MTFBPBFn7779TFwmNlC+AAAgAElEQVS/xsryMkHDYHR8G+Pj21heXuLWxATHHnyQv/iT&#10;z/C2xx4nFDJot9uk0xkWF+YJdDpt2i1PJUVWjiIbNTZBbRLq9fvRSp9OQb6SClgec8+bCeu4lY7/&#10;9aTGp7egJOVeVCyRSNSFfgS7uuMuTKGy5bGXJbHKfwS0AKZiORu35o7/yJEoXQ+45yVhW5HVCdGD&#10;gBagVC5Rq9YwQgbpdIZQyKBaqVIsFTl46BAz09PcunmDdDrD8MgIpmlyY+I6f/Xnf4qui2CtBQJE&#10;IhHGd+xkbNs2hoeHCYXCrK+vASIYtFui4pRzrkJ/1nCZ5NLvt91uidll02T7jh00my0W5ueZmZ5C&#10;13VGRscYcVjS62vC7aR3YNALLu2245MbY252hiff8Q6q1QrFYpG4Y8AuRSrS6TTFjSLdPT1sbGyw&#10;srJCKBRiZWXZne+U/cqAMwcsb6SNTa1aJhKNEAzqLC4uMjAw6I7XjGzbJohBoRCdToeGM5IhZCID&#10;mJ2O2wYAsJ1KRAsE3JbEP+ZQVTHzKFnNcla91Wpi27aQotvSL7Ms062yVU34U0uyilinUsf7n354&#10;JKHN//rJWLZtuVViPC5EVlrNFqXihuhHtVosLy/xqf/wi/zh//g9zp07yzNf/IKDGjgjhT5iYjgS&#10;JhIV93l1aYmh0TGe/85zfOCDH2R9fYNwOEyxWCSdTqNpKkeO3MMrr4gg39PbSyQa4YknnmBjo8id&#10;O3d49NFHGRsbJ5GIMzs7i6Ko7Nmzm6mpaVRNwKPVWo14RARg0/R0umXSbpod5/7K89Sp1WosLy9j&#10;WRY7dmznf/qhHyYaiaIHdH7hF/93Pv1//jLhcIS5uXnuuecwZ8+eY88eMWqSy+dF0myIhFHCzqlU&#10;imazycTEBLdv3eSBB9/GqZe+y0c++jS3b98iEokyNj4uZlgd4p6/1ys+M6//ercKz19B+n9f/tzP&#10;LPaC1ubgLKFZb528ubr01uvmPjL4SWebX9NfBNVqNTdo+c9LBjnJYvbakbjPgZwc8J+D+NcrtqQB&#10;yN3vD+5rCwRTYEB+MtpbBWB5NJ0kWo5rbZVGXl5Zcca0BMI7MztHyDCIRqP09/Xx2c99jl/7tU9T&#10;Kpfc133xpVNcv3aNJ97+BP/bv/8Ui4tL/M3ffpGXT77E2LjwKb/02muYpvAm+MiPfYKDhw5RqVTJ&#10;51ZpNlssLixw+uSLjIyNc+nCBeKJBDNTU/QPDrJ7z15u3bxBMpUSdoTRWBTZ+5UGyPF4nEDA700q&#10;hTgE/ViebCweQ2pAixsg/l4OUhuOILggbElxD9zALj9g+Te2rXiEKdj0oQsY2VuYlkP8kedi+Raz&#10;lIgMOvN6ctMXBbKFkN20UdWAC7lIAoEYqRHnVa1WCYcjJJMpbMui0ai7s6mxaIznn3uO7p4eV1T/&#10;he88x8SVy65bU7PRYNe+/Rx74EGkJrWElCuVqlC2CoWJxmJ094jqr+MQjZrNppugWJbpjnxhi8wx&#10;FA6zvLRMOBKmq7vLNZnXNI1qreqK+Nu2TW9fH8tLi+6GUC2XiSUS5HM56vU6oVCY2dlZEvGEk4DV&#10;STsjLIqikFtd5cqVy8xNT/Hgw48IjepU0rnvFjgC6fL/bUee0rbF7Haz2WR5eYmuri5sW8wgp1Ip&#10;qtUqhiEq6/X1dSqOJrAgvckWg+7eA9u2HbEA0R5QtDcnXXd7YP09Y82pIFsO7CzUvzYHYNM0CRqG&#10;i5i4jFFTwnAK7dY/n1+SQBDUTaIc8pC8iEBAZ71QIJPtcj/HgK4zNDKKpmlcuXiBRx59lOnbt8lk&#10;u3jne97Lc9/6pkA0tADNZoNKqURpY0OQsIIG2Z5uTjz+BDt27iK3ukqpVGLfvr0EAgHW1tbJZNJ8&#10;+9vfZmF+Acu22LZtO41Gg0QiyauvnicajVIoFJiZmeXWzZv0DwzQbndYmJ8XsqkOMTAQDtNud4hG&#10;IsTjCaq1mqslbBhB53MNUKvVXdGYdrvtJIQhDCPIxMQNnnrqPfzBH/4hrWaLI0ePcvT4A1y+dIFI&#10;NEImk6a7u8tl8c7N1Z1xpja2XXXGlKJ0d3dx8+YtXnzhO+i6ztTUFFO3bnHypRc5eu99gpD2yAkm&#10;btxyx3pk4iX3Qxmo/EmT/7P09zPvVgHLvxcyqN6e6p+RFUiMDCh3r4Dl+8nX9Vevsrr0/74XfMX/&#10;SxMFoeEP3h7vvY+8TnmN/vPHtah1r873c7CszvcMwPK9/FW1/B15n/3XuPVeNhxRHYlIdTomgYAH&#10;78tetqZplEplcrlZNE2jt7fHaecF+cQnPs6Nm7f4+797hi//7d/SPzjI4NAwk1NT5PMF7jl8kJ/5&#10;6Z/kwx/6IP/ikz9OIKBz6OhRduzYyeLSIrZlMTc7x8rKMutrBXQ9SP/AIAfvOUI0GuWVl09x8MhR&#10;Tr/4XfYdPIiiKgwMDQn1N0VRicXiNBp1wg4jt16vi9EVhGKJuKGmu1DEDRI3T0CR5hZJSdsNZOJG&#10;eO4ZchFJyK1SLrtauOKmS+1oi1a7je7A194HIeeUTZes436oPlaeH8qW1Zhl2UJYQVFcmwlJqfdn&#10;eFIvVtOE4EbIMAhHIjQaDRobGxSLGy5MGggEWFpc5MK5s5sWxrGHHiadzjjKPxUsy2Z1dYW+vj40&#10;TfQT5+ZmGegfoNlqslYoOKIiAhaSmtYNp1/lX3zuLF5QJxzuxU14HLJO05GgS6ZSlMtlyqUSiWSS&#10;leVlQRiIx0VwDoUpbazz+muvMTwy7EpJSjcowKmKE1x47TyXL7zuVKCCYCZg4roYFeo0MS1z08Mq&#10;GeWNRgPLtolFYywtLQJiBrnZEjq3AT2AsK00kSItUurTbHvMYD/kp2qqa/32Dx3+h1rOOCooLgQe&#10;ChkUfYpGIFidqu9++yFoiQL9c1TAm6BEPK4DiD60HL2S51F2/HllQpCIJFicnyfq8A9M0+SJdz/F&#10;q6dfZs/efa5oS0DXicUTDI+NM75tO9t3bKevv59Ou021WuOVM6dZX1tjaWmRdz31lAMJ15iemqJW&#10;rVIpl5mZnuKl579DIZfjBz70gzz9sae5ePESx48fZ3p6imxXF6FQiNHRUQr5PIGAhmlaNFstIuGI&#10;++ymUknW19aIRmPYio1hRKg36gSNILValVQ67fIOqtWKsx9lCIVC/Oqv/DI/+/P/irc/8RhXr00Q&#10;j8f47d/4Da5duUw8nuDDH/4gU1MzpNMpMhnBfi6Vylh2kKAuCJ1So6BcKvH4k+8gHotz5OhRbt28&#10;iWl2mJmeJJ1OMTM7R6vVRgYVf0Uq9jThRiaT+btXeG8mH4nfEcFF6Bp763rr2pDfeqveqj9A+f8L&#10;BALogYCwRfWdk/wbGTT9nJutVefdmN3ykM+3VOCS8K//WhVFFmQyqHvXJav9drvjsL1lEuP97ubk&#10;RV7zm++FW4BtGclsNltkM2nBQTEMBgai9PR0u/diNZejUqkwNjbKIyfexgfe/z5u35nkz/78z3nt&#10;1XOsLC8xNDyCbHMePnSQT//mb9Fut/mTz3yGF77zHO96z3sol8t0dXXR09vj6GEL21apCf3RH/s4&#10;y8vL/Kdf+mVu37pFLB5neWmJQiFPQJKtyuWyk0kIm8BUKkmj0XQrWG+Q3INOROaiIsXHFUXS5z1x&#10;BnFTRWVr2x4cI6oKhXAk4mToGtIuS6rnlEslurq7sSxvRk32lU1TVIryobZtx8bLWbTSjrDlKL9I&#10;5RQ5iuSxB+WCUtyREPmBGkbQsXVbZnJykoAeIJUUzObbt25y/fIb4m+dwH3k2HF27d6DqqpkMmnW&#10;1taZnp7CCBrEHaHvQr5Ao9kgk8nQ3dVNvV7HRriWxGIxN7CIbE4wVz32ddAhhkl3kg6aKnyPFUXo&#10;StsINS7bEtn18PAIU5OTGEaQ4vqagIMNwxmjCZHKZJi4fo09e/e6vrsrKyVB1ioWCYVDjI6N8uw3&#10;vyHGfCyTeCxOPJGgUqlsmlO2LVskEAHdNWMwTZNqqYgWCDAwOMC1q1dd+Di/uoppmiRTKTRNmEMo&#10;ikI4HBGtg07nTRuA5BdI16B/zOFHScT689AXEPCi2XkzC9r7fV818H0U5/A2FRXbFudjdjq01ZbL&#10;k5A9d5kUtzttmo06vc489csnTxKJRimXSoyOjjI0OsbI2Bg7d+6ir78PKa6wvLzMxMQEekCnWCwS&#10;ChmEwmEGBgf5y89+lkcff5zV1VVu37zJyvKSEI0JGRw6ei9BPUgul2NyUoxDLS4u0NXVTSqV4vLl&#10;y6ysrLB7zx5mZmbp7++jXhPMfdM0abVbGIYQ6Q8aBti2kERttghoAVqtNkFn9ExVFdKZDNNT0+Tz&#10;eWKxGP/+P/wic3PzfPFLX0HXgwwODvDO97yXv/mLzzI2vp0rV66xf99eFhYXSSTiFIslTNN01NuC&#10;rK+vC8MTTWXv/gPCFi+gceXyZYaGhrh29So//CMfBeT8rvWmDV5WWzKYy31kcwDGQRW9sSd5eJWj&#10;V+X5ixvve5YbGP3r483rxUsU/QVOQA+AY39q+15TcnXE+2wmn/oJUFIYyTWX8KGXUqhja/EiCYvy&#10;VLcqHW495Oyyd22bK2h/wBXPoOL+jmyBBgIBF6GQxUmr1aLdbtNoNqlWawTqdTdhMIygu9ekUykq&#10;FeEwdfvOJLt37eRTv/Dv+Puvfo35+XmuXrnCl7/0RbLZLBMTE+zbt5+xsVF+5md/lhs3bvI7v/kb&#10;ZLqy3H/sATr1DuVymXg8TrlUIp1JowcCzM/Pk0gkuXLlshhpKpfZtn07vX29BAzDQFEUstkuB46w&#10;6eruomNKO6w6gYCg23c6Xj8EcHSccb8nM0SxOFWkj6VpWs7fdnzQjIVpKk4G6Fnw2ZZF0AgSjQqb&#10;r2q14lh9RR1msJjPDIXCJJMJV5RcZCnCjtC2Re83aASpVmvIsZqS0+MslcqEwyFXJDyVSrGxsUEw&#10;aNDpmBSLG6TTadbW1lhfW0fVVCFdWCq7nrQA2e5uUpkMDz38CLouZpZLxRKVRt0hspWJRWOYltBA&#10;Fp6nLVRFdezXAmJ21zSxHDUw14zBMTKIxeNEYgJCdElIAQ3VVl1vYZn0iCOIbQt4td1us7q6QtaZ&#10;S77vgQeZnpxkaHgEVVFYWVpC0zQSyRSBgBCaz2Qy1Gp1bk1McN+x4yJZUTUy2Sy5Fc/AvtEQs9vr&#10;60KQXw/om2YsTTn7jULIEBBiKpXi5sQEZqdDNptlxRFLVxTFSQqEuff83CwHD99Do14nGo+74huh&#10;UMjRQxZJnxbY7JxiWaLV0FE8/WSAkbFxarUq4WiUerVKJBZ1BQDAY4KGIxHqtRqJVIp4IsnG+pqY&#10;add1GvU64UiESDRKu9UiGosJCNv+3kQsCSn7fYClZrhlCreZiEMQqlTKbjLTabcdYwuReAUNg/W1&#10;AoMjo6yvFQgGDfr6B5i8fYu9Bw9x7Y1L9A8N0el0ePId7+D0i9/lzOmX+bl/82+olMtcuXKF5eVl&#10;8vkco2NjrBUK5HM5BgYHaTTq9Pb1EgqFOX/uLMcffIjnn32WYlE8E7v37mNgYJDBoSFS6RSLC4vU&#10;azVarTa9vT0Ui0INqVjcIJVKuT198foDorXlaC8HHbnWVqtNMinIgeVyiUQijm3joi+ZTIaVlVUC&#10;gQA9PT08+MBxXnv9dS5fvkxfXz99fb0sLS2xuprj8OFDPPPFEFOTt6lUhDjDrl07yeXyWJZJb28v&#10;CwsLNMIhhoaGmJmZ5avPPMNDD5/AsiwK+Tz7DxxganKS7z77bX76p39auPyEw5Sd5F2ygP0Ij2EY&#10;PiWnrT3ezSSkrf1MWXl6nILNFbJ8D9GjlWves6iUWgvttmf2ICtIcR9bDnppuUFJ9tX9CKVsUcnv&#10;yfeV1yLPsd2WDGnT2bsFCiA0rbVN4h/gT5Zx74l8DdV5loXTW31L4uK1Ki3Lcqdz/JC1J1gjPguZ&#10;BMlrk5M70WjE4akE3YAdDgsVuHa7TUDTaLZa4IxiBQIBZufmiUYiPPn2JzAMg69+7RtceP11NjbW&#10;CQYNXjlzhosXL7B//wGO3X8ff/rZz/LM3/0d58+dwzRN7jt2jLWC4PU0G01KpRLRaNTVxhdyqUEW&#10;FxdEYghQdcZBpNhEvVbDNE03gGqaY4FmeyQqeZM0zXAWliQjeMbNgLtwJTFL6Dx7GaPfD1XTNGxX&#10;8EOkP+FwGEVRnT6OJYTCEYta2qHJBSkXjpwjrlSqjIyOkFsVUEO2K0uz2cLsdChuFOlzhDFsWzBx&#10;azWhriL6n2m6urq5OTFBbnWVlaVFLNMkkUqxe/8BRsfG6Ontc29oLrcqEATXSlAnkUjQqDecTTzg&#10;zLV6i19AqGJ0R9wEfKQFw7eYbVTVm7NVfcpNYiE6CIDtjV9Jb1Gz06GlthxrwCYRRzfXsm0a9Toj&#10;4+OsLC2xtLRIKpWiUqmgqiqj49uoVCv09fWLKtztBYlzajZFhWwEvdExRVXcJF6Ojkk3KF0PimTJ&#10;10uzbdthoyrMz84KqbhWi4GhIe+h/B4Vp1RZ+4cOySCXJt6BQMAVDJFrxz9uJ17b9hTSvs/H1srG&#10;f4hnx4PhQcr9CfJSV08PhXyO7r4+qpUKjXrdNYpfmJ9nrVDg1MlTpFIpIpEImUyG9bU1wuEIh+45&#10;AsDjT7ydmZkZOp023/z7Z1ian+d9H/gQO3bupMuR76s643clp6LUg4IglcmkXZhVVTWhXuZUWkEj&#10;SKFQQA+IBEZRhEGJmP022FjfYHR0hJs3b9Fstkg5LZObN28Sj8dJpzO8fOokiwvztNttdu3aSSKR&#10;ZG2twMTEDTRNY/fuXQSDQSLRKJqqcePaNc6ePcv99x3h9u1JYbk5M8Po6Cim2WF2do5YLEajUadU&#10;LBKNRYlEo+RzOdKZNCeeeDuHDh7g+o2blCsVVyhDQLequ+nLKnMr9AubyU4ySX6rY+u627oWgo6R&#10;hgcdezwasDedg3hva1PAknawstjYejR8iIp8f9liURR8SlkmQipVJgs4a9HadG7+3jdAMpl014fQ&#10;om5t6qdL8pT/8PeYPWeku+8DfpKYnz2+9VxkYN8kd+xLDmTgbjl+xuWKKJD+xSc/ztUHjvHSS6d4&#10;49JFcrkSQ0PDTE1NcuHC6xw/fpynf/SjfPRHPsIf//FnuPj66zQaDfYfPEgoHCYai1KtVClXypgd&#10;YU4RDBq0mk1RhEnhbAHBiptVqZQdnc3oppMVmZbUzJUBWHMuDodkJIfVnT6uTzhAVMXya7nQLLdX&#10;IhjJNtIxSVEUDCNMuy0Ywpbzgcgb3W63SCZTtFpN4a7RaomxEccIQVUVTr30Ett37HBlEuv1Onv2&#10;7mVtbU1UuOtrFIsbrgZud3cPi4sLvHL6tCsjlkyn2XfwEEMjI6SSKVAUOp02jXqdUDhMuVSi0Wg4&#10;lmo6zWaR9fU1N4kxLRO7ZaNqTvB0Rp82MRydnqccBQhoXsB2yQ9yXAqPnCYXkNmxfPPPnroMTrYn&#10;A28ylSKfW3VgV8E4nrp1i8nJSR4+cYJCoYCqKgwODjIzM83AwABmx6TZbNBpt11xkFar5SYqkvBm&#10;S1jNCf4ue1IVZIdKpeJyBeTDYZomsVgM27bJZLOUSyX3/7d68iqq6n7trSmvjSDvkXNTNn1PmDCI&#10;DFTeV3kEg0EaDTGCpzpiBqZp/qNnjf8px2YN6819LUVRMDvOZmLKRFaBjkxYbeLxBLcmrrNj9x4W&#10;iiUa9Rqrq6uM7djB3PQUmWyWUnGDaDSKHtTZuWuXO25Yr9Vot9ssLCwwNTnJ8Qcf4Kn3f4B9+/eT&#10;7cpSLpVZWytQrdacCkH0dJPJBJZls7GxwcDAgJsAKopCQNNotdru3HjAEaQpFApuX86yTHp6euh0&#10;TJaXV0gmE8TjCWzbEnrlmSzd3V0EgwYf/ZEf5vf/4I+4dPEi9XoNwwiRSqUIBg26urrI5fLs2b2L&#10;93/ww3zuT/4fDtxzhDMvn+TYsWNks2kR2JMpFAWWlpbRNFWs68FhorGoEP9QhQpes9nkobe9TYjs&#10;VETvOZFICJs+HwHJH3y3sngBbMUjL90NgvYf/h7x3YKMn3glK1lJ2PITo+QhCqTN2s1+j2K5vmTF&#10;vnn+XZKhNDTNdvcisVfL6RHlTe/tjoHanu+7hNQLhQLCB0AQXFstT2bSsiwymfRdr1kefpRVnrv/&#10;a1m1+0ln4j7cPYBvvceSeOtPmuTInKIofOFLzzA6OsLTH/0I7373O/n617/BxQsXWN9YJx6Pc+rk&#10;Ka5dvca9993Lx37sabKZDF/68jOcfvkUr7x8inuO3kfQCJJMJIX3gSmKw6Bh0B+PiwAssxCJuwuN&#10;VnGizWYTXZe0dLEZCinJzdqqojpWfRdl4u9pbF5oXh/Eg10UpGGDGAmS2d3mD0dRZPAR/YBGo+EG&#10;b9v26HiqqmBbCm9/xzuYnZmlUik6m4XFpYsXqVQqjG8bZ3h4BLBZWV7h9fOv8sbrr7nv1T80xK49&#10;e0ml06RSaTRNE2pUDlMzFA6RW10laAQdtRXNkSZznFn0INGogCqbrSZmS2Rr0kxb1VTXn1eYCmjO&#10;AyCQhIBTzbvB1ml4++Em0zTBtl2/U2HB5rj/aBDUg67alG0LZap2SwRSIxSiVqsSCoeZnZ5COfEI&#10;oZAhbOUCImFZW1sTLktOVSUXdTDoSHE6QR4n47RsC8VWsBXbIb/hwjurq6su81i+zsb6OvFEgoHB&#10;QaHA1miwuLBAX1+/b21YaIqjuCMfdssG1SMv+R/MrSpCYkA/4OroCv9j73dChph7F7fYUTpqt4SG&#10;9D/DrO/3OtwRui2JhPiZ4vbLZdVgmSahcMTV+5abXqfTIRwRzlTzc3Pcf/wB/vYvPseZ06d511NP&#10;EY/HWVhYpNFoUqtW6entJZFIOH3RDXbv2UO9ViccCRMKhVgrrBGJhKk5bYFkMokRMqhWKgQCOo1G&#10;nXw+5yRVbQ8dcZIXy7KIRqOUy2V6e3vdSs50NqBEMsny0hKWZZLNdhEM6qytrTsiHDq5XJ5Go8Gd&#10;O7dJJpMMDQ2xY8d2pqam3edwbX2NeCzOqZdP8/jjj1Gv1/nLP/0M3X19XL58mR9433splZbYs3sX&#10;r54/z/r6Gvfffz/f/ta32H/gILquCylaBZKJJNeuXeUTn/g4b1y+immKuWs/72VrdQeeoMbdCFS2&#10;bTsB860PuffeLUAIlK+B5D3IEUrwCE9byVuiMJLKWLJXCtKExre6nL1U8/2tp6h1N2EN2/YSRPla&#10;4XAI/yHvl6u9H9Cc9/ckioNB3YFjLXeMSMYDeW7yfeS4mnce8pzw/Y7p68V7cLxEQ+X9utvntHXm&#10;eevvvO2hB7h2fYJTp88wPDTEe556N4cPH+bMmTOcefll+gYGuHHjBvPz8/T09vLkk2/nwIH97Nmz&#10;m1qtxu/8379FV3ev24rptDuUS6K6VoUQh0U4HKbT6VCplJ0Aq7sjSB68qfigUG9mVt5o+TOZAckK&#10;WAZLb1F5MIqEM2RT3WNCi01P07w+pxYIoNm2WwVJElc+lyeVTjlyjTjuI0K9qdVu88qZM/T29jE4&#10;OMTU1CTJZJLBoUFM0+LO7VtceeMSS/Pz7vkdPHKUfQcOks1mHEPuFacHblEqFSkVi9i2TcxxhIlE&#10;I+gB4YVbKpXodDrEE3F0PejCbUJBxxsNCOi6oySj0aDuLhq5+YveikhKxEIV91BC0GZHwdZ8vRCc&#10;YOesX3cW1+mL+D8T4XfbJBg0MEIh5qanGd++g/W1NfL5PMlkikIhT6lYIhwOUygUhL6qU7nKz1vT&#10;NMKhsJv02AiCkhBA8QkQuA8vrCyviGQgHHZ/LvpoolpaWlxkY2OdxYV5Uo+labdaqI5zj3g41E2w&#10;sGWaooLcuvk55+Bfc7quu2NEIaf/K+HtcDhMpVzZhDZ0Oh1hdvF9DsDiujY/9P6esZscmyYt37kE&#10;gwaRaJTixjo9ff2srxWIxmLowSAT165w/IEHAJi8fZv3v//9vPjdF2m1Woxv38bg4CD1ep3lpSW2&#10;79hBvV5nZGSEmzdvYpomr547y6HDhwk5VobtdgsjZNBqirZOLBYlFAqTSqXJ5/PuOW5VEwuFQ1y/&#10;fo1EIkkoFHICcklsvI0mhcIaqyurXL9+nXAoTP/AAIZhUCqViEQibN++jTfeuEx3d5cYbVpYYHV1&#10;ld7eXqLRmKPpW+LQwQPcuTPJzp07AegfGOQPf/e3+YH3vZdUKukSE/fs2cv09IwTGAPkc3lXN75c&#10;KdPd3cPIyDDXrk8AQqPAD9veTWhCIHVvPWZjWZvvyd0+e+81wc+4dteCIolHHsFL7CsSNvb/nkdm&#10;kp+JUK4KuOihTCaE+pzhvqd/Lcr//EIbclzTX1hFox5KKvdw/1yxHKMEsS9JK1P5fpVKxa2Y/VMF&#10;EgL3xw9/69JFiBxUS5CELacY010zGhmA/RWuJJp599ir6P2jVrZt8/wLL9Ld3UUqlWJxaQld19mz&#10;exe7d+3k2LFjfOELX8CyTFaWl5ibnUFTVRLJBDt27GBgYIDf+e//neeee57vPPcspeIG49t20O8U&#10;gpVKRWhBy8DXbLbcCxBjDm2XZebvAYuLEv0Nf4YDHlHLu4EigxfZoxck/FmMhE1UVfaXvXlPscAF&#10;dC0zLymkoSgQi8ddMkS9XnP1oyWj+9ix40xcv+6q2ZRLZf7083/okl0AduzZw4lHHyMSiVAqlanX&#10;a0xNTpFMJalWqw6lXxCNenr7nGBcYmpyiv7+flqtFoYihB5isRjpdIa1QoH1tTVnjjhEJBIVohXO&#10;vRYexKajla14RvaWPwFR3MxOKkG5/UBLQCcyw1ZUFdWysJ0MWfElPbLSDgYN6vUaiqLSqNfRAgE6&#10;Djy9VsgzOzvDwYMH0fUgzeY60ViUdekG4tPilkQI0xLkMVURLlG270E2nfMMOGpqptlhaXEes9Mh&#10;nkwKd6J2m56+PhREplvI5Wi32rSaTYJGcBPEJGdkZZLi14UW1+/9TPzc/dJlwcrPPBg0NlfAIYNK&#10;teIyREEEYCMU8uvWfzIWKpYAACAASURBVF8OL7nYOlrh2VZaDgQtoWj/0W63SSSTLC3ME3as9GYn&#10;J2k2G8QTCa5eukggEGBsfJx2p021UmV+fQ5dD7Jr9y7u3L6DFtC4ceMGhmFw9Oi9PPvtb3HgwAEu&#10;XRIsf6mOJOBASc5R6e7uYmFhkf7+flRVodVqEgjo7n4S0DTi8YSwGgzqVKtVSqWSMGoJh+nt7WFw&#10;cBDLsimXS66HLgiJ23y+wD33HKZcrjAzM0MymeTgwYNYlkmhUGB6eol9+/Zx6/Yd2u02Dxw/xns+&#10;8EG+/bWv0jswyC/90i/xu7/7O7xx+QqpVJqhwQH+y3/8Rd793h+gWq1hY7tEyUsXXufjn/wJLMtk&#10;aHCAq9euu0Iz/sAq/5Vf+2FZ/+H/ne91WG5byd4UJGSwlW5Ifj0GqQfQdrzKt1Z+/qPZbLl9YPC4&#10;HLIClcih/9pE8BTVtLgsaePq9Wbl8yMTFH8A81ebfjtGT27TO0cxB2055yN5Hd699Fem8vB/rTsk&#10;Tj/k7r8XsVjM/V0ZrGVRZFmWkzz6Y9FmOHpkZFjIJDvroNFosLCwiGXbrK2t8/M/93O8cvYcly5e&#10;5PIbF7l27Sob62vs2LWbnTt3cvDgQR555GEeffQEr712gZMnX+LVs68wMDTE+Pi4cEOSmHcoJDSG&#10;5UkEg0G32hFQh+gB+7M2ATMECAQUpCm11GbV9YDvojwCl4RYZQZj221M0w+riCxLVVVXukskCgH3&#10;HNvtljMmJWQZBZW84mZ60sFifV1I6k3duc307dsADI2OMTQyCsD9x44JO6qNDWdcJ0RvXy+KohCJ&#10;RMWDYFnuPQoawuwgEo6AM8tXrVYIhUNEIhFUTcjbzcxMI/s3wWDQEeYQRCDTEu5FohrWNqtHySzQ&#10;GdmSkURx+zG4JCxZfSpyAWnalspP/GsYBu1Wm3QmTWNR9LVyq6siwCDcrwJ6kLmZGXbu3EUoJMam&#10;TNMkGok6SYI4n2gsTjAYpF5vuG4waF7PVz7E8iGRSIplWSzMzrqwXKfToV6rsVYo0N3dA0Bvfz+L&#10;C/NEooLxHovHxZiWzFQdCBoE+di23krqz5sHVx32qB9qk6QyeQQdIwz/w206amjf70NC6O7XWzYa&#10;v4KVuB6x9uv1mvucmqZJMp2mUiqRzmYBmJ6eZnzHTgr5PK+/foHe3l6qhQrBYJCRkVFyuVWWl5dJ&#10;JJNEo1EhCavAysoy05OTNBpN0ukUqqoRiYTpmMLmU1WFe5lkPlcr4jUNI0TJcVkSm6pASsbHx6hU&#10;qggiZVM4Y2USKIrwA56YmGDnrl2OaYKwOBwcHETTNKLRKLNzc2LsLR6nWq1i2RarK6sMDPSzc9cu&#10;lpaWiTtJ+J3JST70oQ9x5tRJ6rUqr55+mbPnXqWvt5dms8ntO5MU19dJZ4RBSjwWp1oRr9lqtrj/&#10;3nupVKo+0/qOl+AqW8UsvrfSlfze3TzB/cdWopCs0PxB2EOwFAcuVel07k4A815PVqQSPTNpt8Vr&#10;iMMjHvlWI54c5mZhjLdKMPz3ZOucMLYt1MQcq1ovQHoa2P6/lWqJ4v1Ud69j0562+WtZYauqhq5v&#10;roxlbJLf29oPlnaYW1/b/6+mqszMzKJqKj3d3ZimSb5QoKuri6NHDrO+vsHTP/oRPvJDH+avPv83&#10;LCwsks/nsCyLM6dPc+H119m1ew979+5h+/Zt7N+/l8XFZV544Xn+5A9+n4BkM4JNPC76nBImikTi&#10;joiEN5gNqpNRiZvkKamI7zWbLSdYikzEC76exJmiaC4cKx9UsVhkULdcSNZwlKxkM16wsjVBvGo0&#10;WNnYECbahkEikSASiWJZpiuyvrK0KBZxp8NDjz6Gruv09Q/QbrdIpdIsLy9Rb9Tp7u5BUzVHvUlA&#10;I6qiks/nSafTxOJxt5crHYkikQgJxxM0GAxSq9XIr+YpFYtsrK+x78BBN4iFIxFsW0Bv2KAbQu2p&#10;0WhuglD9SbOiKKia5nhzSjlObfNmgAjAyAdRLiDbBqePHnQgn0QiSSGfJ55Mks/nCBpBItEYywsL&#10;pDIZ8rmcM/YVIZ1OUyjkXT9Qy/H2lYIP7XYHy7SwVE9EXkEBdTNzWdcDtJrifGWQk6MNjUadG1ev&#10;8Mjb30EikWB4eIRTLzzvCJrn3tTLlf3Su1UWbxUspRa5n+wU0LRNN1oSEWWvTT58ft7C/5+Hf0M1&#10;zQ4BVUcL6ILI4qzlaqVCs9Eg6JhaZLJZVpeWyGS76OrpZXFhgaGRES5feJ1Xz53lU//rp3j22TmK&#10;xRK7du0imRRyjNFolKXFRTLZLCDUqB546G0sLi1idjoC+agh5mdNU9haOmbrqVSaG+2Wizjh29jE&#10;s2/SMU1KpSIjI8NoWtzVZZ6cnCKXW0XThEVhNBpjcHCQQCDAzMwMrVabffv2EtSDJB3EZH1tje7u&#10;LqqxKLoeZGZmhmw26xL7ent7+Na3vsWJxx7n7OnT7Nl/gF/7b7/CF7/4RWr1Oq+99hpPf/InRFKD&#10;QqvVcoJ3iH0HDjI40M/a+jqTUzPEYjGiUZEU+IPQ5irV2+DhzcHBX7m+1eG13TYHbtm7bTSablWo&#10;6wGnPRhwkcCtale20zIUe7bioj1idMgTM5JrzD9G5VWPqntdfvOPrRW2onijPzKgCl9h7/p0n36E&#10;TEhkgBSysxHn3OVkDZvOUSQE8pn3J0Di9zw/ZhXPsMei1eo4pFvPLMiTNPaSHAmx+6/JD0U3mk2G&#10;hgaJRaO0Ox2q1aoYK7Isrl2foLu7m1Mvn6Gnu5t3vuNJDMPgrz//t7zxxiUMw6BcKjEzPcX6+hqZ&#10;TIZDhw5xz+FD7N+3h3e/+90EatWam0VUq1U0TcMwhKh/tVrBdvoNMsh2Oh3XYzccliLrou8acIKS&#10;gKIChEIh5mZnSWfSrstJp9N2yFYOTBXQHSKV6rovCXWsIMlkglwuz+DgINVqlVwuh6JU3HEILRAg&#10;29XlzootLS3y0ndf4PbEhHtDd+8/wL79B+jq7qJarYl+liEUcWZnZkilxAxscWMDIxQioIh5TDkb&#10;qus61VoVRVWIOl6xtXqNaDTGwOAAt28KZZM3Ll2iq0uorAyPjDA0NEwsHqdY3EDTNEGmsCyChoHa&#10;6dBsNIUak9lBM0JomlBWEtWEgF9brRbhcBgB93tG3GIha64pg7+XIQOOFE4RhJcEG+vrbGxsMDY2&#10;ztTUJMX1NZIpwSBPZ7NiAWsq165e5djxB4jH4ywuLGCEDMrlEl3dPeSWl6lWKvQPDLC6etGt6m3L&#10;FmQyZ0OR88CWg4SEw2FeOX0agFRGvFchn0dVVeKJhFgTAY1iqei+Rld3Ny3HsMGb9bVot81NMOzG&#10;2powkHcg40ajQTKVpu20QsxORzjllAXJStVUDCNEzVdZR6MRVpaXBTPc7GBoIcKRKJVSiaBhOFKZ&#10;gjzUm4i7n42E2f8pRyAQQNU0EokEG45LVb1WI+w8C4oiFLhMpe2SHAkECKiCS7Bn737OvXKavoEB&#10;0VIwO/T09XH+zGn+66/8KmdOneTOrZvMzS04RMIA9XrdIVeKzynijIJVKlVSqRSH77mHz//VX/Lv&#10;PvUpbt26hYJCNBYV9pdNMdJmGAa53CpjY+OYlkm+kCedzlCrVUXg7bSJxzNks1lefOEFIpGoICwG&#10;g/T19xGJhDly5AiTk2JUSNd1yuUK1WqVnp5eJq5fp1BYQ9eFy5HltKLm5xeIx+PUG3XicaHgt2PH&#10;Dubm5lBVlfW1deKJOA+dOMGXP//XZLu7+do3vsVDDx6nVCqhKip1RcywJ1MpihsbNBp17r3/PhKJ&#10;OFMzM0QiwifY7HRc9E+2yeQm7Q8k8vAHaj8a9A8dEgETJDXTR2TaDBHLICthVKFCtZl8tLmNwSal&#10;KlkU+QPpJjME55DnAP7esr8aB1lBK4rC6mqOWCxKJBKhWCwRDOpks1kajYaDahiuZrw/GAeDQbft&#10;oCg4hYaKl0j4bR23tgFwzt+bs5bf87O3/T16P2ohr1tc52YUwV/ty8+/Uq2iOucsC7pkIuG0GIVu&#10;erFYpLe3h6d/9Ed429se5LXXXufc2bPMTE/R1d2DZVp8+1vf5saNm5w48TC7d+0kIBnNptlxsHET&#10;ifvbNk4FKue/JPNZcSjlLZfGLZvgsnFfr9eplCskUynP09eBhhuNhpgrbLcZGR1B08TAeblcRtcD&#10;dPd0u6Mu27dvJ5/Pc2NigmazwejYGIYRIhRuoWkaL77wvBu0SxsbqKrKzj172b13H4NDg0xNTREM&#10;CkEOkVDY7pxu/P9l7s2fLLvu+7DP3d5d3v76vd67p7tnBwbEQgJcwQ0iKZm0bEp0ReVUSXIlcRa7&#10;KuXEf0B+SqXKiV2usmVXJFvKolTZSSWWSJEiaYgkSBAgiFkwmAWz9769fbv7kh++55x7X3fPDBSL&#10;rBzUoLvf677v3nPPPd/t8/18SkWBQKYaYnpj+TUtLS+h1WzhYP8A5bKLM2fPIKfr+Nlbb+F/+1e/&#10;DwD4ytd+HV987VcQhgFarTY0VcVh8xCdjQ6mpqaIKSuKEcsp4pWYxyVRM+Pwf/L4Ug+a12+448mB&#10;Fvxho+TE8aiQLyJOT6goCgzdENKPXCarWC6j02phdp5QyPu7uyiXS2i12gScKeQJALO1CYBq7ocH&#10;B8QfracISA7C4i1XfA6TJEGn28F4zFDGMrWJ6TqBevgDGMexSCnz1FgUhcLIc/YrGTGSiVpv6tmL&#10;hy+jIZpNh9O8kDd8VP/3/xcjoUg9idJI/MRf4+C7OMFg0IdhGPA9TzClBaz1b2dnB712GzJzAGtT&#10;NTSbTdGixzdaLv6uqopoxyoUi2i1qIUkDIMMiUKaDTFNE8PhEPt7+yiVSogTEk8xDCK5GY1G2Nzc&#10;wPTMDF544XmUSiUcHjbhODa63R4GgyH1RPoB7RMhgbm6XWKQe/ToIb705a8gVYzia1+GwoBFgIpu&#10;t4vDw0PMzs7CMAyMhkNouRzOXLiArfV1fP9734WiyCgykXfLyjMENPF/P3r4EL/z27+Nn/38Msql&#10;EgaDAebn59EdjTN6t4QuBiY36CzISLyaeT+blj1pcJDQ0cHBTJZliehSGEMWeXPGp+z5RFEsMg9x&#10;FAuUcvZ3suli257kQD86isXCsTT30SyAoiri3LhEIbVxuaIMyQMILndIiO7jFJhUXktT8FlWrfRr&#10;FiWdfY6PA8mOXvNR1PhJjlJ2K6V2pLTGffS4uVwOw+EQYRhB0zRs7+zi4LCJSqWMX//aV/GbX/+b&#10;+NNvfRt/9q1v4oPbtzA7N49rV6/i/evvYfnUClSesuBAGeJiTlMSPEwPmTfIQTh800uZVFI6R01T&#10;4boegoBSPNQz6oLXLyRJgq7noOsV+H4AVSU1JZIrq6BUKmFvbxe3b92CaZEQwsLiInRdR7/fx9s/&#10;/Snev3oFxVIJw8GA2liWlvGRF15ErTYFwzAgyTIG/QGmmKEZj0eiZhmGEWQ5QU7LUT1WloV4AsCo&#10;CRk8vdvpAgBOnzmNfL6Amzdv4nvf+iYAAm/5vo/hcIDhcIj1Rw9RLJXQWFpGGHGKNiVNjURR9tlk&#10;KRxVGOD0dTCkOfdsU2BOdmSNzElDkmQUigU4tsNYtwjRqmk5NGZm0e1QFNxttYQC1PbGuqjz6YbB&#10;UIsGhv2+OO54bAseaIkJuyNTXopjqlvya9/d2UGbcRInMXmgpmXBc114LPvBryfHNrQgCBBHsTgH&#10;RWHI4FiGJKc14SiaJDPgaTHexxsJo5FuhLqhUykAyGwqaV+2LEmI8PTI5a9qZEEtnGLzqBbx8b+h&#10;TarVbMLK5+E6DrScRsIXvgfdMHD//j0885HncfO9a1hff4QXXngBMVvvikKRJdXBCIhiWRZcl/ph&#10;FxYWcXBwgDIrsUiyxABJKUaDWKpm8OjhQ1izMxizTbdQLDD0Lf1NtVrDrVu3MTc3i62tbXIAqxXk&#10;Wa2/2+0wuUoJU1MkAPK5z38BvV4vsxFnW0XAqFlVNJstTE1NYX5+Ho16HXPzc9hnTHUrq6dhj238&#10;9Ec/RD6fx/TMDFyGXSgWS9jZ2YFpmOh22rh44Rz+7z/5pkhVCulJNQsCOg7C4jwHR9PPfDytBnzS&#10;EKRC4FKdqcZ6mq6NWJnQmoi4eeDAQU9P+/wKE1R53OAG/vjek+IPeBugqqqih59S06nQBneq+drh&#10;zgyl2JOJY/IABEhgGGmNndqrIH7+MMMw9MzxJyPlLCg4c2UTP2VBdqn9S4fnedQRYprMqaPgUlNV&#10;lIpF3L3/AL/6lV/Bf/y3/yN8+zvfxb/+gz/AeDzChYvPotftQuVUZvRhikgPk/GNGbDKZ4wjElQ1&#10;ByLPTr2YXE6HLKegFSqIa5AkYDAYIElimKbF6OYSjEYj1qKkoNlsYnl5GbVaDVtbm7hx431IkoRK&#10;pYK106cRBCF2d3bw5p3baO7vC0RofXoGU40GXvrYywIhyoFKSUw6tb5PvLN+QFGWZVoUhYchAo7e&#10;BQRrEx+yJCORSM1H1w0g8HHr5k08enAf0zOz+NrXfxO7uzu48rO3kWde9Ze/8qtIkhjj0Rgb6+tw&#10;HAcLi4sYDgcisub/snc9W1NJNxjq4eMqQPwBm0AAs7oOB8bFDHckSRysIUOWSWx+0B+I1DAvM1Sq&#10;NbRbTWhMGcgeDaEbhNLe3NyEaRqinWttbRHFchmDXg+Dfg+GYcAwDNy7e5f6hTNAIapHE/k/CUqo&#10;aDUPMez3YZim6AO2LEukcDVNgyIrCKUQppVnqWee0qYUbfba6R5J4vUsuQfRNuZEtBaBgEtJxjs2&#10;TRO2Q/VoTrYxGWWkRv6XMWhTSDES/PqyP0vyZNTPNxN7PEa90UCv1yXHMY7guR7K1SrWHz7AV37t&#10;q7j53jVcuXwZL7zwAorFoqDj4y0gvBxkWpbIUi0sLqLZbLL2vpioXXM5xHEM27ZZKYl4pTe3NlFv&#10;NDAej7G3twvDMCldp+toNBooFPLY2tzEzMwMqtUKDNOEoevodntoNOrodDqwbRuu6wpq2UqlPEFT&#10;yNeXUFWLE0CSEAQ+ZqYbqFYrGAyHBMzM6dByOVimhZc+9rKg+lRVDTmdMBNxHFMbHRIsLZ/CaDTC&#10;zPQ0Dg+bRMfqOIx4hKOPgWy7Do+ksu9zo5E10CcxPWUHRxynPMspGQ8HqvG1eZKjzbs0FJm4nyUp&#10;1U2P41g4p0cBU/z7p9Wo+b54nGqTS9JClMx4dpGXxXj0m71WVU15qHnQxy/rpPmbzBAcN7pHU9Y0&#10;hxzBLR25f0DWiaKvR/u401Ynfs5HU9PZeQzDEJVKGYqiih72comQ/+9evopnn70IRVHx83evYH5u&#10;Dn/4R3+I/+ff/Sl+/1/8HsrVCqkhcX1U3rdLLUi0+Zqs6Z97OGlLEmdZSduYODtS9mQXFxcxHo/h&#10;+x56vT4cx4bjuMjnLRQKeczOzeLRw4c4bB4ib+UxPT2DKIqwtbmJ9UcPGKlFCMd24Ps+sVJdeg6r&#10;a2uwrDyCIIDnuhjbY7gjW7ScaDmqR/PeRD2nQzcIkBB61Nyu5lSEQUgGN47hs7ppGJECTRiG0HIO&#10;7t+5gyAM8PyLL8G0LGxvbaHX7eD5j34M711+F67jIE5iVKs1ojUMAyR2LJro+c3iDFh8fmRJyjx8&#10;8pFIWGJ90IGIkGQ51dvk4DbaMFPvXCxVAbSgliCNIZkDVhOy8hZlHSKqnY7HI8RJgrmFBVy7egVf&#10;/sqvYjgcggOfJmtLjDFHkSFLMmIpPuaFU01HQxCEGA0GLFWlwnNdMpRqij7UdYPS9BKQLxSYg8G5&#10;njOOR0xiG0mcAEyGMKfrwlgDfKPW4HspA5vC2Mf4+VtWHrbtiDVNqfxYSFBKsgQ5kY6BwH4Rg6sq&#10;ZdNjkiQJg0vfZ1JpcQxJUQSnNCBDY3JskiTDZ0xTxVKJMhzlMgzTxO33ryMIAszMzGI4HEJRSAWN&#10;k+rHCetcKBThODZyuRwePniAubk5sWFyohXeESFJMmq1KczOzKJcKWNtbRVzc3MwLRMey4C5rodi&#10;sYTmYROWZSKfz4NAMgF6vR5Lf8uirpzL5XB4SOCsdruNcpkiNN41kCShCAYgSVhdXUWn28UjJh23&#10;sb6OYqkIwzTJ0bJtfOozrwpynHzeEk5EuVJGp93BufPncff+A0zVahiNRgxIdBzly79mja1pmo+J&#10;sFJE85NGGHJu5azYQVrTbfHMEdsDhCPJylDUMqowTXYtEzyddN7Jses6qQacHdkMwNEUNADBMc0p&#10;HDmtK882ZtPBHAxF2gDEK/04IpLUKGdR4vHE3NPQcNRop+cqTTpxGSObHWI/k9NSIBiXQTa7lvZC&#10;p/erWCzCcVzYtgPHdWAaJnE8KAoMw8Dly1exurqC5aVFjEZjHB428Z/8nd/G1//mr+Nb3/4OVD6B&#10;dBJMgYWBd0hrMSXrplSIJ/qAFYVSlZzlht9QWgy0KWxvb8OyLMFF6zg29vcP0G61KAXERK/zVh5x&#10;EuPyz9/BtXd/DgA4e/EZbG+s4+yFi/jVr34N+XyBAbFoQlrNJg6bh7AsC4V8AdUapa88z4XruLDH&#10;NsqViqitxVGMkDGraIxsxHVc6pMNQ7iui8D3EUUxgsAnzuQowvLKKlH2bW+jXKng7NlzGAwHeO/K&#10;FSyvraG5v4+b798gT1RVMT8/TwIP3d7E5sk3VhkJVBDJP93YVJWHI8clBppIHUDerH7U25NZ1Ds5&#10;+ENMvdqTAvayIkNLNJHCr0/PYGdzgzSCC0XcvP4ePv+FL4r2kna7DXs8BgAUS2V4novhcAjTMFPN&#10;XymF//ueT1GGEaPZPBSanfxakzit+QIUJUig+6NqFPFSbVIT/b+875dnO/i182gXYHUaliryPI8i&#10;WsY4xqULeV3Ntm3IijLhNEw+wL/4FiQ+RA2cObVyJtXFyUeypQa+GcVxAk2TEfg+cjnqFnAdh0VE&#10;tHF+cPs2ytUaep02ut0uZmdn0W63YZomyuUyA/T4UOUcfM9nBpLS+hzIx51unm41DJ2lo8lwWvk8&#10;Lr/7Li5deg6e56FQyINjQYgLmMgJDg4O2HFIiKFarcC2HViWhTAMMDU1BV3X4XkeKpUKZIWYsySG&#10;l+DOIN8IVVXBwsICXn/9ddy+dUu0VOW0HHuOI7TbLbz8ysvY2NjEeDyCJBkIgpCJlNThuA6Wl0/B&#10;cVxEYYSpqSns7u6iPjXFwKYKssYnXSuTGQu6V5PloKPvnzQUhZf0UrnX7DEqlcpEFJbtJpFlWfB+&#10;89pq6ng/rm1o0oA9LUJPUcZk0NjRJgwefX4EokYtsLS3hHyenjOevhUo5JikZnk/7tGR9XvTnuRs&#10;an8Stczfz77GgVU8gufBSPp9mgLnBliSYubw8y4cSZSG6LxSRzmKUg7/TqeLBAmKhQLCMML6+gZ0&#10;XWeEMRZkScLbP/s5JAlYXV3Bn3zzz3BwcIhLl56FSpNJKcyjtF2yLIueOIAX+EOEYSCK0vwECRSQ&#10;g67rMFjhP/ADzMzMoNVq4f69e2i1mpBkGdVKFeVKmfpSHRf3tu/izq1bGA0HCBny89wzz+L8xYv4&#10;G1//OjY3NunhjfcRhgGq1RqiKMJgMMDszCxNSByJNhe+sLScJlqmojCEH9IGIksywiiE03fgMFpJ&#10;UlpKI2i+YKZmZzEajhBFIWbm5pDEMdbXH0GWZVx6/nl871vfhMmAEqcZVd7h4aFQsCFvXREtVnQ+&#10;ChIlhq7nEARhxvOlc8+S73MO66wBnlxk6d9l62UEVqGNVNcNkmbkXilzCqq1GtrNJiq1KnTDgOe6&#10;TN+XMhCLS0tskbqYnp3D7tYmSzPpGA52xXE4bypHOQYBoZqTJMG9O3fguS6K5TI8xxUPhB/4InWs&#10;KBSBceRynKGWA1jkK0PU5ZI4gaoBUUwiD9mHWGLrMgh8imgVBYqsCLlBSSIlFpdtLDwFnd1M/jJS&#10;h38V46j3ni03EEd4pg52wt8OBn2USmWEYYBhf0AI6jCApmm4f+8u1s6cwbV3u7h58xbOnDkNy7KY&#10;GhRFvZ7nwbIMUYvlx51fWMB4PEKtNkXKYiPStSb2JGA4HKJSrWBpaQkf3L4F3SB1G44XKZVK8DwP&#10;hmFgdXUNkgQUCgUcHjaRsBqyYZqQJRkPHtwXEchwOGStfZpwAlIHkqcGJeRyBELa3dkVpBk5Lcdw&#10;AwoG/QGqtRoajQYODg4B0FozDAPFQhGapmI4GGB1dQWFfB7NVovRc+oIo4ghXtNsEgCx39GWGE+w&#10;fx01xtnzfdzgEWY2s5hVAxqP7QyngpTplSWjwbskjqao+R6QlRvkdWxeTwUgDPjjBjdcJ0XASZIK&#10;KtCzrBFoLwgZ254mUMQ8q3CU+vKoWMVRfyXts85STMqZvXJSfIIfg5+vYaREHI/LaEzODz9uIoKg&#10;9D3lyD1K2DNE1LzlcgkuU0ByHBej0Rjdbhe6nsOp5SWMbRs3btzEwsICnn3mGezu7UElJHOqYML7&#10;c3MsrcUfJm6QqMWAgBuWZUHXdaiqJlJCOS0HWZIxGg3R6XRx+fK7og92+dQKDEPHeGzjvWvXcPnt&#10;tyYm+7kXX8LK6hojtFCQ0zRsbGygeXiIqak66o06et0eXI8UPLScBs/30oeUnTc3sIEfQFVUSBl4&#10;v8r6aUeDEZrNQ5LSy8hYybICwzAZkCfEeDSGYeiIYg2+58EwTMzNVTEej7C7vY1Xv/gafvwXr+P1&#10;7/05zl04z+QO+yJa4I6KwhrT0wWoMOPBxbjTB4R7+GS4FUhSqtE5+VDIE4vmpDGhOOL74lqTOCHC&#10;Cy4ZaJrwXBe9bhdTjWlsbm7g4jMX0ev1USwWsLyygp3NDQx6XdTrdWxtbaLf60HL5eC5HiEhWaSZ&#10;IIHMShv373yAMCBj4Dkui2olSvEfSe+EAT2kXDQBoJRrIklIIjLAcZRmafj8JEkqosDnhz/w9AKO&#10;qR8JpyFj5PkDKcsS4l9yD/DRiIJem6Tmy/7M3w/DEK5jY6reAKmW0TPssugtSRIsL5/COz99E9eu&#10;XMZv/MbXUa/Xit84+gAAIABJREFUoSgydnf3WK0/Yi0hATivOgCsrq7i+vX3kM8XYFkmc1QD+L6H&#10;wWCInZ1tdDsdfPRjLyOOY6yurOB++IABuVwYpglVVQlMhQTdThdra2sUwUGCoqkYDYdMhWuMubk5&#10;0gZXVfieD8vKo9VqkdHPiAEAVJtUVWqpyhfyMEyDWL7aWzh9+gymp5cQhhE67TZ2dnaxs71NHR1x&#10;hGKR9KyJ82CIpcUFRFGE/mCATqeDxcUFbG5uo1ariggu/dwEvGwax9JE1En3KY0UJenxKGc+fN8T&#10;xoUfgyOZ+XLgWJv0WU8DJTqPNCWaBQuR8XvyOj5apz06UtRwGkFmU+wEaJVZWtnBgM3h7u4eDNPA&#10;8tISY+4KyOliwEyexp1AkU84MPSVt6jSPwWyPDkfabmAzon9tbgn2T5l/jVrtC3LYteUHDHm/PrC&#10;E40/h2RwpkjP89BstqDrOpaXl5AkJPwzPz9HYicbG5iq1bC8vIw4jrG+sYHhcAS1UqnCtsewbU94&#10;e57niRRXsVhEGAZwHBeu68AwTIZsDtBqNUlswPeFpu7e7i48zyf9W9PCRz/6Meo77fewsf4I169c&#10;xnAwgJUnz2Tt3DksLC5jcXGRkLEepY7DKISqqFBURUS87VZbTIzne8hpOaisT476lyktFrDWFsM0&#10;hOfsBD6GgwFkmfibiQAkldJSFJWk8WQZcRKTkWebcSSISKhNgyM8p+p17O7sYH5pGQeMuIBHI0Hg&#10;U/9iHAEwAUlisngKOM2n57kAJNGPyR9mTq9GD2MauZ1Ur8myi0URrznFYqHw3jpV1TAejTAYDDAz&#10;Owtdz+HunTtYWFzCBzdvYO3sOfS7XSRJjKl6HW//5Mf4+m/8JlqtFmw7xqc/8xm89caPICsKWq0m&#10;kjiBlqP079rpNXxw+zZLH7qo1qaoFevwQOjoxlGMfLGATquFqak64iQW4vLEwmbAMA1WT08wNzeP&#10;969ewVRjmtKhgY9YUZBj9ziKyRjb9pjqxwBchj9QNQ2WlRcPYMjq6ABteIqiYMzEF9RMCk6SJOiG&#10;QRtETM6BYVqIolCk4MlpikidK0MPmGSicJmVGiRJgue4sAoFKLICxx4LWUqK8IlMIZfTYRgGHNsW&#10;1+B7xNcdBoGI+PlI2IYrSTGsggnTIhlR3/ewdGoFezvbqE3V4Xoudra28NqXvoRCsYjtzQ2S3XRs&#10;IKF0oc0yQO12G6VSCY6T3pODgwMMB0PROvjmT36C5VMrqFYrSJIE589fEEQ5n/zUp/GDH/wQi0uL&#10;gsCiUFThuR6svAV7bGNnZxuvvPIyhkOKuvIW4Uuah02YpoFabQq2TfNMIg7TqFYrjH+akNW9XgfF&#10;Iu0do/EYhmHg6uV38eylj+D8hQt4//p1uK7LSiEeVtfW0Ov1sLC4iO3tLVTKFfT7fei6IUB3pWIR&#10;Wzs70DTiKW612qwveSg6Io7WFyk1Ggmnh0p0x6XueD326N+nVL1pnzFt7FyNSxLcCvx+cENI9L68&#10;DzcVWsh+Bo9On+YAEFiRk/0c54rOgkSzRi6tAdPfNRp1DAYD9PsDTE1NQVFU3LhxA+fOnkWhQGj1&#10;WrWKIAjpfizMo93uZAybJCg2ORZJUZQJA8nPi5wNnj2bJAbhQQwn70jVmVLmrZPoMnmtNzXsVJqx&#10;rJTr+nHzx+0Pl5J1HEfUu23bRrVaFdcQZjJxpVIR6v7+PlEPFotQVJXYjVgkrGmEmiU0a44ZZgq/&#10;LcuEZZkYDkfY3dnBwwcP4DgOKpUKGtPTDJat4jvf/jPcfv+62GwB4OyFi3juhRdQLBShspYRz/PQ&#10;abfh+R61qRgmdENHr9eDBAk5nRnbmNDJkiSJn7N5OUWWoRik0pPTddy/d5d5KD5se8z6bmWELGLm&#10;rD0yS/VxZHSCBImUQGLHFPWdkB4uVdWgqHSzKtUqdrc2ceP9G/jYyy+j1WoR2YPtUP2ZP3RIGV1S&#10;AQsgm6Y6Ws942jgaNU2+PtncL8vUCxmyfu9SuYzxaMTEOGgBBkEg6voPHz6AbTtYWVlBn7UhlSoV&#10;VGs13Hj/fUzV6aE7ODhAtVZjbEiA57owKhVcv3YVqsbAXwxtnySxoCuUJOKYlmQJfuBTCnw8RhIn&#10;cD13ot77uGuMGaCD18J5ZJSwuv9JdThivmIoa3lSQJwf92i0+Yse2bo+ANZy9fS/81wPukFsWET4&#10;4lDfr+eKuvfB/gEKxRJ2Njewu7uL6UYD/X4f3W4POZ0UqFzXh+e5YiMhAQsVrutgPCYyhc+8+irK&#10;lQoc2xH6wKZpwHE8WJaF/f19GLoO2x4zIgtixMtpOUR6hEqlgm63BwJh+eh2ewJkqOsG/uXv/XP8&#10;F//V34PreTh1ahm7u3ui33U0GiKOE9RqNfi+R2pmqyv49re/jUvPPY8ojnDv7h3UajXIioytzU3k&#10;C3ksLi5ikzkepmmiNjUFVdPguS7293axsLAI27YxHo0ZmMYWbSU8KxYLh2cy6iTUvYQkkdk6SybW&#10;Wxo5Hi8dpTXGmB0z0+cLCbKciONios//KOBIPvYavQ5Q286TN5OT6sW0Hj8cADGOYxGlclSz7xNH&#10;Q6VSwcHBAU6dOoX5+Vm0Wm1x/6IoQqGQZ21OabDA91kKGtRjAh9HBzecJ2Ug2JVMOBQAJox+Gvny&#10;fVcS5Q3KDjx5HkajsfjcVMoxVaziXOK8rexIGgEqRxn6fgCPwfiTJBaUZ/xviPzCgO/5GI9HODgY&#10;wbZtDPp91KamcOHiRRIoePQQb/zwB7j53rWJE7343Edw+sxZVpclr6nf76NcLsP1iN4xjmIYuiFS&#10;Z+PRGPWpOnr9HkbDIQzTRKFQhKmqcGwb/V4flWoVBjP2qqohDIkAwB7blEIej6HrRiY1k/JXc6Ju&#10;Do5S5GxKN130WSmvhG3UikoPKQFMaA7ffvMn+NKXv4SdnW1qecjlGH/uZPowBdFEkGV+kyeNxYd9&#10;ACbTLhKyf8YfXkCiaFuSmBi5C8d1UCqV0e10UKpU4dg2pZMdF6PhEMVyGdffew/Pv/AiRqMRNE1D&#10;Y3YWh3t7MA0ThmEKKrl2q4WFxSUEQQDTJBCZruvYePAAVr4gUs4c0cwdH0VVYeXzrGZLG52ay6Fo&#10;WvA9TwhXnJSKJeUlan/iLUdJQiAujsRMRHp/ElCl66n+L+87zrZjZFudfhnjpPQz9SI/fVCfswnb&#10;HsM0LQwGfVj5PBzbhs4IOnZ2tnH2/HnsbG7gypWr+NrXvgpFSZGrVBckRLmqqKJ9xfd9fPJTn8Z4&#10;PIbruqjWquj3euj1eiiVysRAx0RZisUSIhZteZ4HXdcFNiMHSvvX6w0cHOyz5xGwbRtJQlk2VVXx&#10;wY33kc9bxNNcLKLZbCGKIpimgW63C43RUh4eHgpDefeDD/CJT30KzUOSRiyVy6jVpsQesLS0iPX1&#10;RxgOh6IFLwwjaCw6eebZS+h0e7AZWjYMKTPGI24BuGHkI/w2pUjY1PhluY1TQ6IcM4Tc+KbRMTfs&#10;PDom45n9+eha4Q4blxw8aQ1lHYbHjezxH3ecJw1d19kakhh7IJ1zsVjA0tIi7t27j6WlJUiSxOht&#10;2zi1vIy79+9jaWFBBAYAWOCXGi8eRZ50znxkM4Tp9aTvE8p8EtyWlg4ktgcrorxB+3KK2M7q2Z80&#10;UpQ2kCSTc02fEWVS6JNGHwBUOskAvBbcaNSRZ+lhz/NQKpfQ7/VweHiI8WhENUOJqPhcx8XM7By2&#10;tzZx++ZN3L19i+j65uYxM79AhvmZZxDHJHlIVJNEwj92xozEgtJRqqrCylswTaKVtO0xxqMxgjAg&#10;zuVSGWEYotvpwLbHKFcqmJufRxSGiBgr16BPhBiDQR8289Cn6nXous42fTlzQyCaxUUNh0Wpk8V4&#10;tg2yVA+lh9jkKSoqVTJei6dWsL2xjocPHyFJqD/PMHR2gymlBFHj5Tcni7ylD0mN5lHk3+MWwCT4&#10;4Ki37PsBCoUCpVl8FznLSo2WJKFQKDJ2q31Y+TyGgz7GIw2z8wu4c/sWvvbXfx0/+9nbuHjxIj7/&#10;2q/g//zj/52k26ansbG+jmqtSqAf34fjOqLezyNm6UgtVYBZophRG3qIQs7aY6IxPYNypcJo+JiQ&#10;Q0QI6KxBzNaQojCCpuXExifLMuzxWGwmE2m0mAjcRyN6n9NmcrlFgPcnxgKg9Yse3MnIbtxSJqX4&#10;pCGzVJ3nepiqNzAY9GGaFmyWuYrjCO1WC5/57Gdx9d2f4+2f/gSf/eyrIn3JB6GtOb+wDEkiApTh&#10;cIjbt27hc1/4PFRFgVoowPN8mKYBXSdRDg5iNBgln860pwHaQ1SFVM2KxSK2NjexsroK3dDF5skx&#10;Cr/5W38bo9EIvu+h2WxiamoK4/GYbW4QIh6c5vbu3XuYnSPijTiKMTs3h4P9A6ysrGBl5RS++ad/&#10;irt378G2bczMzApSiTgmFTLP87CyskK877LMqHUDAhQlCSH9TZPNz2R9kl9fEIQT9y+bweJrkd9j&#10;/locUw0x29bC7z2nG6UNOsWMZA0Mfy/JAC5PirKz5/m4kcWRZA3DX2aQ4QTT2Y6F41GpVAAkuHHj&#10;Bi5duiSO7TgOFFmGwyLnk5yYLCaJnxtPgWczVWlZLt0zJ6Ph44Cr7PtRBNFemyolcR3jx5Mc8cFp&#10;kHkUnZ0TIGaETjI7nizuCddAUG3bhmkarF1AER6H4zgYDoe4fv09SJIETdVgmAbyBtVJTTNCsVjC&#10;j3/0A2ytrwMgb3xmfgEXnn0W5XIZMzMzBMhwXYzGI9GWQ/VDDbWpKYFsDcIAYRBiFA1JnF6idGmc&#10;xOSBOy4sy0K90UAU1RAGAYbDAQI/gOu66PV6aLeaok5drdWQz+epvYAZQboJZKzVWIEkU3psMnXD&#10;DDB/3hKm2MSARWBeUhRSWndxaQlv/OAv0Jiewc6mhKtXLuPzX/gCtra2ycge4RllBwUyniw3tNns&#10;ROptP80Ap9+n6F1JPNSOQzUIwzBgj8eMG1mDyhrH84U8LIZ8Jf3bGIEfEM1gvw/XdeF5Hmzbwdzc&#10;PEzLQq/bY9zLOkbDEaZnpkW/Iu+/fuftt1hJg5DIqqYyBLQzUZtyHYeQ10mMvJXHVL2Oer2B7e0t&#10;tpAjnJQOjiOSZiSHjTi2PQbOk2VZCMnHMdMMzkyUaZoYs5ouR/Rma2V8Q/2lqCFN1NziDBXlh4u+&#10;eZqUwDxpXzMfZUa4EscJpmdmce+D2xiNRmxzBOr1Ot1fx4bneYIpLZfLwTSp/tbrdXH+3DlcuXIF&#10;+UIBiiLD9xnXdkToY9uxUatVcXBwiAsXLmA4ZMQuTLAliiLouo6xPUaSUB+4aVqQZYnKXHoOH3v5&#10;ZezskHgK5zlXFEUYSMui6LhQKKDRqOM73/kOtcm1WigUi8jnC3jQv4cwjDIR94Hgq++021R7K5eF&#10;yMj582dh247g+NU0piErcbIhWWzUWYN6PNV58ki5k9PBBQa4YAVH1NLxeZQWi+s4CoLiJQJJSrmS&#10;43jSSeBRdrYufdLI1lCz+82HDYIpm+aChHMIVBqGKT3m0tIyfvzGG3j2mWfQ6XQxOzuD9fUNLC0R&#10;0YthGBNRdzrHKZAqjfhTsBk3eCfpBfPv6fqOt5HR9U3W5LPf8899XHp+cv4Udu/SUgAfWbxA9isF&#10;BbS+1EIhj0KhKGS+2u2W8DIBYG5uXvT59ns93LlzB+9fu4LxMIWvL62u4jOvfg6mZdGG7brodNoI&#10;fDKSlpUHJMC0TOStPPFEj0ZwVUe0xWhcti6h/ipVURmhRg79fo/IFiRKc3iei1bzEIcHB5TuYg8T&#10;b+Q3THMCXRdHEWKZWL74HeJoPJkzqcSpF5a9IYpMAhRxGBPDjkq6skEQwPM8TM/MCE7jQrGI+3fv&#10;4Bt/62/Bth20Wi2hkTvpSR310MSyQAoimFwojxtHvbpsBJwkFIG4rgtFkaHlNIQRA13kNDiOg1Kx&#10;hFwuh3y+wHouyXh7ngfDtHD16hUsLy+j3+8hjhN84ctfgePYxL07N4u93T3k8wWMmCwdMfckuP3+&#10;dWiMOSmn6yxCpVReFEWMe5vOlWdgDEY7mS/kMRoOGR1lNEGIQQYKpAoURdANA0EYQpIlRGGImG3a&#10;vMUpiRNR5+XzZRoGxqMRuPgFQC1z2fWSJAlk5ZeVgo4zm7AMWeHO1NNH4AcI/D4URYZj20zcxEES&#10;k2GuVKt4eO8uHty/h1q9DgDodntYXl6GLCuixmaZFmKdM98FGAz6CMOI+mpzOTiOg3a7LVK0JAma&#10;plldlxzkjY0NtnfQPSOUdYwkoec3l9Ph+T6MgFri8vk8+oMBrLyF0WgEz/NQLBYwNzeHR48esjqg&#10;K4BCYRjAMAxMT0+j3+shDEPMzM5SG6FtY2FpCbqh4+aNm3jxpRcxHI4AkEGPE3qGozBEp9NGq3mI&#10;tZUVrG9swnZsdDo9IlFgKNtCIS+i+2wkmt2UFSXbmpItlaSIZnaX+TsiAgYmI2B6bzICnqw9ZxHW&#10;soh6eYp1ck2J7564fo5TTD7x14+NJKG9lPf48siRcB8BGo06GtPTuHL1Gj7+8Vews7OLen0Ko9GY&#10;lQxTCUIiFElVi+i1SfUi3i+dzln2WiYZrej8eEZxsrzHnQ26P2kPNWVKUy7upz2HR1PU/G94nTm7&#10;Jo46GYoCqOOxDd8nD7rb7SGOYhQKRZbuCbC7u4NOu4293R009/eZ0HcZL77ycSwuLWFubh47O9to&#10;NolkvVypYGZmhmq9igrDNJDL6RiNhqI2xPP+eSuPw+Yh8Q3ndCE1SML0FCW1221MTU2hNFvGaDjE&#10;lcvvYnP9ESrVGpZOncL9u3dgMFIBSBIilmKOIhKEKBaLwtAqigINmliTWSMgJgmTRljVVLieK+qN&#10;OUUXqDnXo7adtbNnMRoOoeZy6LbbePDgAarVGrqdDoIwPraoec05ayyzi4Mb4Q/jYR//PW7A002h&#10;2TxEpVJBsVgiph+mMKRmHJJCkaQnuUbw4f4eCsUi3rt6Bc8997vY3d2F64wwOzuH0XAkNIZNy0Sr&#10;1YRhmIhjInBpt9o0d4xYRNNy1FriewIYZJkWFpZPIY5j5AsF2IeHcJlKj6IosBnFHme+koTSE8Rr&#10;fK4C3xeI5Dghxi1JkkRv89E0uMYMSsKwAECm1CCOH08Y7l/0yLIgAfKxc37cUBQZg34f9elpuI6D&#10;fLGIw/195HSdWsJYNLm9tYnnnn8BsiLj5s0bePHFF1AsFdFqtlgKjjbOICCZSMdxEQQBbt+6Bc/z&#10;8M477+DUqRWmQEQMb71+D3ouJ4wid3qIko+yKcSG5vKLRLVaRRSG8DwfhUIBYRgQJ3QYMSYlcpTH&#10;4xHAzsc0TYxGYxD3cV5wHU9N1XF4eIBqtYp+v4/BoI+V1TUsLizi+9/9LlbX1rC1tYm8lcfc3BzK&#10;5RJyOR0PHtzH4cEhS2XryOU0BIEG2x6jPjUl9oTjWsDHN/jJqFOe2DsmozeI17IRFkVCjP+bbdy8&#10;bBLHCZtTSTCWZduVgDRzc5Qj4MNKaaYpXmDSWH+4vyfgFIRqkyTJyOfT8oUsy3jppZfw4x+/gUuX&#10;noVtj7G0tIhHj9bRaNRh246IbpMECMNsmSm9B9nzpSxBCp4UZ3wkmgWyXNbHxRmSJEGOaYOnbISy&#10;uI+ELXnyPDypzSu9j0fleNNMlcpbSnjUW65UIEkS7t29i5++8UPMzi9ge2MdALBy5gzOXbiISrmC&#10;BCRBt7OzDUVRcGplBY7jwLFt9Lo9jMcj5BngR2EC8rxP1/cpYvR8D41GA2HAUtBRKmknKypiKcbM&#10;7Ay2t7bwzs/eIqaeQgHzC4uQZBndTgdz8wuCVIAbl0KR6pqaptHmHLMngNkqamFhYhIGodQS9h8S&#10;+iollIYWVIUJRVKcL9v3fYRBiI2NdaydPo31R4/Qbh4i8H389M038Wt/7a8hp6dyWzztnC4WHLu5&#10;2foRe+WJN//o4PWF7DEkSGi32jB0A7NzFXieywBXGtU/mZG28nl4HunL+p6HdrOJ1bMVdNsdBGHA&#10;AGuk6TsajbB86hRu3ngf9XoDH9y6hfMXLqLX62E0HOHRwwcwGIpUVWVGKakIIymxTMZUvY6crqPM&#10;dIp93xdo+SDw6RgZ5R8ccUb5Q0QpxjSFrDLvlfc2H00jqYoi0JO8zvs0Ttxf5DgKfpEk6k9OEbKP&#10;HyoroRgmsZJxqkeDPxPDIclNQiJaySjG22/+BN/4xjdQq1bhOg7GYxutVgujIbUcmRbpQTcadayd&#10;XoNjO7h+/T2cPn0azWaTtVZUEIURJF2G7xNAa3+vDz2nw3FsFApF0UPrBz7rACBmJw5u0jSNMVJN&#10;YW9vH+VKGa1mC7ZtY3NjAyurq3BdB5VKFQPWDlUqlTAcDtDtdtGYbiCMmPKObQtg1sxMAwd7e7hx&#10;433c/eADyLKM9fVHGAwG0DQND+7ewbMfeQFf/et/A8PhSGzEkiSReAlzPjgHQhZTwctDKbo2jcZS&#10;1qS0nJQFWvF7yyPENLKNEcdp1JQCs2J4Hu8eIG53DmTkx09Jeo72iJOD/zQDkg1AjmfTnj54RMoz&#10;gtRSqENRZHB1vFKpiIWFRfz5d/4cv/u7v4PLV66i0agjCEJmYBOSGY2JlIie54iVLXiboCTm5yRw&#10;2uNAWEcBUPw6JYnIp0jbPJggBOEgxCAIBDHN4wa3PWkZid8PmkvLskQXChf4URQFGmMnVGdn5yiP&#10;b9vodDu4dfMG7t6+hTAIYJgmDvZ28cnPfg6nz5yFLEvo9Xro9/uCuzXwfSCXQ6fdBufRTZIExWIJ&#10;EmdqkSQgAWpTU2i3WsgXCigUSdjddVzGWkWC3jmGntxYf4RrVy6jUCzCNC3UpuqCHCTbMxdFMaMT&#10;I0SeaZqQJAmO7cCVXPF7SaIAyApGsD6xMO3lJCEBSVyHJElwHZeg5IaBiEXlskzRVRLHUBRCBHus&#10;DrK8tobtzQ0kCWCaFsZjG/l8Hr1eTzzMjmNn+ttiZOsdPIJNF8qTH4ZsTSr9fYkBxmJcuHgR/8u/&#10;/gNUqhU0D5twPVfM48gZQS/rqFarOGQ0gdxpKVUq8FwPrmNjd2cXlmUil9MxGAxQrlTw8OEDTE/P&#10;wPd9XPrI84ijCKdWVpDP5/GDf/89SvVaeURhIIzqoNdDvlhEoVDAcDREtUb93Xt7u0KDmqJWD6Vy&#10;GTv9PrRcjjhuWWtRwEEyIGR+GATIFwoYD4eYnptDv9sFF1zvd7tCYICD/SSJWtq6nbZAWZsMPMKH&#10;5zBHxPdQqpRFhM0ZthRFgWEa6LRaAsT1uKEoMuP8TtNsnPrU96njoFgsQZYVDAcDRCEJUsTMICuK&#10;ykj22eYBqhtzetFhv49iuQx7bEM3dHTabczMzsG2bfS6HeQLBfS6pOgVBAGsfAFNphZ0585d7GyT&#10;A10oFrC6tioiTN/34Ps+goA44QPW6+841GPbarWwuLQEe2yTctaYygxnzp7FjRvv44tf/CKpwmgq&#10;/J4n1ns+b2F7exvLy8vUYijJ6Pf7bJ6ojmbbNl586SUcHBzAcVwsLxdhGAYODg5QKhWxtraGfD6P&#10;a1ev4vSZM2i1WnAYorpULuHOnXvIFwr4v/6PPwYAzC0u4tGD++izeVA1DXdu38Ibr38f9+/fwz/+&#10;n/4RvvmtbyOXI4EI3/dRKZcxGAwm+IyzUSEXTOBGhl6DWGPpc3gUCER3kUd8/PcVJe1bTdeOCq73&#10;y6M0qkVnOMOltL7Ij5+CwmIAKYEHDwSyERln1UoNccKyVuqHQgFzB8R1PZG6J2nZiBkxDUEQ4KMf&#10;fQn/5t493PrgA8zMzIDkb7kQUJYwI2GOu8L+qSLjITNBDiKOigRQk643mnB0aF6puydb4qFzVMEV&#10;1njGjdeKeaBYKBSgqSq8jNrV0VIi/z5r3GlOUnR8tk0qi+gOwhBBGEK9d/cu9vd28fD+PQyYIHh9&#10;egZnzp/HwsIirHwecRxhPBphNBpCkojMXstpSOIEs3NzcBwHtm0jZgpHsiLDC0lMPZ8vMMYkYpJa&#10;XKK+O9/zsLO9g7n5eSFtt729JYTR84Uinn3uIxj0+0wUXRfgA5psjoKTjy34rBf0/wXVNzEy6aKj&#10;k58khFYdj0dozMzgYJ/6FrvtNvr9HkzTgu97rCUmZjSJijD+WQasNHKd9EY/7Dj6+/znVquF//Q/&#10;/y/xT//Hf4S/83f/LjSbxLKvXb2G1bU1tFpNKIoK07IwHo8pDaaQeMF4NISZz+PB/Xv4xCc/xTiE&#10;LZG2UlQVIVPGSZg6VqvVImQ65xhmNX6eMo7CUDDjBKxF6z9oSJK4x/yaFUXOqB8dRxPzVjIATFM1&#10;yLyXTABTftGD5ieNaMRGLTAJTMBDTtPvsuAijjO/GyOOYuFp8+OMRyNUqlW0m008ePAAF597Dpff&#10;fguXL1/G3Nw8ZmZmYNtj+KxNjHSYCbmZyxENaqlUQrU2hUeP1hlmImZ0pEPRrsE3Fz/wSRc6imHl&#10;LRQLBUaKAuzu7SEahigWKTrW9RxJh0qUbuUZMm7oSLaQ0su+76FQKODcuXO4f/8But0u8vkChoMh&#10;9nZ28MGN93H6/HnMTE/jvfeu4+6tm3jmI89jZ2sT9niM4aCPar0OWZIwGg5xsLuDUqWC7/zJv8Nv&#10;/dZv4fTpNZRKJTx6tI69/X1EUYxKuYwhU4wCJiPD1OjKyMrkpe/Ra1kuYXrWJ+uuR1uX0u/pfa4q&#10;N2ls0/0tKxc4mX7lffGT+2E2vc2j+PS6uCYvZ9d6ch8+HS+tY1MUn/bZUvkhwKlTS3jzzZ/iU5/+&#10;NH7y4x/jG9/4hjhvTvzC54sRBoJTZYrPYd0j2RowZwfMRvCTzpIk5kJmVMCSQIfTtXL2tyxanRvL&#10;LAKbvqZODH89W6ZI5yQ11k+Tg1T//Jt/AgCo1uv4xKufxeLiEqWxOPdwHJOwAUOVmoxHNggDjO0x&#10;BoM+wMLqnJ6DoRvksYPSupwQo1AoYGtzA8PhEK1WC888+wzOnT+HGzduYGN9gIP9PdjjMSrVKqbq&#10;dfi+j4PIDQheAAAgAElEQVT9fUzV6xmWEW6o+M2Sj4EjJFnOII8hEI1pBEGRbiJNTtrjhsyOx+6e&#10;qBGLmwVgOBhienoa5UoVQeAjDALs7OzgwsWLAi0dJwkUcHQiefrEO62A58aPRrzHU9LHx9HfyXpp&#10;SZLA8zz0+z184ctfxj//J/8Y/91//z/gRz/8AU6trGJzYwOyTIIGpVIZw8EAAATwxB4Osby6iru3&#10;b+PVz36WUpustzSJk9TQ+ilv8/qjh+whiYRIfFZfl6ugZMlBnjbiJIGcJAL5zA0OF1Pg6WcO6FBY&#10;SwFANXw+F+J4MWfIiRkvdEoSQ0QhOjit3y96KGqqYJNuknHmHxkzBWntO5bB2qQSgRLnG0oUhYgi&#10;FUgokvF9UiM62N3D7Rvv4wu/8mVcv3IZP/nxj/Hf/sN/iG63R6xRTP2Ls/mQRreKsW3DMAzU61O4&#10;c+cDXLhwEUlCnM68TYcEJOg+RmFIDrjnQs/lsL1NPfGWZRE9qW6g0Whgb28fZ86cwebmFgC6hiDw&#10;RaRCIuec6MNlvcNE9nDv3l1cv3YN+UIBW5vrwuk/e+4CZmdn8Hv/7EcAgK/82q8BAA4PD9FutVGp&#10;EguW7/nY3trEf/0P/gGmp6cxPzeLq9few+bmFjQth3NnzyKKInS6PbGBTgKd0rX0NDED3j9Me9ck&#10;SldizuPRFDB9T185VWQa5WazZZOseTxI4FEtr2NmDbQkZSth2Xp0avRS4pGnr/8s1oQMdyQiYc7y&#10;NRqNaB9nuJ8rV67is5/9DDY3tzNtRJOo5EnDL0GRuWxjAiCdM07kwv8WkgSZ1dKBtCbPBU2y9yWO&#10;ufZyet3ZkgJn5Mrem8lMBmmji7M8ISX+tDhK/a3f/h3EEanG6Loh+FU77TZ6vR4A4gwuFArIabTY&#10;XM9NmZUqVaHq49g2ut0OAKBULqNUKuPgYB++50FVFZw9dx5zc3N4+PABPrh9G//rv/oDmKaJ+aVl&#10;TNXrqE1NwfM8gaidnZtjHnkq1QZMIs0mvD5JmjC+ACZ0VLPjaL/v44acRcFlUkbipTiGF1DbzvzC&#10;Am7deB8AcP/uXZw7dx66oQsv9mgKA8iCH1K0Xvr6hxuTv5tkjgnMzc2h1+viM595FQf7+/j+976L&#10;jzz/AgqFAvZ2d6mNJFckUJamiT5vWZIQR9RfG4Yh9vcPUCyWEIYBXI+4n0djig4SUH08CEI8uHeP&#10;edgZ7eKMN8uNjfwheKyzc82lCLnh5IOTeAC0+XOvlBtgLv4gHlJZgiCHj0kD17ZTCc0koRY5z3Un&#10;FKR+UUPLaRPtCfxc/9IZkJjQ5GGoQVFC4fyapkVo6FoNnVYTxWIBpXIZ711+F3nLwubmFtP3DQXp&#10;f5JARAdxRExHpmnh8OAAzz33HDGl6TlII4j7kapNEUHNcDhCPp/HzMyMKL/Mz89hPLbR7fbwkx+/&#10;genpBiSJKBeplh+wZxoYjYaAJGEwGCCfL2B6ehrD4RCvv/46Hty/j1vX38PM/ALs0RDLq2t4+ZOf&#10;xvMvPA9FUXGwu4upRgP1egNbW1uQJBlW3oKuGxgNt5lj6uITr7wMSZLwaINKRlEUQ1Vj5HIaRiPO&#10;5Z5upKkBmIxyTqrhZ1PWR9/LjjQCzhrg9DOy9LNZXmb+qxPdHsJwTooz8PPJRnp8EJcz3zP556a9&#10;uE9zkOWJDgP++fzZo3W9s7OHM6fXcOvWB3ju+Y/gzZ/8BGfOnCEeb6bVnB7jeCaPOx/ZEhuPloOQ&#10;Of98jhNyUJOI90YTuCpFNHNHlSLpfF7P2JUYQASehleUSRQzv0/Z4XP+gEQYhwkb9DQUteo6LrX+&#10;RDFGQ2I8yuk66o0Gpmem0ev1RDjOJfuiKCJFkWIRB/v7KBSLqFSqqDfqqFQrcBwHruPi8OAA1UoV&#10;iqKg0+1gd2cHf/QH/zPiKEKlVsMnX/0cRqMhyuUydN2A6zpiM83lcjAtCyPWRpBuqByEwL0WvshY&#10;agVU/5MY+0zW0PKIFdJkyuFJ41gdVoKIqHkNmnL9IaZnZnD92lXki0U8uHsHvd6rKBaLgqNa8JEm&#10;ZGx5KpqDOrIPVnpeTzZSjzt/Xg/Z29tDEPi4d+8eXn7l4/gX//Sf4NTKKra3t0g8O46g5TRIoSyI&#10;xYM4gaLKUDUNo+EQ9ekGbrx/HV/68lfQ6XQQBgGKxSI67Ta0XE6ItQ8HAxzs7iBfLAKgGlbCojaa&#10;9rT+ommaEHj/MINzP1MUnG4MiqLAsW2qqzJShJyWExrBqqoCyeQ8hVEoNn3LtBgSM42cNS0H17Z/&#10;KUxYWZa146+z7A4zAtlMAn9NkkjRScpgGhKNngGVae22W01UqjUEASHUrUIB7WYTW9s7KJdL7PM4&#10;KEgRgBrOQjUek0OsG4aIUElIQ2L6wGmtS9M0FIsl9Pt9JEkMx1HQ7faoJt3TMBqN0G638e5bP8Xa&#10;2mm88NKLgE+fS/sKiT74fkBc1SzLks/nUSwW8Pv/8vfgsB7uMPCxdvYckiRBbWoKpmnh7t17WD1z&#10;FvMLi7h9+zbCMEAul0OlUkWtVmOsTcBwMIDjOFjf3MLh4SHm5+eF89/pdMW1p8vmqLGlV3mf72SE&#10;nG7Ak21K2VolB1odTV2m32e/8nud/crPKzuOOm+KogrDexSMxM8/dQDptTieRGo/aaiqwn4/QhiS&#10;EaavCSsZJjAMqq3Pzc3i8LCJ06dP4623forXXntNYDOO73t0bWEYHbtevk5lWRI8Dmk/NSvZSJwP&#10;O4YsJ2zvSdj1cSrgSPD682wE5/1XmeOTBXeeNBUyK3ElEoSXRvhdSczvE+cPILCQqiqC3cq2bfgs&#10;lbq4tAzXcWB7NiFLWZsKQD2Ip8+cQafTwfbWJiRZRq1WQ602hampOpIkxu7OLlqtJq688w4WlpdR&#10;KpexvLKKg/097O1u4+z5CxiPxmi3W4w9pYpcjqgCm4eHqNcbiKJQpBfTNEsy4RECUvqzTOLuSZKQ&#10;ChGOey68tptETzbAcUKbmSzAWzLrLZURQxLRuee5UBUV0zOzGPR72NvextbmJk6fOSPSRPy8jw6e&#10;RubG+Kgn/OSRNdSTnjgZIw2NRh3D4RCFQgH/2d/7+3j9+9/DR55/Ec9eeha3bt4SdRHDMIVGcBiG&#10;yOk6Dvf3cPbCRXxw8wZe/eznqObHxA6oZiyJGv3m5gYtKlVFxP4+CgMg4yXzdiLphD65J15lnGoB&#10;cwMss9Qacc+qzKjGooVOVmQB3koyGRTOHw1A4A/4eYdhCFWj9qdfLhPWZJSkKDJbN7IAiPBBtKm8&#10;j53kFrPpxzghcRFegxv0eihXqtSnfv8epqbq2Nvexs9//g5ee+01jMe2ALooisJEQygCMEwTo9EI&#10;kiRjujGNdrvNevE95tCmIiG8HmxZFrrdDnRdh2WZmJ2dha7r6Pf7mJmZwfnz51CrVTEzOyv6lWXG&#10;B67rOuRIgeP0USwVUavV0Ol04Psezpw5jXyhgMO9PdSnZ7C4vIypegOu62B5eRm6ruONH/0IpXIZ&#10;S8tLGPQHUBjlpG3bcGwbnkugykq1igeP1rG2eopl2Yi2ltOYcueQO8kpUGnizj11g033p7RemU1z&#10;EhXt0fRztlzy5OfDcV3BYMajNu60S5LMeJol8d5RMBmPdk8SevmwIxvMkCBMOiekJx9jMBgin7eg&#10;qAqWl09hd3eXCFxsRzgv2dQ5Py9yECS+QYr9U1ES9ozkMhmxCFFMpu9JgRUnQgEURFGIOJGFIRWb&#10;MehLVi1q0iHhUXOq7MQVrCQJQlfgaQGe6gc+1XsjMiKSROLZhUIBqqoxdSNqhC+WijB0Ij7wPQ9B&#10;FKDdbkPXdZw5exaFQlGgWq9fu4Y7N29gqtFAdWoKFy5dQrFYxGhUhue6mKo3UK5UcPeD22hMz6Ax&#10;PQ0kQLfbRat5CNPKMyOeIuNEjZd5PFRDTVGoRz02CazfNuGAAw6CYBGsRBHzk0YSJ0ikBJDZ8SCR&#10;8UgIZRwnCsYsFdsf9LF25gze/dnbKFeruPPBLaysrpKXLJrNZZYWp2hFYXrFqREWn/zE8zrhTOn/&#10;LP3Mj9PpdlCt1bC1uQXDIDJ6x7bxox+8jpXVVSiqIjaRQrGAam0KQUC6sjLb1MfjETQtJzSCDYZU&#10;NwwDgR8gx6LZrc0NJgtIC4/LV2ZBWDEjbCc2rKe3/kiSLGq+UZQCQ1JjRWxMPEMDEDgsYgINE/qj&#10;bCOK4lig33O6DpeRURC6klCRSfzh2aj+Q0ZKYZjeb5nxZHOAFueqjZMkdV6UFPzE27yCwBebEW2K&#10;KhzbQa3eEK1nB3u7+OjLH8ejB/fxs7fewuc+9znBCc1lCemYLGXHPjNBgtpUDY8ePcLLr7zChBZC&#10;UUPj1JJCDtH1GOc2RdKe76HdbiGfLzBDp+HuB3dw5uxZplOtwPd86Kymatuk2MTLWyRx6OHzX3wN&#10;e9vbOHvhApNCVUWqu1arYndnG/MLi5BlGbNzc0iSWETgQRAgTmLYjo2LzzyL6UYDf/HDN1AsFIST&#10;oCoKDg+bmJ5ukEKVk+IDJCndP9grOMnxPZqCpl/ncopgqV5ZRIm0DlKn+yheIV0rx/eElL8+BRdl&#10;j8FbwLjYjJQ1vozdT1FiqGrKzsT3j6fYDgBcTSmVC+QCM9m0t20TdWmn00WtVkW73cHZs+dw+fIV&#10;XLhwXsxdxLJb9I/2SALfptEksapxfATnbk7POb1X9DeKQs88d0IkCeJcudHnNXLOA01/T/N6HGQ1&#10;WYNXVYXtSyHCMOWY/rBMZCpXPZJzsgCsSJAwHAyp9mMRq5TMGsHH9pgINXI6yuUKa02wsb+/j/t3&#10;38Dd27cQhSHml5bx0sc/AVVV0WdpbN6322wewrIsjIZDPHPpOYyGQ7SaTUiSBF03YDUaYvGEDJXJ&#10;+TlJT1aGLKfqIRPpEmZY/6o2z5PqILIss7SmBFVJmPaqik67g2cvXYJr22jMzuLh3bvwXyMUdBRz&#10;rU4ZUZS2HCjq4z3PD1MHPJYin3wTtdoUut0unnn2GRzsH6BYLOL8xWfwo3//fezt7bFFEkFWZFim&#10;hUKhgG5HQxQGiJMEhWIRg14fcwsL2N7ewuramkhNE2AnFCQnu1tbrJ0oFmxX2RoRAEFLSIxL/rFG&#10;+7/s4OfPI0COxo4zm2E6T6mnzr10HvUCKS3fUfGMX+SYzFikIhAkVqEhSWLhOMiIEcsQkT/fOI4i&#10;Xfn3lP6MMT0zi82NdeRREMxRumHgzs0b0FSVte9RelnTNFYjDxBFAbhjF0cxdN3A3u4uKuUyPM8X&#10;DFG5nEZRsesxebaYOWgmNC1Cv9+DZVloNKZRq1Wxvr4OwzQQxan+uKppUHwfuZwu0u+6Thq/nBJz&#10;a2sbL730Ubz15ptYWFzEwf4+iYG022i3O1hYIP75UyunMBwOYRgmdnd3EYURLMsiNaZOF9vbWzh/&#10;/gIsy8TptTXIsozhcEjawEuLME0DlmVRZ8djQFR8nlU1ZWrKjpTCMisWQM8/T4Xy+3/yWuCfcbQG&#10;ObknWJYpfp+35nAQZBwn0FnL4UkgrCRJBKkKvz6eBueOwtP2oIBpffNjc2IRbvDGY5sB6RzUatTP&#10;raoqGo06/u2/+bd47rlLmXo1pbLJcYmQJBIsJrVJGAFGcSmFDGglCznAOE55HMBKj3QfuCOgZIyw&#10;BO6Xk3QgkCSRAGcCYKWVLO0okC0t8DVB186Y8+QEQHq/6bOevI/IpkFkB77vC68/jmNAInLtMAgR&#10;sw01DAJoqoZKpYpypQLD0PHetWv44z/6Q/z0jR9B0zTMzM1jbnER07OzrA0pzxRvFFj5AjbWH0HX&#10;dZRY3bfb6SAIAugsjQmAibWHLEqRRDqN11EpuiJkJQnBK6wOJk+CpgAi+ucyVMyJ4PWzBAlyOtUQ&#10;EtDmozEgEnn4rD7HAVT8vyQRKewwirC6dho3rr+HmdkZJEmCldNn0Gm1oWoa7t+7zzb5AKVSEa7r&#10;ESUm3SX+WLGbz/vzsgCKlJWFGMsCseho81XA0zb84ePI64jVm13XheM4CMMQlUoZH3v5FSRJguvX&#10;ruLw4AAFVstfWFxEr9uFoqiwCkVUqjUMB9Sj2Tw4wM7WlqiZKKoKWZKojhxFhFoNAoq0tBwWT51C&#10;p9UiqUHPg+c60HI5BL6PeqPBENKUIlVVjVDTTIoyZlSYOV2HaZkU/bHoStNyME2TWqDCEDpfo2wD&#10;VBj7ljMmzuHxaAQtp6Hb7Yjobma6QZ670Bw1EUekxJTLUSRXKJUQBMEEGxZfDxzE8WGGxHACcZIg&#10;lyOCAs91EYUB6QCzvvVcLkeKUaoKNZdD8+AAxXJJiGYAaT0qx8RFXAaGyjK9ua6Lfq8npAXLlSra&#10;rZZwdMqVCrY2N3C4t4el1VWsb2wIsJbneeIe0PUl6PX6WF5eErXbarUqou0g8KHrOXS7XfR7tE76&#10;/QF03cDZs2fxzs9+BkmSUKlU4XkexuMRxuMxpqdn4LG+0SSJ0ev14Hke5ubmhHO0sLCAg4N9KCqp&#10;prmuizAMsby8KBD0pXIZnu9hdXUV9+7ewf4+9Q0Ph0M0Dw/ZBklgztFwxIxUjK2NDXztq7+G3T2S&#10;YuUliHq9jtGIRCx6vb4QcUlpICGOwdeAcCDUVEqP5FV9OI7L5jRg924yQpYkSaT+eWRH2b7M+uHs&#10;b4wbOsW8yOCympzJ0Pd5CxkET0OSAKGIHMNMpi11QoMwgO3YGI9tVvsPxWeQPi+tBaolU8TPe8U5&#10;0pkTl9C+xNPRIXI5DbZtYzQaY39/H7JMRtVxXLzy8Vfw3e9+F9ONBuZmZzAcDtlcKrBtB5VKGZ7n&#10;EabI9cC5uVVFYXuED9t2RDeJxp79WGTKaE/wPJ+tawWmaQj2LoBKUNRvLbFsCgUhBpMR1DQtc/95&#10;+pucVi4+wefbNE1B3RpFlGnJ5XJMzperAKoC9yHLMlTXc0U6VmFgjjiK4Xs+a9yn9gG+4Xq+h4OD&#10;fWxvbWJncxOyrCBfKMJi2o7lSgWj0RDj0QiLS0sigpQkal0wLRNhEGLQ77PNN4XZp4su/Z4e0iO7&#10;WkJp4Q9TPjwaYSZJIuq+HEgl3jsB0PC0kbD6L0m/Eel7hRFbuI6Ny++8ja9+7auI4xidDvUHLy0t&#10;4/CQUMV8sXMQFrs8sUB4w/4EspvVoiZ6QVMQHhJJggwgkYgWUDd0lMtl+J6Pt99+G88+ewl//7/5&#10;h/j93/tnWFlbg2PbKJZKuHv3DirVKoqlEpoHB8iVS9C0HMajEUqVChRVQadD1KCu6yFgIIbpmRn8&#10;6Ad/AQCMSMOBltNQYoT/J42Tovajr4laf5JM8EHzdpwPMxRFTtm0kkQYF/6apqnHjGkcc7nD9EZk&#10;Mw3COfqQdH8fZpy01pI4SaNdOft8sGhGJjFxSZKhJJT+E7Vh9oBzgXvPdVGuVNE8IG3gz3/py/jh&#10;97+H27du4xOf/ARzAjQmABCLYxgG0Ol0oes6wjBEbaqOW7duYX5+gQG2QpEC5IPQ2P8vb28aLEl2&#10;nYd9uWdlre+9qnp778vMdA9mBUEAnAWDZWiSFhYRFmWHfpgiTYXDobBlM7yEwwqFI/zLoT+mtYSk&#10;CAmkTIK2CIAcbDOQgAEHA2A2THfP1vv2tnq1L1mVWbn5x7nnZlZ197wmATsnKl6/N1VZudy8555z&#10;viWC502Qy9nY22ugWqsiDEP0en3YQn1ucXEJ/f4AtVoVqkpl6yBMK16dThe6buDo0SMIwhDN/Sa6&#10;3R7c0UgKPjiOg26vi2KxhHa7hZ1tqtIsVWuidaJLKk4cRxiPx6jWaqiUS/B9H612R1phxtk2kaII&#10;vGX2nqfo4kQArxgHoaqaDB5UFUilPflz5MSWGgkAwOJCBQlmg/qsUAYhoXkxMNPrj2NMJp7MyLiE&#10;zLQy5mun/Wb2qqUME1CF7zG3d0LxeVKG4l6mliQguFBaWqdAfHDfmPjlJGzB+AxN01Eo5JEkyzh/&#10;7hwuXb6M0cjFR598HBcvXYGmqVhbW8VoNEJaxk8BqxyvoCZS7lbiKMDcZ1Xoeqsziw5WzWOue6lU&#10;nOHO84IniuYBbUlmDBDgLDViSAVX4jiWx2RZptxf2h7AzLOiOo5DXDYlRa7lC3nU6nVsHtqEZVrC&#10;BrCN3d0d7Dca6Pf78D3qm+WcHB44cwYrwrRhdX0dS9Ua+r0uBoMBFEWRll4AhDazIh1O+OKKqSVT&#10;RqOXqtGgYXoCPwx8sQ/aVGGzxiWJRKrQ0IBDknJ9eb/UM1Hvqw2bJImA0xcwmYzhTTxUazXK3HQd&#10;rvAhzecd0esixHCv25MOLHfr//CfuN8BMMGdJ4TUj3SW7J/2e1RVQ6lcQhzF2N7axsrqCnRdx+3b&#10;t3HmzEN4/Jc+hm9/4+sYuSOsra1hOBjgwYfOwMnn0euQopKdy4kSO63yb9+6jZzjSCtHO2fDMAyc&#10;f+tNOPkCiqUyPM8TdnhWGsgyW9qHSvtk2f6ZKvq+VAUhg4W7Bdz7WSDphimpVUlCSmtytR5TVuqJ&#10;Ph9/RxRGhLrOfI4fzuzvvwiUdLo/QnoDqQ/x/PndjdKQ5WNzuVrTtJnxbJjEbMgXCvC9CdqtJh57&#10;/AkAwPlzb8NxHJiWKSlL0pUJichwOxK1vrS0iHffeUfMFQqmUz97gDBNQyBQE6lu5rojSVMi8BZV&#10;15y8g/39fSwtLcmAmgiEqqqqAntCJiuGrmN1dQWvvfYaLNtCPk9KRcwvPnT4MBp7DfQ6VOmo1+tC&#10;PzoipS7RLx6PXaysrQGKQjQrUQbn87NtC47jiGtiSfwJg+Js20Y+n0epWEC5XMLy8jJqtRoqlTIc&#10;JwdFuD+RGtRICvGkmSkZliwuVFCtLqEr/JUHgwFJago9dB6jYRiIbHoC13UxGo3EyxVWjalwhGma&#10;sCwThmFK+zv2SWflp6xylqKoQgvbFAb0hqgSpoDRRCCDY/E80Fw0G3Q+bOP7bQof+FBofgOkivb4&#10;E0/ihRdewAMPnEZjn2hyiqKKnv2sQ1l2fqT4kPLP+Rni54QXQtz2Y/WsyWSCketi4pHcKGXXXKmY&#10;yspOkKmqZUv2jD1i05LpdCoX8LyAIjqbJlQZ03lb01Sp7sXVVn06nVLKLiabOCafVp4YPN+DOxpR&#10;mcijslbOcXD0+HGcPH0a0+kUxVIJo+EQSZJIp5LhoI/LH7yPB88+jHKlgrHryoCciKCXz+flzZgP&#10;vjw5qYpKIKj5dDe5n/BLtfzsZ7KbRBwrqWYrgJmy80GbpuvwfR+VygL6fQJ7LC0twXHypORTreL1&#10;117HQ2fOQNM01Go1QiZqqtCJTldHdP7cg0mzXF7hpujFWdDH7JblQVPQKFcqePedC1iqVnH69AN4&#10;58IFvPfe+/jkrzyFxt4uLpx7G77vo1avE2WjXEG1vow3fvwqaisrdB1Fe+LWzev4xCc/SQ454zFq&#10;9Tq2t7YAAE4+L6VEFUXFZOzOZBAzx6tkjzPdstee0e8s3iE+JvZ3f2Vg0zJlBsTuSZ7vy/05Tg4j&#10;QWuRJblgKsBi6TMRxzFMcxbZeC+O+V91Y9Rnkikv8sOuqKksqqKmggL80nVdTkLp/mKEEUlIss+p&#10;ZdmYjMewHQfD/kAALhXcvnmDJgQxSWezgel0ikIhL88/l7MxFfafTD+KkxQjoYAwHKZlCkZAHdvb&#10;OyiXK9jfb4jMpyBczgz0e32MBA2FdISpZTUNprAMC4uLi8jlctja2kKpVMbGxjr+2T/5J6jVl8V7&#10;C1AVFbV6DbV6DT98+Qeo1usCkBcQfcqg5MLO2cIpysPxEyfRarWxtb2NXq+PIAygKqqgC1JVIQHR&#10;2RYWKnfcqyiKEIuBOBgMkQpPEI86l7NlBYKvJ+nfBwgCD5NJutgsFGa1huerQIauIxQZLYlOxKI0&#10;SgGVe7gp+EmFYTCKPhHl1QjRXdgeipI1tFdlmTQbzAIRC3g+muctHxSEqYTP41VFHBMehsUynnji&#10;cbz5xusYjUZoNBpCppLaUZSgpEphPB9mKwiR4DEnUGWyBaRykPTvRJwrMJ36AhmuQVNV9Hqpb7mm&#10;qtA0PVMlSBex2aoHLcxpXk79oKkFyGIylmXK7Dvbekh/0tynW5YNTSjZJAkw9X30+3202y30ez1a&#10;fZombDsnhae55s+2ZI29PdnD7bTbKJcrOHT4CDrtNvZ2d1AqlWCYJkbDIVyB3OTBni0x8KC4oxyd&#10;UFlVQSZQyUHx4UGS+2YSCcglPfEdPIFw2ZFvBvciD9oMnXoEnBFOJhNAUVAslWDZNvKFAn70wx/g&#10;I498RGgwq2i329jc3ES/34dt5zLrgjvtCMFHr6Q3Eph9ANKV33zmpKDVauLsww/j0OHDuHbtKo4d&#10;O46V1VW0mk2srq3h2ec+g6/+2z9EpbKAX/uN38D3XnoJ0+kUTz/3HP7sT/5YtggiQQPb390j03XL&#10;gm4YKBaLeOHPvy6MDyZQRabg5PPY3bqNYrmMeUATlfdm0YQpCCO9r0EwhR4Ykn4k3xunJbiDNu5R&#10;0z2OxHH6kjNs2zkMh0MZoBWFbA0BykSzdmgKzXAzohM/L1gr2zfM0jcAZFSMlEwpKy0/K4oK0zIy&#10;+yAwSRRFmAqQlOPk0WzsoVSpYHd7C0u1GrrtDn76k5/gwYc/gvcvnMfu7i4MwxTZbFpmpUzAEoL1&#10;5F40GrlYW1+HNyH6iK7pUCxl5nghMsZKZQHvv/8evvSlL+HChQsIwxClUhHtdgfFYhFJQkIolClO&#10;KVszDCG6EmNlZRXdbheFQh7lcgkvvfQ99Hs9HDt+AttbW1haqqLb7eDI0SNwRyOce/MNPPXcpxFF&#10;EVrNlmxxqaAMaDweY+y6OHbsKPqCB7y6uiKDkCHGeiB6maqqYm9vD7Ewq2H51EACQ2Osr6/LbJBL&#10;vFnUbT7vyH3xpCzR6yqZ0vMEPluGpoyPSrcsuWvMPNsAJAuElMRSXWfOvLLxnD4bIzvnzoPE5hfF&#10;8wtkDoKyCqR+uFiN4+RE4Ka5ikGajD7e29vD57/wBfyzf/pP8Xd/53eFPriCSqWC8XgsUcTpd6bz&#10;W1sV878AACAASURBVAJ2LFKh6wC01PA+W2Zmb2/G7PBiBUgDL4O0+B7y7/NylxKUmKHEpq+Y9h/F&#10;SI01eLHA811aRk8SQLdtC74/xag/wHhCGs2MNisUi5j6vhDFoDKyL+gK2UktjmNUKgtQVAXXrlwB&#10;oKBWr+Ho8RO4eukiOp0OCoWCBGNRWUAT/YtssJ1fJaTgp/Q9KZxeURREyYdnQUz/gXp3zdYkTkTZ&#10;RU3dmFQq4d3PBK9qJGARhiEMgziEnuehIniXjd1duBJcYKDX62I0HOL06dPYb+zDsuz0WMRqiYMw&#10;/Z1XdHdbwabQ+jQrnjl7ODkHO9vbqNXqGLtjbG9vYW1tHbphoN1uI0lifPLpZ/D6T3+Cq1eu4uSp&#10;U2jsNdBpt3HkxAlMxhNh3zeGLVoJW7dv4/QDDwiaiYd2s4liuYzm3h403RDmCUKAIL6TZpMe+53K&#10;PIrCWSaJw4RioUeT0Kwq0P0EP/YcVUTgNE0T/nQqe++WZaIv+KKRkGIkNR/25VXkd3FfNNsDPmD4&#10;3deWLffJ/SaxdI/iTRWBN7tpuiYpXkAa0Cl4Ausbmxj0+3CcPNpoolAg1bO3fvoTfP43/xO8d/4c&#10;3nrrLTzxxJMiYyZ3Gs6u45jQz5PJRGZAq6traDZbWFlZgaJQn50rFUmSSCS0qqoYDYewbRsrKytk&#10;5BDH0pUolyOJy263C9umBXwi2A7exEO1uoTbt2/hySefgKZp+Df/4p/jP/r8F5B38tjb28Xi0hIC&#10;AcS7dfMWwiDA0aNHCXgpnKE0wZUOgin6fTJaeOihh5Ak5MxEbkjZyT3NsBQFWFlZyWRSaW9WlvcN&#10;Q2Y+DAryp6SDH8WxyPAZ/azDNA2YpkV2rbqOpcVF+Ryw4FFaIlbQbLZgGFxetkiMRSRAJFDi3NE7&#10;Tp8rZXYeTRi4ydldKpUpRmI6FsU1sW37jr/9VTYGpHE/mni1qgiAdAz1eg0rK6vY2d1BrVqF4zhp&#10;4qSkRibZ4EvVUUUyFyjLFQFX8LOJ164jiiNoKgRQyxDPEtFBLV2XwZbvP80XqQzl7JbOzUlCLloE&#10;rKL3GrqBWI2QBQzzteXzTSuZgH771m0MhwO0W00MBxQoiqUSSuUy8XpzOaiqhjAIBTWBuLf0wNCD&#10;ubRUhSqE3MuVCuI4Iv3PpSVMNjaxt7ODhcVFrKyuAQAmk7EcYPK07hJ8oShpFpqmeTO8tij+8BmQ&#10;y4SyByxWgZRwZShL4uLze7NN/w/b4iiGrpOXKKN8h8MBKgsLKJUr2NvegWGaeP+993Hk6BFMhGXa&#10;ZDKGaVkSccXfNRuEU9cmfgDoEqTUE01jAIKCrEYqv7eysICbosy4vLKCVrOJfr8vF0GaZmJtfQPd&#10;Vgtf/aOv4B//wf+JRqOBr/7x/4VOqwXLtrFYraG134A3maBYLuPqlcs4c/YsLIvckT75zLP4wUsv&#10;0QA0iToz7A+QLxalq8/sTeFbOXtt5RjI/P3DBOHvB4il6zrijK6trhszfRtdCDVwNsDyk8S7VdIA&#10;HCeyFBxnerU/L1kpXUXHcrWfVme475xmVADkcagCMMkZNH2Ws4BYTBAm7BxNoovVKrzJRC768qL8&#10;+ebrr+Gpp57CeDyGrhuy98pOZjzRe54vtJ8VXLt6FUePHcWgPxCeqqIio6ki+w5hmhbWNzbwxhtv&#10;4tChTRgG9ZPZB9i2yUlsf38fp06fkrKXpVIZ+/v7CMOQXNUUBW+88SYAoFQqk8FEpUKewItLiMIQ&#10;t2/dwurGBorFEnZ3dlAsljAZjxEIr2LPm2DQ78O2bZw6eRzvvPsecrYtF1QpL50mSn7u9hoNKm1q&#10;aqZEqckMh6snAPdhDZSUIjj4MciHLVgnnoepP8U0mGLqT6UeOynEcRnbkN+xtrZOYyGOZ5yJOJi6&#10;7jiT8TLvPQtiTWUYFSWZye4AIAjSxTDvl9DY80YSDL4CyOow08L7kI3HdmqgEMngahgG6vUa9vYa&#10;+PKXfxMvvPBN5J98AtWlJXSEcxXNb5SJklRktopJVSimNAaBEOiRICxhEhLQM0OIZg1GSKwLBYpU&#10;vgI0mcEmorKbJLM6AmmQ5iCc8rj5Wtu2leEpp6AucTXkT75ueq/XhaIoqNbqWF1blyXHMIwQhkGG&#10;ckGDkoFDnucTaCJJYBhlbG9tIQpDbGwegj/10et2sby8giPHjuHl730P3mSMtfV1xDHRYhwnL7l2&#10;81mp+AffwZlAyBPP3ShHd9u0TIZFF29WXUY1qOeYJahTEDhw1wBS8XHP81CuVBBMCTCxsrKCfD6P&#10;tc0N7G5v4zsv/Dn+69//71Gr1xGEIXZ3dyX9ZT4I07EmcqAlCU0MWRUYGoipvikF33Rg8IQ4Go1Q&#10;q9Xg+z4UJUC+kJei+wQ+0THo9/H3/7vfx7/+l/8Cf/iVr2DsuiiXK8jnC9jb2UaxVEJjhwZ5qVLG&#10;1q2bAlBgwHXHeOqpp/Gtr38NAJl1BNMA/W4H1eVljGV/9c4ydPZnFlxB7+es484F1t3EK+61zbcS&#10;mDaR9vtJAS6l3nDfXYemZAPkbB+H/v2Lc02627nczwKDs00eL5RB0aQVx4TS9T0fkzF59N64dhXr&#10;hw6hWC7DHbkolkq4fvkyFioV0U+EGCukYgQAg8kAlUoF/f4A5XIJvV4PjcYecraN/ca+DFaqpsI0&#10;TMQR98wNHDt2DN964QX8jS9+EaViSdgLHsJeY09mzYNBHzmbFLemUx9ra6tot9sIghDVahXnz1/A&#10;//0nf4xf+8IXceP6NVH63SAXssOkEb2zvYXKwiI8b4JWu4XFpUU0myMkcYJisSgXUvlCEY7QquYM&#10;Pw3AlMHTHEgT6+LCgrw/nBnz+6MoEj7ZyASYWAQcUkXaazRm2l+GrkPXNOQSWgStra3OfJa5vBy0&#10;+v2epFa5LoHKDEOHZdlUMUACQyfKkWVbMHRDZm40NxfknElzuCbRwQBkmZaN6HnjhS9dk+zzmQJi&#10;uV/+YVs+nxd95ZRzH8eB7Ju3223UalW0O2Qd+t6776FcrmBjfR03bt4UvHSmxzJ+KG0j2rYu/Jun&#10;mXK0LtgvlPHKYCeAakGgyV5tGIRQdEX2zzU1gZKhljEQLMu1T6sl6WKcgzU/f1yhsKxU6Yx51jMo&#10;6DiOJddpMpmQqb1YoVD5yRKlA0PeIAYB8CDwfQ/FIvFGR6MRwiAUhtwuwiDA6sY64oQk53q9riiB&#10;6uh02jPBVx6UqkEXyMRsyYdPhJWMgiCQmp1xRm2KFWd4X5F4cNgYgbRuvXR/YrDpgms8nU7p3G1L&#10;VhyoHBoS5zSKeaEskZ62bQs0rYIojLC1tUV8R9+HOxxi4/ARsv4TfDXfn1J5NArlKoxvIJXp6VoT&#10;OIWOjwMm32QAArmX9qTmexLcd6YJhkjzlUoFlmViNBphf38fx44fh2XZePjRx3Dx3XcJoKPSIOr3&#10;eiiVCYjS73ZRKlcwGY/x3rvvIUlilEpF7O83UK0vo7ywgFZjn/ihtg13OMJk7MLO5RAKwwrDNCU4&#10;iITgVYxGI+QcB/XlZTT396nMFoawcznknLx86YYhVKA06q8Xi8g7eXiidWKaprxGuXxe8gEN3Zjx&#10;5SSuNJWlC4W86JlS2bBar1MJSlUwHFClwPMmgmZGPFlDcHaL5ZIcd1malLSdvA95P7bg8yYTOPk8&#10;iqUygiBAsVQ+0GuYP0/ORSZ03UizZEErvHn9GlbW1qh9oCior6yi2Wjg+KnT+OD993DigQexVKvh&#10;jTffgmmacF0XTt5Bvz8gIZwwhJ2zJb1iOg1gWTYOHzmCra1tOE5OqF5Z6Pf6yDk56LoO27YQBCHG&#10;4wnefuN1LFQWECcxlpeXcePGDdRrNfT7fdJ4LhSRJDGCMEChUMTW1hZM00ShkMf6+hpe/dEr0A0d&#10;gRDqsO2c1KUPgilOnz6N9y+cx9mPfATD4UgyN3RNx/rGOlrNFizLhqbpOHP2LBr7TaysLM8uxFWS&#10;NWR3o0johXNmzBxdeq8yo2XO/fts5sPDQVO55As533CJmOdcaVmaUEbFwiaOQ7ibSqWCjY11nDp1&#10;EmfOnMGDDz6E06dP4/jxYzh54gQ2NzewsLAAXfDAu90ems0WGo0G3njjTXzwwUXs7Oyi3emg0+2g&#10;0+mg3x8I3i9xZH1/KoONruvI5XIoFApybmQUuGGQ8hnjgJj/zNeGEb7UnkwIrT0eCw74iLj1QkKS&#10;2hAOVpaXAQAPPvggLlw4j9FohP5ggCiKsLhIMYXvzXhC7lxhmCKYkySGbhgwTENkzLFMbHRdg2la&#10;EmDIVQSuMFQq5Yy8cgIWgYljqsYw+jvL1abPE+DOn07hT6fwPF/Y8k4QBFOoqgLbtuQ9l3OD7LXT&#10;AkLncgdfPCDty81r9WZBU9kBlfktU0alxG4ymeDQkaMoVxbw/Re/i7/xm1/GzvY2LMvCUrUqzBbS&#10;z6eDVYOSzKlQZbMlmSlBZsm0h7QXGicxLINWiYkYMABg2xbY6NybTKBEChQ9zcgkIOIAGTF5WCpl&#10;gwkSAVZKqUxcdt/Zuo3Lly7h81/4Ihp7DQBAt9OBk3dk9p291mmGNp8p8nWeRRantyHtZfH1t21b&#10;ah73en3BKzSRzzsol9cog9jZxmg4xPLaquwTGoaBpVod27dvoVSpYNDrodtpY2FpCTduXMfZhx9G&#10;p9OGpul44pc+hu++8Oeo1pfhjoZYrNbQbOzNlE3vtjFHPBbgBV6E3G+/SdNJtpHFWKTSlnjQTNOU&#10;IhWKQrrVXOXRDUb+hvK7oow8JhP05bHOlOp+MXaFvIBKhQxiaIqO5Bek5qbrOsIgkJaRmq4JCdEp&#10;xmMXJ0+dxs9e+ylu3byJBx98ALquYzgcoFgs0iJFNxCFEfr9/ozsIPVPh8jnlxGGrqTYMWKd7iGV&#10;rj/+9DMIwxD7jYbAgdB51es1gb6v4erVqzh8+LBQSqI2huu6UFUNGxub8DyPUNnFAqb+VOIsFCjY&#10;22ugVKnAsmxC7aoKSWDGEdyRK64tLboXFxcpeGQoSNlnPklS4F3aN+Ui1VyLLNMPpL9TVqQIsA3A&#10;bkF3qW4kXM3SZ8b5fGUn60lLyQKP1QRhqCKKUqAeLU5sWTkDgOXl5bQUC2RYBZR4SES79JJmQRDS&#10;FD9y+HCm/KxIYRJNpR4qcXUBtrFUFBIX8XwfU38KTdOksYeiQALaFEURHvFTXL9xHZVyBY8++hEA&#10;wI9eeQUPnTmDhx56EHt7DaytreLmzVtIkOD4sWO4eOkSHj5zBoPhEHtiLlVURSRtpsQT6LqOfr8/&#10;c20JgMVyl8mMtGUKplPBUqHZylf2OnAL1basmfs1bxaUnZ/5vmX3q3M2pSiQN4m/jJRWAvlvvsgA&#10;lwhTCbZsep4dqOPxGKc2NymTqlRw9fJlEusYDlGvL0saAn+OdhfLEc093JnJOBt4MiWBTNUaDACa&#10;TCaSOhKHU1GCodLT2B0jgWjex3MlhjhBmIQHlqITCPEDQxUDOQKVg9PrYts5uMMh3jl3Dn/zN78M&#10;yzLlwGTHECo5zYIM6AGcRRmmq+vZXu9MaYRLZXEswR5UmiGCPZdpuBqwvbWFmzdvIAxDOA5Rw8Zj&#10;F5qmk173e+/i6MmTGA0H2L51C8dPUcbx+S98UT7ID505g+++8OcAiLpg2RbCIJDKVIqi3pW2o4gJ&#10;nYOQYZpkiygME1gL+F4b973S/heVz2TGK/jczG3NGm0DZOc29dPeWhAEkodrCqQ+T86qLO/eWY7+&#10;625hEMhXFAbyO/Bzd5dp0zRd0N1SEwtbqF65wyGWqlUAwIXzb+Ozn/ss8vk89vcbqNeX0et1ZeDx&#10;fV9M7rTfYrGIy5cv48SJ4xgOR4hjCrY0wUd0XacBBoMhHnv8cfjCG7pYoMA+Hk8wmRCtsb68jFdf&#10;+REeeOABtAVgk7mZuj7G4tISnJ0dTKdTLC4uIQwCIahRhef7OHfubVkun/o+cnYOYUjZGdMcoyiC&#10;73k4cuQwkoQNIGYXOSniPcUjzAJp0jlmthUx2zaiMilXItLKXXYSTr+TAVGJnFPT4A+RYc5O4uSo&#10;lAVbpdiWKOJAIVx9pPpS6h5Gx0f7zOeZBpUtsWcpPDGCIJRqelSRS6k3xDPWYds5mbFbFlUaQzuC&#10;ZZnyMwC1NgNh4acbBtp+G8v1OprNFtrtDhqNhujZe1hcXMBCpYyt7R08/dQn0ev3cfHSZZSKJbQ7&#10;HQyGQ2xurJM3wXQqs/nJhNDTCRLUa3XoeoqvSBMaFaoaietLGtDZykT23Pn68P2n0jNbNqYCHVxN&#10;TbNcwgBkr+X8fdbT1V4G/CGVbRTpkMKZSrbxni218A6zA5NLs3xRP/nMs/gP3/0OHvrII8g5Dqj/&#10;rM587g5gjkTsiEGWzK4g5oEAs4IbCcLpFLZNHEAenIpCil7uiDxLY0WFGidQNEHvSAj8lUTxgQGA&#10;QTCKQp/jvkkoekTMl805DnxvgvPnz8NxHHjeBLZdxmg4FMpOcUa/GFAUXuxkr8fsSpl+zv+eyIw/&#10;QSJpOFx6KRaLhDL1fAwGHfS6XYzHrnCucaQu93Tqo1ypwDQtuQCzbQdjl8rF3mSCra3bcJw8ge/K&#10;ZeiGIXu+g15PBF8Wob8b6pnddHR43gTTYCqRkmwscKDYRQI5ITBKeR4xHgQBJuOJoAek3x8GAZyM&#10;GxJAPEFFJSEQwyTdcVmN0NLeWZzMAjD+upvOrR0lnRikVOp9VAAO2nhScBxHSspqukbnqahw3RGW&#10;ajVcvUhlyqNHj4iWRQhAQRBMkc8XBNOhAtd14XkedN3AztYWDMNEPp8X78sLAYNIPtdRFMJxHOzu&#10;7mJ9fU30H8lxifAJtACwbBujkQtNJcc113UpYBeLcN0RxmMXuVwO04DKfexKtrC4gCuXL2GpVpPO&#10;NYVCAZPJRIwtEkRgVbNDQp0vCEP5bMxvqpriReieZFkJSmaCTQE5PLaz/cHZfaUJCwf47DPL++ZE&#10;4k7sAenf8zzNx0AZdEpf4j5yGhggENicQPE4o3NjxSum3zAQjJ9ZCrKG0JxekAtdzoDb7Y48XoBk&#10;HxkUFUYRgmmAaTAVGu307MgM2NDx6iuvoFavY21tHX/wf/wBTp0+Bc/38MEH72N3d5eYCZqGb33z&#10;W+h0Ovi9v/d7AIDhcIjleh0JIJXCSMq4KO+FoihwXVcGSxqP6X1IEoj2QiRZEVnZScIxmOBgmvWf&#10;5y21rJzHidD4YLEUvh/c22dcig4AqfYnB+D0YGbLI1mA6v2BYEqlMm7fuoljJ06g2+ng0Sc/irde&#10;+yme/OWPk+ydoc9ktHwc884dB22KwtkUp8F0wS3LFr1dBXGiyj6xZVowKkRyB4TtoCg/KaoCRNmy&#10;7r23KKY3MvydH7ZgSp6qhw4fwcX330Nd6Ny+/P3/gL/1t/9TDAZ9eJ6PMMqAHJKEzlshqz0SWJg9&#10;iPn7cdDmTTzhlqMijlWEYYCx66Lb66LdasP3PRQKRRSLRVG+U1EsFeH75Kk79afYPHoU3sSjnqRL&#10;nODK4hLe/tnP8NynP4PpdIrBYIAnPvbLeOu1nyKXy6HdbKJaX8ZoOBBqZmnfeuZ8kJD935h67KTT&#10;qmLq+/fMmrNbGJEzF5U9xepVLIh00V6JkxhRGEITWT9XegDKgF0h16hqqnxfksQwjdxMCVBjGpJQ&#10;95qnUP11NtuyYZgmNM+DpnO1QgMQyKzh59kIDJSgVKnAHY0QBCSOEgYhnEIely9dwsOPPoYfvPQi&#10;Ll78AGfPPCT5vlwpMgxdThgkMxkiX8iTtGVzH6ZpwXVHyBcKApSSLrZWVlbQaDSwvbWN5ZVl2Vuu&#10;1apwhc1hu9XCxsYGtra2UK1WwT6ttVoNCwsL2NnewaDfJyqdcDWqVquIEwJjnTPfxuahw6T1beiE&#10;Pxi7CKNQIrnd0YjsNosFjEXvMJfLHSjmcrcqRzZZoOcxDcL3Qgan5W0gC5hMtZ0hAmE2K1cymS4A&#10;aHMLAEVkk+n1pufMRLpwT+4IANkgzQApBpUpyiyoiqt0krss1bTo/y8sVEAym6HoYwfiPRZMAKXl&#10;4gzqmQ0UWDvBzuXw/3z1q/iH/8v/jD/4x/87/ugP/zX+m//29/HRj/4SgiDA7u4O/v5/9V/ic5/9&#10;HP78hb/A3/nP/g6e/7Vfx4MPPoDt7W1awAq8Q6owpcvryCA5rmYgSZA1akndl9gsR0srZEmC8WSC&#10;bNmZ/pwmgf3BYHZszJSo2b43fX/2PgCAnvY+ErC2ZeoOk/LS0punYDbap4NyPotllNyRY8eENvIE&#10;axsbqK+s4tybb+K5zz1P/EIlmV9yyhNiDnCS+X8K7nwwsh6pCRIocYoKZVpEKEoVAFAul1FZWEC/&#10;15MXm2MdT7JQD45wqqIiinnVDxkE4pi0cPN5B4ZhYjQYwCkUcOm9d5FzcoQw3tslXhpfL1UEXjUt&#10;vc9SAWa/O/v7zGSQiM8L6sJCIS/9e/cbDXQ6bbiui6nvw845UBQFg8EQo+EAcRyjUChCVTU09xuI&#10;whAra+vo93o0RnQdo9EQS7Uq3n/nAp56+mlJ5Tn78Edw8b335DHl8g7GQiuXFlXiZ2ZhFQkeJ51r&#10;JAd/GASwRD/rQ7cEUqqSy7f8gLEgvSqySsuyYdu2tLzTDYPE4kXWbhgmEgE24p5pth/IfHF+Fn4R&#10;AVjT9Zn9sJQkQOf18yKtqUUQwjAEuCiMYNkWpr4Px8rj+pXLeP7XfgMAcOXSJfjTKcrlMnZ2dqSQ&#10;fBRRj7DX68HzPBrjiopTp0/h0qVLeOSRR+H7PnyPPIJ1nQI2Z6TT6ZSunaLCdiw52fP/Gw6HWF5e&#10;wc2bN7C+sQ7P86CoJGHb6/UxGPSlFgFZGWpYWFyErmtoNpuYjMeoVBbgeT5Jc0aR7N/z/OF5HhYW&#10;F+S/Pc+TjA5gdlLNaltn22qzlbr5K31nSZo2Fqzg8nYWlHVn1pRF29L8mUXhzs6zABAEs9/L/d90&#10;XlYFr51dhsjBKY6J2pPLpf7uM2cjdlAVLQogbe2QfSVlulktav4cP3fk6+6L70+DHZ9THMeo12r4&#10;8t/6Lbz73vv4B//D/4Sv/Ns/xhe/+EW8+OKL+PVf/3X86Z/8MX73d/4ufuf3/h5++tob+NKXv4xv&#10;f/ObyOVyOHTokMRNMCgvBUulZgzSgCdJMqVomhNIZ0D0YwWNTDcMyZ4hd640oPJY4QVMXTj38aaK&#10;5FEVczlbnc5XO3jTeUWSHVzSWUaDDMB8A7I3hwdW9m88kHjzvAkWlxbRbjVx6MhRjF0XJ06dwsvf&#10;ewmdTpsm37uUlaEod0IX0lE1cwyKokiunqoJq0A1RpyoCMIAvicMJ1RykOm025iMx4SMFDxRLuPw&#10;RJFo95FeAoKIHyKKoxnkNq8IG40Gjp88hbffeE2699y6eQvVahXtVktkvKL0qIiHDCm8HRBl9UxZ&#10;Y/4ap5dHgaIkiKFCiSNAVaGB1hbTqY/hcIjBoC9EFRJYti0m2BCeNxH0E7GKF4EojiK0m/twCgUM&#10;+31ysGp3sCRKh3u7e6jWajBNA0vVKiqLC7h1/RoAYDwaScUmukezx8yLPUdLBS7oQaWszRTuWB+2&#10;MSpaFSU2IJ0ouPcdM7lepZIdo5M5Y+ASNCNgCQXpyfewH7GmzQpx/CICcCTGSRSGiMKAyt5isfKL&#10;EPkwDAPexJMgpCQh/evRcAgkiRCpoF59q9lEq9VGPu/AsuhaMFYBSDAej+XEOhgMsLS0hHcuvINn&#10;n/0Ums2mzJYBCDlbFZ1OF+VyhTLddgsnTpyA53nYazSQJNQeKBSKcF0XSIBCPo9ev4+lxUUYho5X&#10;XvkRucwUCkQZURQYok1RrdZw4fx5EsExDdIpEBoEdO6mVDwLwwCHDh+W9y7LGgB4UmXVonQ+4kxK&#10;tpky2Sc/b/NbNkBm/WDTTPZewfrO33VhJpOd7+Z7xHdmWKF8LwnLEOhK01KxjyShKg8HUO59prxh&#10;Or92uw2mKXF2SPaVOXkdObj6vi/wIxMAQ6iqioKgPfLcBaQtoyRJ0Gw1sba6ho31dWxv78qWxObm&#10;IZw7dx6f+vRn8IOX/xIPnD4NVdOwsbGOBx98EI1GA7dv38bCwgJdV02V6PHsIsYXQLCsYActEjWZ&#10;cPKCK9XOTp2tms0WsgpZ/H6+prdu3ZIVzGz84rlcIqw5Ps4pP+rZFfadgyF1fMjedJbTyn4mGxSy&#10;q0RdN/HuhQs4duIkkjhGvlTG/n4DH/3EJ/Hqyz/As5/9nNxvClC4mySaOHQ+uUxvWKb9SpqhKKoK&#10;JU5XQI7jwMk7CMMAt27coNJrsYhqtYYwCWXTnvepCXDUQRubpkP0NQiensgg3Go28djjj2Nn+zZ2&#10;t7ZRXljAG6+/hs89/7w4tqxZdFppiIWFney9IwGg3nHds/eKiwh0fwjIo2gq+v0+XHeEQb8vKUCq&#10;qkpwjqbpqFQqKBaLGA4GGA4HSJIE1VodreY+mnt7WKzWEATUTx8NB8g5OVTrdWxvb2NxiTR7nZwD&#10;2yZus2GapJBVKiFLw5jfoiiWD/18X1sTC4AP2zQZfFWJno7jSOqZk7Y5lakj8eDzPokuoErlN03Y&#10;ImqaJhW8Zq/xLLrxwOz8PrYgJABWIEq7fGyqoiD5BfCMNV3DZODC9zyM3TFIDpCQm2EUYnFpCb0e&#10;iR5EUYhut4O1tTXkco40WgiCALZNmUChUICqqbh965akINZqVezsbIOUnmjRNJl4op2g4PDhQ7h6&#10;9RreuXABS0tVTCYeBv0Bjh47inarhVqthsuXL8PJkwnCcEjc9TiO8ZMfvYIHzpyBaZjo9ro0p2ga&#10;ojDCwsICwjDA2vo6VlZWAVDJdDgcwDTM1N9c3KdavUboft2Qiymm2aR4lmQmMHN5+X627Hi41ziZ&#10;X7Sl2suzx3C3RR6/h0vI2YIhJxhZhC5n1Iywp/1pM9kol2hnwV/pYqRSqUiONL/4/Hg/3NbJ5XIZ&#10;3i7k4jYMIxkAs2BJwzBQLpVQLBbw3Re/h3q9hk6ng1qthuPHjwMA/vRPv4pPfOLjuHb9BtbWKbgC&#10;bAAAIABJREFUVtFoNBBFETrdLtbW1rC7tztTgibBFIGfURT4nj+DApelX/E3wzBnOOCeJ5JQMQeb&#10;piGDb6pKGCGKqLJQKhXBPO6sWtjs3JDGs7RCITACzIelTJhWhdzQ5r9xNkcoyrQWzgRpzjjCMBD7&#10;Yjk8uvG1eh3uaERk8rGLpWoVqqqiWl/GpQ8+kH6Jw+GAViGmAc8j/1pN1wnMI4AqHHylu4RGJecw&#10;Ivk5BQp5uCaJ4OySV2QYhnBdF4VCAQ8/+iiWV1axs72FyWSCnJNDFMUYDgY0QFRNGDWTzGQUR/B9&#10;4oSZlgnLthBFIfo9Ml+ACGJRFAuVpVA+TGvr67h08SKOnziJsTtCoVjEjatXUSqVURDOUFmVKynd&#10;hkR4VWoZgjcpH7Hfb9o2iKUoOA+sKAwxdsdot9vodjuYjMeYTCYYDqjMbAkVoNXVVdg5G429Pdy8&#10;cV1mJMSb1FCpLEDTdTQbDaxtbpI+qxDyiOMY755/GwsLi3DdMTqdDp597tMAgGA6RWVxCZadw9h1&#10;Ydm5lJxuW/DF5G4YunTWYss7X5Rt2Anpw16GbmA8GqFar2Pn9i3YjoO93T0q34kFRmWhAt/z4E0m&#10;WKpWpcqObRPf1fc86IaBqe9j7LrSY1oXVoVMSSsUi+j1usQPByS6k52VpO1hHCMKA0mFYqOFKI6k&#10;uhXvP5dz4LojTMYTKuW7LgYCnOjk85KHSP7OkaRrMW3koK3bbqO8sIAbV6/gkccfl89yu7kvgIkR&#10;rl65jAfOnEWz0cDNm7fQbLYk/3w4HIJUmAIBuJti7I6xuraGOI5x5OhRvP76G4iiCMViAa7r4vr1&#10;G8KQgCZFdvLxPA/lcgnj8Rhra2vY3tqGYZjo9XqwbQsnTpzAzu4u+v0+1lZX8OJ3X0SxXIaikABQ&#10;X5TALQHS6vV7GA5HKBZL6HTaaLWahMbNOfCnhLpGAiwuLuL6tavY3NhEs9VCfzBAr98Xz2qMeSQr&#10;Bxi+d8wFpmsXiuznTllKLq1nA9b8Nr+o4znybtl3tj/J36UoiuC2mkJbmgKvdNfJtDQS4ZlL1BvR&#10;npspw2rCR5jdl7J+wzTHsn1fwuNWTVuSvB+W382WgKdTQqrn83kUCnkYhoHpNBABOUAcRxLgNxwO&#10;sbGxLgNit9uF79P+nn/+efyrf/mvsLGxjpZYrLHesqIAecehWKWpYA308Zi8jZnlkopJicArgLVB&#10;EGAiwJ9xQglYnMQS76BqKjyR1U/E+fm+R8YYIY0Dcq6aSvodfVcskdlZkFe6sMsssA56gNPV1SyS&#10;NZuhzmcC2UHMcH/mXyai2V2uVHD81Cns3L6F69euwnVdLC4toVwuy/5brVa/5wC+a3KarbOL4+OH&#10;J47JqD7MrHYA4NbNG+j1etCETdREGDwbYkJu7u8jmE4JzKUb8D0P7ogoOkvVqkQeAsxJ1UT/iS5t&#10;u9XCVHxe1VT4Hk3yt2/fRj6fB4uFR0LQQVNVGBmqTBSG8pppmgbDNAS1SBPBm3o7TCyPYxqE/tSH&#10;7/u4fvUqBTRFwcLiIk6dfoAWO4MBVtfWcOH8OVy9fAn15WU8/Mijsu9aX16m7FWj6oFhGigUitg4&#10;fJjoA819eJMJxq4rylTEOWZ3l2KphOGgj593UwTa8l4vf+pLfXJFUZDLOXRttDtLdzx2sxOjorCN&#10;GPfxxQo4imY4wffauPytaSp0IZIi/6YfLKTBQjd2zoZl52BaFjTdkEjobF+Pfv+rZcV5IaagahqG&#10;gwFMk+wY83nKfHzPg2XZeOyJJ2GaFv7y5e8jn8+jVqthOp3CcfKwbbKcpMU2XSuijU2xvLyMK5cv&#10;I0mAra0tFEtFnDx1Eo6Th2lSO4Y1xxcWF6U1IKlI5eF5ExQKBVSrVbiui+2tLTz88FlcvnIN+/sN&#10;LC4u0XmrqrQJ1DUdhWIR27e3sLGxgVK5RKYmcYLJeAxFVWBbNlyXfIN73R7W1jeQy9lYW11FHEVY&#10;W13NOBHd2Z9LS9VpZkOBkILUfPDle8MZHgOCeF/z+57/bPY4stt8EJ5/0ffo4ntny8c0Z6gf+krV&#10;9GZ7y3xsPPa4UsfVOv6+2XjAv6djlvnb3Afma8MvXtSkwT99Tnn/zzz7LL72ta/hiccfw8WLF2GZ&#10;JtbX1+GOx6TnoM++WCTFMAzZ4pkKm8HpVND+hClDFEYzL17cJnEsAbtUNWOVMmGaIu5bCqqau5eZ&#10;VgcLugRiYcJ0qenUhzrf1M8OvmwPJBt8gZQvlS3V0H5SahKXKFRVg2mYYNm/qe/DNExUazWsbR6C&#10;Oxqh3dyHqtAkRrSRscySEq6t8nFlHpj5FSWvZACISTjTLxb0HFpFUrms22mj1+3CMi2UymWaiJMY&#10;tm0jEjB09snkVR8BugIBp0/9Hvm/OOGbFaLTbiOOEzj5PI6eOClWm1NcuvgBSuXSjPRnJHrQutAs&#10;lSLkGQ4arT65z0kIah7wYRjBdcfo9Xvodrro9Xo4ceoUdre30e10EIUhbty4Luy4VHzz61/DZDLG&#10;4lIV165ewdtvvon19Q2cPH0alm1jQ1A2bMfBaDBAq9kU2XeI6dTHUpUACFtbt2X26jgOltfWYdk5&#10;6Sr0/+XGHN5IcIaNOXH0bCajqORXm1pg0hiJxIoaSDEPTKU4aJPqZRqL6KcB+F7iI9mNARualgqK&#10;ACAeehjICVJlK0JVkVgHPtYPe+Uch543y0Kr2YTjOAiCKYpl0mxv7O6A/bHH7gg3r14VVDUdtXpN&#10;6hLzQoUFDOjaqphOA2xvb+HkyROw7Zx8Tvf29sQEqaHfH8A0TdRqdezv78PO2ZhOST1L03UkSETF&#10;TYPrjrFcr+HVV1+VIjLuyJVWqBzUFhYquHLlChaXltBoNNBqNpFzHNmbzDkOqtUqOSBNxhgOBjh1&#10;8gSuXb8BTdfRaOzDdceYD753BstUHpLPnX9PM910Yr7bnJTu687s9u6BON1i4Y98rxf3dFOqaHY+&#10;57L0vV8ciFOQVzrVZkvc2b532jLLBu+7B2F2dlIUpkPpIumA5Pqn126+7UPncfToEaiKird+dg7H&#10;jh2D7/sol0sIpgGkv65Oz75pGjAtU5pXgDnW4rukmlUi6Jpi7CeZxU82seRWZyx0orOKaPfq3yvi&#10;QmavgxgAmfFEyaDKyDg+WT7/2RWQkrmxqa4olyIAzHwRp9m84sn+nZBzE0wmEwTTKZ782MdQKlew&#10;s72Fne0tuK4L2yYLxF63mwZfpIE42y/JBnsA0hmGS9G6kVJPdAHU0XUDOcdBsVRCvlBAp93CyB3B&#10;tqhsNvV9silUVCwsLkJRVIyGI/i+B8u2UCyVoGlULtR14orGcYIgDCjAirJNKDhsuqHD0HXUl1dg&#10;GCTCceniB4QKtW3omi5vDq8u+VoZogdBg5WCLisbUQ+XkYVTjF0XvV4XnXYH/X4Po9EQ771zAY89&#10;8SQ2NjfR6/WwVK3CMAy0mvt49MmPolAo4vVXf4QHHnwI/+D3fx/lchnff+kl3Lh2DaPRCJfff4/U&#10;ZRxHoqRt2wG7fVQWF3Hz+nWBMLbgeT6e/NjHMBz0pbHBz7MdFGBS8Y0U7BKJiTAVAVFEyYpaCu54&#10;TPsWQS1bsdFETy4Mw/taQPBKOR2T8Uw5+qBt6qeG7Vl3J8YBKNms446Aez9a6BomYzJgGPT7yBfJ&#10;HMDJO/A9H5ZlQ4GC1378Y+QcB8dPn8b+fgOtVgvlUkmaCHApksU8yLyeAC+O48D3p7BtC81mE71e&#10;H8PhEME0kNKFxWIR+Xwet29vwTItGUDKZTJXGAyGKJVKWFlZwcVLl3Hh3Nui/UHGJUEYSKlNNozx&#10;JmMsLFRQKpVQLJF6Gy+uwiDA9WvXYNkWrl+9ikceewyDwQAnjx/D1tYWNjbWZ/q/dM2z/56dW+Yx&#10;LvyaDcRs0k5ZjidQ4VmA1L1e9wrEB43/7NyaLYFztk4LjHu/7twP0nGcZLPt2V55Nj5w8E6DeBqE&#10;SfRHkwsFCvCxuE5+Zrwjc53S72Qf5KeeeRrf/c63sbG+hnq9jp2dXRSLBcnU0XSSL57Phm3blhLE&#10;WR40kAKiOOLO9GkF6pmzcD7IFCc023OfX9ToYlFkmizlbKZxiBdNqgo9G8TT4Hvgcy23Wfur2eBL&#10;kHdd9L7S5jdAqNw4jpFzHNi2DdOibNTO5VCr1ZFzHJKpzAZfpKXERIg48H4VZIjrMeTkHGckA5Mk&#10;Eb9DruwrC4u4evEDmKaFvJMnkQLR28vlchnwQQBCDhIf1DANxIkte988OfFgTtWnqHTHBhR2jkq8&#10;t29cx97eHgqFvOgrTDP0nPRhIqvDFLHJBHhNUaAmMVGs4pikBSdjeKLHwgbhyydXcOniB9jcPIST&#10;p07h8qVLoi+/TJxdx8H/+A//ERQF+PrXvo5czsbTzz2Hcz97C9/+xtcBAPXlZZiWheZ+Qy6odm7f&#10;wtVLF3Hs5ClcvXwJ0+kUtp1Do7GHs2fP4ptf+zM4eQZ4/PW3g4KMLWgUVMYPhV43oYpNy5oBgFHg&#10;sOCO3Mz+FTnGTAFOYjOB+9FypiqICnCwVBQAkaCBHXx+pDsutMhFgEkXYgowTYEz2QXt/MR5z+OL&#10;KJM3TIN0ue2cnDC8yQQbh48gSWLsbm/jl3/lKVy5fAk/fvXHeOrpp7C/vy8UxWarWpxtqZqK1dU1&#10;BEGIl1/+AQ4fPozJxEN9uS6yD1oYWZYN07QwmXjotFupOIZYKAOQGsGbm+SepGkanLwjgz2XFpOE&#10;hCF8z8PC4iJ2dnbhOA40TUOr1YI38XD4yGGEYYgL588RuDJJsLe7h0Obm3jr7XPY3NxAq9WWwiLJ&#10;HXNMto0mwIwKg0NnJ+pUVW0WvMT7M01jbp/JHXMZoIDoSXcCuQ4yvOfeZppNz5bS72Zjmt0Yr3O3&#10;Y6SFaLYNc2epXlE+/Bmh7HcWHZyaKyQz1+9uSlyqAG+ViiWsrK7i2995Ec8//1lsbW2T295kLBc3&#10;s1ks3SPLtgiTEWW1umNEEZAi2MXxKBF/WI5LTdegKAmJLAnAr5L9OZfx8/XhezE/PvhY+bv12R4Z&#10;z0V371ekFyq7w9nsN8sp5gyZ6QOapkqBeUakNvf34eTzeOChM+h2Otjf24NpmgKoNau6xRcWCfV4&#10;s6swecOTGCpS0/JkGiMSqO0kjpG1HGNjgmKZRApGoyGKxZJESuYcB63mPnRdR6FQgO/76HY6SJJE&#10;ZnyuO5IrNi6REY8sHZieN0G/3xP7KQq0a4wP3n8Pv/zxT0DXDakaJZVSmDQufGITUZ7WZH+YgnRv&#10;1KOVt1gpQlFmoO+TyRjFYhEfvP8eNE3DUrWKq5cvo9/t4DO/+mv4xCc/iR98//toNfexuET9Nk3T&#10;8MBDZ7C3s4OHH30M1WoNrjvCzjRAZ9CCaVkolsuSP+sKLenjx0/Adcc4fryMYqn0CxGSOGhjf08e&#10;HyycPjNexMaTueu6gm4m6CUqXVc758AXAv9xFElE70GbzFxjFbFYL6gxe/senKWqiioXhPNZEKsG&#10;MT+YKySKosjJ6cO2YBrIZ1ETutfZqlQYBmg1GljfPIQTJ0/h+y9+FxN3jN/7vf8CP3j5hwKlmwKV&#10;uM3Ez3mAAEeOHMFf/uUP8cgjj5L5h5icptNAzgWkvEVcbJK1JLOG0WhIfeowwsh1USqV0W61cOjI&#10;EeoXCyOYdBFM6PhLFy9hYXERlmWiI55Jx3Gg6zpu3boleL+LKJaKuHH9Kp751Kdw/p13sbqyjNff&#10;eAvLy3V0u92ZPi39xMxcx9VBPm/a0sVPGmA5c0uRsNmEZj6w8d8ocwTmFzn3uxGnNp3YeeMFwkEB&#10;OEnmxZay/767G9ns55kZk52rU8nFIJgiijQYRpJJSihLjGNdzvEsUsKCJXytlxYXiaIG4PHHH8cL&#10;f/EC6vUazp49g9u3t6RYjKKkSOTs8SvgcrAq9o9M6RlpvTnJfGhmM8X/nt1vksSIYsqC+TrMlKDB&#10;+JIo85k7F2A6X7jsBczeiHk3Ii5BcdDJDsrsAOMDYEk2ud8MxJ/cVcgViMpYPrZv3YSds8nWLgjm&#10;yPKZK0VXVwZj+SdRJlBURQbB+dI4fTcFyyAMsXHoEDrtFpr7hAy1bRvTYAplomA4HIHdPzzPk5zi&#10;KJ/adXHGy8IFilBjYmqT53lQFBXVahVL1SqSJEF5YQHvnDuHj33842CRc8gHU0gwCgePWJwjlzwI&#10;Ke3B93yBwhPBVwSTJEmkyP+l999HbXkZpx94EFEU4cK5t7GwuIjPf+lv4uTJk/jDr/wbrK2v41D+&#10;CBRFQbVahef5CKY9PP3cp7G0SKboW7dvYdDvYTQcoFCk0r2iKPB9D4Zp4uqVKzh69BgKhQLa7TY+&#10;/vQz+Pff+TYY5vLX3Q7qo2YNLMjo3JT3O4qimQCoKLTo8n0PrLHNq1Q7l5O9yalP6GlTcGE/9Pgy&#10;0pHMc1Yyakb36u3xxu0GNeM9LF8CuCIFTJRZPMb8M3uv62PZthCn0DAS/rVJkiCXd9BptRCLILm3&#10;twvdMNDvdbHfbKJWq6HX64G9UtMAAXA51vM8WJaFyXiMdruFen0ZwyE57ZBrEF3D0chFqVTC2vo6&#10;2u0WqtUq2IggiRMUCgX0+30kSUwZra5jb29XKI5p8D0fURwj7+RRrVbx+k9/guc+81msrKwgmAZo&#10;tppQFaLcvfzvX0IwneL46dNYXV3DqdMPIo5jLC4uoN3u4Nixo+h0OlT+dtNqyJ3BV7QCZN+bAzJP&#10;qgmyWu2UCXFQS/eZ7j8tN6cTsSqmMApCNGfePSDe/f5GM1nj7DhRDwygrPWfbvNB5O59zvT44sw4&#10;TGOAPM/M3MyZH49dulbZ82NAF18XktJtdzooCFvDEydP4ic/+QmWl5fBrlSMPCYQJffWxfGBjkHT&#10;NWjgOTbNmBUIsZbMoigRMQQJLSCgZHzjFXofExBU6UvM9xHyfGfP7c7qASCkKD9s4x1x4E3LLOmK&#10;jW/M/GDji8z/n1ZEvpwMiNBNmtC+TzSROKGLomsa4owO8wHjcHbCy5Q8JE8XQCTK1KqqwjBNmIIC&#10;USqVMej3cePaVSiKgqVqFZMJoaHbrSaG/T7GrotCqYTllVUsLlEfNU5i6KEuoe2WaUHTiaPoTz0h&#10;QG/IMlFO6PFqmoZqvY6rFy8iCqN0BYnMilIAc/gB4pJKHBN5vt/vYTgYoFAoCvSeeF+SwPd9DPqk&#10;ILS+uYn1zU20Wk3s7e7gox/7ZTz2xOO4eeMm/rf/9R/h8Sd/CVN/KqwCDfR6PRiGiXp9GdPpFM1m&#10;E6/+8GU5odVXVuCORtS36/Xg5PNEAdraQpIkqNaq2N7axpkzZ/G9b3/zoOH1c29BmErnmUIkIisf&#10;md24VcKGFAA9oIzSNwwDqqIgiNmW7WAUM3NNef/z7k8H9ZHlgjVJqSxhEIosPJaVkeyEeL/lZ4Am&#10;BsuyEQr1IdcdScER27IR5vNYqtawt7OD/b1dfOLpZ/HGT36Mb3/r23j+V38V3W5XXLeUW6lkgI31&#10;eg1XrlzFj3/4MnZ3tvHbv/O7qFQqAowmLDP9KXzfQz6/Cl3Xce3aVViWjUKhIGkojuOgWCxAUVQU&#10;ikV0Ox3p900LoylyRg7VWhWHDx/CaDjE5qFNvPTd7+LQ4SOIoxgvfusFxEmC9UOH5Dz13rvvoNXc&#10;x8LiAl577Q1sbKxjPB6D+d/pfZi5K/JfXMKeBQhpYqJXEcez0o13uyfZhT/vP63eUeDlbHh+y2Ib&#10;7rXdOc4Zka3IQHGvjfc/0/9UFDknzbeA5s8vjrMiTpykpXgI0zBlgJo9Hz7/eR2KNGYAQLfbRaVc&#10;lvoFZ8+ewY9e+RG+8Y1v4G//1m/BHY9FBhwhDOk+cmBPkkTIC6dCGny9eNGS/s6Lhlmt5sl4IpO5&#10;7JzBWCNd1yQGSFXvdEhLz08s0ucqYmoq25VIqDlfUFIE4ZupygmCIeVZ1RBGsWWJ1mzmTCAh6pXS&#10;hGAJn1oFvV4XpVIJjvCDffjRx7CzvYWfvfEGarU6LMvGaDSCbujI5/NS5aZSrmDq+3IFysAbRUwQ&#10;ZLVFCkfszuF5E/R7PVI+Eu8lDusIURShVC5jv7GHyxcvYndnG839BnRdx+Fjx3H20cewvLIqebfT&#10;qY9et4vKwgLxZk3qHxJfmmhM+XweSQKRxcfodjvwPR8PnDmL1v4+AODmzRsYjUawBHJvNBzCcXLY&#10;291BqVSCApLks23qXTYaDQwHA+i6LuT3JtB0WszUl5fR7/cF53eMfL6AyWSMXrcLTdNw5OgxuGMX&#10;SZzgT/7oKzh05CjCMMTq2hrK5TKSJIGTcwAA7thFoVjAaDTEw489jpMPPEgc1X4fcSwE2vMFNIXF&#10;nDsa4fKlS3BHLhYXF+E4DpI4QWu/gXyhiGK5hEGvhzAIUC5XEEyncnFCVJEuoHDvXIFhkooRewNH&#10;If07jiJ44zFC4Q3L9KOxkNZs7TdRKBYBAIvVquTNqpqKyZi8RFVFIfqNnUOpWKQs3jAwHAyhahp8&#10;zyP7xX4fSZLAHZFjlymOKY4pMPq+J3nqjGBWVGUma6fM2kHOySGXc+jl0N/sXA6BoEf4U5/oGiGd&#10;j2XbyOWpt8k+1Pxwk/OLfweK9m4v8hYuwR2NsLu1hXy+gKVqDXEckT1lp4PJZCwXVouLiwAgQTLc&#10;d02SBIZhImeT36/v++j1etje3sFwOMT6ocOEihf3cDqdYjgYQhN88eXlFdy6dQthGKLf62NtbQ2K&#10;AgnK/N73XsKf/bt/hx+/+ir6vR7Ovf2WzM4ae3uwTAu1Wh29bg/dXg/HTpzA2CUJSnc0kh7WDz38&#10;ETz40Fn0Oh2EYYgTJ0+hubeH3/7t/xzPfeoZ2LYt20VA6hakyXJ+ItG59P2QE3iauREv2XFykgGR&#10;UnQw88pud89mUyck/s6snCIOAFFRBSdVuKJ+chrw549n/sWVQMPQJeODNZ85w2SP3VCATFPzE0WC&#10;irIe5hzIU/UoyPk/zchFjzWDwuYtBafFkt/sumOEYYS1tTWsb6xTz7/dhuf5sC1LYFAsaBp5LFeX&#10;lhDFMWybzGSCYArPT2UxE1GhZG5zSuOihaMuQFIc47LBF5nnKxJ0xWQG0DaLh5q9X/HMS9d1XRjU&#10;+zJD4APkoHyvjVeZH7ZlS9zp6kCRgVnTNEntMS0LxWIRteVl3L5xAz976w0sLC6hvryMJE7Q6bRh&#10;GCZUTUOv36PAn2RQqFqmbCLq+0mSwHVdhAHtf3FpCbquo9vp4Pq1aygUixSwxmTqziteRbEEN9gQ&#10;SDZTXgvu8VLm8qGnLx9CBlWpCmVbds7BcNDHcDDEqVOnsbu7Q4how4Bt57C8vEKCHqBysu95GAwG&#10;cN3UPzkMQwwHAzz1zLO4cP4c3r1wAWsbGyiWSvjg3Xewsr6O+vIKDh0+jHarBU3TYVkWOp0Ofunj&#10;n0C9vgxV0+B5E4yGJBtZLBaRc3JotXxcv3YNjz72GH74gx/g8gfvw7JtrG5sYDKeQNN1bB45govv&#10;vkO8adPArVs3cebsGeztNRBFIT72K0/jwttvodNqIpfPw87lYNk2Op02Ou021jc35WRTWVjAZEyy&#10;pe7IhZPPI5gGdD/i1ApQqtEkiVzoZDWjNU2V1CRfuPZAEfKSUQxNEPYBWrRJIYQohqoxsEaXxg3/&#10;f2yyxXKfyOm/ysZl9FKljDiO4LqjzAQUYuPwEWzfuoViuYyNw4ehqArG7gjXrl5BofAl1Ot1tFpN&#10;GRBYmMMwDNg2oZlrtSqeee7T6PW6sG0b7XZHoKQtKWCTJBoMg0rOds7G/v4+CoUCXHeEp37lk9jd&#10;2cHa2jo+eP99XLtyGZ/6zGdx/u2f4eaNa6gvr0BRFKysrMAwdJx/+xx0w8BgMIBl87NZxyOPP4lj&#10;x46hXCnTOZdKuHnzBj7xzLOoVZfwzrvvIwgCLC4uwvd9TCae7OECEBmjIvqTadlU3KWZzIh6rwdX&#10;ILhcT5kZ+6szsGsWvMMZYPrvDL7gHhtTIbnCyIC+MNSg6/en5kfmEKmwUvaYGIRH10eV2S0BT+8E&#10;SfJ8d3BxJs2W6TznS//0kxIpn5y2wgDNZhMnT55CLpfDK3/5Cn7jP/4N3Lx5C6dPncTVa9exsrKM&#10;fD6P8xfewYkTJzAajShGJNxmpR4zB34ykMBM2Tlb3WUwYYpxyoLtSABKVZKU4qqqsixN7+cse/Ya&#10;STqvZdvSvJgvMq9q0rLyPB3p4N4Eb5xd0xfPC1oTQpIUW3wS4LdsrKyuI18okEXa1pZEJ4+GQ3rY&#10;FBVD4UIRZzRd0+9JVyKj0Qh5J4/VtTXkcjns7uzgyqVL8DwPh48cRafdwmQyhqqpsGwKEIaQsWMu&#10;WS5nI1/Io1ikTN0wiGuWzxdmS/Jz0Ti7oImiCIEoedl2DoViAaZp4Tt/8Q3Rn1pCpVJBEExx5cpl&#10;9Pt9tNttDIdD9LrE6fV9T0q+OU4e+XwB6xubeO2nP0EURXj8yY/i2uVLuH3zJs488igpBLVbaLfb&#10;uHL5ElqtJgqFIvr9PpZXVjAYDgTVCzh0+BCWl5fRarWwvb1NZfJaDdeuXUNteRlnBMBm+9YtxDEB&#10;lNrNJgAq0xiGiYvvvQtTVAK63R4+8sgjAABvMpGoZB6UaZ+UqieFAmWilmkJwX0G/0Spe0kmu0xi&#10;ISmZpIs8gMrQrO4GCKk/wZfk34NMWTgQALZUYk9NMwr9YBS0qigf+jpoywIy+Cf3RX8Rm6Io8Dyi&#10;IZXKFQwHA0wmY5imBU2jqpLnjRHHEbWDul3ki0VcF2Mwn3ekUAIAjMcuRqOhLB+Ggh505MhhmIYp&#10;M1qSQAylEhNx6i3EcYxSqYTbt2+L58vGn3z1q4iTGJ/5zKdx5uxZGKaBF7/9TZx/600E0wCO4yCK&#10;I+TzeaytrePGjetYWV7BcDgg1zHhKuY4VL0ZDoeS2jV2XXzkkUdgWza6QgFNVVXZHuJpjOcM1jxm&#10;gQsGDEnJWMm2YJrPwdefAyT3OLPi/vwzfc3Seg7aGB3OGTAZD3BGeX/jjymOoVB3SstD7ilkAAAg&#10;AElEQVTSqqQ08XWj/RI6mqlpLGKTBUFlMQrZl/hW+d3zGWHaz6XjMk0TE2+CUqmIYqGAXq+PanUJ&#10;Zx56CJ7v4fz5Czh69Ahu3b6Nw4dIqW86DYTIESSdVNd1qIqKMCJqU0pBS589BQzW0iTXnqlFWT4+&#10;nV96DcltLaWIhmGISOAGsu5W/D2soaHrGnRSnSJ0KMtNcpDk8mB2MGVvKoEQPnyS4jLSPB+YeypM&#10;s0kSAivZtodSuYRjJ0+hsbuDfq+L3d0dWLaNUrks5AFDOXCzvpdqxr2Iv2tjcxPexPt/eXvPYMuy&#10;8zpsnXBPujm8HDtOp8kzyAMQcYYkYCaBIssUIZctmyoWy0VZ/+0/Lv9xlS3ZJclWUSQk0hRlALRI&#10;sUCRxACDMDn0dJjp6X79+uV0czo5+Me39z7nvu6eHhBD7Kpb7737bjhh7/2l9a2Fw4N9oo0E1WKJ&#10;p/kIhGTUBT8up5KUWd9lTtOQYz2PPPXGa2CcNCRzQe6+AFIKrvFZ2tQ0DeTzBRimhaWVVYwYTedo&#10;NMTKyiqCIIBtjzHoD+DYjkCAyorC1Hx0Eb1du/I2Hnv8Sezt7eLWzfewcvIUZufmsLe7i0q1JviU&#10;5+ap71HXdXisJSoMQ1SrNYyGQ4xHY5FGKeQLyGk5HB0e4vDgAKfPnkW1UoXveVh77wapDyUJup02&#10;AGDQ66JSq8Gxbezs7DC6wTHK5TKTFaRr0Gf1xHqtLjbHKOK6rCFTTyHBAMd2xBxM4uzi5ZeauLL9&#10;wBe1PFVVYZim+JvTbfoZQg1iYSJjq2n6XZzPctbAPyC782GMrMFN64LMofiQvp6XSnJaDn6Hei+t&#10;PLW/9fs9NKZnUKnWMBgQZ/ijTzyJN155GW+99RaefvojGI2GkCQZuq5BUdRMFMRF1gOMx5Th6XV7&#10;IsK0GRGHolD2gaOZC4Uibt9eg2EY2NjYgK7reOaZT+Pll1/G957/DgKfyhQPnb8I6jPOI45i7O3t&#10;odFooFgsot4g/mnDMCFJlM2w8haiOKYyC0sPFkslaJqOPhOPAIBWq4UwDDE9PT0BwsqqCPGhKAQu&#10;ohRsBFmOmHFMuaQfNNL6aLa2mhoh/p3pNPzgQU6220SWqUNFygBfH7w/h5ksIoFm6fPoWvCOC36s&#10;3GBlU8z8mNNzxeQ8vsf7+TgeIR6vlyuKwlorycGKoiMcHBxgenoaH/nIR/HSiy/ixIlVERh5no/x&#10;eIzz58+h2WxCy2nsGCWEYYDADRgrlcwIPI7DoN7PaUkQxym4TZISqJLKrh+nvJy8RmkZl+6/lCnp&#10;yrIMeTgcgBPQU648EGxNFJ4nmQOTMpMlEcb6/R4Th3/XJpqwWlYkLqBt24ijGI3GFJZXTyBfKOCt&#10;115Dp93G1PQ0mzQBisVSZpLy/Prdj+FgiBGr8fJWD3s8xtEhcR/rugHLspAvFJAvFGCaJmSJNm3R&#10;YxbFAEshyezik4JNlBIxvM9mzXuBuVeusvppvlDArRvv4vm/+WssLS3h1OnT+Lmfew61eg0bGxt4&#10;/bVXxA3kIwxD9Ad9HB4cYGdrCzOzc9jZ2cbNd65jZnYW585fgGEYcB0H+Xwes7NzMAwTlx5+BKVy&#10;GY7jwHYo3c43pDCiqKXf76PdaqHX6xJnaxTh5KnT6Pf62N3dRbFcxumHzgGgPu7VU6dgWpZI388u&#10;LODyW2+iWq2hVCpjNBqJ14+GVEflbFXcmQmCgPGAD2Hl8+j3ezBMAzZLtcs8bRTHKQd05lpnU0sA&#10;oOsGxqPRRIuOx4w6QOokKSjOnLhP2fR2GJI3+6Dx48z/+417RcHZnz/J0DQNcUTC6AQayXIFJxiP&#10;SMdXURQ4NjFGzczOQs3lcOXyZYFk5jJynICDz0lyXgkkVSyVcHCwj2q1QgIOpgEu8UaIdEk4gRJD&#10;zCqKgsWlJbzxxhv4vf/rX2E4GGB3axPLqyfQaDRQqVYhyRLKlTKaR0dYX7+NqelpBIFPzmkQIAyI&#10;k5fXm5M4QbVWhZW3BIWm67poNOrMuXWQzxcmQFipAeEpwiylIhcRmCRm+CD3ZzLyy4KYePaHs+vF&#10;mSiSE2k82AMLw0CUUShTkT6yAMX7jXvVqVNykFjsmQCQIo0J/6PrGlQ1xx6KoMfl43hLEP/89Log&#10;80hwt7FOMByOWLlhiG63B13X0e31sLe3j8XFBSyvLOMb3/gGVpaXsL2zg2KxAF3XM8EkX6Pcfh1H&#10;cd8rOk+P+140l/yhaTnougZd05DLUcYsC1TmLZGBqOkzSkom6UgdQLyIriiQ6AkBkOJqOXSjJpvC&#10;s3nyB9xidjNihk7L3nyJCT7LKJXKkGWJQESODcMwWRp0Gkf7+2i3mlhi6EaAaltRFDIjzC8cq9vw&#10;ukmSoN8fwDRNmKaJ4XCIna0tHO7voVypYH5hkc6LgRe4Dm8C4pR1WF+ibY8pLcVqWNSbG4pm7fSm&#10;Jsf+ppHTSLKQE3dzUJVpmVBUFWvv3UC/38ft22s4PDjEm6+/hpym4WOf+CQGg4GgQJMVhrB2XTi2&#10;Ddd1MTc/j/29PXz0k8/g4UcexrWrVxHHCU6fOUvtIQx4BiSYnZ3D8soyHNtB8+gIG3c2SBJS16Hp&#10;JFHXah6hWKSoYXp6Blcuv4V8oQDDMBCGMqJM2i0IApQqVTi2DXs8xszcPK5efgtfeu455PN5NJtN&#10;PPHUU7hx7SqiMES5WoWm6xgOhgxIlqMMiSzBdRxUq1U4cQxd43UXxv7ENqgsOIWLZuRyOZimyVq9&#10;CDTC1X08piub3Wg5D7GsyMipObHRHB/HewrvO7s/QJrw/cbdRpcfy0+uhASQ81eqVABA4CCCIBAl&#10;HN0w4Hs+pXrzeciyDNehFP7hwT5kWRZ1YMdxMhsyiYWQA6WKlN+tmzcxGAwxHJIhH4+Ij5mzuvHz&#10;LFfK6PZ6OHHiBN544w28c/0aBr0efunv/Sr29nZx5fJlzMzOYmZ2FoViEQsLi+j3e7h+7RrOnD2L&#10;4XAEwzQQsr7mwA/IADOWpUKhiPFojNFohMXFRRJzGAwwGAxQKOQxNVXH5uaWSFtnI9T071RuD+Dg&#10;IN7iwrsT3v/6338OTd73bLkvOx6EdM+mONPnEgEce1CELkkSFFlGzNtx+NExsgoGmJ8wjlSmUcHl&#10;+eiRIrmztmHSuKZtSvwzU5sy2crEo+cg8NFoNNicGmJqagrFsIhut4tOp4Pz589jZ2cH3/jmt/Cl&#10;L30J7XYb5XIJnU4HPqOqjGPeapWl7qT0cpaNKz339DpwJ0bKZn5ZvTdJwPSU0/9F4Ol0uvdcWOZ+&#10;3yHTwpFgj22MhlTb4WCZ4wfDb1jmY5hVv/9DpPSSlN0pmwsvFAppijWj58pHtVbD9Nwc+t0utjY2&#10;gCQRzfyTgIGMV5okjP0kxsrKKsIwxPrtNTSPDlFvNHDp0ccwMzcPrs/LkX68H5nSwyZkRcF4PEK/&#10;18NwOBDpVH5OWQWNezokzDvIqTnRz8yzChzctXLyJCRJwtuX34KhG/BcF9Mzs6jX69jd2SXaTtth&#10;FJcB1TRkGflCATOzs7j85hv4B1/7Gi5euoQffP/7cF0Pp06fFumPYqGI5eUVyLKMkydPoFqp0jEg&#10;we21myiXK2i3Wnj+L7+N1178EWbn5nH23DlEUYT122tYv3WT5oRhwnNdlkamRd86PBJMVITMdZHE&#10;CXa2t8E36OnpGVRYpK2x9Lcf+JAY7zchiwPohgHXdVEqlQBAsGhRGxnViQNGpM7rj5w2MjtymgZ7&#10;NBL9pxzFy6O+XI6MPq+xBkHApAq5kpciaoDqXempD39Mpp9To/8g8M0HHY5jwzQJTU3GUhMiGoVC&#10;EXEUi1IKd2qazSNUqjU4toOdnR0hghCGITRdY8Qavmj5sm0HVt4S0Uyv3yOnJ0koxckMl8REQ8Iw&#10;RL3ewMH+PgDgU5/6JJ56+iNoTM9gbe0WVk+cxJmHHsLqyZOsLGXC8zysrK6i025D0zT4nod8vgDL&#10;tIhMp1REvpCHphFS27IsjEYjeK6LS5cuII5jHB01oaoqLMtigLzj6VmeSctSMKZlAW7UUkGCBztf&#10;XM3qeK2TG6UsejqlNfzgGZRJAQIWkemaIAp60ODpUJVROSoypZ65w8uzVDQveY9xtnY8yeXMo3ae&#10;SchGl+nPNBDL4oom93KJlUbpHDQtB8syxU/LMnkEic9+9nN48/XXMRwOYdtOCpZVj3fpkAGmyH1y&#10;bfPAKopiRII5K4LnEi8AVzwiilri7Y+ZCh3ZtBQ/QnV4uq9xpjuHn18cR6RT73nkZo9GIxzs72J7&#10;cxODfp/6EH0fg/6kms0kkpkGT5/c75HtK8uG+xwkxdmXbCa+ILhmdU04AqfPPoTA9/HO1St0M3SN&#10;WJgyN0+khZCmUOIkxubmBgDg1OmzOHf+IuqNhrg51VodpmkSylmniLRQLKJUrqBcrqBcpRaH8XgE&#10;27YF6YYsK1QjluS7DMDxkSQJI87n0TMZbZkBffa2tzG/tIR+r4fZuVns7GxjMOjDsvI0oaMIYRiQ&#10;nJ7rCFlBPpn+m//ut/Cn3/oW/ujrf4ATJ09ifmEBBwf7GAz6AIvuL1y8CMvKw/N8/MV/+nP8y3/2&#10;v+H61avo93ooFApYXlnF0okTKLJWpE67g+2tTfQ6HXz11/9LRGGI115+EcPhAI3pGcgMPTi/tEiL&#10;l6mOdNptNGamsbO9Dc/zUalUBO1lY3oGg14Pg14PpmGiWqsiYWIXQRCIDbPM9EcrrB1GiBMk3NlL&#10;e5555OP7vpAeVFUVcZLAtPLQOc82o0QFyOkTusBJ2m7CaeokiRij1Iye7PuNSXDi3Y+/zfggkfcH&#10;HZ1mU2zqcRyxPnVyjivVGnrdDsrlCrWcMRyCPR6jMTUFxx7j1s1bCMKAgbZkGLoBRZEFzzEhmcdQ&#10;mNDK1NQUsciZJkKWbuNGiGNBwjBEsVhEp9MBYQJq+L//z3+Ozz/7HKampvGjH3wf1WoNvW5PONS3&#10;19ZgGgaGwwGr4QVIkhitVguDwRCj0QiO4xBhB+PV7vd7yGkalphyznBIbVZJkqDd6aJaqeA4poUD&#10;KlN2u1SIngOzstJ/Dxrc2NyP81nUAieAPqny0INGEHBlqmz7UprGzsqZ3uvB9+G0HSddb3ESw/U8&#10;JvpCUrQ8BS/Sq5nv5oYIuNtWHAeo8mfvXjOT71UUGUdHTcq2lUoYjUY4OmpClhWmVRwjCAN89e//&#10;Gv7g938f5TI58HEco9GoC4Dx3SIRMaM/5UIWDHjFgHbcg9ANXcjzGobBALAkeWkxzWw+x+m8uXAK&#10;yedytaZcjrgiVK6Wx9uwHnn0sf+Jexnj0QhRFMLKMwkyTQNXM+K6tTx3zSNZrh+ssfQSLTQAkBBF&#10;ofBA0puuihsPkOHN5TSoKqVLUrF4ilIkCajV6yiUSjjc30O73Ua1Vke1WiOxA4mIBgCIvsxisQhI&#10;wKDfR7Vao0XEvKEgCGCPx5AZoTsx7aSIvTgmFirDNFEuVwVAiFNOFoslIhpQZDiODUmiPt1et4sy&#10;U5gplcro9XrQNR2+HzC6RJqAnPt6OBhga2MDuqGj2+lA0zXMLyxC1w3s7e5CN3TRbzcejRAEAUzL&#10;QqlUQq1ex/LyMs6cOYv19dvYuHMHp8+eRWNqGttbW6g3GpAkailaXllGv9/Hiz/6Ia5dvYI3X3kZ&#10;C8srkGQZg34PppXH/MICHnv8cdSnprC7s4MgDLC4tITpmRm8e/06bHuMHIt2eJoXSYLhgDbDcqWK&#10;Qb+HfD6PcqWK/b1dfPZzn0Ov12e9pBpu3ngXrmNj9fRpzC8s4PatW1BzOeQLBXDWJ1VVqWfVHuPG&#10;tauQWUuRqqrwPdrwi+Uy23h85AtF1KemsLm+LjazuYUF9Hs9dJpNVJkecalcwvUrbwMAvvprv4bn&#10;n38ee9vbKJbL+PJXvoI//eY3UWs0mCEOoetUQ7fyFqx8Hvs7O9B0A0FI2ANZkdFpNqHmtAcaYN3Q&#10;hb6w2Gw5eTyb63wt8PekUdAxGVDl7ucf5ABy8YUkSSBLMgkkaBqsvAXf91EoFkV9asAQ0EEQ4MKl&#10;h3Fn/TaSJMEXv/hFDAZD6IbBjGKMUqnM0J4RqtUqXJfajXSDWox8P0CjXsdwOIAsE9NYGIbQtBzy&#10;hTz6vT76vR6+9KUv4Pf+zb/B/NIyVEVFu91CtVqj9jJdR/PoCB/9+Mdgj20MhkMYhgnTMNFnwYFl&#10;WojCEKZlQZKAfCGPXE4TCGnTsvCZzzyDra0dtpYjYaA5duD4dc9KCma1z7PBAxmptOeV3z/+PB+a&#10;lhMpz6wQO38dT+1yQ5hFYXO5vvcb9zo+nublpZrscfHXpNq0lJpNpfZidl4MaKqmzgenQs3WOMkx&#10;4yQVErL6ybyPWZIkxElCaPUwEk4MiRXkwFmk6BjT9Hla6jBEJosInDQGgAvhODYKhQJc10W70xZO&#10;R71ex2AwEFwDKV6JrnMup7L0cQaxHWdT5QwVzY4pDMnpC0LCHHCZwWzmNX0wHIEkscIGcyzE3OBC&#10;RTIxYUkSpQfzxQJcx0W/1wMXFgiDAIEUTExQXTeo6KwoGI/Hoo84DENRQ+bGOJ1s2Ymb5c0EUnQg&#10;f3XqDY3HY9i2jXKlgseeehrvvfMOWk1KfQ4HA8iyDHs8RrFEZN2BH2BrcxNxFGFmlvoHozhG7Pni&#10;AucYubuW04Q8Ie/fAoBYpgqcJCUolkqQZBnj0QhhGGIw6Atou6IQ4UBikKqLYRoYDAaANGAtGC5r&#10;xwgEIUYcxyiVy5BlBXPz89jd2YZjj7GzuYm1W7cwP79AwBNJQqvZxOzcHMoskoxj8vglSUKv20Wr&#10;2cLu7g7OnjuH1dUT2NnZxsLiIqanp0WP5gvf+x6GgwEODw4QxxE+9dnP4YfffR4XH30MX3zu59CY&#10;msLNm+/hG3/8R5hbXMRnPvt5JEmCV156EWs33sWJM2fIkGh6RimIVovCems9z2VEFw48z4UztrG7&#10;u8ca+zUsLS8TUYIkodfpwvd9zMzOAlJKspGVeONABYVlQ7Iji4iWGaiAz9XsJphuUHdHETxNxh0y&#10;DlCa+J5ksrVNPP+gxu+/o5GtNWfP8UFRdjaaEOxc7Pry/49HI5TKFVQbDZimBc9z0Wo2IbM5uL29&#10;g0Ihj8FgiDyjBCRJzhiKrAokMWUzQhwdHuAjH/0Yut0eisUikgSsp5v2A1lWUCwWsLyygpdeepnq&#10;wzmSieQZqRHrV+YsQ9VaFW++8Sbm5uYwtsfI5/MolUusPc9DPB6jyrImXMQkikKcPnOGzhOAxqhn&#10;AQgO4cnbezdINHVyJqPX45m3rDPEU6/8M+5/byiCTaM+GVGUtigBk1Sr9xupYT3+Wklc86xxEMeG&#10;BDl1kolqEjDGsTu8fzal9uXcysfPhzidOZ0kf16GhJg9n15bgINw0xIMT0FT4ivli6BrkZZnOHaj&#10;0Whgf/8AJ0+sIqfl8Idf/zr++9/9XQIfslRyyj3NU+YBokiGoqS88ZO1+LQnWJKpT1yRJ+vA4tzk&#10;e9/f7GtF1nQi0GMlCP5HLpdDuVyBlbfgug7GI4r4DNMSoKzsxOMnQ2kYSXgZvI84m8qYnIx3gw/S&#10;iZwi1fhz5XJZpMLL5TJ6nTZu3XiX2hmKRWga6Qqrag4729vY399DoVCkaNIwAIl6hX3fE+0oBut9&#10;lpVU2J03T5Pnkj6v6wYDTZHyUafdRrvVgud7MEwDjUYDgR+Ivl3Pc2EYBmZmZ2BaFnTdAOd6VhSF&#10;bW5H8H0P1VoN1VodcwtLKFer6LTbyBcKqNZqyOcLqFRrQmWoVC6TfqqiCDKSIAhw6vRpzM/PYzwe&#10;4+rbl1Eo8A0yQqfTxo++9130el2cOHUa5UoFruvikSeexMzcHL7xx3+EP/53X8fzf/ltPPrkU7j0&#10;yKN46Uc/wF//5bdhGAZOsM0rl9MIiGWalHpTKJ1C7E8UVZXKVfi+B891Wc39ttDeLZWJO9oqFNDv&#10;dhj1YB4B46tOPe+MtBsTfL+fYeQRISdOAVJAStbRkxVF7Ks8xcQXdC6nwfM8IouI4ru+Izt3eQST&#10;ndMfJEX4YQxuOCeM6Y+Z4uYONGdy81wP9niMfL6AQb8PWZYzvLoRDvb2MLe4hEGvi42NO6hWq6L9&#10;j4xXItY40baGQmqz3++jXq/BtscTWJJUCc2HopDe8I13byAKI8HRLUkk2BJH1GFwdHCAw8NDnDlz&#10;Fqqq4JFHH6V+4iTG3u4eup0Opqdn0JiagqIo2Nvdg2PbME0Thwf7uHjxAhzHhc+ESjha+DgVJR3j&#10;8Ugm3SiP14Q/KEqZn/ukYcvex0kQJ69Dpv217y9jyCPRu7WIJ9dB+t2ZTIs0mX3JHhs/pCw9Y5aO&#10;U2Lo4snnJvuoeWpXoMdlKRNlJRmDGIrjn7w+vI8YwjmfRHmHGAyGME0Dg+EQ9VoNJ0+dxje/+U1U&#10;yiWhdEV1X12oak1mJGQWiRNxDN/rDZZ2BphYSqbOnmULUxVl4qHIMpRMCSG7ffE1yDsDdF2DTPlw&#10;8gqtfAHFIonEC/o/mTeoK+KLKfyPBUpaVRV24CY428vxCOJBRvjuiUk/c4wMg/eFLiyvAABaR0dQ&#10;FQWFYhG6bsBxbDSPDhHHMaanp1Eq0Q1AMlnbyakqGUVFmWgziYUKUcp2A4AhrSWRgvU8F8PBAIHv&#10;Q8tp2N/fx3A4QKlURqVSQbVagyRR1NtqNpGwOqMsyyiVy8jnCwiCAKPhUACXfJ/Sq4f7++j1utjf&#10;28PBwT50XROgLd5MXiyVMDc3h9nZOVSqFSiKgl6vjzAM8LFPfArT0zPY3trCC999Hn/+zW/g7IWL&#10;qFZrcF0HH/34J9Dv9bB5Zx0/eP47AIDpmVn81//4t3Hm7EPYvHOHwGG6hr2dbUzPzKHIhBdyDA7J&#10;rwVniVIUBVEYoFguifqepmvY2twQkZJjO3jsyadpIRgGU6UKYds2UuaxzIbBewPjuz3TOOPoca5s&#10;nmmRM7Utml8xI/TgRpRqL5yf2TRNeJ4vasL8O7kC1YTTKU8SyNAxfThI5fcb9zO+2efe75GCZFIy&#10;BX7dAj9ArV4n/mvW1tPvdRGFEcbjMU6eOo04SbCzvYNCPk+92wyD4Hkeu98Ru8Zgny+hMTWF/f0D&#10;mKZFgBVWWiLKWaLfdBxqN9SZ8IksET87zYkIhWIRiqLiiaeeRq/XJRCk76PVamLQ78OyLGi6hmKx&#10;RP3n21viHIMgwGg0wuHeHi5dvADHdSfqobIswTQNZIUUaKT70vF0bjZ6JGOUzgXutHADzYkkJtPC&#10;x+4ruz+pVixv6UkNVtahvN+Df1dyX2DTZA07JRjJggyz2cjsT0lgalKAVbZ2LU2cH4+MeT1ZUdQM&#10;YC01TlnDmj2urHHkDgQHqKX3JXWCAKDT7aBQKGBrawvNZgvPPvcs1m7exF//zfOo1WoiO+s4TgbH&#10;Q59PWZxQ2IYs2YbIQESxsAdZTun0GqelheMPIGtXogzZCc/2xZBpMSYMbk+paFXNwfM9dLsd4thl&#10;niJPQdPFoE203WyKxUgedCJqxKnizORETI3w3cb5uMHmUWEQkNf8iWeewbmLl3D71k00j45gj8dY&#10;v72GQb+PMw+dw8mTpzAY9LG5uUEMTHEkvA4hFagqiNlmgiQRPaYcuc29b7DFJssyDMNAoVhELqfB&#10;9z2MGDirUCigVq+jWCyi1+2i3W5RujeK0Ziawmg0QrfbRb/fRxiGYjHwtqR6YwoAYI/HCAIf9pjI&#10;xQf9PmQ2OYnoYAzXdYnKUtMgy5Ig2OfRx6lTp/DKyy/jr//zt7F5+zYM00S/18O5Cxcx6Pfw0o9+&#10;CM9zMej1EPg+fu03v4YvPPsc1m+v4b0b72I4HGDtvRtYXFrGpz/7eexsbcLKU00tDEPY47Foio+i&#10;CI5NqUdep+LlAFXNoXl0iOFwREQfoyEee/xxhGGY4UAOUk1YKc0QyBmjJivKhOGgc41FyllVVPqb&#10;gf14jeo4kQyfS1yYg6flDNO6K4rJMhxlU3I8hZSdo+9H0/phjeML+v3+vucGHUaiZgWQvqnKxMn5&#10;KJRKIhMRiXahGIViAfZohNtrt+D5PvL5PDihjO/7ouUnz3R7aR5IOHv2LN6+fBlTU1Pga5xHGbmc&#10;JsA+uZyKWq0mOLcr5Qp834PrusipxN2+tLyM5lETa2trOHXqNI6OjkA9/RqSOMHi0hLu3FnH9/76&#10;rxCFIWZnZ6HrOg72D1Cp17EwPy96zWWJ8Bq6rhOIJsPlLLFSWHY8qL4O4JjBPd7LG2X2s4m7Ku7d&#10;pMFN089ZY/B+DykbVOL9yxPZeTH5/kkQ1MRrMzXOtA0rmTivbOYgfe+kIRd82pxRjP0zK2TP+bZ5&#10;+ZL2S3UifcuviaKQMS+XSrBtB+VyGZJEe9FvfO1r+MM/+H2YpklIZs/DcDhCv99nJVPiUu8PBrDt&#10;McZjG+OxDdsew3bIwXQcG47jMtBnys7FHTJ+H9NrfBzMRw5GTs0RJwFzZqI4Fn3BYRhC5Ui/KILw&#10;5mRZRuD76HU6mJqeEVFvHMewx2M4DrXFxHGM8XAoIqIkob4t8uw0xnyT1pqORzN8Amc9TX4yXJpL&#10;kiSUKxXs7e6i3W5hanoKjakpbN5ZByQJuzvbKBSKqFSrUGQF/X6P9StqME2Ktrg3pnBCdVZbIFCI&#10;NuHh0vGlE0fNqYgjiaWjiUqv3XLR73WBJMH5i5dYWrmFw4N9PPzoozBNC0kcw3EcNIMj+AzKHzJW&#10;MIshdPP5PArFItqtJtrNI0zNzMEPfJw5cxa7uzsA0jolJxLRDZ16YxmtXbVaI0DX5gaazSOhQHT+&#10;4UegKMTz/Cf/7us4//AjcF0HW+vreOSJJ/GLv/Ir+Maf/An2dnawcuIE7PEYuqbjE5/+GfS6HVy9&#10;chlPPP00dneY5mYUwXFsuA7RGvL2nWKJQFHO2Iam6+h3uygUS3AdBzs723jsscdweHCA4hy1FfU6&#10;bSRxAtu2YVkWbHsMDj4BGFJBLM7jWqVpGweloFO1qHQxSxknMYGqqPAiT1xLvplyWN4AACAASURB&#10;VEgBQNe1zEYwqdbC1aj4pJCYV5yNen7SHuAPMo5vqMej4AcZCUVVKJMQJ0iklLmO0sgRDg8OUK5U&#10;Ydtj5At5hKHOygOB0Nm9ffMGtrd3UKvV0OtROcj3feYAJiyV77O0vIxypYztrU3oui42mgRM2g1g&#10;qT4L5XIF7757A57rIk6InjSXyyGOYtoMbRuSBBQKBTSbTXzuc5/H1atXaK2yqLPX7WJ19YQou7QZ&#10;YU8YBjh1+gyJQgypnDYcjVjvcigEWbIOWloTJmASu+piHwKH1GQjxCS5597Gf97/9tCHPFjw/v3n&#10;GO+umKxfp8eYbelMy3zIzHs6L67Be+8sCz8mUoDKGtf0XPnxx0j378nrwukxeSA3edz8OLihJ+dF&#10;03IgH1lCyialiO+XZcq6TU1NYW9vH77vo1Gv41Of+Rm89NJLeOihc4yMhbNXyeJeJhmqSB7pS1Kq&#10;q5x1BuJYQhxnywbpekydkKwzRPfeMIhhkXdZHO9wkAf9PiSJUjL8opuWhVK5gmK5LOp0PmtLah4d&#10;4WBvF912G67joFKrQdMJ8MMNRXoDsw3Zd0e5ANezzKZwYoFSjOMIhmlCkcl7HvT72N7eRhzHWD15&#10;CpZlod1qMQYrC83mEQ7292EYJFtGKG6GqmNFeJL/I6cjxyIBSaR6MhdWTtMm/KKRhBqlvAM/wGDQ&#10;x9W3L2PEFvbKiRP49Kc/jZWVFbRaLbx9+U14rgtZlidAATztEscJDg8O4DD2L3s0xLW3L6NcqSCf&#10;L8BzqZ6saRoKhSIajSmUSmXaRCWJSO0PDxEEAVyX5Bw/9sxn8MgTT0I3DKy9dwOb6+s4c/4C1m/d&#10;hKIo+B//5/8F5UoF//L/+OcoVyq48PDDkCQJZ8+fx0c+/nGRXimWynjn2lV0O21EUQTTskT/5Xg8&#10;QpLEMPN5xiJWhO+nxliWSc1nfW2NKOTyeTSbLZw++5C457Y9hus6Iq11zxT0PdJ3nOmI124mNhge&#10;QWToJLNGVGYobh71appGdRtWy+bHxo2wzAQ3JEmGnD2+Y6WTn8b426agDd1ATiMvPPs+MmIJDvf3&#10;0JiaQhRGEwhgRVWwtXEH5x9+BHEU4733boh0vqoqQtKQAxFj1lJGylY9VGs19FltWVVzkCDBZ5zb&#10;qkrqO3Ec4Z3r11Ct1ZDECXZ3tkkWUsuh3++jUq3Csiw88eQTRIt6eIijwyMcHhxiPB6j3mhgd3cX&#10;pmli9cRJeJ6H5tEhFJaJuXjpEvqDAas5KwIsFgQ+hqMRAlYa4pswR/Mej7bIeMgT/0uvFecOV8T7&#10;09qnOpH9y5Za+INHyvdjv0prz/d+0F6Sfvf9+pPvduQmI+fj84o9M5EK5yngJFOuAyYBXtlMAK9h&#10;TxphOXPNZXG+/H/ZdHmW9vR4gMRbt4ajIfJ5C67rIoojVCoVbG1t4yv/xVewcWcD3W4HcRwhn7dQ&#10;KBQEKl3TcjBZP7Fh6CmblcJrvaliHyRpwojSsaYdPfynqiriuNLad/p7NqMhauW9XhfFUok0Q1k+&#10;XNcpOjMMA+u3bsIqFKEbOlzHwWgwhKLIqE5NoVKpMkSvzJCVPluUqRwh3SAILyq7iaU39e4LzNOM&#10;vW4XcRShWq3BMEyMmbGrVGtoNY8Q+j6uXn4LM3PzWF5ZhTFrYDQckoSZrjPjmqYkOXiGA8UURYYU&#10;S4gASJkDUFg0FYQhAwOpMFhzu2magkHFcWzMzs4CAK5euYLXX38dt27exNHhAebmF7C5cYcZbZ3V&#10;I6ge5ToOIFHtrTE1jXKZ2Ipu3XgX1VoVYRig22EECmHAjHABcZxgNBwiCAPR41arM25lx8bDjzyM&#10;H7zwAnRdx7mLl3D59ddQbzTw2BNPYGlpGX/+Z/8RYRBgbn4Bb7/xBi488gjm5hcw6Pfx5muvwvc8&#10;NKYJQFYolrC9cQf1xhTy+QLs/BgdpY04ipCz8rDyeWpziSO0m01Y+bzYlHXDwP7eHhzHRb1ex/rt&#10;27hw8RLefuN1oV5E7FWT6lu8Zp8u7HSB8g1pMtpINxCZLZbjm036epllP2JxnLw9LY2AI7E5ZiPw&#10;CQBW/NM1wPdKK37Q79Z0HVIgA/DFtROAtziC57goVyrEGiYRdsFgkoPNw0N84dmfxdbGHWxvbcN5&#10;woVt2ygWi8hp1IomSTJc10EUUTui53k4ODjA4uISOp02pqam75mqd10Pvh/g3atX8OzPfwWj0Qg3&#10;rl/HY08+JQhpzpw5i2tXr+HZ556jkofjwDRN3L51E/t7O6hUa5iemcGf/X/fQq/dxuee/VmcPnMW&#10;kizjvXeu47/9rd9CkiQMWU3qSZZlsshaEqxofO7x7F9qBO9uOZq89hKyGrP8ddloNAjev43o3vc1&#10;/X2Ca/4eI5fjWRkefU7OTb4Xpw7cJAAsrX9KE/tzegyTkepxR+J46jW9Bvy5yWPKClDIMilDpQQW&#10;qZPI070cA0NO8eRalCQpbdUc25hqNNDv9/Hww5ewsbGJ8xfOY3NzC5IkY25Oz7ye2sO0nCYi7ThO&#10;kc/i4oBlvo6VJshZ4+XYbOQei7/57/cCsWXvg2yPx9jf28V4PBaoXX6SURRhfmkZ/W4HW+vrCIIA&#10;q6dO4fS585ieIYq4KOKqGBGTKDOEZ8PTDmm64jj6WYJlWWKSkAcii4WQLxREpBhFRCLAPVnXdUTb&#10;QRLHxNgESil4no+ZmVmG2GU17pDoBzVdg8oARFEUImSpXVJyiQSDT5zEcF0Pw8EApmXBtAgd7vs+&#10;avU6KpUq+kxdZXtrC61WC7qu4/VXX4XneajVG+i02wKYxr3v6ZlZbNxeg8I2uEq1hieeepoMhyzD&#10;ME380de/joWFRbiui2qtijNnzqLT7qDf76NcLrGMhQUuGN/tdvDEk0/A93y89uqr6LRbmJ6ZweXX&#10;X8Pq6dP4/Be+iCRO8OKPfoRW8whX3nwD1VoNp84SXWWr1US300G1VsfSyirp+w6H2Lh9GydOn8Hj&#10;TzwJ3dBhmCbOPHQOs/MLWFhaQqVaw87mJhSZPFbHsaEbBnYY+Umv02bsNDaTgqyJex9FEQP8KaIF&#10;RWWtbY7jsA2Bot2AYQp03RCKStzZ67RbMEwTcRxDzVHZo9fp0HzSckK0gm8GXCknXyxCVuS0ravT&#10;RRInyBcKjEtaYXNZgmOPmVqWjjCgBW8YJHKf5Ya914NvghzAmE15k7IVrbmclhNcsmpOZUQ0KYKY&#10;L3DepsVTu9lN4XgUwUsQvAxEOAhiSbLyeZTKZRTLZdy8cQNTMzNQcwSase0x4jhGoVgCF8N4/q++&#10;jenpKaysLIOLK5DyFa2TUqkERSH1saXlJaysruLWzZuEKDWoPc/3fYE8P3FiFdeuXsXs/AKr64Y4&#10;d/EixmMi1BgM+uQ8yBKuXaMoeWtrE57v4dKjj6JUrqDdaiLwfcwvLKI+NY0rl9/E/v4ehoMB5peW&#10;sDA/D9umNdtstlBgajqihn0PmsbjEWaKe0kEiIazH8VxBNd14XmeiO4n9W6lzFxQxf42WcNNU7Xp&#10;Jp52m3CO5fs9UgKMWNz/LKlHVilp0tlNz5Hbm2x0eq8a8eT/lYnX3e9BOsecDYoIfEh4ZkRcD5l6&#10;r+8H8P0gQ94Si/nD0clc252DtYqFIlzXha5rDOyqYH//ALIso15vwPd99Pt97O3vi1T1/v6+oFHl&#10;948zXYkSFIiiU1W4/nvAyF8oDZ4krDc48FN8hUL3ONtCxp39rKZ0FJH6n+3YUHsdAloViyWYpkGA&#10;n9EIumGgyMAZ03Nz6LZaKBSLJFrAEJE8tfNBxqRXlHpavV6PNks2UehmBXRyDPjB+2+5cdR0ikJ1&#10;w0C5WoPve1DUHNZuvodzFy5iYWEB/X6fiPfjCFLE2Ke49wUJYADA8XgsdBz5xijx14DqT8QZHAk0&#10;s2lZmJmdg2lZuMEk+EzLwng0YkbaY5ONkKX8GvkaAUs0TYfrOihXK6jV69jd3cHu1hZmF+YFJ3O/&#10;38eJkyeQJMCtWzdhmAZ++ML3UK3V8aXnflaUBeI4xmuvvIy93T0MBn20jo5wtL+PwakB/tFv/w7y&#10;+Tz+9JvfwM7WJh5/6mmsrJ7EyiqJXKzdvAlN11GuVFCpVNDpdDDo9WCYJuYXF3H67EOs9gkhpcg3&#10;dt/34ToODNOkEkRCTo5p5Ylu0vNRqdXxxuuv4bOf+zzm5uZwcLCPz3zhi7hz+zZMy7orvYxMNoQ2&#10;BRmScu/oM3sc9NrUy0vEpiILVDOQgrBiBrqTsykw0es4GUHfF8H6IQGwojBkSMl4ohXqpzomUoQK&#10;shHO4eEBZubnsLe9jdu3bzPkMxl0x3GY0yCx/YCyXr7nM2chxtHREWZmpjE9PY1+v49+v4+lpUXY&#10;toNXXn4RM7NzyBfyaDWbyOfz6HW7qNcbWFhcQrlcRqPRwBuvv465uXkkSQLbHsOyLJw7fwFB4KPd&#10;buPSw4/g8SefIlWv8Qgbd9bRbjZRqZQxGA4BVpvmlLN85HI5+j8mMwrZiJ0rqNHgqNdsxJq+lkdt&#10;UeY+5nKTQFT+e+ayp5/+t8ioZDOK6VydTPvycTyS/SAjfdlkXZz/70GHPOloJMwop9cwjlP+6OPH&#10;y/+fOgx3n5eqKsim3dP7A0Sxgqeffgr/6l/8C/z27/wO4jhGt9vFpUsX0Ww2USqVxPyImI0Q+A52&#10;GBw0yK9DGEWQpAAAJ3GhSJ4cEs4BHYlUfHYuUTWMZFZ594e8cvIkwiBA8+gInueRx2GaoqZgmiaq&#10;1RpqU1PC89B1Eo7nbUg87ZJOghSmfxyIcLwmnE0pcu9PpIbllMKRe6w5TYNlWTBNC1qOeoDzhQKK&#10;5RK21tfR63ZRKJK2rKanTEU8qiUez5QQgHto1JrCvJs4Fr1piqIiQcJo9RigJE6g5lTk8xShD/p9&#10;VisNBRiE/16r12HlLZQrRG+pKCoeffIpVGt1PHT+gnh/vligyCag793b24Wqqrh65W2s3byJUqmM&#10;cxcuIY5jNJtH2N7ewgvf/Q5ef/UVLC2vQJYl3Lh2FUEQ4Be/+vdx5sxZvPnG6/jud/4GzaNDfOZz&#10;X0CtXken3cJoNEKr2cTi8jJ63Q5GwyEch+qxpmVB03V02m1cffsyZmfnhK6rJEmsVUIVUWmxVKKW&#10;EVmB5zooMiq4fq+Laq2GN199hdVSAHts4+xD54TR4xza2VXMjRE3AnzTPA7IIrrInPAw7zWy3j4A&#10;6IZJgMOQ0fSpCgKWwuLavcLAZ1DC99usPowUdBAGgl/2XjXvn8bg15xYulJnR5IlNI8OMb9AYgZX&#10;r16DaZoAy2xlNZS5g5pG+BLyBSpJdLpEvlKpVFAul5EkwLVr1+B7PgzDgCIr6LRbkGQZw+EA/X6P&#10;2OV6XdRqNfzohe/StfJ9dDtdtFttUmvzidXO9VwMhwMoioKl5RUsLC3h0SeewuLCPLjQTByzqMN2&#10;MBqN0G63sb27C9u2YdscBeuwB0fCOkLIhdDTKYcwJzOZ1Azm84EbjLSum6b/s2pDk2ArnqLNGrgH&#10;j7vRt7xTIEUsT3JQ83apH4fylB/bcTavBw0e9fHP4HVzbpgEDWSmwyZ7Ptm+X05Fy/dXyjZMGmyq&#10;r7J2KzUHy8rjE596Bn/xF3+B6elpcU2LjPHNzEbYuk71YD19aFqOPejec/phjhXJHl+2d5s7K7bt&#10;wHHcTKbEy+goR1DPnD2H8WiEg71dWPk8FhYXiQfWcbC/u4sKU7CxrLwQJiCvIEWATRpffjGAJMne&#10;qCzCOa05lBjQi4i/fQHwkCQi0OgyvlhFVYUmb8xQtEmSoN6Ywng8hiRJyBeLODzYR7lcphYXlnqO&#10;YyLP5t8rc49JkkiSjqUTeNo8itK6oee5UCNV1Lg9LxaRp+s4qFSqGI/H8D2i9SOZPZK/4+L0ju0A&#10;FuMuDnxMTU1je2sTiqKgzVLXFy49jN2dbXiei0JpCpsbG/B9H9MzM5R+29xApVrF/m6Cf/9vv45P&#10;f/6LWF49gSgkmbcwDPGzX/kF5kAZuPzWW9hYv43Q9/HxZz4NSZZwZ30d0zMzRJSxtobVkycxv7CE&#10;nJaD6xDPtCzLguAkDEMYho52uwMuWQmQ8QMg5BsN04SZtzDokVyYmsthPBxC13XkCwV0ux3arCWK&#10;mk6fPYvtrS2Rzs0uuISVG/iCUtgGenwz4G1lWWPN24Ri9pmKqhD0n31eTiPQHU8b5dQcCVzEpDQV&#10;hiGQRALIda+oBWB1IUmi1/yEvM28ley4Z//TMsYcAKkoqsgQRWEEyJhYo7KiYO3WTTz77JfQbnfg&#10;ei5UhrAmJDEZXTJWlDqfnp7GYNDHzMws4pjaQWZmZmA7Nm7efA+rJ09iOBwK7AkANKamYds2ZmZn&#10;0e10oWk5nDr7EBRFQalcFuoyo9GIKFw1HaPhCHfW12CaFi5cuiSIRXZ292CPbZZipBZAzuWbJIQZ&#10;sB1n4nqnSGhOtpJFvmcxCfKEY8jfI8t39w3T52fn0L3qqfczbO9v7PgezKNIHgDx65l1ULPB0L0i&#10;zvf/nuNz8wO9TdiJ9G954r28TJO1IZOfH7Frp4hz4/VTSeKYDSBJ0t7hdD8ABsMBvvr3fhn/5Hf/&#10;Ca5du47z5x7C7t4+Zmdn0Gq1oeuc3yDVVs6C75IkYUHgpG44P0Y/8BHHgCRxhHhaQ5dlGZ5PymLZ&#10;9sokSevNMmltEufx9sYd7G5vC2aaIPDhui5FvYaBJEnQ63bQabfg+ySr98HG/aPjFCJO0S+vmXie&#10;j6PDQxwdHghGkyRJ4DgOet0Oup02Bv0eLMtiqYoYDz/2BHqdDl596UUCDdl2umC4VxnHaeQFCOk7&#10;8q7SyaqqFOknSZI2c9s2Bv0e2q0mOu0WBoO+iMI81xWN3Z7nwXNTrVs5U9e2rDzyhQJkhfRX+72e&#10;IB4wWY+s57rY3d6GPbYxHo0Zn2mMer2OT3zqGSydOIFOuwXLsnDm7FlwQNPM7AyGwyG++52/wVuv&#10;voKnPvJRfPyZT6Naq+PGO+/Ac11UKlWMRiMorPb67rWrGA2HqNZqWFpehpXPM7EHYGp6Bo7joNvt&#10;QGZIdOJ/JaGMSqWCYrEIXdNRKBTBARuc/cjzPEzPzuKtN99ErVaHYZgYDPooFoqpKpGY1AxpGE+K&#10;LcgZ4Aavj8qcDYynk2NOc0eLmxtFXm7gnj7XhvUYbzGX5qONlpF3xKnYOJ9X/HkAGWKMHy8SuO/K&#10;yBhabtSz//u7HgRwob53TmQCQLRo8JYkSZKxyzoQTNNExNDMkkzasPy4uZMjSTIKhSLeuX4dS0tE&#10;j7q/v0fZLM9Hm9XefY9wFsViCVEYYXl5BYVCAfPzC6jWqnj11VexsLiIa1ev4OBgHyMmjLKxvo53&#10;rl5BksSo1WtYOXES07OzCHwiwFlaXkG1WhHXNwxDDIcjdDpddLs9SoczScbs4Bs738x5RGwz+c+A&#10;tRLqugbLMjPdGxGy2TzuEH6QkdZY08fx/93vwV+TGqVJhPxPOsiY3es4Ptj8PM4eR8+lnw2hQHW3&#10;45IthaTHkPYB0zy7V5od4OQfpWIRt9bW8Zv/8L/C89/5G2xsbaFer6HZasFgfPskKEG1fapDe4wk&#10;KdU84J+XJRpRVZW6KI4hnLMoZy7awGvZFFlr0HKERVK7nQ4q1Sr08xews7WJ7c0NFBiv8vzCIobD&#10;ISRJYh9gou9Sukc3DJSZwHv24k1e/MmLkp2c/Hd7PIbQd2XpiCgK0e91sbVxBzNzc4KCMYoi+Ixz&#10;mhsBLkkVBJTiyheK2Nveguu66Pd7KJVKLKUtUaot2+fJ6l0cXJGFj8uywupbRPnosuZsz/WgqAoM&#10;w0SeSebphsHS2TGSJJW6Q0JUiJaVF9FcsVRCyPRKXdcTKWjenjQ1M4PN27cRRxGKpSIajQYODw+R&#10;y+Xww++/gIfOX8DTH/0Yrl6+DI0BWorFErqdDi6/9RZu3XgX84tLePjxJ+C6HnrdDiBJWD15Eoqs&#10;YHNzA/1eF/MLSzg8OMDiygr1T7ZaAKMU9VmUkcupGA6HGPT7KBSKSJKEAR4MJEnMCEHofhVLJTQP&#10;D+HYDgGZhkP0e12YloUXX/gefvNr/xDtdhthGJBQhW7AdR1h+NjlEkAjgJUIkgSqLAnjwB003lYz&#10;2fbGPycl76CUarookySB55JsomHogu5SZtFsVrXn+Jw+big/jA2Op3wnN9OfXgQMgNLfOhlcnnrn&#10;mx8AtFpNVOs1bG9sYGNjA/V6HUEQivaiXE5jaWzqs/RZepgbpMFwCEPXUSqVUS4V8cL3vof93V2s&#10;nDiBaq3GjFhCaOo4gq7r8H0f5XIFe7t7OH3mDGzbhmEYqFVryBfysPIWVk+chOd7sKw8Zmd5axNF&#10;7GfPnsFoNEapRM6eZZlwXW8iY8JRscAkyVD29+NMV3wz5tcoekDdPpuW5tEqv630d6ornAVk8X7U&#10;D2LEKQKWAMisDilnnk/nP/8emlc/3txN0+MAEP9Yc5NnD4D0evA0LsdwZDMF6XllvyP7ewryPa5I&#10;dXwdSZKEnZ0dXLx4AZcefgT/6c/+DP/DP/2n6PV64ARLvO84y2YWxxGVHsNUkII75DzjwG3W8X0g&#10;GwUfh0hRaUKCJMWQYkClKFSDWSdjtn7rJo4ODlAoFFm7jS9uMCmnBEI7WNf1Y57L/W/K3ReTDpKr&#10;Y/BIczQaigmv6TrjUpZFe4jK2Kx460iv14VuUAvV4eEB5hcXUSgWsX57DZIkwcrnoaqUdlYkJS24&#10;xzFiSFBURUQ8vN5IXpEDQILnuYjCEL7vg9cw+EJRVZXpopKDIPp8mdKNoqrY392FlbdYG4UNoIFb&#10;N99DqVxGt9MWNXeeajdNi2T0NA2tZgu9Xg+O7WBubg6maaDEqCHjJMZfffsv8OzPfxnra2sYj8eY&#10;nZvH0soqqTwlCYaDPkajIdotQkV3Ox3ouo5LjzyKTrsNRVHwG//gN/Hyyy/hR99/AUcHByiWypid&#10;n8f8wgJWV1exvb0N13FQrdYYOpEiINelGhkHlBmGCUVVMez30JghycLW0RFmFxYAAHt71K8ZhoSC&#10;5E5OdmGlqb4MMCoLumIygYqaIg2zLUFpzTeNgLNEC/z/3MHQNK44FTOgRZwBcE0uqnvVmj8MA3yv&#10;BZxdTx/Gd7zf4Cl/kUWQ5Ynv5ojoldUTuHPrFq5evYovf/nL1BOMRGTLuGOradSFwPWFz559CHfW&#10;72BpeQmLiwuIkwTf/97zaExNQ1VziKIQlpVHu92CrhtoHh1haWkZe3u7eOSRR3HzvXcRhAHy+YLY&#10;NDnlaaVSEV6+bY+ppMBApK7r4lt/+h8xHA6haRojBlKhqjlR8+O1PSAl/M+SuEiSJCLeSYrTVNtc&#10;148T+Uzuh9nP49FkmgaeNMZpe82Pdw/T1xNJxT1ewe82UkfgxwNjUUqVPieKfpwDTIk16Hs5iUbC&#10;8DccR5D9zMnS5UT5R5psl0rXPP2fG2Y6T2A8tjE/P4eNjU186lOfxDvXr+GVV17FiRMnxF5G+7bM&#10;gqhooj4fZIikAO5AEVgTiDMBxN393mBtVGk2Qjr2OkA1TRPj8RieB6Fk1G4ewbIslCoVYYQp7aLD&#10;MExCG45GROnGej/f9xYciyKydQvTNIQhG/T7tJByGgzDwMLiEvr9HrgAgWGkbSie62LIQGDVWg2B&#10;7+PGtav4zOe/iKWlZfzpf/j3WDl1CoHP+uiYo0QcnCHiWIIsJzCY1BXAxNtBUd6gT/zKnutBzVH7&#10;hqZRLxknsue9wJygwHUcBD6Jy3MwlqZrqNbqiMIQruuiUChgf28XqydPEiR/MMDJ06fh+z45PsUi&#10;pufmEPg+Xv7h9/Hsz38Fuqaj2TzC1PQ0dnd34HkePv7JZ3Dr5nt48/XXoCgKVk+cgqIqONjfg2Fa&#10;KJVL2NvdwczsPF33OEG308GZsw9hNBrh3WtX8b/+7/8Mf/mX/xnbW1swLQunHzqHIPDR7XTQPDpC&#10;g9FkRhG1cCU+3UdN1+A4DobDIYpFCY7jEBMZayHSNB35fAHDwQCapmHl1Cm89OKLeOzxJxBFMaam&#10;pnG7fws5JgQ/OVnS+SJLEoKYRygpZyzn8+Xz6X6biARpovZCr08jILpHx4gPEs4Jm37+vYb8IRnG&#10;bJ/mcWf2p2GAgdS5yKYteVvLaDhCLpfD3Dw5Uutra7AsC7pOJDekqSqDI0IVVYXKtFYNgxD2juOg&#10;WChgPLaxtnYb/W4XX/6FX8Sbb7yB1tERTpw6jV6X5mar1cLK6iquXrmChYV5+J6Pd69dxS/88q9g&#10;e3ubqGCDABHLgtmOzWtptDdIwNz8PJ54/HFsbG5hamoKlmUKFjuX6QUDxBm9tnYbk9HVZBTGxe0L&#10;hQIKhQIsyxRzkLfJZB3HrExrFuTEI9xJY3L3vcga6B93HE9d07lk1wc3Isld2cn7j7Tmevyzs4HU&#10;fd+d8Jo0T2XTe3iLTuowHE81c2MfT6S7eaqer1HeH3z39WYlkZwK13WxsrKMtbXb+Oqv/ip+71//&#10;a/zGb34N1Wr1WAY3tU/8WuZUVRDH8HMJw0lCFf7+SZQ22PFHmfQ0R2zzawOonkcT0jRNofH57tUr&#10;2Nq4g4uPPgZdNwRqy7LyaEzRptxuNbG9uYmHH3sMDuMHzqaK+STndHTE2pJKFbqug9HQxuzcPPWF&#10;DYdQVRXTM7OQZRnDwQDD4YBqUbk0kuHMUoqqomSacBh5e07TIEkybNvG0vIyHnvqady5TcCMYqmE&#10;RmMKBSa32Ot1kSQJrLwmuJV930OreYTxeCTQ3RRxk+UOAh/cVmSF2nkq1fc8yLKCQsnIpLZCmKYF&#10;ACiVK6jVqW2m3pjCEUsrF4pF7GxvQ9cNLK2sYtDvwR4RX+nUzCwSkIMhSRIG/QEWl5bQ7XTx9ltv&#10;YmX1BJIkwd7ODnzfw/zUIkbTQzSPjuC6DkzTQr/XRWNqGpIkYWl5Bfv7ezAMA8VyGS+99DLm5+cR&#10;RSFe+eEP8Nlnn8Nbr72GXqeNf/Rb/xhXrryN4XCIqZkZDPp9BEFIUWwQpHgNGgAAIABJREFUQtc1&#10;GIaJnJaD6qnY3tyEmlOxfOIEtWGxWebYDgrFIm6+dwOPPf4EZudmsX77NuKYiPhJteYA0zMzlM6O&#10;I/R7XUzNzqLbbqNYLiP0fVTqdbhsseQLBdbeRaUH+hyOBcgyY8no9giBSzq3vhCE8FwCyg0GA0zN&#10;zOFgbxe1RoNq8+MxhoM+Vk+exBbraTZMC57rwcpbrGVsQZQj3m/wCCsblfO/OZNRdtOQJXkSgf0A&#10;+cOs6hgSAndkN10OBIyjiLoAorR3WFVVFEpFdFotFEsldNptzC0soNtpo1gqwfd9EKuZjna7BQB4&#10;+43XGY+3hV6vJ/jfeXrfZv3uuq5DkmRUq1W88vJLeO65L2F3dw/Xr18nLve1NYyHQ9TqdcH0FoQh&#10;VlZWUWP9/Vtb25AkEv/gPaOjEZXECBQ6RsRShyFTahoMBiiXK1BVFXNzsxixaJi3O2qaLkBicRzj&#10;woXzIvrnXR4kOuHAcR0YDCcwGo0ZCx9FSI7jYDweQZJkYoPLW+K9sqwgn88jn8/DskjwQ9c1VKtV&#10;qIqC0XjMoi8DjuNmNvD4mBHgDhqvuULMbx6RH9cLTsFi5Ajw3vP7Rbw8C3XckeXGheNPoihEEKS8&#10;7bpuQFFov+URLiezkMBroXLaVyvxcyCCiiz3M6+f86wYz4YGQSgUibIgKErhkjOhaTnB08ydamqL&#10;40pLEQqFAu7c2UCpVES5XMbjTz6F77/wAn79138NHddFLqcin8/jqNnE3CzNmXw+j35/AC4owdcu&#10;ZVKySPJU7lFi2IHstaR1cC/nhbVR8Q2BYNQkYF2fmoJjO2g1j0T6BoBoVtZ1HeVyBf1+D4cHB6hU&#10;qygUCgxtGDCFD1kYMn6AvH+Q00CqpRJ2d7ZFqoZTQqqqimqthlK5gv29HVKwOaaCI0kSQnYyge9D&#10;VhRoug7bHsP3PFSqVcwyhqdCsQjP92AfjiErCqq1GhRZgeu66HTa8Dwf9pjEFRybiAu418JVgO43&#10;uEQbZ3eSZZI2VHRVTH4CC0UIQ4iFzmvMSZJgPBph6BIghJPhhyGJTe/v7eHixUtot5oAgJ3tbRSL&#10;JTSmptDtdpjhXoHv+zjY32NZCgPtVhOGYaLeaODc+XN478Z7uLO+hief+gjqjQauvPkGrrx9mWQO&#10;NR0rp07hrddeg+vY+Llf/CVYeQu3b93C7Nw81cIlGUlCrUpUp6NsRPPoiKGlqVQQBD58j4l3KDKO&#10;Dvah6RrGwxE8zyV6uSjGQ+fO453r15Bjova8FsQzKuPhSMwFDoxKMihUTgEYsGgoiic5b2U2xzQG&#10;1oqYE+gygnWAZClbzSYGvS6SJGY61zF8z4Pvecd6QP924zi14PEa1d/V4JsuV37ihjz13NMon+r4&#10;kdjkcjmWlo1iqAwsZ4/HOHP+AjZur+H69esoVyrQdQ2O44rafJqipGiQy5VOz8zgzp1N1Os1/L//&#10;zx/i8ac/AlXN4cLDD6N5dMSUjXQosoLRaIi9vT2cv3CeouClJZgmMeABEKxyI0bmUCqV4Pke8vk8&#10;fM9jx6xCN3QcNZsTaHnaPySxcYZhCMd1SUpOVTOsVbSBmqy0JUnULUEtKgaLemMByuLWMWuIAMB1&#10;XWxsbIh5ZJoULY/HFLWblolCoUAdHroByyJcST5vwWAsd47rskNKGIl/2rqZ6jqnrV9kIGVIEgUJ&#10;HMPDI7D0p5wJFMDef1yFSBIgxTRtHiMIUtZD2rsVhgeZrJ0nCVAumxMORpol4NE51axlmWVQGLWj&#10;rqelERppv2+K05Fh204GnU6ZmCjijjgdd7FQQDxNe4imaZidncFwOMBrr7+Bz372M9jd3Ucul0Ol&#10;XMbh4RHm5mbR6XSFE8HXTPbc6PlsJiHr3KQ2L1uDP+5kAYBKJ6OImo1hGJhbWMThwT72d3ag6wYa&#10;U1PQdZ0mnO9D03UUSiUkSLC7vSUIOvj/DYOkvnh0LUkyNE0RB+D7KfAhSRIYjOWETwguPJDTNFSq&#10;lF4m4Wa++SqC15e/x9Q0FIpF6msdjVCvNyDJMl754Q+h6TQ5qtUarLwFJEB/0Een1RKT2HUdeK7L&#10;xNlj1mqjPJAcwbGdlEeYNVerORUa0ghHYWho4spVEScxwiCkjd73BbOXaVpC+i+OW+h12thcvw1Z&#10;lkWat9U8EvXq8WiEnKahXK5ga3MDruvg7EPnUa3VYdtj0baxu7uLzY11DPsDOI4DVVVQrtawtbEh&#10;mJ/yBQKULa2ewPT0DN65dh2FYlHU+eIkFgAojYFufM8Xx6AbhiBp8NimUSiWMOj14HvkuHXaHdTq&#10;NUiyhMWlRbz5xutIEiJWIXanCPVGA5quw/Nc5AsFiuDiyVSsJMmQ2RyIwlTpJ+t5il5AjcoLlCpV&#10;YDuOMEoGk8JLWzZoIXP09b0oFH+ScS+je5zm7kER773GROTCBS3Y98XJ3Q5AdgOmCDPHyDPIYBuM&#10;Fz6OI+iGLlDLZ8+dw9HBPl5+6SX80i//CnPaeRtIwtox2PfIEmQQTWWpVEKzeYRymUQ6ZmZmYdvU&#10;2cA1u0m5hroIdra38eWvfBnf+A9/AlmW8emf+Rxl4ExrgkPcYlFnHMUCYT8ajXD6zBlouRzG4zEK&#10;bF5nGZx4CSyOE1qzbB+KogBBGALMCeFyoJIkI6fSiem6Bss0ABYdSpIEx3ERBD454iwy9H3qIPnk&#10;Jz6OIWN9IuaqCJ5HWTzTtET20HEddLpdbG/vsHP0EAYBSuWSYDDjzoTGJFo1Lcf6qieR9NkgZXFh&#10;HnEyyaKWBZRxHA8nTiEwEjeMCQOQTmIV+Gt5mSKbcg8CH7xHNskIcNxrrgIQ38kBZ1FEfMw84ucO&#10;E2fuOp4x13WdOX68tpylkQXC0EecEOByNBphNBqh0ZhC86iJ69ev4cKF81heXsT6+obo9fZ9H4PB&#10;ALOzMwiCUKTFs2uIrzZFmURgH880ZMGcd59HQiAsXs8Q0W2lQoZhOEKn1YQsy6hUq4R6ZF+uqipK&#10;5Qp2NjcxYkAHWaY6DE3mUDAVcdaqJI6pyd22Re2vWCrBMAyR6nBdRxhuSo1TCpeeC5HEMgI+ESRC&#10;FseMkYs373e6HSwsLKKSxHjkiSextXEHR4cHqDcakCUZdzbWsb+7wwTmUz5QWVbAnH/apBhpw/sN&#10;HplFUYjAD5DTcsIpCHwHKqsdaIyXWlEURAGJEYxHI2Z4Ahi6gXKlgmKpBM91MR6PhCF79913wAnK&#10;S+UyxuMRFEVBsVQSz1uWBd/34HkeCsUClpZXIMn/P3VvGmzJelWJrZzz5JmHO9etulX16s3ojZLQ&#10;hEAIjBDQDYIGGkU4onHI+JejHW0i7P5hIhwmsN1gtwN+0GGg3URgNQTdAQ0SokFPgN7TrDfXq7nq&#10;3qo7n/mczJNz+sf+9pd5zq2q+xh68Ke48Up3OCdPDt/ee+2111IxHAxw+a03cfHSo3j66adx+9Zt&#10;DIcjPP7kU7h54xrc6RTudIIzZ8+i0WzCtm3s7e1iOBjg3NYWDvYPkKYEq5WcEpySgyRNMO6TMUfJ&#10;cfLNXFT/XKWaYsQrDAKUKxVsb29jZXUV1WoV49EYzVaLXJgsG9THSWDb5CsNUADXDR1xrBce/kxk&#10;y7mhOAdMfqBZH5YDDFd3jlNGEAQ0MpNCSKeW4FQqmI7H8GeeNBQpVypwnNP5DactXQi5APPkqmKi&#10;IH4493fFDfVha25D4+oaeSNR9gK5Al6AyHThj+3PZtCE85ZpWnJWmgP08eEhvuM9z8C0LLz6zW/g&#10;Zz79afi+L5jksSToSRRIVA+WZaFarWE6neIv//Kv8L4PfRjlCl2HXrcLTdPhuR4qlSqOjg7RarXh&#10;eq5U1Dra30P1h38E3eMuDMPAzJ+RTKDwII+jGKogTuqaju7xIc6f36LEOo7huvkoInMHuErMMhLl&#10;56CsKInYuyi4sCyioqokzpOmYmKCe8ihtCflyQwOVtRqA4ajERUmcSy8cCGRAULPaKSpVCpheWlJ&#10;CiDxPU2jUkTe4WkN2W/XVFy/fgPsNZskpHOsKLkzGBtkMIemVLKlwQu/1+L9VPyaTt0TVWdeZWvC&#10;ejbvfWuaCtt2pHAFS/CeuFfle524fSXUvpggFPWU+d6m60hwfTFQUlWtIknoGNI0het6mPk+qpUq&#10;zp47h/FkjC/8yRfwj//xf4ter4dyuYxLlx7BrVu35LNBCAA/TvdjZStz3z/Z58/1MhSFlfZUqKp4&#10;/jhQZhlkBmqaJhrNJrI0xcHeLu7tbCOKQmyc2USpZGM4HCJLU1RrdaydOYPpZII4jtBZWhabnA/2&#10;7KT+b4ZYPKSe65Lwu4BiqSIO5SgSE23yuc7cf1L2kuMIUURmCnnFKOCyMMKg38fqyipURcWzzz0H&#10;ALh98wZu3bgBXddxsLdLc7WdJdqQocheXJqqc+IKD1NaAgBdQKiKSgxtnvONwhDj8UjCnzxuRYlG&#10;gsD3pbSlbZdkdczniQOIU6ng8ptv4oX3vQ/bd+6g5DhwxM3b6ZA62WQywfLKCuySg+7xETRNRb3R&#10;wOHBIabjMVrtDs6fv4Bz587h6pWrOD4+hjud4Pb161jfPIvv+8QPQtd13Ll9G2FIgiJr6+vCO5PI&#10;NCXHgaZqcN0p6Tu7LjRNk6NoDCEbpkk+u5mLLCNlreGgj/MXH8GtG9fx/u98P5aXl3HlyhWcP38B&#10;V965DABzcBPfBzlD/eTID98ThmEK1MEUN3qKWGo/Z0JdjKqYRrMp4CMNKRKoQn6SKwxFUYU4SIpE&#10;tGT+tksXNp08K5rDUHT8pikeWCUPmsUs+q8DVc/9rvg3Z+ByRlV88blmi0vXncJQSSq1UqkK/22C&#10;pm27hLuDOxiOSKb0+OAAQRCAJSiLhuX8zAYBJdD1eh1LS0u4fv0aPv/v/hDf8/Hvpzn5kMbnXNeF&#10;57nY2DiDWzdv4NzWFtI0xauvvoql5WWppjUcDlCr19FsNGFaptQT1jQNuqZj5nkwTRODXg+PXroE&#10;1/VgCJY1HRv3yosVXC6yQMlDPpYSRaGYB41kK4l7m+x6Q7r1mQw2WUawM/V16TUlwVPsa4CSv56A&#10;RLk69bwgV1USGtytVhM5ySiZEy1RVAWXLj0C1gbPZ1ZzuLmoeey6Ho6Pu/A8D0HgI44TmSjpOik+&#10;6boxl6hsbGzIwBfHdI7oeaFz0Gq16LiiGJGYFomiSJ6DSqUyF0BZzSpNSZlQL4wX8r3KWttJkhba&#10;QHnixEY6qkoOW5RwFEmMeTCuVCrwPNKWd5yS1P7f2NhAlmX43B//Ef78pS/h3LmzGA5HQtRJRa1G&#10;SeODyJj324/4/ir+btGMQ6JDhURBzzc9BVmmykrYNE20hSrN7s42jhUFS8srsCyCpxLxdyura7i7&#10;vY3RYIBqlVyV0jSVLEWGJX1/Bn82I2Up3SAJQwFbF7FxXc/nrWLhAlQqlWTvlOEnvhEiETCY/OGU&#10;y5iMRxiNR8jSDJPJGK12C567ioP9PaRJilqjAU3TMJmMJYO5eNLyPkUqDQ8etLypi3K1IkknTrmM&#10;crmCyIwkrB/HMamIjYaikW/BcRw0mk35fmEQoN/ryuNIYrJidJwyptMJWq0WvvrKy9g8u4VWuy2h&#10;8V6vh6PDA2kJuHt3hx54w8B4NEQUR3ju+RdweHCAt996C7v3dmBZFnrdLgzTxMbmJjqdDg72D4Rw&#10;CCEZ5XIFN29cp+paEEo8z8PhwQEGgz7a7Q7OnT8PNryGqPKJ0R7IqkDVNMTiITo62Ee328OlS5cw&#10;8zx0HutIIwaAgvDM8xBHkbA+DGHZluypsdgDjy8kCVU/3Ebh15i7lqIiBqh/GMe5opeqahiPx/A9&#10;D4ZpyHG2wJ/BnU4xFGYbfxeLN/Aic5K/DzyoOvjrw9GLPeaihGdRKKIY7E3TgqpQAjnzPNRqdZHU&#10;UEJbLlegaRr2d3fRbLZw9/Zt3LhxE1tb5yiBFaL/hqEDigJ/5sP3p5hOptjfJw4De3RzVdE7Psb5&#10;Cxcl90QT5he6rqNareHVb38biqJgeWUVrutJ45fZbAbXcxEEgazgGKnyZh6cSgXLSx3cvHVbeMky&#10;iSlnd1O1mEgCTcxKaboBXbeg6yrSlGRKLduCIZA/qljnSXfcsuDEmoJHLPui+fhiruTECQAr/+XB&#10;RRPBOe/PE9qlywkVRgs56LNnMxPhcpEKqqKnU1fcBxrq9RoajTpYLxmA6HXm1or8g0wEzJ2duxKl&#10;Y7XAXLNBxXBIsqGNRp1sVIVtKROVOCGgoK1AUWz5DCiKguPjriSU8Uwv7fV6AY3IK1/uIytKsXed&#10;+wMXZ7VVoeYWx2SaUq1WZYKg6xpWVpbx7HPP4fd/93fxy7/yK7BMEzdv3cbW1jkAwOHhEarVSiGo&#10;5lUvBdHiSFn+82ICnabFkamTz6fOlSXfAGmaCfYjPVSdpSW40ylmnot+rycdj0KV+jvVWg21el0o&#10;zYwlzKrpugzmfEG5R0IXyJTvwYt/v9in0MVMLWdIpOnqy+OdTieoNxpw3SlUlWBZz3PR7/Wh6xoO&#10;Dw9IHs9xUG80kSQxbLuEKAwxGgxRa9TlCcmyTFa/mRDtUIyHVyBJmqBSqaJWrxd6kUSdN01TGn9n&#10;GfWbeG7SME3BtBshFvPP7nQqjR0sm/rsYRggSzP0+32srW+gUq0gTVIxBjTG8dEhwoBGhyjgaxgN&#10;h4ijCEmaoN1ZguM4ODw8wM6dO8iyFKtr61hdI51c2y5h+842BoMBbbS6Bk8oj5VKJRgG9QdZ2UvV&#10;NNRqdVSqVdiWjeGIlLx0w0C5XEaapph5niRPMaEniiNUajW89eYbOHvuLFZW1zAaDeE4ZYzFuJJh&#10;GJjNSIyhWm8g8GcE1cWLkpVcocaCXMUEotyeUNVU6AYpNaUpmS+Ylil7UrSJ0WdLklTKXWZZ/u93&#10;azTysCVJLoWAy0kfr8Ug/DcJvos9qmK/bu71Cpsfw/OGYUATozXj4VD+vq7r8AKC5au1Ogb9Pp58&#10;+mm8qSj45je+jscee1SKsjDMhqzAEM0yuFMXg8EAtmXj3IUL0DQNo9EQlm1jPBmTIpCuYzKdoLO8&#10;DH/m48LFi5hOJjjY28UHPvxdGI9GaLZaODo8hDfz4M9msGwby0vLVDEJ8uiN69dwZvMsAMAT5DCG&#10;TPm8xnEmqjsdWUZzn5roF1LlHkoymSUImLkjW0xzoT6N0hCCRdrDbPKgKJAVGvd8iwgOBwdNg9jf&#10;DBTHaNKUPXTzHiz9XSqYwRGSNJXVuLzuhQSvyBJmQ/iceJYgTUP5Hp1OW943XHiEYYRIsMvPn98S&#10;5431l+dFOM6ePQtFgYgbAQ4PDzEcjjCZEN+k0WjOEb9ypy4K9qsrqzI5iQT6BORkVbkvF1Cb4v3O&#10;ex676PEXX/s0zcTzliMSniDalkolPP/8C7j89tt45StfwaOPPiosX+l3qT3BUqT3G4XiMSh5VFgc&#10;aeP4tkjQ4qUzAzX/wBmCIO+h1eoNdJaXsLszQ797jHKlIsdiRsMhCaw3GghDkpQDgFa7I6UGozCk&#10;oF0qoVyAI+I4wmgUyIPk7IcvMM/ajUcjOOUyDMMQMo8+JuMxDMNEksSSHTnzZrBLNirVJtzpFNPJ&#10;mKQGwxCT0UhYFdKF7h4fwTBMrK6vYzIeg1mz/F9gfj7zYavZamFlbQ2tVouC4nhCm7hgRu8LjW3u&#10;bfJNwKSG0XBAJAxmSjpk3EBM3BC94yNEUYSbN27gmWefRRwnuHH9Gg4PDjAaDtBottBqd7C/uwtv&#10;OsH65lmMR0Ncv/IOzpzbwqDfw9e++hV4rov3fecHcOUdkqRstzvodo/BrlatVlsQR2ao1epQFAXV&#10;ag1QgL3dXfR7XdTrDSwtLxNJyg/Q7XYlM56TnCRO5AZkmCRNOOxTZdrudPDqN76Oj3zXR7G+sY63&#10;33wLjnBFYliOWeXlclm+dnFOlUwAciGEKIoQC8iq6EzDxtpF8QRidcayXcHwq2lZSOIInkftEdOy&#10;UKnW0Gg2MRoNH3r9T1txYZCfpTGZ7f+g6pfX3yQIF1+Xs//FYJ8TkohFzsFX0zSEQSA3PEp4E4Rh&#10;gHK1gpnnodmkEaGvv/Iy/tHP/iyazSa8mQfP9eD7/LepGO1wsLy8TGIYloXJeIwojtDr9XDxkUdw&#10;eHAoK75Bn3gbvX4PzUYTzVYLb7/+Gh57/HG88fprKDkOJpMxavV6DmtmKSzTwsyfoVKp4GB/Dy+8&#10;+D74Qi2vaG3K54UqzpxRyyhVmqZCijAXabEsUyaHgED9Mgq+jNRxFUQubrnhQpYFEuIGcvYsFw5k&#10;Np/C81wU12IiNZlOoKksWgNJwOT9cXHN+89m0vuYvlQBodPnURQFruth3jheg2WpUlWM4dsiI1gq&#10;RRUCI83r0p7RbDZlG5GPh0mWDLFzkLt27VrhHEYyYeUijQMpV/1FSUeSC7bk73AxSXweshJMswyG&#10;ocPzPDFGaQsJykTKGH//D/wAfvtf/hb+u3/y83jPdzyFb337VVQqFTSbzcIkD2k90zUongsOwPws&#10;F6FmRTLfF1tP/Hc6nXCSfuNgpAm4gy6yiqXlFQDAve1t2tjPnkOtXodhmuj3+2g0mihtOTjY28N4&#10;NMJoMICiqnCnU5zd2sJkPEY8naJSJc9QrgqdchmlEj1Y7nQKu+SIIMVzYbqUm6RkoA5dN+SJtu0S&#10;Zt4Mhwf7WF5dFeSdDO1OB65LEGLJcaQgP/dWmTgUhgFKDiuhJOSUJN0saLkuVaXsrMSuNQx9GYaZ&#10;kyuiGNPpRM6rxnGMZqtNbkMewWjkh+ojCHyMdMqw3MkE1XodlkV2kLpOc2mTCSU0K2vr2Lt3Dx/9&#10;7u/Gl156Cdu3b0HXdaysrlEyExH565HHn8DVt99GvdlAs9NBZ2kJmhAEabU78DwPTzz1FHzfx+Hh&#10;ARqNBmy7BM9zhUpXXqG1Ox0AwCtf/iuYpoml5RWUy2WoqiYCHn3V6w05XhQJ5me5UkEcx7h6+W2s&#10;b24CAPbu3oVpmqg1GkiSBN3jLlZWV6Wl5UyobZFykSXY9TXYJVuODk1GI1TrdaHIRn1106QkK8sy&#10;GELZKId4FQRiJA0gQfQg8IWTE7VI+r0eSk4JqlpB4PtSx3o6GZOcqYChdUMn4wsoBLVrOgIEcyS9&#10;ueCn5hVoMYsHACXNA+TimNKDNuMHLYZR5fvmFGgAJzkMWWGWFKBA489m0gGrKnr6pZKDSMys7+5s&#10;o7OygmarjW9/8xswLQu1RgMHB4dipGMC13VRq9UwmYwxnbpYWl5Cv9fDcDhEtVpFpVKBoigwdIIC&#10;U8F+HfT7WFtfx60bN/D4x5/AF//8z7CxsY7tO7cBAOMxyaB2Oh38/md/Bz/2kz+Nfq+H1bU1aBrN&#10;/YZBiNu3buL8hYs4f+ECJpOprEgZ3eOKsDjzSi0vXZKqNI3c3/jnpHJHwUpVFZTEvUHnka31iq0E&#10;gnaJYEPBMYoipFkqq1MgTx4ZmgYdVaFFAcmBKWl5oC8mbBmzuNP7k0T59+M4g23TZ/BZA920xAhf&#10;LPv2nPxyMOXX4KIlSeb5CBz853uceVCiQKqINgCdewr0pmg1UNBcX1+TPWyu7gEIgiXg+0EBmqf3&#10;G49Hoo8dYjbzZNDj5ISCtAVdpwRbQd47BpjJXgJbGb7n6afxU//w0/hn/9sv4V/99m/Dsiw88shF&#10;vP76mzBNg+KQbaFUsgQakmI2I3cjtublxELGBlHtkwlIjsLwCBYjuzpvCqqqIivI9vFJpEFruoEs&#10;20YYBPD9GZqtFpqtFsajMZIkhu8H8DwSMACARrOJpZUVwcplHWHKppjlSqpJRKKBIgg0bM+WJFDV&#10;SPZWqDfnIwwDsEh8VVRqJYfErpMkgeeSlZgCkqHkTK24SeU3cS4Vx0QqJaWZNHGbiYBPzkcpj1RZ&#10;FqljCVk7JivxGFaSkKEAw9NJEiPwOUMThtNJCt2IUalU0RZCGbxZ+35OYmsvLUNRFdy9fRt//md/&#10;Bs918dgTTyKOExwfHaDf62F5ZRXlcgW1Wg3NdhtRFGI8HKJ7TLPDaxsbNI6hCBs1kdBkWYbxeIRm&#10;kxCNg4N90XboIIpifO0rr6BcLsOyber9q6TzS/eLhkqlAt3QEcWa3PAgCG2GYcApl+FOJtAN6q+e&#10;OXsO169cxhuvv4YPffgj2N3dhaIAzWYL3eMjpGkCp1xGr9sVGyOzaxM630JsRRKITBPJwvXlSyx7&#10;MmIjlfd4oajkymexeqZ/p4V/F+6ZBWk8ml+f7+u8m+r2P9ZaHHNaXIzEWJaNcpmctYp94yRJYAn1&#10;u0ZDR7Vex7Mvvhe3blzHV155BT/wiU+g1Wqi2+3i9u3bePzxx6DrBkbDkQi6qgyiTz79NO7e3UGz&#10;1cLe3q6AJ12U7BI2z57DzRs34Ps+fu1XfxWqquKHfvRT6Ha7GAz6sG0bP/tz/w3cqYt2h+RcmbXf&#10;7nQw8zy8/dabEn40TRO9Xk8KITBruHg9AYhpjJO9O/ovJAckN7Cn+4r3D2Lwz68HX/OTM+CaNv+e&#10;fKw52kNzvvP3dn5/nzYqR8+lIqtQZvlDoCO2ZYEcnMT+lCSSX8IkO3Fg9339RaW5xcWVLpDbH2pa&#10;XgGGYuyTybp0lvIkxLYtmYxQ9a7DNEnAKE1SNJuNORJaMXlQFEXAzWSQ44v4waTfJEnRajXlnnJm&#10;8yz+z3/+f+EjH/kIXn31dVQqZYHEReLvA7m3GYYOw9AFaS+fe+eJgDCMkKY+yuXK3H3FxxmGtLfM&#10;BeDijcCZI2PYaqOBDBn27t6jasYwhal6KlmwrDLE2QBDzty0zhmZedYeBAzVaIUbT5XB0RP9xEql&#10;gnK5AsfxZc+0d3xEoxPihM48D8NBn6qwcgXlSkXeQEXySxEOKM5p3c9aTtM1BH5EjjCqgpJtiREV&#10;B4YQKfGEq1ER6gLIU1YTUmapmQ/Pc9WUpikM06S+tetiNBpS3811Kckol3Ht8tt49MmncObcFuIo&#10;QpokuHPrFs0amxbW1jewvLIiiVIso6nrFAD73S6WlpexvLyCwPdl1wLMAAAgAElEQVQxdadi46De&#10;UKnkwHWn0HUdjUYDcZLg6OgIgR8gy1I45TIsyyKmeZLKAGyWyJc5FSxiVVELbFiC32v1Bmaei3Kl&#10;gsl4JOfDX3/12/jhH/kR3Lx5A5ZpYWl5GQf7e4jjGJ3OEq55HhRFJYcpAUlZti14BYmUFzVNkxId&#10;wRh90GJ4n1m98toKJaEkjsHs3cVVFHuX902aQ+IA8vcuWPj9/2XxsWqaBsM0REISI8vIyjEKQzRa&#10;TQz7AyQpsffX1tdx59YtfONrX8UP/fAPYTKZoN1uCWevFKwnwG5pnmeg0+lgZ2cbx4eHWFldpecg&#10;TdBoNjAY9DGZTLB1/jz++5//eXz+85/Hzp07eOvN1/Gxj38/arU6jo4OcXCwj69/5RV88kf+PlZW&#10;VmHZlmBjq4BCPJOzZzfnkiSGQNkmUFHSuc+Nwu9yZTn/c8E5SJjFnm/ubNTC636IxTyJcz7Y0tLE&#10;cRUJPnmPkZNyCqKKfB3esxYTisUVhtwCIcTOUs05xjErd6mFJDJV8+f4ND7C6bd6PpPLiDm7m3Ef&#10;XRrUF8Ri+Oes1MXzyTzLXRIuerknfd5bL15PngOn14XsFzNszRC9YRio1Wv4N7/3e3j++RfAbcTt&#10;7R3BbM8FmtjRiEhwA9i2JQqgKhynjFLJlrGAR84YTQaqfJWhqIUAzB+62MhGlonZX1DAMQwEQYC7&#10;t2/jYG9Xii+wk0+j2SIN4MlYmLx7WN/YhD/zoKgqKiIgToU6S7lSwWw2k3NqhqGDrZ5MM8+CSFBB&#10;QMApkRGmk4lgydpyk/RnnpAoVJE5WeEGO9lzY1IUwwbSNziZh3S4l2LZtlCuIdERJgiEIYlRhGGA&#10;UskBOzMRk9yS5DM+TwyVqipJDkZhiEqlSuQy34fqOLIvtbS8gqeeeRbDwQB7d3dQKpXw6BNP4O72&#10;Nnbu3EG1XsPFRy7BNE1EYYiu8PSNowiWyBxrjTqWOksolx0520n9MQ2u66LVthHH1KtKsxTDbheD&#10;Xg+tTgePPfEkxiMi1vGTxqpYukE9HqR5FpylPJxPLYyS40BRFXjTKdIkxfbt21jf3MRoMMTxcVdW&#10;Z/U6IRk08mRjPBrCNC24U5InVTUNTqWMLM0QhZFw2iHyEF/LRPakFp9/Be50ClXLRfx5EzAMA7Eg&#10;tqiiXwQI+Djl2eZ5Bi31HvM34TEXRVGhZAuVsPp3L+bx116nwNgsFs+ktjiKBAPfhq6T2Euj0YQ/&#10;I/GIvd17QhNAhz8jGdi33noTTz39NNY3NrC/v484jrG1dQ6DwZAqizNnUCrZePVb30S1WoPv+1ha&#10;Xkav28N4NMbq6ios28bNmzdw5Z3LeOlPvwAA+JVf/TW8/OWXsbS8jE5nCV/893+KRx59jEaYKlW4&#10;IlEdDYeYzWZYXV/Hs8+8B8fdHlzXRb1en4P4i/KBvMedJMksjpGEc1AvqzVxD9bzZnOnebGHq2lG&#10;ISAoc0neYmCTqA0UkLdsJgPRfAVMUHYetB+8FEGQ0rQMumT/52QontMttm2KPWMgK9xCJ8/Rackm&#10;TdcoIjAWESK1AKvPB87iOdR1TTChaXQpSWOhjKiI/TciwqUkdxnyXGUZoax05CePUwGJzdRqNQwG&#10;A1TKZTz9nvfgxo0b+N7v/RiCIMCZMxuyZUDHpsrXzrIUm5ubYJJaEATo9XqiDTMVTnVVaJoO0zJh&#10;6Dn3R36+PMOah84gsv2xGJ1h8/WV1TUkcYLpZIxe9xhLyysyyFmWJRRtEoyHQ+rBCnUn7jMnSYKS&#10;k4trMAGHHoRM2MPlWSaLNRwfHWE6HmM6nWDmzcjkoN0i55OZJ0deqvW6NFiYz2znb55MBNY4imXg&#10;TcUAfn7zEhRp2TbpvVYqQnJShS/meHm0ihMY+h71WnSdxjJIrUUVnz+eO8/T6QSWbQv4OoJuRIij&#10;SKiDWTjY20WlVsMjjz0OgAhRrjvF1oULePF978P+/j78GfWUp9MpTFGtsroZM9JHwxHGQgkrDEMp&#10;51cqOVhdo5npK+9cxtHhAZ76jmewurqKXq9H1ySMkGoJdN2AbVHCo6gK4iQ+qeRUqKhs28ag1xMu&#10;RgaG/R7Wz5wBAHz7W9/EE08+hdFoBE3T4JTLlAwhw2Q0Ql0ooAFAJuwgoyiUloEklKLJjSNNEjnD&#10;O9eHUTUZ0FVNlYbuiqLAFvdkGATQBGsbIKOFdCFucsXD143t97iHVwy6xefpP/V6d31k4ZEtEpxE&#10;o2fUKZcxnUxESyQGi4b0ez3YJUK6trd30D3u4vat2yiJvlqa0mbEo2gbG+t46aWXcLC7i3MfOo/p&#10;ZIpKlZLYklOCN/OwuXkW08kES8vL0DQdX/qzP8XNmzcx8ympnHkeVtfX8T0f+1689eabmE6mWFtb&#10;gx/4iJMYnueSk5hlSX1iJgIBhaQ7LVaz86My9F8gJ9SwmIvYkEQLovh6nPzzfpWf73xkjn9/sf98&#10;v+/Roko9v484/1VOvNYiq3ZxMcmR5UFDURwAkAFZ0/LxqvtV+XIfFS2deYhev8+7zt9b99t/ScYx&#10;nwgoEtiKi6rHosb1vCCHZZkSnuaEgRnbSZqiVq2BWeYsGMI/S9MEs5kPx3GEg1eMM2c28cbrr+Ht&#10;y5exde6cHINiHgCT0KKIWqWj0Zi4QDqROtvtNlZWlmXRVyTBMQeBW2txkswH4Pzi0lVn9lkRuzZN&#10;k9SYphPs37uHdmdJ3uQ0X6XDtCyUq1VMJxPcun4Nz7/v/XCcMvb3dpFlGc5sbiLLgO07t1FvNKSO&#10;rOfNiLAVR3Jj91wXs9mMtF8nY4Ri7lBRyZVI1w0aRUkS8d4m2IkoCn0plp/f5POybYv2U7wY2rEF&#10;u7dcLkM3DGIKi6AbRTQjWalUibRmGASHl8sgv1xLVvD5WFbuk8rBfzjoU8+Xx2LiWMysxrj46GPY&#10;39vF9SvvAAA+8rGP43s//nHcvHFTGN23EIYBmEy3tLQsq/p+vydJScPhEGEYSEGASrWKyWSCRrNB&#10;DMGQ0ITNc1uo1WuIExorW+yvMpwi0QXR+1U1FalQn1E1qpIt28Zw0Mfy6ho2t7Zw+/p1aW/31Ze/&#10;jI9+9/cQ8zjw0Wq30T0+FtB3XnGYloWZ55KcpYD76D7UoAs5SoBaJmEYSFIIZflUpUxGIziVChQo&#10;kuXKCQJXwKYk6xR7wQrSJMlfT9ekUUKapojCCE7FlL+bn6f834uIyn9ui6FIzsxZKAEQTGDbwng0&#10;lD7PG2c2EccxavUGdm7fxjuXL+OJJ5/EO5cvo1qt4oUXX0QUhej1+qhUq/BnPjzPw5/88R/hqWee&#10;haKqiHwf+3t7pEY0GpFZRrmMa1ev4OBgH1/+0ktodToYDIailVXGG2+8jjRJcPfuXZTLZfT7PeiG&#10;gXTmoVKpYDgYIEli3L23K1j5NiaTqRwlyas6JgMRvEoQLd/j88GVoElTbty8V9AGnwKI5irfk5Vd&#10;DtEWgxavxXYFcwyUgmtRngScJGFRAnBagsVEP7rGesba6hCfLRGjozkXht+Tx4fy4z+pZXzaOuF2&#10;trC4R59lDMWnc/sxT+hwkCUGO40F8ehTsW/Oe0eSUkK5v78vrrcuiU+8NygKmemUSiVsbZ2TZML1&#10;jTP40he/iH/4Mz+DSqWCKMqZ2xyILcsUUqC1AqpCiUEU5cxoRpXz68hTCBq0TEhR3g9O4KBqmhbS&#10;lEzah4MBNFGtlitVjAYD7O/eQ2d5RYroJwkZatdqdURhiP1799A9PgIAVKqEf/uiv1jsEacpOan0&#10;e12EQSiJLTt3bkNnZlvJQblCA/n+zEO/e4xSuSw3Sa5IkziRN2s+x5XKyhcQlYokReSMRpZ5o78l&#10;mNy2begCruQKXFFIos+yLFi2LfpBRG4qVypARlmSP5vJir+YACQx9dPK1QqmkymcMlXYg15PzqVO&#10;JhMEvg/bLuHcxYswDRPbd27hsccfw2g8QhLHODw4QBzHaDSbZJHYCCUxbvv2LXzHM8/BMEgcQxPB&#10;czabwRY3nqZqODo8RJqmND4g5n5935dz4XzjappOpgexmLMVgZjhXUVREHG/QzASG80WJVQBnet+&#10;t4typYLxcEgVu0lOO0tLSxgNh1L5hh/8Wr2OMAiQCHIej2Dohi4FCjhQRmGEXPmIYHI+RvavlUYR&#10;qgrLthAnsdSTzqsZFaogYXEGLMUHhEQgja2EiCNL/E0hABds4f5TQ9CnVcBMWmKd7yiKMB6NhHCO&#10;J/++0WpiMp6gWiMp1LPnziGOIlx++0381E//FPb394EsQ7fbRb1eE+5AOkzDxFtvvQ13OsXGmTM4&#10;PKB7jXv3lUoVlWoFQeDjmWefw1deeRlJHOO93/kBZGmK0XCI4XCEmefh/IWLONjfw4WLFxHFEa68&#10;8w5WVleQCvvD80LYI99TEgQBbZpMwFpUVaNNPYdfaQvMYddi8E5TRZJ30iwVKGGWv46iSPbuPIyL&#10;wustIkb5DDIZ3Stzv8/8mfnqmo4ROC34CgOdJBGubwZUlaY2dF0HW9EWAxKTzDjQFPvAfJzFSnXR&#10;jWlxFRGBeWLi/N8vXhN6r6JCXv58Ff+e3YqKJLviOZZSr+KcFfWwkyRFv9+H65bFM0CtswsXL2Bv&#10;bxcHB4dYX9dy4qzQqy7CyHxO5CRNQds6QwbbsmR/W5etVkOyqVU+IdwT4SDMG87Mc+HPZphOJ+j3&#10;enCnUzjlMlbW1nD2wgX0jo8RhoGYc7VlP7fkONJZ6ebVq7i3s4Pl5RWsrK7i6PAAh/v7WFlZFSIL&#10;dNBRREL+5GpCxBq7VJLqOd6U+sqapqFSJcZvHIZQFBWWLXSdhYKVZVuo1mpzFz1N7vMZdXIl4s1c&#10;1w0JiesGBVhd9ImCIIDneogi0rduttpyOH7muRgO+phMxgSHxjSSNB6N4Lku9daSfIRJ00lr2rZL&#10;iKMQuqajVHLkBQSA6WSCi49cgue62L55E1EcYefWLQz6AwS+j9W1dVSqVTSaNDfplMtg5TFmPHKm&#10;LzPRDGT+EPgIwxDXr12F4zhYWl7GeDzBwf4+DNNAvd4QQUkTM5E2ae5GEYKQqlSurlVFhS6qTe6N&#10;0b8NbGxuIvB97O5so9ZokGSgQEh2d+/BNA0EfoBarU6iH1EI3TBobMAwUHIcuq7ymhGkrgmpSrVQ&#10;kSbic9ODSrrUOUNZiLNzgNY0GAIpASBbEotL9v6Qz8+yaT2PQnlCTtHzXMw8FzPXw8wlwYj/3Fck&#10;zChUTYNuULXoex5GgwHGY1GdVipYXVvHaNDHeDTEwe4uarU6Wp0Obl69imajjq3zW1heWcGX/+ov&#10;cevWbbTbbTFSZuLKO5fx7AsvCjapjzRNsbK6Sk5U4zEcx8FXXn4ZTz/9NPbu3YVuGKhWazg+PsaL&#10;730fdrbvYNDvo7O0BFXTsLu7i2ajiaXlJaRpiqOjQ7jTKZ588kmsrpA4RxAQtEhubiJp07VCQp5J&#10;whhXJVxpcpAmXkIsZnyZ5COEgfT8fjdEomcU9g7aZOdV9IpBme34mADFxCQKevm9xojTg74Wkb3F&#10;L/l8ZLnIxmzmw3VdsnNMTkK7qeByZBmkalg+asOM4/jU4AtA7qmmmTOHWfKSVPMiKT256OerqopQ&#10;/jLlKA8lKpx8UJLF6JfnzeC6LsbjCUbjMUbjMfr9HgaDAcaTMVzXlW1QruTPnj2Ls2c3RSKiYWvr&#10;HLI0w5NPPoWXvvhFMBnLtskTulqtSoEiRVFkS49bHrZtSXvKSrksDR60wp4RhsSqnvl+bke4eOF4&#10;Y0qSBDt3bqMuNvml5WUYpklMXF2HU67g9vXrGPT6+I5nn0Oj0cTx8RE818XyyiqmkwmccgX97jHe&#10;fusNbJzZxLnz5+FOp7i7sw1VVXF8dIQwDODPZid6CgwxFhfPrAKAJm7yOI6J9CJgv5nnIfCDnNkp&#10;biQpzJ4S65ohaq5omOCzKD7OmRf1l2ui30UP4XQ8lsbOpnDTMAwKYr7vSyiyqMhiGiacTpnsEms1&#10;MjgYj2jUKwxwdHgAXddxdHSIztISsizDwe4uOssruHnzBpaXl+WDPhJKQbUauc2Uy2VcfutNVKpV&#10;tNpt3Lt3b87JaHl5BXv37uH46AgXLz0KHsCvVisYDmMM+n3Sfp5jSqoC5rZlMuO6LkyLFL28mYcw&#10;IKcsf+ZjNvNgl0qo1RsYDQZYXlvDaDAg60hVxfLqKr7xta/hx//BT8okKwhCPPnUU3gp+hMMBwN0&#10;llcwGY9pPlMgHYZpSHUtf+ZjPBxIQtbqxhlMRiNxP5O/qDudotFqY9jv4dy5c7h18ybdQ54rrAxJ&#10;xcv3PXRqNO8+GY3QaLXkyJaqUdANxTwysbMTaZZRXIts7Pv9TnGZpkWfSSiBMaEtzXh8Q4wSFSDU&#10;YrUdL0B8kmwikok0yeTfygSi8Dq2mG1lu0bbLmHtzBkEfoDpZIILj1zCwf4e7u3s4Oz5C0jTBJtb&#10;53Ht6hWsbZxBkqT4d3/0OTpvkwksy8bOzja6x8d45tlnkaYp7u3s4My5c8iyjBK90QiKmo+TtVpt&#10;0S9zsX/vHhRFwSOPPIIwDLC3u4vpZIL3PPssZjMPjUYDWZrh8PAQlSrNFpfLZbz9xut48snH4fuB&#10;NBsIglBWSLzP8eZbhNqLa55ERWd//uca7gdqFCvDpMAl4R4qXY60sMdCJLHGCUiX+4W853BVfr91&#10;GgsaIIlNho8BwLRMIKPxvCRNoUQ58zpPCBT5OYrQOqME0gJQUcioQgRQvs/Y25f280wkMfkxcZVa&#10;/PzEhob87IpCJKoiBK0o+n36wVwNq/L4uZBh3ga/X7EVkGUkVJJlwNJSB6PRGFEUotNpIwh8rK6u&#10;Yn//AO12G7VaFYZh4ObNW1hfX8N06qLdbgmhEvpM7MOcpqkUbQmCeTeoNC3MTUOBzoYA/MVRmiu2&#10;kuNg89wWGs0mJuMxtu/cFhmNiUcfexyVShU7d+5gOhnj7s4dtNodqCoJ39dqdbQ7SzAME9PJGFEY&#10;YTqdIo4TeO4Uk8kYge8X2Mg5Vq5q1G8r+ryetrI0A7R58+lIGHkXtV/5ZKlqin53QMSlgiRmlqaA&#10;qsmMl8eJ8gcik97HJGpOwV9TSRheUXIFIsk4LCjXRFGINEslZF3sDXCQphtKQ7/XAyk30QymaVoI&#10;BdsOAGq1GtbW11GvN3Dr5k0kSYwLFx8h5ydVxXAwJFnLShVZmmI4HKDbJXP1zXPnAJACjT+bSSUj&#10;wzDgCBeqlKuEIqyqUXWpamTxGIahuJF51Eqo2QijhKXVVSiKCrtUQuD7GPT6cMpl+LMZbNtGo0F9&#10;6LX1Nezt7pJOeK2Wj0iIipotCE/O3aoyGeJNhkkXmqYikWpUkKNSmkYEucl4JINY4PtQNe5FqaLN&#10;YIKfEUnAShlmSqQLEwCkWTZ3ngCc2gP2XBeaTwGeNmuGZ+k9SqK1oxY+a5Hoxe0N+QwLq8ZFyLJY&#10;5cnPoihyRIvvba5seDzLMIi9yUxyRVHgTgZYXl3FxUuX8NZrr+Lo8BA/+mM/itdeew2PPnoJ165e&#10;w9WrV/DeF1/Ab/7Wb6HkOGiIZPTo4AAA9f4cx5EJ6ovvez/+39/5HTz74nuhGwb+n9/8DXzih34Y&#10;/+Z3P4vhYIDn3/d+kHECJcGlEnnnDocDOOUyLj3+BDrtNvb2DzAeT5AKz2oaqVLnenBsPnM/eJ5/&#10;j/59eq+TESZSu6I9hf5OE89/Lo+aQ9yLjN8c/uYgxwHotFbrIqR9/0WvTUlIijQFMgFrm1pOIsuP&#10;R56NOQRxMYBmGQW7VApw5HA8j/mwexUHwUWImN978XPyYbAXfbEw5ACXpWkhKbgPy/kBx87fA4CZ&#10;74PHpFRVRZKkQjHLwcaZM/jyX/0VPvXjPy7memnuOIoidDptdLs9IdxyvzOuCPXFh18fnbHoKIqE&#10;AHda/OFctm1aFioANJ3cRwaDPo2IlMuYeS4moxFKJQfVWg0AhBFCG1mWwZ95mIxHtMGbBqbjCYaD&#10;vsTTZdAV88B0ktKHznfeb6VZBiXNxGjUvFKLPDlyIxVqXI5DA/VZRtBsEIrRJ0P0EgmKhkLjGkEQ&#10;SCiNF0NOsieZpnMVd54ZakgSTZKxlIXMjCrynNhDKlOabNzHcQzfp+HyLE3RPT7C+sYZlJ0yLMuE&#10;58UYDPrkOKUopAYDEtuPWMHF92GXSqjX64CiSEYfO2PZpRJKpZJkx9JImjh3KkvpaUJZipCLIAxk&#10;r569ZUtOCWEUYmV1Dfu792hkTLChy5UKJqMx7orxqr29fSwtLeOb3/g6TIvkIY/299Fsd8R9kXui&#10;MsmOHlzBpjRzoX8AMuEimCsU51OVAZErv8W1eL9x4jT/ML/7HpglRGcetNI0ofEtsamkGTP0qfKY&#10;FezcigkHXwvuaWuaIL8VTNfl76vz1fM8IWn+GWc1IUVRkBgGgsCHITbBNElhl2xMJ2NUalW0Wm1o&#10;uo7f/+zv4Ac/+YNYWSFls8GQBP5/6Zd+Cd3jI6ytb0DTNeGSM8Pq2prs/zrlMq5evYIXXngRV6+8&#10;gytvvYnVjTP4R5/5DP7Vb/0mLlx6FIZh4NHHHqf7vdeVbF4AGAvEQ1XpXjw+7orzSlq+02kg4MH5&#10;fq6ua8gyVapgzd0Dczvqw/efPGAxLErjQ8VNf54HMJ8UpWkik5+88s3h6tPc2E7jGNDrcjLBtn15&#10;1Tg/5z7fn51PRuZ1mIsGCEUODf3/3A4xkY5LGpgFnMPembgO8+eLjjcvSubHx3ImusKfXfSIi4UX&#10;nTvIKj1NFwIyM7rTTCqC8ZiiN/PIMenMBu7cuY3f/defxS/+4v+Cv/jLL2N1dUXGS03X5s7RiVVI&#10;Sh60dE3TkSSBVJkCkBsCCP1W9ujNskz05CgjHvT7qNUbaLVJ0Jt7YQxfxnGMdqeDKIrIDWgwgDsl&#10;mThfiCyUhVoOw8e8AaVJgqTQw3jQUlRFblh0MVRkwneRFakIar7fRpqiVmvKCjgMQ4QRibEXSUbc&#10;I2coWdqCJWS3V8ysi5ubruvw/Zl8v6LCkKay0EGEBPMOPsULqotKLUkSeNOJHOy2GyWYlgVMJhgO&#10;BqjXG9jcPAs/IIbpeDRCvdFAo9FEEAay0tENHc0W6flGcYx6rQ5foTETnou0LEuwmguCEwpk1csP&#10;fZqmGAkzBk3TUK0QTDMZj+UsdJokqNZquHV9hkqN+ieTKIJdshFFZXztq1/F93784+Axts7SEu5u&#10;3yHhEyXvg2ks3aazW0wO4xV7zxxgpcezpkoDBh4TA4hdjSxDo9UiW8yMREnCIAALxxfJQkUmI5OW&#10;2Plr8boVr9+DpALn/kbNGai6QFyY2ObJOc37b7Rc3UdRHriL96xhmDLJUxWloENNr9doNefuWb5X&#10;FYU8d/f3dtFqtaWoDdttTkYjDIcDvP9DHybRjLfewubmJjzPxcrKKj796U/jX/z6r4uESMHe7q6U&#10;dmw0m9i+fRumZaHdbiNJEqysLOPLL30RH/6ej2F5ZQW/+Av/E77vE5/E1SuXUW+QJm/gE6O6Wq1C&#10;N2hu3S6V0Ot2oaoakbVmHlZXVjCeTMUzm1dcp1e0J8mopy1WXuLANU9qzUdu+PrOtxBw4v2KwZeD&#10;8cPWacd6sqJV38V5UJBXv0rhc/HxqTKoEsxLNq5U/c8jCMxC56qe9062XCzZJRJOSecTDUVVxbxv&#10;7obEJ4i1sUkpLEYCiCA8nzS8GwjBMA3a51IVrH0e+AE0naYkPvCBD+IX/un/gDffuoyLFy9gb38f&#10;1UoFQRCgVq1JKcziuWP0Atnpz78+81y5wfDGw1RtvlA0alOhZvZwiHKFVKZWVlZplq9kI/B9HO7v&#10;YTwaQNM0rG+cQbVWg67psCwLtl1C6IRg+y5NjCsVq+wsy4AkQYIcbnhgdiE/7kl7sDRTABF4OfiS&#10;40s+N0rCG0AQBkjSBL5PY02uO0USx7CFBSKdzHx0iGeG856oJatdnltlr2NWBpPOPUlBNlFVJZsW&#10;KZAW5v74fdKUIE1d1yVMz9UqEwNUVcVkNMKd27fAPT3DMLC+cQbNVlMKV3ieK9SOTGE+QMGxOBeo&#10;6bpkSALCaUTJx4w40DGpi8fOpI2YpgkVIvoMLC9HtpTki6xzNZVS8nLtncv4wU9+Ep1OB67r4vz5&#10;8/j6K68gSzOsbqxLoQgab1KRjxvMG3PTbPJ8kFLEZ2FpvaIQh2mRzSFV/I5AYFTS4jaY4KUiCiOp&#10;QJYmdO/qwsTBETJ1fAycSAI5ZOy582L7i6uYtQMCSpZI0PxY1OJ9Lj9HoWpm+JrJI7lEKObOD/99&#10;7+hIwt+cBBffczbzsLq2DtO0cHx0iGq1hkarhWG/jzu3buH1b30TZy9cwN2du3j++efRaDTQ6/Xx&#10;uc99Hq99+1vodJbgulP0e13JAB30B7i3s4NavYGPfexj+J9/4Rdw6dIlPPmeZ/Dma6/Kmfdul6RU&#10;wyDAZDKmWXChuMf7Q9kpY2KO8cSTT6FardIzoRGUP5v5c60l/tzFURreD4rX436Q5YOvXzz3u/lr&#10;zV/XPKBmMsgCi3PCQB50F1nP91+nVViaNl9x87Hxv4tKgfn7c+Dlz5RD5YtJRN6DzY+DjikRlfAi&#10;M1mDqmZQ1Qxalgt1ZKqSV7aFIFaseIsrb9sJL3ucRAoUKMiU/PeLf5uJbEJTVQRhCGSZRNio/ZLQ&#10;NI6i4L/8rz6DX/7f/1f837/xGzg8PBSoSZ6Y8PWaPz5xBKcgFPp4TLKFtm3DFIIRLPAf+L7cZIgw&#10;YMJeWkKlUsVwOEC/36PNOAyRiJ6L73voHR9DURSUSvkwv+eS04yi5je8qigIhTDC/MHnLMHTMoji&#10;4tdNkwTQNKhI5WbGFRRXsQkokM5mHjSx+WRpRuMzJUOMFqmyl6sosawqZFWmMSGASB3F86RpNizB&#10;nAuCgMTDhcYzHytXxdxTzCXa6MFI4hjTyRjNVhuWbaEhREmAnNzDZhHTyQRHR4dotVqw7RLNSvZ6&#10;VD0LkpKiKIhCGjjXdQ22XcJkPJbz3dRfpcyT94M0KwgCCBIr03EAACAASURBVDJLmmWihx1JOv3M&#10;8+DPfFSrVVRrtBGWy2UM+n0ACmzHIachIYjR73bRFMjJcDgkN5uDfayursGdkntOo9Wcg4TnZv0k&#10;3T+VvXUAsiLVNGKqFjdgZnHzz1mVDWDLObUA6XIVLAQbCgGf3WxMy4Jll/JNSc1hMzpeats8bPm+&#10;P1e5MmoTR5T0mZY1Z5FZvM8BIFK1ExWuUTgf96t0it8rKoMpsneXB+NSKUd4vOkUI5GAl5wyusfH&#10;+Cf/4z/FH/zbf4vd3XtwXQ/7+/twHAeX334bz77wIvpd8rhuNJqSTbt7bwee69LvXX4Hf+/HPoVX&#10;X31VohuGYeCHf/RTuHXzBp559nmEUYhms4mJRqb3NM8dCrLiISbjMZ5//jnU6zU4jiNN1TUt95Ut&#10;KvwVhRzyMZX7i2QsbqwPO5f3+/79YFE638oD/l6R1STB2Q9//4eZebybny++98nqnI819xDOjzuV&#10;52nx3GXIgDSTXBvuF6uqIlnjdP7VhXPOwZUhen7dtPB7LJUMoVORIk0V+b4EX9PnQcaQ+cJ5THO+&#10;UxInol9LLSvLssg1LUsx6A1w6dIlvPnG6/iN3/yX+Kmf/AcYjUa4cfMmDGOlcMzi/TCf6Bjaw4VK&#10;dNO0JHzHm1vxhjVNE/6M6N1RGKJaq0HTNPS6x7i3vS03GNOyUG82UEmqmI4nuHXtGrIsQ2d5hQQS&#10;hGanpusSFi5uKEWyCldVqqYh8P/6QgaZqAgS5Fqp81lbKgSzA1mpcLXK4hlEuyfThDzbyntIqggG&#10;sgICVWEsQOGUKyg5JcSiYs3S3IosJxMQq5f1obkKy7IMiAje4iTGcRwR8Kk69gMfaUYQY73RgFMu&#10;48LFi6jV6hgJT9fJZEJiE3E+G0vnJ0UcQ0KzPDJESS5JLSpKIQgxDFTIRlWRLCQpKVANhGtQuVxG&#10;vd7AdDLBeDzGwf4eBSLTwnQ8RqVaQ6u9hO7RIZrtNirVGi6//Taef+FFVKtVeJ6HVmcJaZrgcG8P&#10;tUazsInlcFSSJic2lyKHgeVLDcGSVzVSxWLzdUVVEAlkgjd+mvcjtS0p2anrknx0v2WYhry/JMlJ&#10;Ia9T/twPWyUnnHttFnVnEuTiPc3PDI9lxWHOslTUfKKBXzMWHIgH9RKLPUCuhLmfrChkwMJJSluI&#10;vERRCE3X4M98TCYTXH/nMm5eU/Ff/9zPoSmcp8rlMnq9Lqq1GjlSNRro9XowFQWuO0Wr00GSxHjr&#10;zTfwY5/6FPb2dvHGt7+FS48/gQ9+6MN47bVXcfHSJfS6Xcxm7Ast2gtZCk3XUDYr2N/bEyONZHtI&#10;ntI+KpWy1LOfO4cZsNjXLVbBxeCbVzfvZi1WQPz/F92oRJFwovKlRUEKyDIiTJ0WgE8j+RQN4U8c&#10;sQIxUXAyWSj+Dr3PvCnJog8u7Yu5UAey/PxlEorNq+FFVvKDFt23JwVBMvn6wmDjAXBz7kQ032LR&#10;tBxlJccm9kumfc80aQSt2Wzg8PAQP/CJT+Cf//I/w0c/+lG0W805pvuD+sCK8nC3MwDQW+02zSYF&#10;AdzpFNxTY6gyFnCsaZrYvXsXb772Ks1zui5anSUKxsdH8KZTIQNZgm7oUjyf3ZGoYjAk7AywRmk+&#10;6ByHIcFpIgiowInewGkrS1Mxp5nKIF/sizH8HEckQVgWYt266Okx+Wg6nWAyIk9hCXEKZlv+EDHU&#10;l89Q6jpZKFaEdOetmzdkL5QhUb4wWZadmBXkPrEm2L5LKyuo1etgaUkAuTqTEAbv97qIogiV555D&#10;uVzG9p07QgSjKar8mRQEKZcrMEwTnuthNBphdXUNAGQiwMkCH4uhG4gRy4CXCVicP6vjlOH7M1mx&#10;8zo+PsLbb7yBfu8YiqJiZW1dVHQmSk4J3SPygi05JVx+6y089/wL2Nrawp07d3D+4iOYjEd4+/XX&#10;UK03TszopqngCaTz3+PrASBnTqssqkKkkbQY1NIUjlOGbjDDPZUz3FEYIQwCiXQUq28yf8gtLE/I&#10;T6qUkCFTkJ2ygWqC5c1JMN9XrLzDCRuAuXsYIttnhIb61fx3VEWnWQbdmN+UFp+nMJwfk1iEwA3D&#10;xHAwQKPZxMraGsajIelCa/Rs/dmffgHv/eCH8I1XXsbu7h4unN/CX/zFl3Dn9i0x2lbDZDxGltFc&#10;e6vdRqnkIE1THB4coN5oYOvcOfzB7/0uGq02nn7mGfzJ5/4YZzY3EQQBTMFCty0bsASLPaNzZJkW&#10;Hnv8CUwmY9i2jV5/MOdS0+v1USrZ8lnLV6FPd98138t92CpyVPLWYzGhKkLcJwPdXGKkCDi2kCic&#10;HoBPcyPKhUnyt5nv0WZZDs3TM5WTpPKZ6Pz+z7IETKai/Ux8OkHyAlIkKckc5ZLAPAZF1eo8F+fB&#10;FXAURbRvSq3neWGNE+eHIBI+nXPBN//VnHFOFS+pndGccCCkg2nvaLeXAUXB7r17+Ph/8Qn84R/+&#10;AX7iJ34CFy6cR6/fl8Ir84sZ7Nl9ScDFpXePjvDYE0/i3r27UnzCc13USiV0j46wubWF4WCAO7du&#10;4fjwAEkcYzKieVV/5iEV8KVpmsjSVLI2GfpzCm4UAGQDnlcw84WTTwVKVYE/m5H8pOchyzIZIB+0&#10;VEWRPWNV1aCbFlUt0o+ViQd5j003dDlfTMGyipJD/qf9fk9Y6Jmo1KoIg1COMllCkEJRFKl1m2VE&#10;3inCoEmSYDDo4+gwlBskFJqXi8iHSm5uRbiyuFHohgFHpbGaezs7qFSr2Lu7g+W1Nezcvg275KDf&#10;62Lz3BZKJQe97g4818Pq6hqR5FwXzVYT08lUDrMrDEfrOmr1Gmr1mnxApESbqkkzbEM34HouGvUG&#10;hqMhMZzDEOcvXMDh4QEm0wmSlIgU9XpdDJfPsLe3i+tXrwCgqskwTGRZikq1imF/AE1TUa5WcePK&#10;FZy/dAlJHMNxHOzs7MD3A7zw4gv4tf/jV9BotaGqZP8YR5QIst5zvdnAoN+TbQJVVdBZWsK3vv41&#10;cf+ZmEwmhaBGBKKhqNQ1TUMQhsTordbEvDide9u2Bc+B1N6anY5QEiMv5FanA1+w07kCLq7FrDev&#10;jgubJSdxWYo0TuXollLcPQCCzJWcQc//ZTJV4PsyAPPnMgyaK9Z1HZPxWLxdAdlKEsluj8R4RZE0&#10;Vww8nuei3mggTVNMxiPMPHKFMWDKhM5zXdilEr79rW9hdXUFx0dHCAIfWxcuwnVdqU1ebxAyUm80&#10;iMRSq8OyTLz2+hsoV6sY9ntot9tYW9/AhYuP4I3XX4Npijlzz5Pjb77vy/N+/dpVLK+sYqnTEXKr&#10;kVR7M00DnjeTAhx0HlLZRipyAh4UoDnBLt5HvHkvVoX83/tXt4tVN0Q7LP+GKqpDbgMwyehhq1jh&#10;5gEn/2/+ufPjLAb9yWR64rPQ64pKFpo49sVCiI+zmDBQK0PXVRiKUtjTgKL+tqKqgkilIk4SaGou&#10;DcoqY6r0Vi7wdu6jiqWqmeA5CCQxoQSUUVQ6fw/u6dM9QBfBESN9vHiqwp1O8dxzz+Pq1Sv49V/9&#10;VXzf930/ZjNPuCLZ8Gae9JEejUao1+sol8vY29+HLbgmrJzG15lVu3TTsnB3ZxvD4QBLyyvUsxT2&#10;Sxubm9jf3YXnuYK9rEEXNnwaV7F/S63bklNCGAaoNxvYPHsOhmFgb3cX93a2TxUxAAC2oOKeFUCi&#10;AnGWSmYrQ4NFYXDLIriZA1Dgk8FyvJCxFG9M3rQYhi7OnfLmVgy2i9UFANJ6zeYfx0UGKvc4syzD&#10;eDTEeDSCXbLRaLdRqzdQbzShahSY9nbv4dz5C3AcGueIBImo3qhjPB5L798iESJNM6ga3QiGaVDv&#10;W9OADEgy0lHlarhRJxtKlmuczWY4OjqC53ooO2WkWYq19XVUazXcvHED93Z2MB6PSCe5nFeXcRTL&#10;h5M2UhFgxAZz/fp1bG2dQxjuI0lS1BqNQn8ol+g7ef3nIUb+nmEaJDY/R5CZV0E7KQsoWN8quz89&#10;vAJ6NyIIf5eryMRXBezFCZ6EpiVZMEUs+vN0rPmmpagqRItRTCHMt2fyOecUg15fbnwKFDF6kUOj&#10;3eNjfPAjH8Gt69fw2qvfwgc++EEkSYLllTVkWYZmq4nbN28KlaASSiUHw0EftXodjuPgqaefxuuv&#10;v4Z6o4n1jTM42D+AXbIx82iDK7GZQJoACqRynQIFUUzV0crqKlzXxXTqksNVHItkMSpUcFzFqWIU&#10;Z54NzqM5RSRTAA1iLULUJ8lb8z/H3HnPg8b8z4tSj/w6RVGLdwOBFyHQvNd8evVM719kXOevwcd1&#10;GsTNEwlFYlv++UgCVNdV6Cc0+enfuhg7Lc5L8/sX997F88iL2jREiOLfK3KIgNPVuk5bq6triKII&#10;1VoNP/7TP43Pf+6P8ZnPfAb7Bwfy/DDhNAhCuK5L97tlkYqfeJZIjCRFmglNCkWBWqlW4fs+SiWq&#10;AOM4hmXb6B4dwXVd7N7dQffoCFFE6k62GEPK0myu//SglQm48EFfJacsVaucchmtdgfVWv2EOMaD&#10;VhgGJCmnKHMiDcwMdacT+p04KVjZ0TxjvdGQr+G6U/j+DCRjWULJKZF9lJCMBCDJadyb09Qc5uQH&#10;J4oiRGEoZ4XzE5HJAJ6kLOw+byZPv0YQOW+q49EI7mSCKIrQarXRaDTQaDXB+q0z15UBZ/fuDu7c&#10;vi01k5OYAmaSJIKElist8WZqGKbUVYaSJxlMmMmQCXenDIZO7jVJkohxpuZcAjIaDrB79y4810PJ&#10;IRa5ZVpz6AAx0k2JQHjTKTRdxxuvvYparQ7bLiGKIlx89DGhv3pSoi4/pZnMkIuKOCprrpqmHKXK&#10;hEKRvHaaPtdXyq+DqBiQ8xJURSlsHKfDkn+nayEx48SIOAzzzx8F3sLPg2COfEQvx4xyTZIICY0x&#10;hOWmIxETXcB9iXCXkex+w5Cw+2g4QK1Wg2lZuHn1qrzfSiVCivgZybKswDDXcWZzEwDw7LPP4Ksv&#10;vwyn7OCRxx7D7u49OI6DyZT6uZqqIUszBD7Nm3PCliQJPJcQuAui0nbFs8AC/my7mQdgVkvKKxD6&#10;/7lAfv41zyDPE+zi1zz5aJ4RzLPcmPuiCleVX6wdwPPYXC3yNeQk4EFfxeMrBrDifx9+e833ZfmL&#10;v3/a+7M85byhTc6izqHsXFYzVwdjdEGd+y+ff0YeeI/lpKn4mYuVNX8eOv68JfC3Wdz2m808NBtN&#10;PP7EE3j7zTexu7cHALIdBQCWZaJcdgBR7JHWQD7OJR2bCgenc2+wXq9jZ/sOAKCztIy723dw6/o1&#10;UUGp8sEBIHvGURRJ0+2/6SKlmgz9bhd3t7dRrdUwGg7edWXtua6YWy7lG6qSC1z0heqTrhuS1cpZ&#10;kmEYmE4nMuCpqipkEXPfRtn7FA9gojCJRwgfQEORyCL7d0nuIZll1K8rVuC8Ft13pFmEokBVdTmb&#10;miZkXmGYJkolB0EwgKIqAh4lT2GGx/3ZTIzM0OiPIkaTeCSHSSyGblBw4aySs/fCMU4nUymjCUUR&#10;/pYaZrMU4/EYk/EYV955B93jI9zd2YamEtSoKCQtyBq0DHGyhjND4tPJBMtra9i9u4PRaIRyuYzj&#10;42M8+tjjeOPb34IlBDOy7OQ8OMFZOes4h8EUkVTkCAVdm/xBLY75MCxJ1zWHzk6QeJg9m87PQ/+H&#10;XIsErcVlGIa4r1QsVrt8zxYr3EW0hSwD6bU08bv8NxSkiZwWxwZIL92YC+i1eh3Xrl7F+hnyRZ3N&#10;PNh2iZJ6x8Fg0Eej2US5XMbdnR1EUYRGo4EzZzbR79EURffoEKsbG6hVa9i9exe6bmA6nQKAVMKj&#10;Z5EkZYsJ3Ww2w9bWFkn/IR810/V88y6ey8VWwCKMvFjd5qJAWYFnAEiQpPC34l9z/z8tPM/Fn89D&#10;xXkFJ1/vFPSl+Jvi08ljX6yyH7aKCEFepedJxWlKbnEcA4oiIeVFw4swDJFlpDCV95BTCcsaiirf&#10;936fLe+xZ/e9PsUKXlVTJEmeDP1dOJGpqoZer4dqrYpGo47+rT4+8KEP4wtf+AK+67s+CkWBmCoh&#10;L/OaIB36fiDQqvkKvEgKAwDdE1APMzaZcKWqmrT4UwVMwF6siWAxn8bwBHJY70FrNBhKJ6Wb166R&#10;w5BtI80y+GIM6mGL7Q9N0ThngQyANtNqrY5KtSol+8KQYOYoCuF5OdOXX4sDA2V2+QwqB0++qLq8&#10;4XLHEPGB6b+FjY6+nVcwRVKR7OmxXJuWj4MYuoFqrYZS2ZEEhCiKqLITmZ8uxovWNzYwm/nEUNV0&#10;BAExVFlj2BQzbolK/T+eq5WbaZYiTuLcE1eIkYRhKAlhk8kYptmBrhvIUg93d3bgz2a4t7ON4WBA&#10;fdN6RcJfhmFIb2TSXY6QpgT5a4KsNvPIXMOybdy8cQOPPf4Y0jTF5uYZScBRFQWZngeXYk//tMWB&#10;gituPjZFURYIWeJzi9dntKOoRc6bMH9rUXbyP+RavL+yhY0eQGGDy3vCyDKZbeeVYA5R2vdR6uKZ&#10;akVRYJccMcUQwbLswngWbaiNZgtfe/nL+OTf+1FMxmO888472Dy7iZ3tHURhiNlsJhn8qkpjYKZp&#10;IUkStNptvPHGGzgjbAmDIEC700HGSZvY3PneLVrbca87SWJ0Om0i9JUcWdkqigrLMuWzWUxOOEDR&#10;qVHmTlPx3DAEWwyexSRvvsLKX6dIDmK4vghR3+/aLl5HVcmTpIetPFGgY+AAlX/v4asYfBfPBYC5&#10;BOZB719scfFnLVa+i6NfiqgAVYUKIjpfi+NGhAac9v5FcSV6nItez+9ulvphy7JMGKYB27KkDsIH&#10;P/RB/OvPfhb37t3D5uYZ4pOIcVrbtpGmmfQrsKzcLa0YeHmp7Oc7nU7RWVpCuVLB7r276B0fkWBD&#10;IkgbaSLdZlRFgVWyUalVT/0A8zDNya+Z56JcqaDRakFRFbjTac72fRcM6HKlAqdchmlZsj8Vx7HM&#10;nFfX19FstWh2sVSCKQJs4Ptwp1Ma83HKcJyyTCiiMITvz+BOXXnDFAM1sYHznlvxK0NRkFybqyiZ&#10;qUozwyGiKCSf2zgWc2iqoMCbcvyo3mii3VkSc6pkMkH2iDTHerS/DwBYXl5BqWQjiiI4wgpuOOij&#10;VHLEjG8e2CVsXhi3Ycg5TRMJ2wKQM9K6piMMRBvCtlGpVsV9M5Gzocurq0jTFMeHh5jNPKiqKmef&#10;eUOJwkhWMUULy2qthuvXrgIAXSfTxKXHnyjoIosHXV1IatLi5pp/P5YOK/QzmoNWZWWXZZlgWBZn&#10;DTM5ylOsgDngFzeIYiX5H2PJ9xKbF/8vjiIpqkIbTyoCWCxh42LgXTzm/4+8N3+uJLvOxL7c8718&#10;O4AHoFBVQHdVV/VCdnORyOZIFKmFpDgaDT0jh2NGCsco/I84PPODHeG/wrbGjvCMbCnkGY00I5It&#10;UhKbvTe72UtVF6oKhR1v33JP/3DuuffmA6rQMkn94lvxoh6At2TevHnPOd/5zneYfMfzJudBrOFK&#10;leqcqTzrfDRtWRaSOMZat4vRoI+/+etXcPXaNdSEclYQBJhOp5hOp2h3Oqg3mvArPh4+eICnn34a&#10;b7/1Njorq/B8H5PJBCsC0UFREOFKNMDglEAsGqZEEaWNGk3iCpjC4GZZLspKVH24bhDKCMB5YtHy&#10;nKsSTdUtiY2drqF/EXxLRk1FeLpzROkQlljU15VyBOi6FE98lOHmslP2aXxU3fhf9Pyybkye58Pz&#10;PNlxihEULvPkwKG07gxDspqzEueA7vUs16Un+cFG/LzTyfOtO5fcE/hnHWEYodPuIE1T9Hp9bG5u&#10;wDAMfOazL2J39x5c10W73YLneSIASkV6QbUeZPRR2Y8MiSh5NAFiGlMP0BDj0Qh3P/oIaZJg2O+L&#10;G1mdCOfS/r4azY8bnqhTzbMctXoDtXpDSlEus9IuGnlRZvUZglgUBDXUGw0Z3ZNRDZHlmYAP6eY0&#10;tUiW2nVFiJMYuaDYywjKUK/TIeUkiRHHsVCoUi0H6VjOR8C6jGWWpggXc0n8MkRbP8dx4VcqCGo1&#10;2LaFWq0G0ySZxTAMEQQBKtwsIc/ROztFXhSo1etwRXRcoEBnZZV6/tq2zLnLectIT1c/lzzLkWaq&#10;/Vie5TAtqol2PQ/1eh21WkCEl8lEMMFjuK6H9soKHMdFFC6EAIKD+Yy8QEoRkJNUaE0oWCd5PiXZ&#10;wMGgj8VigVarhcFgiBc/9/mSYVkePJ/LkUouIO8kjpUKlq264shNQmOY6teMxWKWldh0Etfy9f2H&#10;GLzBcA5XKo9JWFNFfyY/tPW9fLyUl00V5Kyt71TkkH2/ImHdLM+wbKTn8xnqjQa14SwKDHo92JaF&#10;2WwGz/clAzpNE5iCYX/lyhYODw+wsrKC46NDTCcTrAuii+t6hJYI3Wl2HouCIEtLIDdxHGM4HOLa&#10;teuipR1VKoRhCN/3EUWRJktaztnSuSumr7qk5w0QO6ycK1bXQMHZpXk3VV7ZsjjvyU7veU1xNrYX&#10;XZtPi/I8zgh/mvezQVNt/vQo9Mn5X/VetY9ylGjbzDHgeVQ5YG7Np+poteNhjWbxSxUYqGvIg/bs&#10;XB67dF5MUwoK/axjPp9L0ZDJdCLWWIQbN28gSRI8fPhQcB4qwq4Q8ue6LjxPafrL+5bXkEAr7A/f&#10;fx8vvPgippMJTkVtZpaluLq9g4NHD+G6Hll0IaDBZUQcEV96gS/xQhqtFqbjCWYTqiN2XAeT0Qim&#10;aaHV6WA2nTzx/dPxWAp7SHlI30O1Sk0W5rMZkiRGFEbg9lS2Y1NLLlCPX7nppCyaQW0FbdtBGC7I&#10;kzYMmDCRG2XyhQ6L8YbNZQ7nbir2dnNidTKk72bcOcmQtcJc2hWGoahLU9rEfoV6LxuGibX1DTy8&#10;dw+jlz6H9fUNLETv5jiOsb2zg3ARkoEtciCDJJRlwhGoVCowMkO+hiUXsyxDmqUIvECySn3Pg2GY&#10;2N29h/29PXz80/exdX0bRZFLwk+W5djc2oLn+zjY20Oj1YYroEBWC+NSF2K02pjPZjAtSyipRVhf&#10;X8ejR49w+/YtZFmOJ4FQFxnEoiCN7TTL4IjrwB6o9JLzXNboXcSyvqg/8GWyf7+IISE7lDdqda4W&#10;dOOpz4H+/oucwZKB0eqQuaY7yzI4Ih3FSIN8b84cgQlqjQb2Hj5Ed2MDlmVhPJ7gYH8Pz73wGQwH&#10;AzSaTQDUOKFareKpp3bwxuuvyfk8PNjHl7/yKwjDhRbtUHlbUA1IzzsmWVTXc+G5njiGHGvdNSI8&#10;CgJpHCdoNhuYz+eShMXGluFomgs9nbAcOZZTRPoc8jyq+eY5ZUNilL6Dmw0QgkPt9liOku550QEr&#10;Zzaxvu64xObvt07wKRS89Pct56CV8S3vbxcNzrcXhS3RAk4P5HmO6Wwmy26YfMVpTKrGMKUTQrNn&#10;yE5NAGTumOZMU7gSg5ysQkaXhoC2gU/bKerJwzRJSz4IAiRJil6vh263i36/j/X1Dbzx+huo1ero&#10;dte0uRNSvWkqS8tUkxROWxYoCgtmNQjw4fvvYTQcIJzPZU3fdDJBo9kmw1sUiKOI8nGWJeBeW6rx&#10;PGmQbKG2SQrvhD34/tkZEaNMgoXTNEVFQMoz0XwgiUkWMwpDQUgig+s4rlTiKgrSFl7rdtFud5Cm&#10;CY4PDzEeDcmz9lzqvqI1iggXixIczDepLeTr0jSRTefZTeMFlmUZdUSSrRSpjR97+9ym8PwmzhGw&#10;yj+GIXVWqtXraLXbsB1HJPJDuQhY0SpJEgz6fdy8dYu0lR1Sajo+OsJsNsNoOMTqKi0GjgI8jzas&#10;+XwuNZyTOIbneuidncnIeT6boVIhQh4ACU/7vo+9vYf48MMP8OYbr2MyHmM0HMLzqTdwe2UVhmEi&#10;SzNUgwCj4RAnR0dor6yiVq/h/id3YdsODh89EkItLhaLuSSWhYsFtbG0TPz41R+JyOYqhsMhbj3/&#10;POI4RqVaxcN79wAA1aCKldU12eiCI61U69FbDQK4jmplFonIaD4nRbeVtTUpQ+o4LuIoouYKWYZo&#10;EaLRbGI+m+HpZ26JqJ6ME3WSUuIOMvWgbdplj9fUjGKudmqGkpeNI/8ryko7+s2t/04xRJdyS+K7&#10;Lzs+joLjKBJyogukIprkFEoUhqg3G5iOJ6gGAeazOTzfQxzHCBcLNFttzGYz/KNf/SoO9/fxyve+&#10;i299+x/j6PAQjWYT9+99gkajgWarhUq1ipOTE3z1176GN994g4haZ2f47IsvUovPOMF4NEYQ1NDr&#10;9zAakVTuq3/3t9jY3MBgMMBsPsPq6iqtvXYHQRBgf38faZqi2Wyg1+tLp4tIQHkJZufSFa6yYCid&#10;DYiqPQWiiKRbVZqDIGU2qlTtEImm8vzIpDOvoNMy054jZBJ/SKQBlftDnsnrK1Mnpt6QhFInXP5S&#10;ZhkrqJO3H8NglS2Vh2RjKLsMLUXN7ESoh7526KGgZ2KdLxbUMGOxEG1aNVJYlqVI0gRZnouyNOpA&#10;l4kSnUwgdxBrMhJd6SyN8MgVGmmaUjoiSRCJNB7Px2KxkDK5pBFAe3aaZfK1/LwMc59/WJYpunhR&#10;IFSr1bBYhDAMEzdu3MCNmzfw5//xP5AOQkh54H5/gDwv0Gw0hDCMW9LXZ7TGtm3YTyJJXUag+nkM&#10;x3Gk8g6gROxhGQC4lMCU9aR0XIXIn0Zor6zA9Ug4gti5C4KRIzKqrutdHAGcYyeef043pl3e9JYM&#10;aqVSQRRT83IS9q8I1EBsXlEI23bg2SzgESJLE9giz2s7dMNUKlWZp1TMTEMSmPI8lz2JWb+01Wlj&#10;2B+gVm9g0O/B9z6DZqsF3yeyjG3ZJSiOOx0x3MwGZDabosipNtowDczmVM7RqDdk7e/RwQEOHj1C&#10;s90ixbBqBdXgmlx0jxsPd3fx4hd+CceHB7j21FOwLAsPPvkEL33xl/Dh++8hqBFpazwaolKt4vTk&#10;GLVaDcPhEJZl4fr2Nh7s3qO64loNeZZjupigUqliG54kZAAAIABJREFUOn4yOqIPVfqgrh/1/oxJ&#10;91sQzUqNDGyWDS03fliGa5ej0uXnTxqfBib7WT5fdwL0YwbOR8eGSnCWIj3u42zZtlBUq0iDtHFl&#10;CweP9uC6Hp65dQuO46Lf66FaDVCr1zEejbC61sVCQHlBNcCjR4+wvb2Nhw8fwDQt7Ny8iQ8//ABb&#10;V6/i+OgIKyurODk5xuraGibjMU5PTrDz9NN49513cP36NobDIRbzOabTCbrdNVSrFUynHtgwWpYp&#10;c4jLY9mBIXgR0lguG6wsK+dTzztD5wlPZHAUoUmHhpeH57nSqSdEwIBpciMD/p1e3qTXNOcl+VGV&#10;Klyuyy0T9PS/68d9/ueitL71NcNDOSYFVN62EHNXZlkXahIFIlCUysTK31nIvL9+z0p2uPhds9ko&#10;vSZNqaohjmMUoNJJPgbLNAGrkE4rR8pPHPLYOIVowLK4Zz31Q280m7h3bxftdhu+7wsxjg4mkynK&#10;rVM5TcTweg6T6ODnF8cy3v6LGro0JZFHNClBrWa0yMuRZk10ZfF8D67rUe4zz7FYzDGbTkX06smu&#10;NvIC47yXp6sM6c/ZM9aZdnrUw6QrLmOyLCE2IKJsncgj1aUcVxrfIAjQarXRbJKWMyvLsDfOEEqp&#10;I5BpklrYfI52ZwXTyRiVaoCHu7uIkwQrK6skQWhTuzYDhjS43FkJAJI0kfB2EicoUKBaraLIC0zG&#10;E8znc2R5hkajIVVeppMxRoMhoigU53Q5C35tfQMPdu9hda0rxfy//s1vYf/RHhqtllRKG/R6sG0H&#10;B3t7JIgi8unXr2+jWg0w6J2hVm8gzzOEQiXtMpUgccEoGnIoH6VKE8i54WYgPC9cFsfXXq/XlkId&#10;OB/dXgQT/zzGz/r5uvFdNsTyd/pj6e9MlgsXC1m2V60Gco6IzJdjPpuRZGWnjelkIhpfkFHzPA/j&#10;8QST8RjPv/A80jTF1atXcffjj0Xf1WuIoxiD/gArK6vo9XrwKxWBNOWIohArq6vonZ3CNE14vodH&#10;e3sIFyG2t7dRFURDw9Ch5rykcsURq046VH/nuttU1p6z0VqGZsWz0vXhDb48x7rReVx0ySQ4rSe6&#10;iIwVTK5IiOXvhTQiHA3zOaVpJnpLMyO4XL/MUTk1GJFnJ85Rdxoef978OrUXlsuL2JFlZ0HCxuI6&#10;8LFdNpYJokWel4Kg2WyOyWSCyWSKKIphWRTMVKoV+KVGKGo9M1LgiODniQ/t2DNBoKU1Rntpq9XE&#10;zZvP4PXXXsP6ehfD4RBbW1syQud9QynV6XLEGcxc5CLpopol0YGfRx3VZUMyTIWxyhi6EV6N67kw&#10;DFMKC2RZBr9SRWdlBeubm4ijGIsFecOLxRxZmsF1PcmOPg8DFqXvpktjiE1VwE/iH7+eFxnDSzKC&#10;zAvMZySR12q10VlZkczecLEQGriFrAmmzawq2KANEj2oVGSPZb5hFfHDkpEbR78AQdbjMeXTuE42&#10;iWM82ttDs9nEaDSE63oIuR1bAQ0aSxFHsej/TBBOnMQkzGGR6Eg1qFJkH0UEkQkoqNXuoL3SkaUr&#10;3D/6SWOt28Xg7Iyuz3wBy7Sws7ODs+NjVINAepIsqWjbNj7++CNUqwHimLrgVKpUruT5JOtmmKYQ&#10;jbi8Bj3PC9iCici5J4BuhFTMh0Q6ckW8uogZLNfMUhT8uBztpzKUHHU+5vGzfr5+/I978G66fK6U&#10;ozRRDQIUOdWOT8ZjueYMw8Dh/iPs3LiJ9soKjo+OcPXadTiug6PDIyRJTAx400K7Q00afL+CLM0o&#10;R5vEmE4nuL69Q80dwgVsx5Z6vNylq15vIEszPHPrWfT7fTTqDYGcmdhY78pjyfNcls0xH4EjQI7O&#10;mH3Mmzpt8Cz4r4yfHlGWjWchP/NxUW15/nXOyPlomDd1bjNKxyTu0zjWDOVFBlzloPNC7U8sDlHk&#10;imWtG0rJus7Ppzj0/3XH4aLfqXF+HV6E2qiInPZ7qbgnzzkrkUCVINHSeUsEgKp3RuMxxuMRFuFC&#10;BmgU+Vrymi+3Ly0jjZ9ucHkcyxtz6dvaGqX83njjTVSrVVQqdH/YIqDi+eHgikl9hmHAlCzTJYJJ&#10;IQg/v+jBmyIZ31TkJxP5P0NKfqWKRrOJRrMJz/dk/iqOI0zGY/TPzjCbTGDZFirViuxqtJxfA0TO&#10;R0jaFYVgkeqbnaGaLqSC3cw5HWYHG6JO1naoIUGt0YDjUi5xOhkjFCpYtm0j0yIt6ga0Sr2SpVB5&#10;udaYoy/eFEzTlBsSQLnZ4WAAy7axuXUVALF87378IZFgRiPUajUyrKaBnEuzUsUotCwb1WoVi0Uo&#10;2c4FyABubGxifX0daZLgvZ+8i917n6B3doY0TYnRXKlIlaTLxtHhIbZv3MDunTv4zOc+h2s7O3j7&#10;rbewc/MmBr0eRoMBVrvU1ms+m2Hz6lX8+O/+Fu12G7ZtwXFsbF7ZAgCwkArn2q1PcQxpmgjHgqKp&#10;LKXaaTa4NHeqCUJRFLIT0KeKsKGMYck4ak7cp33vRY/Hfv6nNMA6WiOdx6WfFes9k/c9P4qigO/7&#10;qNbqdL9FkXQSAYgccAtpmqLf62Hr6jXkWYa333wD2ztPYTadIqgF8FwPN5+5hTdefx3NVguvvPIK&#10;1tY3cHSwj5s3b2I8GuHK1hY+uXsXV69ew3RCaRESgCHBjfWNDcznM4wnY1zZuiqJitMpicUkSSJ4&#10;E4aMGM+3s1MRSZ6TWD71KDcFkqaU2xgN4RzosnOinuOxv1MGr+z883Us7X8Z5TELcdxZrnKixQXf&#10;XyKPLR2X9qvSz0Xps8qEKwV1QztfLH1u+XvLEb8gHBlMrNINnPadWj31ZUPPNxumYvjz7xuNOoJq&#10;lfQbQGItURRiNpthPB6J3LLmeOUqOi+RCp/koPIZaOtHQtqg1N4Ln/0M/uT/+vdoNhoYDIZwHJeY&#10;0aYFW7bC1UWXBNJKJUWaCpDJ/WhV2PyLHGmSnjP0RZFLsYw4imDZNprtFjqra6g3mjBNE+PxCMeH&#10;B0JeUXgYWtSYi5IiBT+VdYAZipC1ovqKKAq5MaVZqpjfwiO2HWIpe66Hel2HaCfo93oYj0Zg8XnZ&#10;cMEwhMdUQbUawBPQO+cH6GtVzoW8cCUc77qu1HV2XSYxZVjf2IBt21jtruPk6AjD4UA0jCeCAzWU&#10;11jWwrlwXReNRgNr3TXRyJyiycViIUhkEQ729zGbTbFYEDmPEAgxH8LbvmwM+z3UanV84csvo93u&#10;oMhzHDx6RBt3u43RYCDSDCZOjg5Rq9Vx+OgR4jhGtUrMw6dv3ERQr9OaiBNYti3kPi/XCucIV3nD&#10;mZBTpNw+98AuikKWRzGxbzGbnzN2TKTiNXUhRLzUUOFnGU+CoH9eEfCyUdEfRGIx0e50kCbEKo7C&#10;UHbx6m5uYjwaoX92ijim7kWWbeOdN17HzZs3ZL34m2+8hp2dHRwc7ON3/vG38cH776HVbsP1PMzn&#10;czSaTUynU+k4ep6HKCa1vdlshgIFZtMpPM/D0eEhHMfBxuYVZFmGwXAo5RAj0c9Z8Vd046vmlDdw&#10;FQErmUiuv10mr+nGSM0vb+ZqzlRdb/mhk5nU9S2rctm2Dcd2qGeuEOjR11EhYV+xR7GRNmjvVuVS&#10;6m1qvSyvI5wz7LqzoX+n7kDoTgl/7vLg72GpSE7XqSgUEnWzLTZSltb1yBLpQxUUnV/TEE6YJ3hA&#10;DiwdlRKoCMPd1CWMnrNhvuy+YKEQwCjl2/l6TadTbG1dgWmY2LxyFa/89Q/geR5msymajUYp6gVI&#10;NSuKYuH0WTAL0bRgeei49S96GIYp9HsdScri1nBlKTjSpI2iSHZNAgC/UkWr00GtXpeCFbqEpP4w&#10;DNGNwrRKsnr6Qiygw87lNnxUIuTB9ysSbo7jGLMpGSqOEj3PF7KWlBcOggB+pSLzU7r3uFysznAa&#10;MfwocrZsG2FIuddqEEgohA0nly59cvcuVldX5XGHIenn0s1JPVUX8wUWizmSNEFL9NuN4whRGOHo&#10;4AB3797F3sM97D/akzq1rlCEYUg8iRMs5vNLr213cxO1eh03bt7E4cE+BoM+2p0Ouusb2Ni8Asd1&#10;kSQxKtUASRxjPp+h0Wrhow8/hG3bGI1G2N7ZRndjA1EUStIUQ3aXDZ2JnonyFu4UZBiG7GTFTpZh&#10;KHbsfDZTaQmZy0JpfVwU+YofLl/4UMbg7xMJ8/NPM5Zzv8vPH/c7zgmnogyl3enIuZ/PZ7KJie/5&#10;6J2dobO6BsMw8ejRHp66cRMAMBgMUK/XkSQJ5tMZHNehxh31unTerm/v4MH9+6j4FZwcH+PK1lUM&#10;BwO4HtWzh+EClUoFSZxgMpnAME2srKzg448+xOc+/wVEUYTJZAKIOlDufsPws+54swEqi/XrOWDR&#10;FjVlUk950+f/CwE/F0UhAxVVPqWeKwh8GbItD905KNXLCgjzfEpMCU1kKaEWBgzRVUjsJZohMgyd&#10;DIVSv+rl4zh/ruejQP3/y3LAimEN6cEYKK/rTzWKQkDqCqJO0xTz+RxxEguuhwquPM9DnRuNYNl4&#10;0/VjlOGyBwcvHHnrI8uIJ7NYLPDNb30L3//uf8Hx8QmCoCYcANVYIs9Jx2ERLhSv57KF8Q8x5KJz&#10;XVhSh5k2O8/3kWc5xsMRzk5O0Ds9Q7hYwHU9NNtt6tkqYOBqNRCRDm2MruOeuwkBSG/RNM0SG5hd&#10;PVliogmQsIqUbYno1ycDO5/PZCMHwzBQq9dQq9dFM4QULLNYqVYlUYxyO5x3MjVvr5yrTtNU5kYN&#10;GFIa0/cr4DwVG45wMUe92cSdjz5Eq9VSPXqFipAljEicxBiPhuidnWE4GGA+m+HgYB/HR8eYTMY4&#10;OjzA3oP7GI1GqFYDHOztYdDrIVwsqARNSFualvmpxFiCoIbPf+GLeP8nP8GD3XtwHRe9s1N8+3f+&#10;CYqiwNr6BopCtZ08OznB1rXreOftt5BlGUajEdqtNvUdns8FW5uiVst8skwdgJKRVn2OLTEf1AdZ&#10;6kFnmYhCyAAz2UyRYnRCT9lBLd2YP4fId3non//32biWiYXLz+XDssolguL37MAEQQ1JnMBxXCkf&#10;WhQFZqLO/umbN2GaBj766U/x9NM34Lgu3nrzTczFa3/jG98k5n6rjX//x3+M0WBADUZWVhDFEe7f&#10;38XG5qYso+udnaFSqSCOY3S7XcznM3i+h8V8jtvPPoeP3n8PX/jC50U5YCxRDnZumeCjojeeO1WO&#10;w5EiO9pxnCCOEwk96x166LMuClR0KFd/LOeOL34/G9JcCxiWr3v5enOESuu5KJjNrBpKsDIYn+95&#10;hw4qsn5MdH/xuZ4/d13JSka7GauxsQOSl9T1ODolpvSnywEzlJ8tGeE8L0rnkAgyHZPRdIJcGckq&#10;1Ek94cH2geeNHRd+f61Ww8HBIXZ2dtBo1FFvNPHdv/orfOFzL2IwGEDPPbPQUyjKbQHAZE+UJf74&#10;xExhOC4bXOf7uIcrWjIpaFt5L2maot5sSkWkTJQcNZotbF2/jhu3bhOsIGrBSPfZFf1lqUNKu9OB&#10;67gyf0z5Ul9uoqwYRX1MU3iej3qjIVnHnE82hFHO8gzTCQmD5DlB4UWuotW8IK+cjNgpAIjWUz58&#10;n3LPXIvHBBaOsKgmkYvGCWL2fSrpSERnG1W7SWQCv1IRFy7G1WvbMC0L+48eCniWZCfzPEOr08HJ&#10;4SFODg/RbLZEMwbaJINqQGpaFjFWPd9Hq03s62arhaeeJlWXOx99iKIo4LqeqJ+OsXn1KjLx+ZZp&#10;YTqdAAY1fIiE0zHs9zEZDWE7lJM9PT5CFC7Q3dhAUKvh7bfeIijdslCpVvGb3/wW9vYeIggCuJ4r&#10;ivkdeWOcnZ7gYO8h1rprqFarOD09wa//5m9hMh5jPpvKumDP96kUrbOCs+MTNJoNWS5j2cpZCBcL&#10;BDWSGp2MRhgN+ljrruHg4BDDfh8nR4cwDLpW9H4L7U5HpjE6a2tYzBcIF3OYpiXJbZ7rScUpdT/w&#10;BkE5PWrsofI/WU5pDVJQizR2pCVzmsvSdbyB6DKiekmR7hAs31/Lfy9ot4ZpWbAdR5a48YZTiNeQ&#10;zKAHz/dlJOa4juRNcCqESZKP9h5SdDwjZSzX8zAaDtFudxCGJAbzyve/h9vP3sbZ6Rm2n3oag34P&#10;q6trsEwLaZKg2+0iiiOMx2Nc395Gv99Du9PB8fExrm9vI47our/91luoBjU06nWcnvXQbrexEJKV&#10;1WqAMAxhWbasf+dIjOdEMWtzmfflelO2SarxgtKA53pftodxnMhrkOccDSsOB2lVl79X1uGLh20T&#10;1MzRkup2pa4fOw2AijgNQ2nX833O5C2O4Ll+mGteWVSDRSHYcOl1x3leIBTnSc6oJVStGN4uS5tC&#10;BAGMSDEUn2aZrPkFOOpVeyiLppDUsWJrY8lp4a5lJneQkk4G3weG6OjmyGvM9xPVKXvC7uTgvCsj&#10;F0VRaPcUI11atyKDa8kTzGZzRHFMXfUSkpFM0hRBEGAyGaPTaePk5BT//Pd+D4/2HuL7P/ghAKDR&#10;aCAMI7RaLQyHQ3S7XVzd2oJhmNS7+lIL+zOOhYDxLIu7B9HgvO94OJC5W9elG56Vk9SmkctJzIsE&#10;hmHCr/io2BUYIn/HmwfT7xmCZaixGlTheb5Q9jHl96dpKqUgTcuUE2zbtoBcl7oVFQrK5gud5zly&#10;5DBBm6gtIEzeDPm9KvfEn6lt3Bo5RvdCWSCDyCw1VKtVGAZpZp8cH8K2LWw/9TQm4zFJAo7H+Jsf&#10;/oAiC6HdPJ1OkGU5qtUqOiurqNXrmE4miJMYR0eHWFtdw+bmJg729zA4O5Mt5zIxN2lMso4kyu8j&#10;02BdEmloEstY1NUGtTpMy8Kg38P6xiYG/R5c18Uvv/wVVCoVnJycIEtTqb9d5IU03syazYsCD+7f&#10;h+/76PcHqNVI2Wwxn2NwdoaV1TVMJ2MpG2mYhkQsuI5Xj0BM0yzlfDjqdT0PfqUK13NlRM+qT9zo&#10;wnVY1F+UcxnUZs+0LJk3ZqjL0IwjACRJrK4/DJlq4AfxFExpPPm6FyIt4ggxETbUukGlyPTJzUo4&#10;hcGjKAoYRUFxVKHVRFqq8bkeGRdFgYnoevXUjZs4PTnGfDbD7id3sXXtOubzmSQKpglVMfTOztBs&#10;tXFydIRvfOu38YO/fgVf/OIXYRom6rU6jo+P4LgulaYJCLGzsoLDg0MJTx/s76Neb8CyLUwnE9Tr&#10;DRwfHaHbXcfdOx9j6/p1OI6D8WQiDFUOJgGRqpS654TPUbqPIWDQ5Y5X9Hf1mqJgNSxlBE0mA5m5&#10;0hvmexYGkNPfgMtL9TiyK10fjlINo/S3/y+DlPdEBJpTVyLT5EhSrSUAsG3az+yc6o/TlIQonjRM&#10;s9yspFiq001lja5yZLI8o/JIg8if9BZV8iXRA3A/4nIzC/170jQVqKVKM+RmDiMHikIjUmpQtIxm&#10;Adi2K50cTjsY2vc5jl1CB5g7wKmMXq+Ha9euYnf3PtbW1pDnGb74y1/CX/z5f8K/+Tf/Az748CMZ&#10;9Xa76xhPSLug4pOYzz9sR3GosiMSQSCPjGFav1KB45LxiuOIVIvEBmbZtthkWaHEktGt+GAAkJR9&#10;9kKzLIPrkApWUKvBdd3SolPJcSrNSZIYlkm1j7VaHbbtwLYuFqwHFJzJKjWOrPd1pIYoHV4ZBiKn&#10;xAa0fOKyh0652Rh+pYJmqwXTNDEcDNA7O0WaJqjV6uj3KAKI4wjVWh3VoIZ333oTa2tdNJoN1Go1&#10;KS8aJzHBa0IxJgxDeK6HxWKB0XhEcp1FgcViIZti8LXSnQkmi7ieJ8uWbMfGYj5DkRforK6g1aJe&#10;wbGQ+lxZXcXm5hUEQY0Ul8JQiHkEpTUQR5HMf733k59gc3MDWZZiZWUVL33xlwXBrEJkNvHePKdm&#10;D7EgqTF7toCS0rNtZ6mbjik3INvmEqRUrAXqtWvbNnqnp5LRzuskz3NArK8S7AiVwljOEevGWX+4&#10;rifXS6n8THrlCjbWaxj5oa+Zix7La1Ya75zLVM7zJFQkTQ5sNQiQ5zlarRaiMEKj2URRFKg3GkiT&#10;tBRZ2K6Lo6NDXN95CgOhZDUeDdFqURnSYjHH6ckxut11rKysYjgYwPM8IntZJibjMdbX1/HRT3+K&#10;ZquFLM1Qq9fxaO8htneewsHBPlZWV0nUoxbIUjqOCg3BwKV1UWhQ87JmswaBCgbyxWQtyNerEjSt&#10;h7Bk5YqHVhrEa/OyBwcQavCecb6RxvKjuOQfAOJ/iGiR1kNpy4RUqMpUfStB85eTLPWyGssyiUQl&#10;0xz0nNnL/J16DtgW6TfOXdODfmdrkSk/9O+xLUvOPZdQ6rXRHMHqD+IZqefLg+dE51pwqkKR23g9&#10;KfuxWCzg+x7iOMHt27fx7ttv4m//7lUEQYBms4nxeIxOh5BJ0zAFQcv6xUfAfqUqFzbVwyYyojUM&#10;A53VtVJv1SzLpOQkQZM2PL8CW0h6hYu5rNekRypJBXLCDFOQjsgA+yIHS3JpCVJ5wxIJR3nKtAFZ&#10;tiWaOTQlzAygZExN01SC2kJ8m/slc89h23ZkGQxfMN7giBit6hWV4LgSOGBDx5vbfD7HfD5DmqSS&#10;5BUuFkjFe6MwxPqVTRzt78M0Dfi+r+VMKT+2WCwQRxFM00K73cb2zg7eefttvPPG60jTFKvdLqKI&#10;5r9SDehGcKgPrG3bdB1EDtyyCCWIwgjz2QyGaaDVaqBeb1DzdtdFHMfYunoNKysrmE2nmM1naDRU&#10;xBxII5rDdV1MxmMYhgG/UsGdjz7C8Fd/FePRGIPBAJtXNpEmCQb9Hg72H+Fofx+GYLKaloUoCqnc&#10;SEDalEIgo+t5XqmBPSmc5ZhOxvArFXI2hBedpUT0My0Lo8GApC7rdUiyoEvXmzaq4Nz60J+zw8e/&#10;WzZ0nleOkPhvfD9wWmX5wWviMq1eXq/Lx8XrjB0Nu1At+ABCqDKLjEOnswLP89Dv9zGdjLHa7aLe&#10;aEoYVde4rdXJKXzhs5/FO2+4eOO1H+OZ289S444kxuHhEcJFiGariclkgiikSoVKtYoszeB5Pgb9&#10;AbauXZPOt2mYoud1Teb91rrrwhlnIX5d6YsNH2kxizMHZAR0UW6V54SvgYrITLPcTo+1m6mczwIT&#10;ssrONh1Lkjy5Vt4wTMliBgBWiOLPuSwCzdMnE2UNAzBhojCX2PQwANOEbdIaSOJYBBIqQNBZy0/6&#10;fPXcKL3eMMj4m9Ip4gY4rItsLV0L/jD9Pnny+TkOiziVj+dxPInle1TX3tajd3WfLDtl5evbarVw&#10;//4DdLtrRDacz7CxsYHf/p3fxf/8P/2P+O//9b/GxsY63n//A1SrVbiugyAIkBckdfwLN8B8ookg&#10;HhkGsUw9n6LdahBAshBjga1rgv3c3cjzfNkOLVwssJiT6IbjOjAsA0YBmVswDCW+Xw0C0d+YIMhY&#10;dPDh4zCFkdY3Ro6eTdOQmwBNvp7M5w5KKRynIvoNGwKmjclIeTaKQuUrOLJQMJ/6GVDNwfUcn+d5&#10;ODs9Rb/Xg+u5WOuuo1KpYDKZ4PBgH931DSzmC2xe2cJoMKTcbBTizsd3sLKygjBRetKW5dAicCjv&#10;6rguZrMpJpMxppOJlNHUz5dy4KpBe5kpS4u8d3qCLMuwc+MGOiurUiPYNE00Wy2srq7Cr1TQOztD&#10;FEWo1WqwTAuj8Yjy5p6LJFaGJEkSVKpVHO3vAwCevnEDjuvg5Zdfxnf/8i9wbXuHjMbt27h352Mi&#10;T1kWwjCkaD9NpYHnKJCNLM8x9RpOVFcqIZXYaLVQCaooCqp/nU0m8HwfnufLz+K0BnXvcXmyLoxQ&#10;Es3o68bvontEn/dlo6nncfXfLRvw5cHHfNGGdBE6A6h66FzkPQeDPlqtFmbTKbobGzg7OcVqdw3D&#10;QV9TsRNogmWjd3YKx3YQ1Op4eH8X/9U//z0cHh5gY2MTi8UCeZ5THt12UHgFTk9O8PSNmzjYf4Tt&#10;nafwo7/9IX7t67+BT+7eQbPVwtnpKW4+cwsPHtzHs889h//wp3+KP/hXf4h+f6DdW5zzFKzmLIOB&#10;XDPAFw+OYBT8WZzbcLOM63WF8p0G49J7luBXAKYwourzLx5ZlpXg0bzIgUJFiWl6SRR6iYHkzweY&#10;tAVJiDJgwPc9cY4ZojiifcKmyNIWtfNP/no9ZaatcbAzm6EwVU9kTgcwYkgOZLmbGRtG4HwUvryO&#10;TVM5VeXjEt/P10g7d260UhSFjIIvgs+LQnGjULo/TZhmIfZ/4olQuakhuRPf+c4/xZ/+8b/Df/7L&#10;/4x/8S//BWzbxmQyoZRbUeDk9JSi+CfO7s9hhIu5NDJMTKjW6qhUK3AcF6zewsaX4UNbRFgMETKc&#10;6wjVGG7O0F5ZockWJQgseFF4HgxNcJ3/FsexrAUluFLk9ERujlVp5nMqcYoFw5I1mxlORFEogQvh&#10;iet5R45s1UUrk9z0OmT+2zILuigK3PvkLgDA8z3UalSvK2uLAYyHQ9QaDVzf3sag38fJ8REsy8b+&#10;o4d49rnncHR0iCROMJ/PZWvCMAqxv/8IC9ExxrZtrF+5gpPDQ5ydnmDzyhZs28bJ0SHV3Ap5Ph5S&#10;9GBBJKw8z9FZXcXq2jo8j6LY+XyGajXA1tZVQBirWp3g8PlijsWcqPiNZgNBrUZa2oKItZjPhJiK&#10;ix/+4Id4+StfwcHuPrZ3tuH5Ph7c+wSW7chOWWmaCnRkIeeFRE6UweJmFqbYENkAA5TeSNMUfpUU&#10;1rgFn2z0IRCXKIwQLuZy45iMqWkAIzhcsqV6yBqydKzEQLYU413m/LUdX3fAXM3A6vCxjpg8aVxm&#10;AGS/UsdZ4l0ootXR4QEqlQq66+uoVKp4IJpiNNskoZqmicaENTEeDtHr99BoNXHv448xn8/xyd27&#10;+O1vfxsffPAhgiDAbDbFlStbODo6QrPZwv6jPVzf3sHDBw+wsroGmZrJcko1ic2S28Ntbm5q6IAF&#10;IDu3Cev3kW4c9HyjZfE9y7reZWeIYGw9AoY7GBjDAAAgAElEQVTMpxZ5jkze70vRmtgnLuvIo0eI&#10;RQER1avOaNklBviyzycyFcGxnGbRe2t7hSsZySgKmU/nNXzZKLWqhc5IVszfPNccO1CfZ57iJInl&#10;XJX2PvFZnGM+F9mys5gWJQeG3q/y25ZtnTsm/bnesGLZQS5QwLNdWjuaiBNH9gYMLBYLXL9+Hf3+&#10;AGtr1Le91+vBsiz8N7//B/izP/kTfPnll7G2tiq5RfP5nFI5a2u/eAPMxsZxHNiiaFoZxQTz2VyF&#10;+aI9leNQzalq0GCWIkfbtpFaJuIooSbxrmKN2iKXRnqgVWmQdZJLuWNILiNN0zRFjXGIcLFAuAgJ&#10;JrBV1xRAtfJjRaz5fCahbkcwWQsBMbCcHhMqWHFIMaEVfMYXn1XBsizDdDzG1rXr6KysEEMxpHaD&#10;ALC61kW/dyaEORZCG5r+NptSQ4UgCBDZEcJwgcVigbPTE5yenODjDz7AfDaF5/vY2NoC5XqpDR17&#10;q/PZDLVGQzoonKc0DCI8JXECx3VwbWcHnZVV2LaF0ZDY0yura+h211ENqliIrlMsuBFHEZIklusg&#10;CGqYz+aoBtRPmAlnlSDAnY8+wD/9zncwGPSRJCl+5atfw5/933+Mp25soShyTMYjWheiRyznmqge&#10;vJB/4yYUHLGxA2bZBK9TKsMQxB9b5sgB4iOwRKJhkPpZlmaYT6cE5xuc31VkQ0ZJmBzEeS2Z4zWU&#10;OIu+MfD6ZiPN64PXiMy1ivfoEfZFw1zeRJcMdlEUMl2jb4C83j3fh+d6mE6nWFvryjTFdDyGZVnw&#10;fR/hoijlyS3bRu/sDJtXtnDv44/xxuuvwTBNBEENDx8+wPWdp+D71MQkTVMEtQC93hnSJMFoOMDT&#10;N2/iwf0HCIIaoijE6toaTk5OsHV1C6+9+iqubm+jXq/B831ES+fP8+QI5SEFMepwqoGi4Hwev49+&#10;DyjYlwwrdU4yZAkKR6cKigQopZTnptqoWT84f3IE6Vq2zC8zvJ6LaM0sHg+lftrBx2iaBjJQS1K5&#10;pmAgjhPh3LhyDRBxCvJe+lkGtz8thINCyIRgji+XJmnPz6NF5dw6j6IoyJ0S14Vhc450jaz8uQYM&#10;wIJERsqNEsoQujouTs8oWJ0dBspJ23BdB4sFdU2bzea4d+8eXnrpJdy9cwfvvfceXn75ZRgG5Yqj&#10;OEYQVAEUv3gDzGVIlWoFjoDrsjQTDRNSWctpmLwZ2qoBd57D83xBlEikN8t9ZK2MROCrCGSNruO4&#10;8H0fjWYT1SDAfeGtA6pImyMMnmDbtuV3c8TEEbbn+yqCEfkaithJpataI+PBXYEq1Sqp+ESR1K5m&#10;1uSyHqnuveoRcioEONI0wQsvfk5s+KlUfqqI0qTFfI5Wq42gVsP+3h7qjaZ87fHZGe7c+RhXrlxB&#10;UKWevhQhH+PwgHKnT9+6hdW1Lk6Oj3B2fIygVsfGlSvwKxXMplM0Wm1Q+QmVm5hCrs+2qQ7YMA14&#10;no/NK1uo1xs4OTnGwf4jNJpNXLt+HTs7Ozg768G2qC3caDREHMWwLBuNRkN45VQWxSVmtUYDp0dH&#10;mM9IkGNvdxee6M08Gg2x89QOUgFRM5OdUAzqN8yQERsvmltToilskFjqU8KuAq5mBnsUhphPpwCI&#10;wOXYDoKgBtdz0e6sSCY4Rwz8frrmSrSdDb66zuVNzRO6sbrQi+6Ahgsqi6JIVStREpslpT4eP/Qc&#10;ccE7CMoRCnMl9DQJG+o0SbCytoZ+rwfDMLC/9xCtdgdJnCBchGg0mnL+LFEj32p3EIUhdnaeQqPV&#10;wv7eHn7jG98AANz9+CN8/Td+E0mS4sH9XTRbLRweHOCzL76I/+N//V/wB3/43+Hjjz6EbTu05goq&#10;UaoGVZyensLzPEwnY1y9uiVrNAEl98jwJt/rpIxVztHSddAhU60+VkLxNE9pykxcVW7GOW8uFVR5&#10;4eXvuNhoLA9FtoIUeSESUQ6PUxyPvb5PFqOhhgMi55pRmY9h5HJ+iIXPJU2iYUmcIc3pXnLs80Ql&#10;fZRqpQsyhIDK5vqeBxYOKYoCRsaiRzmK3JSkW5UnRgkmz1KFEGoTJg1gIXPWGnzNzg9yQjIlGqEL&#10;z4ATuvyRYs0rPpAhJE31iNgoDJggEmYhWO6793fxwnPP4eHeI7Ra1C0uSYj782tf/zr+4s//HBsb&#10;GwhEutV1PQTtFnq9PmzOn+keMDdD4FKMQptAOliRQDcJ1mCPMS8KuTHxQn76mVvSgCZJIjqkZBJW&#10;5iij4lEHC86tMUOUIrNUkmRYsILrE/O8QBSSfGKr3cHK6qpsZP/o4UMBNSpWMRtTVZ/HXZNsCZNX&#10;qhWkaUqs3qJApVqBZdmYjMeYTsYyh+16HtIkwXQyxrXtHZweH8lz3d55CmEYolmvi5zoXM6nLW4q&#10;Fo6XnmeaStIQ9+gNwwWMSNHeOV9TFAW10TMtvPvmm3j2hRewurqGT+58hPFwiFvPv4AHu/dw+/az&#10;ODs7xdnpqdBzTmRtcu/0FJZlI01SXLl2DWcnJ5hOJghqNUH2imHZNrV8dD1MJxOKtuczTCfUEvAz&#10;L74kGkCMcHpyDADYeeoGVldXMZ8T45UjLK6dJW3sGHESwzJNYmo7NvpnZ2i22/ArFaER3cWVa9fx&#10;yiuvkGzm2hrVzjlkjMMwhGlS7tevVuG6HhYidWAY1PqRGnQQzL5YLDA4OwMAtFpN/OhHf4c0STDs&#10;93H96aclQzuOYyzmc9QbTRiGQQQzwxCiHYY49wq2rl3DZDx+4gY1Gg4lssDNRliwAADSpQgujWOE&#10;UApjegRrWhZMwyhF2LaoebYs1VHHtqntpNIa541tCa4W9wPfH6ZgrOoQeJqmmE4m8Dxq67l17TpG&#10;wyGKIkf/7BT1RgMFCrTabTiOg5PjYxwfHqBarUoncTweY2NjE/1BHwAwEa07q9UAr7/6I/zWt76N&#10;T+7exa9/45vo9c7geR663XX85N13sL65iSiK0Fnp4N133sEzt2/j3/3bP8Ktmzfx1jvvkhNvKak/&#10;ACXikoKYVb5SwskMmT4BAnUcp7R/ANCQNCYtmQBUfalKS2XQy3QuGszEljwQw4RhK4Mjy6SEx8CI&#10;hSNIkYAoNUIhhWYA5dBT3XJaCvW5AiBJ6F6Cfl4SDaTvTNIElpZeofnJhfRnBsfxoUQ3VOoChlAc&#10;tCxkmWBYWyas3EQUxaJpjgi8TBOwOJVA5U9ZmklmO58WG01ucg+YKuJdQuoN04RtmrJSpgyPiweX&#10;Z0Hl3HWIWZ9LBVnnyDLNKOc5VjodHJ2cwPM8sScZsG0LURQhqFZxZWsLP371VXzzW99CvV5Dr9+X&#10;vCSbod/CyGEItq5t28gNA7n4m2EacCxHaWGK/GaeZTJHZRgmzCKXNwLDcWG4UGUN4qLx6wHIUoZl&#10;chO9J5XMVdM04XiOjGTiOEKaJLIjjy+aHhcFpOhFkiSoVCryZC2R11AF8TFODg/RXl0lj9aifsKL&#10;+QJ5nkkhEiowz6USlb4pZlmGtfV1TARUfOfDD3DruecxHA5lRK07LqVFYqhSFr6p/UoVtm1p8xBK&#10;j1x5iPrzHNUaSVPGSYx6o4HxcChlOg8PDzDoDzDo9+XvDPPJ9YXLJKDRYAjDMCRJK8sy1BsNbO88&#10;jdXVVbzy/e9ib3cXzzz3PL7xrd9Gvd7A0dERDg8OKNIFQVGWaQHMBBfdWCIhbMDlOAAkm3wyHmM2&#10;neJgfx/PPHMLk8kEQVDF53/5Szjc30cSxzJ3KUkeeXmu5dwvEerSVDXI8CokosK5XRbIcD0PbXeF&#10;nCZxTKrEJ4E1ty8t1Wi12yWDxmuG19Rw0JfHzYIIaaJKYmLRq5k3Nttx4Ps+/Cqtk4O9h/ArFdQF&#10;4kPCAdSfOgpD+JUKabwbSxGAUEJytQirKAogJ2laXeea64S55t22bQT1Ojy/IiPLKArlvVqr11Gg&#10;QL/fx6987et487Uf48033kB3fZ10vYMasjRFrVbDl7/yK5hOJ4jjGM+/8Bm895N3sbPzFF7/8av4&#10;pS99GQcH+/A8D3sPH+Latet4643X8bXf+gYOj46QJMmlJKFlCFpqNl9gfNWSN2Q0R9oDysDQ9QNF&#10;QAWtI47AaE8rwMppeWGWjOKThr7J688JIl0qISrVjMuLJ/8zDA1mZuhci+wKIkCjKAy5ttRxALmR&#10;oSjEei1EzXCcwDQ1ZwBkpFhvn52AUorDIE5NlpNUpq5t7diO6LgWSjY05+VNk5rlGJmYB6P8uYok&#10;92k4EIyEqUidr78BA0V60X5hKKcEbK/U/NAcqKodfX5N00BeqJx0tRrghRc+gx//+FXMZjOkaYr1&#10;bhePHu1TUxv60pzeRFeXJsGyYBQF4jSCZdpCIpK+lAXMuXZVnSxBwyyObZqm3PR14X6CBFW+Jkli&#10;wWQ1SV3IPC9MwEbZNGliHNuBUTGwmC9EDbEv6iITxHFO5TlpgtksI09MRNwAwYvT6QQzATGywSG1&#10;mxDhgiIQz69Q5C66MmWCxMNeLROYOH9Caiy5TLZD5CH5yukXmZ87jiuJYTJX7tjIM9Uqj42vMoqF&#10;NMJpmqJeb4iIfY5Wu4PpZIJBv4dqEODB7i5m0ymmUxIscF1P6GBTHS971RctZMMgpGE6nggVoorY&#10;4Kl0ZXV1Fa/+3d8iCkN89vNfwLPPP48wjLB7720kSYLu+nrpfA0YkuXJNahxHFG3nWoVs+mUmO0O&#10;5cwHvR5cz8PhwT5838fR0SE8z8Pzz78go+0yYWa55ZgS57BtW8C5VH5E0fECtuPI5hiWYFLT9c6l&#10;aIu+PlKhUKS6vzw5T6avEc478yiKAjdv3ZaIEuePZe0kDJydnSIKQ2Krj8aYTScIw1B42ibWNjZI&#10;lOXwUNy3pugERmVnXB7G9yYjT6xvPRoOLjxudpCrAUUQtkUNMEh/dya6StkSGdMFbRqtFvI8x9Hh&#10;AT774ksYD4f4L//pP+KXXv4KrmxdRb/fw2KxgOu40tlZ63Zxf/ceHMfFZDLB1e1tRIJdmuc5oijC&#10;6toa7n74IX7nd7+DyXSKKIoudYB043vhGtc2TnXuIurinF/BUSM7JLzhorSp894p1yAMGJdEwDrz&#10;lvONej4yzTJQulIJpZCflJX2EfER8n9lhBW8zXuJTkrT91j+n9Z0jkJCsHkpt801uoZhIhG18wYL&#10;WAgolyPMLM1E8CPScJSElsEHReiPv4YMi8u6ZmE8s7xMvHrcUIHKxSxn/f7V56AEO+vRsbz2NKdR&#10;HJf+ThIBytlmB+XGjZv4/ve+i9/9zncwmUxl/2pbGoW8kLj/ssZvnmWI86gENQOQkATD1YXIifDD&#10;Mq1zgv26NweQ4P1YEHeyLEer05Z5WgDwXI+k+2LqB8y1p47jwncqaHXacBxXQmQkppHIaJXrDHmx&#10;sVxZHEXI0hQ3bz8rFY+iMBSevymZra5L5J04IpEKS2xsSULMbb9SwXw2w7XtHRwePMKVa9dwcnSE&#10;W889JzcIXtTLNwxLqREhQBHTmLzFBpPm7SKSAkGETDZbWNSBaTIeY9DrIajVMBwO5MZISmBOyahc&#10;VOunLzbP81CpUhOJOI7h+5lwmhIMBn3s7+3h5u3buLJ1VbD7BjBNC/U6Cei7riujXrqBdO9ckdD8&#10;CtV6zyYTWBYZ/nCxkFrRu7u7cBwHs9kMa901NJst+JUKojCE6bJalLqROcfL4hqe62E2n0nmeRRF&#10;iMIQrXaHVLAKJc5CKQraPDKoHBSvI339XlaHO51MShwDtYnSejw9PiZhAWGgXc+VTGpOleR5Dtuy&#10;0eq00e50YAkRAUZ0RsMBTo+PMZtORd28Qm6yNIVRkIBNmqSIOUcuzqkSBBqcJnKZ2s+T0QiGqCm3&#10;HRdpEmM+m8FxXdQbTYRZKNqumRJRcF2KjIeDPizLwtXtHYQLaqpw8+YNvPbaa0gTioAf3N/FzlNP&#10;Y7FYAEWBZquJ93/yLr76tV/Hhx/8FN3uOkbjEa5evYaz3hkc18Xa2hp8j0QPPt1Q0S0bzYJYO/J3&#10;vO75OhuClEVSiMyA1p07uoccR3AIpKpUpoxWUZzjACyPPIeqA77ACHPEyGxpGLmUCyWDb5bu4WXS&#10;Usn4ykgNJWNGBrPsgPBr9XtKdziZHc5wsG50GN1iw0mOCDUjiMJIkJVCKbXJTGQJw8saYeHkWkqT&#10;WY/4CxTy2j1ulODiUp0vPeUcNGSUrCEkgKapLdaQQBBksK/9zPNOETv9lCSUjtja2sJff/97ONg/&#10;QGelg2ajgTwvYKtuQ0K9Jyl7cQQ5pkJAoxCLzpHkqnqzIYUYlJ6oyIMYmRShUCdRnjHbJoPAeWY2&#10;Fhwd59x70VY5Z4JlEhR5jnZnRXmLoh9olrGOKRnqJIkxm84wF1Gg47oIajX4lQrWul0sFiFm04kU&#10;36/WAnmctLFQX10LdAyczytDnuqYSbdU1bmp3EI5Alb5bksY+kxqqlIuzxZXVhkq/doAFJV7noeZ&#10;gP8azSaCIBARF0UPLKahM7/L9aTa5qIV7HMOkLW6x8MhgqCGRrOJ4WCA+7v34FV82Z1oMhnD9ytY&#10;39iAZVkYDgZIM6VHrM8Di1owTM9ayMOE2g1WggDhYgEAqNXqeO3VH+Gf/d5/LSn+K2trmgEn71pH&#10;WbhrExsFv+JjeDgsed4A0BKN4iOh2GUYBjzfQ7goEIUhHNcpwfUKauSc4pMhxlaHFMGyVOnUUosy&#10;yt3W6jV10xdKV1evVSR2vzDgpo5C0f3leT6ube/AFS0uozDEYNDH2fEJglqNIGVWfNLK5paNreqT&#10;WzY2hXi/4yalNpAU9cZSYY5K08LS2ur3+9i4cgUPdu8hSVMiNYLy6XEU4/oO1XTfvfMRvv07v4v3&#10;fkJ53f1Hj7C21kVRUOetoBbgk0/uoiqUhbhLzaVCFZpSJN8/LHRB50AsZ20HLUWIHEEvO8DKSFri&#10;78poErx7eQmP/DzhCXD0yJ8PoKT6ZBgGkAG5qd6nDOgStKoZFGmMtTw3bSsGqEpHvZ/Pj1+Wi8oU&#10;bhMo14OQqtRz3PweEyZyEzCRwzRteUx5AYEQxkgS+r5Opw3uoMShu9J7plw1+yfKfuoBw+VR8M8y&#10;OKVayiHnisFdVivDuZSG7/sIgisYjcb45m9/G9//3nfxL3//9zEajdBqtWCzUdMjAP5iyjlxol9B&#10;eX61Khmha911UcNpYT6dIi8K2ceXtXYBSMO0DMGxnOBsOpFNFtIkla+Nwgiu5wpYjTScuRdtmqZY&#10;9X1wswKuV2VIjyE/3uBZ/pI2fiIEEeFmhslkjDiKheKWIxnPbGhN04JpK+k6ADLSqDcaODs9RXd9&#10;A++/+w5u3rqN2WxGpS8ayY3PWQ1SoWERfkMQrDj6cRxXdlnScxg6pMZGkiUSuXuSrGEttEYSOfdZ&#10;ZlF2A0WxlAOEFgEbJmbTKfIsg2XbUiayWq3CcR3MplOsrnVRqVTRbrdhmB1Mp1OcHB+jUq2Q5vR0&#10;ohAV4k0ABkGldmEhdxzEcQxTlKmQgD0xoz3fx6B3hs7KCj547138t//qDxGGIfK8wHp3XaIr7DTI&#10;CFbI1WVZLkl+1WpAfWULJbXoCrH+JI6RJLFghqq2kGmaUn5dM540T0o29DKtX86bEi8hkuuB2MwO&#10;xouR0qAWBpGNIQCsra9rJS0UuS9moj9zHOHq9rYwRJY4HnK6PNdDZ3WVWNJFIUvnCEJPhCEWIvh5&#10;DlgidyU0jnXjz4pXEkXKCMKfT6l2uygKmXpSPZvJMTg6PEBdMNsHV3sY9AcoUMCxHYzHI3RWVvDg&#10;/i5uP/c8fvr++zg6PMTK6ho830Or1cLh4SHqjTpOT06phnI2w+bGOs7OehfcT+fHZQ4SwasGjBKv&#10;QkWGSfrkKFvvugSo6I2Z0vElZWIlp1yDcPn3egCjQ6PE6jWQXaDkpBthhToBMAq5ltiQsqPKNc5F&#10;oQwpQ/NMppKIZ56hgOABcU2xodIW+rFQWjBjew/XdUUDmkzeo7oTwQgFn6/+WctzBqhjfdxQxLGL&#10;IWgd7dX3P2jXU/hgKAyUHOMChariEcaX2dx8jInYbz3Pw8bGOqE+Dx5iZXUFhmESC1odrNA0dggy&#10;4w93HAde4cMyLbExUr9bpuCzfCRvdvyZeZZJ2JZ1g0vwp9g4HNeBL9hqTETxPB+WZ8OvKDgiz0jI&#10;m+oPK3DE5p0K7V4W8te7xkRRBBSFVN3i45pNJwRTmyxPqUTZ8zwHTIBhac7jcYkKQOVVjWaTFGME&#10;rMmQkyk2XT4m7s0pF4K80Kr7kewPKeuBUeqWs5xrVMbGEnW1iSw1WiwWMEyjVEZlGKRqFYUhsjwT&#10;Nb2e9GYvgqFp8REL2K9WUWs04Fcq4B6XK6tr+NwXvoDhYIjRaIhGo4l2u4PFfI7JZILpdIpmo4nc&#10;0CQ2DZMaV5gmCnFdF4sFarUamq02hsMBRoOhjBIX8xnG4xEcx8XBwb4oP8qxdXVLHqspjpVFCwwh&#10;RYoslxEwEz507WPf98mIM9qS58jzWL6GeQxMxKDrwDccb7xP3uCnkykhG5rQjGFSgwsyxC4MsWnr&#10;jGa+T/YfPpT5etfzCPptNtBstwAQkz6OyIlMRG6+EgTUuIMbNRgGLIMaSCxLY3I/af55+TkT4ahu&#10;20VR5Ig0IqPreYjjqOSwJ3ECpJC12WvdLizbxrXtbQCUpqr4FRRFjn6vhzAMceXKFv7P//2PsLK2&#10;hjRNceXKFh4+eAAAqNcb2L33iaxBbraaOD45AVBuZHDRSDTH6aKcoZR+NKisRJy8jAohYM5l5E7+&#10;vfRaZYABUxq0Jw02OBLN0Yww/V1B3Lkod+PIvyguEJngn0XEW+QFYBQoCks04Th/QAxhq6hfHY/t&#10;OMKYQ6ZzqMFDIZ6XHRA2xFzqQ+8jWN5xbHieK64LOTY6MRKGASM3UJgquKBmDUXp889N4BOGaSr0&#10;kGF2zicbBrQ9o4xw8M/LzTZ4LcjPKsroCCMOjJowX6PbXcPp6Rm+8o9+BW+8/jp++UtfovtFj6RM&#10;U+jcemRgLZtyuLbtae3dXNnxh2HGyXiE/hkV0lsiQrJsB6YFhPM5HJc3GVPbXMigLBZz0n1OSEQh&#10;y5kNTFB3pdpEHEVEQhmPUeQFGq0mGs0mms0mHu3tycjXNEiIgwUeWDXIsm1UHQeu48L1PMymE9oQ&#10;40Q4AC48nyIZjmzYGLJTwcowVJdGueFKpQrbtjGdTrC61sXhwT6uXL2Gfu8MW1evYdDvS5bz8kXm&#10;4boe0pTqfvV64XCxQBiGCERTaZ2VqkOWVCu6kDn48XhEJKK8wHxBTdCNzBDMZ0HsEi28/Ipfgm0v&#10;GkGthtGAiDqNZlPUOFPrt5XVVdEasCLzqlxaVavVkBe5IOrkJU+TCRt8jeIoglFvIAgCVCpVjEcj&#10;2hhNEoIY9vvobm7izsd38Oxzz8G2bXS7Xdn9qbz4tdwZaNMwDAOuq7Xek3PvCq4A1wkniEKqv+bm&#10;EGw4c1FGIQXfRZpBj4wvGtTOzS5Fyuy08rrSr2kSx4i0CHhlrSsZ+MyDIAdDbRKO46LV6dD5imh9&#10;PpvDNBdI4kS+ltM9uiPMoi6PG92NDeqcFRP6YRomwoiEaqgs0EYc0SbqiF7eCRJRk+3g3p2P8ezz&#10;z6PdWcHGxgYmkwn2Hz1CZ2UFRZ4jCGpYXV3Dhx98gN/61rfx9ltv4M4HP8VnX3oJZ2enWN/YgG1T&#10;nfJw0MdTN27CNCgnHYbhpQZOV5K6KHLKi5xqO02UrCXnL7lVoA7fFgUZNUNEkHmRo8hYCQwwjFRC&#10;k5epSXH0qBs9eYBaBCgrT/Jce9/SyS9NRgHWnRepvMKk/GTpLSr6lDAwf5RIg8kuc+myjoGJLOf3&#10;60aTX8NMYUKcTIvKpyzbUqVvovKBy55kiZGYc6XFvHSu2j3+pMEs+RKErEXYKirWkT/IBaIbaObF&#10;MPoAQCJD8n1EhAcb4Wq1guvXr2Fv7xG2tq5gPJnANA3s7u5ifX0ddiiYoJ3VVTRbbfgiYuIJGvR6&#10;cJwUzTY1RY/jGMdHR8jzDNUgwKBHUFA1CEqU+0x4OOFigZW1LirVKqIoLMF208lETqztuARLwEKW&#10;Z5iMxpiMxljf3ESe51I2ca27jvWNTeR5hvu7u/jk44/QaLXQardhu46E+hg+C4KaLC3h1mxBrS43&#10;ImbJsoFjB4EZr+1OB3FEea90OoXn+WivdGAYBmazKWzLxmQ8wWK+oBpkoag16PdVBALFAufz5QjC&#10;cRT7mTfaPM/hVwjCLQoluM81iYv5HIZBIgzj0Qjj0QjDfh+2Y6PZbsPzPSQJRUUs82nZNvwKKXVF&#10;YaTyzUmKRrOJ0+NjNNttTEZjrKysIlyEGI9GBHVGEVa766jXGxgNh2i12/jiL32pdGNw/SLDrexV&#10;c/s+3WDkAnYipyBHs9VCnmeYTifwfV/27XVcB7PJBKZpodls4eOPPsBXf+2rODvr4cGDB/jKr30N&#10;r/7NDzEaDFAJAin0kiYiZ3jnDkUjJhCGBP9mKa3ldrstZCLN0lxwXpWhaHLGiMUJQBobHpfVeZY8&#10;/AvG4+w3b1587fVjOP8Z6YWOQJ4XJSlL+l1eckLU92m5f41kdizY1Yyg8N/9CkXOi9kczVZLyETO&#10;BCmQ/jafzVANAjx88ABf/NKX8cILn8G//aP/DS++9BKOj44Rhgv4FVIQunLlCh48eIDnP/NZdNc3&#10;cHZ6hhs3buKsd4Ysy3B9extvvfYqvvPPfg+WZWE6ncL3fUwmXMnA+sJEvtObti/nMPVokoUe8lzB&#10;qIS+0FxzaZye9oEoU+JN2oDYN2S0piI2VXapGQvtOedRVT9iQzhowqCLEh6upQegItXlaFbHb8Vx&#10;URpOEcd4lAlJFxs4+dQ0YRsGCtM8991cxkPcCEtGvvr7mXyozwdVIkTEJ3JduK6DooBA8jKJOGZZ&#10;hrzIYRlaqZM2n7qxlueloXrSqdEifH6/YRiwDEtedz33za99HIlO2q0n/J2dqvv376PbXcfBwT7a&#10;7Ta+/PJX8L3v/hWSL34BdquzIiaISjVXYiwAACAASURBVIbmolaJiUZBrQYu2h6PR5hNphj0ezSB&#10;YQOJgNJYIGD5IG7cvo2VVaGReXaG0XCAyXgs8iMRFfIXhSSqZFkKIxVwc5Zj0O9JwYlKpSrft5jP&#10;Mej3kKUphj36P6jV4IpyEu7XGovSCZaOJJiaXZXysZ4nOSnRCx7SwAjJOLMqbljbkrleXeNZh/uW&#10;B/+9KMokLn693tZOV+7SvWrHcYgVLth8eZYjM9UxJ0kCU3iyHLHRTaCEG2jBqjptBRcbqAYBnrpx&#10;E4NBHw/u7+KzL30e17e3xfVSddqSibl0mhnn5AtTvi7PckI6xALXS84A0r2OY1/+PJ9NMR6PMB6O&#10;sLf3CJ1OG/V6Hc1mE3/5//wZLNtGUKvh7PgYjkslYVEYoS2iwos2mKJQik/633SG82X5xf+/jWUE&#10;xzBIvW42nUp2fZEXGI9G8CsVtNodVIMAX/v6r+Ptt97ET3/6UzwrauQt28L17R0cH1GO9+HDB3jm&#10;1i3c392F53norKxgIZjTSZwI+Hkdo9EQ8/lc5KZTVASKk2YZlaeIlnrSmbYySeph+VfTJC1nWIBr&#10;qLQSb7oEa4scn7VUb4vyuihLiWr5wSUD/LhRFBDIFIQToCBnaTgkAUlDwGTeVBgWLY9Kr6T3FUUB&#10;E0plSjpaeo74SddcI4gZhiFKVbV90nVKk0PnU/ABw7Ktc7lXQhOESEdO102X5uU9l/dqozDJETHU&#10;+SmkwCyhE5yrJXRAQdh5Xj5ffo90CMS1Iy6AMu4/az/mOI7RbDaRpilGozHa7TZu376FT+7exfe+&#10;+z2Y7ZUOqjUmQk0x6PUw7PcwGg4wm06E0AF1IBr2+9Lo5SK/VhSFyGspVqtuiCuVKjzPp3Z9Il85&#10;mypIq1oN1Gs8V3yfev/ZybEsU+JNMxNElkazKS/GdDLG+P9l782aLEnS67Djsd81M2/uW+3VW/VW&#10;vffMoGcGA1IiQYqgaDC+iL9ATzKZTHrEr5DpRXoRSUEgCJOBNJIiJQKDWRozPb3XXl37ntvNu8aN&#10;1fXw+efucTOrsjgNUCRIb8uuzJs3b0R4ePi3ne+cXg+TeKJSREJFj6lu65k2pEbA/ZC6iL0pq97K&#10;MIzg+aaVhI0syxEyTSCn520j+rTNnNGoABtg04Kljb3tyVnnl+d5pbcT4NYTWlSu65n2Kc9EdQzy&#10;EYLQqBW2JYf6mYMwQBjViOSh3aaWqyjCmbNnsLCwoPmRS1lqDWYbNKEjY7v+DSMkz14qe8c8T67n&#10;IYpq5GwJgVa7DT8IUKqI4MaNb1AU5D0vLi4BgJYfHPT7yNIUUa2O/f0ufKveOT2KgqQKp8+d7oPz&#10;1L/7T23Y9TAAFZQ8QOhypm11VQmLuc7bMzM4feYsfv8f/UPMLyzg7p07+MmP/4TETkYj7Gxva/7y&#10;06fPoN/voV6v4403z+PmN99gdW0NADBWEqSLS8toNlsoilLXoxmL4ghHMxuZkppjacoSkNFOMzqq&#10;lMTSkpSa59a8UpOjsNNalhSNcQ0RsPcJOTVnBphz4GtqlOo4aZohSQyYVKoat9SIdb4+q82Hozor&#10;wrPr05xp4+sgilR2tI8mCbGvlQ0nZQloPwlUt4XpLVfXJC2A39SzRM6RInwqSvVsK8U1pbnLc0Jz&#10;fNQ5CWt6qyhk7XwpYKbrqC+XQcHEyS5Lqc+DOm9QYcP6dcdEURR3u13FS0HZy/WNddy+dRMOb9hl&#10;WVBtMPBRqzfQbLcxMztHfbWpuYHMKFVvNNFoNskATIG26GIohbv15AmePH6Ene1trTDELTLc78jR&#10;mb1Z08TTAsnzXIO8OKU3MzODjc1jWFpdRXt2lh5I1cpkqC/TiiFwKmkcYtqyI1T7y37NdV1ENdIU&#10;rtXqZCDqNRKi93xEIcnV8SJkA5pn2YHPnd7YTZQr9cLUoDO1KPlzOR3NakTxeKwBb2xEi9xwENcb&#10;DTqHUurrn45i7IfHcRyFOCfUea1BWskP7t+D67l46933sLq6htFohO5eV9HRlbrGy/B8e/408YOr&#10;xMsdR4OO+F5w+sdxSDSBMhnU1iKsjEB7ZhbbW1vI8xx7e3vo9Xr46EfEMey6Lhqtlr63XP8360hW&#10;Nj8md+CWHDqPqTTdt/R+/6oMu/5V+VkIpW5m0v9hGGFBGco0TTEYDHDy9BkURYE7t2/h1JmzWFpc&#10;woUvv8Rcp4PRcEg9wELg//lX/xKdTgfd7h6uXrqILEux3+1iOBgSu9dwgDfeeB1plmreACYF0nU4&#10;GIAnO+IAP8ulMj6M+GUZPEvIXffb0gZeqPonI35tgyIhVUtNSmA41YlhGzxHqM+1cA96SKm7Pezg&#10;glusdJRqGdlK1Mvfo7pfme9pDzLsbTnyvKj8fNQockK9sxMw7XgQ6Izn0PzrKEPNToJ1yervrC4V&#10;WSLLcnVfc3X9igkuNfNJQdTh1JFmXepFe2CvO+BUT2U9S2kyc3yMbztI/SjGaDTCysoq0izF9evf&#10;YGl5GW+/+x68/v6+Sgc4hIxV6V5+4PZ2dnSKmtVPmBVLCEfVjM2mVXI6UxHS7+/tajSu4wiEEfE9&#10;s1GdnZvTKUiOSu3+xPbMnCInMFFaoliAXNfVddaiKIzHmuUaLUg8zkaAgSkx2av1fUdRcU4tXpUC&#10;4jYo5l7lyFZKSj0FQYDS9zVrEmBYu7gthBeH5H/lQeQcLTimC6SaFN9ANuhJkiKZTAi0plqxoqim&#10;U+L0WTR/juMiqnlKLchE4aYdzBg2mpMMmoTEMQ33RVFgNBjihZdfxvHjxzEY9NHb30cYhdT7bXnR&#10;0xG6uTZKTWvjbAEeOM1EDyNpkbLTkylOZoAyIWubm+R0lCV8n9L8v/HRR/iz//ffIEkmWNvYxPXL&#10;lwAAc52O8aCnNgG+rjRNTG3+EGP7n6NgK2Vp1fDtf4uiQKPRpOc5maAZBJhfWECSJHj08AGWV1bx&#10;w9/8Ef7g9/8xXn/zPKIowp07t/HO+x+g19uHgMDJU6dx8cLXeOncq3BdF5/96lf47b/zd/Ho4SOd&#10;ZRoMBrhz4wZeevEFXL5yFf0+8VOP47E2Stw7ynX9QhlLKYCiNC04dvq2KMxzANCm67gOHDg6ggQw&#10;lQbWeGnkUyDG6U3b920ULn2GDQjyXBeF7vO3jItTJSx65v1Rn1kFmako33ErToZ4js+0B/Mxqw+d&#10;ijgFpDQKUACjjl0wQEzCkJoAVcPN/NmylFoUAoDih6ZomnE76vDqeqDnR6qUuBDG6VAH0nsbv273&#10;GvM82+/l32lf54j0/POMKArJDoQBVldX8PjxE+zt7eHYsU288srL8LjFxq6JsnHiSFaoVgmUdOHC&#10;ESiKEmkSozUzA1aDKUqS2pNlSQ+C4xsybFnCcUhRh6TcBhgOBphfXKjUOjkacR2qKzdaLd1WJEDe&#10;0mDQx872lm4xybJMR4JFniOZxHCV08AP8HR91SmJNowNn704+HspS91iUfgFnJIjNqGjScc1+q52&#10;qtlOI5u6C7QRtj/HTmfbr2mggCKOSCYkLsBOBl9/nuVqg3RQqk3D9x2VOg+0I2Gk+AJtGEllyrRM&#10;8XlJScQmzWYLS2fO4PiJk0iSFA8fPEQQBOh05kl7+AimnyzLyPiWB8nvaZ6Ij1h7/Vy7c6j/sT07&#10;CyEEet2uYjDrY2trC6urBMRbWFgAADy6fx9Lq6sAqJQSBqEqRxyOomR93+nXD8MB/Kc8plPO0ynp&#10;ZJKgXm9ohynPSVEqy3KMh0NsHjuGmzduIAwjzLRn8IuPf47ZTgdr6xu48c11nHv1VTy4/wC+7+ON&#10;N8/jFx//HMsrq1hcWsL+/j6WV1YQx7FGu7daTV0DrtUi9PuDqfOz0obWZks/llPPOLQ8nj2Y/QgC&#10;xijqz+e/VTVOO6s0vbFb8yWV9Z1eVpx2dV1LylCvQTudLazPB9ROAu5TLUtCOGuQs3rGgjDQqF39&#10;GZZz/DxDT6Pk5K/QGXfHQlXb02Bq2fyCMcj8Jseh8p4siXJTK4JpYFS17GZ+nrqnqo9bf760Wyvl&#10;gdeqa9lKcVv7UilJuvHbjkS1BpLwEO3XzVYTZVmi1+/Da7ba5kKk1HJqnMolYJHa2LNc5+4BqKip&#10;0Cw7bARdz9dpR9bStdOyk8kEpZSaxtEeJAbhg4USGaTD8k7sdU8mE0zGY8277HoeHPU7WZZwC0rD&#10;MhUgg3PYwBHy0BzXvjH2TWduZqKkqypkuB5xNgtlfFmZhZiLqEfajjz57+xh0w0a6cKqIWZhimQy&#10;0RFhWRK5AuvBkvevaDbVYnYLD2FUQzKJMYnHOr3sB76hOPQ8heL0dN8r6/46jovZTgfHT5xA4PvY&#10;73a1bORkElNavKw+INPDNrzaObG8cSHo+FmWVYQ7OIXueh7aMzPodbso8gL7e3u4fu0qNjc3MR6P&#10;0d3fx7k33sTFL7/A3Zs34bgO8ixDHMcVBPLB1H+hnSted4ed/38eVeM7/RoAXZrinvNJHEMIYHl1&#10;jZ6LMse5V1/Dl198jpOnT6MzP4/PfvUJ3v/gQ+zs7OCrLz7D62++hdu3bqLb3cPL587h5z/9CdY2&#10;NhAEAfZ29yCEwEc/+mvY3+9BCAeNRh1lWSIMA2glHlD2TTvHKvqTvPkKVEytNqZTkY69VmxB9+nf&#10;SWkIi/jzqg6KMb4coR2G5dBpWQt7IMsSpZAVlK+NpeA2KKphygpKuOosTN07NRccDR5FlWm3UVbm&#10;Sk4ZVBiHwR4mird4pdmgs8ETUndR6OybmqdAgUsrj2+lrECAKzu7aAtDmEyf+XN7r7fFPJwp562U&#10;RdWh+zWGSeFLDIdDuiY/wP5+j7QF6o06tacouH0pDUCHU65CGKpI4Ti6RaY9O6drCVwnLiU1iQdh&#10;iFq9rttYOLqdTCbI0xS1Wh2LKyuYcEo1z00d1ON+ZIrUxqMRuru76HW7mlVkYXEJG8dPACAjWavV&#10;EUY1OCq9zaLvw34f49EIySTR6Qg+BoO9DvME+bV6o4EwjBCGoWWYDNUkMQNZToiKeMlwGzk4fYyp&#10;Y9ksVVwLtl8vFBo8yzKkimGM07aOEGrOVH+1eliyNEMyiZGmiUZHZ2mmpQ5trm3Po/MMaxGikFSB&#10;wpBYqIIwQKvdRr1eR7/fR5qlWFujTfX+vXv6/hxIN9vXp2q/NnCDqTF91ZvtK0UjZjTjVqBao44n&#10;Dx9UkKRZluLhg/vaiRgNR3jrnXcxpyLh9WPH0VASkAe1eK1NTMKiZTw8EngekMpf9TG9oR7AEAS+&#10;Ruk3my2SfVRtcqtr6+j3+/jsk08Qx9SmNxqNcPPGDbz7/ge4desW7t29iw+++z14vofr167iv/qd&#10;/xpxHCNNU6yurmJ7awu3b93AeDzGa6+/jgcPuS3Kwd5eF7VaDWEY0LMslXKPbilk9LMSulDr0AYS&#10;VWqzKvcoVSmsLJjrWLFRTa0fABXA4VFzeLiDWsVNAAxgIkS3bXw5gBXacBmmKv29w6lnSmNzTTlX&#10;+xMzM2Vp9lxc2o7rKACnVduFAZRxZK0jXl1nLwwJUYWIqOp0SIXNoCDJRxD4pGGs+BBYJc33vcq+&#10;xYaW54qyAMb4SvW9wQVUsQvmfErttAhh5o8/79uORqOu97Mg8BGGAdIsRTyJceLESXhZSrW/NEmQ&#10;TIh711VRa5alKv1Jm1lLoY7Hw2EFnSuEo7R8TY2BP4+J9cOIxBL8wMckniBNE+zv7aG/v4+oVsPM&#10;XAdthXgFmOs2x/7eHhzXRbPVViIMJEnInie3HjmOiyLPFQGIQiCrCJ7BFszrPOj3IMsSUb2OE6dO&#10;o7e/rykfKV07Qcl0iGGkDaROj1oLgVP4Ntk+A6XKokBUq+koVnuNZQmpbvhEIUibrRbq9bpiTsm0&#10;VvJoOFTRWqqJTgDagKJaXbUwZFoQXgiBsBbptrAgDOF6PvI8BrHRBKqPcoBBv48wjNDv9dDd2cHG&#10;5jHU6nUMBsR+dOr0WbTbbYyGI+RFDs/1sLfXRTKZoNVq6WMa+j1H59k58pVq3jSRu4oEjEBEqNZa&#10;pvmYa7UapWh6+2i0WtpR6u7u4OVXX8M3V6+it09kHZ7v4aWXXsL//r/uYLYzj3u3bmHz5Em4nosi&#10;p7asRquFIPCxs72F1swMfD/AzvY2Zjsd3Wdr1/0rEdARRApHEZkc1Sd81DiqjcX0qf56g8/f0alm&#10;R6fzAGoJY9yEcIxTDtCcea5HzmkQYPvJE9TqdSwsLiJJCDT10fd/gF/89KfodveweewY7t65g05n&#10;XikijdHpzGNz8xj+xT//Y5x94UXkeYZ/9kd/iN/53b+Pvd09XL18Ce+89wGuXL6ExcVFLC7M49q1&#10;61hbW0W73UK320Wj0UCSJLh//z4AYPPYJlrNFsbjkVpLgK7dCjZQ1PZyWJ+2DeYpZakNoDNtRFRL&#10;Hf2NSRPb0WqtFmGs5E3JmAgFJiW6XV/YmTG7zYYixSIpKuekEb0qi5czUYQyitM2vhJkqFSwqzA/&#10;tjG069L2NUzLKZr0MqeYp0o4bJxhZf91WU4oMKlVC7aIN8qi1MQxYRBQC1qWGWPvigMRPPfy2wpN&#10;AoKYDKXRUxYCmkQDfM2S2PCmo2aoe80BkL6WKWfIurSnDpLEjQBBZVshSP8cUmI0GsIZ9HsYDvok&#10;XG6F48yWRAdnr5EPbkA8hpWHGXaUx6mMUhjVNLCGe315UyGgUE2TBaRZiskkxmQSa33RMKppeTpt&#10;yNSCdF0XM3NzSJME/f0uSELO0GN6qr2AhMGJFchxKYLnzzWp8VzLDhJLVI1accJQtxhVychNqtQg&#10;uSlN7TFgy6vqAevFbSGS7VQzoyj5d1maoiiqPczP8rb5PtiD+4QBorZkZHjgB2i2WhiPRljb2MAL&#10;r5yD67ro93rwfR9LyyuYn58/kC7TdSD1sokyLHYmqwZkLpte5xQTs0olKvshBDQq3vU81Go1zMzM&#10;otlq497tW6jV64jHYwLuOALXr19Du91CqDi0Xzv/ll5Xezs7iMexFg2g9WX6p3Orf/k/9DHttR/m&#10;xX+bwVETHctEKtOfL6xIR/8nCJPRnpnBzevXEEYh3v/gQzKGd+/i9TfexJ9//HOcPHMGb7/zDr65&#10;fh2u6+L0mTO4dOFrzM7OYmlpCX/4f/4+zr32OhqNJj7+2c/wt/7u30O7TapIL7/6GgDg+uVL+OEP&#10;PsKf/fRnOHHiOG7cuImGAmA6jot2u4WNjQ1sbGyg3WprIg1OT7OuL4OzuMx25JCcNpUmwlKvcQrX&#10;7uTwXCIDYdzKYDBEPImRcoawVADJKELTIurh6Fq3yqi/bzQaaDTqiCKKBB1WpFNiCEetD46adaSq&#10;WoloHxLI80Lze2vE8lSa/VlfvH6e9sXKTRoIxfPH/7Ex1B0suSpTJhiPY7pPjMI+pJ0zqtUQRRHJ&#10;0wpWhiqrEbBtPC1HRSijqFHXzwBi8rzwOU+ju582pp0yO3shhKAImFLOtIGWUqJUXqHt/bOmqH1S&#10;/DpFW0wzaWoiANVQ2GjlmWKpUv2fjmNQzEIQl69NHSelRFSLDkQlpZVmajSaGA8NgYivgFeylOSx&#10;ui6kohNM04T0cJUYg+d7mMSUqk0mMTw/QBAGWpyda8d8LgbRO1XbPWQjZMOapamZDyEqhhcwqWbK&#10;NBBJPsm7uSqVnkIzZLG37Qp1z9yDHqhNJFFKqu0GpJLDxBmk1xzCcV3s7e6gVqNSQa+3Dykl5uY6&#10;uljGVH2ylMTRatd8IM39tsEplofLbR1MRUrpMv0ByArKsng+pWc0CM910Wg2EcdjPHn4ACfPnsWt&#10;69fR7/VQq9Vx4asv8cGHH+LJ48cABF58+WVc+vorOK6DhaUlrK+vw/M8/OKnP0GtRvVC13WV2H2K&#10;4Wh40Dmy7p206kf/MY+jjXQV16AN8CFoWf17/rcsMb+4iO0nT9BZWMDpsy/g4sULGA2HeP/D7+Di&#10;ha8BAC+fO4erV66i0Wig05nH1StXcOr0WSwuLaO7t4fZuTkICGxvb6HeaGBtbR1ffP45Vtc3MDMz&#10;g9u3buH0iy+Sw+u6GI/HaM+00e12UZYUBfm+j3qd2uYoY5SrdDRJ3bFEHgB6foU89LmdHgUzuYlp&#10;WUpMrRGzqO0ao+972mg6jkCmSnau42gENqfAueXOPi0jKA8AJQFHrT5Y94heVVZlkpCaREPqf4Gs&#10;zPTvAShaThU+PoeBmSZfmh7cjWIfgyNQgPc/qOt2dCQsJWVAg4Ayp7YOr54PoRTjpHGM+HXOVhzG&#10;+maP6aCG9m3om1BBov8FOLzTwwtrUaWXtFBUhwClt4hZio2GzcZE37u6yZnqe9OKRwDn6wlIVBYl&#10;hCMoHaN0fVldRhtO13BGM4jLGMBSRYUUrYZhhLlOB2EUgaN5V9G6TSYTXQdk5yFRvcREbO8Ts85o&#10;hFISSTz1+NYrxBa24a0YYhhDkwtWFzHAKft9HPVO9+JymxGnrtlDdhxiA0uSSUUdZ9oo2MhO1iq2&#10;f1cUOfF4h2GlXYlVeuY680iSCR7cuwc/8HHy9Bmsb2xgf38f3e4e1WIEpXxEyRD9qkOkja7dj6jS&#10;OX4QmJScZXj1e9h581wN0GNgGT0MlCXhbEyR52h12tjf28PO9g6Wlpaxt7eHl156GYVqGenu7qK7&#10;39Ubruu5SBRpTFGQclRvf78yHzyM8T0IyPv/Y/xlOwHT9Um73Yhft780gE4ISCGwvfUEr5x7DV98&#10;9im2t7YwP7+AYb+P3d0dOI6DVquNNE1x9fIlnH/nHSRJgiePH+GjH/wQly5ewHA4xHsffIhPP/kl&#10;lldWMdeZw9UrlzHo9/D+h9/Br375CziOg/NvvYPbd+5ic3MTjx49wskTJ/CrTz/D8sqy7sPlZ7yU&#10;VLuNwlA7qJSWdKbROEfe3yPVkp5FNSoEalFNp4EJsKqiM1CNlzDFJlrl1Dj/POE2nKm9xI6onjUY&#10;JS0gLAQyG1sKhAxIsopVkc9jb46YP7tN0Ta8OgXtOtoBcT2VVXELnY0ldTvVFqZ5ls0grgUDrKIW&#10;JkeVKR3dY26XBSChAHmyWkISAqbVjDMHhlzk17h8HCX24TB5huO6qkZBqdYgDDEzN6tTgiwSwNEy&#10;1zztyNdxncrDShNk+nJZW9JXkSZvqlVDJVQqx9Pk8Z5HgB1fKXNkWYZBr4/drS2MhkPMdjpY39xE&#10;VKthEsdEvRgEmMQxkslEk/qTPm+K0XBIEbNq7QmCELNzc2g0m/p9LO2n+24zk0KyH9qD5CHqOkTV&#10;W+OIeDoCZsYXrhlnWYY4HhM4LaO2juIpqbLpebNT0KWkB3w8GpOjEtUq880Shs1WS11njJXVNWxs&#10;bqLZbMJ1HAR+gKIkBSpZKo/4EOPLDD0Vhh1Ji87un9atWUw6oBCC7IUy2IWvi/EHx06ewqDfg6vK&#10;CQAw2+ngwoWv4Qc+siwlMI6Sh0wmE+x3u3iseIwBYDgcaqKDsiixr1DV0w6Vfe/+IlK833YcleI7&#10;ahyVouRSgHBERaTB7gWvzIf1O2K7msWjRw/x5NFDrK2vY2FxQcs+bm4ewzfXrmLryRO8+/4H2O92&#10;sbO9jVdffwOPHj3ElUsXsby8gls3b8BxHJx79VVcv3oVTx4/xgff+S6uX7uGa5cv4fSZsxiNR+jM&#10;zWGguMF3dvfQarUQKepZPn/XdbV8XhiGlRQs10050oKwej6f8gXAYDfsdcKOt6LBZJBT5SvL0Ov1&#10;MBwOMR6PiY+8LOB5rgIecoqWGa6e4vBZG7b++TnAX2YN2LVbE3FDCIRhgECR8TCftV72Uppyw1P+&#10;I76Hp38dNfj5Z1pYR+EMfJ9EG44adkCgCYEkg8GOBrEdNbi0SOVF98DXkddnlzzUF6e9y7KAl2VE&#10;7kDRXwTPDxBGEZqtNuY6HXT39sA1VVOQpshUWE3mnGahgxqKRwJwkSFl+UJ+LxNyM/hl+nPsiQUo&#10;XZDlGZLJhJDNyQSeIsBoNJuY68wjHo0IeKU8X5YodJQkYlmqVqs8x3g8QqvdRrPZIt1UcH/oRIGC&#10;Jpq+kTcl+18hqCXH3pCAaoE+S9MD0a8dIRdFgkkcE2GHIFBId28XjuOSrBugAAGOVYcjhhnHKXXv&#10;HN0XAh/IAnp+R8MBWu0ZkonLmKmH0uLxOIarQDQr6+tYXV+H7wfY3++iP+iTMP1kQhFwaajwONq1&#10;IwG+X3x+DLg6EEnaD4yk1LqTCpQKwEZ6wCYl57ou6vW6Ft3Y391FFEVYXF7BV599hvff/wB5Tm1p&#10;5954E1999inWjx3T4AqAUvHDwQCFInl3XRdxPK6clx35VtKv/5EDoY8iXjgQAT/F8bCfAdvpbLdn&#10;cOnrr3Dq7AuYmZnFxa+/QhAG2NjcxO1btxDHMU6cPIl+vw8pJZaWlvH40UNIKfHiy68gCANc/NlX&#10;+O73v4/BoI/trS18+L3vwXVdfPLxz3Ds5ClF9tHQx9zb28M4HmNtdU2VTWijDHzCA2QZ1abH49ja&#10;eE1UQ3hIk9E6ehKrc6QBTdLowdJrVs1QhWplSVkZU/9l+dIJkiRBu90GuHXIkZDSgeD2IwCB6tkn&#10;59bUo8kIA1I+X4akEvhbqWBOuUpJOtAoDxJrPGsUR6R4K61VbPMkpcABKGpMCc4eshNAWXC38kwe&#10;SEGD1MbY4HKETZ0NBXLgSCPLDIM8qsHU9J+LA/f3yDHlAPDncBTu0SRQfcMOx1k/dzgcaBFvW5XH&#10;caiGapM3ANBeiM1x7DiOJmtnQ54mqTpmrkBbVR1UACSDJWnRcatTmiYkyaYIHBwh0NvfJ4m65WV4&#10;nocnjx6REku9rhDJFOk2mg3MKrWg/b09jIdDzMzOIqrVUK83wM6IHZHZxnba+PLP5oZV2WgYeV01&#10;0AcdizRNdA2L+biDMKT+48StGF5+IAwghB4aw25FGQpZmAefR5qQIhDrziaTCWr1GhrNeYRRhEad&#10;qCuHgyHicUzavSWVDAxgorrwHGETCEADrDgSYZ1jXne8VhzXgSjpHnLUzniBPBeaYWhxaQW7O9so&#10;iwILi0vo7uxgMpmQCEd3D57n46W3dwAAIABJREFUYXGRxD7efucdXLlwAQCw9eQxRsOhju7GqqxS&#10;azTgOiRvR9q1qY66p1Ov/yGMf+8p6CkDbGdypp8BALhz+yY++O73MBwO8NmvPsHsXAftmRlcv3YN&#10;vu/jhZdfhuu6uH71Kl586WU4roOLF77CB9/5LhzHxeNHD7Fx/DgajSa++PxzvPLqq5idncUXn3+G&#10;U2dfwPGTJ/Hpr36J/+F//J9w7/4D1OuE/G/U66T4FU+IKQ+uBvMJAciiRJJmpD8rjFC6jo6Kw+v/&#10;h0zQMzdQRwidRiYDwOo79E5yBI1sHUCOcRyPsb+/T4hYKMdACgiU+lhU6pMVw2ufMjkTR1/DYTVY&#10;fp3Py46+6R4/X4ToHHF42/nRcyOEToN7wkOusmE6CBMOhGOi2+rcA9oQqvMWAnBtNka7D7gS/Vo1&#10;MHUPXdetpOCFQOW6eX7Ne6pp9KP2CU3UwlH31Gd5QRhqjVFOTVLKNddpQDYUXCuG7+tNdrrIzcaX&#10;eTtdl4yr5/n6ZBmMlec5Go0m9f36vo6UOeLmmi/zHk/iWLM+eZ4HL4oQRjXs7mwjCAJsHDsGz/ex&#10;s72NJJmQlmm/j9FoCBELOM6i1rSdxDGJPHCU6Rj6SIC0YrkmbhbTQU+YYe6GTLyaYhZW1AzVCmHS&#10;JSWCMIQACTrU6w1E0UCLLDSaTUVqYHhW6bhl5d+nDTs9XRaljuzDiNK1RVlgrjOPzvw8xuOxulce&#10;Gs0Gev0e4klsUl2W8T2Q+laLGYLq0NQS4EE4AnEca4S0w5zPCoglhUQYhjrF7jgOCnBbFRGFLC0v&#10;4eY311BvNjEzO6vX2Hg8RrPVxpUrlzE/vwDHEZifp17gKCJ94kazqZHpxCtNOrJ+EKjNzdX15r+q&#10;46gN4jBje9jfHZa+BoCTp07jz3/2U7x2/jxefe113Lp1E77vYXVtjdZaEOJf/LM/xoff+w0kyQTX&#10;r13Fd773EXzPw6e/+gSzc3NYXl7RZZ7llVXcvHkT3d1dnH/7HcRxjHu3buH1117F1xcuYWtrCy+/&#10;/DLG4xg7OzsIoxBRSECdyYTa2KIogusqsiAFooJjwplSIaKZI/2Z83PEBl7NAJlng19PU8XQp3r3&#10;SW7TR1lK1Z5UKgeHS5BM3QhACMTxRP9s08Qy5ebzpqGnM1V8vqmFt+BIkzNuXD9+5ngeC2xy5/pa&#10;2Rcg5bMMGQxHAbVzKmepLKqOwFQQQARNFgbJMXszOz7PGgxyK0tJTsHUBRv5RFTuK7/tqDZFyqBW&#10;ny1T9gLcxYWF36P2Gipol0UBT+nOcg9umqRE7KBIIEyK0SCjqSc0AxPfu66nZPICZaAOElWEYYio&#10;VoPn+TrVSxdt0iy9/X0kk4l2CJhdy1Pyf0ymEAQhoiiC47oQAFwlE+Z6npI5LFCr19FstRCGEYoi&#10;x2g4hKdqy0y0AVjpIiGQpkbQwd58+LWyLBHHMXwlYJBlqU63TyYTPZ8AdE2ab5yUUhuESRxje+sJ&#10;Ue4Jms9JHKPWqMMRDmUgVJsSocjJqUmzlPwqqf8HsJOpjH+apJCQuie5v99FkkxQbzSwtLyMH/zw&#10;N3H50iW0Wi0MFHOYIxwkaULOgesBEAjDELV6DUVeYBLHBN8vpardVIXe2clg5i09r5KE7UtJvec2&#10;aI3Om/qXdfO+BLrdPeRZTmpXE5rrZrul2qoyvHn+PPVMj8Zottv45c9/ivXNYxgOB+ju7mJhaUkf&#10;J01S7Twyg5NOq04BkGhdG/SrTsHyA6+ExZ/9ALqYzoLYX7vbW2Q0ajWEEdUzISk1V+Q5wiiCLA2n&#10;ea/bBQDUmw0iimAHzzViI4Y8wSXkPGcmpkohuoziGq1c3iDM7zyNRu3Mz6NWrxODj+ui1Z7BeDzC&#10;zW+u4f0Pv4N4EuNP/82/xo/++n+BOI5x59Yt7O3t4vXz5xGFEf7sT/4tfvCbvwU/CHD58iWsrK7i&#10;xMlT+PKLz+AHAc69+hq+uX4Nw8EAL7z4EgbDAT75+GO8dv4tfPe738HXFy7gzKlTuHX7NilltZqE&#10;L1H1NL4ursFKKZHlmcnMONyRYahzK+x2OOiM6MgTTFJE7+T3GOChUTaTUuo2GNejDJbnGsWyoijg&#10;eh5arZZZdzahBX/xI61PS9V+S3bii0rJ7tChnq1C8fNTfz5dq+MIeL6n+2ftzIZ69JDlmcaBULAl&#10;1Xqiv9d9yNpoGxAZLEfCJkCxHzF+pihI81RUX8LOoLLTroMQimMgwRgcO7jRh6TzKyxtcpX6JupP&#10;D57nIk0z+hzBCknqedUOiWOwo9I4ZOwERUrjgKPyqq2orolSZUbsUo6nG7WtWbH1fdMkRaFJN8xi&#10;4Qd1EseV+629NJd7WU0KUlgpWT5JVsTgKJLBQckk0VzHT11bKj2Qp9Q/zOIHUY16j5PhhBb6zAyG&#10;/QF2njxBrVbH6toa5jrz6Pd66HW7mkAjCAL94DL4DFPnYG/GbOA9TutWPDFaUKmmlyR6SpZs5I3Z&#10;Vk/hrAFflz3Pmr0HpRKyJ3SdI6oGwx6OECikhOcR8K0oCq3Q5DgOavU6Xnv9Ddy9exed+XnlfQut&#10;EpSlGXHJ8sYMTtPQwmSpN/ac+Z6wxiefO8+v56vWLk+xJykP3hEOhCs0FVyRERgtTRK4joNGo4lk&#10;kiDPqIVKlhLxeAzf91UbkqnXvHLuFcx15nDq9Gn8+E/+BPdu3SKayzi2HETonvTnGQw85OtBCaq1&#10;qwzRtxnHT53Sn8sAMddzEUYteK6Hfr+P4aAPKUs0my0sLi9ro7i3s415Jcn46w5Tbqn2pfNzXJYl&#10;oqgG3/eNVrha01maojO/gLff/xAXvvoKQRjit/7Gb2Nvbw9XL19GFEU499pr+OWf/zlWVlfx3Y9+&#10;gHv37mJ3Zwcrq6uYX1jEl198juWVVQRBiNu3b0EIgZXVVUySCe7fvYszL76Ehw/uIctyLC4sotfv&#10;YxJPEEUR4v2eFjt52nAZdKUGbcwufF/ALd0qStcazxtZchuQlPS8ytKACG2EMx1bpVL5Z4gj22Rs&#10;0KdO0TpCi0sIcRQRDBtyuwhs1aut9LMuJYF48llQQb8HUr1eoFDZLG5TpGkoK0hfOv4hravCwfRj&#10;IyyUth3gcFRrRCXsIA0qADFZimkUeRgEOpJmAo8ikwBViCsOGO+p2gmCVcKzLLtNHkKKenbmolpD&#10;ZswMOzyl4Do/nZ9HgtK0o5RSasPLHk2uZL9oMhzdq8bUkfF4RAs68HVt0X6Y0zQxXjY8wKGLdh23&#10;EkHzBsQo5WF/gCRRakmWV6EnS0o4KOGo/tmxQhqGUaQ9+qIsEPk11FTkt/34Mba3nmBpeRnNZhOd&#10;+QX0ul3NRx0oRKXLRsWqX07Xxvg1T/FBM1LO8wpliI36UqnEKTgKE4Lq7YyUzDKqbVOtvRpRTW8E&#10;0zXBp9UItcEoaY5Yx5gXnKPm6NjxY/j4Zz9HrVZDrth5irxAXuSVdA617wjkWaZTxky+wnPBwCqW&#10;JWSr6CimGr7vDhPPi6o36AhH0/LlWY4kodr4zOycZk5rNJsYj0bo7+9jYWkZTx49xJMnT7CwsAjX&#10;dfH48WP8k3/0D/Ha+bcwGBCB/ySO4fs+UlXv5TlggOCzhqEGZQ5bNa/Fc4Iwjhi9/X11n6Ry/oif&#10;O6rVgRDozM/r56ooC3I8ggBhEKKzsPitj8+1UHYm6P64er0P+n3MzM7CcV2Nj6jX64hqpGo2GPQh&#10;hEC90UCr1UaeZ7hx/TrOnH0B/X4fDx8+xOzcHPwgwOzcHLa3t7B57DjWNzbw6OED7O5sY219HVma&#10;YuvxYywuLyPwA2xtPUGaJtg8tomrly9COALra6u4/+ChpjDNnoNKkdO6LCdo0rlqQ7Ts13MDa6YG&#10;GzB9PN6rp4xv5Q9U9PxcBthOH0NAFqZX96gMjG4zmv5c7u8/xAFhR9ucA6dMLR5ndbG0j0uUpaMC&#10;92o6njJ96jMrrHhC7Y8HiYrsgxPTlYk4DSGUepuUFaUqI34jICW1uwKsy07XYDNp0blaPNrKmeBy&#10;WWkhuU0pAvo8uAQJwETLVopZqjVH95rnqNBG3nOVAZZSwtEHcXRKqshzuC57d+oCigJpYWobfAI2&#10;CYf2AksJ4Qq9WXOEyBEg14vzPEOappjEMSZxrPq/hDb+0/2tKB0UkHqzSJMEw8GgUtcLghBRjXiN&#10;W+22Bl5tPXmi244Wlpa1Vz9RgA7pSaVRmWoWLvsm2GM6bcPXbhavEVkg7WUyusx7rPWLM4r8eY75&#10;Btt9qo5brflIlc610b60ECynwXEUV3WJMKJNe9DvQQiBeDzGwwcPUW80MBj04boufFWHLzMSO8/z&#10;HAUKZJzSCzPVP2uQ7pVr5s1I3X+Ofk1aydTAbblGWUqUwqCsuR0hz3M0m02Mhg0M+n34foDxaES1&#10;cUdg/dgxfPbpp3j7nXfRbrexsDCPtc1j+PrzzwBAlSByrXzEUXillPKMMb1BsbP6tN9Pj6NAVITO&#10;D3QmyG6VIk5vYi+bqc9CCAcj1U61vLqKVruN4WDwzM8/ani+d2ADtKMMIYSmpOWedY6Ym80m7t25&#10;g9X1dSyvrODxo0dUmigKEtDo9fDZL3+BH/7WX8fVK5exr9LnrXYLOzvbuHzpIk6cPEXZrjRBZ34B&#10;YRBiZ2cb49EIq2sbGA6GWF1bB0CI2yzP0Gq1IKVEq9VEkhxRw1fPUGEL0AsLj+BUUb9mU9ZvfebI&#10;86LyDEzXCG3gJX2eXUc+ev3Y11GxivpTnu00sNG0z0GFv4CQFtGImPo7C/MxdU0c7QNmjTjOs1SJ&#10;SqN2JDgqJslCO/LG1F4iJQFUIYSKINmAVclj+F/bMeByguu5OvrkMoQdfRMfdgkJ1cJECWkIhzIM&#10;jutUFoNdpgCg9xHX6meWAlZnD56+iKSEe/z48d8zYbthZeK6khBQfcCm9lkWStg5y3QNl5DRrrkx&#10;queJDa6nyLT5iw1XkkyQJMR5PBoOqW8XQBBGVG8snubh0Y3l1ia6EVI35QNAEAao1eo6Uq03G0ji&#10;GDtbW5BSoqkE3Dk65DoEAYio63u6hicc00MIkNdT5Dk83wL7qLlKkgSQUnFVk0pPkiRI0xRJQq1U&#10;RVGqHuNMAb5UxOUaRRd9I63aE2CiFq4/QK8TFrw3mqa+op5sz8yAgHcp+vv7iJMEH3z4IS5fuoR6&#10;rU4iCZ6P4XAAX0kZsqfHvZVlQQ9UEASqf08dF0JHtby5+Z6vnbeyIF5dNsoQ0EhrIo0v9OfR/fCQ&#10;ZxlqtTrSNCVktusQrWiWkprWeAzHEfjeb3yE3d1duK6L9Y1NfP3lF3AcB/V6HX4Y6iiS+/r4mTiq&#10;RiuVZ23XTM3zY3qYn/Z1VK8g12wB2sxyRZbP9bZ4PMag10MQhGg0SPje83xISIyGQ51Bmo60tCNc&#10;ysq5T2+0toNp10m5rtpoNNU1UvdDnufo93tIkkSlwgscP3kS/V4PP//xn+LdDz9ErVbHl59/inqj&#10;gTNnX4TjOLh+7QpOnjoNAHj08CHiOFbc4zVsb28hiiKsrKwgnsTo9XpoNJtoNpu48NWXeO+DD/Hi&#10;Cy/g7r17mCh97n6vr3WITWRycKNjtS++X9Myda4SZFBvqESzdP90yKzXuH0cu3NEwt6o+U9k5cs4&#10;oAc7Cg4bwtr0TS3U0P+KI/6zDak9zBotwfuKESKwf1etq3I9m7MlJhumztIumPIcWRTEnDrm+8HO&#10;Os+9FlZQhpn2MYNRmM5I2mBdLWgjpf5+NBwpit9ccypQppEykFzOM39balCpEKiQS9mpbr6zhcJY&#10;2GlrvY5gmAI5fW6n0SEEnqpFxW/yfN8Se5eqBuxASAkHrjZwXAes5vpJfGG6bloUOXjdjkcjrd7D&#10;iDU3DDVRx2SyZ6XFDQq4LAoFiqCLLEvqBQVASj6KVISjKD8I4AcBkkmCwd072N3eQqvdBtcgqWnf&#10;0RSU5lyrfKv2dUAYsBH/a8jtKf3MaW1+sCnCoZYqIh7PK0xX+gEppa4z8iCktqPfazb4QvU2sqC3&#10;q+smnh9oL7dWr6PVasH3fYyGQ0y2Ynz+y1/gv/kH/0BHNhzdZFkGL8sUAIuEw12XnJPSK/U8ZWmq&#10;oiYXDPaxR1EWcAU5Zi6UylUQUI9v5iJR1KScCmXDTIh4VwPPPM9DGIUYj0aU4vc8MkxhiEG/j6Io&#10;0Gq1MBwOaJ7zHMtr6+QcWcbXEY6O3tl5e9ao9KVbz4H6LYQ4ehN91hiPR5oHF6CsTXt2BrNzHTQa&#10;TaytreHSxQt49OAB+r0ePN9DXUnxDQcDDRz8dYfnecgziRIG8DK99hlJLgS3jbXUcSWWllewvbUF&#10;z/Pw6pvn4QhHK1EtLi2hKApcv3YVp8++gFOnT+PC11+jKAqsb2wg8APcvXsHsiw1XWiRF9QqGITo&#10;dru4f+c23v/gA+RFgbFywBzh6OfoyOtzXZQK+MOOIF0nzIZpDbt++zzDPQIExWxX6sPtf8x5PGMY&#10;42eT+jzXqQHgCBWgtWpnJ6vpZNuAsBE+cI6cOVCkJuSYVw2KruWqiJ1LUpzWpmMX2tBpsg1rbip7&#10;ngoidGuRnhj1+6dksPicOG3t2IGh5oouVZtYFfTFgLOydA5gDDi1zM6VyXBAiR9DORBTIh2HDSnJ&#10;AJeWATCMV0KTENgT4jou3MB49QdSWGpSKO1M3hLXOvjLMBCViMcxpCwhFHKYJy/LMk3bBvfwC6CN&#10;WzVdZznJEtbraDZbWquXOYDp/SXq9TqWVldR5Dl6+/sIwkAZE79CC8nXMV2jOSzSOGyC2bPT11wU&#10;KvpNFCqbvDHnEL43O8UyTUHpOLQwyrKwopuDi5CzGZ7nQYYBQkXmztcZhIFmDrt9+w7mFxaQTBLF&#10;QOPRwpMKhCAOIVFX16Rp8VSKx44QpCQUqqsAacInZizHNdKDJW9QVj1Y6nkjEpWJUukKAurfdj0f&#10;zVYLvW4XJ06fwdVLF/BP/8kf4L/8m7+N06dPA0JgcWUFUS1CPB5bJQ9Xp/x5bWb5s+uInmfWt3Ss&#10;6LaU+nyfNY6q8c11OhWgTRhGmJmdxdzcHBqNJlrtFhrNpmL8InKYICA0+uzc3HPVQY86P2YN4uth&#10;tK6UJcbjETrzC3AcB/1eD1EUYX1jA1ICOzvbcF2Xeu4bTbx5/i1cv34NyWSC1984j1KW+PgnP0EY&#10;RTh+4iS+/OILJEmC4ydOQpYSFy98jUaziaWVFSRpgsEjqjd7noe93V1MYsJ0nDxxHDu7u2g2m7pv&#10;dXZ2BkmaHkgJTo9cMSwBSu/VtTZFIaa459W/dsr118HYWfuBbWCMAbJSu0eMsiieWQM+yhrTsQQg&#10;pMkEWMbQDp4YBFk6XB9W9sA6T177BUorIhQVogwdeQuVFXMAFy5KlDoLUebG4dOfe4ijwhGuXbMV&#10;VhbAs/LJh/nSYRhZLZAK01EABWhe8zw/mGK3nkdhZf75NccRDK/TetGkz14eOInpjMr08GzjS28o&#10;AbiVP+JUGwC10bqahlLXi1StttIOwek37iMuS4polDgC3UwCCVENjIx/nudI4oki6XBQSoHpba7U&#10;50WfWZYlXM9Ds9nCzOwsSCt2qKPQsigQxzFcz8Pq2jrGoxEeP3yAuYUFCOFowyNVbXK6ZlNJMVjD&#10;TrdOt3dACE1+kec5JpMY8XhsFnGew5mKYCrG9zma7IVDjtJhdWr+XRCESpDB1RuA67pozcygKApc&#10;vHgBmxubeDh6QIvC8yi9V+QYjUYVQg1CqWcK0CQq5Qmn4jgYQw1YGsSCWhfG4xGGwyHqioHMdQzh&#10;CDPZcI/faDTR2Yw0SRRJSYRet4vLX3+F97/3G5RJyTLcuHEDc3MdLC4t49JXX2JpdZXWpWN0l7M0&#10;073KR8kJcm32ABjOFXoenzXSI2qUvMEUeYE0TdDd3cWj+/fUMxEgmcQYDgZY2zyGpeVF9Ps97He7&#10;hJQOo29vgFXNuchNGw+3yBUFARxnZ+dQFDnu372DJImwtr6BSTLB9SuXcfL0Gbz3wQf4oz/4AwgB&#10;tNttJGGE4XCAu3fu4Nzrr2NpeRnDwRB//pM/w+/87t/H8soyPv/sM3ieh5WVVczOzeHSxQvo9/ax&#10;sXkMg0Ef9+/dxeraOjyfEPPb2ztotZpEwlIU6HTm8OjRY71+njYmk4mpH1q96OygFqjef7v++DxD&#10;g6Ds589yCsLQptu1DI06wFF0jUehoI+KwEtZwoGjjaJ9ncSZ7elz1qDLwkS0dmaMtXOLogTKqbrs&#10;VHoWKo1LvcSCHB9HoCwEgAJ5MQXWRNXQ2fuvPm9OwbuObp2yHdzp66P5LZR8o+F0ZodTlibLMz0v&#10;XMO1MQY894BL0oggFDwBNQttiPm9QqByfeYY5nuv2WrqiIPBH4RwJkBQHI8VNyf1c7qKYIHThroG&#10;ZQN/rHx5vdFAlqYYj0caYFUUhUkru0Yizh5+4MOHr/V2Pc8jfmMFmPI8D36tTqnkmRmKlOIYvR7p&#10;C7OaENdeAdKeLcsSaZrCcV2sbmxazoKjozrA9E3yz2VZkhPAfZcaSZtp4Ay/X6eGJWk+8iLiXuZS&#10;Fe6jWq2CsjtsjBW1pkmNO5CSgFB5mqLWUAZMcXkHYQDXcRXNY45xPMLpsy/AdV3sd7uIajWcO/cq&#10;Hj18gFq9Dsdx8Sf/97/Cf/vf/ffI792lDXQywWAwQLNJa8NxydOzHS7q3fNIAAK0FvLSQPt5s2s0&#10;mjqNmxc5irTQ19xqtZAmxOMsHKH6pklSslavww+o1re2to67d27j3p07WFlbx3g8xoO7d7QU5dVL&#10;lxCEAWZnZ3H//j0EYYD3PvgQD+7dhZSSaEal1GAiAIjHY616xQ8e/2s/yHYjPz+Ulfcf4SRxD/R0&#10;HbaaDpQ6xc64BP78WqOO2fl5AMDe3i4AoKlASJwZEM5BJ1C3dLlVkJANhCO1LDLkYQjda26XitbW&#10;N7C7s404jrG+eQyNRgP3791FkiR45/0PsLCwiE8/+QS97h4WFhdRr9Xx1ZdfYGl5GbVaDafPnMW/&#10;/Od/jOMnT+s5+dUnn+hIt9Vq4Zvr1xGGIc6//Q4eP3qI3v4+Hj94gI9+8EN8/Gc/hud5OH5sE3vd&#10;Lt3PWk3VoN1DDZAxBAKAEnNRRq8oC+S5uY866wYB6RhaVx01O+y0llOpRdvYWMeeisiPQilzls0G&#10;S1GKlxxSX3qKV7moPFfPkyaXEiaqZbT7VJQJKVFK5QQWXKN0dE9ulk13ZVgpbKh2TWXcHFWCLHSW&#10;s1S8+mzsaa/1fQ+BNFrL+v6oA9gGKo5jBIGvgpkUcCSCgMpTaZbq66tkFSyDzvdX193V7+3efz4m&#10;lSkcoABymSvsjF/5fDa27AzFsaWnLQTxU6jvBYTihXB1Kp3lMfk+e/ywkWFg41voumSz1dY3Ree7&#10;rU2H+3wNwrna1D3s95EXuUJzGm5jruk+DwpQqhMHUPHQ0zRBvdlEs9UGAAx6+xgNhhjU+8q4OBUP&#10;57Ao8bDv7Q3L7lnWCwQG/RdFNUoTqfeGCnAFAEmSIJkk+ueiyJXXVQIo4Uqjq/ysa7ePzwhpFqdI&#10;JhNV86ZWqzzPkRapqrWGOH7iFFFcjoa6Ntfr9TA7O4etJ49JHlJK7O3tYXZmFsJxkOVUc02SREUM&#10;5EG6jtVKpL63I0iKcJXzohrmgyBAkiYYxSMQET2RnnieZzADwqwpG8SXZRnCMMSd27cgpcSLr7yC&#10;fq+H0XCIeoMo/LIsw9rmJm59cx0PHjzAzMwsuntdTcpSKoQ9I83DiJwUxyVyk7/sYXvoh605XfdG&#10;1Ujzmvl36TPWn2MZAf58bi8ypPt0/3a2CZAYBCFarbYGFSaq//3u7ds4deYsIASuXryAk2fO4sWX&#10;Xsbu3i6++PRXmJ2bQ2d+AR9+9H2kSYqHDx4gVwQiC4tL+N/+l/8Z737nu9jY3MCJM2cgIbG0vIzt&#10;rS105udx7dpV9Pa7eOGllzEej7G9tYUTp05h89hx9Ht9tNptDIYD9PsDxDFhPEpZwoVDG/Nzzgkk&#10;NBcxER4J/VnWZB2SbtQfBFj3Sr390Oe3mrI98hSt96o3l5QidRTPM3+elPKAgbf3Re0UCKEjWn4+&#10;9TqTMDXayt9LlSEy12QiPp4vEw2bc+byBVCWFkUkDKhK11xV+416C+FDrD7hA6l5KbXGvOTvLTIP&#10;dlJoko1SGwRfr52YMNiG6apFiRJCzYkjHDge1YyZoIr/Xg/rObUzJgKEpZCFuRf6nNjphRXdS8DT&#10;0a9ChRWqF5GO46DRbFRARrbxpXRhDk+lB5lKElC1paJAd29Pq+kw0ISNr3CEFg542nAEKYaUgE59&#10;l1IiV+AcqvvWEEU1BCG1qAyHA53inhZT4PPWn2+ljQ89vlXjqxhhZYhdC8FKN12xT6UpRqMhhoO+&#10;Tm/TnyqNUl3kD595/VIxcrlTmQJWlOrt76PeaCAIQuRZhtGEDB1HU1EtUgpLMaQkecBev4djx09g&#10;f7+L0XAIALh39y5OnzkDgByHIAxU24+vWp1Kk8LTajwqNQ3DxMS/55EXpGk8mRAlJXNcc88vp5xZ&#10;ipKVsPIi1w/gnVs3cezESWweO4abN24gTRLUGw2FaCSUdFmUuHL5Ev7G3/xt3Lp1C51OB8dPnsL1&#10;K5fhjYhmM8tSuB4BBz3Xw3g8RhA+m8jh2w6O9s2DOo0pqDJZVaLkI+qbAKx1NRWdT6Xj8iIHCqKA&#10;tUenM4/RcKj79TmyJjH4JtbWN5Bl1B544vQZLC2voNfbRzwe44WXXiYHK0nQtABwJ06eRDKZYDQa&#10;YfPkSZw6dRp37tyG53mI4xirK6u4fPECZmZmMTfXQb3eQKPRwIP799FoNlHkBQbjPr7+4gu8dv4t&#10;pGmG8XiswXhFXmg0/VHDGBBAb9Iw/cCm/Gbm6rBaHdcy7egKMM+/iQyrkVx5hJoH3/Pp4wspyDBM&#10;70tTUWwpuc9UUKrZyj7aTp79r30BxrjbF2uO6Vt98nb2iweDzOzsABkj8nR4LZr+3BwQpjVMw4AP&#10;cX6klCrVLLQTae8tum4DBaq7AAAgAElEQVRtGVwTARtDbxtiYe/nDBgr2AjzvuZCSheeb/qsRQXh&#10;bqfbqw4Z3x+zvozR1b/X1yfgkQh81fiy3CBDprl2VlreFqcjub3I5nHmnt4sTTEaDsB9UjaSGTg6&#10;fccTVhQFwKpGrgtRSuSA3rg9z0dnfgGtdht7u7sYDYda73V+YUGBhKY2N2EpOXFr0VOOb2a3ukAA&#10;4lItigJ+QGLySUL0k2maYjwcaTYvm9xEUL7myGvn4zMLFpN3EBWlUQ8CiEY0U0xPQRCiXm+g2Wzp&#10;OjgANBoNBEGA7t4eVlZWVTqIapy3bnyDF196kRDpSYJ2q42iKKHArocPybUjp1LDpYeOHsh4PEZR&#10;lvA8H0EYKLS5QJYzClxoQhImdHEcB44kzzdJE8zMzSEIQ3UNTdTqNaRpglq9AQAYDgdoz87i688/&#10;w9/6238bYRjC9Vy8+trr+Przz+C6LmY7HRIPUQBARxnkv2wDXJku3QZj6npaIrI0SGRel+ycPGuE&#10;U+vIrpcBwPzConGepVSOn0lDN5pNfYxmq0UZlDShkovrksLRha8wGg5x7rXXkecZ/vTf/GuEUYS/&#10;8/d+F37g4xcf/1y3pLVaLczMzOLK5UvwfB/f+d5HKIoc169cxsraOtIkwTge632i2Wohjsd4+OAB&#10;JpMJ3jz/Fh49fIid7W14nod333tfZZXo+QnDELFivau0dDxt2NkveZCtSE+v4gGm9VstD/Df84Yt&#10;CQo1FQFTO4+Jdszm+1zDSmlTxMhCNm5l0+ZzZ6OnS3+wHQ3FSKWiTP7FYQaOuJDNadDvrP2tTKei&#10;aqfyM0eN2sAx6Eo4YKWmYppzWxrDPDUFlZcYR8NZJD0/pcW4ZV/PIZkH87fs1Epz7iCUfC4lyoKf&#10;TwEIkxqfRnXr85oah9Wfq7/n9aQcQLVWvHg8niJ7ML2SjusYpKqkjYPz2Vw35T5CDXDJqF9zPBoh&#10;mcSacYl7hB0hqE+rMHn0Zw2OAIXK1/O5ekGAmjKqpGHsAPAr1JZ2j/B0mq9yU4QBGxyWGnzWSBRT&#10;SxAEcF2qQycJpcpsfldOnQOAp+o6R0nFAdDzxsAkW2YxSzPU6tS+EcdE7B7Vamg0mhT9RqFOO4dh&#10;qHuQ93Z3KIqsN4hFbDTCg7t3MOgPEEUR9es6BPAg2UNVP7HTSaoe6vmeRkHT/ZJabaZQ/N+e58FX&#10;82Pz9PI9shG4gIqa0xRFkWMSxzh99gVkaYrtrS1Eikzk1jfX0Z4hcYa7t27i3Otv4uvPP8ODB6SY&#10;09vvYXNzE0EQIEtTxfcdYb9LPNhRVDty7v8ihpbeLCWkFCDyAaHBGtOap1rK8zmcUwBIMDmwjnlj&#10;FIKUwvh1Tj97vq8jL86AzMzOYnFxiSJlgDjJAfR6+1heWVXOHwHjVjc2ENVqiCcx7t27i0F/gNfe&#10;WMLuzi52trd1VH7y1CncvnUTZVnixVfOYXllBY8ePsLdO3dw7PhJLeXZ3dvD8uoqOvPzGI1G2N3d&#10;wVyng0cPHuCll16keXSI9jAIiGOdDNDhddjK4BAIOOBkE4iJ32YiwekNlKMdjlSJtlzqNSwlb+rq&#10;Z7VtH8h1PmM4wkHplASolEKxO9nRqfW9JRrAKGA+72nmrCrIS1auE2AFMuuFqXM2zyaIYIL3U/U+&#10;BrXxfOrfVTO2KGCU8ejFQp//YdkH25ia7CLNa1HkQEkRcenoVp1DHQxOj9O8WapYHKUKV68LureF&#10;ieQtqVfrw9XfPt+9NbZGzZAwzpIQAl6e57omO41uFkJU1Hhs2UCu9bquqzmG0yzFJJ5gEo9J3STP&#10;0VQoReYsLqXUYBZZlhqE9bRRFCWRQ6hIrygJwBUEIfxGU0cw/X4feZZRqtN10Gq3KS2rGvUrZBrW&#10;5Ak27ranDHMj2ROtTmZ18hmkRrVqY3QIeWzAU/bg/rSjhusSk5UsKR3LVJsALczIjxSjFoGXms0W&#10;Wu22ApxRpAdAA8wYfJSmKU6eOo0rly4iqteJFevhA7z40ktkKLMcrutVHorpISENCEIBHIwcJTlY&#10;TFkIEF6AW4uoLcpXVJ6KiU04KIsSaZZqZLsQAvPz89jd3cV+t4vFRVK08n1qy2m0WhgNBohqZFAv&#10;XbyId997H/1+H53OHE6cPoO7t29pNDxA1JRhGOno89/HsNHqUnPnWnNp9Rjb6Wr/CK7jPFNEFI5x&#10;Ih3HgQMHEsBw0NdZF36fbbAbDWrt6e7tkWGTUkl3kvrUvuJK59GeaePEqdOI4xiDfh/j0Qjrm5tY&#10;WFjEzvYORqMhfM/HXGcekMDO9hYWFpewurqGsizR7+2jVq/j9JmzuHrlMvKMugOWFpcQRRH++P/6&#10;IzQaTXzwne/i5z/+U8zOzGCkCGsmkwlm2m1ytoU4EsDI88mRLd2IasSon0EdAVf2Wg0U4mhMCAFx&#10;KLsUf7xQcy9ht/488/zU37nChRTSgFwPQUBTetoYXG4T4oicOg/kIc/twejw4A84EBQwUQnXgytr&#10;SRgDTz5IWW1H4o8SJnK2qSTLKXGGaQAVX3dWZgT4UvVi5jVwFBHJYdlJM6/V+WYKTn19bsmTaY4r&#10;TfvoNEgT4FbQg8GcnkP72qGcFMWdQbrLZq495ub1/UDrsUopLX1GMr6e7xsWK+HoxZgkE02czwxF&#10;gBLIDk1900Z/PW1DP2yUZQHXi+D5AfX7JgnguohqEW0eCmHN9SfHcRAGIUJLZcg2wNMGdjolzRPI&#10;39spDP2v9TcApX+JfcvUuQGq13pK75baq6ROIdPki+eKdMiJcFALalpij7iZM430bjQaqDca1DPq&#10;k9xZlsV6EfGCAoCl5WXs7u7g+ImTEI6j+krruHvnNs6/9TYRXij9XCodPL0GbFKblvdNEwWu2xSl&#10;QT67nqdY0xzNf1wo2lHuD+bezCAIEEU1jEYjCCHQbLZU3T/A8toadre20J6ZwWgwwO7ONlY3NnDt&#10;yhW8+977iKIIw+EIL770Mh4/eoj9vS7a7Rm6p0pFyH8OEM+3HUVeHPJwqrXkCI3QP5xez6387WHD&#10;RqYDVhSkCEIWl5b1Zsy85LZCC4Mue/sjPLh3D0WeoTUzi6XlZciyxKDfx872FsqiwMnTZ5BlKa5c&#10;vIgiz/DmO+9hdW0d+/tdPHnyGHmeoTO/gFqthjRLsbOzg43NY2i12nj8+BF830er3cbM7CxylXnZ&#10;293B2voGtnco5VyvN3D67Fnd0+8HAeLdPQghlJCIaWmL8wmcIxp1TVuI+lI/6DRgZdM/GEVZN0Wj&#10;j+1bcrCmb5ys5xnsZLJxkpBwpKA+W1WeqRph+9iGS7qaLgc4BK3WwKvvA5jJy8YdVFO09HlWPZlQ&#10;XPozp/XgeY+wkcCQcmqvZTpK82xIqe6HisbZEXJcB05B+4xjGWC+tqNqwEwb+7QUcZblBtnumOu2&#10;9/8KclwIoHTI2dDXYRldUXVAytKAxyQom8g9xEIoLmjf9zWVIp2UanPJUoRR7QBFIxsoKSXGI4p2&#10;YxX1AiRqwJqzQ0WIz8xVPFzXrRTEnzYoMiLARZaVuoWHCOtrWq5QyhINJTVo10UrrRnW8XSKeWpz&#10;nB4GPFA1vvZnkWThoIK6pmhzRClxhfbVdfayhOv5z2V8OV0vHAKUEdgsVHzXY4xHY9TqNTRaLWK5&#10;CgLIkqKFJEmUNiplK8IwRFEUiKIaPv3kF6jXG8ppEWi223jy8CFq9RqCgABYwnHgCmUsGQXtVlHQ&#10;LAfH9U2ApcoodU71RHo4oloN9VodwiGazvF4rDcZTbGngBCuF6BWq8H3fNy5cxuNRgOd+Q52d3YA&#10;SMzOdXDv9m3MzHUAAHdu3sTrb72NS199Cdd1sbCwgH6/j7X1Nfi+j+3Hj5GonmA6x8P1rP+iR55n&#10;2om10aU8uA7OJQpNXWeB+541ptsk+Lnkv+t29/TGZyhgHQ1OfPL4EeYXFjC/sID2zIxGxQ8GfXS7&#10;e5iZmcWJU6d1JLn15DEG/R42jh/H6uoqdnZ3cP3KZexsb2F5ZRWNRgM7O9vI8xyzs3PodvfQnpnB&#10;o4cP8OZbbyt2uxiPHj1EZ34eS8vL+P73f4Df/z/+MYaDAX7wox9BQODHf/pvqXSi5ExDq1bPc1Tk&#10;RYWI4bBhNk+AjJKsGGE7iq7UbHmvmtoTbGP01LfZEdDzBhu8rwgqT7hU+kWOg+IstnEvykMwAmzk&#10;cNA5m76+NGXqXEB3r0BqEo1K/XUqewBMo/wBUTqKsIb3XKGR0GS4qtmIAylnywkCVI3WyeHAEn7J&#10;eQ827T1cf5d04togi+ljqPfYTinbAtcxxzDXZ/SA6doJq+GAJRDNtbOTVnE+UOg9jTIUjpZQdhwB&#10;b2l5GZM41jVETvdSGtJXbzQtSEyQwGQaw75KcTlC95WSapLQ0TCgJA4PLhU4rltBSNPm4+pz8DwP&#10;M3NztCn0eyiKEvNLc2i1iEYyjEIduYdhBCGon9RxHF2X5TSzYzkPvCDLokCqenkB6Cifb5Dn+5oO&#10;0fd9RIqLl+gkU624w8AV5vIt8lyRVDja0E6ziAHQfKTTCD9uA/M8D2OlW9xQLVeMSh2PxhgO+pjr&#10;dDBbUawh7ywMw4rEIkAb9s72Fs688CJSVRt1XQ9ZSpJ9w8EAspSYmZnF3t4eAj8wD5x6KKkHmIQb&#10;BkoMgGsrmhmL3FG4rkf1HimRpRlG5UgDyPj8Egb9OA5G4xH6/R6iqIZWk/RSFxYWkecZ+r2evhbW&#10;VR6NhphfXMTu9jbi8RjJZIKbN26g3qhjcXFJbyxCtRX09rs49/obuHPrFuqqh5oNVkX5RN2LoyQL&#10;jzKQz0K5y1LqPu4Dv5PszFhECFarFhsCVkdivAN/UXqfWr7u372D1fUNjEZDSCnRaNSx9eQx1jeP&#10;ochzBGGIbncPWZpicWkZF7/6Eq+9eR737tzG7OwcyoK0tAHg1o1vsLa5ie3HTzSgb3l1DWEUAQD2&#10;u108efwInfkFdObnMej3VYYsxXg0RrPp4MqlS5iZncXs3BzarTb+6R/+IWq1GjY2NvHN9es4/9bb&#10;iEdjLCwvY3aWshYPHj5Cs9lEv99Dvd6A67qo12vIshyNRh1FUaLf7yEvCrSaLaV+leh5hqOkA5Xh&#10;5o232SQ+6Swn5j0hiD43DIghr9fnAKJEXmawleE4PckRDq0HtaE7DlzHQZpmGiwm5RRbkgosiBs+&#10;0VgN5txO0wRhEKIocuS5wQ0wHsfUd0391u4VdpRza9ZUdW3RX0orYqs6DmwUWcqPHGNmC6TPCyPi&#10;hmcud434VeWpnCNkmCBE91SXpf6syrBeyONc7StCZ5MI50PndYApi42gblmio/M02a1o/Do7YlmW&#10;ARnbIEeh9lNFa+wpMqUJypJ60Wu1iOiPVVTsOPRZhaWU5rqc/TT7hGPt8+6xY8d+r1TpRQjTsE0t&#10;IwEgYBlfpdebpkhV6plq28IIGAsWTKZURXmYh2bPNZ21NffGWLJXk6YpRsMRyqJAo9VEvdGEEEL3&#10;FQvBRBTG4DLYxBTv6TBc1+VUnB3N0+RUOVM939c1JAaxlGWpon4Cm+VZrklMzGdN1Z6eMniR22AG&#10;Xiy2tx1FNdTqdQhBJBLE/JRiZm4OzVYbQRCoByEnrmQlj8gLneeB76FUC6HZbGEwIKH7yXiMWqOJ&#10;9Y0NbG9todFoYJJMdN0/iiLUohrRBg4GyLOM2iCslIuw0ld8PH7yGTPguq425rrOIum6kiRFGIao&#10;qZpuKUvN8U1zIRGozZGN30idS1ulNksAb7zxBvr9HjzPR3e/i72dHd3i0pqZQZJMDmRE7I1Jr4Hn&#10;BEM9bRx1//+dfi/Na/ylU1yOSbVxhoaR80QZyhGWkh11HErvxmOF/fB1NO16rkKbNyh6ffAAD+/f&#10;wySeYPPECWxsHMNg0MNwOESj0cD8wgLKssT9e3chZYkzL76ETqej1ZFeeOklNJpNbD1+jCRNMDs7&#10;i/bMDGpRDVevXEZ3d1eD8+Y6HXz95RcYjYY4efoMrly9hpu3bqEsC6yuruL48WNE4JImGI3GqNdr&#10;JLihmPRCVbYgYOIEjUYDECAO+MEAo9EIEMDc3CxWlpewvb0D1yXCmFarhTAk0F63u4+dnW01Jybr&#10;xV+s/Q1QFJWklAWcsOqWYjKLJ3HlvtH3LI9YEpGNVfoCTJCjxQPyQqsuTS8Xu3WNja9rCRiYz6Vn&#10;h403Z6yMxJ9TMQx2FGqn5m1dbCb70cDKstQ0jv8fdW/WJEl2Xomd67vHHpmRe61d3dUr0OxugA0C&#10;BAGMgSA0koaYoYYzkt5kMpnMZHqQzEZ6kelJj2P6C5LpF3A4osjRmEmUhgSIRqOxNHqrNbMqK7fI&#10;zNg9wterh+9+169HZnVVEzQZeM2qIjMyFvfr1++3ne8cUxyBy1NFUSjBlZJvglp++PtKQ8n/lktc&#10;JbUv/fOVXrmlbI9pfDnqrNxPRvq3Una0qs+zvXBUEEiiDQXyvDy/PC80fTGTwlgWf7+ozCfPGc8t&#10;/3Omkyn8wNfeHKsYeZ5H4ueyZMnKUvLK0iRFnqUaIGVuFlIWkDme0f327FEoz8n1XH2DrvR6WO2t&#10;aQAOM5XwpJlczmyEc5OJxox81YXl9y8PM5rQN56KjLM0RRTNtIITR+2couW54Oj+WcNS84bCKqMb&#10;RXXmBwGCMNTHOZtOsYgJLBOEIVZ7axpwRYLzFHUyRykt9BKByIuOGY+arRY8l9iz/CDAT9/7G7z9&#10;zjuI4wWarSacxDa8+wIZ157TlFLp9tN7McsbsUwHQe0FQqUAM6UkJSF1FqbZ6sJzPcznc1iFpYB3&#10;mhFB8YZ7qNXrGI8IMe24Lgbn5+isruLDn32AP/zBP8bR0TFs28GtF1/Co92HiGYRao26AmGVAL2/&#10;z8O8pmaphNd4miYIayEm4wla7TbVTucRms0WZXBGY8Q+9fEKy8LZaR/dlVWMxyOsrW/gpz/+G9y6&#10;/TLe/upX8fjRIwwH53i8t4vuyipuv/IKjo+OMBwOMZtOEQQhGs0m8izXIh0vvvwytra2iFDl4QN4&#10;PhF+PNrdhef7mM/nePOtt3F0dEgUqLU6xuMRtneu4Bvf/CYm4zH29vbww7/6d4iimaZJ7a2vY3V1&#10;Fb5H/e71eh1BEKDdbsFRyF7HcTCdTgmMd/0aZWymUwwGA4zHE5yenuoI+FzxFTg2KX6tr6/B82gN&#10;5goYOJ/Pdc2eeNUdBEGgBCoo0km1QcqRZTPdXsbqRbYtQIQV0BFj6Twpw2RQIXqeQ0lM5eAyE6F6&#10;g35YrllLWSAvJFy3dMIp4KBWG/pZUakaTjO/lx5LNSip0rzLNeflFqHSQNPnCEtU0svchsf9w45T&#10;HnchL1oNXZM1QWQV+smL94QsJAqr0FrPy/XsC9+hHFNpyCPKggI1X+GYJKgE6PvQzhMRzvgKTX+J&#10;VjHP0xK4zEyJO1K1jEhbSe8FzAdLaUL2oJM4QZYmmnpR6nofw+DLPkOaTPr7s5rlTSUgM+rIQU3m&#10;jFT1PB+d7gqarZY2vp5XtkDpyHVpgs0WFzNy4NQejE2rvKil8WUDbmYBOGU0j0paTSEsSKFELL7A&#10;sJ5iALhuG4Y1HdWnaUrGt5AqHd1EGNZUnYVvMOXJSqmJ6/nmMc/TTOU2Wi3MZjOsrq3j6GAf4/EY&#10;7XYHaZLC9wOKIOJYC2QQ+5kF3w8MEAZ7+NIQyC5BMDwqNTRJaXlKfy8AUDsXzzV7so7CC+SqDaZQ&#10;XnRR5MQE5gdwXAeD01P0emsQQuDRoz00Gg0kSYwrV66gu7KK/Ud72Nzexmw2hef5mtL07/OoqDUt&#10;ZVykLBAvFuiurOKsfwqr24Vt20jiGME64Scs20I0myEIA9i2g9mUIs8H9+5ifWMTmzs7qNXriBcL&#10;9JWOtmVZ2N7ZQVEU6J+cEPAxCNAOqAQ0V32+QRDi8MkTPNrd1cd268WXEAQBDg+e4Oq1a3iyv48b&#10;N29id/chZrMZDp48Qa1Wx8nxEW7euIksy7C9vYN3v/Y11Zue4fDwEMPhUJ/n8dERHty/p8oKdVy/&#10;eRObm1vwfB/dbgenp6fY3d0jakfHRb1eR6vVhOuuYDwe6755Kj3RxjqbRRiNxpjOpqiFNXpPswUh&#10;VAtgmiIvCgyHQ5UZY7a7UqISAOqNut5887xQUZKAEDY5l3muUrs2ilygKDKVOeNad5naFBBV0QQU&#10;cB1XGzSOMFGUEatbc8HbogZNQj41MKgaWNIF0Kla7VADgKw41mWb6cW6s/4ZEiwmQ62N1dqv8VBm&#10;JO1SchEonXj+Ds6ClvXd6vm4yrmHsefoz0H5sxCcjVXZCVloh4CDNcu2ELhUakmStEpTKyUY9W4e&#10;AzkwJUsXp9+lJMfACWs17ckwnzCDieJ4QUYmI7H4CoLXdbTxrVxAKStGFc8ywNIs4rMSk4LfF9Dk&#10;+81WWxOvc4tKEATakGjIvoH2tRTqUzNgqVSBaQSeFgWx4UoVkMss2meKvETKgrR+Of2xtBk+F9GI&#10;QccpZQEBvunsCjsSizkkcYJ6g1KDzVYLmeJqLVOPpZTcYrGg1LQGkpXnzq+J4xi9Xg9np32kSYLu&#10;yio++/QTvPLqa+j3TypkGbZVKqPoTeMpJQbTY6XzFJcSdbiui/FohMUiRhgScj1TfN+e61FUohSU&#10;oFL7fH1t20GaJmi22/o4Clng1u2X8Tc//CH+6T/7Z3j8+DGazSZ6a2t4cPcOAEp1O47za6eXfxOG&#10;6RiajmYZoVCEpTWYAe1cF0WO1d4axqORzhi1O13UGw0SelBCDJRefoyTo0PsXL2KWr0O13XxZH8f&#10;SRLjxZduw7Js7O0+hBACN154AVJKPLx/Hy++dBv9/onOTkFKHB0e4v7dO2h3CG3Nqeo4jomco9HE&#10;4f4+tjY3MBqNMJ/PNfmGbVvodLpYWVlBs9nC8fExrly5ine+8hUQ9WKB6XSCw8NDnByf4PzsFIvF&#10;Amenp5hMxqjV6ti+cgWrK6twXAcbG5t6flzXKTkQ1DxeUY5GnueYzaZEKqP2yTB04apSCEe9jgOl&#10;3VxDGIbo90+RZhQwUAToVFLDDE6i8jQzonG0bCGOE/X9dJ9nmXl9CyCEjiwrikEWG6jkIpBMGXKg&#10;uv9KwxYul2SeNrjsuIx+5g/Ki4t8z8spd/P7q98rkWdEcKL3NpQOiBBPx2CY6V7zB4lqqxm3JWnw&#10;mVyKtmWhuzhsaROOAGUWlUVMJAQsCUhRgnYpg7EsxmEIHUHC8VSRnzbwspaUJDHmUYR5NFM9pGQY&#10;Kc9eCr5zkd+Mfr/I0DVaPalWWVxXG2RYoxaboigwm04Rx6RwYnqaZtRakhkU2uBc9o++72I9wHzk&#10;OmZZe8g0+xX1TNuV4+eLxk7Is3p9qT/UKoWtCwnLKbm145iIFpKYgFeeT956GIawLRtJEUMI3lzL&#10;1CMbsbKuZEjOLQHN2u0OfD/AWb+PdqeLX37wU7z+xpfQaDSx//gxfN+DJYhGMvCJqGM+j3Qa+5KL&#10;Wp6fMG5STnUp40soVgepWkOs4RxFESQkfM+nWriKXKSUaiOnfvRW1sb5aa1SaphOprh6/Tre/9EP&#10;kf3RH6lacY719Y2yHSunLMYyCcbfx8F9+JcN6n0mB6zVaeu1EdZqumOBpSkJyS8R1kLMplNNRdo/&#10;PsaX33ob7XYbnu8jiWOc9vsK5Ojj1osvIUkSDM7PMZ9HaLc7iBdE+JJnGT779BM0Wy00my0kSYKT&#10;k2MEQYjvfPd72Nrexng8xk/e+zFa7TYc18X2zg4+++RjrG9tYW2thwcPH9JaSzNEINKgKJohy3KM&#10;xmP0VnuaVS3PqWS1vr6Ozc1NFEWB8XgC27GRZ+RsUlo+Rb/fx9HhIY6PjzGP5phNJ7proLuygtVe&#10;Dw3liHS7XWxtbWJjY4OAgrMZRqMxzs/PVNeFA98PEIZCR8eDwQCnp2eEZZCqrdOMxKAQzJLEEAop&#10;dLbHTAnbturzLViOlAFQxNvMYEQGYDFAkkGds+nM2OOgQUqmkTBHaXxk5VmgvI/LfnNyiKUskGcS&#10;hSgq3yNArWNlDVp9mo4CZSksIQhhzHsYD1NtSgM91edx2ZGd+2U1tuXH5VQwP8+lU9NxEEL1ZUto&#10;kDCrKAEUeTNnPrWOWYAlK9dOotQwMEdZGxZwIKt8yUmSIEliRLMZFlGkI1qaA1WjZK9bSl2r5d95&#10;PA/JBIAKGQc3oEuDzMEPGmi1WggC8sjTlDRAiUowrXj29L1Vg2BGvBz16QsjpZbT08ejLwidi+u6&#10;mlwjSWIkMc0P6cFaui3KsqvnzIb1bzN4kVuWpVKz1M5iOw5pxa6swFUcvGXUawGoilZwOtfMEHCk&#10;wzq3SZIQKGVlBf3jY+R5jsl4jN3dh9je3lGIdssQm14CKpnu5PK1lVJnSbRAg3qembKieQTXdeGp&#10;UkOWU024KAoCgFl25Qbj77ctAt2trq3h6OAJpJRotloYDc7hui5q9QYeP95Hp9NBFEXorfXQaBFy&#10;3vVcZClFWtlziLr/Jg9e28uUe3y9AxXJtjtdTBVivdFsYjqZwBIWFouFSksnSIoErXYbB0/20Wq1&#10;MR6PcO3GDbiuiwf376K7sgrP89BbW8NiPsf52RleuPUinuw/xHQyxtbOFdTrDfRPjrFQpY2VldWK&#10;ZOCT/ccIwhA3btzEwwcPEMcxhoMBPM+DHwTYe/gQew8e4M13voLj4xMAQmMckjiBZVtotdoKLezg&#10;5OQElkUKOwyYnE5nSJJYI6J934eUhTZMQeBjba2Hra0tNJsNfb/lqqQxm0WYzaZYLGI82tvDrz78&#10;JU5PTjCdTtBotvDCrRdx++WXsb29jTiO4boOgsBHoJDgzDjHKUpSnPIAUfJXU0mPetqpPztTkbcD&#10;27K0opBl2XAADRDiNkCgLIfRdaf/TD52S0XR5Qug0cilYSoqf0flb+WtzYbV7Ihh9HA1NQ0dwZcg&#10;KE5Vc/ReGn9zb2ZRhHL/LdkD2WAX8mKq2bIELGlD2FW+/2pwViKvS0pYeUFNy9QaFhBUp5dS73Mc&#10;KFm2Bd/yyjlDWTU4+A4AACAASURBVOYzI+hE2Sud5jaCEQBw0ozqfNyuMp9HGA9HiBdE3m87ZdGf&#10;KSHp4udEGH7J5vs8FIvmuAzdx2noeqNB5BMKrg8QMInAJPNqzdCYfH5kkAFPFKeTOCKsNxr6tReB&#10;DISC5vprlmVYzCNNjEG9ycRhbEtLR8P6GCw8M83JYKSn/U3XiGwbYa2GdqeLZquFPMsRzSI6f9vW&#10;6EMm5uBUmnkuUnKPrqUZsqYT8vzb7Ta6qyuIZhGCMMTHH36I9fUN1JXqUDSPsJgTcjhNyRnwg4BU&#10;c4z55e8yzwGARtkD6sZV2IPFYk7Rj01E/QCIDlMWpBcclps3oy65zSpNU3S6Xdz99GN4no+da9dw&#10;/7PPsL+3i1e/9GXs7e5i493fxmIRo9FoolYn7mhHqUi5nods/vfcAKO6mS0/x0jnWq2GyXhERjkI&#10;cHbaRxCEkEWBWq2uN5t6o4Enjx/h6rXriOOFJtPZ39tDEIQYKElEgK7tB++/h63tHWxt7wCA5neu&#10;1esq4syxt/sQk8kYN164hUazCdu20Wg2cXDwBNFsht/+2u/g4OAJOp0u3v/RD9Ht9XDzhRdwdn6O&#10;yWSsEP227qOPQTq/SRLrXnYpoYk6pJQIwxo8z8VoNNapZT7HQnGph2GgJUEJy0GENp1OF55HLG2T&#10;yVT/nGUZhsMhTk76ODo6xL17d3F8dKSR/o7rotVuY319HVtbW+h0uuh02uVmq7oomGyG7kdSH+PA&#10;gBxjpQam1LrMzhQhBLFlKcMVhkFpWFSEZ9Ip+n6g18JyFAgASVJiOHg8Lf2sHWGjDcnSGUuTFKSU&#10;5ys5GMroufKZFjvwQlNwltuJhO8HyvCSQ1IUhZZPlJJAhrQXGwbVCAosJZfKc0T/cm2Ay32fjkGX&#10;AkDHqh0cBf5km+KqEux8HlHUu3Tv8UiztHSe9BxI3a7p1OuNMoUUleIBvtJK1VGpLNPQTKohi4se&#10;xPIonpIe45FlGVzPU2LNxG9s2xYarRbCWg29tXUs5nPMplPYjoNmq62BJJAS86icAO7/5YuuNTQ5&#10;BWNZFxbWdDJBvdGAA+K9lVKi2WzpPkLWL85zqhU7LiEeM1UXtx2nQuXJQyqln8UigqMQ5SwPxunS&#10;EjFIc2rZtu6zY+/WcRyEtRCNRhNhrQbHcTGdTEE9woT2nE4mGhHuuq6qpWUIw7BCxQlQROr7NA/z&#10;KMLW9g5+9v77+L3v/AM82tvDw7t38cLt23h49y6kpHpaWKtRC1ijgXixwNr6OnYfPoQljNS5Sr1o&#10;gnz1e1HkmuQ/TVIChUAoI25rTmu/4aPRbBC4TbGXMWmHgCAay7ygqDVLURQE8jk77WP7yjUcHTzR&#10;jkGu5PDu372Dr3/jG0iSCWq1Gm7cfAG/+OADrK71cPTkCdbWNyp9kpc5jssbxoX1XVQBhLxJ6XXw&#10;a9aZ04Rb7aogOt4kx+MxYTd8T6fwAQBJiYxeW9+gdLTnYz6PcHJ8BM/zkCTkmJz2+2h3OnAFOeEv&#10;v/Y6Dg+ewPN8LOZz3L97B41WC3c//QTNdhu9tXWcnxLnc61eR299HSvdFezt7QIAOp0OhsMhGo0m&#10;RqMR4jjG1vYO6jUCJI3HY3z26ScAiJzlwf17+OgXP8eX334HADA4PcXb77yjW6nYuHieqw0sbGrN&#10;01EUixII6PJUFGWwHRvz+YKMnyo5JElCUni2g3k01++DEJC5QFHEeuN1HBtJkmph9kaziW63C8d5&#10;HY5jYzgc0X1dFIhmEQaDAc7OTvHJx58giiIkSYKz0z6KIkdvbR0rK6tk5LsdrK6u6rYhL/Q04EgD&#10;fixFJ+sLZAp7Qsekoug0QbJIYRJSVPRmBZFi8PlxbRtApX2o0SDN7sWCAJ5BEKia90yDQS1LYQlU&#10;9owyglSK830f9XqAopBYLBZI0wRFIRX/uqePRd8TBmCK++yXwVi8Z3OanrdtSt/aEEJCwtIGT7fb&#10;GQAtep6xEWXkSeC2EsuSpmWrnqei2jQjnA+XrahMW0b38znZREb9MxbJVvKJbNjNkgLZ0BxSCjiC&#10;MDTOXEV0SRIrCLyagCJHlpUXm59/nsL8FxmuQjJzStcPickqCMMKiQRH3rkBuqpISwlRMb7LtV5z&#10;mH/jehgzRBVFgYWKxBzHvfRzvgilprCskge7oJQNz6WFAvEigWXbJNPnVIFt/L2u6yEIySHK80wD&#10;y0gwo6znmqlH3e8rzePk8yjT0BTlEDtREASoN5uIFzFsx8FkMkGtXqdar5provekyCjPs4rrfNlc&#10;p1mm0OKZ3gCSJEE0mwGA4uwuFYEAaFa2UpawvEHLa0G/N5pNLUyfJgmlEkHgvSia4VRRHE6nE7xw&#10;6xY+eO/HyLIMaxubmE4nz7x+v0ljeX6FEKg36toYs5PIfYlCkBiHnExUuSFW3nvJW15vNFQvsFUq&#10;e7kuolkEIQQxqVm2digB0rWeTiYoigKu6xGIS9UgG40mikJiNBwi3KohV7zojUZD9+/meY4wDNHu&#10;dHByfIyPfvFzrG1u4vDgCQBgdW0Ng/MB3nj9Nezv7wOoAnTMzVoIWvtFVlyYGwBlS4rhKJq9qZcS&#10;QaDMKHD/LX9vlmXI7BSWlcCyWAiG7qVmo4nV1VXcuHGj/D7D4M2mMwyHQ5z2+/j0k09wdHigo7xm&#10;q4V2u03gymaTWOBcD91uV19TIhoqOxgEBIIwhG1ZGsGbKewMOxS69iwJULrc6kMYAYqYHceBq/rB&#10;iyKHZVvodjrIVP2c2fXm80XlOnBt2/M4wqeo27LIceC1YVI98mCyJqkv6SXRtxCAkEphCWR8VdS6&#10;zC7H583DccTS36s1alrvpe52me21IBwykiI39jh1DoQkt5TaHDmIBNDyoJnv1DUxz5n2ZrIFeV7A&#10;mYzHKPJcNxjTl5cavFJaF5HNf4eDWV/yLIXtuET2oCI9jnTJszD0cFXUwnXMcmKr7UbGWZfQAuP1&#10;bLC5baLZbAEAxmNChdbDphEBM9FGiVj+IsN8H9eNC4syBJ7vKxYxS38PL1p2RrSMX0pygUQ6Qs4R&#10;G2DO8eqaitpguA5MmZkyfWU71Hbi+wGmytiubWxgNBzCDwIcHx3h+vUbOJocaSPp+z6m0ylxLU+m&#10;pIYkltsEyt+ZoQlCaN3meEEtTZ7vo9lo6rJAlhPKXteZlJ01b0qh2gWEwgjU63WMR+S8cD2zcBxE&#10;Kpuzt7uL115/A+fn57h16xZW19cxODvD9pWrODo8QKPZ/ELX8f/vccHoWhc3lDRNES8WKHIS5HAV&#10;UYkQVAdkvnauCVuWpaOf2XSKSHFtM6bC8zzUG3W0O12srva0U9dZWdGEMNPJBIv5HOPhAK7nYjad&#10;wnVdbGxuYqrkQDc2t9DpdgHQNdzff4zB+TlqdQIRzqZTTMZjfP1b30b/5ESLc5wcHeHtt9/C8fEJ&#10;TPYn4GKkxH9bpkIFjP5oye1wuU5PsgHR0yuqmyS/10zbSknAqTQrj0EqkKAJbOIUpeM4OD8foNPp&#10;oBbW4DgOer1VvPXWbyFNU5yfD8gxSoklbDqdYjqZYDgc4ujwCGma4uT4CI7rYlXRdlI9XSAMQ7Ra&#10;LchFoQCxZvkLGiRrir5kWaYdFc/14HmuAnpSvdx1ylR7nuewLRt7e3sUAAQBfJ/q3GYKN4oi3Zoo&#10;nXKPYf4BbhXV88VIY76ndeq2DBI+b/2ba6F6H8D4LNPYikp6np6vzgvfK6xbzxkIBrLlirOaygAU&#10;AUtZoBBSo9MvHiP9d1lWrZBlq5rDkQhfQLMvUsoS1LPc5wt88VrvZUMoYE2eF3A8Ac/3tYoQQCg/&#10;WykKlVGd1CpDywZ4+WdzRpYvnBCk9sQ3HKesXdfThjyKZnR8WY4sI4pJEsG+3HO+eH5VtKHOMKjU&#10;k1uv62hftzjlOQKHPOBaraabwcsNxtJoS/Oc+TzMa8jXlXr2FFGKERXP5xEajSbG4zHVmNsdnJ2c&#10;wHU9HB48wQu3Xiw3P0mw+n50gp5uX3ErIAOgBIzwsQKAI4hLnFKDEUVftTos29LkHnmRa4BJnuVI&#10;ZaqYm0rnUFgWrEKiECUC3nVdNNttXT4RQmA6Jofiwf17+J2vfx39fh+FLPDqa2/gz//0T7Cxtf3s&#10;i/cbMip1dFTXt47mFKhNZEJnUSiCDYG8dFYLSSxuvNkwh3u90dAAHr4HwjDEbDbVbFnsiBKBx0jT&#10;YKZJCimJ99y2bNRrdTSaDXieh/F4hEaziThOcHx0hCAIcPPmC0jSBH/1//wlijzHV9/9GhzHxWw2&#10;hR8EEMLCl15/Df/qX//ZRQcEepEBIDCMLGQlgIARcVmFwGU3Ktf5nnYTV/YVEH5Bqg21UH2iUpJg&#10;CPfVEmUk8waQUdzc3AAATKczDEdDFHmBsDakFrs8RxD4BNLyfLTaLX2OHJnPZhF1BSgH+vzsHI8e&#10;P0ISx2g2WxgOB9T21KijXqujVq+hXm+gXq9rXWxPkYaQvCitDUJu074SJwmxZzlUZ58qicp6vYb1&#10;9XVlTEunJE0zLT7TbDa0L8TsW75PKXkSPVmO/pSzpDpFLG5tFMIwkCUex2QmNO+Fy64TPaJyTVml&#10;jdtG+drQ8Zac8JYlIHKh1nL1u4nbmhHefDwWLItS0EVuZlgsbcyJ0MrVJVKtYSzLernDdVwhVB2T&#10;b2wV9Zp9nsskG38XgyeFuVWZMJ4nNy9y2HAqmw5fqGUy/cu8pfJ7LhpfCOpv5cg3iiJASvgBFf7H&#10;oyHGw5E+zjJ6LD2oS8nQjbGMBreEAFTKiticiD+bvMYYSRyDKRt930e90YCUUtegKCXt6j5tes78&#10;PlHWAVES1wtR6LQje6hmG1c0m2n6QdshfeXT4xNE0QxB4CNXUZBt20jTDFBetple4Tk1f8/SFI5q&#10;IVrEC2SzDMPhAEIodGtezisLfkgpkeQJkjiBH/jK8SvRz7AlqK1SIo5jWJaFdqejhBpoTCdj7Fy7&#10;hiePHmnGosODQ7zy6qv48z/9E4yGQw0w+00epvFdrgMLIUggxRc6E8E1O6h7h4Q8LHjKKcsyap+w&#10;LAu1ep3Sw60WcYwr5G6SJJjPI62IRXW+QF8z1yMWMiEshYOg9RzNIkwmE7Tbbaz21uA4Dg7299Hp&#10;dtFbW8ONmzdRq9VRb9QxP50rMh0f/+9f/l946fYr+Ol7v0J3ZRUvv/oq7t67j9XVVZz0T+hcOapZ&#10;ipCo5JBDFBZYl0Fzfyu9WHYOS+lBgadtFRcAkQYKWGeSbAFLCkiL5oZ5g+mepmiLKRFPT8+Qpgks&#10;y0az0SSnX6VyOasFlD2ldE+WexqxEVKqv9lsYn19A9s7O5qtazqdIklSTKdTDIcDnJ2d4ejwEPP5&#10;HGmaYTadoNPtYmV1Fc1mC2EYotGoo9Vqq/IY1XXdwFW4gEQzPK2urMC2bfT7pxiNRrBsC2EQotls&#10;6Gj48PBId4kIQY6e47okbGCJpci82p/OKGpgKcOhHX7D6VzeZ9Tgui9f18paESp6BSOtob9LKiIR&#10;/buKWM01QMdi/B0AaUFCR/K+52nEun5fIQHuy0aZ9uZ+49zAhTiMcjRD8kpztmHg/i4Nrzk8z4ft&#10;OJqNBygRa6YxBhQ5vVhCN/OxLqWl9Osvi36Vd8NGrigKRFFEbTAqEj3rnyJNkwoJviUEbMfSv39R&#10;zk3LtuFYBJphzWCmDCSycUtnAaguTGCwRPXccnROfdIEDuAUCqeheQ4JOFAYi76o/BOCdJU5PZmm&#10;BIBrtluYTiZIkhjHR0fY2bmCfr8P13EVuMJBlmZwPde4udTc6miYogYWBOCIPdNpTpKMTFQrlaYR&#10;VaxepHiirqVazLq9QpZRPdc9Q4WWZsrOeRTpczs+Jl7rfv8E165dQ1irYTwcYOvKlQqbzW/iuCzl&#10;bG5AaZaq1BjVzBndzlgBJtixrJI/27JoQ683GhiPhpVSBX8+CwNQucNHq93WmSfXdbG2sQkAuPPJ&#10;Rxien2N1bQ3zeYS93YfY3tlBnucYj0fYuXpV14trtTpG4xF2dx/CdV288eU3kaYZPv7wF/jpT36M&#10;eTSD5/von5zg+OSENu9LNl5zzZlZIW5vMbNOJjGERFV4gF9jPuqxvBnrDZi/gyLU6XSijK9b2Wty&#10;5LByC71eT8lpAmEYIo4TTCYTSvHaNqJopo7FbDNy9fWIYyL/T9PyfZT5AkajMaQsVGtWE7V6DZub&#10;pPjFdenz83Od3ZvNphgMhnj86BHtdQrMWK/Xsbq6ipXVFXKQ6nU0tKwpRXGtVlMDSaNojslkCmEJ&#10;dNptYkpMEiRJqkGVucUo4hSsjkbnxi2W6ro61T1byup8LxP9LF8nMwtrZt74FnEcG8S8VUb/fP2r&#10;AGNaS8IScISi35XUn1wpgUloyUQOADijyE4aLMCSNuzSl1DKcrJybBACDmuiykIaOfAy3az7Sv8O&#10;0s2XDSEsBGFIoANVL9CsVjCpLsuoV5+oGk8DQ/HGZL5meSPzfF/RGxKzVpKQV58kCYlR6M8qIzX9&#10;3BdAuHLkTF6howQFXFWLK2nNwnpN19mI8zox4P3E96zTukyer9PMVW+AU/ZVz7PkhbYsC6jVMB4N&#10;4Xm+FihoNlsYnp3BdV08vH8fr73+Og4OnsD3PRQqGoqVUgtvBmb0y8YXIGIEzyNSegLkuOh0ukpj&#10;uOzLBhQXbA7jGEuyEHKHoW8cdQWoPcUiVVhZSAQKsT2PImRpSi1VH3+Et956W/W2jvH6m7+FT371&#10;YQUB/Zs8lg2P+XO8iMGEL7mbaweE7yHfD5BlqV43xACmuGwVniBeLEhgJUlUtBZoru2H9++hyAuN&#10;jAUIiBdFM/iej9W1dfSPjrCxuaXR0YViLwuCANtXrqhIz8LJyTGe7D9GEse4duOmXge2/Rbe++Ff&#10;Y3VtncBMrRZqtRr29/fLYECtYTO6kbLUo73gfBdAjpyfMCZTmWFZGmKz5mu+XkpK1TLLlCykruvx&#10;exuNpg5eOKIrZKGNwd7enk4flyhcC81mA7VaHUni6s/nCDiOY91yw1GylARYkhK6e2A4GhqdB2Ur&#10;pqsU7TzPRXeFavACAr1eD9euS13nBKhnOc8zTCZTnJ6e4sGDBxgOBjg77eOsf4rXv/xl+EGAjfUN&#10;XL1GQhgSEmEYoNVqYzAYaIeao3Vy4AjMNRgMNCDJrqSTL9Z8q/HUxf1fqiSuGZFaRilQlD/oc5ay&#10;gG0zV0KVhYrnix1VgMQXdCBqOGy6p1koEJba7tI001/JfBqcRa4EfaqNCUKgyDkjI+AQsjYnNpY8&#10;14Cs5WFGgTyexmP8RYZlk+pSWKvBcV3kWaZbAIASnVYif1WKWogLdd2n/fy053ijGg2HdDM1m7Ad&#10;B8PBOYq8QKe7gsl4RDeISufp1LyUgPz89POFc2WKOceGbdNNMpmMkaWZbiMK/AC1Wk0TvCcK2cvX&#10;SZPBe56mmaQ0MwBGLYEcBgbaLEdNnKokI2wjSRICR6m0WBCGyPMCrufh+IC4eal3mpw013NJ0KDR&#10;vBBBLpcBGFwVLxaIIqo3+4Gvak0ThdgsF6xJRK+fh+GBLkUwrktps0JK5KoHlUYfi3iBWr2OTz/6&#10;Fd555x2sr6/jyZN9XLlyFXsPH9A5KPKE39RxoQa69DszXbGzaQkLtko3S0l99CQJmGhgIwDV9ZCi&#10;1Wpj7rpwXBfzeUSZD1Xu4G4A0vcOdB+uZVnwPR+1eh2tTgeDszOs9HpodzpKKnOBZouQ+492d7G2&#10;vo4wrOHk5Bj1egNvfPlNNJtNHDw5QHeli9FwiO9+/x/i3/75n8FxHPw3/+K/QxTNNVKU07Tk2JUG&#10;FIAGwZjkBuRoKsIEduJQXT9Ma2iLsmXEHPwrZahyZNy7qzZlvpfjeFGlh1R/53Ia9RW3qad4OkUS&#10;J6qElKF/2odjO2D1Mtd1Nbk/p2Jj9Xqm2WTHOU0TRBGJivBrNUe1qkUniaOclLI2bduObi8FyEEO&#10;nRC1Wh3r6+sqPd3CfL7A2dkZonmE2XSG6XSKu3fv4PGjRzjY30e9TpSe8/mcSgy9NXQ6bR1BE9e2&#10;i/X1NX1NGOvDXO5SFrq0Biynn0t8B2f2zNQvzzXjXarAq/I6pmkJtOM9sip24WpyjlKtzdEOERle&#10;gULS5zLYTkpC15vsW5XIXq+jMvCzmJxJlUosYcGhhcugImJ04hqgEBZm0wlMPVVzkUujFWiZhlK3&#10;DSlYfFHk4Dqz+TmpYoMJwpDaU6IIherRKwXEq5su1y4vM6j8Go4SKa1aSnNx1GXSNLbabWXMJLKU&#10;FFeyNMNoOMRiHuGywbY3YR3PIITtlvVrRva6nqu0k+cIwhD1RgjHdpAkMSbjEZqtNqbjE+R5Qbq+&#10;3RWwHJll5VqMgs7Jrui+pmmqjptS19xzRz3KlA6qKa5vOncAyphxHRgAWq22TlUKIZAmCVbX1xBN&#10;pwjCED/64V/j1ddex5P9x9jc3MKHv/wFwrBG2qz1ern5cN2jKGlNXYdaWsbjCVyXepohgTiLqb1F&#10;1Vn42lmwIG0VqUsCY9mWDWEgFXNV1wyCAMPBgDixs0wjnF3XQ6vTweOHD3HjxRfx6OEDjEYjCGFh&#10;PBrjS1/+Mn75i5/h0cOH2LpyRd+MZY1flLzVTyFJMdecXntGZMTPZ4UyEJekkgHq83UV0YOUxPaU&#10;5xmYbvNC1mXp9yzNVDnD1RmShaIvZe8+ms3QXVnBZDLGxuYWJpMxUUMq0FpvbR2P93YR1mpotloI&#10;ghBPHj9GmqY46/fxg//oj3Hns0/R6a4AkPj4w1/itS+9icVijnq9jms3b2KidHODgBS6NjY3IaVE&#10;o9FEnmdK4znAysoKHMfBbDqD4zq4d+cOTvt9dFdW8Pv/8N/HX/zpv8I7b/0W7t1/gCRNEPh+ueGy&#10;IZUlmtZWmAF23gAGMTH2gZ65/CZ+OoqVpzhJYixtMyACCBUxaWeH/0hGIs1STRIxHk+04eReZiEs&#10;1A2GMCm5w6M0LvyHWF0nncGgD9B9/uUxW3CcEtSa54k+KNNBKYoCtqAgRhYS08kEaZppJ38ymWCx&#10;WGA+X6DZbMBpO+h0Onjh1gv4+te/oc8hzzMMBkNMJhP0+33cvXMHw+FQty0yor7VbmNnZwfb29sI&#10;w5pqX3MUUKzkSmaAlmXZmvzEsixMpzOSkQSB3nyfkNpxHMPxbUQRAWlrtVDXsdOUatJBEKhgJNdO&#10;mWPbsNxSPpCwDECmsg9ArBwiB4nqw6+w+CnObSmBRUptnL7nQViWxrQ4joNQEUbxsdD8FsgTaskM&#10;wwAOtfmU0ZIGuygKQtfjRuoyzWHWiLUakFX1QGVB/a5ZmsJxXfgeAZuyNIMUBfxaDSwEwYxSiUqH&#10;2JatPcjLNiDz33JEcPFGKltyzHQT/+P0AxssppBj1Z1nDcu2iQGrItvFKWtSo7EsG0EYIghDMOVd&#10;mtD5JkmMZruNIAiJEcqxkedlipjTLayvyedEht48d4ksK1WCAKgajkQZFZfzZh4rzzP30ToupY0n&#10;eYFGs4Xh4ByWRYja8/NzrKyu4uz0DI1mo/J52oBC6npunMQoZKEXOySlmgn5CEKimteWo125VJ+T&#10;5SOgbggb2qEDhEbPl4hFgWg2w5XrN/D+T36C7/3BH+Da9WuYTCZ4cOcObr38sqb6/HXGZWvwedam&#10;+d7LHMrLPvtihiFDnitHVUV3FU1sx9FAPiEERkMim5lMxoimM9jq7/3jY7z0yquI4wVmsyk2t7cx&#10;HJyj3mjg8PAAh0+eaJKY7StXAUgs5nMcHR4gmk4RbteUgfGUA5tiNpvh/OxMq3aReIdENJshSRIs&#10;FgusrJLEaLvT1ghUdg5ZpL6MipbqhFBEBxpdWs7RciT0tLGs1rU8uI9Vzz+nEtXQ10wp4UDfr7S+&#10;l1OeUprvEZUylo6ejKiKRRzovAudcjfF6Ms1YbZi0jNxklSPSc8Pfb/ruDogofsGmo8gCALM5wv9&#10;+aTLPgVrrZM0JCGv19fXkb/6ikYEc5tSr9fD48ePce/eXfz4Rz/C0eEBhBC4cu06trd30O+foLe2&#10;hp2dK9jc3CBZzLxApPgpbMtGs9nA5uaGRmjP5xFc16P2rlqoy2dSQtW2KfCphTXM53Oyb4a2QCEF&#10;HHBJr+RE53S/uSbW1to6s5CmmcJWlH93PbeMik06WJCtWSwWut5foq8dDdpziNe4qGzctFAoJK83&#10;G/rAmQ1LL0bLgkwzFBbgGAYaKJCriChTrESe76v0NjE+1ep11bRPkVeaJGoSif7S84g7Nb9ErYgN&#10;qpRlf/DThln/5N8t1bguhICQxGfNqW9SHIqRpclzgc5YkIHnB7D0jUIRDbV4hLUaPNdDIQuFNI2R&#10;55T+Xt/YRLvTgRBC0zFy9GIpEgQTOMWgDZYhZEPN7DRSSs2KxW1bPG/mY7mIKI0ZxzEs20YQhIoC&#10;rkBYr+H+Z5/h2//gu5pgn75TaHrAcrIvMkct5nPVkkFAFYCiWlmQGLluMdLpJXkhIgWq9XahiERs&#10;2Hr+LdtGGIakMas8Yj8IEC8WWO2t4Zcf/BT/4R/+IYpCYjKZ4PZrryOazXT2gNeGOS4ziMtDR7RL&#10;7RaXpTUvG6ygZdbnL+NRN6Pq5UcTsKjLC4LW+Hg0Qr3RwGw2hWVZiKIZVlZWdWtLs9nCxsYmNrd3&#10;sL1zBcdHh0jTFDtXruLDX/wMSRxj//EjtDptdFdWcHx4iE63i6PDQ5yf9vHSK6/CVxq/8/kck/GY&#10;eOTnc/RPTtDudOB51E5XKIfUTJknSYyVlVXMozlGo2HlnD3XeypTkp7aX1NP4zIN2srf01zX/SrZ&#10;EZSZNq5Nc2RqGuM8L9dAqUpWDnNfuvA9CuxTCFk5zkKWgvTVOiVARrhcQ77vq+MwOJCNrA6tVUvv&#10;N3Gc6GjYtun+ZAUgluATQsAPqM4dzSJiYvM8uK4D4bhg5qg8L3D37h2EYQ3vvvs1fP/734dlWRiP&#10;xxiNxojjGF//xtfR75/i0d4ePvjp+xicn8FxXKz2emi3Ozg8PMDNmy/ghVu3sLKyAs5gCmEhzzPc&#10;v/8Avu9pcVpCkwAAIABJREFUPWgKpCIkcUItXyExdNl2XukT58i32+2QzOtigfliQSU7lPq+T548&#10;AXe9aIU6QxQijhOkRWowZVGJUaR0ncMw1GhzgK4DlwmkLOBoPVdLwLVderHWdhSqsK7StlkGYclK&#10;6ZMl9PgzgDI9K2WhCRyYfKJWr8P3AwQBga6YllE3JiuAEum/ZpXN5nk2tOVhRsCAAiwZ0TpHwSxC&#10;kcRJhRHsWYMQyJb2nEjvsjQklmXDcT3dGsSkCQAQ1kJYlo16o6FpApM41lmHJI41F7U+dh0xEXKP&#10;a8cm2KzIc+SqXm6CnJ42f67rIlOITDd14Tab8INARzIAVO9uhkaziUeP9rC5uYXJZALXc8vIwyAk&#10;YOWQxWJBbD2OrakAieCcXi8Kg/BAcutbtbXMTD/qDcriTUetPQi4ngfX8xQ7DRGcMGUo02j2+30E&#10;QYA//uf/Mf6n//F/wPrWFoTgBvtyfgE8F8juaeDE512rbDRNIAhvwGyk+Dnzbzwct4q+NV/LTpnr&#10;ElFGo9nEPIrQarf1dyVJjKOjQwhLYDwe4cn+Y2xt72A+jzAaDPDal98EAFy7fh21Wh17Dx/AddcB&#10;AFdv3MTBk31sbG4hz3McHx5icH6O3vo6Gs0mWoq2MgiojhpFERaLhQJo+UQAM50gzzOKpKMZbrz4&#10;ooo4MoS1EIvFUoZCzwPICgsBVtEpX1JGeHjGdbAucXbMkWbp0twDyMvjcB336WUK4zqigK5fV1+y&#10;tN6ErByyZdmAKCCK0rBy1kgIcQFISOtAgNszPM9XGSgOWgyHQxl8ShW7SJJUtSGlKoPnErJerS9H&#10;I5bpkdrIKMsWxwvM59Ugx7IsvPHGG5jOZhiPxhgMzpFl1DbEfdKHh0eo1Wv4yle/im/+3u+hKHJM&#10;ZzPMpiSG8ZWvfhXn5+fY293F+z95T0W0sgLGbXc62NjYwNraOhrNBlzHhefbcFQ917IK5LmAZVWB&#10;tFJKDIcj2Dafn6PJSCi4oRZd3/c1LocpOsfjCaIoQqfTUS2dZJzp/TbyvFD907leK8xDTS1QZAsc&#10;Do1t24KjGrZZh5YPksnK9SKBuSEQ1SJvnvweSwhIZXDTNNG6vo1GG6FihdERsfouBiLYCqnJjE/L&#10;xnd5E/q8YU622WrBhqpkBUq18QVKgNmzuoy4Pk7HR2LTmrbPIiPr+UT9l2YpFvM5irxArVFHEITo&#10;dLsVtRjHdbWqCrftMBGJCUjjlDlzbXN7kuM4yEAOD9eOLpuPi+dQsuWw1GK92cTp8Qks28InH/0K&#10;r73xJX2tgiDA+fkZXM8tr40yqhDQa4YXvCWUikuJEyuvK6elLzG+lWOWF6+9bVvI0gyWxRtJ6fC5&#10;roexSrm22h18+umn2N7ewWIxx82bNwBAOXkW4Djg4J3bE55n/G2iZnNwLzvLJJpR1vLnXxYFB36g&#10;swjm5kJ1KmC110NYq+kImPl6p1Nismq22th7+AC9tXUMBwNMx2Ncefdr6Pf7uHrjBlZXezh4so/Z&#10;dIb+yQl2799Dq9UGpCTO58G5Xr+FpHXdaDZRr9f1vbtYUKklXixg2baibyQZt5XVVUBCOZ8J3v2d&#10;r2OxIBpRx3E0MUt1zo2fGZFqGGE2vhrM9DnD1PC+bHjC1HM10snq52UpyKftS1xKUoGuPj5Y0Cli&#10;NpBmqp2BlhLcW6yiOGFBisu4+Kt1bcpYLjtnhv6tAjLZtqdRvKyBTgY+1QGFbVsag5JlKRbzBVZW&#10;VgBkyuiTI0slRx+OY+Ozz+4oVLaHRqMJz3PBXPpJkqDXW9UiQOfn51rz2fcDrK7WcX4+QBAEeP2N&#10;N9Dr9dBqNTGfz/H48T6Oj4/Q7a7o9qoPP/ylLm+kaYo0SbDS68FThEb1RgOtVhPNZhO1Wl1lZohR&#10;LAxDANClj+FwiOFwhG63g1kU4fT0DHlOfeudTgfXr19Ds9HAvfv3NY8GlXxUOU8p9zEntus6+uJ7&#10;rgfmzHeCMNTIL9upgp4A6B5RFiZeJqRwXAVCKArkRTU97VjU08qEAI7rKbh6mfLM86xiPNjbYuPC&#10;YKnl4+LXPWuY9V5KD6geWbUAyvR3rAAXvFCfTbJBN1ZRyg5aAKA0k5lT1PO1p8qCAp7vIwwJ8BKG&#10;oa490+KzNRgBUpapcsOR0IpO6uYnJybTaV6+ibj+bs7F8iOdL8sUEsCDyS1arTZODg/x4suv4ufv&#10;/wTf/d73cHx8gvWNDcwVglgIuo0LSYLVtBakZkxyVVM+fSE0QYFgsInR4qGFHXiDsERl49C1OFXW&#10;NvEDvCaCgGpCWZrpzclxXPRHx3jvRz/Ef/sv/nu8//77+PTTz/Ct7/4+fv7T9ymFLY3ebn1tnw9j&#10;wK+trIvnNOC6DUKVgBh8ZX7mZddNZ0UcB8hzlJre1eO3LAuT8VhhESwEYYDZdKrLG1euXYOUEusb&#10;Gzjt99FbX0ez2cK9u3fQancwGJzjYH8fnu8jXizwxptvoVavI4oiEnFod9DpdlHkBborqwAo7Tmb&#10;zZClaQVlXquTcQ6CAEmcYDqdIEvLDNj56Slee/11zKIZ8ryA59l4ep9nGVX8OuNZEbDt2drgaiNp&#10;GOAsL9esOZbvMbP8Y9ZoTSeBIiNZpoql1HsSpTcFrJydcMJ7kFO+XGIya88GSAtCteSUgUiSkJoZ&#10;R6Qs8whBRCYkjFJmDx3X1fc36S2P1bnQtclzas2JZgRe3dhYh5TQTl+uHGNHrfH9/ScVQ8jZM3LG&#10;Ja5evYL5fIHpdIr79+9DSokg8FGv13H79m0tJtFud5BlV4hGtV4DhNA4hDTNsFjMMZ1OcXR0hHt3&#10;7yKKIqRpitFwiE63q0uE7XYbvbUearUa8rzQSnHXrl1Fp92GhMT5+QD37t3HcDjE9evX1NwsB3vc&#10;bkpSlAzGyvMMmWICy7OcDLBp4Mp0cxm9FIpWi9uUOFoithkVycpSG9iybTiCEM/E4uLC83wEYaAu&#10;Ul4xsI5TFb7XG49lVSJkPsYKU1b+DCO5ZHw54iBPhzaleEGqR1mW6dQ7tbVcrD8vD7MdyYYNWFCL&#10;vExnmpqZxPtMfb5MdMB8057vK6Yp6v3lWrhUICzuVzZ7eV0lWJEmCQqnUIvb0RF+OQ0XEbrm9RaC&#10;SEnSNMU8IknCZquF7uqqFk44OjpGEPhwbAeD4QD1Wr2sTckSiWrWo8OwBtsmEQmOkLkGDwnde06P&#10;KgK0LF1ryVhgwOjNY4PFJY44TlAUpMpSq9dRa9SRZRkchSAfj4bI8xynJyc6JXt0dITXXn8DH7z3&#10;YzxNu/p5DfByzdfMBD37/aW8J5UwLn7+8uPFqLvQ19BMy0uFrzg5PqLNPE6w2uthPB5pDebpZALX&#10;dXF8dIQ0TeB6Ho6ODvHgzh1sX72G6zdv4ur169je2cFkPMGtF1/E40eP0O50sJjP8atf/Fzfg7PZ&#10;FCurPeR5ocsnLIvJlIhUExNI0oTqxVGEza1trG9sYvfePVy/fg2zWQTbsZGkiU4zL8+JNmBCkDOm&#10;o2BUaqnP8tGf5cSbPfj6uw2jKVAtG3B0S38re/O10eb1ogy2GaFzexMRRygvU6WMyPEGAGayK1G9&#10;1SwJ/+P1UmYQ2Km1rTLQKgoCmWXGXmfbjn4d01Xy93ApiOQcQ52V40Moiirhz9HRsc6GkHoV7Wu2&#10;Zas+50xxUlNGJE0SLBaxVnQjsQaKLgNuhctzRBExfY1GQypnKuAokc1QFmA+n8NVQV+jUUdvbc28&#10;8Pp4pSwwHA5xeHiIyWSildqSJMFYqXlxsNbpdLC1tY3tnR1s72zj9PRMzyvXjh3XReD7qNXqmC/m&#10;OrAku6fmSuGjnIvczxS5JGoCGs0WvdHog7WKApbjEvpZEBermT7klibbsnXq2Q8CqpfIElYPUTUE&#10;XLwHSu1MTglftgGxMX+ewV4fR86aV1rVL+LFHIWqLUjLpt4/xfb0ecOMdKQw6uGCWG3Yw6djsOF6&#10;Lnw/0HXbWCkxOa5LsmCWpVqxCoRhDZYllLOQIYljDeSwHYc0eRXLVKJS0szKw0Zwed4uS2NqLVLX&#10;1QAxT/UDtztdfPqrD9HudvH+ez/GD/7JH+HBgwckk1eDBp9cqOMqejrXdSEswfoZpbPHG5BaN6Rn&#10;XG4ehDYVij/faAsqSLibkY2+xzzZhUbh+p6vmcaarRYO9/dx/dYtSClx9+5dtNttnXEppIRlck0v&#10;RSzPM5ZLJMDzp6KrEWtV2nD5M5YNr4DhzLLzghIFXRQF1tY3MBwONMl+rV7H/qM9hIqH+/joEJ1O&#10;F3sPH+LajRtYW9+AEAJXrt9Ap9uF47hodzoo8gKfffIRHNfB//1v/gJXbxKRxtu//S7W1tcxUa02&#10;tVoNaZppQJ8fBJqAgdmYsizDYDDA+fkZ2u0Otre34bgO3vvrv8Lqygr2nxxAKrBcGIbasEqjfAE8&#10;H8r5WeNZoiq6T1XNrY5ejUwc+FfD8D81QpeSM+V0jfJqyYVwCCYy2tK8wmYUTXuYNBwv3neF8Vgl&#10;5ymKAhYsTVAiBBCGNY3y1eU324INW4sQ6PZERdzCaWLHsZUjQGlu+kwiAglCUtEaDgeaGITTu0Kx&#10;YxWFpB7+gu5lWwGjuObKwQgzbLGqlmVbSBM6lrBWIzrIvNDG0/d9+IEPS1GlmtelvAzkSCRxgk6n&#10;gytXrmJtbZ1UoWySsBwMBnjzzd9CUeSI4wRRNMNoNMLJyQk+/fQTTCcTNFvUucKOpud7aLXa6Ha7&#10;aDabsCwiawmCQDsuQRCoc0sJhLWcptUMS46D8XBQWT9cG82zFFxqYGS0HwSaVpIueI48IyCS63oG&#10;q0tprPM80/1y3DZhRhWmB3ZZxKtpGWWV9YpJO9IkUcdFddjFfK5p2CzLwnB4rhadrRtiuIbL/Zl5&#10;XtD5qvN03LJWPZ/N4AdUP8iLHIHnE0F3UWA2nep0kuu6qNXrCnBFUet4NIKwLKX+5Gg5OCmlBm2N&#10;RqPyXBXal0ee55hOqbbHakpFUWCuImrIi+1X5Y1OPzuOUyFcCGs1LOZzOl7VF+p6HqLZDLv37yHL&#10;MqysrFC/4HhCiFubkH95litN0UIxXgUkEFAIbYiZX9hxHcRJTGlpm0oZbHRNAx0EgY6Q2dAwuM1T&#10;lJ5CQItY2Aphv4gXyNIStVmvNxBFM/z8Zx/gd7/5e/AVQOvWS7fx2ccf0fr1A7TbHSwWC4wUyb05&#10;LqvL6r8ZGx5F6RTRrq2vYzYjUJjv+YAQWCzmlJ5XHvudjz9Ct9fD5tY2ZrMpGo0mhoMBwlqoo61l&#10;kBX3yUfRTEUHob7OXMqwbRuPH+1hNpmiu7qK2WRIvdzbOzg5PsKrr38JB08eo9lqYWNrC/2TY7zy&#10;6mt4/PgReuvrGJyfQUpqWbp2/QYmoxHSJMGtl1/G9Zsv4Kzfx0u3X0b/5BhpmuDs9FTfj6u9HqIo&#10;omxKEGA8HmO110OaJJjPF7hx4yZc18XW9jYODg6wc2UHQgjMoghB4OPoaKbO1UypcumrNDbck6mB&#10;jzoyFdoJ5t8BhbQvSkCS4zgXNmj9OVLqTBZHOBecI6OGW2lDUQaZX2cJSxtegLJi5EjKS6LgMqJK&#10;My6vUO1WMtLWUIcr56TcW3leXNfTx2+m23n/TdOS50CfWyHL/nUBTQNLDlaozp/ftUCWlU48l94o&#10;Y1oo2dJc8T24an1QK49ly1ItSUrkRQFLQO2ZOdKUeLNpvTMSO1bHXyoNxQnRBRMS21XZnhL/wiVB&#10;y1rilYBQrVZzRPOoUmYAJBqNOlFTWq6iY21hc4uoPnkCJpMpXJeML7dJjUZDHB0eYvfhQ+w+fKAD&#10;gWarpZ2ZZqOJdqeDMvxF6Vlx/v25aqyWBaHewwuQWWK40Mxi0bqezHUUQG+2y+nl5x2V1JDhRHAq&#10;k3V2Aei06GIxx3wWPRcVYZqmuqeZ09N0UyoxBqVCY1s2EUbwTacMXjSbEyil0VDiAzm15tg2XM/T&#10;UTn36/I1YJDV80ZSy1HbstE1n1/+3VZOD7cJ8c2dZznVZ+p1moskRf/kBEVRYDqZ0OYIAulJSF13&#10;ptayghwVVZPGRZulDhzgfkmdTjSiBBScvlPPG/UtPm9GJ5aIfrr+i8UCmzs72L13D4cHT9BoNnF2&#10;2ken28Fpv488z/Hi7dsYjYY47/eJWOD8XH0medGlYHsZAfH6AoDZdGasd0s7E8yTPRoNMVf1MNEU&#10;WnKPMxWHB0/w7/2jH+DR3i7m8winxyc4PjhAmia4/sItpEmqQZEm0Ip/ZhClxkSoDZ391HanAwCo&#10;Nxqo1WqIVRal1W5jPB6REzeZ4Kzfx0qvh1/+4uc4OjjA2sYGXnv9SxSldjoIwxAvvfIqgiCEJUgH&#10;9eT4CH4QYDwa4dNffYiv/M7XcXRwgFdeex1pmuCdr3wVZ6en1H4UkwTlbDZDNJthUq9jHkXon5yg&#10;f3JMjE5Sotlo4OzsDFtb26puOK2sW23Y1Jq4bJj1WDY6puEsLIoEmTv684aZ7l5+/osC7p76Hc8B&#10;FnvaKFPA5fxISVL1y+MCRuA5vpNuRdNJMJwUyS1MUhst/vjlzAKDy3SPMLh1q1C2TBluUW3Vou8w&#10;5CRROmTcKsujWp4pAatC1ajNAI4dOt7z2EEiR8bRxxMvFlQjN1qPyvMHqR2h5Kyu1+toNhtwb5Jz&#10;/Xvf/pZmUJOFVAZ6pGhFJZzqB5b5e8ncp88YHO2yx0QTYSkgCRFQcOsPTUBWabcgzcVLNHyfc5j9&#10;j4BKNRvtOnmWIVE3CvcaL+ZzxIs5pSueQUWYpWVdmFu02BsriryMipgFyVI1c1XLzrMUfkBk9rZt&#10;a5ReEARwFVMK9fRllTRuzmhk9/NT4EBpkJbrVebOcVnq2TTSTKPGr0vTFFEUEbJYOQ5ZlmFvj6gF&#10;oyjS4But5JLlhhzb5ztwl6V59aZaAFIoQ8MRi4GSNjcO7jNnUB+x7ChlFyZyADBWYIuHd+9iOpnq&#10;mk6vt6b1kNvdFYxHQ9iOg1a7jUzRLi4ft8mitqbk2pjPO0szxFmsN6B6owHP9/XvZn1MSone2jr+&#10;/E//BADw4iuv4Dvf+x7+zf/+r/E73/wW9h4+pHKA51cQ8Hyf2nbZW6qNiSjT0LZtY//RI1K6ajSw&#10;trGBKKIe3c2tbZyenCCs1ZBlGTa2tvDNb30bH3/0EaaTCaIZ0Q8eHx1ifWMTe7u7qNVqOD3tYzwe&#10;w/U8jAZDvPRyiGg2wx/+0z/GeDzGq6+9jvf+5kdotlr40V//lSrzFMjyDL21dQgh0Gi2iMQFm4op&#10;bYbFYo4XX3kFwhJ4/JgY1waDcw0qBFARQ6drQRsw8/KqRXRhjetbQQgICaCwSGJuKVqu7D9mXflZ&#10;GQ9df176Ljx7Tysd9s992VPHRRQ09HEAlJ3kCNOMyJ/X4PP6sqwCJgUov5++X0JKiwypEEbGoixR&#10;cR9yrjJYeo4MA1ruf0XluTyXEEKiKMy0vlRtQiXjmQa/CmE4XjA+i6L5Ii/fb2ZULwYnyw5IWQPh&#10;rYs6dpRdUxzgnkcgsTAM0e/3ASiij8BDEPhoNhu0TwpBBtg0vqx7a4rPf96wLRuFyKlR2UhH8sT4&#10;SgCcJ04WFoRdRgyFQSu5vCmzh/95g4k8GFxl1iyyjCjwzHpMllLKxvG8Sjr3qednl6QdpdJMAag6&#10;ZBAEGtzF4BcGSwFArdFUxBZESO+4VPMwe5FzpYcLKfV3cKuRWaN/2pAovdvL0sz8+2XPJ0miwVps&#10;GDianAiB7soKfD/AaECp+v3Hj3D12nXYNtWf5/O5RkGbERkDIszvXHb29B4gyxta9/pKWvacZtRG&#10;y0CgQhBtpuO6SiAgApctCPxl4/SkDyFU5KlUon72sw/w5pu/BcIjLBRdndQgDduxEYbUusMtZOY9&#10;YhKFHB0coKzdWsStq9h5qKwQa75mngNen1JKnPZP8Nvf+F3keY5r167jB//4B5hNp/jLf/t/4oXb&#10;t1EUlEngY+f3MU1rEieqJFKmZbm+TdJwDmr1ulLMaWM2mUBKie2dK5hOJ7h2/QbufPYJxsMhHj3a&#10;w+HBE8xmU2zvXNHp8E6ng8ODJ1jf2MD5GUXE7U4Ht27fhu3YWFtfx93PPoPrurh35zP01taxmM9R&#10;bzTQaDaRJgk830er2SLQ4WKO8WiEwWAA27axWCxwdHiIb37r28izXJer6o0G9QErBDBHtmbkZFns&#10;RLKNqRrekvxCmHnT5x7LAL3yPoMy6OJzQWDP/nxVC17eaqXEcwTol56S6QAAZdeKjjr5OJ9rPlR6&#10;Xap3akeHnicWvdLh5rlhcJPJnsgawbR+LXVfllSey+UEzgjS3037wMckDQeZzpX6fS0UgvY0Vkkr&#10;P6OokJKwyEIZfOb62CnCLamAL7uc8WKhDT9rl88XcyRJjNGISmRak7ig+rKvsrJ5XpQp6GXjy+jU&#10;5xnMIc1ptWXuZXMS+fVc713kGUk8yWoPKL/vWSlpfo2wLKAoGXY4ilzM53pCzeE4DgpxsZF9eTjq&#10;AjAymnmtmeO61emQR8cgISk18Mp2bDRbLXhGHZskvQyebE43q1oOR+9c53muNJeZljSM3WXp5uUN&#10;CoCK7MtUHYPfEiXO0Ol2MRqcw7Zt9I+Pkec5gjDQKecsz43Us6NZuDQRyGUbyVIqmT3lSjoaUKnC&#10;pQhBlBtxkqZUSzV4wz2PxD3qjQZOT06w0uvhrN/HaDTExvYOfvrjv8F3vvMd9PuncBwX2ztXcOeT&#10;jxVj1EzXkpIkvnT9mSnOWr2mW8zSNKHHJIVlz3R7X3mZlGygAskVBdVKH+/tYufqNYzHY/zP//Jf&#10;4u2vfAW/Wt9A/+gIvY0N7YTw9THXj+M6FTIY7Ugrp6rT6WpyBUaGLuZzxEmMeRSRMRwO0V1dxcnx&#10;sUabXr12HY/2dtFstaiv0yd5TI7I5/M5XAV46/dPcHZ6ims3bmC1t4Z6vY7M97GyugrbtjEcKAH6&#10;Isd8TprB4+EQ0+kEO1evodPt4u6nH+Pdr30N54MBms0GhkOSSWRDRkulKHdBNoK8dlDeA2bUqzEu&#10;hgFnJ07KsrOimmrmPGpVzlQ7h2Q1K+vgaeNZNphVlCzrb+UfoCg4gCm/j4MbArV8vgH9dYdlkVAB&#10;zZOZPn5+EGLVRlzMjl1meM33AybYjcov/BLP87VDot4A27ZQFAJCSINbv4DZAsbOQJKk6p4jJ84M&#10;IgAKnnjPsywBwZkAqAwNBCCk3iNMnBMAIwIuSrar/DmjXwC6d9OybXi+r4FLfJAkb6a0hqXUYTql&#10;LEqS8OUIyZz8zxscTVqWhWwpUklUdJSlKZKY2K00wYastuk8bZivZ+Mri4Ket4UGVPHmykbV8wl2&#10;X6vXlUHLIZRXxoaJI2VpREfaSbEsDcR61jAXrBACQqdlLoKv9GvUzyxfx/8cx4UfSNiqBm1ZFtbW&#10;13Ury+nxMU77lLocj0Y6fc4bnW0rIIaqD0PgwrU1/1245vpBYQQcZVhUStrc9GhjZcfB0oAOviEa&#10;jSbm0Vw7QCeHh3jrt9/Fr37+MywWCywWc9RqdVy9dhVSSpyfneH8tI92t4s4tsqasij7JPUNpDZu&#10;7uNmWb8kiZVDReuAxSryPNO93lLSDTmfRTg9OUaz1cI3fveb+Ou/+nf4/T/4Azx48AA7V6/in/8n&#10;/yn+t//1f1EkFtQP6nqu0UqXKKR8iTLm/tA8z2CpXnbukz45OsJ4NNR1W8d1cXJ8jPWNTbz6xhsq&#10;4+JicE7ZjumUdHzjxQK27WgUvud5GA7O0V1Zheu62L1/Dy+8dBu9tTW8+upr+Iv/48/geR7Oz86Q&#10;5zke7e5ifWODFJXSFJ7vo95sYnVtDe02UbCGtTpee/Vl/PLDj+B5Pvb29uC6LjqdthGhcLlEVPYN&#10;Wi/i0jRwIXMSQocFiIvp5Irx1Y6d8TlK83t5HyI8gNBpUY6C+W/62J5hgXVXBgoykF/QKDIdZUmQ&#10;BFiWOi9Z1lD1vWYYuucb1fnRTowoU7T0vQLCUJayLIm8MO9VC5wtN9v00rTMvnFauKwLV7+DH9kY&#10;8s+m0TZLNIBUWTEjPb30oXxv8Gt4fVlgTfUcWEa/S1ofUgK+T3oGeVEgjctuBM5anZ6eGsGo0uGu&#10;1xGGAYSwygiYPXI2vs8VeaGkmKR0l6s8AVsBl0x1ElpolgLVsJduGgDzWC6rET5tlECmss5GRBtU&#10;A8yzvDS4NoGlLBTPZLmiC6DSFdyCpaJUkwNasxi56kK5JBDfVjRllGLi/r1MtdwYHrtFWpnkCDHg&#10;i/qWmQryWeMyp+V5UtCm8eWbVfcRFwXGozE6nQ7qjYYmy3/44AG++u7XcNrva2+OI2dHIQJ5Xi6L&#10;xD/v2JcHbRrqkcpN2qgDxARlCVJQ8lUqmdPhXN/nWnqmaEBXemv49NNPsbW1hTiOsbW1Bdt2MBoO&#10;MZtOUVO0lRpByscvS4wEP3+wv6/qO0St2Gp3ECjUve04ODk6qrTTSSl1lijPcrQ6HSRxjP/6v/ov&#10;8V/85/8ZTs/O8B98//v49ne/h+vXr6LVbhNDVUqIej/w4boeRbRZrks4OoPB6F9BJSEJ8vJbrTZm&#10;0ynWNzexstqDlBJXrl7DeDSi3t/DQ8yjCB/+7AMAwOT2bWzvXIFt2xicn2P7yhXEiwXCsIbuygpm&#10;0yk2Njaxt/vw/2PvzZosy67zsG/vM98p56x56AlAD2j0AJBBkRQJgKLDFv1gvzlkS1RIouywf4Qf&#10;HH7ym/1iRSgUDocdfnHYNB0hgSQACTAJkCAFgg2i0UN1zZVZmZXjHc58th/WXnvvc+6tymx0Ay2H&#10;76q4UZk37z3DPufstdda3/o+9IdD/OBP/wS/9tWv4Q/+z/8Dl65cxdHhAS5evISqqjCdTLC5tQUh&#10;JaWjwwjT6QTD4RAHB0+QzoiCVUiS37x48QLG47FmPcpMWpABNUIQVaCneQYoccJRsLlxzHjw5NmS&#10;LHQ/+wzjCMbcq7DPFi3CaILWf7R/a0XUz9i+0HtRPzsQC8582crYdA5Aqa5DO7tPvTt2ixbStCu7&#10;YCErmFkKAAAgAElEQVTHb5m2mEsZkBB1jRoWx+FGrnYaoOjU/rzomKwgjRB8Hu3/lYJBUS+OYJUZ&#10;EwOiNC9aYRipV2GBWO74Sd2yynXgsuT5vkHjN9jc3ESky1izWWoW4WlKugdtEJZZfaiW1OCzrKlr&#10;SA9OhKBl4/TFYQAJp1O5lYTNncDZ3JXMmX2+ytY+3VUQ9/kCMKQfSjtQT3N9er5veJmfZmVZmMhX&#10;HzBCDUzyg0DXlYmujZnEPN3/2Ov3cXR4aI6vqkgXVzdgm/oCR1V1XaNwqCDFOWrUPF5zD0Inonb/&#10;5v5ua2TzTrxpGjzZ38Pa+hp8z0fj03V7eO8efvNrXzO13qqu4dU1EYcEtvb7VCYxXrEuQLLOTUJC&#10;OxWe5MwiVoONIooGJSSJXTQ2s+B5HsanJ1hb38DzL30O7//kb/Dg3l2sb27inb/6K7z88ivY2XmE&#10;zc1NbGxvIQxDbG5fwOrqGg4PDhDFkRmLuq5RNqUBnXGqqte3NaaiyJHnGY6d+7cqK+qJ9Ehhptfv&#10;Y2VlBZ7voywKHB0e4sG9e/gnv/ef45VXX8XdO3eRZRn+5R/8vkHPZ2mqnx+dodARvRAZptOpaYuT&#10;GtAYSNsmd6LbCP0gwPHxEaIoRlEUuH/nNrYvXsK9O7dx6coV1HWNL7zyKoqiQK/fp2yW76PfH+DJ&#10;/j7CIMTtWx/iYG8PAHDrg/dwQS9gnnv+Bbzx1tv46MMPceHSJURRiBs3n8MH77+HMIpw/85tEiTR&#10;UnQKCulspiPcNaSzGS5dvUoKYUWONE1JVzjLTYqTF+00mdpIuK5tGrM1O2rjlh5pHAhan+OvzUV3&#10;eqUnBOkGtz98fjszTS1o6cD7Ee79f44AxHxPuO/BLMLssFinRJs+b4pYH+PcokKY+QNm7uEFCzlF&#10;KQVqE5lLs3+aW+hZJx7m9jHZY2M9aB56YRxvN+iibZMghSUyAaqqBCBQ1+514MUDDAWle258fIDS&#10;bYx0vrwYcY83TVMz59PCmvyZ9CR8z8Pu7g4GwyGiMNSdAJUJxgDAu3nzuf+6KilaLAuqYbGygxAE&#10;0gEEKTzoAac0KwBBvb9xwsxOcQutyf+zIDRHonzCbOyU3X5eqWnP2EHywLOz4miba711ZRU88jzH&#10;dDpBlmaYjsf6IliHw4jV2qGHpDqjcm42yxRDERhF+b3BAKtraySjtrGJHa2WEUZUN4yiGP0BceF6&#10;nofJeAwISg8axistGsD7UtqJV7pNyyULcV+mD9ZxuGa8dMTMiyZXecp1yuxMao1q5hYeRvzygojl&#10;IYUgANNkMtFC4jXGpyfoDQYYrYxMDzGnacMoNKngSquq8H1gsQW6cd88WZ20nXlOlEE+u/NSOyqF&#10;7p8mTue6bqjPVgPY1tY3cOfWh9jY2sbB/j6KPMfW9gU8vH8fX/36b2E2m2I8nqBpFP7y+9/D5WvX&#10;sLe7izzLWrV7Nr4HOQsS6EVYWZSm9s/3qhACYRQapL9qGqTpDMfHRxTVTsY4OjwAoHD/7h385Q/+&#10;HLc+eN+AQd754Q/xxTfehOd5SHo91HWFz3/hFTze3UWakqjC1vY2Pnr/fbz2+pfw5Mk+Rcm6Xrv7&#10;6CGCMITnefjgp+9SLfzJPl76/Bew8+gh3vzyl1EUBYajFbz66hfxg+9/D2sbGyZ9PB6PMZlO8OMf&#10;/lu88LnP4fjoCFeu34CQEm9++StGUen09BRN02A4HGLv8WPcvXMH4/GJjryphry6uoYwDHH58mUc&#10;Hhxg68IFrK2u4eTkBEWR42B/H//49/4JHjx4hOl0ijhJjPIWj7vvgDuZ/YsXQ8+qOQpw4oSiIAo0&#10;0ELRtu65lg9UWh6VriGXjADqjCh1ScFdOCo9wTdKaWwCp83bpSAAFtDn1KXZOTSNMgsH/ZDohSfs&#10;e2DOAxaTd7EAzK5mUfEuqPVpi3MLRmosLapzTo0T/QY6m8MShm6/NLPZteroihc2/Mzbtr6ucwOg&#10;hSHaREr2/LjFiFPvojMW5BS59Y9rvUpRf3QcRy31OQKM2WvEAL/Ws6/Bjbyo8zzPwbzYViZL70wZ&#10;WI6MOc3ueRK9Xh++QZfqG4FqHtKgf30NphFCGNk+Wk0pSHiItc6ni3S2EUJj0JvtVZQ9SUb/OndC&#10;a7C7fW5m4PV32Anz32oNCCryAllqm8yfZnyefPO4DwYADIYj5FmGuirh+YEhZ5hOJpiOx0j6Pcwm&#10;E2TpDBtbW1hdW0fSS5BnGQ7298FtUlKjLOim1lmCqjIOsxt9npUacm8KToe57Vi8HRfI1a27uitS&#10;9+98KHytTk9JyP3J/h6ydIYojnHw5Am2L1zA+PQUzEDlaymy6XTaihbmo9r2cn2x86VI5Glk+XzM&#10;ppDAD6VBN7ZBbJVWtWGNYj/w8dFHtzRFXoy33n4bf/Yn3yVFqDDApStXkKWpIULo2rOuT3dxCQ+Q&#10;yo65u4iimnuMno50p+MJmC837IcEWDo9xe6jRxifnmC0sgrP87CxuYWrV69hOpviN3/rt5EkCd56&#10;+yvIsgx5keN73/k3ePHzX8CR1m9+8fNfgO/7eHD3LpIkwdr6On7y43dIvrJpsLu7g50HDxAnCba2&#10;L2B9YwP9/gBpmuLVL72ByXiM9Y1N3LtzBxcuXsTR4SFCTdCS5xllDCICGL7w0ku4fOUKkqSH09MT&#10;9PsDhBFhJfb397G78wj37t4h3EZZ4fHOI1y9cQN7e/soygK+5xmGqLP0eqV89nNiJnxYJ2nud+c9&#10;1/F2IzGhU5QtSUyTkDlr//PbdJ+H8wC53M+2vquP65nfEbae/fTPuNFf27mfFYUTVeTCjQJAiwhF&#10;QbXq6W4Z7mnp91YbmnOM/H1X7nGxKTNGFDFz2xRF14YqVS+UeD7kfbpziOdJw+qGhpDWQrJUodSL&#10;NU5rU+YliRMTWHIWtNQZ06qq4JeafclNF7acko4GGb5taAt1iwPzOws4tGfORC+9bqP4/CqQlz68&#10;Cmxqm0peBERynRWngblvtixLZHlmNEljnWJ4mnl+YPlRtSxVU9eoVK3VknSKQlKUS8xLElmWYnxy&#10;auqMvX4fvV4fcRzBk57O86cmGuTIkoFNXcR397wW1XHtcM07LDc9475PN4aLlmThBRtJuPuk3Srn&#10;uwrj01NcuXoVx0ekVsIC7i+/+qqRSwzCEEmcoKw0ClgK9JLeM1HmXJ+j8e3Ulxq+6fWK3Ulb2/tM&#10;qyjBcusSsE6ZRYEQAlEcYzqZYriygsn4lBZOvT7++kc/wq/+2q9h59EjXLt+HRevXMXtDz8wEefp&#10;8Qn6w8FTj9+OmVMXdM9BKaNnS43+tizADobvDV6oZrqVKgxDJP0+3n/3XSJxiSNcufaaURF7vLOD&#10;Is9xcnyMza0tPN7dwcnRMd7+5V/G+PQUq+vr+M2vfR23P/qICGAU6S8XRYFBf4DNrW0cHRwQef1w&#10;iCAIcPnadSRJD3mW4ejw0JRJRisrmniFsiEHT54YgpvpdALP87G2vo4kSQzN7N07d/B4dwdNTaQf&#10;YRRhOBwiyzJc01F0TwP5wijEv/fv/weQnkQvId3g6WRieryfZfIMQeBGNQTCkgTCUnb2pv+a9rM3&#10;F80a0gg7t2HBM/nU/bvPuePQzKO+wH/yPeKWkcz/EJqSUz+jZ6g5NU8pA1HE2KbRBGzqXal2RPrs&#10;82s/A1J68HQd1V1ACQhDgtLmPRd2wS0BpebpYDkNDLQXXWeVKKuqhufZFDjjBgDupdfO12P2Pcpu&#10;8OLG920HghQcJQM8R3qmDq3PUNeJmWCqKHLN8CVNhpYCI/qcT8CaxgopCAG3R5UGotbAIRvNRTHJ&#10;7HHvK5RqXS123t0+3q5DYQYcjgrczy1y2t332PmalHJFqVyijjwfTzSAVvRba+EJpouUQiCKE0Sa&#10;OIN4oks0TY3xyQk2trewsbGJXr+v099T46gqTYVITrAN4BHOHT6/6l7MZNU1jrDbKR5rriawWy/h&#10;hZXrmDlt5TppBjHMpjP4QYDhygoyTSd5dHSEOIqRFzmNRxjplJMwfcJlRWl1dqDzKGb9UHUYbRqp&#10;FVj0/dWopr16Nr24+r5xMgkc+fs+9Qevrm9gNhkjihMoLcd3aWMD777zDv7B7/4uvvNvvoPj42O8&#10;/ZWv4OjgAHGSIJ3NsKLFuvmY3ONjM9drAU0lrbIrGwV00nzcJ8kE83VFghwk2UcZhc2tLfhBgP29&#10;x8izDB/dv4/hysiQjIxPTyA9iavXb2D/8WNcvXoN3/yjbyAIQvz4nb/G0dERoBT29/Zw47nnsL6x&#10;gfGEnOmbb38Z+0/2sbq6Svy5UYwwClGWJSa6X3jv8WONZxhg59EDvPLaa/jOt76JFz/3ORwdHiKK&#10;LAlKlhH959r6OkajFcRxjNHKClZWVnF0eIiyLHH/3l1g+wIyraaVzma4+9EtXNcRcKMaxFGEqizR&#10;7/dRFOcDIZ7LOs5zLvvjRMP8H2Xb3HnHRq02Wny6uWIl3X0CcPFdZvvd7XbvKeOEne0+zUxLkjOf&#10;C7GgbmzBFSBFt7OFLADqk7Vc1dZ5MfVjVeWtLJcURIIiiHPSOGgak3YGTinq04eDxGaAFIOjzlqA&#10;cLTpeTCRqgs2psWGmtNiZuCYUqoDkNOZN51pI/emDE2xa0o1uiZsgco8x9Z1g6Io4VNbRFtGsHUC&#10;RWHCaeYiDrXSA4NU4Ny8fMEtQ8n8ZOUaOw+TinBWfk97D87P6WxGnL/a4daVrX2ep42naahNgeM0&#10;1SjD+6yUQlWWBIYZDoz0XZZmqLXQQJwkiCMi42AVDo76giAw4K+yLJBnmYnq/SCgmtIziEjm0rKd&#10;9zmdyU69wXz6mm/o+TQzs8u0Sd7dRQv39vX7Qzy4fw9r6+vY2r5A3MUb1L/6xltvoz6tiXtVTFsY&#10;gCzPFi4KuufW/b+14hdi/tidPj2lH2IJ3Y7mOeUQ1SAMIwxHQ5weHyECtcuxVnCWzXB4eIQojjCb&#10;TXH58hWcHB9hZW0Vu48OsKJ7aBeNO/++6Hq5aeazLAgD00MspYfeYKAVXagvfzqdUGq/pvMry4IE&#10;EtZW4QcBLly6jKLIEccJrt64gd3dHSilsLa+ju999zvYvnQJl69cxcN7dzGdTPDFN97AzqNHuP3h&#10;h9jc2sLx0RFUQ0T2vu/rTE4PW9vbGA6GuHT5MoIgRF1V6Pf7eOlzn8dsNsMLL76Ivcd7uHP7I3ie&#10;ZyRGizw3PcKAwDf/1b/Ecy++hLIs0O8PUJUVBsMhBoMBgjDEnl7g3Lh+HYeHR5oliSbYOI6N3N9T&#10;7SwH5CBf2REojT9oAZ6eYi4ewy31QFBkdGap6IxduIcvRPv/7udazwdnfM44f9M+g/bcQACtxZkb&#10;QILE68+O9GmeByqlNNCJnseqruEp5qpegDDWxo6ru/jhH9uYF1pwk+Z6Pcdvvcjaz6tl+wMqg4Wx&#10;ThcAbBaRMCUVDI2mdKRnzeK/Hdgw2pozDysrKxp4RfV08rdUEquqEn7L+ToTCkXEuhCvi9pSeoaa&#10;kNshmqYxNzZgi+WcDu1OQt1Ir+t83Els3pHM97QSsT2hJ11lEV4onGV8zpWeaA1ITEstcs9iGEZo&#10;mhrpbIZ0OoWna3cXL11CURSYjMeINfI5jmPkeY7ZdApOO5MTLk3EKjoRW/ccz5uC5nE2NwWPreI6&#10;x2LgFh9T1wG710syz7Dn4fjoCFvb21hdWzPH9PDePfzqr/8GpJBa4IKABlFE7UDGeXVX/WYhdebl&#10;0RrUyqabmSXHHSs0aBrAlwKB76PyA2oJKAp4ntS8zokBnQkhkaYzrKyt45t//Ed48623wLR0ZVHg&#10;5OgYqlFI05mt+8n5qMR1tIvS/6pRGv08X+en96QZq6oqtcRbD2EYGlWq48MjhFFkospLV65CSomy&#10;UNh5+NDwVX////kOXn39S/j2H34Dr37pDWxtb+P46Ai9Xh/Pv/AiDg8OcHR4YDAdSjX46U/+BseH&#10;h7h4+Qoe3LuLazduIktTHOlnuN/vI9UynXu7uxiORtjdeYRev4+7d+6iLEv88q/8LSjVYDgcIQh8&#10;7O3t4ejwCLkGdX7h1dewvrlpAGvrm5tIkgTTyUSnz7dx9cZNbG9vIU1TjCdj5HmhNanPnmAb9WwH&#10;bSZFYZHQ5n5He7EqOBpyHKHUWSKa5vQ2pPFoz9w3b5M3RqnsxWhkfk846eD2dri2OD8nPsu6EeJc&#10;MGPGif8XGqGsFyhnZuCYOQqwESzpxtegv7GeMOt7L4zulXmjdUz9fh+1zji6yl8AgBpGj/5pxgEB&#10;A+GYN90ev8tfTQfCHRT0XmMCGC6n22ukFy1QloxJ2TmgaRQODg9RVxUAYugjvJTuxHH7gF1TjaXr&#10;kpLI5cOQSDak1L2eC1LM3RQbt9MscraLfudtuOw07fSow1Ot32PnW2hNWCHcujNFcM8yjogU7GrM&#10;D3yDdouThCa8skCRF4S21sCdKI5JoFpZ6T931SaEMMo0QiOMmbBCOZErj4UZ/44TfpZxDdbdjvvi&#10;FKq7Tb6BXaIJcwxmAcLqJz3iSV5dBadRti9dxsG+FWUgQe0eJtMJlCJxBAWF2XT29AjBWZUrpeYW&#10;a91jZCR0+/prkERF0H5qvQkQ1DXKaYmiyBBqwYvBcIjx6QniXg95muHhvXu4dvMmPnz/PfzW3/lt&#10;VFWF2WyGX//a1/Heuz/B5WtXIaWHaTmZi8znIwbntDoTJBNnQIjWooG7CoQQ5j7j+6IsS1MSevm1&#10;L2L30UM0TYMP338PJ8dHSJIebjz/PPwgQJrOcOHiRXieh7e+/BXsPCIHub+3h8MnT5DOpvjxX/8I&#10;R4cHGI5GSLXU5StffB2Pd3ewvrGJre1tZFmKazduIMsynJ6cYHx6iulkgus3buDhgwe4ev06pJQ4&#10;PjrCaLSCKI4QhiF2dh7h3p07KHWmiJH+m1tbGK2s4MaNm4AQSBLSco3jBLPZDGtra5hMJvjT734H&#10;+7u7uHfvPtI00/gBaRD5Rg7wZzSu7blECgJ8LWwJRCgbZbrzEz2zFDFBO3OOohlh/Mz9O4svCwWz&#10;k35TzauVAU6amz2TjtjdY6S57owIsLsdfp+dSDv8Mz8KRWluLgE9zSozh2Cu3Ejn7XABKIVG1XCg&#10;QvP+vfMGR9jd4+z25D7NyP9Qqpmvn1t4DwKbIeBec3LCdevackTcYk7T95WqKX1Nv3tO7bvGZDzR&#10;ynseAIVYkDaC5/vwPY8ccJsQu9Ywc3IQTMtHfa++jWz1SsHlyuTJ1KxSlHJWEmru5Z4cm2nz0A+h&#10;G6kxZ3JVUpq3aWqEIdWQOW0spIDfOaezLlAFmAlP6FVSGEaGTrHIC+RZqvVtQwwGPcQROd/x6SkG&#10;Q5KWapoGs9nM8BP3B6S+E4YhPCmNHJdlMqrmUNzuWJ4nBd1Ns/MiBcK2HC3aDpOBdPmwu1mGKI7x&#10;eHcHz7/4knnwNzY38fjRQ4xWV3H79ke4cPEi1YKzHHWt28Ek6V2yDOTT0tCLxOs54uXzMQAspUw7&#10;hHkepXVsgO6p9uhm5zqpUgpJkpADjmPkaUYylVGMh/fuERlESu1uX3rjTXz3W98E18e7koRzx78g&#10;snevp+d5rcjLva50f9v2r7quiVvbmVz3Hu9i99FDvPC5z5PSymiE2WwK3/dxeHCA0coK0tkMe7s7&#10;+PCDD6BUg/d+8jd47oUX8fpbb+Pylct450c/Qq/fpxamx7u4fetDvPzqazg5OkKc9HB6eopb772H&#10;9Y1NUz5ZW1/HYDDEaLSCn45/grfe/jLe+esfIYoifPD+T7G1fQGPd3awubWFW++/h8FohO0LFzAa&#10;jTCdTtE0JIt5oA5wdHiIIAhxcnyEi7oNiaPr7QsX0dQ1hsMBBoMB0ixFlmUoywKzmTjTwZ1lFmHf&#10;medEp57LkY3SYY6+ntKTGn8gnB5XFyT07ONzI0tzz+J8i2vz2Q7y2f3qWRkCoO38Wyl5Z6Ouo6ax&#10;EjhHAGyOUXrtFiT7DLSPWxnfYrEa9jAohe3+XlWVqbcKIREGvm178iRm02d3upDvsABhy4iloJQ0&#10;z3fTkGCIDfZ0XVfYTABlgqUO7CgCZjGKutZRtm69AmooJbC9vY08z1A3DSLNj8/BbVXXEL/05a+o&#10;um7AAvQMDGEFoET3s1JPkzdX22UQVpczl09YKWX6sOq6prYHRXqxPDlzqpJRq4wUNlqSWkKwKArD&#10;V+3yJ38S40naD0PD9wzA9LVVZWFoKIUkpYtev4d+f2BUePhmc1tfKi1wTYA1Am/leY5av8dRs+ug&#10;3JQwv6JOGr17vlL3u7nbtIsJYh7i6Io1MkMNfMt0ejGKIgRODY8XVmEUaY3YV/GD738PFy9fxquv&#10;fRF//mffw+0PPkCvP0Cv38c//S//K/zgB3+OLM2wvb2Nuq6xv7+HK1eu4nR8Sgfq1rpYprKjhMIp&#10;ZqK2bNoAFiHgM9GLFKYOnGcZpXY8v5VRSNMZJpMJfN/HqdZUfnj/HoajFRRFjv3dXXzhtS/i7ke3&#10;8Dv/0X+MwWAAz/OwurqG/+6//W/w2htv4ujwsBWpLsoydK8NZ4UoVWnbE5q6RpZn+Nf/+tuf7IZd&#10;2tL+f27/0//8vyhXD9oFdnI6mDNlQRASR3tZQUqBIAghpUBZkg59EIRmzma53EAHmlVd0/zrPOeG&#10;cMonpHdRlO19MhaKa/S6V9kPAkghDVhRehJJnBAIC6DJIwg1MXXTmIZr1r1120Q+limFUtNv8Uqf&#10;yTCYi9cl7eiSUKjGqvNwHcBt4fikxpSSqlGoTerBM6lBgBiOlGoQBjH6g75R2qnKkmq5z1jNVlUF&#10;T587o7WNk64sUYVbC1r0v7HO7900dgv800lldx3I4lpQ+3ff8/Ho4QP0h+SgHj16hCiKcfXGTUOg&#10;cP/+PSQJ1VjrpkZRFoYfmXYIs183fcYR7ZxxqqiRpjcPQAudz+fn+4FF4nfGkdu9mCyD0ruF2Uae&#10;ZyiKAnfv3MHf/o3fIFSi7+P1t97GrQ/eR38wgOc/u43tWUYPdWHOdel8l7a0T27/4D/7ewIA/tk/&#10;/xfK6vTKubmSnrvGpO2NapH04Pv0fHLUSsbBF2cVqT3VnS9dQhWlQWb0TR2EOYpkQghnDlS2fsx7&#10;UwrSjZikzk17fmB6lji6cifrj+P4mI+WUWHMGtI0DdJZalYqPMu2okCdpmXGqiKnWi/xKZ8vhXOW&#10;eX5g0ifdenErNe6RtnG/P0DS6xneWjf9uSgq6ka0/Dn3767T5AiKX0IDtsyrcx24lmwACg7oynXA&#10;igsunVRoFyBk3tOfu3j5MmbTKbYvXAQA3Ll9C0EQoNfvY3I6hlINbn/0ETY3tzAajkxKyfRfd8Am&#10;c+NTt/VxoYEv3ODu9ukxAMaAnfQiiet4RqWK+/Z0CSPQqR/pecizzBzD6fEx1Vh3HhFg4uAJ7t+/&#10;h9de/xKm4zGee+HF1rVb9Fr0TLgLC24x+sM//MbS+S5taZ+i/d4/+oeiLEtUVY1KC8KQw7XMaNzm&#10;ZNLq/LxqdrCyJIZGA+7UpjTimrOanq97hV0+cWVZCKWQFsTHaXZlmbo4/Q7YPmYFBd+0jThsHTRZ&#10;UWTBKTgX3SzOqHu4FhjUZZso3PcDw6Pr1lb45NiplGWJQrfwcAp1LhL6BNY0NTxJgCtokgOmWmMk&#10;qhQCcWKpNolWsY0ippTqPDCHFzAuDVwbhdftzbUOcNHE3v25zYVqj8c22T87Au46YLctDCA5L8+n&#10;nt79vceoyhKra2t4+OA+mqZG0uvj9q1bePOttzCbJsjyjGq/QWhSyO7ig2tL7GxdqkELGGX1Gnud&#10;BIQhTAHX7gTMQqxuaqtK5bDXNE2DOE4onR/HSKdTNHWNOElwcnyMyXis+blL3Lx5E1mWYzAg8o0f&#10;/eVfYHP7whxZgnnIGgXhLQZj6TfxrW99c+l4l7a0n5P9F//0H4t/9s//hRKdvmY737ioZVrwQ1F9&#10;tw3q5bnWAqxcZ9v1edw3TCVES1JFQYBtm/Io1LaLcl4EaCCgZDWiuqb6H/dtEadxv9W/xWH8uSrz&#10;zkC4YgOz2RRZRgTWg8HQRHlupK2UMvzExFFd6mK8OrPv7eNaWZDYgu/7iKIYUZwQMEvvO08z+EGI&#10;Xr9PxBJliXQ2M6nkVouPGwGLdptKtxVIdJx1K+Us2kjw7ngqDXBTTdvBuS1HtMqThoPYpcTkdKzb&#10;0+hGycK5DgcHJKd1enKCvZ1dbG1fwMbGJqSU2Lp4EUEQ4sHdOzg9HaNRiig6J6TcwxJ6JvrFgigS&#10;CyJjYRckjV7RWjSobnXzJDytRNLUrGWtG+ybxqx83b7DwXAI6VEv3mA4QlWWeO7Fl3D9+efxVz/8&#10;Kzx8+AiPHj7E8fExPv/qa7h45cqZ989TI+CnpdeXtrSlfar2e//oHwoK9EgXm1fudioWJjqtqgp5&#10;UaAoCpRlock5PNO/a4g+NOCK2qxqo7DGc3nd1Kh0xM3o6UY7YubRZi5vpWB4CwQs9kUpQDYdp2Ag&#10;0lpWTraco+MUzumEy7J0XgWyNEOe08TMnMju5GXRzgXyPDORb9PUkBydSw9CzPcY/ywmNYF5lwsa&#10;oFVOGEWIk9i0s7BjZqDYXN117vwLqoE741BVlUlNLkrvL5rM2Wl2U87u59g4srV0kzYdTRGokz7t&#10;gOfmCM/rGkmvp8kVKPWcF7lJDff6fQDA491dBL5vFg+BbkVyna/7f9c3LcpoLI4q2w7OyGfC3sOc&#10;vhZC6nIHncdotII46aEsSvQGdNw//fE7qKsaOw8f4MKFbdy4eRN1XePy1au48+GHJtKdWzg0dgwX&#10;mVIK3/jGv1pGv0tb2i/Afvfv/z3BC3Prq/ivWlhBd+4wbXFdN6iq2ihvzWYzTKdTzGYpsjRFnuco&#10;ihJlaedrjpp50T+bpUjTlHxCVQFg+UXP0A8DMAIgNAfTUTVNAz+dTjWyS8IPY1OjpeitbkW+pu7o&#10;RHlnmWoa1A46LIqZrlAatRMGEvFJkpPODAqZJKkEpK5NA5qgoWrOLdn3NEuSHrUa6BRmrZnB2I6L&#10;d8YAACAASURBVNH3+j2jC2vTpTad3HSi0O6k3K3/ds1NFXej4tbPyu2Dttt028DY2AmZaPcZKeju&#10;793jSHo9g1K/ev0GTo6PkWUZtra3cffObSjVIOn1cO/uHVy+cgVxHEM1pMjD6kAKqtWPwPtSSi1u&#10;o1AwiELf91v1mUY1QA1S1mpqc195UkIFvuFcrYVEENADw4ue1bU1JL0Eh9wa5vsYra4iTmJ88NN3&#10;ce/uPeqVTVO8+OJLeOeHP7Tj38Ckol2HvChDAQB//Md/tHS+S1vaL9gEBCABCWoVYjwIlQhJQIEd&#10;MgCdOWxMhw4bk9U0DRHCMBGV/R59rivWIsy2HZ5ttDOdNGdQilpmWnvT8wMkSQ9Jrwc/8E24bvPh&#10;dmL+OEAsC8IiXsx+f4DBaIQgCHQvLysnsUReiTzPkM1mSGdT0+9Lg6JXOGc0n38ci5OEqPbqGlk6&#10;Q5rONGLbQ5zEGA5HRrKvrmt4nqfbXrw557vw/A1s3favuS8XMbew3qtTza7jNauwZl7w3q0ju5Gs&#10;62CfBSDq/l4UBXYfPURR5Njc2sLBk32cHB/hxs2bWFlZxfHhIZqmwa3332s5pKZuCD3eDXU742Qz&#10;Ku5HlHHaDAa0QKtGy3uVKIrC4AekpP5fFgmxIELfXLswivS1pusbBAGOnjzB8eGhua8GgwGiKDTE&#10;EUtb2tL+v2F//z/9TwTATlDqwIrnG9sL7vlWSrTf76HX7yHRWU5+xXGMWLPnWQauWqeYeQ6uSW6S&#10;gwg9N1d6firLohWkWh9h51h/OBqh0JR9K6skdTYek77nYDC0MOunOBl+72nCB0o73ijyTdRoFJh0&#10;n5VSRLo9Ph1rlGoDzyd9RQZeKQBFXQMM69bWPGW/bEVRoDcYII5jYvk5PqZ05OoqVtbWkKUpuEFf&#10;CAkpqFdsMByg1+sbJin3fN1zZafs+77RXq21bGOe5+acuQUJgOmxjYXAVPeqSibn0K1Wbt28O/Zu&#10;vZwXSUA7mq50nzQfq1IKeZYZPu+qLDGdTJD0eiZd3b3OUkrkWYaNzS14noeT42NsbV8AANy5fRvP&#10;Pf8C9h7vYm9nB0mvh9sf3cLLr7yCd999F1EcozqoTEuXEASeM8Lo2qGa4+MoWS/4GPGcaT1ofXDm&#10;R2onCFBrh8z7qOsaZVUakFwUhSiKEMORh7IosLq2hivXb+DxziOMVleRpSn8IITn+fjwgw+QJAku&#10;XLiIpmnw3Isv4od//md4+YuvY293B4PRCGEY4cn+Hja3qMGegV+mNU7OC5AsbWlL+8WY7YLgUlhg&#10;9AEAFmQgdi3FiTmldHDYNzVdaj0Fej3q5qB5ETbrpuci6itWkGAQrGr9Pc9yE2wp1RheaDbJgu1u&#10;TdWtH34aZgrX2um6K4o8z3WdtNR59NJEvZ9GBBKGIcm2HR0jTzP0ej2sb26iPxgCIMfILyFJ9ShO&#10;khZZ+bOM2a2apkFZFC2+Z+55dhHHLuiJWap4jLrR4dOiVDcK7tYmW5/vRNddpLWU0mi48rGEYWje&#10;K4vCtvxAs8VUlSHcn81mCMMIG1tbqKoKDx88AAAkSYK9vccIwlD3zc2nvzmN2+VPho5++RzNU9I5&#10;z9Y4gUg5akaAC5IiJAIUShsxop5Bd1KrJflBgPHJCa7euIEf/eVf4PKVK9jZeYQ0TYlGUZ+3HxAG&#10;gChJc0Apc+2FINCGcNJaS1va0n7xRvONzv5pljyeiz1vvuPDbbV12z/JabZZuoSg7ZPUotfiH3A/&#10;51pVu/Vj24bEx+n7vo9K11UXtbB8UlNU0EPtbJ/TzfR7gaqsiOpRE3awfRqRhOcHKGZTFHmOOEkw&#10;XFlH0qO2lLIsdUqBJAPDKELS6yHSrTfnkTPkKNVFIPOk7Ps+isK2TjEtIteT3egUjmNx08REEtJ2&#10;tvyd1uc6YCoDrpISgp0zOwsNHvMB45SYFpP1V2fTKabTCdY3Nm2qXf9fN7V2wjOMVlYQhAFOjo/x&#10;0QfvY/q3fhX9fh8P79/H5StXWzrThu7OjbI1Vy9Lfpmx0ONwliC7O37gxYUWD/FkW4qx0JkXIS3J&#10;CotsSCkJeJFlKMsKh4cHlGZfW9NKRXTsRV4YFi4pbXvdecoRS1va0n6+Rk6xpuBDSNRNrR2s0KAr&#10;rf4niNmxqR0xGs21Tea2Nc2XXt2AguZh6Ki6rdnc1CRKwQsCcuKsVaAjYANsqisdvS327j+rKbDT&#10;JXRzUZCwQZHnyNLUtD8ZJSKdCv40jAUaojhGfzBE0kvg+4FJyfJiAKB0ArUi2X7fs7e/GAHdQi/r&#10;SdrtBWY0nos2dnt6+TOmnagDjuqir1vH4NwkhszDec+sCH0fZVGYiB0gh5xnxBDFLFKmZh0Qfajn&#10;2QXb1vY28iynmn5Z4tGjh4iiGEmvb0g1uEndjI3zb77+y6ToytBRui0A7ikK3Q8sBRF2+Lphnnrs&#10;aKFQ15bpjc+dQYZlWUBI6vF+cPcurj//PP78z/4Ml69cRpqm6PV6uHbjJoq8IK1b/fD2+n2zkHS3&#10;yz9/+9vfWgKwlra0z8AazXzlmvQkfD2PuSBiXqBzyyvTB1u0s4LrfN0WpXZrruuYbdsTBH/W9hJb&#10;Vkl9bNzSUzeEAmPKSHdV/0nMjXq4/aYsCq1glDtCzjBtRn7gGym8T2rEhdzD+uYWRqsrkNJDUeSY&#10;TWfItdg8O5ggtAxgLbT3M4wvGG9HauUbTnkCLtCo7UTdqGkRWvk8EfiiFLWbrn2aue1lvX4fo5UV&#10;9Pp9Ex1HUYTV1bUW9N79Hl/PldVVnBwfIe71sLK2hvff+ymUanD16tVzHT8dLx+2bS9a1EPrpoEs&#10;0lsYUIXvE9+qAvGLE6k/8bt6nmcifCZUyWYzhFGELKV7YfvCRXz329/CoD/A6uoaTk6Ocf3mTeR5&#10;hnQ6RZGTNvZodQUAkKXZ3HX7tMo2S1va0j6+NboP1+2c4EW6ywkAZ/7Vb+hKl5sm7pbvYDAqrfeM&#10;dQCtEAj8wPDXGyeuMUd13ViOn7qqDCMQwOm/T8EBS1aPUAZkVBalIdcwnxPSAIS4Jv1pWBASiUav&#10;34PvByjLAtPJBFk6M8LsUUwRGysLdXtsn2ULI2DHAXZrnMYxdtLNrpPjz7mUnK5DdaOuLlWorbE2&#10;BqDmvteOIq1WMX+X69icki9LogBlcBjXrjlSBoC+FpFfWVvD3Vu3MJ1MsbK6qjnFdQTrqpw4/5iK&#10;UjkrV/NXIVo/SynM/SSlp1uOAiONyVEpLfRKVE49nnvafc3q5QcB6rpBkvSQpSmGoxGOjw5RlSUe&#10;PLiP7e1tnJ6OcenSZS0QYe8Hq3eczzngbilgaUtb2i/OmqYNWhWm/5fnOalLRzBSsdKQcTh1YI2S&#10;bmceoed2O6+BAaaLomB3Tu5SXSpAqQY+R59VWSEXGaI4tn2vdf2xWK8WGaOC7QSpUGt2EdU0qL22&#10;o7Mp1XNGT2fYaGWVcv26HzRLM6rj6fpqEAYINPScFXW6OrnPMgZasXPyHMYpTmObC6idrLegjuB+&#10;rvV+BwXtfoZTzN00tBtZe77f0h4W+vjcm4NrwHVVabUqZRxtt+5h0+OUMTk9OcHN51/ArfffQ13R&#10;uJ2cHGO0MoLUTFX8XSXQWj1CQPddt1efdl/d87UIan6f76+qLFFWlTkGIayiFaW1C7B+K6fSg5AW&#10;XEmvh0aRwP3WxYt4/733qGc4STAajUi5pNdDEASmpt801CteV7VBPi+d79KW9tmaUlYW0NNtSKpR&#10;qFAbQBYjnauqRBCE+nvUl0vmRrltbKzFpCg9v3o6Kub6MUfF9HtRFgaf4mvHLhzEtFTaoyvFwgd2&#10;wjdycJ/ADPLXDFBj+HtZ5o9WBzbaowm1MkQOn8SSHikX5VmOyekpsnQGanPytRSVr8lHQpN2r+uK&#10;qBrP4YBbKOjSoqCFEC2U7KK67aK6rmtdhDObi2LuijS4+1nUO9zdVtLrQXqecYShzhhwHTyKIuqf&#10;1brQ3M/Mx3d8dITLl6+gLEtMxqcQQmAymWB8OtYLn7ZzNStD6R6v0/trzq9d+3adL6dxpJDwdT26&#10;1Bkcql3XenEV6lo3191rc208z0cYRcizFFev38B0PEZT14iiGHuPH+PgyRNsbGwgiqi1rD8YIAgD&#10;Q+pByGhWWZpfIC1taUv7xZvQncCSs2RSd5xUhEIWuhdYKYWKO3Kq2pRHzXt1bQCk/EjbuVinuZ8h&#10;3sNG3T2FyfiqRrWygZJ6XkeGUrCqSpOmC4LQ1Ed5hd/Ni5clsYdISbJ8QgiatMMQUApZltIrzUCk&#10;HyU8T2pQ1AB1VaLmvs3G1oJZ/Pgs8/wAUZwgihNyJLofszcYYmN7m4g9shzTyQSz6dT0FcdxjP5w&#10;gKHu7WTzfR9hSClKtw7ccnqO05xpXmhq6YmRJIlBOxdFYRiXaGwrQyDBEzlATjyOLd0lQJFdHMdO&#10;TUK2oixOA9cVLRaga6KuNjCLRvhBQBFcGJpSA0e6ZVHoSFFiOp1gNptqGD4RpcymU5OiZnzAaGUF&#10;/f7AANhmsymu3biJKI4xXFnBD/70T3Dh4kXMplNzLqyHaRYEmsrNhea7BCW89AzCkL7rtcedr8nR&#10;0SEm4wkKTW8qNBKxrgipXRS5ySIwxsHzfKM9fbC/j9lsRkINsxmimEQnuOXq8PAQv/Jrv47pZILR&#10;aAXZbIaNzU2cHB0hDEP4AWEHQr2AO3fde2lLW9qnbsw7wHKoSsEQPDVNbVozm6ZBkReUAQ0ChIz/&#10;kVLPIY3uH7b9/eQP6PcwjNDvD5Dr8pxVXWLOaaK4ZFAz4YsCcuZ6/vI8D36eEREB11zLkpio3NRf&#10;O3fdrmHaJmOFqq7QlBRBSiFRaQQqs4aQkyXdXdr2p5Oy475h1TTwAx9RHGv+5ghpOnPSoIRACwKa&#10;1M/T5uSyTXWj1fOAtNJ0BgYBATToYRgS8Qan+BeMr5tW7qaB2VrH5Xy+W3teVKPkv8dJYhYFvh/o&#10;BUQAwNaMOaXN3NU8LryvsiyJ+9k5j6PDQwyHI2RZSsfA9I1o3z/UtK7vs6ZBo+w5SymIg9oPEMVR&#10;a2EzS2coiwJBGEKIBkp5zhhpLmi9EJEagGXrwbQAXFldQzqdIggDDIZDjYqnUsXu7i5WV9fQ7w9w&#10;4YJEOpvh8PAAg9EIR4eH2NjawvHhIfrD4TLqXdrS/h0ztxxn21+VaTviv8+msznAJzFpuZGv/Zn9&#10;oQHeer6Zq8y3hYTnwfACSOk5YGRnP0JAZlmGuqpM72RVFKT2UxStCb41meuJ1E1RK6WQZ0R4cXJ0&#10;jOl0ijzTSkaGzJqVImzI/8kHujGCBwBRS/YHA4QhkUnkWYayKKngHfgUaUaRbq8J5tK8cy+H9rH7&#10;4oj9WVZq8BJdCLmwLQhPce5dog1z0VzwlbTN5YvQyu71EUIYzWd2wEEQGuBVHMfo9fvwPB3JdVPn&#10;zrm7x5qmGZIk0cdGoIa7d+9iZXWVarAGBEHbqCtSEqm0fjEb12W4dcjz/HbvcGMBYGVRIM9zox3s&#10;+24TvWdYt6CUblPyTL28rql+OxyN0BsMiZEtJsabuibRjwf37kFKgel0ivX1dVy9cQNZmmK0soKd&#10;hw8wGAwNRzkAs7A4z6JsaUtb2s/HuvO3pTq2qWN+DwDynPxDXVGNWIBJMhjr4hACmX3AiPLwPolP&#10;2qamhW7BDMNQz02ydXwGSFtrJ+j7gUnFZlmGqq7mJnDzM6xzMG0qNYXceZYiz6i310yWZdGKUhmh&#10;2zSfPF3Hx+X7PuJezzhfKKK3LHLdWuV5CMMIUZwgjEKj5nOWAzZyeB3Hy0i4s8yk8N32Jo0Gzx1a&#10;zW6WYZHzBXTUqx2v5JS0EK3vGCetU9/uRZ+XfawMnWWoOa7znFrEXGYYN6I2IDNNRJGlM8M8xSn8&#10;jz58X6ONSQ+z0mlggHr1OC1c143pB7b1YWnawpIkgfRoIXV8coyT42PkWUZ1Wd2P2xobJxpt/U0f&#10;f1mWyLIUVVUZerjJeGwWSXVFzvjJ/j6EkDg8OEBVlXjjzbcpVS8klTKKAuubG3P7WzrgpS3tszQC&#10;UzGuibgtFFzN3rqudFTb7fHluc4D3IW/ceA2y0gg1NIAcKuK1e40d7TuAKHyLcskzmc4fXdSpbaT&#10;wnAIE/Ve2f6SE4lxqtNNZwIwpA0AMJtMSMfXjXR4ktLRxicabo1G5ZpyFMVomgZpmmIyHhMgR3rG&#10;MXCv73kRq2ZCFYDgftVPMdpRHUerOuPLP5v/u9kIbXNoZX1djHawk5oGbAqZCTdCDVgqigKz6ZRq&#10;+ZoVixcqjcOkJXVdFwDyPIcQAoPBEEVeIIpj7O3sIE1TcuhaDpCAEcIcT+vaCwHpEb8zywgaXm1d&#10;z2G1Et8PEEV0vHnR5gY346qzNNxaJpVA7QeQUmdLFPcGh9R+VxaQnsRsNkWS9DAZn+Lk5AQrqys4&#10;OTnBtevX8O0/TiGlhwuXLmMyHmO0soIsS1vgt6UDXtrSPjujZ9D+DKAlhWpquoK58y05Bn2H2iHZ&#10;adsuihpWM0CAptXGzDO8Tf6BUdT0sz0mWiDYud2Xnqfbgix/MYF7LEOIc3bmR9sG4xsmrX5/gCTp&#10;mYkzzzNzwvwdSAnZNNYJf0KTnmcoJBlSXpYFptMJJuNT9AcDeJ5EEFDbSeAHpjboChk8zUxUpplN&#10;AO2Iz7lu4FS7C9ARUupiv2iN7yKHalIVC2q6UO30iPmMGwkK0XLA/P3a0ST2fUIE13VtmLH4mvLK&#10;kNIq8/3HDFYqyxKra2sYn55CKXLcOzuPsLqyaiLdIND1EFlDAvA9Dwg1WYsiQnSmpuTFwWQ8NuMR&#10;RZE5v0ZRrRZcoOlEvzw+BDyjaDsMQ+oPriw7Vn8wAABMxqfY3L6Ag/19qIYi8o9u3cJXv/Y1vP/e&#10;e+j1+vB9H6fHR7j+3PM4PHiCosjnI+BzUGcubWlL+/mY6nZU6H+K67lc7xVE4MNti03dQAkXR0N+&#10;i9pMlUZQN2AeZ6UYLEtOnDY5PwexSIud2wW43YkCIiFQFZQ6rusKQlDUxJSRXLNti55L8wJsNOX7&#10;Pnq9HqI4RtPUOD05MakA+x0dnX1KwBVOLTNAJ88zzKYzVEVhSbUd5ys925JCqYhnp6Bd52sG2F3h&#10;nGGBA/Yy/cJOK1KXRxqwKd4uWTjc/XGKnIk0pCUycaNc83EHUGWINPLcZD6klKZskPR6iJPEWRy0&#10;JRAXkY9kWYYV3XMdxTE838ftWx9SFK5TQlSDlobM3PN9zbutSx3CLiLyPMPpyakuXdD5MS2mJ4kf&#10;u6pKQ8jhsRyh5oDmNoRG87+ybidvg4aQGL+SXoIiz7G6to66qpClM4xWV/H+e+8iTVM0Olp+9fXX&#10;UdcNTo6P0R8MDGFJt36/tKUt7bMzpdWIlINM7tLhUgsj1Wbd59diaDxdMuTUsS058t9csQbPk62O&#10;IaabLM2C3wXTcvlPM2FRXcxy3dY1i5iXrUnXNY6EqqrU7R6FFRdoGqSzFEdPnrS/I4VluvqUnDDR&#10;P9IgVVWJLE2RpTMAIDUc7YS9Bc7pPCCwrvPtOuGzLEl6xiEBMMLPPGZnjW9rfzxeSi10hovapLrp&#10;UQaWcd2CeqAJjMYOpdfrUbRYtq9/o0FTi465LAoDxPI8D71eD/fv3DH7b3SrFIOmpCQEoR/4VnlK&#10;12Ua1SDPC0wmYwNi4Dpyxf15GlBGYtnSYbPxTBO+lEJTUpLIAtd+AGgHzpEwCTEkiQViDYcjPLx3&#10;Dx988AGUUuj3+3jti68jjCI8uHsH/f7AcMvyWC8d8NKW9tmazfLR7zR/WnYqgFHOlHq2vsHS2gaB&#10;76jCWTCWcej6c1J6hhOAa8SMG2q43ly1gys7X5BT94uiIGYgnd7zfN9EBLuaGYg2QoLmcZzA8zzT&#10;rnRydKyJGyJkWY39x4+RZymk52Fz+wJy3YYC/GyAK3eSZMahIAgMV/RoZQV1Xek+45n5fBhFkJ6H&#10;1dU1sy12IAARcXuh04bUrRcYpzavk2tMO8miyNHvDxBGEdLZjFL5QYAsTU3d1a21MyjLjUpdZ+o6&#10;0iC0TC1dSkoAJoUshDDIdf5Oo6PrIAwR6jacIs+pP65p4HukYcwsXkYJaTYz22HnLIQwxBOV5riO&#10;oghCEiipLEvs7Ozg8pWreLK/bxY7jx49xOc+/wXs7T1GWRQ4Pj7C1vY2Dp4cYDAYAoKuRan7tSeT&#10;MZSi2u3W9jade6OlBrUT9xgs4ckWCYZZ+Tp1oKapzTlUVa2jZmnu9yiKMJ1OcPHKFezu7CAIQzRN&#10;g8c7j7B98SL2Hu/ijTffwsHBAWUPqhIra2uI4hh3PrqFrQsXDF1n09h2s6UtbWm/eOOUsPCFKfEx&#10;BgiA6cChvt2aolpnrmfiDg4ooyg0ka/SQQD3/LIimnTqx03DGWFyyrxf/rtJkSuixfRDPVnXVUVi&#10;CAH1qHKdNI4T1HVlROI5MuMNb25vGZ7doshNNNrUNSrxyduMgLbz9Xwr1EC1Zi3wUBaEqFVEv8hM&#10;V90er66xQ+7Weu2gni+imfucavehueQY7Ey77Tyt4xDn4xXuoqA54uxuYy5qFbYhfSHSegHYa9EC&#10;pNGowqYmUhZmFAMoKj49OUFRFNSHW9MN60laRJGsIQGrGo1Y5P1zur3SRCO1Ee0QUJ5eqDTd9O88&#10;8IKPUwgBco2+WX3yd3q9PsqyRDqdoT8YIktnKPIcvcEAf/H97+HFl16iTEYU4Vd+/W/j/fd+iqPD&#10;Q5269+B5xIqlGmXT6Utb2tI+c7MRbA0LphKmtEeCOba0Kj1LKEU+x4cQDRpT//VMWQ1KoSwrPec0&#10;YJyxGwDYlia3ZKngeRqIGvd6EFKaXlAAehL1zERu8+HCEBXUNfVN+X5gUbINhd6fFsCKB8V1vi5b&#10;EtUtC+RZjiIvUOs6H6Oiwyg8c/uu2o/SgB63/nqWdcFNXWfGfWfthvDG1GJ5/3Sudt/8WhR5u2hn&#10;vi60r7aTFc45MF+ypWLkBYzdP9CuP/P1bh3DgmsrQGnjuqogJaHhOZree7xLDFNhpKks6XiCIECR&#10;F5jNZsh02xodB92sULppfkHN2aR5XNlCrdHL/em8yDHjypKFOuVu8Qs1hqORBh8WGK6MEMUxZrMZ&#10;PM/DtZvPIZ2lGI1GuHfvrklbffDuT/D5l19Zpp2XtrR/p8wtFVpmLJorOHoVuiuGqYKl/Z5GRVOg&#10;IC31rdOm5HmaY0DY9HTFkoa6BckGQSweIw2Ai/cphIQfJ0lLmShOEgjhm8bh6WQCz7c6towircp2&#10;VKyUovSmTjl7foAgDIxT/JmHc4Hz5UEVUiCdzjSHdYlGKQQ63cBEGxxVPc04WjMRX8ehnte6EzEj&#10;8djJmrYi/Tn3fXf/rgOEEHMOz41waXzos7WuRcy1Lwnh1HyrOQfc8DE4Trcb/S6Kkvnm4/IFL948&#10;z8dgMMBoZQUH+/s4OjjAZDLGtk7V+h6lm4UUmE6memVq692eZ/db15XBCkjZ7unllqYWyt5BIwIw&#10;qEZ+T3oSnrKOl9NRhJT3UBalYSnj8fzJX/8IX/3613Hnzh28/vqXkGUZvvF//19485d+Gd/77ndw&#10;7eZN/Sxwv+HSGS9taZ+Vuc6XcDrK4HVUI8Cl0KZpdDq5duq3llHPBCUGmGUBWlWl9e2bRndstPuE&#10;pXQ1f90WpC5YU0Fy/ycfFJPyCx0xHB0eIEszEwk3TYMsTTGdjDEZn5r/J+NTpOmsNSF+GsaN0Z4G&#10;2LgNzbXh26xb5A1BGJo64VkoZ9/z4XuErNUdWwYhfZbzdgdzURTcdV7GITp/A+ad71xryzNSxF2Q&#10;luvkXRAWR7qu8+UIe9E2u8fP7U5dB6OUMtkIyoxUCIIASUJArqZpcHJyQitPQc4znc3Q1A3yPGvx&#10;jDOS27aJOapUwhKQCK04QvVy0Xoxh7jnEcqR2xDYpEZLcyqpaRqDmObzYUtnM1y5fgP/4//w3+OV&#10;V19Bnuc4OHiC3/67v4MPf/ourt644YyPgsugs7SlLe2zN6Us4pnnGrBeeJrCOEVHD1iYbgwbvfLn&#10;bBdJpVX1LMsWk4C4Vteclaw7LyqrSSmkIadgkE5ZFhBSIEpiA7jh8BuA4dM0bT46KqWWHx9SCDRN&#10;bYQPPonRfqWhyqRBIMdrCfhJeShOqH2Gyfy7yOKFZiFy5q2Pg2h9Vgr6abVdd5JeFPkaB9iJPM3x&#10;OMfsbt+NnA1q2Ul325JCW6HKPQYXteym5xc5XyEEKo2cBoAsSzGbzdA0VBON4gRRFOPgyT7S2Ywi&#10;fpBaEtdgfW4Nc2rwdoyUBc65Cxso1BqY1T0HHhd+eDxP6s/X5r4VpsYv9H1fGxUojuQBYHJ6ius3&#10;b6IqSxwfHWM8HuPJkydYW9/Ayto6er0+lSp8qmn7QUDMX0tb2tI+E2tHvzaQgOBFOzlFopIsbWpY&#10;yJbj9YzDlq2yJ2eDebFtI1+bunblUpUhbXL9g82QSoDShoycZUQnQIpBZrJSRN5Q5AXKsoDn++gP&#10;BiYi5RYjBknV9afjgMn5tvuxKn0cuWYhCoIQUZwg6SWkPiSpbeU8fb7cp8x9zoKlrPTrvMaRZ+t3&#10;bYtquy4quqt05DrAp6XDTaRq+tZky7Fy1Ks6zpejX/4MO+xu+xI78G5Evei8ua5K14UUSKIowmA4&#10;RNJLsPPgIU5OjlHkhNJO0xTQiyaOZNnR8jVwgQsc+XrS6fHVr1q3AHAd2DB/6X+m1mso6Nx6u9Dk&#10;HLVWchqhyAtIIZD0esjSFE/29wEAcULyjNvb23j77bfw4O4dPNnfm1tkLW1pS/vszHW+bjDBDpdb&#10;banjh7FLNqXcNI0VjIHDBQ3bwUKvAEHgm/mE2AE1b4OUJp7jUhm3PQnndykkfAD0RZ1GrKoKsig1&#10;L7BvvHxVVygL0nwt8lzro4Y4OTqmE9dycm1n+cnrYUze4fZjNXWNWteiI5+k6vzARuL0ufpcETDX&#10;vl3nJZyfz5SX6zimZ6WL3Xqz+zeXwcrdZtM0ZwLB3FQzp5TZMXdrt2ZfDO7S6Oxu6pm3cGTEdgAA&#10;IABJREFU66K33fddR8PqTuzMOS0cBCGSXg9lWWI23cdkMjGsaWVRGKJycz11LZocrhZTkI1psbKp&#10;IHveAJGpKzo5eugU9/3peozH5RVabHmeTRVz5qQsSZg7jhOMT04hPQ/9wRDpbIY7tz7EL/3qr+EP&#10;fv/38aU33sT29jYePHiIN77yS6jKEocHByYN5TVe6xiXtrSlffbWNA1UTRmzutIqRjodXVYlAYcb&#10;ElCgIMqlOrQIaQC6FGq5o8uy0vMJtOOVgBP1cqatOy/Q/hR8BYUojND0B0i1fiv3SE6nE6xvbmEy&#10;PsVsMkZvMMRwtII8ywx3pqvZ6/bZSiEgNQ/vs0w4js5tdJY68mGWJgAoihzpdGrEFaI4wWh1xTgW&#10;Fy3LTsPzbLO0lNKwYTV1jaquDHe067CFLsbziseth1o1DXovDCNEUaxXVpZ7uCgKSCmNKpPryLlu&#10;GsU2xd9dLLgoaLoBhFkYuA6TwUK+7yNOErPa430cHR0ijhPjJN26cFVV6PX75jtudM480lRztQxV&#10;dmVIYxBGEQpNwjEareD4+Ah1XWN1bQ3T6QSPdx4BAO58dAtf/frfwf6TfVy7fgOnpyd6fHlh4IHr&#10;vp7HEoIh0YVKCU8qEx0rcBuX7d8jRhsbxXN/X6H1qoMwMO83Nd13URxjNp3B94nVJun10Bv0sb+7&#10;i7IskfR6yPMM6WyGd374b/F3f+c/RFVVOD09hed5eHD3Li0C4xijlRXTU7y0pS3ts7Fa9+ny8x+G&#10;kZ3XdcnJRqPCtBy5DpL6+TlSZT76ysx99JnaAGnDMEQYhYa+2QSLeq7xpIRS7ZZOTxMH+XVdw9cc&#10;vJxGrKsSje8bpiqerOuqMgQITd0YCcBPaqZdRDteZq+SngdubgYsryZPzjypnmXd1KDr1Li+2a3L&#10;QtnUg4kAO5GmSc86qc5WdAtbh3b7cXm/4jw16u5YOceqFPU811WFqiwNWlwIYdLBXSWjbvTtLiYW&#10;1a8ZJd043+lG1J7nmVqx7/uYMRmJ76MqK4xWV3Gwv4fpbIrhcIijw0MMBkOcnJy0GtW714prNzRu&#10;CkLLfNHf2v3Ci64vgBYAa5EFgW8WR0EQIAojcy2DMEQ6myFLU1y6ehV3795Fv9/H5uYm3njzLfzl&#10;97+Hja0tADBgwE9DYnNpS1vaz2oCQigIRfzPruJe2w9Q2lkICQgFWNCzDrZqKMWLeirT0re41GiV&#10;5TxNfyt8BoH6EAJG6U1qZ183tQ6YOLtYQ5ZFaVRjIofliqNMAIa2ryhynSqUUKpBlmWfeLhIhF1H&#10;MkLA86mtJU56SHo9Xd+rjaQho53DKEQUxWdv340ghWjl98kB1Zbj06n7Nqwdqeuobn235Xg0mAgL&#10;nJL0vLmIuRVN6xrrs16tm2bB3zm6zrIMrO3MEW1e5C1+Uje6dbMGfI6LjrPrmN1z5GPjSJVYuQKc&#10;Hh9j7/FjSh9LgY2tLTR1g73HjzEYDJFq2keun9A2uWm9/aCYOo5qUDd1i4lGCJibG0Dr2p7XwjAy&#10;daAwpLR5EAYQQhh5zidP9tHr93Hn9m0AgOd7uHbtGmUcdKZBKWXUmpa2tKV9dmYyhBAGG0Lv2/U6&#10;40YAmK4KfllEdKPpmG1QUpWlkSHkrgsGfhHGxkcQEAlUEASUsvZ0P7Gjn2BqxEyqIQWl5DzPN1Fw&#10;N+VYFiRVCJCkYJ5+cgfsOl/peQjCwMgGBkFAUUVZoCxKsDxUGEUkwHAOxCkff6u9x0StogV0cq8Q&#10;g5hq7aAbB6Rli+leyzl1Ec1u/dZ9/5OCdVr8zDq1zi1XRUFye5yC9v3Aqc1bdJ4L4jIkIS7pxYLU&#10;dxcwxos13i+nY6bTKY6PDhEEAdbWN0wW4O7tj6CaBknSQ17khiKyO3ZuVGsAWToapwVbG0hlPq4s&#10;+Aqd7T7txUxwgDJpfNY1DsIAm9sXcHp8jNl0iv29x9ja2sLBkyc4PT3FG1/+JWQz4h0PguBTubZL&#10;W9rSfnZj8KZVLWrPF26JirKrbU57oYMwdqhFUZpuEOLxJ91fjqzZoZKj52ALetu19qW2vCo1VsoP&#10;yM9JzmUDVCcLI1r1V1WllWRKkxLmVDRHLm54/7OaapR1vkFooN5moOranBwATbIRajLsswEvbgrY&#10;jaYAtGHqAOcf9I+Loz+27kTuvt/6HzYiXhSNnhUBt8aKj0/ZFiUuC8RJYgBFeZ5BSmkEA1zn+7RU&#10;c9cRQv/v6eN1X+5CgkQlcsNDzYsauk+Aza0tHB0c4NLVq9jb2cHR0RE2NjZwcnzcymC4aGc3ou2O&#10;rX2h1Rts76fGlDToO2e8NNELgy48z0Ov3zfyjGk6Q38wwGw6xe6jR/A8D1mW4+joEC+/8jLyPHMy&#10;Q8KUSZa2tKX94s3Ox8JGm6YMJcDPOb9XO2QcPOe5iOW5khh47pAagBoY+mWloHkkqMe34gynm5nj&#10;aFlH3ZKAPBTpeZ6WktPApbKkiDcIQs2QJcx7gBUq+MSDJkmvN4wi4tTVjj7Pcg2g0sAuj6JfThGe&#10;B+XMaVzXAbl8yMbR68iqUQ6VY8e5Lto2p62FnL9Yi9DH3Sj44zjguc/rVRmEpaTkVZ3v+0h6vVZ7&#10;0yJKTPc8uxH8orYp/p67Kpxp8J7vUz01jCiVm6YzjFZWUeQ5Yq00tPPoIZIkQVEU1KPL10fKVnuR&#10;W7ulRYwHz/Pp5bZxOZ9l5CHXcc5jTd0YaTEm/kiSHnr9PvIsw3Q8xur6Onzfx8nRIW7fvo2VlRGi&#10;KMJotILRyhqKPMf45JScsFxGwEtb2mdlHLm62ToGaNrPMFkP+y+Xg4A/RV0TQeDr+VO3cfqeSS+z&#10;pKonbcDIARdn7aRnWfsIU2NZCcuygmRnW1WVTkNHBjFLpBwlgjBAr9/X4ub8WXFuENSzjHuygpBI&#10;DAh9q5ClKSbjsXE0gNZyDXwzcFV5PqYqHhj+fc4xCssW1SWs6NY79UZMBOpq8C5yqnUzT2YxJ4zw&#10;DFsUuXZrwI3uuWYSCebn7i4g+Bw5SmRAmHl108xOvzA7W7pxSpRaUlFKiVyDvYIwRFEURGrR6+Po&#10;8IDS0BsbGJ+cIghD7Dx6iLzIMRgM5mqmrXRy531uiGdmNLf/3I770/uln/aqqsqMV6m5shOtaU1M&#10;OcSIVZYlLl29hh/91Q/R7w8wHI6QZSk+9/LLiOIYx0eHqKsaSdI785oubWlL+zkZR5j65VIX24/Q&#10;gp4ykl6LXANoE3UAlNHLc62VoIgpi3E2Nc+HZWHmD9fHMDKaouG2LKEGHUuCVFc2xcsTLwNruO7K&#10;kGxGenYRrD/7mFmia0YYl0WJPEsNSEsISyJhHebHQJzqFQ6b62T595YoA3QrkI6w+J9y/6n5Plp3&#10;+8bRdjR0XSGGjxsB87ZdB1xVFbI0JQYzQWh2saD1qSsG0c0OLHrNHbNGXJdlqaNYUqRiru6qKuF5&#10;PqIowskx9Yivrq3jyd5jrG9u4fT4GJPJBKOVFeQOUQtfG5NeRhtAZ3R+/cWo7u74nNfo2D0NZqP7&#10;nXjEfRR5jpsvvoj93V2MT07w/Isv4oOfvms40KfTGa5du47+YGDayfqDwbn3vbSlLe3nYI4H7jJT&#10;0Z+182MnrNX8CFzMzpWkS1m/PedSm9ZAqOoKuZZ25VehBY1sdpCAynmeoypL1LWlAg6CAGEQwmdg&#10;k1LUM+l5HkarqxBCYjI+NREvG9cx65poK8+Kgitdo/SctqZG1y7rusZgNKKaWxCibmpMJ1OksylU&#10;0yCKE9OaRO01UkcsvhFc4CjKdUg8yC65hkljO/VCFpZwP+86UqVUq74IzLe1sGh8HCcIwhCU0q9M&#10;7xjfELxddwHBERjvf9H/LkGFe57sQPM8w8bmFqqqwu6jh/A8HxubWwiCAE/29xAniUFGu+cnPY/o&#10;IqMIeZ6bz5RlCdU08HwfcRyjrhta3WmQVRdgVpYlkqRH51xVGAyGBpW9uraO3Z1HSHo9XLh8BUo1&#10;KIocpyenmE2nGI1W9P1BN3/T1CirClAKnucjDmMTpdPJOwsJDbTimiullfhj1gG7qHau70MI834Q&#10;gFa1UiKOY7OyFUJitLpqnPmlq9dw985tFHmOxxrhvbm5Cc/z8L//b/8rrj//POqK9LCXtrSlfTYW&#10;BnoO1kGlaa1FDV9qfBEsToXAq0zcRPggIQV86QPwkaYpYWw0KyR3TAgBHXzYAMHzKUCbzaYmG2dL&#10;ePMATaUUZJYRiKSqrJoNR7aV9uZKNZpmiyYtBmK5JBxPM9NL3DhsUYwIE8SYJIQwykFVWWh1GQJe&#10;EYzba52AGwF2VzZu9HPeSGhRNPWs2q9rYRgSJSKngR1HFYbRHOjKjX4/bs/oojrtcDjC+PQUJ8dH&#10;6A8GWFtfR9PUyLIUkQbUwfmO68wZMGXIU5xjrHSEO52MMZtOkaYpiqIwWRH3Bu5KItLfKC0TxTE2&#10;NjaQpTNMJxNI6eFgfw/bFy4YlLvV+m1bi8R8AWIRmGceW2RPq6UDIBkxjuz1ufH9rZTC0cEB1jY3&#10;sfPgPpq6QX8wxN07dzAaDVEUOY6Pj7G6voHx6SniJMZgOPxY13RpS1vap2c8T6iGspTcUsvPd+U8&#10;501TOx0XDjjK+RcERDnJgjMujui8JUQypyxZN6Y0KT1pBRaklHqHYcsJNxw6t96r4fnnrwErRSF5&#10;d7LlXlTmoC7yvMXZy0IR7iTv1iTbJ+nubzGauftaFHme1/kCWjtZE1EURYGiKMAUkmEYauCQN3fh&#10;ujq857EuQMrzPCS9PibjMU6PTzAYDLG6tkbi8rOZYRHrAsDgjCMfhxtZU/2jQJ5lSNOZRvlWhojE&#10;HZ/FAC2uE5fI0hRBGBrWryRJ8PD+ffSSnnZ2rDxF8H2hU0e0LV1z1lB+ao5vWm1GasG/heY64W6d&#10;uCUAYfv54iTB6fExVnQknKUzDIZD/OSdHyFJEpRlidFohF//6lcxWlnB6tq6XfQsbWlL+4Ub00qy&#10;E3bnN0AZxwzoFiKzgFfdaQEAcdqHYWScsAVZKgdDA1PiFOAOEltOc52wmf/1QsAfjIbIs8xoArNT&#10;83SvUlUygbXSjkSiqgp4no8wkqiq8zkRmuDn25bKsoSshY4gC0OJGIQhwjAyDCQAzMm7Uc+i3suP&#10;EwXP1QaeUVv8WawLuHJT5T/TPkQ7CV5qqsUojnUKXDpj45kU9iJOZ/qMnHPEpVY4oujWNwsVTvsL&#10;TVPJkbB7rm7dFgCe7O9htLKK6zefw/tpCik9jE8PcHBwgKJgOS8BIWojNQjdDF/rZnkhAHgAGgkp&#10;Yc5fqXa/L4+PGSpuM0P7nDnjAgWSLGSmmrqh4xACSZKgGo2wt7NjwH6nJyfoD4c42N/HeDyG53m4&#10;/dFH8H0fD+7exXBI5ZSlLW1pn411W2OF4LKjbDtKSS+W32WueKdKBQDwvACGh17U8JWnnbYbPAuz&#10;iAdApTIBq0UsAMDpSVYKStG86wd+gEIUusBcaEpDH5WuB1ca4UWycyR6UBTMIHV2ipcn66f9Lc8y&#10;OjDd7yu0PGKc9BBG4ZlOyuVLnr8Yzbmc3MIo+AwKQ7aqKsE9YYtSsRTF2f2wM+O09MdJQyulINCO&#10;6k9PTjAYDg1yPU2JBjKKYx0xthmsAFiZQ8BwV/NxqKbRLWmUcokiy6XqAtbY+boOnvchpYcggGln&#10;e7z7CG+8+Tbu372Lk6ND+EGAWx9+gM99/gum9KGoEANoJ6yclA15ZAUlFIhT1eVkVc64aufsXD+O&#10;lpVyV7h6HI3PbgO/hBAIdF1/OBpRyvzSJezt7CCdzdAfDnH37l288MILuPncc+j1Evz4xZeQZxnG&#10;49NzX8+lLW1pn65Z1ithfufnmwJdXefV7zFfAc0Prp9iEKqC9LhkKqGkB4s9Fmb+epq5jrkF0gXN&#10;ZTIvcuRZSpPH6Qme7O3h8MkTZP8ve2/WI9mRpYl9Znfz3SPCY8/IyI3MJJPFWlgztXT1UjX6BcJg&#10;pjWC3rQAgn6DMD2CAM2DIEBPg1YL/QsECVCruzGYGaGnuzRd7K4qklXcMpO5MTNjD9+Xu5sezI6Z&#10;3eseC5vsogSEEc70cL9u165du3bO+c453wnDAtnCbDqDzIvyNClH9gWER07Yd5YXBDfBzjqy2nMl&#10;01XgL4yyPi9iV1/cBbDzhRA09M584XUVylspsg3tR1WBTRDzqUe20Dqvla+LfJQ6HSiJUavX0Wiq&#10;4KfZTLsSyvCyDTPb/cyxgVmN1oCkA5V+4Zgi/uJYRw7bQtqU6/KxuraGKIzgei5a7bYK2qri5fPn&#10;qNaqCIJAuzYKFrS6B8RoYwtVORdW4ruga1wwgdrit9eF+S5VSlKmoHMic2dM+n+WV1cRzmZoLy0D&#10;kDWCV1ZX8ejBAwBAt3uKo6MjeL6Pw4N9TEZXxRiu2lX7OpveQzjTRpCUPSniJFauwghxnBT2BdNs&#10;3gjlT9boGRV/kelLtvXLdPC1DUXb8kUFfzKmc4PdQa9nReJy7cPzHR+Vel1t0CnC2RR+IMky7A3Y&#10;v6TPS6iaiwDA4QAO05OEXHJLO6ogBAkxe2LKgva84Cv7JnxhCPoLCN/ybxaN13VcTdJBwo8E2heB&#10;oMvCUwqrXBeFJ+FVzmsWeW7C8gGd/6v7mM005Ey0jHEsKSqTJNEWsN2XPd+2/9Q+N/3r+bJoxsH+&#10;ATa3tjDo9zAZjzGdjDEYDBAEFbA4Rpxb9Xwdy5pWqALRw8m5sO6vvj4DOZ/nkrA/K9x7m/hDRTh6&#10;vky4rzUaiKIQruchnMka1K9efI7ZLMT169cxGo3xjbe/iaODA+0SuGpX7ar95puNhhlKSQouFdov&#10;LPcrKX+YAKhakewDBYW/vE0TKscYSsLX+HqVH4161N9xzsBUkQfH4eDTyQQiFwgqFdQbDc2FW6nV&#10;UGs0ZMGBLNecv47j6uCry8CnJkDHmPd2UXRiKtGEFsonR4whQk1aGUq1N/zy5Bcn6nKtsGl/AcHo&#10;OI4OGioTeVD6lQ1NQwUXXTYK2lY67CAu6qPZaknKxOlUClGlEBEph83zDEuIU35yFIUy2lyxjBEP&#10;soAkHre1OPKlaitX+YPLjFn2eKeTiSzd9+I5VlfXsLG5pXNmXzx/LslXHK7nsKDAgMHhssC1XcPX&#10;uFosClGcf7/PWhcu3SPX0QFzRHcaBLJQw9LyCnonJ6jV6xBCIAojzKYyMnw2C9Hr9dBqt2TEt6qO&#10;dNWu2lX7GhtjhnfZogBm9j7CmdpbihS7juPIfYFq2xf2NGsf/gK0s0ZAM5BPmTEOXqvXwTiTtHvj&#10;MaIwRJqkOoI1yzJJp6X8lXmeww8kNaXrujqFBZC8zUkso5mFkCxRSZzoijF+EEgKL8fRecSxImOo&#10;VmtoNFu6Gg13JCMWd7isJrEAYrYtuTLFIm2yZXINO5JYRioHOtBIRtwmOn/3MhCx5/lzAU50XhPu&#10;npeEi3Wj3cUh7gQP+0EgS+KFIaq1Gnzfx3AwwGw6Q7u9pAVvtVZDtVqF47gmyi5J4LiuskKlj1gm&#10;hocQQtbybTSamr0pnM2QxLEWQCSECY51XU/CtilVA+HwfSmoKAeaxm/8xxnq9QY8z0ev1wVjMvf5&#10;2u4NPPj4Q7RabalspRlcV5U1FLkWuLq2Zm5cGEIoUnPH0FNSVSQhoJU3qtzlOK6s2aksWhthybJc&#10;ByDSueI4RhjKtKu19Q0M+z1wx0GrvQTGGE6Pj3Dn9Xv4+d+8Kyk/q1UIFcE9Ho0u/VBetat21b7a&#10;xpTQFbnAbBYCTMYrUQolZwZl5YxrhqtyRk3ZJ1xw22UpAKFL+Erh7sIu0mNzJRhZIH9nf1aQMHO+&#10;1Fxu0iSgMuXvtCvsyA1R1sPlWsOQgVe5xY2bKwsxF0IxQ6k8KO4oQv15q/M3wau7KEjpi0DDZR8r&#10;/Z6EfJalmglLal02R6kzpzDYv2eMaTpExhhm0ylm0yk4Z6hUK/CDQJVszFUucB+z6cQKj5dRflEY&#10;YjqZSFpRz0MQVLRCVcyLK7J12XNkRxnbgQUFC1s1O/XJ83wkSQLf9zEYDLC+sanLMHLuoN/vodFo&#10;KCvchR38QOfWfhrNQGY+u/D+okhcovsRQgvN+Xm3uKY5h+v7ku4zloplmiSYTqeYTMYYj0dotZqo&#10;1+v40e/8Lo729y+9dq7aVbtqX22zIWFOWRUoC9Z5pkGyUKkQgxSish499L6uIGTKrsiL+8/i2CTL&#10;L8w4UHLZ8fKPqQlVrqlarcHzfKlFRLLqCwVKOarerchzrXlQrhQJWt1frgSvRb+Y57nkdlYWyd9H&#10;K1+XvDazuS8Sfl+kkfAhAVSYXOWbzS1Nyv6O6CLLQWH0In5iz/c1NWKSJqg3Gmi12jrXmCxoKqdX&#10;rUpWLkBC0WE4QxhKNIOQCKKQTJJEKlYL8pNpoc3NpaWozAcwFI+lAg1SSRigs7qKaq2O2WwKz/Pw&#10;4vPP0Wq39NgcRz40mYoXKAjfBQL0oiaUr9wEaxEPtqmKVVSciLxdXqPv+2i2WnBcT1aeciVkPp1O&#10;MB2PkecC3W5X5l6HM9y5d+8LrZ+rdtWu2lfXzP5rPcdz+3+uXzZTFQlfx+E6+DPPVYqSTimiwgpQ&#10;fBVnCXTax7n1or3flFHlgGSksgWDHKSE56j6EABJyKDYjzzf13mmuRCqD+XLZUw5u9UGp3OsigKP&#10;onUXEW181Tek3LeetNwQgyzyK1/UKLfLJoCwz8ktH8NcZSIlfM+zgF3XlTm+Kl0oCCpYXumgWqsh&#10;iiKMhkOkaYpKtYpGs6kp05I4RhiGEoYF06gFY8zS6EyKGOO8cO2ccziuq8dmrw/7OONbKULoxBst&#10;4wYcDAcDeY1CYPv6Dvqnp/B8H8+fPIbreup8js77zrMMcqhG4CppXPzswvsDfZ/1b4WxjAu3mjFV&#10;JcUohI7rSpi+VgVjHPVGA9VaXc/fn/1f/yd2d28gyzL84Ic/xGMVHX3VrtpV+3pbuVqfee7l+zwX&#10;8DwXnmeKvJBwpe81FC2EqnRkglDJzaXZ+gqv+WI3utgMY0aY0+BIQsvOTQ6rhJxlRYlc+W0p2vaL&#10;FGMoQ7SOo4oSB4HyozpzkPNXYRWXBbA9FiFMCkvhWLCv5NwAtOCzlQybbeqiRgKbfBSVSgWVShVZ&#10;lqF7eoJ+v4coDEFsYoPBAN3TU0zGY61YUICdryKaI0IyXFcGKyhftE2ZSf5pW8gtKlEoA5hcPU7A&#10;+DcI2vZ9H6fHR6hWa+h2T3Ft57oUzK6rSC2GqFZrEEJIog81R1TFRN8PvXC/2nukr0/5i6k6CgAk&#10;cSID0zwPWZ4pVhwJSXu+h0ajiel0ijRN8fO//Vv85//1f/OVjumqXbWrdvmWC0XzSAafTiNSKGTJ&#10;0HE9TwdhMiV8KRNIcsIb/mfjE2aq7i+lhSpOhNywPV6WqpID0D5Yu2yTyAXSJEUYhqAKOwAQqiAt&#10;+TtFKMEk5EyEGrkQ6jtevHgYq9cPAglv+76CoZ25DfWrFMB2fwUBXArQovyty/c/X7/W7l+X9itZ&#10;jmQlLrK67XGlyocbRZHmOY2iEOPRCKPBANVqTacKTcZjDAd9zGZTuJ6H9tJyIQqQK8ibmM1sYWv7&#10;pG04vFw1qXwdNN5F807/EsTjeh5OTk6w0ukUfq9h6FQKNTuQi+Aau1Yw5dDxS8QIaP8LN9GMrJA+&#10;YNYEYwzc4ZodCwCm04khTYljZHmGJIlVvrWDj3/1ARrNBnzfw92799A9Pb302rlqV+2qfbVNBnQS&#10;dW2uqClNoQXAZGXOxRjpfcygZCYIlDjr5RHl1FOhSD4EDPGHRvC0rDHHQclLruFgxnQAlexYQrMz&#10;VWxdp7fEsUpdyTXWLtmuhLZ6RC4haSprSANlZG0pbuBKtVqwuuz2VVk3ZwVWLRTApeTpy0Cc5Mul&#10;qkl2v2eRb5T5nG0r3b5hdv1dqPkLwxCDfh9RFKLWaKDeaMD1DCe3LAVYUbC19A/neY4oDDV6Qee0&#10;aSRtWGUhQQdQEL70SpUPmeB023omRUvW0r2mawj7no/d27chcoFmq4WPP/w1ms0WkjTRip4QQkW/&#10;E481K7wYLxbZPvP+U1AVKJfY6q/0e8Ygi39YimiWphp1oHucKt5y7nCsrm/gr//Df0CWZfjss0f4&#10;9ne+c+GYrtpVu2p/P82OVCZiHUn+VKyGRoYT7V9SYBNKK/cYSlECoKzbDGWqS7MnyWNdbWwRjW9u&#10;vUguGGF87g4mhEAUhgBkug21JE50DhQ5usn6JYuXcekPtosQA1LQO1zWQ3Q9d6FF9Ztui53nlxtP&#10;WSBRf6boQlGQkRC2qSvPs4AJPXAUu1SWpZhOJ2CMYXl5BXEUKS7vGIwxVJS/OI4i9HtdHcg1nU50&#10;RDX5gslHaysNVEaRIBgajz0++71dIckWwJT+FCjilrX1DYShLO2Vixxr6xvIc1mOsndyIrmXE8kD&#10;Tv5ZrtK1bMFJApW+u6iRpVu4T1akJErXZfIE1f11HFSrVVky0w8KCoLrupjNpjjY34fvB9jdvYHp&#10;dHKpdXPVrtpV++pbTu7TLEemAmDJh2tbryQ4kyTV6bW019oCVNcfsOKYgGKwFwV86d+5NqJos/Dl&#10;AIr7rXbicsfR0ph4mYEcQaWii63Xm01d+D2czcA4Q6VWw+nxEer1BpY6HYwGQ8RRBMd1kcaxtoLJ&#10;InaVzxAwMOyitsj6PA/qtCdlUdDVou8A6aM1Ai9HnqWF/sr5YeXfawvXgpxty1aWBZRzKBRq4AcB&#10;RC6rJ3kqxcXORaOCzdxxMJ1McHpyDMYYNja3pD/15ATDwUATR/i+D0dFG8dRpJmtXNdVBQ+E5na2&#10;rWwAusoRnbdSqWhLOM9z+L6PLMsQRZEWrtRHqqzD8j2i+dRKQbWKWJVpjKIIT588wbe+/R08+vQT&#10;TMZjeL6Pjz78EI1GA7PZDM1mE7PpFJVqBb1uTwtDfU8VtMMEU0ET1sNlhfyTQJUBgWlJCZI+nySW&#10;pCAEOxPpC3ccBEEFvp9jNptB5DIgcTIeodFswnFcPH30CHfu3cMnv/4VfvyTnyCdxI1hAAAgAElE&#10;QVQMZ0iSy8dFXLWrdtW+4iaEKnEr/3QcVxtBFLfEGNM0vjKHXwB2EK3iGGCMI0licO4gCIwrTwih&#10;f0/7jqSvlZYthwNwEvQcgLCsa1seXWABm2uSODovCDbp3JZwHUeWSZgzCmc69xVAAY52dcCOcmx/&#10;ASaRv69miDrmOZPLAn8OJofxn7KScCPlIlA1gQEJj1CZPyLE6Pe6mIzHyLKsUKBhNBqie3oCISRM&#10;u7zSgetJZcEPfLTabRWRW5PpTCqVyPM8VKtVTStZHntBgSDLsGTFFyP3jA9b+4pdwxhl929D7PR9&#10;UKno3/u+ZJaKowiz2Qz1RhPDfh+VSgX9XhedTkfP3XQywWTyFViTdAvte0fvtdBm2udDEda2rx6Q&#10;CqrryWR74v8GgH63C84dPHv6DLVaHcPhEP/tP//vvrow/qt21a7apZvmqFBySZZSnS9bS4YLwcME&#10;C+e5sp4zkguESBp3oK4xnBvCHwrGShUEnqVFpkPGDFxtW8sXCmCCKm3rTORCB13RMVTayYYj7QFw&#10;tXHLlBPDEPJ1N0pDKvts7UCkRfArOeEXBVgVfMsklCkyWFm69L2MnpMpO3RzE0UYHoWhCgKS/tRw&#10;NsNkIsn+fT/QkLPM6aUCz44uTWhXKKJ/5wVlMfq5fEx5PigdqBzVToFOdJ/p5fu+FvTVahWADOQb&#10;DYdoL0lmqVqjiedPn8jylyroDLgc1ellGwMzEHaJ99kshvlcPtJcHWURu64rXTB5DtfzkCQJ2stL&#10;ePTwAYIgQK/XvRQ0ftWu2lX76hsZQXmeIc1SjbxBWZy01zuOZOqTglYGaOWCBK5xxcmmGPOSxFQN&#10;zNIC455+aXKjRO1fZfdmEaa+EC8j6xZIwdSGDcjgFMEdMJZqcgdXBf3QSSQDUqCtX1m8XuXBZoS5&#10;O2ef/DfQcss5bgsUu5UDuexIaVs4lQUxYwxRFOqoY1JibGuSIpOTJEYaxbofX5XDm02n2tIMwxny&#10;PEe93tAF7nNl6VLEcp5loGXjeh4SBUHbQhXAnIJxlqKRJImG2Bnnenw0Z5Sug5Jgt89H5Q/9IMB0&#10;OoUQOYbDAVY6HVy/dQtpkmLY7+Pw4ACe52HQ72NldRWOSn37Khr5fhd9TvddKkxFdhzAXGe1WsW0&#10;UsF4NESeS/eMyHN4vo/u6amq9FQzc3LVrtpV+422JE0UXW6mjRLHceGo2BHywwK8kEVBAZkaHBMC&#10;eQ51jNzLpH+ZyHvMOcvGCOc58pyDseLeJd1jAkIwuc0wdgkLmDMkSWz8ip6BU4XIkSQm+KdSlUUc&#10;qjXJE52lqSLbV0nOztcbbLWoLYKagflgLB28YwlfxpiOGLbTdRyKAPZ9WUzAtpIXRBKXz8cY00FG&#10;zZYk+Qek4K7V6lhaXkatJvNmZ5qvW276URRhNp0ipzxfq2993pICYAvlMinIefNy0TUA0IgI+WCg&#10;/NGj0Qj1RgOra+sYDfoAgGdPn2BpaQkA0Ol0Lqy1eZm2SMmgFyEUTKcLQKcIkP+GFBtSICrViv6t&#10;5/kYj0YY9gcQIsfR0RGuX99BrVb70uO+alftqn2x9q/+8I9ElhbJMajYD8WECGEimtMssyBhE8ls&#10;U9EClsGkUhkBlTGhg2gXp2cCJs5Jv3IqpCMt8QsFMFcQdJqk2rIFoFNPZLKy+Zwzpur5BloQueT3&#10;zYuQZZmp5OtutgVnom9N5Kw6qCBgyDqEKLFFqcpOVAiB6CQBKZSiKEIYztDv9TCbTQFIWDkIJKSc&#10;pInOQU1VHV6CQgGimAwRhWGhLrMNg5SZWDRMXFIEAGI+ywp0lFLIeCpiXSoUnu/r++sHQYEcg/qx&#10;ofxIFdvQfvE8Q7VaxXg0AmcSBppOp/B8H6cnxwiCALV6HY7jYqaitr+amyuVScYZbEN4Uf62tSBU&#10;5Ll8eDzPQ6VS1YEYjsO1T5tzBw8ffIpqtYY4jvE//k//85Uf+Kpdtd9oMzErVI9cEvvIQCipjMtn&#10;Ps+L9exNhSI7v9dYvFzxZJAQNtSVFPBp8ouxAGnTfeZCCWGZIXMxBM0NXzHjFXB7oxUywCqDUAWO&#10;I0wnE7iej0pVBgO5ng/i2KTAK8aZhqIvk2v799nm4GVmTyqDyLOFNYLpePKT2k1Dmsrv65Vq/+ZK&#10;C4pVJQ6CdbWf0kqdIQhYiBwOl0QZk/FYCdiswLVMApNaUmLaKsPQUEK3mPZUvB92nrKtnFB/5aIN&#10;5ZQlssQpuCxNUwSVCo6PjhBFoRS4tRoqtRom4zGODo9Qq9YkmcgXYFq7qBGqAAA55tMJBAhaYgAF&#10;YQnA9VxkY8l3XqnI/GqC0nMh4HoeavU6kiTGw08+wQ9/60cQQmA4HHxlY79qV+2qnd/+1R/+kZDP&#10;LVRaUJFHPs0yjSq6LtNWKEABUjlMTWDp8xWQhpUJHpb7Q9mVZVxY+hNIgc90aVeU9lWdb3yZi6MN&#10;mvieyZEtywVKiyyOIoyHQ8ymU80X7QeBjkijfsr5sF93WwxPWnSLpckuQww2lEvQpFQ0pNU0nci6&#10;sUkcW+QlKo/V4ZJFKZCpPrPZTJYKhEClUtUFF2TJuxoarRY839c+5Wq1pok2SJBTTV/OeYHqchFM&#10;DFYk/lgUhFa2is+qmASUSEiswhuu52lfsCw76MrSl1GEarWGpU4HnudjNp3gs0cP4bouwtkMjUbz&#10;S9/fRX59W8s9zyXCmMxZFxZrmaeo66RyJq+3Uq0ijmIM+j3keY5OpwPf9/HP/8V/f2UFX7Wr9hto&#10;RAFpqvMZ+ULlTnNVfIF4n4WK78hVFDRFRBM8nKWZzBPOMilAmfQHUyMBT2lGxb3RBG+6DpH7GFIg&#10;plxfzub6+h/YUa20YRGuHc5mc6XzTJ6qso7VCalu8HQyQZ7lWO6sSIu37BsUMj2JBNJ5TeQCEPMC&#10;ZFHUbuF3ljWWZZmkz2RQ0ISnhGUOw/xlKweWZUQTf0b/NCYKRPNV9DFZv2EYolKpQNZd5ojCGWbT&#10;KcBkDeQsS/W57IIUeZ4p69dUMGKsGGlOflWbSpLGRpSfVFSBKyXBnhe6V5klLO35dRxH1ck1+XMU&#10;UMV1GL8VwFSCbwnmpnUDANWqDCyrNxqYTCaaS/n5k8dYXd/A6fEx7r3xJuqNJvr9npwLEuzKT8to&#10;HcAoTEYRUrEG3CI4KVHCCdUJ4xSAxWQBkVIqEt0H4skmyJ/SzmaTCTjn6J6cYOfGDYwGA3iVCm7d&#10;uo2TkxO8/vrr+D/+9//tX5y7wK/aVbtqX6r9L//rHwtKj3QdVwdXUWyH7VKklFqgTKIk+9KVj5Rw&#10;dRwHEJApRlasj/1KU2VoqH1CnpPB9321h6v8XwV/0/kYYxdD0HbLhQDPc03JB0D7dV1P+ntTlabB&#10;eJHq8OtqrmMCkSgIiJz0WZbBdRYzPF26f2WBEvGEoPnR1pK8IYkKh5dQPtPwrQ1h02JxuPQfE4uV&#10;FnwwUde20mFbcvTe/hf2e+s7wBR7KCMTtDgXpViVreW5xooBTIsajd91Xaytr+Nwfw+cO4jCEN1u&#10;F8sry5hNp6iqgCYNjTMFE8sQRdOhsAKuLJ7WM9wxX7jZAXaUSieEwHKngzAMcXpygvbyMk6OjnSx&#10;i+PjI/yz//Q/E8PBAH/6p3/y/63ow6t21f5/3v7wj/5YSHSODDkBUcpicF1PvbcNOHOASJLC9wQz&#10;Cy4uVY+eCQrihDy/oFQnroPA7KaruKlhXiiAC5tvLgCn6DMlC45zB5Wq3CzDmfSPhbOw4JP8Ohrj&#10;HA6sIhMQEFa5KOEYwbNwA7+gkYVH2hEAXWWIKcsxV/Ay1dwloWdbvzQGhztwVeATV9oUWfEECdOx&#10;NoRvC1Bb+GaW/7mAFDCTx1y+VlszXAiv5zlYliFVikHh/JafeJEALqMW/X4PzWYLfhAgTWJkaYp+&#10;v4fNzU1JMqIqj9hNKxC2z9qC1JlYcL1/18ZMiUXGpFZLhCcAMB4OUa3XcbS/j93bt3F0eIjZbIbl&#10;5WVEUYQgCJAkMX7vd38soijEz9792ZUgvmpX7Uu0P/yjPxYGVTMIHG0F9l5mbw+059H+bgtj26ix&#10;94yLjEjucLCMq3HY8LTMKXZdO8OEYoPMvnWJPGBbGOXIBZNWsEXVxRiHH2Sa2zlNU8ymE0zjGO3l&#10;lYtO8ffaZElF+4YYQUVwAbVFAu2iRlBw2Qol4eBwRxJtJHHhvHJsubF6HUN15jiOjiymiFvbB0v9&#10;lK9n0fsyVG4LYwCFCkjU7IVoC2NbANvnOcvPWhZ+5HcmpYVzjuFggM7qKpqtFnrdLgCge3qCTAU9&#10;pcq3XUK3dV+EwCgTWI7Jeqgc8eUi7e25JCg+9334gYywHI9GulBJmqRIkxj7e3t44803cHh4iHq9&#10;gUGvj0DVaf5H/+g/Ep7n4fGDB7h99y6CoILJZIw4ivCDH/02fvrv/wK3X3sds+kUo9EQq2vr6He7&#10;SLMUruNiMOgjSRI0mk3cuv0awnCGg/09DHo9VKo1cM7w1tvfwpPHjxAEFWxubeHJ48/gez4mkwmW&#10;V1aQJAnefOstjEdj9HpdfPTB+6g1Gti+tqMZ2cbjEXzPRy5kHmWz1UK1WsWg38fuzZt47+c/B+cc&#10;3/jmtwAAcRKje3oKkec4PTnB3svPce/+N/A//Mt/iafPnqHX7yv0KUcQ+PA8X1VaK65HQD0XkBGj&#10;en3agSyW+yHPszn3kG5CMvXlolgVx+7L8/wCyb701Rn/XqBcP3Jc5lknV4e9mdJ1yOdZ+vsoC8Bc&#10;JwrjNev3rEs4/3sqmUd92yk0jDHEcaTnDChCoPaY7YL0ZVjWmk7lCsr1ddNv5D4hIVwqiEDuG/s6&#10;qA9qi+rrCkH7JFcCsCgYzZ5jC73yfif/NgaLvtrCWqNg4OLcCD0PF1VcY4xDuOSa5RACyHOTU1ze&#10;u8x9ki6vLySAhZDBRVyRbTDOFFGChF+zNINbcVXqTIooCr92ARzHcUGIAGbBMcaQpolZcKVo58sI&#10;4TiKtFAhAQpA05WRoz9LM8kxSr5UC8YlnzrRNgohtK+XrEgSwEAJlSg9/Gf9Xf6Omu0XLgvicisf&#10;dxkf/lyzBDv5WAI/wMbmlkxNchzsvXiBw9sHcB2qKCLmq5nQBozziTouq0id93vD7W3TbHqoNZoq&#10;EtrH0koHo0Ef7eUVfPThr/H63bvIsgw3b93Ep598JDmvFVFNmqaoNRrYvXkLP/urv1S817LG82Q0&#10;hu/7ePXiBbonJ4hCycG90ulgdW0NW9kOnj19jMAPMJ1O0Gq3EXQruHZ9F08ePcTOjRt4+OATXSjC&#10;dV0cHxxiZXUVvdMTCJGj0WzB8zy02i0drb174yZWVldRqVQwnUxwcnxsftfdw8bWFpJGUxKQqAIb&#10;nu/hs0cP0Gg0cX33BtbW1lGrVfHwwQO8fP4MjuNgNpvJYEBBfORCB8BQape6pWq+bRTn4vujYzhK&#10;KAkDKXsMyDnAFQECK64J447K5/u0mf4YYJMGEbf6WdkD0tq52AV30TXa7r6F7bJkceR+0v7NwpeQ&#10;PMZFYQyFyJHSwNXvWc5UJoEqz8fo+ouywha2ZeuU7pec6yKal+dCp/1cZIGS0LPPa6BgAdd15pQP&#10;eV41fcp/W3DBORyc4ULhK8/vKAicjBmLvpY7SNPM3GPat7gR0M7mxsYfnHcCobFta2O3EpNj5fcU&#10;QkaDer7MmwxnMyRxhFZ76dwLuHADF8XjFmnM57UszRYmSXNFkEFkD1ooWyk66ovz+88zyAVsOJMJ&#10;kiYKT+0/tIgvaD5pM/d9XwdN5SqAK0kSWT1ICWAIoSFeAIU8X2rl+bEt8zIUXf5teROhhbnI+rVT&#10;khZZvsZFkS08F72PogiO66BWr+P46FD6gaMQ9XoDG5tbJTpK2wymh1hojVLX/FX/ccbnrqnczJjO&#10;UD4WaLBGceLod7tI4gTNdhunx0fYvHYNB3uvcP8bb8N1Paytr+Hw8Aj7L19o0ppwOsPSyjKu796Q&#10;1KHVClrtNjh38OL5MyytrKB7cgK/EqBWr6Hf62Lv5QtMJlP4voejw0O0l5YRhiGEEBiNhlhbX0cc&#10;x7hx6zb2915hZUUSmVzbuY7BcKAi6l2MBn2kWYrxaIxBv4+7b7yJg4MDcM7xwS9/gelEBshtbW/j&#10;29/9rl6Pvh8gyzLU6nWsLK8AnGF1bQ2z2QyH+/sYjYY4PDhAnucY9PsQEPjH//T3sbS0hOFwhFzD&#10;9nKjZmB6fWurkGlwUBs3C59zSwFblElhf2dbs7ZAkAgKdGF1EvhFEoai8LA/I6FcRn+E/o0JTKWY&#10;D85KsRVMVv6ia1/0oiDUM196/c/Plf28liaoMFfSL1lkBMxzoYrHKNktI4iUkWICGWH+kYIdRgiS&#10;YF24P+lB2HsDIz1BKwFZIYiXtuOiBWuWjwnKNGuDFeZK0P+1EiLUeXNrnQhr3Zz/4grhlO8N3CwN&#10;Mkdb9Po6rUpMjF0iCItxBqGUENt/KSeTo1KtYjIaybQTBeM4rgPP9xDHX39lGIrMdiytGwAYyyxN&#10;2zzQ8jumYS8Gdl73ul+Keqbfk0BIZomcD88zeajCpCNVKlW9SNNUViayq0Tph8h60MkqzlUUtC0k&#10;7fEDKN2veQiaWtkCLlvYiyxoLfTkgfpVhsnLvxFqo+WcIwxn2Hv5EvfffhucO1haWQYAnBwf49vv&#10;vKOpK2mT1JozcXG7TuHvi5SKL9qklc7BmKdLNKappF+t1xsabuudnujjPc/H/t4ebt66hXAWYmNz&#10;A589qCIKZ0hiiYzU6w3svXqF8XiENEmwtr6Bk+Nj7Ny4Add1sbm9jdW1NTx/9hTLnQ6aLVl8Y7nT&#10;wWDQx0qng9OTE3z0wfuI40g/9HEcQeRCEr3MQhwfHUHkAr7vY2f3BpqtFjqrq5hOp9jY3MTTJ48x&#10;Hg1x/+23MRj0EccRXr18gWG/j9bSEnau70ohnGXodSXP9ZMnj5ViKNBqt8EYw+bWFrjjoNVq4fDg&#10;AEf7+/B9T+exm7iHHIzRBuXO67dq5zsLsSk32pDJ7UMfGgFZRonk8YAkDZJVbCyFlBvYUQiybkze&#10;uwBV18qQ5zYEbPqw3T8cFhypd5TLXRv1cf712wqIEf4XdKqnyvXkfcxFpn2UQKYt4CyO4SgXmW08&#10;FAWWObc9Ljv+iISnbSkzMAv6NwqM7E8GMpESRUqX/KEAE4AQTFPVli1b+jtNbQh63hDxPFenLgH5&#10;nLJdRlbKLVH1hElxAGNq/uV9sSFuajoqGpcJwmIMgnGgBPURq1ClUkE4m+lawCRYiIXk624uhaY7&#10;jk610QJigXAtP0AXGMCyDGCaIssz5Im0jAhmliQZko6TFrC0ZOVvOZcKjOZwVrnC1Gx4WA2uEBCV&#10;Ww+abena7+ma6N+yAF4UVm+3s2Bp6mtujPJH58LT9hw3my2MxyPU6w0ZSe96SJIYey9OkcSJIQoR&#10;uUZa7PGX6TblH9Z1f0kqaQNBM+Q5KxS9cF0XG1vbiMIQp8dHcD0PYTgDdzg+e/QQ6xvrSJIUS0vL&#10;6Kyt6XrIWZahUq3i4ccfob28gqAifbWSCayCzx48QL97imu7NxBUArRabcRxjOl0gt7pKaaTKXau&#10;X8fNm7cQRbJwRZZl2NjaAmMMaxsbYIyhWqvi2ZPHOD48RJalWF1bx+nJMWr1Ol69eIGl5WUpPLe3&#10;cfv2HYyGQ0RhCNfzsLS0jKXlFQwHfTDGtJ8bAF48f4at7Wsa9ZrNporRbYbpygrG4xHWt7bwzjvv&#10;4OjoqDCXlNbm+56Kb8gLEKGAsT4uUn7VTS6bqIXvBPmTC0ianQUACDBwyI3eLsIuN1IJSTquA87k&#10;85uJFFRQPY5jba3J2rBSGFMrV8Qxz0RRgTyrXQSDCmHvV9CCUf4t5uanPFXyWjMIIbmL6bmV8y9T&#10;bHIuYV6bVILyZplGmWwlp+gTts8rL998ZqB/Rw/QIHt5QfjquROAYHJ8BP9K9wIpQvpElovD+LTt&#10;e+A40koWEJC6gFobZOhcwEWf5Zkl5Mk4EpB80AKujrGBMSCsvy+EoAG5SBxuR3Plcvkwhulkgmqt&#10;BtfzMJ2MIYRAvdGA47qYTqYYj4YAA4JKYPJvcxniTb5iglnKmyuAwgSUodOyYCmnzujatcoPKyDm&#10;PrejimXubSxrx1rH6lYShDpXNjP+Wt8P4DgO4jjGbDZFFEUKXvbBGNN1aR3HldU4UlO6kbEiTE0W&#10;on1eOw2JUmEAAwkv0sJ1v44DBil0E0VvWRag9vxRLrE9pnJUNONcR3fbcLvWli1r2IZodD6x6nN/&#10;bw+/83s/xt+++zN4vo84CuF4Hu698QZ+/cH7uPfmfURxhNFwCMdxsLS8jNks1A8W1fdl0tRAlqVI&#10;khSBEhy5yMEZV8qQo4UBBblRQr4t5AEoyN9Rc2+gOhp3lmV4+fwZNq9dQxLH6J6coN6QxTKu7VxH&#10;q9VSaUkpPv3oQ4xHIzTbbXz72+/gl3/7N1haWYEQAktLK2CM4Xs/+CGePX0Cz/cRVCqIowjt5WUk&#10;cYwgqODD999DZ20Nr16+xHA0Qvf0tHA/giDA44cP8J3v/kPcvn0Hz589w90372vLfevaDravXcMv&#10;3/0ZPD/Aq8+f49r1XXRPTzEaSij73Z/+FcIwRL/fw53XXket3sD6xgbG4xG+9/0fyvztZhOVahUr&#10;nQ5c18NUlY787OEDjAYDpEmKf/L7v4/xZILpdKaVj0olQJZLggPXdZGo7IHCy0I6AOiArDKMTK4f&#10;+2/rFwWDwHFVOVQdZCV0wJAJhGIaSrWhTNqHkiRGFMeawpDmnArNOK55TlzHhed7gCAuYVUpTBV6&#10;p2DLTPkIZfAX0+MmaJdoFDMdREbr0yBhZv8rBlERlwNdC/2GxkNpjrkw3Oeai0ALK0kYREFlEDIY&#10;Lc1SLfzoPhi+ZaHHSpwFOusEdC41JrIaNQxe2v9zAdcxNXwpZkYihhlc196Pcq0YuY6rEJjUPN/q&#10;RYUasixDbhkypCCRjJLIjYG+F7+K/A1mr3OsPRjFRvKLs8sJYOqhuMlytXAkPJGpEkx+paILBcg6&#10;t+lcJSQapK1hLLLSAFPuj1nRcvZrkVV3Fsy6+NKEPofd6KbaUXzk3zC+krxAYEG1KKWgzbQG7Sse&#10;aNvHQgxXZQFXTA5nSBOrIMEZ13reHNB7zrmJF7TGsdCCtVo5+bx8Ts/z9GrUY7cVAbLoS/eCjonC&#10;UM9PtVZDr9eFwx3MplPU6jVc372BOInhB77SgoFKpYrADxDHkd64aEEDKESmMsakjybPQT4s2iCy&#10;XAbGCSV87SeFtGB7LoWqF2orGVEUod/rwvdlYFKWpqhUKvB8D53VNQz6fTSaDSRJgo8++ABpkmA8&#10;GoFxjjTNEEcRms0WHn/2EHEUIValDhnks5GmCYaDPmazKb77ve+h3mxhY3MTvV4XSRwjjmScxcnR&#10;ITa3t/H5s2cY9PsYj8cYjUaoVCq6RGKSJBiNhnAcOdfb167h5OQYEALHR0eYzaa4ees2avU6mq0W&#10;hoM+Pnv4AEmagDGO46MjZHmGX7/3S2RZJmk5/QCdzioYl/We2+02RsMhsizFf/Ff/Zc4PDzGbDbV&#10;AtdWQrkzT+M6185CX9QGTj5kssKorittoLILZRWSZaj+R5s2LOtK2+JquZpUF2k5E9xKoyJBRntb&#10;lmaaBS8rWE/MMjJI2BiUiBSCXP1OCi05R8L6nb7+OQPEnjIjzGgKbfeNHo/6l2sL3vK1Ssmo9qSi&#10;MkKGNWMy11Xoc5q9MRfkQ+Y0dcXvlTJb3hcWNTvmpfy3fe02ymEMBVgKh1E8KAaIc9u6Zlr5IOF6&#10;mXYZxPGsdiEETXzP9smEELpWYq1eBwBE4UxCsYomUU4CR5JY0JOzuBLQuQNUgqvwsjbYRUEYX6SZ&#10;G8UlEMGsRY7CqjZaXAHSIWFqhC99BvhqHsznNGZibqISfyhfY3njOUf42mMpf29bwvSvfZxNAlJu&#10;dN9si7aMQND8lSksy33mlI/MikjFZDyW/bguTo6Psbm1jcODfQghcHpygm73FJ3VVZwcn6DZauq5&#10;DFWZRyqPSeuifF4SvkIAyHMdl5plUuASrSfdX3v+9DygOGe2JU/R60miimW4LuJIcqIfHR3i/v37&#10;2N3dRaPRxJ179yR9qOchjiK8+Y238eLzZ3j9jTdw+Bf7WFtfx/Onj9FZXZM1oaMYG5tbODzYR7/b&#10;xfHRMXrdU7TabdTrDezvvdI+3UG/hxs3b+L05Bhvf+cdHB8e6gC+V59/jne+933EcYzJaITPnz1F&#10;vdHAyxefo1qrwQ8ChFEIz6vA8zxs7+xoP2eaJFhZXYXv+7hx6xbyPMemgp8B4Pmzp3jj/n0lTICg&#10;UsGw34fjugjDyGICog0Txp9/QQqO/E3xnpIyzi2BYNYrYMcLyM9okxbarwkh3wuhoEYLohbK/5jl&#10;5KvNwZijBQ7nAlku+8iRw7F9sHMWTw7OXetrmgdz3SZ1hcqzQgsNYF6ZlM089zZErQWtmBdw5X4Y&#10;lwoB14UEDHTONExs1rq9l8hjCWKeL3Y/d6wAwCgPtjhHzoV87+KM94v+Np/nwsDpi5r9sS3AhXJ9&#10;2MF0546urLSXviv7kMtulQsFcJF8w0AMmhvXlxg7cUKnSaq/c1wPnMeKAzhFrgTUZYVv+QLpIplz&#10;+SCGixoJXxIirHRn0iTREHZZ+NJc2MEJJLBc10VQqWA2nRY2bIaiECKFxYZJ6D2Ngc6lr3/BYl84&#10;T2SFloR6QTBa12xr4/Syfax2RONZ92+RMCsjFrCg7CAIEEURvDzHMElw49YtHOzvIU0ShNMp9vf2&#10;8Ob9t7C/t4c2a4MxCS/niSgoX3SP6L01oDkLwVKVCxVRFlyMhMf0ZmJSDQiK9oMA7aVljEdDuJ4n&#10;0aAsRxiGONzfx2uvvYZHjx5hNBpj78ULuK6L7eu7ePDRh6g3m1hdX4fv+djY3ML2zg6Oj47Q63al&#10;28eV1v1KZxVr6xv41Xu/wGQ8xsbmFu68/jqGgwFODo9QrzeQxAmGgyHiSFp8XQQAACAASURBVLoV&#10;ojDEeDxCs9XG2sYGlpaWMBqNcP36Lt5/7xfwPA+TSYTDvT0s3V+WfuYowicff4QsTdFZW9epTHuv&#10;XuJofx937t6DHwS49+Z99Ps9BEGAyXiM6URWs1paXkb39BRBpYLf+r0fw3EdrZhIuZdDBvOTtVpE&#10;Hc5cT/p+Fte9XAvZ3LNjf0+CRR4DGAGgBDpFIqNoMUpl3JyLYMY8Z2CZCVjK6PlRwtyx4FraU2hN&#10;MgHrHEYYk8AEjLVGCzZL7TScBc9eyfwjS5r6LFry5twUHCa4se5NV2Won/gUzCkp+EvuD8U9XQgB&#10;LiR0bisbdvbHZfd/mruz/jZwvL3XKLSKFQNj7emiP8hHS1Oo318QfGWff9H+qf+1J61wavn3hRA0&#10;JbpzxykMijZk8v+KPJeFBITQkb15LjmYOSdY0vIxwEChxQmat+rszduGasmXdxb8epmbzBkvpPbQ&#10;xiq/Y4iTuPBw0xhs/mUK2rBhXT8ItHCxNUKoh9lV/Mzkg7atR9qYyA+9aG7ofUEIlay0sgV8loW9&#10;yMKl7yuVivZXcWuerB8X+7Q2Q/LXFA8vnsvzfXS7p7qwx/XdG/j8+TMM+314fgDGGe7eu4cwDFGt&#10;VaXlKlEiVGs14z/X/4NGE+ihNEEhNHaTciKVRTO28pphymKyPiEjCmQB53mO6WQC3/eUBRzC831k&#10;aYbf/p3fxXg8RqvVRFCrYTwe49r166jW65IK1XXR7XbR63ZRrdUhRI6DVy9RbzQAAIf7e/ADH299&#10;45s4OT7GrddeQxxF2Nq+huFgIPnAHY7llQ56vS7SRELWo8EAw35fKcs5BoM+Pnz/Pbzx1lt49uSx&#10;CoSSMQjbOzuoVqvwgwDPnz7FoN9Du92G63lotlpI4hjHBwdY7qxiOByg1V7CZDyS1KtC4OTkCJ4n&#10;BfBnDx9gOp7gn/4n/wyrnQ4OD48KcRbQaAJTXNw4t4m5uVfrXlluSUIuEjtnl55P6R5j3KBZBP0K&#10;a41Awa20rgjeZipIx3VdHTtg1pP8joHoSeXzTEaKQ2gfZ7qIjVaKqX6s9axl5B9lCnlKZBoi+SDp&#10;2ufSeubmat5FZ+awqMgQAqb3HfUibn9SzjWkTPMGe68pEncwVhyV2ffMs++6jt4DL3JByP1U9meU&#10;lOLfdO6y0sBYOc+3qFjQOhQCJu5A72PQMQTnj8/mZjDXT+cjVy0NyA4mY+wyELTC8ZnLUIw4lZpa&#10;EicIKhXUm01MJxNEUYjZbArOG9Iv5qt6sMp/RsUZhBAl7e6sC7Qnef71VfFN24vWtgrtBWILPfI9&#10;kpYrfYyGkMNcY6q1n3IQE1ln9J0t4OesRixWUs6zcMuKjH2d5f5s4WpbEoRs2L9nVp90fcUHvdgK&#10;4yfNXlkuMhAtQ+qkCCCJTWq1Ojpr65iMRzjc20Ov20Oj2UQURYYbu3Sugra54PwEueW2gmX5vQrX&#10;YM99aT4djQbJ8TuOI4MOHQ7X85GlKZIkhsMdTMYjPHn8GADQajWxe30Xv3j3Z3jx+XPtWvnGN7+F&#10;d/+fn8IPAhwe7GF5pYPO2jp831cBfIEUpqMhHNfBSqeDv/x3/xZhGCJNE6x0OsiyDDdu3cKv3n8P&#10;K50OTo6PsbG9jelkgsP9PezcuIHe6SkAwPd8VKpVjAZDTMYj3Lh9R+ftr3Q6aC215fUpK3rz1i3U&#10;Gw20l5bRXlrCpx99hOFwgGqthmazhc8ePcDeixdwuJyHJw8fgjGGe3dfx9HxsaGqpfgPIRYqjWc1&#10;24Kdu9/WRmeOL/osia0qQwaRFTdnvTb05q2EMCsKFs4dqzY4pdcQ3zvTFm+e58hEKuu9phI90bS0&#10;IGFYfCalgBNgitgiyyVpTxzHiOMYS0tLYMwwRtnyQIginL1Isb6omeMZhaBpISX3wgX7q6B4GPNR&#10;Mfq7aPlS70ZIW1b+BUQi9vUsWgP2JZYtUJNDrEZgKQokDLVRucAKvkwTwjJu6c1cXyUEDrTGLpEH&#10;LKnpDPOVxziEm+u/o3CG9vISgqCCSq2G2XSK2WSiAlFk8fZURfrqNKCMotESTZZ9VrMtqDJE+kVg&#10;jLMaaT2yX2O5Ud+0UZbHAGHwAKHugs1mJek4pyqAZd5yJ83SViDK56Fj7POWrbQy9FP+/CwBXRa+&#10;5I+mz0gRKRat1ruWOc6aK41IcA6eFws18BLyIS2zTAUEVeE4kiHq8PAAndVVBEGAD37xcwDAy5cv&#10;cPvOazg+OpLMWUGAJM0QzkKYnM2ysibPm2YZXAAOc/Xay3LlIuFcRYabB1MI4zeWQTDm3khBzuEA&#10;SFOjSPi+L6+RM6SK9pA7HMkkwccffYh/8L3vQwhgpbOC6zdu4mDvFRjjCCoVzYN949Yd7O+9RK97&#10;iqXlZYzHI3ieh/r6OrI0xYOPP5ZBZ4xj+/p1fPbgU3TW1vQ153mOQU/CwlE403O9c+MG1jc20Wq1&#10;MVkfww8C7FzfhRAC7/70rzAaDnF6cozxcIjv/+i39Zo7PTnGyeGRJNUQAkvLy/A8H5PxCJNRHet3&#10;7qDTWcXTJ5/h7pv3Ua3VkMQJHNdFa2kJW9tbePnyFbJMlYBjjomCtSzSi5q5v5arJQdynoMJJtN4&#10;RFEYFNrcF3ZksEmDsa0X289MAkgG6UH7rRmXLFFlt4fUB+R4GIyRsQiVsxVJKWAlEU/GU6242Dml&#10;eqDWdeV5sdY49cs4A9UlkPdUXlt5XstCSR4l9LHESqXZsVCEzblBy0tjMMJJXoeBthmzA9subuVb&#10;OP+33HOgBLIt/MsCuqhcQStESqWQ3xdl8gVjs4hQdOi4QSLoGFsI05wAl/EBK+gBUKQTTC4IEsBT&#10;FURDTE4AdOCFLg/HMp2OKWEMablmaXqhAC5EIVsWqrn4LyeEpZVjYBVpzRrneeAHhehnPQbISFXp&#10;08rBuSzPFwQVOQcqDSlNUk1BCZh0IeonsWr2AigIN/vf8vtFf9P1lPta+J3Vhx0UBajAOzVGmedo&#10;W/7FQKzMikyk7/I8R06rUj2FZcuelLEoClGpVOG6LsbjEY4OD3H7zms677Raq2HQ76NWqyFNU1Sr&#10;VdTrDYRRiDiKCwpG4Z6SApNlyJnMcZQWRmYCwmAFoZBVVogDKCIKgLITLMWGSCZydYyd9ylEjieP&#10;HuJ3fu/HGAz6aDZbuL57A71uF3svPsfSSgfv/eLn2H/5Em9/+zvYeyXw9NEj3HvrG+h3e9je2cFo&#10;NMTNW7fxq/d+id2bt3BtZwf337qPf/3nf47ZbIo8y1GpVlCr1rC0soI0TVGp1hDOpmCMYzad4dmT&#10;xxgPR5oXmDOOu2++CT8IUG804MUe6o2GjDiPY0zGY/kMZzk2trYwHEiLN00ThDPZn+O6ONjfx/7L&#10;l/ju93+AyWSCg/09ZGmKYb+P0WgkC5BYcL+EL4sw3EWNkY+2bAnlAJhQCrLhj7aVaQEG5CbIkdYp&#10;CU9ZsS0yd5aZ9Biy0CjqnYKYciGfe0pnolQ+yueVa89EFScJ+SDl/5go+kuJM1nvob4HCJmmKGlY&#10;6TEWepO3XYHk57U3dbNO7XksIWO0/jnmoFEBAUN2Ib+XkLoivWEZ0kyeV8PypXxlkzZmweKUYgUg&#10;y8ycnNcusoCJXvSs3xmiFZtISq4NJigPmJaHUhR0tLmBmP+u7XwZxeCsr6//Qa7gYZ0bZQUC6VxQ&#10;8nNw6TdLogiz6VRGoTKGNEsRR7EVFJEhjmIduRqr4wGGWr0GP/Bha6PlGq46SKk0JjkxRhh4nq+S&#10;5+f5kcvMXYsaZxxxEmMyniCOYziqzi0VlrD9mYsszCxLQalYAJCmCeI40rV6syyV/g7H1Vag3afv&#10;+/Jzzs1jRRuGkMXs6VoK0LAFGZctbLIuifTAtnKN31oeS2lGZI3n1lzT7zzfRxAE2sIljZNSqIQQ&#10;SJNEC1X7PCSYcqVwUblG1/Pg+T5qtTpOjo/QbLXRaDSx9/IF3rj/Fk6Oj3F6cozO2jqePHqIN7/x&#10;NlzPRXtpCc+fPVNW4hie5+qN037ZVrmxJAiiVOsFZhOMFZc5+aqg1j+xjclaow4ApnOFGWOI4xi1&#10;Wg0AQ7/bQ2upjaBSwXg4xLXdXXDuwPFc7O7uwnVdPH3yGMdHh9jeuY4bt25hOplgOhnjW995B9PZ&#10;DL3uKbauXcPzJ4+RJAnqjTp2b9zEowefYjwe4fGjRzg8PESWpghnM6RpguPDQ1TrdXieh1q9jrv3&#10;3pBrxOHY3tkBYwyj4QC7N2/hs08/xWw6xVjl7CdxjN2btzAaDvGX/+7folKroVKtYjqdoL20hOl0&#10;CgCoN5pYW1/H5vY2ciEwGY9QqVSR5Tm2r+0gDEM8ffQIfiXAzTuv4Sc/+Qm63S7CMESSSFie0qsA&#10;oVJtUr2nMMvXaT/DpMMVnllFAsQYL7gU9A8sAWOEnVIwpU8BhHYZaFfuQXI8EhaWz+58BoPOYYWB&#10;hsk61lYPhMqvhR4rwdi0P5LvWqbEmDSmNE3Uc2TcWTQnMj5EzhPt6+SvzbJ8LnSI2PcWGZsGOeWF&#10;fYExqYSTEQVIpIByyQWg2bHKqNYiGNxW4KUgp/3dUtgz8tVKoUf7l/17eo6TJIEQxfgSBsu3bskC&#10;z3O1P97406kJNWdKLWQ2xS5Tfn5TDEfeb0fyS0OuEcr9LpnaZr/lxuXIGdeKjOTWcOYt4KLFZRiw&#10;7FQkbi9uzpAmscxp9SUEO51MkKUpPM8v9GUvvHIwwd+10cZ6lu/jIjxfkoqbhbZIkFOfi/qyFxL9&#10;RlvSlhBjpYVx2fHZfdA47HOdNa6zPl88/qJWXh6bsPK/7euySx3a4wNKCsMCC5X6chyOer2hFnqO&#10;eqOB0WiIer2BZruNQa+LWr2Bly9eoHt6grtvvIF2ewmT8QTVWvVCpppymkbh+mBTjc6vRbKEuOPA&#10;VWhOGVYiCLpSrcJxuFZEkiRB7/QU7eVlPPjkY9y+fRuu62Fzcws/++lfIc9yrK6v677+zb/+c6yu&#10;rmH35i0MhwPcuHNHE33EcYx799/SfvC9ly/hei42NrcwHA7QWV3Dowefaqvu+u4uptMp9l++wmg4&#10;RKVaxcbWFur1OlpLS9jcvoYoCrG6uoblTgfLKysQQlVzShOcnhwjnIVgjKN3eirdKbMpppMx8jxH&#10;FEbSSo4TTCcTdDodLC0tIU0SfPzrX6HZasH3fayvr6Pf79szeu69Ks59Mfrcvndk9RGc/aUaY3Np&#10;SGQtSgF0qS7072ncZKmSH1KuQ/tZsy1mplEiAHJVMujjaVyLYFuyLHXaUW44sAG5v0ELtsWuO4nw&#10;5bDjoTjjdu2JgttAC/VLwMh2UCuNgc4JWLBtcUaLoyvsH7bwnmdoLPRyiaVRdmlIpMwgoA43CLBR&#10;9B0AMqUuy8/ff4qoDGQ1QUZ9Mjgb6xt/AH1zaeAqiEFFLzuuq6MJVa9qkKoaRJqCca42IUmikGUZ&#10;gqACPwikpp0mEm4VQBBULMvEgkUW/FucUDb3/UVaV5ZlhWMWvUgz545hvtKfl85pa3Pad2gJ17IA&#10;BqA0H1vDXPAQ2ddgafFF7dEpCMyz4Bl7vBchAGUN88w5BbTlpwU/rHxFSD8v/U0uhkWKQFFBgtZ+&#10;p5MJ8jxHOJtheWUF/V4PRwcHWNvcxNHhAZ49/gyb29tY6ayg1+uiUW8gUjzIZ734grmW47UEqbXR&#10;s9L94Y6jiQps64y09SiKUKvVkGUZhoOhikp2kMQxppMJmq0Wnj9+jH/w/R9gPB6jWqthb+8VAGOd&#10;337tdTz65BN4fgDP9/Dk4UOsrq/jaH8fURhiNB5BCGBpWaYLffbwAQCg2WrBcVy8cf8+Hj98CD+o&#10;IEtTXN+9gel0Atdzsf/qJYSQlJETxVa1fW0HH33wPoaDAQ729jAajpAksUa3PM/DxtYWtre3MZlO&#10;4HoesjRDFEfI8wyeL9OtojBEksRIswyffPwhHNdFv9vF3TfvY2NjE1EUaQuaVpHOxVXzSJWRzNqQ&#10;x+k1WYY2hYQ0tfV4gYS8SMknpik6lhEMKSiK3y0dT37E4jNoW+/6+YPhOraP4ZxrxE+IvJDXTGMw&#10;wWCm3+IYDKxK+zEpvaCzc67ibUwEM00H/V4I9WyjuIeQlWogd65pOum3l5lfE2VtnjlbINl7prkf&#10;1K/Qx9jrQu+FKsDOzNt8u5jKE9ZvLZmQ5ZpEiGBszikdzWJIuyTvNil0WnYKGVleEMDmxhrNn+A3&#10;zriGUIlVSF6ggziSjESNZgPccTCbTJCmCTzfh+sq+kmRq7SFHK5nkVZYoeSL/rXbIgF8FjRMLyJa&#10;OO8lr8MIODlvls+odE4jBHmB9Yl+p18kwK2+ywLRtqgWXQe9L/++fPxZc3XxBsQKQr08LjttrHz9&#10;pCDYVrqGwBVcVb7e8jlSBdEncYwoCuH7gUy3uX0HYRjiYE+m4ZwcHsrxuC5u3bqN6WwqNziRz93z&#10;gqLETKqLLXyFKG4GWlkp/Z7SnADj882FgvuESj8KApmKNJ0gTRJUqlUwAJPxWNIPOg6+893vYjAY&#10;wHUcVKo1xHGM/VcvwRjDP/z+DyAAJKpmdJ7n2L15C1EUY21jAy+fP9dumM7qKrqnpzLoqi9rA9+8&#10;eQvdXhe1Wh3tpWUMhwMIIQOnGs0WarUaqtUappMptra38eab9/Hg00+wsroGzh0FdTdRrzcwGU80&#10;OUoURag3mmg0m2CMYTwaIpyFCCqBCjxjCGczBNUKXj1/jnqzgSxJ8B//43+Cra1NDAYDJMonbjZS&#10;gm/V5mpvkLbSqf6EXnvmHtBmlguTp37e+r74e7LGzP9JwJf7nxPAZnBzQrh8LCMdTijIVJ2v/OyR&#10;ECb6yLJkKR/POVFoisJz63BHsY7ZwtWG+q2O6RgGnTZFlX64dts4GnKnPovFIBY1oa9RnV2flubG&#10;7GV2mlUxsK5oiCgYl/OSgDb9mnk9f3RayTPajlbyhKB5so5D0YV4UdNMYPPfgAFwy2w0tvAlK5ig&#10;LX0MZ3DgAC4s9iGT91mp1ZDnUuBG4QyVak3XyqU6uXmWX0hEfpl2GZj1vEYRq2ULFihqufa/gIFO&#10;Fgpe6mOBMlEWuOdZ8IuOu+jaL9pwFjVpiRQhZBKkdhQ4Y2xhNPNZ11OYr9K4bAWH+JrTNEW90cBw&#10;MIDjOljf2IDreTg9PobjulhZXcXnT5/iB7/1I7RbbZyenuoI5LOvzZyvYPWqL3NLSbIbI5+hdR8L&#10;3yuI0PU8UBH7Wq2OKJRBPa5yv4hcoFav4/DgENVqFWmWorO6iv29V5hOJhj0evjVB+9jNp3i4NUr&#10;rKyuYWNzC/1eD7V6Hbfu3EGaSk7r0WiIfq+HeqOBLEtx8GoPcRzh4cMHiCOZk3vr9m38mz/7Uyx1&#10;OlhaXtZBjtJXLwlCsizD5rVruPP6XRzu7yOOIjSaTdTUczsejxDFEYbDIdY3NlCt1eB5HqIwxKDX&#10;Q5ZnWF5ZQa1ew96LKTY2t1Gr1XF0eIDRcIg33riHpXYbBweHhaAhZm1yi9ZEwYbRa8wq1sAADg7N&#10;qPQln33q30TNXt6yK49ZMADawjTPh+RIMBY7BXjSdTm8mOan+7WemzzPZSD0gv3e5J9STEMKKGhe&#10;PtMMjEnhVkCvztk7aMl/2b1V9mnlwcII2rJSbASd+R3nJg1UK/kOtxAppcAtvBbQRVw4PvmvtoEh&#10;CylY7lcLtbHjkYQQmojqrCaZzgQEM3sQsxSSgnpnw862ILYHqN9zwOUShvKDANxxEIUR/MBHvd5A&#10;nmWS85ZJUgrX8+AHgSQVzzIZZv9l/TeYf1BsgXDZ39sCxeYbLZOGFKxKSzjbAoqanVO7aGy25X7W&#10;WO3+6cafdb1zm9klNxDqc+766JrlUzCHCJQtfSGEDrii85dTmwrzRVqk8pdSsFMSxwgqAU5PT1Gt&#10;VlGr1zFUUdDtpSWMh0Ptd5WpGsH8RS2Yn0WQs/zbCqSBUSQIJuTcmxPAPGcQyh/cbrd1Xdtmq6Ur&#10;CtF5q7Uq+t0uPvrw1/it3/5tAAzDgawQVG80sbO7iw/ffw+VinTXVGtVJGmCZ59+gs7aGp4/DRBF&#10;IdbW1zGdTvDg449RqVZRqVaweW0bndU1fP7smRxXyrG2vo7W0hLyLMPRwQFc18Xaxoas49tZxWMF&#10;X09GY1SrVZwcH6NSlUFjeZah0Wyh0WxiNpWFRMIwRL3RQKvdxsbWNlzXRaVaQ6PRRK0u84P3Xr3A&#10;6fExGs0WNravIc9zPP/8c52zTZYOAL35CCy2TsoKW5pKXxv5HSVzE63dL79/yDQkuudmryOhdlHT&#10;zw5YQQiTZeY6DjJQUKvZD7R1xtV+YHORM6rOJI+hYFBZ+F4eUjAKOFeBQVKhIJpVQOg0LQND09iM&#10;MCxY6Cjug/S3UVRozi+XgWI/Vyjcc3kh5T2Drp/WDFF1agHMiqRJxGRmc19rhYQx5OJ8nggDi8+f&#10;H7qUJNeCNLWC5y7TCO1h+t4ZFIgxKw9YR/XRzdC5X/NWqq3VpEmKelOy9lBFlHq9jixLMej1ECHU&#10;5df8QBLWC0GUjQuYlb5gI0uNWtlavHCRcCNUpN8y08LDcdzFeXaW9ZtnmXUTpWC2IV27BKItgAjC&#10;WES6URaEZaij7Aees86tfy9SRChae5FyQfNpj5UplENHCKsoaDsgi3Hjrij3Tf1lgkgIpM+XzjUc&#10;DhAEFTx9/BnuvHZXwl6OjNYe9PvYvXUbjHHMwgmq1RqyRUQB9lxpqkHMrRP5r0yrow0+E6Z+KGdc&#10;BrHYrbRhVCrStxoEAapVGd0fzqZwPVnNaDKW0caHB/vo9/vY2pKBU9d2drD36iW+/c53EYUhwJgu&#10;YhJFEdY2N7GxuYUP338Prufh+u4NrK1v4Nnjx9jY2sZwIIOvNjY28fzpE9QbDQgh0Ov1cOPWbYxG&#10;Q32drfYSWu22Cs6aYDQcotFqIgojVKoVrG9sSn/w/j7WVSnDk+NjCJErpTlDo9HE1vY2KpUKZup+&#10;MQZ881vfwp/9yZ8o6L2C7Ws7aDTq6PV6slSpujbb+GWMgYliOo1t/S6CDg0ECLCMvv+StSahCGG0&#10;VWIjX9ICu0w7SwgDVs6sFYwknwt5DhK+Ra5mGRTEQfuvVSKw9EynaQqfe+COIjtJiSo4B1hmqBZZ&#10;rsrtGSFM5wKgg6yk0JK57ELI4FQBgcymlCzwR5/fbEEl9zjz/ozJlGuBA0wwFZdgkyHZhsn5Ru5l&#10;bBDJc1AMXJvvh1kUtHQdlwsitoPQqC+bLGbhEpMh80wXpz7vleeZrHTEHVlwPIm1tUsXSBaFo1Jx&#10;AGiy9y/bysJKXrRxpJcFWvlV9qlSlLb9Xfl89r/0YNkQJ33POWlnxcCsRWlN5zalgWaZzBkkoW5f&#10;71njvLjr+QAwO6UJJDBVOhiVHqTIaOpjYZqUJYTtlz3/FLjnqUjiLMvQaDZxtH+gNdv28gpm0ymO&#10;Dw6wtS2tsPFohFq9Jq3v817lxIwviIzkmdyMslQqZ2kmX5mqpgRIxTOOY7ieC9f1wB0HlWoFSysd&#10;Xdi+2Wph79UrkAVx6/ZtjIdD/M3P/hqvXrzA8eEhDvb38dGvPsBoOMRbb38TW9vb2NrZwcrqKpqt&#10;Fm7dvoOdGzewtLyMQa+H0XCIwaCP8XAEIWT1sZ+/+zOtsK2uraPf7eHl58/x4vlzBH6Alc4qgkqA&#10;IKhg79VLjIdD+L6PPMtwcnQo81odB37gY6WziqP9fXRPTzCdTvTcDAcDvPj8OZ4/fYr3fvlLbO/s&#10;4Ec//gmeP36Mv/7Lfw/OONZWVzEajb7QuixbYrCEDSlEMhZF+QAXFDv/os2GhbUvmBUF/mVa4bqs&#10;93I/EaUCMkynohAiQ1am3rBLz2S5Xzl2oasuCWGUGP28pqnmYnB4MZCQfk+WLAMpBSj0oY/NhX4W&#10;TODRxfND1akyFQwmiyRk+lrPm0vbUtT3RO/1RYNlUR+X2QNpX6N51NW0CkYRWcFUwU5WsfMvgJ9l&#10;/3afhQECAJy1TucPGJN1Ur1A1q2lHFgp+YsFFMqvOI6l5yGz6uGqhWXnaXHuwPVcZKmEprM0RVCp&#10;otVuFx4kDV2q/tMklfCAleNF1qnjuIiiqLD5l7WNAlS64GULWcaYiviWFp7MN7MECiMCEj7XD80V&#10;ldYDbP8FLTroEoTyc2Hlvyl2GKHCFgqL0MAWMg/N1f3YUd728RS0VVZyysqAEJLP2A8CMEgSlUj5&#10;CRlk0JOjziULckuliiBxWNdvB2fRvbIDFjJLcbDHyLmV7yiAQb+HzuoaXNfD63fv4fBgH9PxGEGl&#10;As45Xrv7Onr9PjjjSIlpTK8Jw89NmxyDgZ71WNXxplqOhLs814PnetKasPY9W9OmiFXO5XND99rh&#10;Mmda1sEeod5oIApDtJaW4HkewtkM33rnOzg9OQUE4Po+jo+OsLm9jaASYDiQrFPhbIY4iVGr1TEe&#10;j7G9cx2ffvQhjg4PkOc5jg4O8Nrde4iTGNVaDdeuX8fLzz/Hm299A2EYQtZLXkGve6rrD3/26ado&#10;tNsYj0Yy0GoyRq97ijiOkaQJ1jc2sb1zHaPREIwx7N64hc7aKja3tjEajdBuL2E0kjD11rVr6HW7&#10;GPZ7ODk6xO7Nm/jpX/zfEELgh7/7e3jjzText3+g1jnBlmZjY0wS0/i+Jzc27ixUzhgkuxzl7+oq&#10;P3b9XhVZeuaLoEyVd8kZQy4oTz6DXZ5OWpsqN1TQeUgwCgonKijvRLFJViyjvc6VG3So3BHFHFVT&#10;6Ug+5zbkrbUPNWeZrl9r5+iT8JR7ZzG9Uxo6hmua9g4S2LQ3B4GvBZyA0Oxv5cBYaD2A6WfU5B5n&#10;8tyC8pOLsHaqcr1931fyQOVHMwmbU01higo3+6URflABY0bhoGIYQsunYn62vJ5cXackc7EeZKbo&#10;RVUQV9n6JYSCOxwUnJblUgE3yJnQNcbPk4+2AUBjonlLsxQuaXqMMW31ykFcTrsk/y+yDBmgo1+F&#10;MBFyaZoiCkMwVoXjujI1KRdIkxhZlhY2ZnsSAMDzvYImQzcB+Go43BDWYwAAIABJREFUoM9qZUtX&#10;/aHHoN5c2E9ZIZj7TAlzBu04KmxEjgXx2sKT+rkItp6HP4rXZUcu2+Qacl0U0QFRUnIWoQ/lc5Qh&#10;M3sBU7P926RlCiEQxxE838O167voqYCrJE0w6A/gcK5TkOhe5JC5fIX5zy3rgIKqVKMI6rJlIX+4&#10;6G7ON5v5itZ9UJG1isNZiHA2w+nRMVxFGHJ4cIj20hJqtSqu7ezgl+/+TCEAHrZ3rqN7eoqt7W2k&#10;aYpet4sojMA5R6vdxunJCTzPQ7PVRpqmqNXqePenf4Xbd+9i98ZNXLu2g2dPnuDpo0fY2tnB9s51&#10;rK6to7O6ipXOqr7ftVoNAlU8PjhAs93GbDqVEducY9gf4HC2r6kwKfth0O9hNpthbX0dq2trmEwm&#10;ePLoIbIsw3QywfJKB7kQ/y9vb9ojWXaeiT3nLnFjz8g9qyors/buJptLs5tksymRkihpFkO0pDEE&#10;zcAG7MEA/mAPvPwC/gjDsGEM5pP9yTbgmQHGI81YIimR0kgUye6u7qquvTIr94iMPeKuxx/Oec95&#10;743IheyWTiEqMiLucu5Z3uV5N7z7jfdQLpfhOAJJqoROggvzGgUR/csN9Lx1oxxmzqdT1jxEjjCX&#10;m9fz+8H2sbbr8vrD9tiL690ScsbHx/5my/1Ry6WFFAJxFOduUaSjOS1X2Nz1gA2vUQdqCxpjoFxB&#10;4ePI+1e8F2mnxDA9rYRRxq9Ep+YkFOOsZNCWjnFTEX8mxTzPSuVLLc2tQUu3pFDr0JoA7X2JJlhh&#10;C7m/9ZF5p8Ez2kXHuBsbG9/LFyjmVWMurrdLxydpgkQ7XZA2IwQQTkPEUYQsVeFHvu+r8BGdecsv&#10;lQqOCfmXR9VMBAsDyTJd+Prseo+XbRedf2aiCiIIzMOTO25ZGNzmgrVVeezvOcnfyWetonc6v8jI&#10;uMNY0WlsnsaZk9yZ5knPIxyq/OLP5oWek5GseE8K4+HPxMc5x8jZdVKdjcseB2NjrtVqqFSqaLdP&#10;TDataq2Oaq2qhTrN7PUzSJoTunVhYwkdBkEaMdfYSRvh66JIENW97DFJmqCIvtD3w37fhNypcD2l&#10;Da+vr2MwGCCKIgyHA+zv7mDQ7+HOvdcwmYwxnU5w2m5jOOhjc3sbN27cxJWrVzEZqxzPtVodSZJg&#10;a3sbg8EA7aMjHO7vY23jCoQjMJ1Ocdpu49XLl+h1T1FrNOA4DvZe7cL3S1heWcHNW7dVHeDpFOPR&#10;CEE5QKVaU/GeDKUhH5CP3v850lSFQb3a2cHuy5cYDYcol8smUYfjOPiv/uk/xWQ6xXCoQrKKPg5c&#10;I+aE8ayXhSvzxgQBTiAv1kBIc7NQL60LmHnPE1j9+5wwOrVm7HckSEgQypL/XhT+8UZ9Ueufj5Fq&#10;dn9R34T9jFn/EL5m1Rs/b1auVIUkCtfVzyccoRPQsL0D++yCv/Pfc+NlNe9Yl6oFpKEdphqZYONj&#10;biHs3EuLoPCRp+e14yZzXSBtuYiScvqbp43CxGVTeBdPLcohcXr2816kmZ/18izzdZjjVV76OK85&#10;jjDFFtQ5KoVY4AUq+H84xHQ6RhLHCCplZX/SBczD6RST0Rh+yYdHUFNu8uwGOkuLuowUcl7jRJPf&#10;t/h37j4yb+899/qGALDg7UKWLN4PYDavMmd4RSmP26t5EgxiwEWInTNh/aWBwYUQcPQ8ENN1PQ+Q&#10;FvopCg0w43PBONAmkXKGYVF/fajEF1Tibzqd4OjoCOvrGyiXy+gMh5hMJtjfe4XllS/C83yjIXBN&#10;WK0bO/7caUQRO4K5slxYFae+86TpMx7MmCxovKu1GiZjlQe8Uq0AAMraQev48BBvvPE57O7sIIpC&#10;bG5t4+jgACtr6zg6PNBMu4Srm5t48ewpfvof/xLDwQCb16+j3+uZ2OrJeIyVlVVcu76F8dIInuch&#10;SWKkSYKFxRaWV1cgpcRoqH5bXFzCwf4esixDv9dDrVZDHMdY37iCF8+eYtDvo9lcQLPVQrVWg5QS&#10;0+kUG1eu4sbNG5BSonvaMWaZza0txHGM6XSC8UjFDqdJgoWFBRyfnCAoB4jjSIUsmlCPvNZEc3Ne&#10;I/5ipogx3UvNk9Z8DSIEyyAd53LZ4nKXg07Rq7yEYD1lhUJfeL8yzOzvogZPQggxX/uz+i4IKiru&#10;PKE9nSBNLf2h8ZCyML7mfiqkxnXVZ5eiM1KKYyUBH+Y5pLT0jhio+l0LT1pbhpR8y2gBRPXKMEMI&#10;44hG16d+EWJkhQQrKKkNK5Elko0Pu5Ok505ZHyhBEpOuLmiUa5yfI4xJQBTWG1939Cznr5+LkGRP&#10;JdkQOumGa7i8ylF68QNQzs6MQQE2uXhgPEEzmZjMSK7nGmescDpRVZZKJattsXCbec5KQggI95Ib&#10;8II2D6ItQqgXnXdeU7ZBa9MuMlr6jr/ze9pQjgLjZNc/r52lGegfjVMVjTkReMr7Sl7O510397uR&#10;VrPcb5z58jnl0DplkXI9DyKKkCQJRoMB5NoamgstlRYxjnFyfASZKdt1HOuNf8Y6uWie7Cbjj5BH&#10;N85rjuMCQsDNrNdolmUqd7TvYTwaQUrl9R+UyzjtdCCEQL1eB1DHYDDA1s2b2Ly+jR/+f/8ey6ur&#10;2LhyBV/40pdxetrBlWubaJ8cA1IijiM0mk1kWYb93V08evSJsRtXKhU8efQIw8EAy6sraDQXMBoM&#10;sLa+DsdxUKvVsLK6BiEEuqcdHB8dIctUHufBoI/OyQl6vS6CoAwhBMJwisP9fUynE7z9ztu4c/ce&#10;fvxnP0SnfYL1jStYXV1Dp9PGaDRCqRRgPFIaL/lnNJsq8Qd5obuegMxmBUjnAkeqWQQHTNuyyUvO&#10;Ph/aIjhvbahZvmwz1yIEhTMOJmjoG+ROtPezsPPl7ikZM53BfDUjtM9ThLRJibFFG5R2J0WR4Rc0&#10;Wn7/OX0VsB7fdnCEYcL2a8sXeOEDlVt6noKQFwLy2nzuVoxu2j7n5kXqTGs5DVn3/hza/nfZ3Oub&#10;179nvQptJiji7hd1kuBggCW+B1QpwpJKQxlOp0jiGJ7vq2pBAibxfRxFuTJ+RLwtPJnm7ETEhOj9&#10;MtlIzmvGiUPMZ1YOBbhz7Yhp5ZxZz4OgkySe+z0dX5SMi8yfM+BiKkoh8vmY+XV4n+Y6uOhzuA2F&#10;+kdCVZqyMAbdODxuNk8B1tG7HwZu5u9zNHg+NkILg1mmylUG5bLK5FStodc9RRwrLW/96lUTBF+U&#10;Q4V2mDNzp4/iBMqMj3GoEjnCTnBibt5JSGYQtOd5qsJSZvObqxSMI1OZSMoMo+EQruti0Othc2sb&#10;FV30IAxDPPz4I7Un0hTXrm/h5fNngBAYDgf4zm/9NkbjMUajIZoLLaytb2BhoQUJYG9nB9VaDYDy&#10;eH75/BmSJEG90UAcRXjy8CEmkwkOXr2CFELZeXWfJ+MxSkGAtfX1XMUrIQSqtRrK5QqyLMPJ0SFG&#10;kwnaJ8eo1moQwsHjBw/Q63WxtLys95B6vi+//Q7e++Z7GAwGcBwHx8dHJlGK0SRMIQVa484MRFuE&#10;aw00aKbSzkl6QS5wO3fElNg6YWvOEuX8eZQlKXcerTcLs6ie0vOwdUX3IVi1yEMt1JpngDQ2ah8m&#10;sI5HsJmg3DMK2rO9aFPrZlqxZFC0UWg5k6M+q0vlYVs7bnOF7/xD8e4AINqhnKRyoY05BWM+feLz&#10;Ihhkzk1HeV6ln4OtNX4OQc1WuGFnCbvHKU5Z5FkACLGwjnPzXxfxT3dra+t7xHxzC0bf5KILKBhQ&#10;DaTn+8gyaXI++yXlURqGEWLNgCmFHVUBmUzGCMplFY6i62smcWIZoxn02X7MI+i/aOO5ROk+3H4p&#10;ZkceFi66mAHHcQyXjS8taO4lTM9C70XpjF+XIwNF5zXOxDmjLD4THztigGQLNogGc4riAsC8fNRn&#10;vUjj5fNU1GiyTKX7I81RSmnQEfotSRKsrK7i6PAQia6s02wuYGGhpQUn7QnKxs7VHqqWwJFmUNCo&#10;uDSsP0suwl/EgH0P4TQ0lXOSJEav28V4NILn+QjKSggdawY6Ho1QrlaxvLKCJEngOg729/ew+/w5&#10;bt97DUG5jEGvh8cPH8D1PKSZxPOnT3DwateUbGw2F3D77l0MBn1MJxOsX7mKb7z3HiAE+v0+2sfH&#10;aLZauH3vNUioHNuTiQoRTBKVievRg49xdHCAhdYSpMwQBGWkSYo4jtBqLWJpeRnlSgWN5gI++NlP&#10;USoFuL61jUqlgvbJMbqdDm7duQfHcTAcDnCw9wr/yXe/i83NTXQ6pwjDEIPBwNiSLZdCYVzlua/i&#10;1uPrVmbyTMHZrM8sv+5ycy90LuZzGLAVMvk1hCHUSZyYtSWM/dLu0zxiJc1atH1xGMHn/VB7LEkT&#10;ZEyAJe3O7B9T1w927bK16vue9vrOjKas+qTEiCw3PlwvV9e0MLGdQ0vzzkYCSeGk+beCAh/ngrJj&#10;EuLYccgrCJg5z/NcY0+dx/DmhZKZ+wsmlBd5iZayyBPeLl49TkyoOHf9XcCfPG7zpc5bInWxJ7Tn&#10;e/BTxXjJHpzEMUIxQRRVUavVUQpKOQJP1/ZLbo4gwhB0mx6OwjyoX58F071s48zXDOYchnfpa805&#10;b65tiD2jdWizE8rjcrmTC2e0HN4+776kcRKjIw2TCkzw64IvKtZvThT5sxbnalbAg2G4QggIcsaS&#10;Nm48jiKMRkNsXr/O4o4z9Ps9A1+mSCEyYeBOw1QhlOdzluWIGM2rw2yT8xoXsM6bV9JQyHY9Gg4x&#10;Ho/QXFjA0f4BhKPiieuNBgCg2+nAdV2E4RTd7il+5du/hh/+yZ8gjiIMBn38zu/9I/zsp3+DZ48f&#10;oXvawebWNtbWNzAcDvDiyRMc7u3h7//Od9HvduG4Lv76xz8CADx/8gStpUU0m01ASrRPjrG4tIw4&#10;inU4UhONRhOvv/E59Hs9nBwf4cmjh1hcWka1VsNoOMT+7o6Z7zAM0dHe5wutFj764H2UggBf+8Z7&#10;6PV6aJ8c48bNW+i0T5DEMW7evIU4jnU98AzVWs042VgHRD6+F+8hvoYNemG02YtzQVO1swJGoq99&#10;7qlnNsMIoXKZO5l1lnThmuxWXLiTpOIWnlcIrY4KTuQtk/AMKkh0kaoWMdunvnaR+SoBxoGKGNH7&#10;FHbNK1Njwta5MBA7DZdJ1WrmULFpwywLz1ScTgpFS5IYaSqNsK+KOtgwSY5U0fOrftnvZjVwGIhZ&#10;/SBzaCnRKc5k2chDgHuuFzRhiZypQX3B+6LWoouL0imfv77dGzdufu8sgsmblVIoEF69FPysvJqT&#10;OEaWqU0hHAfhdIqlZUUAwunUVJdQ3rY+SoFKAJDoDUvMllL5lSvluX2YkXDPEaIvJKAOey4G1RJ8&#10;qZKRW2k5jmPD+Hy/hCSJ9aLyjcTGNcg4jrXmpctPaScj0ixTnZaTaoBSfJoqQxcCoHhTP5d1ihZO&#10;RSeyoPkDGEzsunMZZXEsFVSe2Nq3WtMFlARs4oSFQKJzeTuOinkFWzukJfMapvxeZzVaF+SBTdcj&#10;h6bTdgeVahVbN27gwf0PUanWkGUZ7ty7hyRO4Dou+v0ePM+HlBKDQR/lchmxlt7NJjNr2FY4Ii9f&#10;spGZ9U2xgwCo9JkQFpKihBCQQBSFmhEITKcTBEGAhYUWkiQGBDAdj7G8to7d58/RbLUUM2w2sdBc&#10;QK1Ww9OnTxDHEQ739jGdTLC2sYGDvT187s0vIk5idE87WGgtYvP6dZSrVdQadV2FqQbHcbC5tY2P&#10;P3jfwNtxHOHxgwfIsgyra+uoNxrwfB/PHn2CLJO4e+81nJ6e4ktffgsH+/vYunFDeVT3+7hy7RoO&#10;9/dN/Pfm1hZO2x282nmJxZVleJ6HQb+PbvcUx0eH6HZPVchUu41//t//d9jfPwAhP46gOF53htkJ&#10;ofZeopNFWG1HwvN8PZ7abunoGFEJI5xT7d4kSQABuB7Fx+t4XkbPHUfFxFLEhkVu9AHgaE7GBFy+&#10;for7Rl3e0+ud9ktGzn16L6RZaorXkC8I3QdMUDavQs3a2UQUFPFATF/Y5yNmzjS0fCSEDSkSUFpj&#10;EASQEoZmOdp8Q4l/7P2Z9y9ph1KqOueOPYb/JqVUdbbTFJTIwhSO0C2PzBHnzzN0Pj52XFRfKP6Z&#10;kgNZYUuya/Jz8ogWN7nm+Zvqq+/7hpG7rmNQXUBpx2mm8iUQiuy6au2pdZMaupBlGVKtCKg50zWB&#10;t7e2v4dLNK69zNPmlOZCIIYVocqVqoH+klgVYfA8xbAggTiK9cYTKAUl2OBocaYDUK5d8PNFDJg/&#10;U26iNSzEpUPanAB5KrszEpSFeKz06Drk4GYRhXwqShhHuHwBbiAIAp0OTjEqgoQohEgVPFe5lFXm&#10;J/bcjOHOY7xFB4h574BijIb5J4mVWpm3NN/oJCQUvbDntaJ9ujgno6GqQbvQamFlZRUn7ROlZUUR&#10;gnIZtVodjquEPYKu0zRDuVJGpu3jM9dF0dYk2UbP13amsmccinc0E3ddF5AwQpirtbGgXEZFFyA5&#10;bZ9ojd41HsSe52N5dRWNZlOlEgxK+Mlf/AUWWou4cu0afvyD76Pf6+LzX/wi2icneP7kCdonJwjD&#10;EEcHh1haXkG/30Pn5AR3X3sd169vodZoIJMStXrdaCar6xvY293FlWvX8PEH78MvlSCzDPc//ACe&#10;76HT6aBzcoJBv4/hYIB+r4ellRWkaYJyuaKKMOj12GwuYGllBVvbNzCdTvH6G5/DowcPUKlVMewP&#10;MB6N8E/+8/8Cw+EQURQijmOzL2ZME7S+hEIGCGmhdaXyF+v949hC9tDKlgkTcR0bBcDmmFIpXlgq&#10;DrN7nxNsYm5k58sxX9L+2DUkpFEIqL9qHcHECZvUlzoBCaEFJsSPOUUSfaBxzPebtMS8Ji8LDDjQ&#10;NNXk+edXkwDVK1aF6y3t8TwXvl9iGnABntd/kye5QTPOEfSp39B7cP5c2L8BLkDME4DEha/L0H81&#10;bhyps9cuPgd9Z+rQQ+bSN9MkUKIQaYRGGw5F95Myw/n4zS/Q1ARLOFIghSXEk8kY5XIFjYUmwukE&#10;47EKOyrppOGqQlKkw5JCVKoVlILS3OQcfxvtXM0sJ4nNxipLKeH7JZ0iUhWXL5VKxos4jmNTjYYv&#10;Qm4XpcxZ+YWuXrnyiHqTUuIHT2sokc5c5DBCRX3j3s28DwQnA3qZibwndnF8uNZd9GImbZ2IJxEN&#10;Ou4iiJB+5zA6mGaQpokK65lM4Lourly9hk8+/ggA8OSTh1hZXYUnPCPdW2LiIpISjraL8We77KbU&#10;i8AIY8S8pbDXIObsuh5UvVDl/awkZ4WYlKtVRGGokmkcH2N1YwPD4RBJkqLeqCOOY3z1vW/i+dMn&#10;uHn7NgDgwYcfYHl5GVJKDIcDtI+PdahPjKvXruHnP/0puqcdPHn8CGmaYjQcYjjooxSUUK3WsLm1&#10;jWvXNjHo9xHHCa5tbaFaraEUBPj5T/4aS8srqFaVkLC78xLth8phav3KFUzGExzu7cHzPPzX/+0/&#10;x5PHT/Dwwcd4/29+gq2bN3Gwt4fv/u7vIYoiPH70EJ32sfLOltaTnlASQ6gI2jOarCKiOYRCM2vF&#10;lFVOYsqW6zgCyBxIR2oBNE/ElQlMwbN8nV5UcS3HUKGRRqnyLwO8QIM5Qb3RvecoJBY6tfuHhALa&#10;f65r92DOxpq/zadunudDQqeRzFJVQF5KE7ecJImix55yllNCosqProqpMCkC7E9SvMibmpkGbJNs&#10;X/5yDzZLj4AZYejc8y++PmfwUqrQN8fJICGQ6mxptA6SJMkhCOQuYoQPhsjTXCt0zYEQLJkIVHGO&#10;T82ALSEWAMPDk0TdbDwcolpVyRS8Uglpv6+03rKOKdUp0+I4RhSp5PBkuFdZXj6jlXhGKzKneUyf&#10;exoWJTqCKLIsNTmNPc+DE0WGUc2DUIp9KCYsoH5wL2jO+JT3uUrzJkBhZPkEGJwBc9swl9w5Uyr+&#10;XWTmXDoHrIZIOaIh8uklLyNAGZSDCSXcHKAKHATodU/R7XZR0SXz6o0Get0uojBCUAqM+YL65Lme&#10;NocIg8wQAzXzfom1laYJHOmqKjwMApUig5AOSn7JMN9Ue247jkAqHJXmMYpQbzQxHo3QbLXQPj5G&#10;lqamatLOyxf44pe+hP/wR/8vhoM+JuMxHt7/EO/+6rfwL//X/wX/6A//ifJ6ltartbmwoGJ7l5dV&#10;mcJ+H6PREADQOTnBYbSHZmvRVJD6yz/7AV77/Js4OT7C5tY2Nre3cXR4gK3tm9i6cUOXS9yH7/lo&#10;tRbh+z4O9vcwGU/w5MkTPHn8CJVqFZvb2+iddjEaDPDhBx/g5OQYjUYTWZph6+YtxLESOqdhaAg7&#10;VRvSK10xVKPUMYQGebQmy1SsaooUcCUAd+Z3x8nMFCohURotVCXwUOed17hGZrVsVtGIl2Gdo7Vx&#10;RooUkCK/5glid4QDOEpdVelRxYyAehHt+WUajYfxqykwSRJ4Uicxx2eZRBTFpmAOABNyRMzG0ArG&#10;oGe7L+Y6Qf0iLU+X7He8ROC57RdW4qRhwkLo/e+UzK0U/Us1/O+yNWFDvfg8khDjOHxNWr7zmWnA&#10;ys6jN4jm+FKmmE6nyLSDSrlchuM6iKIQURjAL/kauvOV1BxFiKPY5n/F/EXJ26dl0GedzweqqPGp&#10;YG+uzeY1Q97nLE2NQxPXQOmYYhhRUfMPw6nOK1sCh+rI2YVszxw25X3hUHOR6UjGSC96z9L84qH7&#10;mA0irP3X833zfRydH6d5UfP1tSbjMXq9ripRWK+jFATIshT9fg+1eg0ljUQk5EBWyC9OPIBrPPMI&#10;6lmNiLPIHAihPTOlNAUZhLAx1YAiZJEWwtI0NTZIQBHl8XiEXr+HNz73efS6Pfz+H/wh/u2/+dd4&#10;8vgRvvGtb8N1PVSqNfz1X/2lLraQwfNL8H0f3dMuXM/FcnMV1ZoKz5qMx1jfuALHddFpn2hzjosb&#10;N29h98VzHB8eYDKe4Mq1TaWlxgk+fP9nWFvfQKVSgZTKoWg8HmFpeRm+X0IYTnFyfIK93V1889vf&#10;xp279/Dgo/sIymXc/+B93Lpz1xRpuH33LuIowng8QRiGamyZZgEaFSlzph2zdmXuKGNHVBqHC1dD&#10;rbTfFCNgWmTBOeuXbXYvqkQb89YIR8YgrDMfHIlMCgipEEHHEQjDRDsd2T3ouS5UgQLlOa8vA8y5&#10;16dlwFEYzWinfP1XKmWkeo1CqOgBAaUQhWGMarV66XtZ0sIg5zP2GI3hRXuQKx+58yUgmIZ99gUu&#10;5h9S2miOeTZNSweLfxePySALqXC5GYSiNXj79OVEkIc2OWxBBH4aKjtlUC6jUq0hTRJEYajtnQ4C&#10;XQs1kxKRlp6t7fVvt83TTotaqNEADdFwTIq6KLL9lVmmnJTi2ECynOHxexVDnbjXckaOGyCGnGem&#10;pq/S5mrNtH04NvdXuVdz92Pncm2WM+3ii/rEtdNieBN/kSMCFYy4qBnb9RzmTtD2ZDxGuVLBZDxG&#10;vd7AysoqojBElmY4Pjo0dlQTFyl59qv82NPf/P28Rs4SvACG5/mmGEiibZ20Jsghj3LgAsqp0PV8&#10;5TDmeYjCENOJSjd5eqo8ondevsTtu3ext7ODH33/T3H12jXcff11vHr5UqUE9EuoVCtY21DlB6k/&#10;g34fL589w9HBAQCgWqthdW0di4tLAIBavYZf+83fxmmnjVt372Kh1YLvl/DNX/0W0iTBwd4rCMcx&#10;MfuvdnfQabdNzPXVa9dQqVUxGY9xqjNhra6tIc1SfOGLXzC28bt372mhI4TUjpgEveXtcmB2QsoJ&#10;XPDBYCiFKkKQmeP16fqV5b7g0N9ZpVRn1h9phcxsRo0zB0n/JINwM6ttZ0zDtBewnryKiZBjF2ns&#10;qYHrzYuqbaXZpWOcz2tJkuSLp+h+ObrGbblcRslXRRkckc8HIYQwzw2zP5Hb94L+GUdF5szKUi6e&#10;hwCe12xK3rxvhqIRlxC0iAic8SLfHMfJO+mRoE5rKM0ofFQYp0K+VpTWTLZhYuQqVzenx7bilXp9&#10;BhB0BiEs0xUyP9Cu62KoA/ODoIx6o4nRYIAwnBqCWQqU/WE46COcTlAKApSCkgrfSC7O9PRp2lmw&#10;s3o2rgEqe1JOg9ULgdzqeQywet5gJskBkLcBc4ZGDEdAGGKuqojkvYqLccFFu6xwHCXJ6nNmnJwY&#10;wy0+b1H75dA4Z7p0PlVk4g4jxf6c1xKdHY1r6mAadykIMB6PUKvV0e/3IByBerOJVzs7KFcq2N/d&#10;xb3X3kClXNF2LiWJ0tyqZy5I/7hY8i42a/+VxiZMTMF1Hbiea8OkoLyAx6MRHMfBZDxCa2kZ4/EI&#10;y6urBoZut0/wlXfewcnJCe7eu4sXL16gtbiIrZu38PzZU3zt3XfRPjlBa3ERg0Ef1WoNN2/ewr/9&#10;1/8Kd157DXEco95o4NrWFibjCUY63jcoBxgOY3z84Qe4+/obuHX7jiGMz548hud5qNaqqDeaaC4s&#10;YHVtDTWdZONg7xUm4zGm0yk2t7bw7OkT7O3smLG8dfsO9l69wtNPPsGf/fCHao24Lm7duqmLaKjY&#10;01JQ0oKHzTVeXA7SCEoOHFdCJDbsraj1CKHgTAdOXgNlGomZXyFMQfuLHLEsnK1ClopMl9+nCL8C&#10;ElFEySSICKv7uS4gKTxJCI16jE0nKbwoTRPzfDnN8TNSPui69LcQMBEAKoe/Lo7gqJSR5GNiPKRz&#10;SZDYu8hfc/69izHQAHA2vZ3XFE2QUAq69XK2dOqCcbpgHOn6WabWilGY9XkmOVSaGX8PwFaDot/Z&#10;DQFY5THLUiPwzItV/swgaNXnWSnHcVxMx2OUtcdqULZ1gl3PRRZlJjQHUDbPJIlnqiD9bTYuWfH3&#10;Yivi9xKA6yqtyNdhQvQ7aYI8NnaepqlgeetsRQzPMtnAMD7uGUlQLxXAoHvQvSm3NhUs4PZc3o95&#10;zz7vb2pFr2ZXe8nSxuXCxWXgM/KUNqUrNSWj/i0uLaF72oHVtcW+AAAgAElEQVRfKqHz4gTT6VSn&#10;oIywtLKKw71XSNPUeCtDOzfweWKXtR8u2VJdZjMTKpQkzUgjs6knef+p8lccxzjttCGEgyic6BrG&#10;fSwuLeFofx+ZlOh3uzg+Psbi4iIODw9x2jmFEA5GwyF++tF9XRYyQRiGONzbw5XNTSy0FjAeDVGr&#10;19Fpt9Fpn8DzPNTqNZx2OiiVAty4dQtCOBgPR9h5/gy1eh1vfunLGI/HeP74Md788lt4+eIlarUa&#10;Hnz4AcJwiiRJcG3zuqowpZ1MVldWAQC37t5Dr3uK03Ybv/nbfx+ddhtXr2/h/s9/hpt37kLKDKur&#10;K6qMow4x9D0fk2yCko7TVMyNaQwaZnZdm5BGedSKwrxZD1NHKCcswK7XjKU6pLkV5L18CQGewgOz&#10;TMe4ityPuT85TGlMSFkKJ3OMNzBVGFKvzNh74zjGZDIFoBw3RensNciZ2qdA0wHAVBbjkK9gcPd0&#10;MtV0Ro1FFMWmj77vIwxD0yfQuQylmE1XPP+5ihrjZZvNRSBzY0LXci8AOS4StC29zZSTX84RTgAu&#10;5apPAUnIigNA5eTmjda0GSdYU4QQpMU7ORrq3ti+8b150KgQqh4i1XGkBQ0BC79Iaaq9GDuHEgA0&#10;LKMmMomVQ0atXofrusbrWWYSQVBGFEaYTlWlF8/ztLSgXrGuqGIZCDGOvHZ21st6EUuDDHC4tFgx&#10;yAymtF65nKGqPiDPNPTxaZJA6tAJig2cTibm2q6ui6mg+CqqtZrR9BJt06XJThJFeH2/lOuLyUZF&#10;99bPSHHDSgPxASkRhqHR0AGV9jPLMuMoJnS/Kc7X1dchyS4IAkynk9z4FOFhV0PbVEGH2+6lVGlI&#10;SWDg80VCAs0Rh8g5xBVFEUqlAEkco1wuo9/r4e7dezjY30ccRVhYXMIHP/0Jvvt7v4+XL54DUNJp&#10;GE5RqVTZ/NgYTWWHVFsmL03DMFbA1v0VDEJzBNWmtc9Y1jbUyXhs5mkyHqs8yRrdSZIYC61FTCZj&#10;VcM6TVUJvywz6SQFgIO9Pfz6b/4m+oOBYqhBkIvHPNjfR63RwPHhIWo15UFdKgXG9CNlhslkjPF4&#10;jFJQMjWJV9fWcfv2Hezt7Sk/jDBEGIW4ces2Xr18ge7pqU6Y4+PVyxcY9AeYhlO0T5SHs5QSK6tr&#10;qDcaWF1b0+sowM7zZ2i2Wvj2r/06JpMJOp2OsilDYjQcolQq2bCgTNluHdcx8bN8PZGWRHZeIWBQ&#10;J17QnmBQ4TgGpuVCo9nGmsFLyYgoVOIXv+QjCEoIwyivdWoaIXUBdaGdFgW4CcnGvZLgQIklLL3Q&#10;joiQ8D0lMPZ6PYxGqmpUqVQy/g021IlB02lis2xp7ZtoHh1PXuaq0L0dH6XJxoiiSCky+h8klTWF&#10;6TM5Bkk9sJyWc7oD5AUDG4bkaoZDNFvxDbcQdokCY3McYQpDEERtoWrHXFPKDEmqTWtJap5X+Xuk&#10;zAnWFr6HRhAdx82jGHOalFLD/8qUpOKrVQw6OVvZTIHCpOgVQpVuNT4gECy3ADO3gOR9C5vziBLv&#10;LC1TSgmZSiSFeo1CCFMIgY7jWh41x3XhMoknS221GEUwPMRRbJKpe56HOJOG+fhZCk94MxKWmuis&#10;AG+cM8Dn2Ak4g56nvV/GbsE1S0DbYrVdkJylALtxinGvpSAo3ItLTwLj0SinMRt7MyM4xIDpb2Kw&#10;rudppEFLwTrmkBixYm4lw0x5xSO6l++Xcho0h7UNFK8xPKP9FiDo4kbm41+ExvN2FYmUCTShHufR&#10;aISrm5vY291F77QDAHj+/DkA65Xuup6B9/h4ERMVQhTU4vltBr4XmBmLKIxUQL4WkFSVoCnSJDFe&#10;/tQP6gN9Pjk+wtbWNoIgQJZJXL9xA8+fPcfm9S28fPEcjUYTq2tryqM6jnF0eJAbx/FopIiE4yJL&#10;M8SRzbke6OQp4/EIP/gPf4z/5n/4H9HttPG5L3wBr3Z38MUvvYVu9xQb1zYRhlONUKliDKedNo4P&#10;D1BrNEy5yPF4hKPDQ7iuh+FgoMbZ89E5OYGUEmurq3j5cge7u7tYWlrCtWub6Pf7xixltFvNUDJp&#10;7ZycUBLDAQCnQGtoEoTIrxfLJNR/5FUtpGvmUXm2CmPDTVg2KX6+YnYaLSqksiQN2KwPYe2G/Hd6&#10;PplJCA3nNhoNBEGAarVqEzyc0xTDzaMB3JwipfJWJuVIsJA75Znvqv47WhM0zD6vRV7UcmOr/yDN&#10;0tbptfOr5JhiGlGCZu03l7s/2ZgtfQRsWA9H3IieSJkhSwE48zyzC83oUPPWGRDHiRb4HK0gulaY&#10;j1PwB1LnCbMGuMZuD7PHCCHgUZyceYgs74CkIE5mmHbzxIeHCtGiJY2HN9J6g6CMSq2K8WiEKAoR&#10;TpX25fslyExiMlGZU0ppSUtFeYxB3dvNfT6vzWxQR+S+51IaH/icVHxOK2rhdlwiJAXGPE9Y6XTa&#10;OY3PEXlNcG19Q1/b5n7mFYTonokm+gTnRWFostDwflGoFKENnu8j1c5bQgjjbU3jQTaOGSbG7L1C&#10;CAgubHEGPIf5cIbLx5+HN9G7lFIV9ggCTCYTZGmKTqeN7Rs30T45Qad9DAB49MlDrG9s6LhyFQoU&#10;J4nxUJ2B4DQjnoEwC420X2K8Snu2krrjOphOJkoaL/nwhdC22DHSTJVzFE4eFSAkJUkSDAd9JEmC&#10;5oKKo11ZWcGPfvgDfPXdb6Db6eDFkye4srmJSrWK7Zu3II4EfL+EWq2ONz73efzZD75PCza3Zkul&#10;Eqq1OnrdU0wnU9QaDfzGb/w6ut0u6vU6fvT9P8Ww38f1GzchhIp37HTaaDSaqNZqSJIY+7u7yKRC&#10;qaSUmIzGeLW7Y5CfRnNBeV9fuYJWawHT6RSj0RCVSgWt1gJOu6dKm9J2WyFpLeh1I4VBszSV0zA1&#10;2X8lyE+UYHG7PqyNjcN8hnFSnV3yByhUK0rTRGVo5HMt7DtnwnxNFhET7nBEeYPVPk8hpIM4iVFK&#10;lEBMcdiB3n9n5ToQAhCSmOmsFsmL01MUBY0xJTbiGq4rXJ3QRCAzzmQSVMrzvJbXevX6YnZM230S&#10;TKhwxSz95OOZP/fsRlo+2Wr1lXLXKyokUufSvIwDOSEmRnCQgBCacQsyh0kIkZnkJIDiZ1EU2zwG&#10;NDfsplKCZSlUR5EQRUzY4wQ2yzLmDUiMIq9pFhlNlqVqorWRGlCL3ZEufN8xNUFVOkoFqZaDMoJK&#10;GePREOF0Ct9XRN/1PJXeK1Wee0rCdo0XJMHi1A9+z7MaBb9zGHHeJBQ3Qg5yZANMi4+PAR8T2pD0&#10;PVWDmXdPAAYmtQspQ5baBOhFjSd/rMRCqwUhhIGNeZ9oc+YYPHPgImbAvbYpoxMl/qDKRJIxfX7N&#10;ogRa7F8xnIw/i5RSMSdae4XrAIrA+ICBxZIkxmmng8+/+abWJEqoLtax8+IFtra34bmKAbuupxLV&#10;O1YIMM4nDq+SdH4TOWlf5mgACZoEj1UqZUjHUcLQZKJDj6wQqeKlbXKHJI6QpSl6vS5WVlcRlFRo&#10;nu+XMBqpOr7XtrYxHPQRhSHKb5QRRzEOXr1CFEVYWl42SWvCqarAlCYJ3KnKkOa4Lr701lt4/2c/&#10;Q7VWw5/+6Q+wvLyMXreHe5/7PD756D4WFhcRBGW4notXL1/C931c29qC75fQ0IlDqtUaypUygnIZ&#10;3c4pXNfB8uoa6vW68bDd3X2lzCuBql5VrVbx8uUOlleW9XAJbSeluVeJDsw4wwo6lIBjHnMqMsQs&#10;k6Bat3nzB3LMXWhYkuichbkJdWLcF1C6pITpsyX2VhMVggraU21t2yelvarCMsqUpOBmgl1VBS2V&#10;AZDW2ZzFZ1EmcBOJHQvXtZEHFJoYRSEcx4Xve9qERfKN0hqlVEz4MgzKONcW+llEDtgZc+eLfiMN&#10;VUqLgJ17f8YcuYDlurYSFqfr6o0jduc/H/E5iitW60P95ggHji8Qx8qDOcvU/VVmwjle2HLWUY8j&#10;rLNMWDthcYYiHAGZUhxvPpOMzKRhhrzzZjOkmZkwx3UMfOO6LuI0wmQ80ok2SqhUqugKoYmX9bwT&#10;jgBS6KIOibGhUclDYiIUnnAZiJjnrrZjlbcVq0QTmkk4LHaWnADmSGtcu6W+kTOWYWAFBlR8D8pK&#10;u6DjDQyshaEoCnOCAKChLd3n46PDXDYpsgc6vs1NbSBoKU06RAVfRajqwuxpkgB6cWXaRpEQfD0H&#10;5imOw6ymkN+cXEDgkqvr2HSCRQZvrqev6XkewnCqc2QDdV0b1/d9tI+PMJlM0GwuIIoilMsVuJ5i&#10;wkLPY1EAm0fgi80wX7bZuGct5fdVz6ti31Ve7Uw7qCnnizRViVMAVWCEzBOlIMD+3itcvbaJer2O&#10;OInx5bffxu7OS6zoPM7j0QKkVFWN0jTB6sYGJuMxHty/j8ZCE6PhEINeD2E4BaDQlzRJMJ1OcNo5&#10;BaCg+f/tf/6f8KW33wEAbG3fwGQy1kLcIlqLiyqsS8cLtxbLWF1bR+fkBFEUotFswhEO+t1TTCcx&#10;mq0WptMpypUKHnz4AT766CO89dZXcPXqFTx9+gxpluLKlStmrvQAGcYmJQApDXTKtXcHDuDCMAoz&#10;X3O8ny9qKkMWUKTEZEuk8BbOqCWk6SsJS2Z9s5AcoyXBEljTZ2m16CxLEUVWyEzTzDBunimMjwGj&#10;0ec2FX1htXBiEBQm92lbfm5g+ke/ko39rEZCRp5m2OpklxWE+X2Vx7ZymrOM1s4hb84FpkoqFpKb&#10;e2nnQBV7iBHHNgVvKSgBWvi5KFTMrFmZZ8L0PN48zc8yz9nYK6Ol6ZgnUsnpGJAHqmamVDhdxXNO&#10;UKkqjbcUKGekKAqRJrGxlXqaaEqpHHgq1YqFbR2ryXGN86JmHajyEBVd1zAANjBca5ynmfFnJiYh&#10;NNzoOA5SztjZecVrjIbD/PeM6BBx5EyLMmCRw1YYTs1zkMY7nTiawYYIw1DbAh3tVKCcpch7GVLq&#10;2FalYVJlImKYxDSKGr7SVqwWTONYZKD82QzzNtCOTb9Jo8JDnSgUi7R5Cmkp+SW0220sLCwAACa6&#10;GPze7i6abzSNM4iQjsnQZaBn0ydWGemcxufCzpH9Pc2oMIen5yNUZhtHmDSkjuuqknAZJeRwdcx4&#10;gqWVFYyGQ3TaJ1heWcFwOESlUsXjBw+wsraOvZ2X2Li2iZXVVTx6+BCj4RBvf+3raC4s4E/++I/g&#10;uUrLCcoVdR9KfK8d/v7dv/lXePPLb2FpeQVHBwd4cP9DNFstEyd8dHCAIChjaXkZG1evIigHoMpO&#10;zYUFLK+uGSbhl0pI0wzTyQT9bhfTyQSN5gJ+9Te+gzt37iJJEpVkJ1JlDwN9PDUBSuMJw8SI6Ent&#10;oEWaDs1hmmaMiEn+ptcL2QXtPgagiSeFyyltFCyEiWtH5hzYd2LCRQ0YmukaGyd1GvZanGmVtYBN&#10;i4Y7GnmeMAJ2sZEml48kyGtPnOlnWQZHqNBHcvDyPA+TyZi2GwBLiwiRSC9AoWdt0EVN2DGaf3F+&#10;rECt72h4CROsL+C/5Fg1T2O22rEwXvJmpDQdnfXSzrckkUbB4YqlEEQHyfErM9kdiTbONC200TiR&#10;kEnrhTNhNScS7s2bt75HHaaB5YQ2TdIZu7AhkEJoG9cZDykVVk6ayGQyhuOqCjeOEAjDKeIoNlIc&#10;2dkgVFahNEnQaC6oTaS1a6quQjZR8pI862XjbG3VEr6QXNdjZens8b5OtjCPwRevT9C92lRK24yj&#10;CFEYWm/lOecKIRCUy8rGqV9BuawdaFSN5NFwaFCCVAfrK4cc5ZSzuLiEcqViYjAFVMWeMJxiOBio&#10;jaar+0Co51U2dx8QAlEY5lJoEvOlvpJtmEwENIbkGV+Ena2UmofiCY5W3roWCvQJomeQjaM9pMlG&#10;HUWRYfbTyQSNRhO9Xg/LKysYjUcYDgZI4hjD4QCvf+7zmE4ncD1VypCS+RP0bJm/ys9bnN/cpmaC&#10;j0m6QF7S0sL8Uq+mJEkxHA4wGPSRxHHOa57gZwgYb/MkiVGr17XACaytrUNCot0+we6LFwjDEI2F&#10;BVRrNVzf3sYnH93HsN+HFECrtYiP3v85ytqEUa5WUC5XQBV8FpeXsLa+gTAMsXHlqvJG1qjGaDiA&#10;53tY37iitOd+X/lnlMvwPA/j8VglNympdTIejeCXVAKS4aCPNFVVXk47HYyHI/yX/+yf4WvvvI37&#10;H31sqkFVq1WcnLRNVSMIGG9cDjfTXCSJ8vzNiGELFoKSc5DJC3RGGGTOLyCNRuh6uXRBTZPoM3ew&#10;45p4UVuz95bzhQFzCKeR0IKQq9dKZr6zzN/Wu50RBtg16cWZnl2bar+TN7NwHHiuB6o8lDJUMtPr&#10;WMBGcRg7cFEIYdqmHZNZ+koDWmS6lJCChBdy/iJhgNOE4rNzJi+lriJkUpraubbapB1Ps18htbnn&#10;fAaszGw2RpfgceqzEiCJHwpzL5rLnGnSrCn1UuiAzI1v/jkBj0uNxR8BGC9l7uhg4VlLhLmmwFsm&#10;JQLPh+NEJgNWlmVwXFeVuBsOreczdVxnC0p1kgbet/mb5OxGA8LDiGiSiGEaDc7RULLuwzwHreJ9&#10;aRNLCRZOAURRhGmoILpc/wt9JwJRhHG5DYEYEQ8PMJltpHXqKet7kPez56p8wRSPPBmPVYq56RRj&#10;HbY0Ho1RrVVRqVS1jdW65JOrPQBTqaloZ+aJNOy4WuFkBjU4Z+7oPM7g6ZppkpiSiOVKBS+ePcWt&#10;27dx5eo1jIdDkxXK832UyxVkWYrpNES1Vp0Zcyk1I82yCwMJufDJtWbSkJIk0UKOizAcqzGOIpN/&#10;VwhdMFwIJDKFgEZiNBPe393F4vIyOu02PN/HxsIGDg8O8c433sNpp40oirDz/Dnu3nsNC4tLcD0f&#10;zx8/xtVrm1i7cgV7Oy9RqVaxuLwCQCEqSRwjXVtDuVJBq7WIvVe72L5xE6tra3jrK2/jL37856AQ&#10;ry+99TYeffIAp+02yuUKhBA4OTzEdDLBZDzG9e0bODo8MOFgQbkMx3FRrdUwHAwwHg2RJAlO2h2M&#10;RkMsL69gMhkjiiIEga2mQzBwbj9DFZzPl/CE1lwcyHPAreJ+tHsHGposeiarNIF2bZLWPN9kQv0z&#10;5oY52h29u8LJJeHna1lm1mmS7illZjSvixrFFeu75p6LGKDas/Ye0nFtOKHH8hWTpmyY4WXh36LW&#10;a9EDGj8Sfixj5LzAcNhLmw6oWRMUZ7i2pWmm1hZUMhc6PtP7Ns0uekaOJuR5GM2hr4urAFIlLtG8&#10;w3EEuB8bjQtX8IynH0NKuKLi3rt373v0IdOwWKS1t3AyQakUgNJ18QVNWoGN75s/sBTmAqm0HdIY&#10;S6USFpeWcXJ8ZBx/TJYRbS9Tx6lNH5TLhlGTVKak9FLOwchxbAwah1QNfMu8gom5heEUcRKbFIMQ&#10;you00VxQ8cr6eT0N6xFTItu1YhpejuG4rotyuYLRaGgkKillrp4w1Vydp7WThErXp76TfVbqCQ11&#10;6k4urNDz+UzrISiZQ7ylUgnlctk6wbm2HGIURSbEhVJcxlFkCgzEUYQkjjEeDQ0kk6uLOmesjbCm&#10;iXKukAMs+sEFn+FgACGESSySZRna7RNUKhVMpyFW19bQ6/VwdHCAhcVFHB4e4O69ezg5OUFrsaWY&#10;oVRxkkY50mvE83zVz0wlWFcIgbKfkUZEBCuTmaovDIUiSJlhOpnqQiKJylXd7ZoiC64p52Zt+mQ+&#10;IKYUBGWMh0O0lpaxtLxskI/RaIgXz56hubCAyXiCZktB7c2FBUwnEyytrCCOYhV3nGW489rr2Nt5&#10;Cb/k49aduzjc30Pv9BT1RgOVahW7L17g6PDAJFfY293F0tIyBoM+Wq1FOK5rYtPDMESaKAehQDPk&#10;jatXEYZTnHbauHL1mhKAnjw2gusf/ON/jMlkorQtAXS7PdRqNcNIBUucLwv/aE1Smk+qlU1ryPd9&#10;W0HJ0ssZrWpWuNUalo6ZJ4c4IozEKMjvhELTzkybWBDgiOG4nmcYC2lFav3m9yKhcFRmlcKErKCa&#10;vx2nuZxZGjqm01oaJJIUDMfJobrGC1cLjJY2KqUhjmMlXOuCIhQ6pRAI5XEfxZFBPRQ9UE6HhERy&#10;zZ/mU9EDta5kRr4nmbmXgc1zSk5eOyb4ml+PxoWelzykzfwrqEXPqR53+p7diMASKWFKRdL9yEnT&#10;+qawhaeVcKmzhpV8HyCTBWDmXmnuKeI4AUC5DlxGJxU64nHvU7uwBQB3dhH+Em2+3TTTMYCpgWwj&#10;nTSipD1BASCOBaaTiU4sb5m3cXpynZlUhkJ7O9J3WZYZzdFK2qnRcsluSgHoxNjjOMZ0MjZ9njcW&#10;dB7/vbh5q9WaTZxB2pO09uFwOp25Jodvua1hpg8y72XNJTgDI88J7Snej+5JEHNJ25Go73ReUUMn&#10;AYnfjwtqxQ02rxXt4zTHNHdceOKEWkCFXq2urirP21od/W4Xy6uraLUWsbuzYzyBZyBMZpd0XAeO&#10;BDKKlTQHau3GUzG2IrPSu0U8UkSRyttLIV8A4PkKzvdLPtJJIY7+DJNGr9fF82dPUa1WsbFxBZ12&#10;Gw/uf4hKVcHPOy+e68QWAcqVFg72XqHZamGh1QIABOWKqTN89/U38OjBx2g0VRWmG7du4+Wzp2a+&#10;kiTBz3/y12gtL5ssYnEc4/jwwORsr9XrCm7Wdl2CpBNdgevK5nX0uqfYuHoVlUoF4/HEPD9peoIR&#10;pl+2ca9fAaGikjJgHgGf18jrGEKvNW2vPC9Hf1GTNbRXKFJrtZuL6eNcZk6IoWauVDuWtEnKqkXC&#10;gEUxBVTBm8uncyym4sw7iIEJ3xpu1egaUiAl+jZDMxy4rjQOu8Q0zXhB2d0tTWQCEoexL1kpid/e&#10;0CCjuXJI335vmCxmum/6RIqR7ff8xgUg19X0CHJu/4t26lqtlpsrK0iptWQYMD9ASRnzmecv02Zj&#10;9KRhctVaDePRyDgT+b6Pkl8xHR0O+gjK5Zw9lkp8kQZFDASAcYIiRsA1Dv6MdBxpsa7r5ZhdksQY&#10;j5WmXpykIjysf7TXZn/7LK626CwFmY+zpUbEhcO69H3xONLGi436YG1MZNPJEyzuJk/vjuNCBArK&#10;5k4gFg6yY0C2ViosTkIMPe9lGTAt3CzL4EABNxyCJk9s1/MQBGWTKWw6maJUKmFhsYXxaIjOSRvj&#10;8Qjk6FQKyvZemvLwMXQ1gxbG9JjXdEbDoSZSQnvNquIMhIj0ul3jfBWGU2ayKcCZwjFOUsV5moxH&#10;JuNbGIVoNpXd13EcNBaa2NzawtHhIZI4wdrGBlqLS3jy8CEWFhdVtiO/BL/ko9vpoNftotZooNZo&#10;YO/VLk7bbXzr178Dx3HQXFhAq9XCW+98Fffffx9BWTHUldU1uK6Lp48fwYeyLwflMo6PjtA5OcZo&#10;OMDi8gqCcoDBoK+Qk0oZo6GHz3/hiyiXAwyHQ2NPm82P+8u3ROdG52shEyls4vvz1xcPfQKQY6YA&#10;tE2Ue1vn93huHiU0Nb68967jOjkOkGMmWZaDwm1crmssI7P9KJiwLorltdybzp7V6mCFABj6Jdn3&#10;9l58OLJUoUf8PhICQgoopzfKYGYBBAmmHFxiDDlzn/FAB4PDc/NkIWgp817sZiykdQ4DP72wb9V5&#10;eRszYEPfzDFS6jWlfqfbqSIM1nEZyPNDL+9lh5mwgCTOS/C/aDPxxBp6ybQWSgk8GgsLxrMyCkMk&#10;lQoCKIIFANPJBNPJGOVK2cBEaWK1Vg5xFieUBl1BJiqhCC8NRoSd/ubMiocfWLhrlgFzxkvv/O+i&#10;Buu4bs4W0lxYgE2tluQg5nlaZ/F7fk+uzVK/uENVDqYT1t5K9+WMn8aGCwJCQ/pcwKF0fMSAz/QQ&#10;PHeN5Jm6YcIyn5ifmJ4MAqhMXiGePn2C5ZUVgyR0O208fPAAV65cRZzE1qnnjOY4ji6fObt2JKyz&#10;FjJHxW5q5CYMVdztZDJBkqgY9+lkouLeWVpBU4zbkXCkAFyXZVfKsLC4pNJAlkpoLS4hyzJ0Om04&#10;joM3v/wWDvb3kMQxavUaVlZXUQoCLCy0sLiyAsdx0O2cYnFxCa3WIhrNJl48fYrl1VV87Rvv4U/+&#10;6N+ZzFa9Xhcff/gB/uOP/hxf/cZ7uHn7NpIkwd6rXQgh0Gw2jTYNIbDQaukQuQzD/gCVagWVShWH&#10;B/tItJY8Ho1w8+YtqNSfkfHEVdC7Xjufsh5sltoc0fkUf2psHed8Rp+3Uc4ScW7TFzjbDsgbpzMX&#10;FXtQkKgo3JfvX55MAoXfhaGf2niS0yov1ZjWOc8hiWKGCYZXsa8klNP4UErIlDG2LGeftuMFQEio&#10;mFldjUkzISEAaNqt4sAvFmSK80ZzZkwAnL6SKDVHY543LuztzGb8EqRTWH/5vpGQQYINMeUwjAxd&#10;VfcjtFWbDba3VC5o+pEzGyHEhQTsoma1T5FPUagHcmGhBSo5J7PM2IKlVI434XSqYNFyGZ7rAUIt&#10;eiGE8vYjW4lmOlzLllKiUq2amEshgFIpMMkTJpNxjnGn2pOQ26NIiyt69eaYWUErLb5zeyjAYFoh&#10;UC6XzSJQhKAACzOGN+81L7aWiB+H62ckafrsOCYG2RzDnmUGPuHPDRgHL0qcMqv55dfWjCAwp5lz&#10;CudDCDMelPs6SRLcvfcaDg5UgQPXdTHo9/HWO++g3++bmrzkQEWb3txb5CF7Ili0gWq1GoJyAMd1&#10;kKWZzrEbYjgYoKczPWVZiigMjRBi0Z45yAvBsnqjVmtVDAd9uK6LhdYiSoFanyW/BNdz8fzJE5yc&#10;HCPWIUv9XtfU1pYSxjvZcV185Z2v4vDwAJ12G9/5rb+Hp0+eKCdAIeB7Pu689hqeP3kM1/cQlMt4&#10;tbODw709dNptBGVley6VArx4+gS1egP1eh3T6USlqazXUS6XEUWRNle46Pd6+O7v/T6CIECv19dx&#10;zTpuP00uhYBchFBTsYTiGrc2wvMpqBAwTINnaMuHoRk/7nIAACAASURBVOWFZk5Y5zEIvn4v0vQv&#10;en7rmCUBDXVSLnwhVDY3zpyhPaK5ZnheI29oNyc4Wxu18dNgTNr2yWqYSkHJp8RV6Is/Qyeg7bBA&#10;sTKa7TeVbrwopXCeTnDaSkxPe1Hzfcb/L6YyvuQ/QkQoQsGMPBMAMj1utJ8NxiBseJhS+KxZkUyd&#10;ZE/3ipmkigTjs2rkfACtbUUyVKn6XNfEBE8nExXjqlN8Oa6LcqWiwmqmodFec1LPGQucFgQlyieC&#10;SswwDKcYj0YqwYBx/lJ5PymPspQS0DZmznztM+XDcHKbUliPYIJPhRDGu5oIwmg0yvUPpGlybXbO&#10;cxkImMXJZjqJB1/0vI+kSRbnldtvyQ5M90gZZEpacZplSOia2suboHAaX8dxTPz3+etifpw1MVxI&#10;aROJsGuTCYIKT8Sx8rKv1mronJxgOp3g5PjY5EM2XvyOY4ssCGV6SNNE5ZyGgCvyDkJJksCFayRh&#10;z9MMTwt9lPTCcbSjj07EUkyhqgQVCamx7iRLzPXL5SriOMKTTx5CSokvvfUVuK6L+x9+gJu37+D+&#10;+z/H4vKyTt8a4dmTJ1haXkaSxCiXK3j66BN4nodf+da3sbK6hhdPnqB7eoor166htbiEx588wI1b&#10;t/HNX/kVBEEZnzz8GADQaKq0ky+fPTXEdHFpGQ/vf4ijwwOdYWuqPasTrKyvoRSo4iDkbb26uoKp&#10;rv5EAobruoZRfxaNGGZqtFkAmK/RFVtRAzbaib4OadBCaljaEFtNL2AVkCIzvgx95JovP88KE+o7&#10;13XhyLw5SPHkIjJDtGYORD6nZTIzKTiJUVEyFECiVPLVuizA0eQ8aExwQjA6oQaK4O9ZodtC3cUw&#10;Kyt8WpTzvKbWEGWnUg4AwtBWm+iDnP0IcYDQyZOkuVmhj3kNmKMP85qUUuW4EDJ3rHCF1swtVK30&#10;S/Wdos8CELYgCdFIIQBvHmPJ3fRTNiXB2iQYgE4hltrMT0IIXTUp1owphXB8lEtluI6LcDpBOJ2i&#10;XClrAmhtm5RogQa1+JroGpxBEBhNmBZOrV4HAObd5xomCcA4hhH8yhkFt0nltDT1h/nbcVRSDmKu&#10;JAmZrDhJgiLjcRxHxVKwOeDXmzdHxrvZdeExhs6vXWTegBJghLQVibi9eh6ztsCZaiGLIwaA6XRq&#10;HaYuw4DJBs58EbimnWWZqZ0apymSODYe0a7rIYoi7O29wvrGFezv7qpCE2mK3Z0d42mqp4QGQRFV&#10;SdpOopAPBrU7zL4znU5MRqFMqr7wCmD7e3uIExXapRwCnVzst9KCrUOdGg6LSsSR8g4tBQHC6RTt&#10;kxNMxmO0FhdRq9VQrzdwdHgIv+RjPB7h3mtv4C///IeQMkOj2dTP5iCTEh/d/xCVSgWb2zfwZz/8&#10;PhzHwee/8AU8/Pg+fv6Tn0BKiUG/j51nz3D12ia2btyA67gYj0YmmuDatWu4srmJcqWCfq+H5ZVV&#10;uK6nHLSiCKtr65hOJtjf3YWUEutra3jx8iUIKrUmLeUgGOuQtl++kSlFaT3mWyEghAt5EQQ8k0rX&#10;rgX1TlCvlveYEw8AgwAKTdT1QZduxWx9fDsJx8mnyiX7M6QJf7PKxuze5c9yVkuTFHBJ87TIDJlW&#10;XMcx94MJ3wIySaigWvPEUEkIJYHS3p8xNGGPpeeaV1SHM+izGgnojkNCGNljbTgm0VNXWBRUaC3c&#10;ZLpig8WZb1G7RsHBTXmqIz/QBYXBCkUM3dK/JWmSg85Jc6eiOjPVkGbhhM++mZJvGQxEyOuC0oOX&#10;gkAT2dCEA9GECJEZg75luJqBshjS09MOqtUaKlpTI9iyXK6gWquh3+uaOFseohNHEcJwilLJVisq&#10;thkYlX2md8oBq8Kn8ukQpZQmVIine8yyDNDPlbJ72YVtX1EYGm2smCRDCEeXKJxvP6YNnmlIF1AL&#10;lkojqnEq2/sVIHEhBAb9Ppxy2cD1NL9A3oP7rGbGz3FoJefGUf2kiGikx4bs6K7rotft4vDgAF/7&#10;+rt48ugTHB8cICiXcXJ8jM+9+Sa6p6ds3dG7Xd+qvm+q7YlCaURss1ZrNTV/cYIwnCJMUjM2k8lE&#10;lf4bjTAaDkz1KPXsOre28ZK3pdcynl3IUULi2pUr2Lh6Fb1T5Q19r/Q6trZv4Pmzp0gSVTUsS1O8&#10;/sYbePzoIU7bbWxubQMAvviVt5EkMf7qxz/Ct37jO3j3m9/E//l//O9oLS3jk4cPUavXIaXEq90d&#10;3Ln3Go4ON3Cwv4f3/+YnePdXv4XOybFJaFNvNLB98xYAgd2XL/Da62+g3++hXCmjVAqwceVKbkxb&#10;rSZ2X7lmvNI0ISqs6jZ/SgZsNUXOaG0I0kWZnEwuYzP3DPKFpUXGlDRDDxUETvcVkLZm8CXIJIfK&#10;cwI6c/ZSpflcWygmk0ilspuqRB55Am5vfHEHeJlHfWtQMfksy5DCmp5cuIAr9FpQSFGSJJCORYwc&#10;xzVac5oy5ceqtZpZczhdgDvhAtYR6SIGLBwBIaE1YGKsBD/bCAnXtegBZ6w6bHdGUJknOMzjezYU&#10;VH3OtKBCnvi8EZRf+FLRKkdly7NrSY/5jRs3vzeXOGd5GwsniBT7dRkbD8F/xNhc14Pn+WaxxVGE&#10;er2BSq2G6XSC0XBovKHTNEWjuYBu5xTj4TAXDyyl1MROqpAi1zIfGgw6huBRO/muqYcb6HKAHLrN&#10;tFYeBAE8zUC5YxRNPElfxBw5g6VjkziGBAzjIvtJEsfI0hSVqspklGqbCnllEwxerapEEuQ9y8Ol&#10;pFSZb8ijm56RIA5eXpAatyuT/XbGNuF58EslBEFgNFtjT6br6/56OpRrOp2a7E88nItr1lxwoLWR&#10;pamJL5ZS5iD6NEngl0rmmRztBEYSqEkKIqVJeNI9PYXn+xgNR9i4ehVLi0uYTpUQkmapse+rECVV&#10;l5bi80yGLgbnE/N1HEc7AgpEkbJ1rq6uolyuII5V8pJao4lKtYJwMkEUxahUVb1nA5l7hASp/Sel&#10;CpOpN5s4OTyE63kIJxNUa3XcvnsHw+EQg8EA6xtXFAPOMvR6PbiOi077BO3jY4TTEI1mQ9uBHVSq&#10;VdQbDQSVKtpHh7hx6xbCMMSde68ZYTTLMhy82sPqxjqSWNWN3d/dxdXN6zg9PcXR4QEcIbC3s4NM&#10;ZlhdW0OlUsHjTx7izr17WFpaws9+8tdYXFnBf/q7v4vj4zZGwxEgKE2fipcfDAbwPX9GaOSvPO2h&#10;PcZph2A0xKaoJK1EZqTBFmFeHY9phNs8mmTXocjFr6dJavPO65S83ORhczirCfR0vm91YYCUJaEh&#10;UXUtm7iBGBvtAUqRy2kW9Z+S/ksJUEpEy8zV73GSAJLq++azglnmpNPP5nJD28QgVAPX82xfuPmL&#10;8i8oG3Bq8iJT6BKZHTzPh2+S9TimH8TwFdJkHahIgz5vfdBcCGFh79RkxYKuV+/oMcr0OFm+Q+NS&#10;VBxIQUkS6zxKfVVzS3tUaiXKQazrM5f8kqGdrqkzwMJ2ZV5AoBzdUlrfCKnn7NNn6/4FmnpwkasC&#10;liSJhvZUWULHtUzKcV1EUaiDlj1EoUrBqGxwrpE4xBziTq3ImLg0Ss48c+2P1HKQj2W+dBxnMlLw&#10;TWCfj87l16FGTJL6Sho8iVy0ePm5/MW96+h93jj8sk0JK/beOehd39vVtuOMMfxiH4r94+28Ps9F&#10;ZOhYqfJdNxpNdDptrK6t4/nTJyiVAnRPVUhOvVaH53vIUr1JNaTo+76CXd28HZ82HX2Xac9nmUit&#10;9SqNVziqqP2g30eve4rhYIBypaLXsAvX81EKSpieEyYiHIVgNBZaKpOWjlumvOme66F9cgLXdVUV&#10;Is9DvV7H6uoaFloteJ6Hg/19ZFmGzeub+Ksf/zlePnuGr3/zV/DR+z/H17/5q/j+v/9jvP3uN7C2&#10;vo73f/Y36Pd6uHPvHlbX1vDwo/vI0gzXrl9Hs6WSzrx8fgSZSdTrDYxHQzx78hhhGGJxaQnddht/&#10;8u//GFvbN7B9+za++rV3TaIBW/g+Uc5LAjMlSc8aAwHBCLNeD0wbzK+HvDnhb6PxZaj2l95vWtgX&#10;Qmms1IUsyyyMS9fAfHrCbaCXab7nK6QvdW2SDNAaVXuPI2r5gu9pzuHHCA7UFwn4PiUCKpYFVc9M&#10;KUzJT0I9m2CCSKQZjL2m7Z+dT64dWiDgMk5s1r4rM6Gh6DzkS8zOjjfd39JN473NTAxSzqJ0RRKU&#10;MjOcQVMKn+c1AlTMvfS/zCi26vPfKQPOd1A5GpH3qO+XUKlWEQRlkyO6FATKPhUESNMM4XSC6WSC&#10;1mIFLiNYxEznQbz0N/dE5lrrTBgWl8A0LDpvkXD4gz4Xr1Fs85hJFEVmprhHs5EA0wR5hsAXVWZs&#10;l1JTpiJqcTmE4mwG6HkukgRQ8fjSSI6EgFDYEUmTUs8nSZ1FrUN/sGPI4riJqZJ2YTT/OYwcUFpG&#10;mqQoBQGODg+wfeMGlldXjYPQwf4e1tbWUfJLiBBBJCquFACCcgDXcU0REMOECzZAv1SCp4leqotZ&#10;EKycpqlyjApt3WWZ2RSnVtqeZSaqZKfAdDrF8ppK3DEejXRYXoJur4vFxSXcvnMX/X4P3dMOhv0+&#10;9l69guM46J6eQsoMURjhH/zOd/Huu1/H1avXzD4IymVsbl7Hzbt30eue4vGjT3ByeIhup4P2yTFa&#10;i0u4fe81vHj2DJVqDUvLy6wgio+t7RtYXFIFG/Ze7cL3fbz2+TfR7/XQ63VxfHCIV692FfJhsiJJ&#10;xLHKjgdN+C8ksMQUWE5/CIIxBdJi0V58tnw354UMKuCA3FpMU00wZQZpMjGRBpXkbLZ8vdvr0z1g&#10;IGx6vsuY+wRUPneRqfHItCaaZZKNMWnK1sknyzIEgWf2LKeL1HLFdNhzEKPg1aIEs4dT+T6195G7&#10;tu2PzDMi8P1bfD/j2QWzjwultWdSwdIQImejp35CM+Yss3HgJLwUQzx5ucU82muhdTOnyI+fYPPK&#10;50pyMpfB0i8tFFD4lpR/BwyYJw43n+mhHbWAw2mISqWqMxrVTDylzCTGkxHqjSaCikTvtIPxaISl&#10;5RV4vq8YMIMU5sXqCs1kecIR3p95oUVkU3UcxziG5Z/JLhqXCQDUZuB8znj55AuVzcn0382n/ASs&#10;sT4v5VonHlE4nrdLbe4c881LqPOPdfSmsoUoDAIgbQpBeqdxmcd86X1GcGJCDWfG/Fw6NiirmODJ&#10;eKISVaxv4MODn8Hzfezt7ODe62+gWqmqFKAaQgeAoBRgOp1qAefs8aFN6uh1W6mU4ekSnY6jUqhW&#10;azUAumaxJpRSZoijOAcx8jkRQmhtVyEopVJJ2dOFQlVOOx20WosAgF63i4NXryClxGj0AEGgwoEA&#10;4NrWFpaXl/Ev/8W/wIP7H2Jzexv1egNfeecduK6L/+wP/hCdTgetVgvf+c3fwsHBAe5/+AF63S6y&#10;LMPR/h5Ojg6xub2NldU1xHGMk6Nj1BsNrK2v46/+4seoNxq4c+cu7ty5i48+uo+/+tGfw3Ed/IN/&#10;+A8xGo+Nf4aa8xRxrKFZnSnpvGa0EsmgZ7Kzytlj+ftn0ThjUp/zjo6UUF8xNwkpE+gqrnBdFJhv&#10;vhg7XT/ff2VHPnOTFVocR0YgAcg0aAsUKA3Oxqvn1pdG+IgGqj6wcLuiXRRCC0K2ClSii4hQKB89&#10;m7Kl2zwHRcZLWqoxFzDawmnORXNJ+18pF/azEWa4wkFoinFYy5BlzownOu9PEifmM/kVFLNrFe3U&#10;+cgQNn7UD2YSEY5Nb6p0CeW/RNf+O2DApE3qzkn2OVOLPZyqDELlcgXVel1nF1LeqWRX9H0fMlMp&#10;K9M0RUkT5KL2No/p8XhYXpQBUudyZeeQ5ktMYZ4nMDVi1MX7c6cq8vLljJe3IuPnEC8AW07PmbUT&#10;AbMw32dJnACKE7Tjp54zL7TQxuDPQsk5eKpMQC/7wsbL5a8tXOei52k0mphOJqjVazg42EertYjx&#10;cIjVjQ0c7e9jNByhUqkg1gyLxtHzPYw7I1Vc4BwpPAxD5QWqyzmmTPhRzlhK2/dLfm6dZFKFRs1z&#10;4lP2O0XQfb+EKIxQMr4IKh/7aaeDK1evmrhaCtPLUjWuQaCSZLx8+hS9Xg8Qwnj1j0YjPHn8GI+0&#10;A9bi0hLSNEW/20UYhfj6N97D3bt30e8P8Ou/8R10Oh2Ts31n5yVOjo8hhMBkMsHd117Hw4/u4//5&#10;v/8vrK6v4/r2tomJ9v0SJpOpto1lGlFSBIY0tIsaL86eF5ABiFkNihN5GstP03gYnLmesERe1cO2&#10;DEgxYjJbWSeks68vZp4PWpvjzOKspoi9gnyJaQrhwHXU+UbYlZkRVLkQTzmYM5kZtEFCGs9kSuVL&#10;Gi1p24BC/2z9d6KR0O/qO9/32HfWhl9EAvLSVJ4Zn9eUzVf5aGY6BNLagC8WYrhQJBxrOqD2/xP3&#10;Zk2SJEl62Gd+xX3kfVVW1n11VXf1PbM7B5Z7AgtiQQAPFIEQf4FPpFAEFHL+BvgKCinCBxDE7gIz&#10;s7OL3Z2ZnZ7unr677iPrzMo7447wy/hgpmbqHpFHY4ZLK4nKzAgPdzdzM1PVT1U/PY5oSsH/lkwK&#10;QOZvHnTFu5IxOLl8QNbN8vcjgJ3sZkrwcypUOb5wNMKg30epVEaxoCJqB/3IFBigQXS04zsMRwh0&#10;+TxqWd9GVtjxnFgeqJUkiQnyUT4K/f00NSxMGUFxhPVGjYRvygQw3ROHjzPWNrPu8tfi903n53m7&#10;h6WRnVQQc+vXIiX2dw5n0TUpB5HuTZWGVH+7nodASsWNHMdIj+DK5ijERKSCBHNubLiwLxSLaLUO&#10;UK83sLX5Cs3mFMrVqrFKd3e2MTc3p61VXYdX8x+PRqGp2WvvKTv+rg6wUGMhDWNYpIOX9nd3VaEH&#10;QOduE/xMxPv6+aQyN5eUEC5Xq2i3DlCpVs1aKJVVGcqDgwOcOXMG7fl5XTRkhK1XGzjY38egr/LH&#10;b7z5FtYfP8bFS5fw/MkTPLx7FzfffQ9P1h9jdW0Nn//qY9QbDfh+gNn5eTy8fw9bm5sYDob42d/+&#10;NUqlMkrlEs6eu4DRaAQAuHL1GorFAohC7/qN1+E4DtptVYqwUChi0O/j2996D7du31GR5KmE42ar&#10;DBHP9FEtK5yym3x2Tk62sL4h6dpYM3zGoGeogqSSVIXPOsKBdCjnVLB7UHPe83wTFUupMer52g0Y&#10;QmokgPrAWPuOWacUD2IgUqGsKKK4NDEXUhjfuzpOXSMMRzpSXEBSzrPQa0u7jah0nuO4ygJm15Iy&#10;mWjc5OEJu+fC9N9amnYvnbSHHtWU8cvmhxl/siYZwpBKmFQxPfZG4GUgZnuP1OhzqxRYCJrYzhxt&#10;eOT/5m0cYgc7rwNHSMCFUYBcqgc83vMjh8UMzjf2MRo/hYpWKxSL6HY6ABQxgOt56HW7igFLs1F5&#10;ng8pU8TaRxUEBZOLyQOruOClF89ndV1XJZZrrZeI5aWUtloNBTAwocP7kf89P0xCZNmsjOXKfA/8&#10;HGRFTxozQCkJro7c5do69cc8kVyf6WceAubntu/biccnUH7zswqDoz8X5hlQRLjn+XA91wbSObkg&#10;p9xPTm0JIPM8+fuTLGKp+9ftdtBoTqF1cIBiqQQ/CBRVZK+HJE5w4eIlFSFcLCHU5RibU9NotQ5A&#10;pAJEjSfZQ5USluxDqAhZYreKNUvb5sYrFc2oo5BVxGmgGaqs8pHvO/WnVC5ja2MDzalpQACDfg+V&#10;ahVxHMH3VKWVnR0FCS8sLMIvFBAUCqg1GpBS4rv/4Hfw4N5dnFo9rVLpPBenTp2G63l44+ZNSAjs&#10;bG/h0f37WF07g/t3bmPjxQs0pqawcuoUXj5/BtfzMDc/j92dbTx+8ADD0RAvnz/H9vYWdnd38fLl&#10;C3Q6HWxvbcERAvVmE7V6A6trawiCAIP+AFJKVeUGUlf7UZv7saloIrsh2nXBUDNmBXPhKyHZ/nO4&#10;m8hcaML89z3frH8IC0NKaYORQJunDgYiRQugYgXm9Nn7pzVqLEJaR86YUXJY41HWCmJOM8aCq6sY&#10;qbGx90FCm2I0TD4ryPKkPNysNemQ4KXVIPl3BLuAVljM+s4GR1HEd37sad8gi/u4gDRV7cg1vvSs&#10;kHesgsv2P3o+VAbUydx3dg45OQvVTg3VJ6p8JoRge7D9265nuifbRzW+CZu/rOCGvr//X4OwgNSU&#10;bBtpAocgCEyQS5qoAJtUh69TpO1oOEBcKaNQKBgIhUPFeUe7VpcykDEVaaDFR4I3n7ZDebyAtfhY&#10;J0zKEk8FyvuV85svb9xCpp/0e174TPqd+4N5f39TUHRegaI0EEDl5ikmKRv5rCAp1/goOXTNteC8&#10;Nsw3xTzqwJUrfYD5nQK+hFAlJFsHB1hYXMStr75EEBSwu70Fx3VNZadut4swDCGEjoQuFJj2SxaG&#10;va9et2s2PZUqpYg1DMReUOUyg0KgArAY7R9Xhg4bW4KoHddBsVjE/s6OGYNOp42FxSUUi0XMzc1j&#10;emYGaap403u9Lgb9Pnzfx/rDB9jc2MD5S5cQhRE+/fhDrJ45i83NTQWPez6WTq3g2muvodvtYHdn&#10;G41GE/VGA/dLd9Ha3weEwMzcHA4O9pVQdl3ceOMmfvl3P8f07CwWl5awu72NB3fv4NTaGs5fvGgU&#10;MJW5kChITa9d54TQsKOtFMdlfjphLb5UTgrCsn7j33RT+6edi0qx1FzJOeFMFqfhL3CQ6QOyp5q4&#10;DxzXBeJhJmaqJMkaBZVKBUQsJKU0bGHQY0SKIT0PfmxGuqp3TWqQvVebB23XoYbitXDMI45CW755&#10;eP/Q8T6ikfBVAtXygpPmRsFZNrqYDEOKV6H9194zD5ij/GFq+VstlQIkidqjLXJq/+b+YC586e8k&#10;SUz0vB1PgqIF3HPnzv9gfINVmgWlBGVvkAJs1J1SzudhLwXJZnlYHZ224gcBet0OoC3hYqloLI4k&#10;STAcDOA6Dgb9PhzXRa1eR5LE6LTbKFcqmF9YNDSFRGjR7Xbguh6qtRoUVBhmNnjKYaX7EMgKLxoD&#10;2kSzk8VatUbg6ieeagKLJI6VNq2FfhSyCFkpx8YnbyFm0AIAQaFojuHnob9931eBWqmtRBRrTmKX&#10;IQR0/2TB8vw4Eia8vjGxhlEQmH3+fLFJxHGU4dcWQqBcVpV8BoOBmQMUmUvXE0Ko6HZdFYvK+VHp&#10;RgGYfNyUj5+6QTNGnueh2ZzCvq4EVCqXcfHSZTy4dxeAgnhfPH+Od997D0+ePEGxWESSJJiZndMW&#10;bZ4kYRwtCIIChCNUTWTyqen53O20taC1FXqiMEIURsZVouYMe3F4Sp83jmJFXBGGaLcO4LouBv0+&#10;RuEI585fwIP793B6bQ2vXr1CrV5Hp91CGIY4f+Ei5hYW8Gz9MSSUwFg+tYqtV6/Q6/XQnJrC/Tu3&#10;8erlS8RpiqIuNfirX36Ad7/1LaXna0v/3ffex8P797GztYnF5RUc7O9jbmERd778EnESY2l5Bbe+&#10;+ByvXr7A//Sv/zXiOEa32zObXqzzQ4nYxHW9zNwz84dF0NN4CmQRDzpGMdQliBO7ZqnGK3F/C0Gb&#10;LX+R4pb3MXMEQqWZ2IIsMMeT9UqRxqSIm7RBAXiua3Jis2Q65jImz5SsJmNJM6HH1xbdF40FsbQx&#10;O8LcZ5pKhFFo+PDVXq1YBYVQ+ephGJqxVcLGJkilUuraz+TWUgLMdRWS5fmeKVTC14S1Yp3Me1w5&#10;B3t+9DdHAZThw10OOYVFaAGbU4gAGyAGwJwji87BKL+e55nKe2mqUTqN0JjzsudiXYLqjmjtKzQh&#10;QRwn5vkohScxSAEJfSnVvB4Oh5lqeupSdn5KifFqSJMat+LoAlSe7ddtUkpj8Y6GI/h+AM/zUSwp&#10;P1iSKwZBnYmjyMCM/X4PQVBAuVLBTGEOUkqMhkO02y00Gs3M4jdkG3rBEBFG3tIa25jZ/eo8BaXD&#10;OJb+LG+x5gVs/rNj1T9whcfCyhnLfkLLCxDeD9UvCSmF1gCz965+WuE8fh6KFFTnU0xmWf7pJLXw&#10;fWb8fk2LJf8syEL1p6ZQbzRMoYSXL55jemYWYRRia2MDMpXodDqo15SLI4oidDsd9HpdxXSVgciQ&#10;EcLGkpNAoRCgWFQWa7vdNoohbdaUjO/5AjzlaJIFQHOt1+0iiWNV7KBU0kQzqYlDaE5Noz/oo1xR&#10;QWalUgmtVgtpmmJmbg6e7+PM2bPY2txEv9/H2plzWD29inA0wvOnTzA9M4OF5WWUKhV0O230ul0s&#10;LC4iiiL85Mc/QqlUhu/7+OTDX8JxFJHHyunTmJmdxZtvvY3t7S2VezyvShZefu06Njc2IKVEHBO1&#10;a2oIBiCJdIITURz1TO3vHPKkuWL2nQkBN5PemzTOZNHZx0DCQBy7BPm64ecTGYHBIGDw9UJIn7qm&#10;dd1JwyvsONn8Xrsfp3pdsujfzD05WhCMd0DtE9ZAooIM9BmPR6CIfuqMlERKxCOYKQKckVVoBIJi&#10;KHjf+HTPW8CkRJy0ZclDACFSqBgVJYfgHn0yQir4DUg2x3jEs33WUPsjpEbyZK7fVo1xHcf0iQyb&#10;NHU0EnY8CuSdFKrMbuBWCJ/0e4c1mSoYWspUFRwvBKjV6qjWairAJbWQMI9oG/QH6LTbmJmdNdBx&#10;oVBAqVw2pQ1dzdurv5yxNCfdH1c0SNhxFq28Ng/AnD9/HjtWee0RRmCfpOXh9DzMnH9++etxIcrP&#10;aZuXEcB2U6JI3Szklb9WHmZVCAMtYGth03GTUsWOamPjlBtLKiavlAnVl63NTSytnMKzp+sAgNFw&#10;gFevXmF6ehpxnKBUKqHdbqnjjxC+gIqWjsLI5ACTBZ0k+2i1DlAoFA08mUdM5GFzzhHGsiDUgJ6T&#10;47ioNxqYnp2D53moVCpot9ool8vYfPUKy8sr2N/fg+u6OH3mLP76r36CWq2Ofr+HJEnwauMlLl+5&#10;jDfffhthOILv+zh95iz6vR4eP3yI0XCI19+4cerNkAAAIABJREFUiXe//Vv4/JNfYWX1NF67cQN7&#10;uzvY2tzE2XPncPfObfzsP/8VavU6Tp06hS8+/QTtgwMsr57G5atXFTHIQQvtdsusXbM5kfDRqVuT&#10;8njHn6+gAdPpR3aTlMiuobwVe1wjiFR9h1cGUxt5Pip2/P7Yejb3Yi0YC8FyykqYYyCIPc4KaDsX&#10;9FhJIpRIDZRKbZwogoIgReY6pFAoyzMxgUKchIP6wNdrEBTBIeVUpkgTQGgFwA/8jDKUMEQTkJnC&#10;Lfn+SUhdYCIboPVNGu2hk9vx+2iqg+n4szEuDMCgAvk5RnNGoXUwx1I/bNS5j0xhDC3MVfDe8RGC&#10;3rH1UlkUZ14I/yaacBwEBZWKMej3UK5U0JzyUCyWUCwWFWWgCdCx2jWxEF28fBkADIm94zjo93qI&#10;whD1esNQONIAE7ScJwngVl7ep0GNb6b0e97C5cdxgW42ZxpDshCPCVIxRSf4Rj7h3uh6vC/cih0T&#10;4LoRxGzPn2TGgtdI5gKUw0766kYIqfmhaD6VpRRnFIn8OB3XuOLC+wcAzSkVfNXrdSGlxNT0DLqd&#10;DmZmZ/Dg3l34QaCtwaeo1+roD/ooFAoYDkdYXFxEp9vJXMeMIayAV5tSCuGq8RiFI4yGQyRxjJLO&#10;1WWdUsenfLOf0CetvBaLRSRxbFwuaZpgdn4Oa2fOolarYWdnWwVm6ajuJE1Matfy8gqePXmC219+&#10;gdfeuAk/CPDph79EHEe4+dbbkFLir//ix3jj7XewenoNUkr0ez3FouX7+OBnP8Xs3DwWFhZQqVZx&#10;//YtUwrx6o3XsbS0jOmZGZy7cBHD4dDM51tffI7t7S28+847uHP3HgDlnxPS8uaexDrVI8HGSYxb&#10;vnr4OOJmaoyf4BIUNJNqLuHs8ziJAmgFF12TK1o0Z/JAokGUoH3cTqqFcLZ/RM84aX1QX62QsSiU&#10;6T/tV6wvttQfWXbZ/uYNAr5PmfFX6kbGXyqEUqpSRxU+4Jb5JOFL9z/Zgj9Zoxgf3nhK2HFtbP9l&#10;90afE4qRnxtSEl2nyEDWMrUuJ36eNE3V8/4Ge9yxQVim805WCJ/k5JnvH9JUhG+AJI51ZOkAaaIo&#10;1GqNJgaDDX2tNBPokaYJOu0W2q2WmUCdThtxHKPTaSMKQzSmphCORhOtULMAkqzAmSRQj2rcb8ob&#10;X2h5wQhYyzY4Nk1j8sMcg3b53/p3gpPprfy5pJSG/Yi/R+MwCVLnwhegKEw1Zooi1AquQrGoLLzQ&#10;FqXmec4yv2tNaJNQg/x40j0TXBVFKgBMoSg7iKIIuzs7CDW5i+t6iKIQ5UoFnW5n/Lxcs5ZKmyVN&#10;fzQaotdT1mat0UCxWARg08OUP57KQ44XpB9HEVT6B1kphWIR1WoNlaqqQ9zv940/vlar42BfEWgM&#10;+gMkSYLzFy4qS7laRaVaxeXXruPp40eo1xu49toNPLx7F1ubqkDF5qsNbL/ahB8EOH16DRcuX8FP&#10;/+onqFaruHz1GubmF1CpqFzioBDgzu1bqNXex2AwwL1bX0NKicXlZfzuH/0jVKs1PFpft3zFqQ46&#10;M2QNJ9sgx62ObJOm8oGAYKXguGV6govo+Z+HnE9iQZMLgqx7CsRKDUyrPspS1NI9GgVjAtwthOWK&#10;JssqC4eSDzu/h8CucZ2fnhpfKExanEq7k9ofz40GAVC6VUI+TMlvzAbB6XJ/NF6OI+CKbLUv/Zs5&#10;RkpLO2mUJhL+ufSc49ok1NH+nS2XOrEJ8u+yeWYUEatEOA5HMCRT9iQcJ7vF0nNVU8OSoAhIMx6k&#10;hB9FVwkA7tlz536QCRDJvTKOdtXniQLl0P47hwdoGStNE/pHYQjhOKoIgqayO9jbU8KAqXIE/8Rx&#10;hDiJUavVzWQulcuKqk2mmJqa1gNotReCq2Mt8GmQD+tLpvYwu2d6UUBRxoEPu6HQ5xzm5Z8ZiDx3&#10;jbxwmfQZnZPoGikIiwTdYXnS5nkiz+piNXHqj62u5BricU5MDwYROrlnzQO8iPEpT0/J782MEXuf&#10;+9jzYwAAg34fruehVqvD9330ul102h1UqlU0p6bw/MkTRLo27dLyKVSqFRSLRezu7KBWr5tUKV6g&#10;wnXs77QmyacZhiH6vR5S7fLIaNZSGj7sJE6QJKo8YX7N8H4M+wNISJQr6r6CIEC1VofvB+h1VXxD&#10;OBrB9VxUKhXs7e0iHI0QRipordvtoF6v486trxFHMf6bf/EvMAojPLx/D7/zu7+Hre0tlMsVE+yW&#10;pgke3buH5swsarWa8YmnaYqn6+v47OOP0God4Nz5C3j29Ck+/vCXWDt7Du+8974pu3jzrTfxne/8&#10;NqabU9je2c7MK9rMFZQ6Pt/YgXpcSdDQ5iX1nIJ5364r64dzhEC+5vKkJhyRFS6wsG0+h199lltn&#10;jtCBmup9V/v5Ccqd5Iaz388pFpLvIUK7ItLMtW3Er6uFO6GNInNevhfGLD1OCO02EkKlhcnJbh86&#10;f5IkgOQQsr4/LbQIilXjwophGLTLKgvc4uYKRAZpEKTg5hnIuNJif3GEMDW8+b6bvX4+AM++JCRc&#10;h1PD2j66roM0lWPXziKdKVJCDpkrTSlN0PstBZRJ3WcYlNI5Rj6OlSOc1DKCYIIl/Os0lWakJk9B&#10;+9fa7bbaVOt1M3lUxJ6KFHW00ApHCfa2t3H23HkIIdDv9VDQUcN032lOwPA+qclrywTyyOe8BTvZ&#10;CrTn4vm8nJ+ZW5SUAkUP8qRjz3/m358kWLmVaunjxjVJIYRBAPIpAxxOnnRd/ZeekIwAAJS6QZvI&#10;eJ4etV9nDPi1ikFgBHuSxGhOTeHlixd47foNLK+u4uWzZ+h1u3j1agNXpq7B19VMBv3+2DnzPmFS&#10;1vh7PO+Z0q2M8kLatSPgSNf0kVKU8v0JCgUWqa9KlqnSjgm63S4KhQK2NzcRBAH6BcXqtbe7izNn&#10;z+HOrVs4feaM4qTudvG41UK/10eaptjf2cEnugYwoMoqXr56Fc3mFH7453+G7a1XcISDXreLx/fv&#10;49rrb2B+cREA0Nrfwygcod/voX2wj/29XfR6Xbx89hzDYR+/+/t/gAcPHuLOnbtYXl62Y5dTPhWI&#10;eczzFSQgpbFGSNjyqWEEMsgFk7U6D23SnpffZ5628LDmCCeTCpWfrmQppSw+RUqpoUj2vrm++s9U&#10;RPLsPfJ4C4LkeXWizPW1SUbzThW00YiXPr9SwK27UMrEKEdAAlWnHeNjKSlSPdtfZY3n9z165kxp&#10;FvZn3kL9LxIbeYSPney4OCSZCIMw2aas+mzcy2QfMN2+8vlCR5SPI6aS7RtKCXJORBLjcK1i0sv2&#10;lQ38CYKv+PeOelmyAsfQTQ50QEmxWASFlsvUQpauZwnxAcVGkyRphiEoTVWJvH6/j+FwaOoOq+NV&#10;ubQiK22YX6CTgmrM56SBkSWo74eX83NN9KFjUmuMNem6GWH/TcaQW9qHCa9DNfBDngm3APk1VApI&#10;rEuRxQw9SMx7pCWSIObVWOi5TrJ0T9oOUzyoUbpZp93GaKjqNy+fOoX93V3EcYzllVXUGg3EUYSn&#10;jx8hiWM4jk6BSm3JxjRJtdWaKArUJEacxIjCCKPhCKPhyET0SikRhSGGQ8VZHkWhST/jCpfrZXO8&#10;J/WjUqnA9wNTb5hy4YulEkrlEnw/wP6e6kun3UZzagpCCJw5ew4He7tI0xS3vvwCtXoDQVDAh7/8&#10;AL1uF2+9/y3cufUVzl+4BN/38dVnn+Lu7dsYDoeQMkVzahqXrl7Ff/sv/zu8/53vot5ooFarYW5h&#10;AUmi0jcuXb6KQb+Prc1NRGGIi1euQKYq9cz3fVy//hpGo5EeA5WylqTJxP6epJHQPu773+T0+aAm&#10;Er5kUR3XJiq6TFEzn+VeGZ+qsS7112GVANoz8vsNpbo5hkt4ggwiQcmiqNktgqrIURS0ErLq3EmS&#10;auWbSEFsX2y9YOue46hdkqj1EWkWLX4Ouk7G1TRhDzppi3V8BH8poiQb7HnUi5QEM44Os9YN2uCY&#10;z4Q5VvXL1FjXVjgxhrlahqjjXcOgRgiGYRY7prlnzpz5QV4A0c9JG3UemjwuiCvzAMT4+e3nZFUo&#10;36Gnyw8uLC6h2+mg027BcRxUazUAKr+Wck/3dnchITEzp1KQep2OmpiarDxv2ZHlp6xfN7PIePoM&#10;aTdciDoOcaSyWrukhVIuIKygNkQdUAAFZ9mizfYogZTEsdb0LF2jvScFOVMuJC0OPrbkFyX/ZJ4Y&#10;guBqGof8OKlxcOF5bmaj4AqAnRNZxU3lKXtq3Jgm73r0nkUhbCSzilznvjcOp5Ogc1xVfzQMQwMx&#10;B4UCXM9Da38f1VoNw+EQjUYTnY5KGeq027h64wYgYYLwBIQm5AgyEZ2urhmdpkR9WoDv+2i3Wui0&#10;23q8E424uAo4nUCG3+/1UKlWzHwkQpBwNFJ81DpgcHZ+HoVCEVEUYvX0Ghr1Bu7evo1SuYRut4vV&#10;06dx7vx5bG9tYXNjA9dv3MDU9Cz2dndw86134LguLl+9iifrj/EP//iP8cM/+1MUS2W02wd44803&#10;sbO9g0f37uLM+fOo1ev4xd/+DVzPw8zsLP7qRz/ExosXWDt3HpDKUg+CApaWl1FrNOB5Hi5cuqRz&#10;Q328/sZNLC8vY2Njg60fgukol9Q1+bpqnikSCbKMVP1YV8F7KYP6NJRHHkP+TGiu2cheGAQibyy4&#10;rgs/8DXVol0PpHALQcfZ3FFuhYP783TQj0q7soqn4zhm3hKCQRt3XmilJjVPuVXI1RFHMWwan703&#10;bqERPCwJIqZN33HR6/bgex4KhaJ17+g+qLx6z/QNIEFOqYQwaTZ2XC3ypfJoXS2sVf/J38xVEK6U&#10;xzEJyYStD520Y1FaJuSEmStqTelnpKOtPT+75xCcTTJDoVNSjxc3OlKtSLqwLg4bz+G6rkJAzDOS&#10;mdrRNI9onRMHPCnW9F3y4fOWf36kpICSi9l+//fGhMWt5knwrVrIDoST1bTKlQpqDUU8AFjIx3Fd&#10;Q9CgBEuS8afQ98NwZBYFCSFqUkrjN+WNC6iECcs8TAGcjIrzqM+4gjLRUmLCjsPidD/5cnr5frhu&#10;VvvPH2d9vEo7pkVMmwmnUuNsY/aegfwE5J9Ngp0zJRShxtBnvnBSClzXNXEBdP9EI0qLjCsUfBwp&#10;pkBCUSQSz/KT9XW8+dbb6HQ76vxJZAQHXcMoGBDwPUWH6noqGpogtSAINFR8tAIqtB+NFFUaU5qL&#10;jeYURqOh4mGWEsViCUmSoNfroVgsot1qYdDv6YIHuuC95+LZs2dIkhjPnqzj+dMnuHjlKmZmZ7Hz&#10;0y28eP4C//3/8D/i//o//w8EQQFhGGJqehqFYgFfffE5zp2/iJm5Odz56ktcuHgJV67fwMO7d/Dg&#10;3l0sLa8AAL764jP0el2USiV89dmnGI1GmJ6ZQa/bBRVoHw5HOi9agPMg0306UEQS5PMjSE6CCqtn&#10;rToBAVuT0AoRPpfMPBDZtWWgfh78FaviFo5j2dfIXQJo6kmcnEx60lo2e8KhaBR9zwoP6PmWYhLH&#10;wWRLkc9xBw5SoQbPrEfIrKtVvx/H4/uDWuuq38WiZZria1utedcGd+lCBsZ6Z/2y3Xcyz49fl8P9&#10;JLpJIeJiyCoI5CPX98J9w5LcFI5h+eJlH11XIk0FII4P8sw2a1AIJihF6kCAucukNOlyx7XM3seC&#10;3ejt30wu0TGN+77yFrC1Lh0DK8tUIo5ixHGEUrmMWq2OsibMiKMQjpPVjJM4yrI2MW2XBC5BrOq9&#10;CFKztND7+YAMErqkmXGlgMOMvD+8kSDIQMVWjWXaFbOc2YsL/bFAn9TyVhP7VpokBgKddB/58c8L&#10;qwxBCUMksp/RGNh8xSz8bI/jAtLMg9w48jEmgaaev61cxRmG+JjbiOMJhB/6+alatbEpdFAslfDl&#10;p58gTRMUC0W7HxKMp5w8ylrP+B8VsX0URRgOBqYCElUwOqqRpZ0kah4SghLHEZI4QXNqCo1GE8Ph&#10;AKNwhEaziSROsL+/h1K5jHqjgZXV0yiVSwhDRTxTLldw7/ZtDIcjdFotFay4v4f9vX1cunoNf/bv&#10;/x3aLVU4oVQuY39vD9MzM7j55tvY3d7G7Nwcfut738f80hIeP3qo6ijPz+Ppo0dwXRdz8wvY39nB&#10;44cPsLC4CM/3sbnxEkIIrKyuYn5hAUEQoFQqwdI0WqTMPmMVES4hjeVA5AQU2c3nJVmRENa+inPw&#10;I3/FBKGa5ZVqF4guIJ8k5j1j5ehcV2koCceVV7P5coVVMEGTU8InNYLTBYMlaY6mqTTuj7wPOq9U&#10;sDOa9UR9S+LE+kCltdjzugApMOq6aWYMMznCmb1CB5nqc7qOA8/1NDe/p7MfVClEuqZD0L5eLxym&#10;N5Cvk3WdJcbyZ/ETwroJzH6Sr6WtLWjPtQqE3cc1z/IJK3XkUV5CGFwNLbsuoXsWxk81KmCVELK+&#10;OYKiXSr6HxiSQWPtnj179gf5G8lPhKPacRD0YcKXfrocAiYYgB6GBGZmZxGFIQaDAfq9HgBFW+k4&#10;DpI0NfV6Pc9XPNKan5MsFdd1USiozddzSaMT8IMAhWIxKyB149pmEAQ5ONYxfl8DYx4xZvzh8vfM&#10;T/3U8pYiHc39sgYil3bZUj8pyCvvy534TNi9EG1lnBO2HI633+Pjk/et8bvm/dFWySGWKqB8+gQ7&#10;mzKOGhIbjUYTYW8SzBQNma+lrGAxRZNZazSwt7uDMAwx6PUwMzeP02tnsLu7Y4Qth8j5dUiIC6Ei&#10;oPf39hCGoSagyNZmnoRiSKly6aMwgucrIo8ojjDsD+D7PqZnZiAcB9tbm/B9H2tnz0KmEjvb2yiV&#10;K6hWa2g0mggKAbqdDvb29nDm7FlsbW2i0WxibnERhUIR/X4fC0tLWD29hs8+/gj7B/sYDYcQAD79&#10;6EMIx0GjOYVn648BvZmS0vra9euoVKoIoxBnzp3DufPnMTUzp1xBOg96e3MTYRji0uUruHz5MjY3&#10;N02QmLJuzFTOKGaOhvpojGgzNc/ekOkfYkQegqSQHWX8d0JF5BNRBAEzEmAWkgFiM3OKNko+x7kS&#10;YFbbIZYut9rMXNAbriXC4esDBibmhpRdl5OVeYoA54iAnati7HsA4PuB7btUkCnFdZAimfJYiAxE&#10;r1KaeASyvR8qC2jvPbvPCbYHWcuXW89CKAuXhClIuKWpRkOgg2j192CVYXJnKgU8a1TkxzCr4OX3&#10;e4588fgAqzBISefLGjBkPPDz2Pmg9ylmdNGtZdGM/49bvtP5v6WOlFRCzTXEHyptIjSVklT9U6kt&#10;kBiu6xmOVgCmpjD5QMlypeMoOMrLvfL39E2VkEkPlW/GwnEmnofg1JO2MaiaWdgkgEzAABNGx1nA&#10;5vfUUvVwK2bsuAm/H3Pn6jnoe5v03UljT9ene+FFMrgQNkFwjBLS19a0EALtVgv1el0HSijF64Of&#10;/RTNZlMV42abk7kf8g2lKk/aFDrX403zhvyPRzU6Py/QkCQqn71UKmE0GplrFYICqtUahCPQ7/cB&#10;AK3WAYolpSju7e7CdV0sLC6h0Wii3WpheWUFGy9foNmcwvS0Sru7/Np1uK6HcqWC02fOAgCGA0XN&#10;evOdd/HJLz/AV198jsWlJdy/fQs//Zu/wcuXL7C9uYm//osf4+6dOxiNhvjqs08RRRG++71/gN/6&#10;3vfheR5++zvfwcWLF+D7AVZWVkw/HbJcM89PGqYpyy0e6edKZDj6+8xyscLSVg6iTToTMGOs3wnr&#10;lCyMjFXk6L+tD5ULSzYhjbDgFmreqpMUqT1pn5DSnJIU7Unzmx+T3UesRQvYc5EJRf+sAmN9yCQo&#10;pGTKA1lh5jTqd8UXHZlgJ8NopnvsMISBrO8ojjAahYq/nSFe40MgM/dDQp0UBimlCVYyFZ9SZuXH&#10;R9fqtddJJ75O1Nh9Ze8bWbSSBXGpY3XuL+uP/X5ujzPPH+Z89PPvTQAf9ruFarLMTZR2dLC3BylV&#10;nmQQKMKOUG9aAFAslyGEYsYaDUfMf+iZICWbi2pZnaSUYyxQ3MqlFxHw82pJBP1GYQg2q/TgZwUU&#10;Wab8PQDGcssvTjNG+mfeKmUDa49n98utXv6dw4Scr6tPOTrILAgCAweP0+CJsb+5Bm6HIXsdRwc0&#10;uTqIK/9dXo0K7L1QB1dJqYtdTCgMQUIXsGiA7/vwgwCOcDAYKEEWFAKUKhVMz86h026j3W6b4h+c&#10;79lssBKIE1WukgqZk8AvFkumjvRxjeaT53sGnYnCCL4foN5sasUxMhC5EDDKdKxdK77vm7J5QRCg&#10;2+0gSRJ8+dkn+OSjj9BoNlEoFvHhBx+g1TrAu++9j72dHbiuh9Nrp3Ht9TewtLyMYrGIN996S/nN&#10;HIHLV65i9exZdDsdFAoFXLp6zVj55XIZUzMz+Ou/+DE2Nl5iMBjgxdMncByBJ0+e4vnz59jc3My6&#10;GMwcyCp5JBwITgSgSzfyHHuaE+P5oQJ2AyOBJzBhzZCI1Mfk89KzL4wJWLNf8vlL64dfz8wRmbkX&#10;02cWzJVdg9k9kI7PjwG/n7E5psfIQL2CXDKWPIILhHAUKgGb6PrGGllS61xX4soF1rqODUyzlc9s&#10;BkTCI5Nj+1zt3mdLJ7IbRyYYKfM+fwDW2ifmQzMm+nkZOJf1V2qInfLPT2I86auzvRsmIFBlQiR2&#10;UgBm3MEF7iHXIcPXyT+rTKT134MAtjc/blmSgKEHx4OxACWEW60DOK7ix63W6wCAKIxAJQpL5TJc&#10;10EUhQhDK4DJOiY/YhxFSHXuptmwmQDmgopPxrzPN+8THoc0skL4qInAhb3Ivej9lEHD3Aqj7+Yb&#10;3VccxwaeP8oCzvux8/7wPPybJzGwf+csFPaZqzdbj1mq/Fr8+QghVIBdmiIcjUyxA4oe58+DP4c4&#10;jhGFofb5a6Gs51en00G5XEFzatpo1V9/9RWmp6dN/EFmDGF9dMqSBsJIuUEU+uKOUZke1miMfd+H&#10;66jAwTAcwQ981BsN81xL5RJcz8NwMEQcRwZ+bzanTCRrsVRCUChg/fFjVGs1FApFPH+yjrn5BdRq&#10;Ndy/fQs729vodDvY2dpE6+AAz54+g5SKJW53Zwd7e/uYnpnTgV5dnF47g16vi53tbRSLRTSnZ7C/&#10;t4d2u4PlU6vwgwCvNjYwOzsHAJidnUWn08XMzLQO2EsNQjBJmQzDkYnDcJzJufZGqBr/4PiaOq6R&#10;8CLr1tV7ifH7atdWNk0ltRblmJxTgmHMEhJW+EqJjPCd/PyZIGKCP78OzRiQYmBN3uzeZFACcjcR&#10;1JlVtmG/nYHQafMnvybtcwoRtMGYcaIgarIGKQCR6rjT9ZPM/mTTvqT2xfPxnBRrQyUWefCc3R9s&#10;hSUexCvZ8yMfNk81sqlAJyBqYQqV2ktIsYh1tTQgv39SDrd1W+UVJytT6P7pRelMJOf+foKwchot&#10;/zlJQPDBHg2H8H0fpVIZxVIJAJAksck59LT1xoNyyCqiiUVWFABTBtFY2jnLMqMlO1ZwkFXlBwGr&#10;MHKyPMJJC/RwzTz74nCzlNZRxj/nDC3GSmdMX4c9C0iZOZ4vJkrTmmTlgvlD+IZymJVBz8Nx3InW&#10;Pk+R4v0ikhR6TlxZo76YwC8NcXLYis7VabdRLJVQrdXQ7bRRq9fx+Se/QrPZtAEjE5QomUo4roo1&#10;GA4G6HY6GA4HFpo/JgLa3odecDqohYR4UZdnBMhX56A/6COKVCH7JI41H/oA/X4PjqMQiv29Xayt&#10;ncG3v/d9vPne+3jx7BmWV1Zw89338PjhA9y/exff/t73sbezjY2XL0y6Xr/fw8MH91Fr1JHEMR4/&#10;eoSlpWU0p6YQRSGq1SquXLuG6ZkZFIsFXHvtOk6fPYun6+solUuYnV+A73lot9toNBoGssxYCWyO&#10;CKEgTh6P4TEUZGztcWuI5icLmDIWDgumMnOaKYgWYhaaEpCEsDQFB/IBgoe1o5SsQz9j69UwgjE4&#10;Mi+Ejzp//hrqu1bRNQMmsxAztcAP4Hu+ClYyMC8FqiWwQUe07mBQmtHIksxwv70QQqUl+l42ZkQr&#10;AdIoDfSaLAMAyQLCaC5Yweu6KsAPWkgKWESCkBXHcTWio7NoiEXshHm4k5QhPj5pmq2mlN3vGGJ2&#10;5PmzZTIpXcpxBNwLFy78YNzKyUpzvom6meLUORIHx/pyPc8zD4ify3bSRvnS39a6MV8AhMDu9jYu&#10;Xr6MNJXYePEctXrDCOZ+r4/5hQWEYYjW3h6qdUXjF0URKtUqUh3p52mfIFlRQii/5CTNjAulMSuV&#10;Frse3OFwaFKZIk324evc3nA0UgXfhbA5xEJDrtpio64aq4AmNJuoNBEEWVI6PafX7aJaq5nUHLUw&#10;FPTu+342nxbWv2ImB4OeAq1YcO2bFBf+t+e51vJJs9WibKS0tdhTDSVLKeH7ymocDhSPsR8ENicy&#10;Z+kCKoI4IWGlrT+uwHEyFhobCGEUMVVXOkYcxSiXyxBC4OXzZ6jWVFrbpatXUW/Usf54Hc1mE67r&#10;msCi4WBo5n0SJxgM+ip3VwuQSPfJ0zSqRFRC64SvoUqlioP9PbUZBgGGwwGmp2dQKBZRrlTw9Ref&#10;Y35xEcViETMzM3iyvq6OmZnFhYsX8PVXX6FQLKLX66Jeb2Bvbxd3bn2N6ZkZo2QtLS3j+o0buHfn&#10;DmqNBoQQqDeaWH/0EKVSGUvLK1h/9BCpTHF67QxevdrAs/XHWDl9Gu1WG8+fPEGSJnBcF8+erONg&#10;fx+LS0uQEnh0/y7WzpzDyuoq3n7nbURRiKdPn+nqUrFVsFxygdgNluYrbe75uAJjUQlLfkDCxXU9&#10;nXObFXYO25TNvE54BH82hkAIC4tCqhKAnu8j8ANQgXrB4G0TtMUUTwlpAkShhaAK8AxgGN9EDqp2&#10;2FwQyAhhR1gBkySx8cOSjk1jxecSj6Y2Vh4ptWwsYPJ6Xd0/8sNmhQcgsmPGA5JcR68/PT5kjQob&#10;k5HEseZ/51atTWF0XU/RZDJBbOUAcWmSKv6+AAAgAElEQVRn83vt54znmewOPe40tuQizCtS5LJS&#10;8gSZ/nP4m5R8umcyEiilSQjlzqJnypUMAZtSmEUelPAOw1C70FQesVX8aC6r+/i184D5hv1NYaNJ&#10;5+K/C+EgHg0AAAf7+yqitV5Hr9sxKSBJHKHVOlD+WChu4HK5gnK5DGJycl0X7kQL53ANmPp1XJ8m&#10;a3b27+FgAAqSMhaArmYDAMPBIKMxG0iKWbw2kjJLxBEEgbEcyZoFYGDdNE3HhCrvF01yOj4PR3Mf&#10;ltrMVO4m9+PyKODss8vC2vQeCXz6HglbDttPGOTMszjJczFfhUCpXEa/18PKqVXMLSzAcVzs7+2i&#10;ddBCcVHxL1PFI5MiJVNA+5jiOBs/QP04SeOpWVEcYRSO0G23MZqewaDfN6k4lYqKeC4UiiiVy4bg&#10;4dHDhyqHV1eWklKiVCpj/cEDbG1uKsUvCvGTH/8Q3/7Od+H5Hh7evYM3330fV69dw/bWJqZmZvD+&#10;t76Nfr+Pu19/hebUNH7vD/8IP/nRD/HowQOUNLK0t7uLc+cvYDhYwd1bX2Pj5YZy6yQpbn39JS5e&#10;uoJ+v480lZn7UY8yhkgd45+zc/G455QlwjHPTaicUqXswbA9kYUCZP3/hz5/I3QApFSZyAosEnrj&#10;x9uNHkyo0zEQKnyU/IRGuUDWWoRjvzuG9AlkmABJ8AktGK3AyM53M14TLN7xdXG0C+y4ZUSKCA/G&#10;4jWMMymS+n7MT713CA1NU0EIEvgnaVTmMU0dOA47d+aZkQDnSsBkuSQpND7zXbrW+E2Z/Y2+lLt3&#10;S3xkayYLAc0Tb6vJHdZ+bQh6ktX8X/p9moAGH3cdExy09eoVSuUSlldPIwpDg/0Xy2X0ul04rotS&#10;uYxOq4XRaAg/CGxgj74Oj5h1XHdiFHLmXpigyQtI8GOYhWgmpBaS5njJ81gZkxilFR3yAhTpCFl7&#10;lPPraKswL+x4Pyb1i382aePLf84FtaWFS7WmzvKYJQU/ZIUUwfVqo1EbG70HrYGSEjGe9pSdV9lr&#10;TY68zDdVASnFzvYWfN/H1PQM2gf7SOIYDx8+gOd5qDfq8LSf1fVsNDWEQBxHCMMQsRaUXJngfmB+&#10;P/znoNfXaUsqkMrzPMwuLGB5ZQWzs3Not1omOt/1XIxGQ+MzJqt/amoKO9vbGPT7qNaqeP2Nm6jU&#10;ani2/hhJEmPtzFm0Dw4QBAHefOsddNptPFl/hH6/Dykl7t2+jcFggGaziUG/j+dPn+DSpcuq7vDM&#10;DF6/eROvv/U2avU6Gs0mlldWIKXE44cPMDMzg4XlFTx99Aizc3PGsqrWqtp3roNWEgWtKzpPeo55&#10;+G38ZVNk2PPVmx35yhzHyQgAa0F9E6KFrH+V/in3kscyCCyN7El8iHEc6xQ+TdUaWxYoYv+yf5My&#10;Zj8Lw0jHomhYXI8jsUrRvdNYZhS/nFC3lJV5Q4YLGfOBEfBqTk+AUw9ZX0LApCZlcmRZcBq5DCwM&#10;b/kDyBUwSYHINxtYlft+aqky2Q2DS1caExLMUrsCuKVv5hRTHixQIcw8k6nUCrrMPENOWylB0HUK&#10;13VMkNtR7dcWwPQgfl1BDLCN27WbtIoOLWNnZxu+72N2bs4cL2WKeqMBRwhUqlXUGg0MBwPN1qOD&#10;eHIRfoar2SUodUz9Pbw/+U2fCWnrcLf+ZsdxlM/Y960ATRJEUYjhcIjBYGC+S0KaN7L0uGAnpcJx&#10;VNUoSoz3fF//7mdg6Lzgzf/O05bomtyXbO4vEwRlK5xkAsTYxObntILeUvEJITJFDng/zT1NSKei&#10;/N+TCF9AQUij0QjhaIRWq4WFpSV02m0AwMO7d9Dv91EslvTiUXBSFEWAhAnC4O4SUjo49JQXvlnl&#10;Sd1/oVgwEHq1WsPUlGKmCsMRSqUy0lTV6t3e2kKkBXatVkO93kAURtjf20WpXMbB/j4c18Xa2XOo&#10;1utYO3MOa2tnIITAX/yn/4g7t28BAJ48fIh2q4WVU6s42NvFX/74RwiCALV6HVsbG9jYeIlCoYhf&#10;/O3f4PatW+i02xgOBmgdHGBhYRG//w//GOcuXECj2VQ0lL6PM2fVdcIwhOe6CEchuNXB54WaAw7k&#10;cf+kTW8hfvFEV/ex4ziOrvBCH0e1LGEMjE84iVUELxFKKJTKMUUaTPBPJgKbwbeC+SRzFjJw8r1Q&#10;9dlCk5yWks85G9xoIepxK1AJabq+lJabmeamOZ4JdOqPPU+uSRucpCgnbS4xCZyEFKdDrFt1vzpV&#10;6gSC134vzfjxsy9u9U7ymVskw36O/MCZvkuZTcVUljejGc5dW0HoNkbIY7S/URRnSr0e1txz587/&#10;4LiDMlZqTktyXBcWX89+hzp94nPzSavx/jRVWurezg7mFhbgui6era9DCOVzbTSb6Pd6KJUr8AMf&#10;nVYLvh+g0WxCCMECDWwOJlFYkmAx150goPILSdgbH3vf+Ij1ufNQpRFsNHl1kFE+VYmuT9/lQSsU&#10;KexPoELMCuss3JV/LvTT83wzSdWtZ5mqDBtVThmg7+evb618YcafjuPCWqYqNYyITmgMTCQ1y5vl&#10;gs/AWjhks8i1SlVxQheKRQyHQ5w9ew5ff/kFFpZXsL+7i5XV0ygUCojCCMPR0ASgSKmsE89zMRwq&#10;qki6D0IC6PpZJSSLmASFAoIgMIJmd2cbwhGo1+vY2d7G7s42ypUypqanAQCtgwOTFjY9PYNev4et&#10;rU0lAM+cxScff4QXz57B831d71j14fLVa6hUq7hy7TWsnT2HKI4QjkKsrq2hWCrhyePHuHLtNbVR&#10;SonBcIhypYJer4coCjE9MwsA+OSjD9Hv99Hv9/DJLz/AzNw8kiTB/u4O/uCP/hEAYHt7G0IIDAZ9&#10;WK5hWiuOFWbCQZpkEYv8i3JX00M21XxuqhBqnbmOZdU6qpl4CmQDGukZ2XmZMI52a6F6nqf3PKH3&#10;JN1Hbo3S+47Qvmxr+SuqRPV9u3a01ah95p5HHAiuWYuEHpk9KMOmJU3fOBHEpP2K9oK8gkzWoQRM&#10;fyatJ0vVK8x57J5u4z5kStCuVRKEwoxNk/S5fpAkS2jvmXR9Wus0v7LnYrEzOcHPfeXWArYKEvLX&#10;Y9/Pr2Pq66TrcCVJGJcBMuOtT0a9MOcGfgM+YPIfQk7WtI5reYFA5wQAKSTC3sic8/mzp5iZncPc&#10;4iJ2t7d1nvA+pI6idaWCZaVMMRoOUW80TBUkSskhy4UsLXYjOQWAa7dZCyfj09TRqgAM9Vmkr+F6&#10;HkK9cef9oPRwueDJbBCOTdExfLhplpoyTxU5yVpUG+S4/5R+nvQZ8YAtTl5/HPJB90VVkgBllUop&#10;gTDUCtzhc0HwPjEI+qT37rouwnCEcrmCVy9fILp2DZVaDUFB5fFubr4yBBaFVKUdDfp9E0hH0Cr3&#10;p1ttmMiNx+cIf4Whylt3HTVXVMCbj9bBAcLRCHPzCyhqVrb9vT1UKlUMBn3Emr6y1+2qTIByGfML&#10;i7jz9Vc4tbYGAOj3evjwg19ganoaH/z0b1EoFnHznXcxOzePjRcvUCyV8MabbyFNU3S7XQSFAq5e&#10;v46XL57j6rXr+PxXH+Ngbxcrp1Zx8fJl7GxvwfU8rK6tYXtrC7e+/ALTM7OYmZ+H53kmFatSqehi&#10;FaSIWCiTb67H7QWUu6ofPFPwrXDmnwOc2cqW2zyqCRaAo2h/NImCBDwvyPht+ebL1xJZdwA0DzDs&#10;cdwoYTA5fa7kt7WuIGwKSyxV2py1MomG1UbxEjuTuR8QAxS/X83DbOagupTjOEhSWvN2/QtBgjcz&#10;tJnvAiprRPExq1KEQmT9qlEUgvyveXRACAG4GLeKhfUpZ57/pGdH5xvbG8jlleXI58eQsgQhIRPJ&#10;xsvJCkJJ0LNk45O1rEkBoXui/oQ69dH1XHiu5dWn1Krj2m/MBzx5kL7ZObhwIm0x1sFV1VoNTx89&#10;Qq/bxdrZcyiXy/CDAAf7e/A0QcdoOECxXEY4GqkKSVKiUCwqUgbHkimk6TjH8mH3g7EHMX5cftHS&#10;sXwBm88pIEtD4XkSDfJ5Z5iTdMQ0cbe62vcYRVFustG95sf/cAhaBRjFsBR0IpN6lX9PwcOOnoR5&#10;AcyhnnESAkAJRN+3tKH5MSMliV75hZAXdMe1oYb54zhGKiU2X73CxStX0e92IYTA86dPASHg+x4K&#10;hQIKQUH97fkoFIqKDCMMDam9gdVhGbHy95K/L4rUdD0PpXIFU9MzqNVqAIBCsYRypaKEfayKMLiu&#10;5bt2hIPpmVl0Om1sb23i5ptv4dzFS2ocPR+zc/NYf/gAURTh+s03Ua3VsLuzjaXlZTx/so57t29h&#10;OBygWqvhzq2vkcQxpqanjU//d37/D00hh8XFJZw5dx6j0RDdTgenTp/GoD9AkiY4c/acgZSDQFWP&#10;chxXwZGJhYz1ABjF0cnP79yLrBTPdeG51hdLUCrNN0oXo/ElSPK4ls1z9TR3sCWb4Kx4lMHherZ0&#10;KCecmPR7XtmilldMCcrmSobaH5TFHcexZqXSpR2TfB1dYdKFJs0zUgSIS5s+V/Kf/s6dzwjicaSM&#10;jk9YKVIq72f2h8CH7wf65WeIPEyqjfH3w75g87WPbaZfJFfUi+YNvS9JiDLBLISO2cDkMaNxoL6O&#10;C/L8c7QoBF3bVEwbjTAajbRC6hjl/bj2G4mCtoLo1zwXVLh/3gLyPA/1ZhOt/X0kSYz5hQW8ePYM&#10;QWGA/b1dlMsVjIZDhKMRCsUSBv0+hoMBFpeWUK3VxvyZQgjjMx0Nh2N94ccdtbHSd/jx/DghhPHD&#10;IifwacHyzSgvrLmlS9Hc3FqO41gT4tsoZnsuJzcBuAZn+xVHESCyvmB+bV7ujQpbWyswGwU5aZzo&#10;XBw5oOClfBATtyTpfUdbojzaOr/ZHdWklKhUqojjGLNz82gdHODSlSt4/OA+GlPTePnsqcmxjTXj&#10;2aDfV9C7tn4zLGps/F2dX8uvlVcYqtUawnBk/IokqKIows72FprNKfh+gNFwhF6vh82Nl5hfWACg&#10;Fvf648c4e+4c9vd28fLFC1y6fNn0/8Lly1heWcHL58/x6uVLnL94Cbe/+hK729v4x//kn2Jmbg7F&#10;UhkbL19iNBop0o6FBURRhN2tLTwtV1BvNPDyxXNFvBDF8H0fkc7dvX79BjY3NlAoFDE/v6AEn55T&#10;cRxjMOjDpJJ4Ao5jNzJKM/EDH0c1ssS4xUffl1KYijhAtlCItfCO3sQdRxeBcKjKF0BWnOMIRHGk&#10;FQYJrkRklUJYKxhkUevN38n1b6L/83ALOggKWqGwwtxxHAS+YqSLopBZ8DDXz0Oh+XvmAzzZIMoj&#10;V5P3B0WVas9vAq6oOlIgMr5fuzapLwJpCkjyl2eE2fGGmkBeAHJl4vg9gF/iZIo7c4EIJZHyBg1d&#10;WwiBcrmsa84PoIozOPA8vmcHOKq5Fy9e+kEeuuSWIm1egCYL0FqhEAKlkrI2AbDN2wbeODoyzNXa&#10;LWccIg2eDw5PeeHWUxQqGDdNFLQ8t7CIxeVl3P7qS+Pj8AOV95okibJkikXs7exg+dRpbL56ibmF&#10;BTxdX8fM3ByqtZq1SoiQQxM5EJkDVSUKw9AQd5DlXCyV4Hke4ji2VZnIsnZUlRxP+2cJYs5PNppU&#10;BZ1OFUWRYYOiiQrY6jm0MCnQigeh5J+ZhWmh+0cboh1TEtTUJ4DlPydZDd+iE9ZvRuewecBqQ/P9&#10;AIF+Fp6reJlj7eulkoBKaKk86TiODUJBfweFgqJ6TLNlC4XjmIhh6vsYvzSNnUYbhKN8cMoVkaBa&#10;q0NKiWKphO2tTcRRhHang9/67d/Gy5cvUalUUa6Usf7oERYWFjHQ+cDUb8pJ9jwPcRQZYg4+j+mn&#10;EAL9Xg9JkmBmbg4P7tzB2tlziKMI165fx4e/+DtMzcxicWkJSayC86q1GlzPw6lTqxiOhoAE1h89&#10;wne+93388E//Aw5aLbiuq/3HO3j3vffx1ZefY25+Ad/93vfx7NlTzM7Po95ootGcwv07t7GwtIT3&#10;v/UtfPTBL1AoFnHx0hW02i3c/fprLK+uYml5BV9++glm5uawtLyMTz78pSogEUV4+vgRUpliaXkF&#10;r7/xOrrdDhqNBrqdDnydTqcYlGj9W+jPIR+gfsmUguikWV+UJyrM2HH0JNU1o+16cSlgyiGEiGrL&#10;2rrEam6q93jADK0J2sitsNAWWSbwj/KZrfCjNUABjr7vI9UVcahqDp8rSZIYJZPK6pm627AMboPB&#10;AFEUo1AooFKpIAh8Yxnz6yplw0KwXDGFVg8yEem6GhXPy7dWot1vDXuYy5nqeJ+zxB9S2vriQgjz&#10;XI0/mAk4HsXOg0mh+29r+HKEngiQWDlEYd0cllHNhaoyZnOPSR6kqUScxPA9X9OekjGTmhKZjuNk&#10;yIoM8xZDXEhO5NEWa+VSpo0iJ/F9Xysd6vmNR9LbOS6lhHv69OkfcL+agWw0HCQcx0wEy62cmMLG&#10;cawiRlMjBLKl7fJQTMbCEw7ixNJB0jHckhuxDTtOYkBKTE3PAFB5i0RX6LmehRuEFiZxgnqzaYRX&#10;FIVm0qY6kZwioQ+Dj6SU1uojKksW0WzOl+vrSa00Euz56N7MmLGFYGvj8smQhe/HoaTJEBlwfJ6a&#10;gZX0GHDokPc9HwltfNepRBSFoGIIatE68H3PVLMyQlSPofG1JrmCsROaGbc0G8HIn4NwLKUnwfyj&#10;4VAzZJWxv7uDS1euoVKpGNdFqVxGFIbY39s1BCsGXdCQE5Fx8HG2Y0sWg4tioYjtrS2snT2LwWCA&#10;lVOr2N7axNbmJoKCikwORyNDWFIqlTE9MwNHODg4OMBwMMDc/Dxuf/0VdjY3UapUNPR8HxAqGv7g&#10;YB8vX7zQ9YRjbLx8gV6vh/MXLyJJEiwsLiFOU5SKJSwtL2Nufh6D4QAP7tzB9Owc4iRGr9vFqVOr&#10;gFCuiWqthjCK0D44wO/94R+hWq0iDEfY2tpGsVhCuVTSa4qC6CxEZwKT2Fzl46LfASfjz2/8gMjN&#10;9/zctrEM9v1xH27+O7xxAcCzWEjoUxAVX2OcY1rtAfa85loaanU9V5+T5omgyaIVOsfME9dVe61y&#10;LTk6eC+LkpHw1hcACG41fmKeHpSts2v6nAtQ4nsHjSHNZdrzJTuRwwQkdyPxADKrIGV91dZKzj4P&#10;u44EG0+qdy6NfLEKWtb/zVE7GhiLFKSqtoAWvmlCKVBZi1j9EOx5yUyBG+MuzMk0IngRRglzDAJ0&#10;XKCgM8kno0ijbeQwn8zGYtJ/F4slFIpFFHS0Z6FQRBAU4PtBxkd2WMvndmYnumM2YoJgAUXK0e/3&#10;MTs/D0DBqLQR+IEPx2gmCdqtA9S1xt6cmlbpP/2+uf+8wOPChT9UDqHye1VCxsKj+Wjf4xpF1Eo2&#10;BtyiJag2KBTgan8DQaL5e8ksUpn1pebzZ2li8r5OeuVhaf47fT5JyaLnGseRDmKylVoUjZ1vrP98&#10;CUITkHaCxrmyzZhzociEOgDz/NM0Rb3ZRKVaRRSGeP78GRYW5tHr9TAajVSObruDbrej0m40gb3j&#10;OAZeoiCpo1rgB0jSBN1OG6WyEqxT01N4+OA+GlNTaDSnlN8ZFoZPElVwZDAcYNDvIU0S9Pt9/NE/&#10;/idYOb2Ger2BpeUVzM4rVOfqa9eRJim+/PQTOI6DeqOJB3fuoFhSRSM+/uAX+ODvfo5Bv49HD+7r&#10;3wd49eIF3nj7HVy/cQN/8s/+uWKukymWV06h02rh1cZLXLp8VUePn0Gn20EQFDAYDCAcgThOtOXk&#10;sDJuev3of1qSmSoy+fnleb7JvR7fWIV5lvRIv4n7Idvyc5/2GsfsBZk5pD/zXGsZEvyqz2YsI8tl&#10;zO6dgtJIaRD2ezanVRUfoTRCCIEoijEahZmgPxo3NSY2CI0EKS+hZ+M3ArUXulYoEAc0z13lykO2&#10;Za9Lz0DmguaOa5PyvvnLPA/9j1KOKBL9qEvwPZnTO1plAPo8UgtIxnKmBTI9Q6pJzC35LFOXHQSF&#10;AKjvG35nTX9p5cbJ0uQcEpgEawIAFa2PIqWR08KyhdEtfEkbJm3Keb7XY28gr93JLJTq+wFcDVX7&#10;vg/X89Fpt9Hv9TA1PaNYjNLUpI7wYg4A0Gl3DLNQo6Gs4TiOTdAAt5zy90LvgVvowuaBAshYrQpq&#10;mlC56IiWF46msb8pcImECC9KkBf2HB4in+ak++HK1FGvfOPPhp4/KVvWj8whSe5LU1olLQSaKzRu&#10;BDHTPDAdOuI1SfBTqllq4CHoSkyKmo+IMaampk0MwKMH9+G6LirVirZOEoxGQxACQpzjdB0Fvx/t&#10;3wEACIFet4fZ+Xm8fPEcS8vL8FwPaZKiWq2hWlWEFnSfpPRGcYTRcGSC9u7cuoWl5WWcv3hJlYFL&#10;Yrz7rW/j+ZN19Hs9NKemUCyVsLO9jUBDw7s721haWsbqmTN48fwZgiDA0sopvHj6FIPBALMLC/jw&#10;5z/DT370IxwcHODpo0d4cO8eSqUSzpy/gFqtjlOnTqFYVGxhUajQiqmpKcRxjP39vYlzymyoMrWC&#10;WI8Ft3DHn52tSUvnoTxTnh7EN8rjh5+71niqk2rZuIws1Mg/s0aHJofQMC/NacM3zfiprTKfGSQ9&#10;ddWxiQ6+Um4vaYQkIHXgoBVICRF75K7BU4gYyKz6wARfVhDalKj8d+3zcRDFERIzN4Xh6U/TXFUk&#10;TUaS/T3WZEqcsMPNvOi6fE3bPksWPEeuJ9cofRQMaviitTKVFcLWqFT7qNqvLD0qL87B54h6UQpi&#10;GIaIdOlGqqNt2fEcE3xmkRBF6kMK6GGvY01UqbU0Ie1AGT+GlBgOh2bRGI1SKvw9CqNjgzDID0wc&#10;m9wPDACe76GioS8FCUn0+z2UyiXMzM6hOT2Ng709VQs4jjObouO4aB/sq7qvQhg4QLLFm9G2c5qO&#10;mnSO3ewdi/tzCJYjBFKtUCDj7zh6fCfBztTy1nj+WmbjZhsZCaAkSQyEdxg8fVzjEeMqyMAGIZyk&#10;KWKQOCOM0zQ1FkRQKCjfd5pmhG/++RzWHK1E5YO0uHsAsEpMGKq//SBAsVjE3VtfY35pCU8ePcLW&#10;1hbm5+axvaP8q3T/pGySYsPHhKKjD2thOEK1VgUA7G7vIAxDBEEB5E8Ow1Dl3fZ6EI6DQkGVJQyC&#10;AGEQIggCzMzM4i9/+B9RKBbRbh1g/eEDpGmC3/7u97CqYe1/+s/+Od588yb+t3/zb7B6eg2jkaK8&#10;jKIQZ86ew0//81/B8zy8duMNPLp/D8+ePlGVli64ePXiBaIowtr587h3+5ax8m9/+QVW19bQ1JzT&#10;QRCg1WqhVqtid3cvMz+EACCySiAg4XoWcmU/zHMlC0UJmNT48AUkqDIPPz4TzCRtDMBxTWroU1lJ&#10;wGSrb7wZIg8TaGQDzJQiRusuRZpqq8tJTZqRgVvpZ+690Sg06F6pVEJBI11JnGA41PEHQtF95ks1&#10;AipdifqWreWrmim1KQhqt5C8GgvLMJb5niMgpYCMJISOUlf7PuzzSlIcFwSXJvn4iCzsq1AO6MA0&#10;q3TbQLXJeygdepLtzO6Rdhxob+CBdYTQ6SsAUEGohBJYS3vcXZKPTicj49j9azQa6pJhqsQfQPVb&#10;VYi5hM1V5ZGv+QAe6oSnqw15rqLWO64RJaTDrFblo1U+XCFUpFkQFJDqxPg0STDSwV9T0zMolsuI&#10;o8gE8UipNrdCqYhBv4+d7S1dR7VrhGI4GmXYjJATcqShcB+xsdJTS4hBD0DkBC7Bs8c1PhHNWOif&#10;WehfHcfr6tImPimIjs6ZOf9Ed8PJLGDrfwGsH4aihENGU8mp+FJFMMBQifw9FotFJUTZexzWP1Gb&#10;cN/5flLAGBVhdxzFUhYEARqNJqIwxKNHj1Aql+F5Hg4ODgDA+OHCUJUjjMJQlyqLDT3lUS0cjTA9&#10;M4uDvT0sLi9j89Ur9Ps9tA72kaYpCoWiWaikJABq4Q/6fXTabZw6dQozc3N4dP8eup0OpmfmsLu9&#10;gwf376N9cICf/Kc/R6FYwLkza/j0Vx/js08/Qa/bxdP1x5CpxKXLV3D1+g1UqzVcvXYN7377t1Ct&#10;1XD+wkVIqVL17ty6hdm5eSRxjG63g7n5BZTKZfzy5z/H4tIyXNdDEPjY29sz6RaNRjM3l2lztqX/&#10;pKleZD+jz6VMzbzJ54NK2Dl/mPD9Js0Izkykc55IxgaRAoT2aOY3dsGsC8daPZy2kB+j+ptVJkkY&#10;cMteCJ2doZU+yYySDAWiHEe0UkkkP7pGb5JmhF/+/uktsh6NZq0VIAhhCh5Qfquh6sz8nPQZ/e4x&#10;Ws1Ylzi0NJvKhSEMnM4tQ0JNONpG+ws/pyRYXI81SBFhYx8nMcJwpApeRJFRHoxgzvnvSUBbIWuD&#10;syzE7+lA25xvHxJSjhtVh728PAyphEiqVZKsxpQ/qZTSbBhJIoyv0vjyRooE4aiWaq2Xa25KGDkm&#10;uq5QLGI4GmIw6MNxlTUxHAwQhiM0mk20Dg6wv6Osi4LO93Q9D6VSGfsAXm28xNXXrqPTbqNQKJjU&#10;Etpcafj4OPDAtMPGwYwFBecwIUJw/HFBTvwckyxUErRAqs+pJjlNwFKpxBRHG50shIAjszBzFhIG&#10;hJCZDWhScxyitrPvqYR89TvPhcz0hwl//a2sMiComkxRVQ4ZjYwlS9DxSXzBvPwgABMsQRBTvqQi&#10;IRhhGCIIIyyvnsZg0IcQAk/XH2P11KoWhp6quBUEgM7BJiUJgHbRRMcqWa7rIdKEI9MzqgLSk8eP&#10;UW80VDUkXaXJcW1NVpmmGAwGaLfbONjfw0HrABcuX0FL8z0XikVsbb7C/bt3sLRyCq39fcxMT2P9&#10;6VN0Wi189vFHuHT1Gi5euYqf//RvcOPmm2i1DvDs8WNcvX4d7VYLjx8+QKfVwv/8v/yvWFpcxL/9&#10;t/87avUaPM9DGIZYWFzAa2/cxMe/+Dv8V7//BygWC9jZ2YHruoii2PjDTZAJbV4aAFKWC4eJmZuG&#10;PVKCU1XR8qy/EbBMTvnvntwPrC/C3GAAAAZhSURBVEwpqZVHAYKAlbUjGZwrspPcfkfACGbHpTmc&#10;Ik2FDpzifmVmcTkCMrGBivw6QgsZmqee75nUN4VcCQRuYbykqGB+TCEs01jOd06WmmT9mLTWHW1h&#10;5i1nEkrKwpaIohiAres8xkt9SMtahsJex6SCkfKdqmIZ3DKG1QsmNe5GU88p725Q108TaPROAnDh&#10;ula4csOPBC+NAKBcV2KC9UvznYpFUBuLYTimeeQv4v4zbqWQgM1bU/pLJn0mSRnLkchOuqNawgJZ&#10;jOlOD9YFojAyvs9wpHhz6ffhcIiZmVkDc5NQAtTE8XxlLbYPDlCtVrGzvY0pXUJt0O/D833DVEX9&#10;on7mf/IxyCsikxAB9fMkQQrkv8gLSHsNHmXteZaWElIqlIK03wQA0oxQUBBKluCEvi/l8fdHx+eh&#10;b3V73MrXhAqerzZlvXKohBvfPGnjtlapk5lz1N8xru4JjchIjLXr2JKN/N6t1q+CnKIwRBiOML+w&#10;gC8/+0z5T7e20W63kaYpKpUKWgf7KFeq5p5MBLyU6PdTJPHwWAEcFAJsvtrA3LzK7b148RL+9i9/&#10;gjfffQ/lckUFNAlV95q4vSFUehoFqX3y8UeoVKqmrq/reajpdKrRaIip2VnMzs7iyZOnOH/pMr7+&#10;/DN0ux0sLa/g688/w+kzZ1GpKMV1b3dXKXBRhMcPH2B7ZwdvvH4DP/zzP8XC0jKerT8GACwuLaHZ&#10;nMLC8gqWV1bgOA7a7TampqfUvAt8dDodFIvFzBhLSDiu1MqzVQrV2OesWSjrxdajdQzsbCBschvx&#10;75o5Ya3ko5o0EDAJXfsdIpcgi5S+QNfjwoaEgYBAmgoAqf4sRZIIcz/KayWN245DrzCXoUAkT69r&#10;3yjWUaT2vGKxiH6/B/5FAZG5pziOGTRu0UkKvKI85/w90BCMK8r8clSXO8nkwlMKFpXitAJPsvNC&#10;HxtYocssb45CqGcitIAUme/zSO7x5w9YxZ6vccv7HXhqflIamPVDA2lKe7btL3LWsJtTMig/HXpa&#10;0/Om6xtlglnxRzX38uUrPzCCRGiOVc2CFGgSBOq0miSe+dukj+iB8n0fcRwb9qFypTJGdOGyfDPy&#10;oaVpijiKDcMMLUqhN6LBYKD9hUUAEkQI0em04Xke5heW8PLFc8Vt2+2i1mgoGJfBGHu7u7h45Qpa&#10;+/sAoH1xQYZdio7lfkP+0IlDWkU3wlg2tEFLBt8QPMs36EmCWwImaIbYrhwzNpYrWkVEOvYBw6Yw&#10;2YAAC5MnOq+5oAsAVKpVtA4OUCqVdQECu7gpPUcpW8KUwiPKRHUMMeFwf7ONOhwLomPBXyRgVfUQ&#10;TcGnFSUV1KDIPsgHDFLEtH/XnJ9eTLMkwUiIA78HyuEjqw4ASuWyyifXFbPKlQqGw4GOjE5QrlZR&#10;LBTx8sVzU6aQOLs931cRyZo/2Q9UrnexWILrKkXv6vXrWrjbYubK+p2F4zgIoxC9bg/D4UCXzPTQ&#10;bh2gVq9j89UGllZW4Hkedra30e/1sLi8jI3nzzEcDvDmW+/g8aOHGA4HmF9YRBIn2N/dw9nzF/Cn&#10;/+H/wV/88IeYmZvH/OIihHBwanUV/X4frYMD9Pt9XL1+A59+9CFOra3hyaNHSNMU//Jf/SskaYJ/&#10;/+/+b/T7PZy7cBE721sIwxClchn3bt/Cf/0nf6IsIKGCGoMgwHAw1GxYpNApSFEF36SZZ6+el507&#10;tA+o56Z8gCqVg1tveauGwdpamGQtjHElmu9RWZRvUpChug9j/1DAEc11BoVaa1eYuayMFeV2k0Z5&#10;8DJuGei0JFrHcZKYCFqTOpnY8nZE7GAKLMDmDysYVQVwFYpFjEYjlMol9Lo91Oo1DIcjI4h8XwUv&#10;JYliLXMpxVRfw4weWXZMERbCQVFnudAaKxQCXdubj2vepaU+i2OVc0tjyRnM6Bnb55MPDlPzg5i4&#10;6FnGiQpOc2jsCOXIGEdKeP6/7Z2xCsMwDESPFFKIO3ixKYFA8v+/F8u+ktodlLrN1KFk85u8SJM5&#10;EOh0OWeICKy12LYn1jXo7fcaMVoOLrE6iOb3Ho3mP1+qhn37qrW6768gCWNuCCHAGLNr7ydjXf9r&#10;dxgMSin/X8JqNBrnQRISgnqXH0SU/U2CTD/r7+NYRcV5j2me4ZzHtCxIMUIkYhiS9u30+AZTAhPr&#10;nkWj0TiHF1wdGWPYDd7NAAAAAElFTkSuQmCCUEsDBAoAAAAAAAAAIQBzC21HVgIAAFYCAAAUAAAA&#10;ZHJzL21lZGlhL2ltYWdlMi5wbmeJUE5HDQoaCgAAAA1JSERSAAAAxQAAAD0IBgAAAB35rYQAAAAG&#10;YktHRAD/AP8A/6C9p5MAAAAJcEhZcwAADsQAAA7EAZUrDhsAAAH2SURBVHic7do/bhNBGEDxt9MF&#10;KNy6I1IugOUDOMBJKElB6TNwAFo4CXLoHXOCyHRuI8XEXYZi1mLzJYHKnpX2/aRpvFt8xT7tn3GT&#10;c+YZY2AGTNs1AV49d7LUc1tgBSzbdQlsnjqxeSKKBFwAn4GTg40o1bUD5sAX4L57IEbxGvhGuUNI&#10;Q7AAPgC/9j90ozil3F5GRx9LqusGeEMbRmp/TMBXDELDNKJc/wn+RnGBj0watnPgI5THpzFwjS/V&#10;0h1wliiFGIQEL4BZouxBSCqmRiE9NG1yzre4Uy3t3Tb5H//zkIYo/f8UaViMQgqMQgqMQgqMQgqM&#10;QgqMQgqMQgqMQgqMQgqMQgqMQgqMQgqMQgqMQgqMQgqMQgqMQgqMQgqMQgqMQgqMQgqMQgqMQgqM&#10;QgqMQgqMQgqMQgqMQgqMQgqMQgqMQgqMQgqMQgqMQgqMQgqMQgqMQgoSsK09hNQj2wT8rD2F1COr&#10;BCxrTyH1yDIBV7WnkHrkqsk5j4Fr4KT2NFJld8BZAjbAvPIwUh/MgU2Tc4byFeo7MKs5kVTRAngP&#10;3O+jADgFVsCo1lRSJTfABFjDw827dXvgR4WhpFou6QQBj3e018Bb4BOwO9pY0vHtKNf5OzpBAHQf&#10;n6IxcA5M2zUBXh5uRumgflNeD5btWlA+Mj3yB/rgWrH1eWx3AAAAAElFTkSuQmCCUEsBAi0AFAAG&#10;AAgAAAAhALGCZ7YKAQAAEwIAABMAAAAAAAAAAAAAAAAAAAAAAFtDb250ZW50X1R5cGVzXS54bWxQ&#10;SwECLQAUAAYACAAAACEAOP0h/9YAAACUAQAACwAAAAAAAAAAAAAAAAA7AQAAX3JlbHMvLnJlbHNQ&#10;SwECLQAUAAYACAAAACEA/xAZwUwQAADGVQAADgAAAAAAAAAAAAAAAAA6AgAAZHJzL2Uyb0RvYy54&#10;bWxQSwECLQAUAAYACAAAACEALmzwAMUAAAClAQAAGQAAAAAAAAAAAAAAAACyEgAAZHJzL19yZWxz&#10;L2Uyb0RvYy54bWwucmVsc1BLAQItABQABgAIAAAAIQAjvbG74QAAAAoBAAAPAAAAAAAAAAAAAAAA&#10;AK4TAABkcnMvZG93bnJldi54bWxQSwECLQAKAAAAAAAAACEALzBjQVXpBgBV6QYAFAAAAAAAAAAA&#10;AAAAAAC8FAAAZHJzL21lZGlhL2ltYWdlMS5wbmdQSwECLQAKAAAAAAAAACEAcwttR1YCAABWAgAA&#10;FAAAAAAAAAAAAAAAAABD/gYAZHJzL21lZGlhL2ltYWdlMi5wbmdQSwUGAAAAAAcABwC+AQAAywAH&#10;AAAA&#10;">
                <v:shape id="Picture 128" o:spid="_x0000_s1033" type="#_x0000_t75" style="position:absolute;left:1081;top:-87;width:3145;height:4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8eqTBAAAA3AAAAA8AAABkcnMvZG93bnJldi54bWxET02LwjAQvQv+hzCCF9FUWUWqUUQU9LCK&#10;2oPHoRnbYjMpTdT67zcLgrd5vM+ZLxtTiifVrrCsYDiIQBCnVhecKUgu2/4UhPPIGkvLpOBNDpaL&#10;dmuOsbYvPtHz7DMRQtjFqCD3voqldGlOBt3AVsSBu9naoA+wzqSu8RXCTSlHUTSRBgsODTlWtM4p&#10;vZ8fRoG79sw+KpPJFTe/02R/PKwOw55S3U6zmoHw1Piv+OPe6TB//AP/z4QL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8eqTBAAAA3AAAAA8AAAAAAAAAAAAAAAAAnwIA&#10;AGRycy9kb3ducmV2LnhtbFBLBQYAAAAABAAEAPcAAACNAwAAAAA=&#10;">
                  <v:imagedata r:id="rId25" o:title=""/>
                </v:shape>
                <v:shape id="AutoShape 127" o:spid="_x0000_s1034" style="position:absolute;left:2211;top:1904;width:914;height:1155;visibility:visible;mso-wrap-style:square;v-text-anchor:top" coordsize="914,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ue8EA&#10;AADcAAAADwAAAGRycy9kb3ducmV2LnhtbERP24rCMBB9F/Yfwiz4ZhMLXugaZREWZcH7fsDQjG2x&#10;mZQmavfvjSD4Nodzndmis7W4UesrxxqGiQJBnDtTcaHh7/QzmILwAdlg7Zg0/JOHxfyjN8PMuDsf&#10;6HYMhYgh7DPUUIbQZFL6vCSLPnENceTOrrUYImwLaVq8x3Bby1SpsbRYcWwosaFlSfnleLUa9r8b&#10;t+Z02K121XK7vU5Uejoorfuf3fcXiEBdeItf7rWJ80cj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7nvBAAAA3AAAAA8AAAAAAAAAAAAAAAAAmAIAAGRycy9kb3du&#10;cmV2LnhtbFBLBQYAAAAABAAEAPUAAACGAwAAAAA=&#10;" path="m135,123l87,160r779,994l913,1117,135,123xm,l40,197,87,160,69,136,116,99r49,l182,86,,xm116,99l69,136r18,24l135,123,116,99xm165,99r-49,l135,123,165,99xe" stroked="f">
                  <v:path arrowok="t" o:connecttype="custom" o:connectlocs="135,2027;87,2064;866,3058;913,3021;135,2027;0,1904;40,2101;87,2064;69,2040;116,2003;165,2003;182,1990;0,1904;116,2003;69,2040;87,2064;135,2027;116,2003;165,2003;116,2003;135,2027;165,2003" o:connectangles="0,0,0,0,0,0,0,0,0,0,0,0,0,0,0,0,0,0,0,0,0,0"/>
                </v:shape>
                <v:shape id="Picture 126" o:spid="_x0000_s1035" type="#_x0000_t75" style="position:absolute;left:2467;top:3032;width:1479;height: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W6ZvFAAAA3AAAAA8AAABkcnMvZG93bnJldi54bWxET01rwkAQvQv+h2UKvemmhYqkrlIqFZUq&#10;1Ab1OM1Ok2h2NmQ3Mf77riD0No/3OZNZZ0rRUu0KywqehhEI4tTqgjMFyffHYAzCeWSNpWVScCUH&#10;s2m/N8FY2wt/UbvzmQgh7GJUkHtfxVK6NCeDbmgr4sD92tqgD7DOpK7xEsJNKZ+jaCQNFhwacqzo&#10;Paf0vGuMgtUmOTTJ9rNZt8v9/md9Wqzmx4VSjw/d2ysIT53/F9/dSx3mv4zg9ky4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1umbxQAAANwAAAAPAAAAAAAAAAAAAAAA&#10;AJ8CAABkcnMvZG93bnJldi54bWxQSwUGAAAAAAQABAD3AAAAkQMAAAAA&#10;">
                  <v:imagedata r:id="rId26" o:title=""/>
                </v:shape>
                <v:shape id="Freeform 125" o:spid="_x0000_s1036" style="position:absolute;left:1510;top:1127;width:902;height:890;visibility:visible;mso-wrap-style:square;v-text-anchor:top" coordsize="90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lgr4A&#10;AADcAAAADwAAAGRycy9kb3ducmV2LnhtbERPzYrCMBC+L/gOYQRva6rgKtUooiwIXtbqAwzN2ASb&#10;SW2yWt/eCIK3+fh+Z7HqXC1u1AbrWcFomIEgLr22XCk4HX+/ZyBCRNZYeyYFDwqwWva+Fphrf+cD&#10;3YpYiRTCIUcFJsYmlzKUhhyGoW+IE3f2rcOYYFtJ3eI9hbtajrPsRzq0nBoMNrQxVF6Kf6fAlnpN&#10;W7rK/b7Y/Z0z89hqa5Ua9Lv1HESkLn7Eb/dOp/mTKbyeSRfI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TZYK+AAAA3AAAAA8AAAAAAAAAAAAAAAAAmAIAAGRycy9kb3ducmV2&#10;LnhtbFBLBQYAAAAABAAEAPUAAACDAwAAAAA=&#10;" path="m,445l6,372,23,304,50,240,87,182r45,-52l185,86,244,49,308,22,378,6,451,r73,6l593,22r65,27l717,86r53,44l815,182r37,58l879,304r17,68l902,445r-6,72l879,585r-27,64l815,707r-45,52l717,804r-59,36l593,867r-69,17l451,890r-73,-6l308,867,244,840,185,804,132,759,87,707,50,649,23,585,6,517,,445xe" filled="f" strokecolor="white" strokeweight=".79367mm">
                  <v:path arrowok="t" o:connecttype="custom" o:connectlocs="0,1572;6,1499;23,1431;50,1367;87,1309;132,1257;185,1213;244,1176;308,1149;378,1133;451,1127;524,1133;593,1149;658,1176;717,1213;770,1257;815,1309;852,1367;879,1431;896,1499;902,1572;896,1644;879,1712;852,1776;815,1834;770,1886;717,1931;658,1967;593,1994;524,2011;451,2017;378,2011;308,1994;244,1967;185,1931;132,1886;87,1834;50,1776;23,1712;6,1644;0,1572" o:connectangles="0,0,0,0,0,0,0,0,0,0,0,0,0,0,0,0,0,0,0,0,0,0,0,0,0,0,0,0,0,0,0,0,0,0,0,0,0,0,0,0,0"/>
                </v:shape>
                <v:shape id="Text Box 124" o:spid="_x0000_s1037" type="#_x0000_t202" style="position:absolute;left:2675;top:3114;width:1068;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y9M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3L0xQAAANwAAAAPAAAAAAAAAAAAAAAAAJgCAABkcnMv&#10;ZG93bnJldi54bWxQSwUGAAAAAAQABAD1AAAAigMAAAAA&#10;" filled="f" stroked="f">
                  <v:textbox inset="0,0,0,0">
                    <w:txbxContent>
                      <w:p w:rsidR="007B798F" w:rsidRDefault="00A42B6E">
                        <w:pPr>
                          <w:spacing w:line="200" w:lineRule="exact"/>
                          <w:ind w:right="-19"/>
                          <w:rPr>
                            <w:b/>
                            <w:sz w:val="20"/>
                          </w:rPr>
                        </w:pPr>
                        <w:r>
                          <w:rPr>
                            <w:b/>
                            <w:color w:val="231F20"/>
                            <w:sz w:val="20"/>
                          </w:rPr>
                          <w:t>NTC-255-PI</w:t>
                        </w:r>
                      </w:p>
                    </w:txbxContent>
                  </v:textbox>
                </v:shape>
                <w10:wrap anchorx="page"/>
              </v:group>
            </w:pict>
          </mc:Fallback>
        </mc:AlternateContent>
      </w:r>
      <w:r w:rsidR="00A42B6E">
        <w:rPr>
          <w:color w:val="231F20"/>
        </w:rPr>
        <w:t xml:space="preserve">Système de vidéo protection </w:t>
      </w:r>
      <w:r w:rsidR="00A42B6E">
        <w:rPr>
          <w:b w:val="0"/>
          <w:color w:val="040506"/>
        </w:rPr>
        <w:t xml:space="preserve">– </w:t>
      </w:r>
      <w:r w:rsidR="00A42B6E">
        <w:rPr>
          <w:color w:val="231F20"/>
        </w:rPr>
        <w:t>installation d’une caméra.</w:t>
      </w:r>
    </w:p>
    <w:p w:rsidR="007B798F" w:rsidRDefault="007B798F">
      <w:pPr>
        <w:pStyle w:val="Corpsdetexte"/>
        <w:spacing w:before="11"/>
        <w:rPr>
          <w:b/>
          <w:sz w:val="19"/>
        </w:rPr>
      </w:pPr>
    </w:p>
    <w:p w:rsidR="007B798F" w:rsidRDefault="00A42B6E">
      <w:pPr>
        <w:pStyle w:val="Corpsdetexte"/>
        <w:ind w:left="3920"/>
        <w:jc w:val="both"/>
      </w:pPr>
      <w:r>
        <w:rPr>
          <w:color w:val="231F20"/>
        </w:rPr>
        <w:t>On  souhaite  rajouter  une  caméra  extérieure  NTC-255-PI  contrôlant</w:t>
      </w:r>
    </w:p>
    <w:p w:rsidR="007B798F" w:rsidRDefault="00A42B6E">
      <w:pPr>
        <w:pStyle w:val="Corpsdetexte"/>
        <w:ind w:right="724"/>
        <w:jc w:val="center"/>
      </w:pPr>
      <w:r>
        <w:rPr>
          <w:color w:val="231F20"/>
        </w:rPr>
        <w:t>l’entrée du petit auditorium.</w:t>
      </w:r>
    </w:p>
    <w:p w:rsidR="007B798F" w:rsidRDefault="007B798F">
      <w:pPr>
        <w:pStyle w:val="Corpsdetexte"/>
        <w:spacing w:before="11"/>
        <w:rPr>
          <w:sz w:val="19"/>
        </w:rPr>
      </w:pPr>
    </w:p>
    <w:p w:rsidR="007B798F" w:rsidRDefault="00A42B6E">
      <w:pPr>
        <w:pStyle w:val="Corpsdetexte"/>
        <w:ind w:left="3920" w:right="676"/>
        <w:jc w:val="both"/>
      </w:pPr>
      <w:r>
        <w:rPr>
          <w:color w:val="231F20"/>
        </w:rPr>
        <w:t>Cette caméra a été validée par l'architecte pour son esthétique et doit être raccordée au système existant qui utilise la tec</w:t>
      </w:r>
      <w:r>
        <w:rPr>
          <w:color w:val="231F20"/>
        </w:rPr>
        <w:t>hnologie de compression H.264.</w:t>
      </w:r>
    </w:p>
    <w:p w:rsidR="007B798F" w:rsidRDefault="007B798F">
      <w:pPr>
        <w:pStyle w:val="Corpsdetexte"/>
        <w:spacing w:before="11"/>
        <w:rPr>
          <w:sz w:val="19"/>
        </w:rPr>
      </w:pPr>
    </w:p>
    <w:p w:rsidR="007B798F" w:rsidRDefault="00A42B6E">
      <w:pPr>
        <w:pStyle w:val="Corpsdetexte"/>
        <w:ind w:left="3920" w:right="677"/>
        <w:jc w:val="both"/>
      </w:pPr>
      <w:r>
        <w:rPr>
          <w:color w:val="231F20"/>
        </w:rPr>
        <w:t>Vous devez valider techniquement le choix de cette caméra sachant que cette caméra doit pouvoir filmer la nuit et résister aux</w:t>
      </w:r>
      <w:r>
        <w:rPr>
          <w:color w:val="231F20"/>
          <w:spacing w:val="-31"/>
        </w:rPr>
        <w:t xml:space="preserve"> </w:t>
      </w:r>
      <w:r>
        <w:rPr>
          <w:color w:val="231F20"/>
        </w:rPr>
        <w:t>intempéries.</w:t>
      </w:r>
    </w:p>
    <w:p w:rsidR="007B798F" w:rsidRDefault="007B798F">
      <w:pPr>
        <w:pStyle w:val="Corpsdetexte"/>
        <w:spacing w:before="11"/>
        <w:rPr>
          <w:sz w:val="19"/>
        </w:rPr>
      </w:pPr>
    </w:p>
    <w:p w:rsidR="007B798F" w:rsidRDefault="00A42B6E">
      <w:pPr>
        <w:pStyle w:val="Corpsdetexte"/>
        <w:ind w:left="3920"/>
        <w:jc w:val="both"/>
      </w:pPr>
      <w:r>
        <w:rPr>
          <w:color w:val="231F20"/>
        </w:rPr>
        <w:t>Aucune  arrivée  électrique  n’est  à  proximité  de  l’emplacement  de la</w:t>
      </w:r>
    </w:p>
    <w:p w:rsidR="007B798F" w:rsidRDefault="00A42B6E">
      <w:pPr>
        <w:pStyle w:val="Corpsdetexte"/>
        <w:ind w:right="1515"/>
        <w:jc w:val="center"/>
      </w:pPr>
      <w:r>
        <w:rPr>
          <w:color w:val="231F20"/>
        </w:rPr>
        <w:t>caméra à rajouter.</w:t>
      </w:r>
    </w:p>
    <w:p w:rsidR="007B798F" w:rsidRDefault="007B798F">
      <w:pPr>
        <w:pStyle w:val="Corpsdetexte"/>
        <w:spacing w:before="11"/>
        <w:rPr>
          <w:sz w:val="19"/>
        </w:rPr>
      </w:pPr>
    </w:p>
    <w:p w:rsidR="007B798F" w:rsidRDefault="00A42B6E">
      <w:pPr>
        <w:pStyle w:val="Corpsdetexte"/>
        <w:ind w:left="3920"/>
        <w:jc w:val="both"/>
      </w:pPr>
      <w:r>
        <w:rPr>
          <w:color w:val="231F20"/>
        </w:rPr>
        <w:t>Vous avez à votre disposition sa notice technique en ANNEXE N°1.</w:t>
      </w:r>
    </w:p>
    <w:p w:rsidR="007B798F" w:rsidRDefault="007B798F">
      <w:pPr>
        <w:pStyle w:val="Corpsdetexte"/>
      </w:pPr>
    </w:p>
    <w:p w:rsidR="007B798F" w:rsidRDefault="007B798F">
      <w:pPr>
        <w:pStyle w:val="Corpsdetexte"/>
      </w:pPr>
    </w:p>
    <w:p w:rsidR="007B798F" w:rsidRDefault="007B798F">
      <w:pPr>
        <w:pStyle w:val="Corpsdetexte"/>
        <w:spacing w:before="11"/>
        <w:rPr>
          <w:sz w:val="19"/>
        </w:rPr>
      </w:pPr>
    </w:p>
    <w:p w:rsidR="007B798F" w:rsidRDefault="00A42B6E">
      <w:pPr>
        <w:pStyle w:val="Titre3"/>
      </w:pPr>
      <w:r>
        <w:rPr>
          <w:color w:val="231F20"/>
        </w:rPr>
        <w:t>Question 2.1.1</w:t>
      </w:r>
    </w:p>
    <w:p w:rsidR="007B798F" w:rsidRDefault="00D67CB4">
      <w:pPr>
        <w:pStyle w:val="Corpsdetexte"/>
        <w:spacing w:before="120"/>
        <w:ind w:left="674" w:right="1181"/>
      </w:pPr>
      <w:r>
        <w:rPr>
          <w:noProof/>
          <w:lang w:eastAsia="fr-FR"/>
        </w:rPr>
        <mc:AlternateContent>
          <mc:Choice Requires="wps">
            <w:drawing>
              <wp:anchor distT="0" distB="0" distL="0" distR="0" simplePos="0" relativeHeight="251632128" behindDoc="0" locked="0" layoutInCell="1" allowOverlap="1">
                <wp:simplePos x="0" y="0"/>
                <wp:positionH relativeFrom="page">
                  <wp:posOffset>720090</wp:posOffset>
                </wp:positionH>
                <wp:positionV relativeFrom="paragraph">
                  <wp:posOffset>271145</wp:posOffset>
                </wp:positionV>
                <wp:extent cx="6119495" cy="539750"/>
                <wp:effectExtent l="5715" t="5715" r="8890" b="6985"/>
                <wp:wrapTopAndBottom/>
                <wp:docPr id="15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56.7pt;margin-top:21.35pt;width:481.85pt;height:42.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a9ggIAAP8EAAAOAAAAZHJzL2Uyb0RvYy54bWysVMGO0zAQvSPxD5bv3cRp2m2ipqtV0yKk&#10;BVYsfICbOI2FYxvbbbqs+HfGTttt4YIQOSR2Zjzz3swbz+8OnUB7ZixXssDkJsaIyUrVXG4L/PXL&#10;ejTDyDoqayqUZAV+ZhbfLd6+mfc6Z4lqlaiZQRBE2rzXBW6d03kU2aplHbU3SjMJxkaZjjrYmm1U&#10;G9pD9E5ESRxPo16ZWhtVMWvhbzkY8SLEbxpWuU9NY5lDosCAzYW3Ce+Nf0eLOc23huqWV0cY9B9Q&#10;dJRLSHoOVVJH0c7wP0J1vDLKqsbdVKqLVNPwigUOwIbEv7F5aqlmgQsUx+pzmez/C1t93D8axGvo&#10;3STBSNIOmvQZykblVjBEksSXqNc2B88n/Wg8SasfVPXNIqmWLfixe2NU3zJaAzDi/aOrA35j4Sja&#10;9B9UDfHpzqlQrUNjOh8Q6oAOoSnP56awg0MV/JwSkqXZBKMKbJNxdjsJXYtofjqtjXXvmOqQXxTY&#10;APoQne4frPNoaH5y8cmkWnMhQuOFRD1kGKdZOGCV4LU3BpJmu1kKg/YUpJOMyTo55b1y67gDAQve&#10;FXgW+2eQlK/GStYhi6NcDGtAIqQPDuQA23E1COUli7PVbDVLR2kyXY3SuCxH9+tlOpquye2kHJfL&#10;ZUl+epwkzVte10x6qCfRkvTvRHEcn0FuZ9leUbKXzNfhCU2Fxr8WKLqGEaoMrE7fwC7IwHd+UNBG&#10;1c+gAqOGKYRbAxatMj8w6mECC2y/76hhGIn3EpSUkTT1Ixs26eQW6o/MpWVzaaGyglAFdhgNy6Ub&#10;xnynDd+2kImEHkt1D+preBCGV+aA6qhZmLLA4Hgj+DG+3Aev13tr8QsAAP//AwBQSwMEFAAGAAgA&#10;AAAhAPf9Tz/iAAAACwEAAA8AAABkcnMvZG93bnJldi54bWxMj8FKw0AQhu+C77CM4M1uEktXYjZF&#10;CiraQ7GVQm/b7JoNZmdDdtPGPL3Tk97mZz7++aZYjq5lJ9OHxqOEdJYAM1h53WAt4XP3fPcALESF&#10;WrUejYQfE2BZXl8VKtf+jB/mtI01oxIMuZJgY+xyzkNljVNh5juDtPvyvVORYl9z3aszlbuWZ0my&#10;4E41SBes6szKmup7OzgJr91qPYxW7N/Wi5eDntJp876bpLy9GZ8egUUzxj8YLvqkDiU5Hf2AOrCW&#10;cno/J1TCPBPALkAiRArsSFMmBPCy4P9/KH8BAAD//wMAUEsBAi0AFAAGAAgAAAAhALaDOJL+AAAA&#10;4QEAABMAAAAAAAAAAAAAAAAAAAAAAFtDb250ZW50X1R5cGVzXS54bWxQSwECLQAUAAYACAAAACEA&#10;OP0h/9YAAACUAQAACwAAAAAAAAAAAAAAAAAvAQAAX3JlbHMvLnJlbHNQSwECLQAUAAYACAAAACEA&#10;Y/CGvYICAAD/BAAADgAAAAAAAAAAAAAAAAAuAgAAZHJzL2Uyb0RvYy54bWxQSwECLQAUAAYACAAA&#10;ACEA9/1PP+IAAAALAQAADwAAAAAAAAAAAAAAAADcBAAAZHJzL2Rvd25yZXYueG1sUEsFBgAAAAAE&#10;AAQA8wAAAOsFAAAAAA==&#10;" filled="f" strokecolor="#231f20" strokeweight=".17636mm">
                <w10:wrap type="topAndBottom" anchorx="page"/>
              </v:rect>
            </w:pict>
          </mc:Fallback>
        </mc:AlternateContent>
      </w:r>
      <w:r w:rsidR="00A42B6E">
        <w:rPr>
          <w:color w:val="231F20"/>
        </w:rPr>
        <w:t>Justifier si la caméra garantit une bonne vision dans des conditions de très faible luminosité.</w:t>
      </w:r>
    </w:p>
    <w:p w:rsidR="007B798F" w:rsidRDefault="00A42B6E">
      <w:pPr>
        <w:pStyle w:val="Titre3"/>
        <w:spacing w:before="153"/>
      </w:pPr>
      <w:r>
        <w:rPr>
          <w:color w:val="231F20"/>
        </w:rPr>
        <w:t>Question 2.1.2</w:t>
      </w:r>
    </w:p>
    <w:p w:rsidR="007B798F" w:rsidRDefault="00D67CB4">
      <w:pPr>
        <w:pStyle w:val="Corpsdetexte"/>
        <w:spacing w:before="120"/>
        <w:ind w:left="674" w:right="2397"/>
      </w:pPr>
      <w:r>
        <w:rPr>
          <w:noProof/>
          <w:lang w:eastAsia="fr-FR"/>
        </w:rPr>
        <mc:AlternateContent>
          <mc:Choice Requires="wps">
            <w:drawing>
              <wp:anchor distT="0" distB="0" distL="0" distR="0" simplePos="0" relativeHeight="251633152" behindDoc="0" locked="0" layoutInCell="1" allowOverlap="1">
                <wp:simplePos x="0" y="0"/>
                <wp:positionH relativeFrom="page">
                  <wp:posOffset>720090</wp:posOffset>
                </wp:positionH>
                <wp:positionV relativeFrom="paragraph">
                  <wp:posOffset>264160</wp:posOffset>
                </wp:positionV>
                <wp:extent cx="6119495" cy="539750"/>
                <wp:effectExtent l="5715" t="12065" r="8890" b="10160"/>
                <wp:wrapTopAndBottom/>
                <wp:docPr id="15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56.7pt;margin-top:20.8pt;width:481.85pt;height:42.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LZMgAIAAP8EAAAOAAAAZHJzL2Uyb0RvYy54bWysVMGO0zAQvSPxD5bv3cRt2m2iTVerpkVI&#10;C6xY+ADXdhoLxw6223RB/Dtjpy0tXBAih8TOjGfem3nju/tDq9BeWCeNLjG5STESmhku9bbEnz+t&#10;R3OMnKeaU2W0KPGLcPh+8frVXd8VYmwao7iwCIJoV/RdiRvvuyJJHGtES92N6YQGY21sSz1s7Tbh&#10;lvYQvVXJOE1nSW8s76xhwjn4Ww1GvIjx61ow/6GunfBIlRiw+fi28b0J72RxR4utpV0j2REG/QcU&#10;LZUakp5DVdRTtLPyj1CtZNY4U/sbZtrE1LVkInIANiT9jc1zQzsRuUBxXHcuk/t/Ydn7/ZNFkkPv&#10;pgQjTVto0kcoG9VbJRAZk1CivnMFeD53TzaQdN2jYV8c0mbZgJ94sNb0jaAcgEX/5OpA2Dg4ijb9&#10;O8MhPt15E6t1qG0bAkId0CE25eXcFHHwiMHPGSF5lk8xYmCbTvLbaexaQovT6c46/0aYFoVFiS2g&#10;j9Hp/tF5QA+uJ5eQTJu1VCo2XmnUQ4ZJlscDzijJgzGStNvNUlm0pyCd8YSsx6e8V26t9CBgJdsS&#10;z9PwDJIK1VhpHrN4KtWwBiRKh+BADrAdV4NQvudpvpqv5tkoG89WoyytqtHDepmNZmtyO60m1XJZ&#10;kR8BJ8mKRnIudIB6Ei3J/k4Ux/EZ5HaW7RUld8l8HZ9ACsBfuCXXMKIZWJ2+kV2UQej8oKCN4S+g&#10;AmuGKYRbAxaNsd8w6mECS+y+7qgVGKm3GpSUkywLIxs32fQW6o/spWVzaaGaQagSe4yG5dIPY77r&#10;rNw2kInEHmvzAOqrZRRGUOaACnCHDUxZZHC8EcIYX+6j1697a/ETAAD//wMAUEsDBBQABgAIAAAA&#10;IQDwp9nT4gAAAAsBAAAPAAAAZHJzL2Rvd25yZXYueG1sTI/BSsNAEIbvgu+wjODNbraWRGI2RQoq&#10;2kOxlUJv2+yYDWZ3Q3bTxjy905Pe5mc+/vmmWI62ZSfsQ+OdBDFLgKGrvG5cLeFz93z3ACxE5bRq&#10;vUMJPxhgWV5fFSrX/uw+8LSNNaMSF3IlwcTY5ZyHyqBVYeY7dLT78r1VkWJfc92rM5Xbls+TJOVW&#10;NY4uGNXhymD1vR2shNdutR5Gk+3f1unLQU9i2rzvJilvb8anR2ARx/gHw0Wf1KEkp6MfnA6spSzu&#10;F4RKWIgU2AVIskwAO9I0T1PgZcH//1D+AgAA//8DAFBLAQItABQABgAIAAAAIQC2gziS/gAAAOEB&#10;AAATAAAAAAAAAAAAAAAAAAAAAABbQ29udGVudF9UeXBlc10ueG1sUEsBAi0AFAAGAAgAAAAhADj9&#10;If/WAAAAlAEAAAsAAAAAAAAAAAAAAAAALwEAAF9yZWxzLy5yZWxzUEsBAi0AFAAGAAgAAAAhANRo&#10;tkyAAgAA/wQAAA4AAAAAAAAAAAAAAAAALgIAAGRycy9lMm9Eb2MueG1sUEsBAi0AFAAGAAgAAAAh&#10;APCn2dPiAAAACwEAAA8AAAAAAAAAAAAAAAAA2gQAAGRycy9kb3ducmV2LnhtbFBLBQYAAAAABAAE&#10;APMAAADpBQAAAAA=&#10;" filled="f" strokecolor="#231f20" strokeweight=".17636mm">
                <w10:wrap type="topAndBottom" anchorx="page"/>
              </v:rect>
            </w:pict>
          </mc:Fallback>
        </mc:AlternateContent>
      </w:r>
      <w:r w:rsidR="00A42B6E">
        <w:rPr>
          <w:color w:val="231F20"/>
        </w:rPr>
        <w:t>Énumérer les types de flux vidéo diffusés simultanément par la caméra.</w:t>
      </w:r>
    </w:p>
    <w:p w:rsidR="007B798F" w:rsidRDefault="00A42B6E">
      <w:pPr>
        <w:pStyle w:val="Titre3"/>
        <w:spacing w:before="163"/>
      </w:pPr>
      <w:r>
        <w:rPr>
          <w:color w:val="231F20"/>
        </w:rPr>
        <w:t>Question 2.1.3</w:t>
      </w:r>
    </w:p>
    <w:p w:rsidR="007B798F" w:rsidRDefault="00D67CB4">
      <w:pPr>
        <w:pStyle w:val="Corpsdetexte"/>
        <w:spacing w:before="120"/>
        <w:ind w:left="674" w:right="2397"/>
      </w:pPr>
      <w:r>
        <w:rPr>
          <w:noProof/>
          <w:lang w:eastAsia="fr-FR"/>
        </w:rPr>
        <mc:AlternateContent>
          <mc:Choice Requires="wps">
            <w:drawing>
              <wp:anchor distT="0" distB="0" distL="0" distR="0" simplePos="0" relativeHeight="251634176" behindDoc="0" locked="0" layoutInCell="1" allowOverlap="1">
                <wp:simplePos x="0" y="0"/>
                <wp:positionH relativeFrom="page">
                  <wp:posOffset>723900</wp:posOffset>
                </wp:positionH>
                <wp:positionV relativeFrom="paragraph">
                  <wp:posOffset>269240</wp:posOffset>
                </wp:positionV>
                <wp:extent cx="6119495" cy="685800"/>
                <wp:effectExtent l="9525" t="12700" r="5080" b="6350"/>
                <wp:wrapTopAndBottom/>
                <wp:docPr id="15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858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57pt;margin-top:21.2pt;width:481.85pt;height:54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9lEfwIAAP8EAAAOAAAAZHJzL2Uyb0RvYy54bWysVNFu2yAUfZ+0f0C8J7ZTJ02sOlUUJ9Ok&#10;bqvW7QMI4BgNAwMSp6v277vgJE22l2maH2zwhcM5957L3f2hlWjPrRNalTgbphhxRTUTalvir1/W&#10;gylGzhPFiNSKl/iZO3w/f/vmrjMFH+lGS8YtAhDlis6UuPHeFEniaMNb4obacAXBWtuWeJjabcIs&#10;6QC9lckoTSdJpy0zVlPuHPyt+iCeR/y65tR/qmvHPZIlBm4+vm18b8I7md+RYmuJaQQ90iD/wKIl&#10;QsGhZ6iKeIJ2VvwB1QpqtdO1H1LdJrquBeVRA6jJ0t/UPDXE8KgFkuPMOU3u/8HSj/tHiwSD2o0h&#10;P4q0UKTPkDaitpKjbBRT1BlXwMon82iDSGceNP3mkNLLBtbxhbW6azhhQCwLKU2uNoSJg61o033Q&#10;DPDJzuuYrUNt2wAIeUCHWJTnc1H4wSMKPydZNstnY4woxCbT8TSNlBJSnHYb6/w7rlsUBiW2wD6i&#10;k/2D84ENKU5LwmFKr4WUsfBSoQ5Ab/JZ3OC0FCwEo0i73SylRXsC1hndZOs+FQB2tawVHgwsRVti&#10;YAZPb6mQjZVi8RRPhOzHsFmqAA7igNtx1BvlZZbOVtPVNB/ko8lqkKdVNVisl/lgss5ux9VNtVxW&#10;2c/AM8uLRjDGVaB6Mm2W/50pju3T2+1s2ytJ7lL5Oj6xqFfKk2saMcug6vSN6qINQuVDO7pio9kz&#10;uMDqvgvh1oBBo+0PjDrowBK77ztiOUbyvQInzbI8Dy0bJ/n4FvKP7GVkcxkhigJUiT1G/XDp+zbf&#10;GSu2DZyUxRorvQD31SIa45XV0bPQZVHB8UYIbXw5j6te7635LwAAAP//AwBQSwMEFAAGAAgAAAAh&#10;AMsLp73iAAAACwEAAA8AAABkcnMvZG93bnJldi54bWxMj1FLwzAUhd8F/0O4gm8u6air1KZDBiq6&#10;h+Emg71lTWyKzU1p0q3213v3pG/3cA/nfKdYjq5lJ9OHxqOEZCaAGay8brCW8Ll7vnsAFqJCrVqP&#10;RsKPCbAsr68KlWt/xg9z2saaUQiGXEmwMXY556Gyxqkw851B+n353qlIsq+57tWZwl3L50IsuFMN&#10;UoNVnVlZU31vByfhtVuth9Fm+7f14uWgp2TavO8mKW9vxqdHYNGM8c8MF3xCh5KYjn5AHVhLOklp&#10;S5SQzlNgF4PIsgzYka57kQIvC/5/Q/kLAAD//wMAUEsBAi0AFAAGAAgAAAAhALaDOJL+AAAA4QEA&#10;ABMAAAAAAAAAAAAAAAAAAAAAAFtDb250ZW50X1R5cGVzXS54bWxQSwECLQAUAAYACAAAACEAOP0h&#10;/9YAAACUAQAACwAAAAAAAAAAAAAAAAAvAQAAX3JlbHMvLnJlbHNQSwECLQAUAAYACAAAACEA6OfZ&#10;RH8CAAD/BAAADgAAAAAAAAAAAAAAAAAuAgAAZHJzL2Uyb0RvYy54bWxQSwECLQAUAAYACAAAACEA&#10;ywunveIAAAALAQAADwAAAAAAAAAAAAAAAADZBAAAZHJzL2Rvd25yZXYueG1sUEsFBgAAAAAEAAQA&#10;8wAAAOgFAAAAAA==&#10;" filled="f" strokecolor="#231f20" strokeweight=".17636mm">
                <w10:wrap type="topAndBottom" anchorx="page"/>
              </v:rect>
            </w:pict>
          </mc:Fallback>
        </mc:AlternateContent>
      </w:r>
      <w:r w:rsidR="00A42B6E">
        <w:rPr>
          <w:color w:val="231F20"/>
        </w:rPr>
        <w:t>Expliquer si la caméra est compatible avec le système existant.</w:t>
      </w:r>
    </w:p>
    <w:p w:rsidR="007B798F" w:rsidRDefault="00A42B6E">
      <w:pPr>
        <w:pStyle w:val="Titre3"/>
        <w:spacing w:before="152"/>
      </w:pPr>
      <w:r>
        <w:rPr>
          <w:color w:val="231F20"/>
        </w:rPr>
        <w:t>Question 2.1.4</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35200" behindDoc="0" locked="0" layoutInCell="1" allowOverlap="1">
                <wp:simplePos x="0" y="0"/>
                <wp:positionH relativeFrom="page">
                  <wp:posOffset>723900</wp:posOffset>
                </wp:positionH>
                <wp:positionV relativeFrom="paragraph">
                  <wp:posOffset>268605</wp:posOffset>
                </wp:positionV>
                <wp:extent cx="6119495" cy="895350"/>
                <wp:effectExtent l="9525" t="8255" r="5080" b="10795"/>
                <wp:wrapTopAndBottom/>
                <wp:docPr id="14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8953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57pt;margin-top:21.15pt;width:481.85pt;height:70.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4gAIAAP8EAAAOAAAAZHJzL2Uyb0RvYy54bWysVFFv0zAQfkfiP1h+75K0addES6epaRHS&#10;gInBD3Btp7FwbGO7TcfEf+fstF0HLwiRh8TOne++7+4739weOon23DqhVYWzqxQjrqhmQm0r/PXL&#10;ejTHyHmiGJFa8Qo/cYdvF2/f3PSm5GPdasm4RRBEubI3FW69N2WSONryjrgrbbgCY6NtRzxs7TZh&#10;lvQQvZPJOE1nSa8tM1ZT7hz8rQcjXsT4TcOp/9Q0jnskKwzYfHzb+N6Ed7K4IeXWEtMKeoRB/gFF&#10;R4SCpOdQNfEE7az4I1QnqNVON/6K6i7RTSMojxyATZb+xuaxJYZHLlAcZ85lcv8vLP24f7BIMOhd&#10;XmCkSAdN+gxlI2orOcqyIpSoN64Ez0fzYANJZ+41/eaQ0ssW/PidtbpvOWEALAv+yasDYePgKNr0&#10;HzSD+GTndazWobFdCAh1QIfYlKdzU/jBIwo/Z4AhL6YYUbDNi+lkGruWkPJ02ljn33HdobCosAX0&#10;MTrZ3zsf0JDy5BKSKb0WUsbGS4V6yDAB6pGXloIFY9zY7WYpLdoTkM54kq3Hp7zu0q0THgQsRQfg&#10;0vAMkgrVWCkWs3gi5LAGJFKF4EAOsB1Xg1Cei7RYzVfzfJSPZ6tRntb16G69zEezdXY9rSf1clln&#10;PwPOLC9bwRhXAepJtFn+d6I4js8gt7NsX1Fyl8zX8YlNhca/ME9ew4hVBlanb2QXZRA6Pyhoo9kT&#10;qMDqYQrh1oBFq+0PjHqYwAq77ztiOUbyvQIlFVmeh5GNm3x6DfVH9tKyubQQRSFUhT1Gw3LphzHf&#10;GSu2LWTKYo+VvgP1NSIKIyhzQHXULExZZHC8EcIYX+6j18u9tfgFAAD//wMAUEsDBBQABgAIAAAA&#10;IQA1vrnm4gAAAAsBAAAPAAAAZHJzL2Rvd25yZXYueG1sTI9BS8NAEIXvgv9hGcGb3aQpTYnZFCmo&#10;aA/FVgRv2+yYBLOzIbtpY36905Pe5jGP976Xr0fbihP2vnGkIJ5FIJBKZxqqFLwfHu9WIHzQZHTr&#10;CBX8oId1cX2V68y4M73haR8qwSHkM62gDqHLpPRljVb7meuQ+PfleqsDy76SptdnDretnEfRUlrd&#10;EDfUusNNjeX3frAKnrvNdhjr9ONlu3z6NFM87V4Pk1K3N+PDPYiAY/gzwwWf0aFgpqMbyHjRso4X&#10;vCUoWMwTEBdDlKYpiCNfqyQBWeTy/4biFwAA//8DAFBLAQItABQABgAIAAAAIQC2gziS/gAAAOEB&#10;AAATAAAAAAAAAAAAAAAAAAAAAABbQ29udGVudF9UeXBlc10ueG1sUEsBAi0AFAAGAAgAAAAhADj9&#10;If/WAAAAlAEAAAsAAAAAAAAAAAAAAAAALwEAAF9yZWxzLy5yZWxzUEsBAi0AFAAGAAgAAAAhACP+&#10;bniAAgAA/wQAAA4AAAAAAAAAAAAAAAAALgIAAGRycy9lMm9Eb2MueG1sUEsBAi0AFAAGAAgAAAAh&#10;ADW+uebiAAAACwEAAA8AAAAAAAAAAAAAAAAA2gQAAGRycy9kb3ducmV2LnhtbFBLBQYAAAAABAAE&#10;APMAAADpBQAAAAA=&#10;" filled="f" strokecolor="#231f20" strokeweight=".17636mm">
                <w10:wrap type="topAndBottom" anchorx="page"/>
              </v:rect>
            </w:pict>
          </mc:Fallback>
        </mc:AlternateContent>
      </w:r>
      <w:r w:rsidR="00A42B6E">
        <w:rPr>
          <w:color w:val="231F20"/>
        </w:rPr>
        <w:t>Préciser l’intérêt du flux H.264.</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5"/>
        <w:rPr>
          <w:sz w:val="17"/>
        </w:rPr>
      </w:pPr>
    </w:p>
    <w:p w:rsidR="007B798F" w:rsidRDefault="00A42B6E">
      <w:pPr>
        <w:pStyle w:val="Titre3"/>
        <w:spacing w:before="75"/>
      </w:pPr>
      <w:r>
        <w:rPr>
          <w:color w:val="231F20"/>
        </w:rPr>
        <w:t>Question 2.1.5</w:t>
      </w:r>
    </w:p>
    <w:p w:rsidR="007B798F" w:rsidRDefault="00A42B6E">
      <w:pPr>
        <w:pStyle w:val="Corpsdetexte"/>
        <w:spacing w:before="122"/>
        <w:ind w:left="674" w:right="2397"/>
      </w:pPr>
      <w:r>
        <w:rPr>
          <w:color w:val="231F20"/>
        </w:rPr>
        <w:t>Expliquer comment alimenter la caméra en énergie dans notre configuration.</w:t>
      </w:r>
    </w:p>
    <w:p w:rsidR="007B798F" w:rsidRDefault="00D67CB4">
      <w:pPr>
        <w:pStyle w:val="Corpsdetexte"/>
        <w:spacing w:before="7"/>
        <w:rPr>
          <w:sz w:val="12"/>
        </w:rPr>
      </w:pPr>
      <w:r>
        <w:rPr>
          <w:noProof/>
          <w:lang w:eastAsia="fr-FR"/>
        </w:rPr>
        <mc:AlternateContent>
          <mc:Choice Requires="wps">
            <w:drawing>
              <wp:anchor distT="0" distB="0" distL="0" distR="0" simplePos="0" relativeHeight="251637248" behindDoc="0" locked="0" layoutInCell="1" allowOverlap="1">
                <wp:simplePos x="0" y="0"/>
                <wp:positionH relativeFrom="page">
                  <wp:posOffset>720090</wp:posOffset>
                </wp:positionH>
                <wp:positionV relativeFrom="paragraph">
                  <wp:posOffset>120015</wp:posOffset>
                </wp:positionV>
                <wp:extent cx="6119495" cy="539750"/>
                <wp:effectExtent l="5715" t="13335" r="8890" b="8890"/>
                <wp:wrapTopAndBottom/>
                <wp:docPr id="14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56.7pt;margin-top:9.45pt;width:481.85pt;height:42.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8vggIAAP8EAAAOAAAAZHJzL2Uyb0RvYy54bWysVNuO2yAQfa/Uf0C8Z20SJxtb66xWcVJV&#10;6mXVbT+AAI5RMbhA4myr/nsHnGST9qWq6gcbPMPMOTNnuLs/tArthXXS6BKTmxQjoZnhUm9L/OXz&#10;ejTHyHmqOVVGixI/C4fvF69f3fVdIcamMYoLiyCIdkXflbjxviuSxLFGtNTdmE5oMNbGttTD1m4T&#10;bmkP0VuVjNN0lvTG8s4aJpyDv9VgxIsYv64F8x/r2gmPVIkBm49vG9+b8E4Wd7TYWto1kh1h0H9A&#10;0VKpIek5VEU9RTsr/wjVSmaNM7W/YaZNTF1LJiIHYEPS39g8NbQTkQsUx3XnMrn/F5Z92D9aJDn0&#10;LoNWadpCkz5B2ajeKoEImYcS9Z0rwPOpe7SBpOveGfbVIW2WDfiJB2tN3wjKARgJ/snVgbBxcBRt&#10;+veGQ3y68yZW61DbNgSEOqBDbMrzuSni4BGDnzNC8iyfYsTANp3kt9PYtYQWp9Oddf6NMC0KixJb&#10;QB+j0/075wMaWpxcQjJt1lKp2HilUQ8ZJlkeDzijJA/GSNJuN0tl0Z6CdMYTsh6f8l65tdKDgJVs&#10;SzxPwzNIKlRjpXnM4qlUwxqQKB2CAznAdlwNQvmRp/lqvppno2w8W42ytKpGD+tlNpqtye20mlTL&#10;ZUV+BpwkKxrJudAB6km0JPs7URzHZ5DbWbZXlNwl83V8YlOh8S8FSq5hxCoDq9M3sosyCJ0fFLQx&#10;/BlUYM0whXBrwKIx9jtGPUxgid23HbUCI/VWg5JykmVhZOMmm95C/ZG9tGwuLVQzCFVij9GwXPph&#10;zHedldsGMpHYY20eQH21jMIIyhxQHTULUxYZHG+EMMaX++j1cm8tfgEAAP//AwBQSwMEFAAGAAgA&#10;AAAhAFxqptbhAAAACwEAAA8AAABkcnMvZG93bnJldi54bWxMj0FLw0AQhe+C/2EZwZvdxErTxmyK&#10;FFS0B7EVwds2OybB7GzIbtqYX9/JSW/vMR9v3svWg23EETtfO1IQzyIQSIUzNZUKPvaPN0sQPmgy&#10;unGECn7Rwzq/vMh0atyJ3vG4C6XgEPKpVlCF0KZS+qJCq/3MtUh8+3ad1YFtV0rT6ROH20beRtFC&#10;Wl0Tf6h0i5sKi59dbxU8t5ttP1TJ58t28fRlxnh8e92PSl1fDQ/3IAIO4Q+GqT5Xh5w7HVxPxouG&#10;fTy/Y5TFcgViAqIkiUEcJjVfgcwz+X9DfgYAAP//AwBQSwECLQAUAAYACAAAACEAtoM4kv4AAADh&#10;AQAAEwAAAAAAAAAAAAAAAAAAAAAAW0NvbnRlbnRfVHlwZXNdLnhtbFBLAQItABQABgAIAAAAIQA4&#10;/SH/1gAAAJQBAAALAAAAAAAAAAAAAAAAAC8BAABfcmVscy8ucmVsc1BLAQItABQABgAIAAAAIQBn&#10;Wz8vggIAAP8EAAAOAAAAAAAAAAAAAAAAAC4CAABkcnMvZTJvRG9jLnhtbFBLAQItABQABgAIAAAA&#10;IQBcaqbW4QAAAAsBAAAPAAAAAAAAAAAAAAAAANwEAABkcnMvZG93bnJldi54bWxQSwUGAAAAAAQA&#10;BADzAAAA6gUAAAAA&#10;" filled="f" strokecolor="#231f20" strokeweight=".17636mm">
                <w10:wrap type="topAndBottom" anchorx="page"/>
              </v:rect>
            </w:pict>
          </mc:Fallback>
        </mc:AlternateContent>
      </w:r>
    </w:p>
    <w:p w:rsidR="007B798F" w:rsidRDefault="007B798F">
      <w:pPr>
        <w:pStyle w:val="Corpsdetexte"/>
        <w:spacing w:before="6"/>
        <w:rPr>
          <w:sz w:val="19"/>
        </w:rPr>
      </w:pPr>
    </w:p>
    <w:p w:rsidR="007B798F" w:rsidRDefault="00A42B6E">
      <w:pPr>
        <w:pStyle w:val="Titre3"/>
      </w:pPr>
      <w:r>
        <w:rPr>
          <w:color w:val="231F20"/>
        </w:rPr>
        <w:t>Question 2.1.6</w:t>
      </w:r>
    </w:p>
    <w:p w:rsidR="007B798F" w:rsidRDefault="00A42B6E">
      <w:pPr>
        <w:pStyle w:val="Corpsdetexte"/>
        <w:spacing w:before="120"/>
        <w:ind w:left="674" w:right="1181"/>
      </w:pPr>
      <w:r>
        <w:rPr>
          <w:noProof/>
          <w:lang w:eastAsia="fr-FR"/>
        </w:rPr>
        <w:drawing>
          <wp:anchor distT="0" distB="0" distL="0" distR="0" simplePos="0" relativeHeight="251627008" behindDoc="1" locked="0" layoutInCell="1" allowOverlap="1">
            <wp:simplePos x="0" y="0"/>
            <wp:positionH relativeFrom="page">
              <wp:posOffset>3518306</wp:posOffset>
            </wp:positionH>
            <wp:positionV relativeFrom="paragraph">
              <wp:posOffset>309728</wp:posOffset>
            </wp:positionV>
            <wp:extent cx="2847700" cy="1845137"/>
            <wp:effectExtent l="0" t="0" r="0" b="0"/>
            <wp:wrapNone/>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7" cstate="print"/>
                    <a:stretch>
                      <a:fillRect/>
                    </a:stretch>
                  </pic:blipFill>
                  <pic:spPr>
                    <a:xfrm>
                      <a:off x="0" y="0"/>
                      <a:ext cx="2847700" cy="1845137"/>
                    </a:xfrm>
                    <a:prstGeom prst="rect">
                      <a:avLst/>
                    </a:prstGeom>
                  </pic:spPr>
                </pic:pic>
              </a:graphicData>
            </a:graphic>
          </wp:anchor>
        </w:drawing>
      </w:r>
      <w:r>
        <w:rPr>
          <w:color w:val="231F20"/>
        </w:rPr>
        <w:t>Entourer sur le schéma ci-dessous le connecteur de la caméra NTC-255-PI permettant de connecter le câble RJ45.</w:t>
      </w:r>
    </w:p>
    <w:p w:rsidR="007B798F" w:rsidRDefault="00D67CB4">
      <w:pPr>
        <w:pStyle w:val="Corpsdetexte"/>
        <w:spacing w:before="4"/>
        <w:rPr>
          <w:sz w:val="23"/>
        </w:rPr>
      </w:pPr>
      <w:r>
        <w:rPr>
          <w:noProof/>
          <w:lang w:eastAsia="fr-FR"/>
        </w:rPr>
        <mc:AlternateContent>
          <mc:Choice Requires="wpg">
            <w:drawing>
              <wp:anchor distT="0" distB="0" distL="0" distR="0" simplePos="0" relativeHeight="251638272" behindDoc="0" locked="0" layoutInCell="1" allowOverlap="1">
                <wp:simplePos x="0" y="0"/>
                <wp:positionH relativeFrom="page">
                  <wp:posOffset>1652905</wp:posOffset>
                </wp:positionH>
                <wp:positionV relativeFrom="paragraph">
                  <wp:posOffset>195580</wp:posOffset>
                </wp:positionV>
                <wp:extent cx="922020" cy="1143000"/>
                <wp:effectExtent l="5080" t="4445" r="6350" b="0"/>
                <wp:wrapTopAndBottom/>
                <wp:docPr id="13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 cy="1143000"/>
                          <a:chOff x="2603" y="308"/>
                          <a:chExt cx="1452" cy="1800"/>
                        </a:xfrm>
                      </wpg:grpSpPr>
                      <pic:pic xmlns:pic="http://schemas.openxmlformats.org/drawingml/2006/picture">
                        <pic:nvPicPr>
                          <pic:cNvPr id="137" name="Picture 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603" y="308"/>
                            <a:ext cx="121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8" name="Rectangle 116"/>
                        <wps:cNvSpPr>
                          <a:spLocks noChangeArrowheads="1"/>
                        </wps:cNvSpPr>
                        <wps:spPr bwMode="auto">
                          <a:xfrm>
                            <a:off x="3665" y="488"/>
                            <a:ext cx="374" cy="4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15"/>
                        <wps:cNvCnPr/>
                        <wps:spPr bwMode="auto">
                          <a:xfrm>
                            <a:off x="3657" y="970"/>
                            <a:ext cx="389"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140" name="Line 114"/>
                        <wps:cNvCnPr/>
                        <wps:spPr bwMode="auto">
                          <a:xfrm>
                            <a:off x="3657" y="962"/>
                            <a:ext cx="8"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141" name="Line 113"/>
                        <wps:cNvCnPr/>
                        <wps:spPr bwMode="auto">
                          <a:xfrm>
                            <a:off x="3665" y="496"/>
                            <a:ext cx="0" cy="46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2" name="Line 112"/>
                        <wps:cNvCnPr/>
                        <wps:spPr bwMode="auto">
                          <a:xfrm>
                            <a:off x="3657" y="488"/>
                            <a:ext cx="389" cy="0"/>
                          </a:xfrm>
                          <a:prstGeom prst="line">
                            <a:avLst/>
                          </a:prstGeom>
                          <a:noFill/>
                          <a:ln w="10160">
                            <a:solidFill>
                              <a:srgbClr val="FFFFFF"/>
                            </a:solidFill>
                            <a:round/>
                            <a:headEnd/>
                            <a:tailEnd/>
                          </a:ln>
                          <a:extLst>
                            <a:ext uri="{909E8E84-426E-40DD-AFC4-6F175D3DCCD1}">
                              <a14:hiddenFill xmlns:a14="http://schemas.microsoft.com/office/drawing/2010/main">
                                <a:noFill/>
                              </a14:hiddenFill>
                            </a:ext>
                          </a:extLst>
                        </wps:spPr>
                        <wps:bodyPr/>
                      </wps:wsp>
                      <wps:wsp>
                        <wps:cNvPr id="143" name="Line 111"/>
                        <wps:cNvCnPr/>
                        <wps:spPr bwMode="auto">
                          <a:xfrm>
                            <a:off x="3665" y="962"/>
                            <a:ext cx="7" cy="0"/>
                          </a:xfrm>
                          <a:prstGeom prst="line">
                            <a:avLst/>
                          </a:prstGeom>
                          <a:noFill/>
                          <a:ln w="4755">
                            <a:solidFill>
                              <a:srgbClr val="FFFFFF"/>
                            </a:solidFill>
                            <a:round/>
                            <a:headEnd/>
                            <a:tailEnd/>
                          </a:ln>
                          <a:extLst>
                            <a:ext uri="{909E8E84-426E-40DD-AFC4-6F175D3DCCD1}">
                              <a14:hiddenFill xmlns:a14="http://schemas.microsoft.com/office/drawing/2010/main">
                                <a:noFill/>
                              </a14:hiddenFill>
                            </a:ext>
                          </a:extLst>
                        </wps:spPr>
                        <wps:bodyPr/>
                      </wps:wsp>
                      <wps:wsp>
                        <wps:cNvPr id="144" name="Line 110"/>
                        <wps:cNvCnPr/>
                        <wps:spPr bwMode="auto">
                          <a:xfrm>
                            <a:off x="3672" y="962"/>
                            <a:ext cx="374" cy="0"/>
                          </a:xfrm>
                          <a:prstGeom prst="line">
                            <a:avLst/>
                          </a:prstGeom>
                          <a:noFill/>
                          <a:ln w="5080">
                            <a:solidFill>
                              <a:srgbClr val="FFFFFF"/>
                            </a:solidFill>
                            <a:round/>
                            <a:headEnd/>
                            <a:tailEnd/>
                          </a:ln>
                          <a:extLst>
                            <a:ext uri="{909E8E84-426E-40DD-AFC4-6F175D3DCCD1}">
                              <a14:hiddenFill xmlns:a14="http://schemas.microsoft.com/office/drawing/2010/main">
                                <a:noFill/>
                              </a14:hiddenFill>
                            </a:ext>
                          </a:extLst>
                        </wps:spPr>
                        <wps:bodyPr/>
                      </wps:wsp>
                      <wps:wsp>
                        <wps:cNvPr id="145" name="Line 109"/>
                        <wps:cNvCnPr/>
                        <wps:spPr bwMode="auto">
                          <a:xfrm>
                            <a:off x="4039" y="496"/>
                            <a:ext cx="0" cy="46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674" y="567"/>
                            <a:ext cx="35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107"/>
                        <wps:cNvSpPr txBox="1">
                          <a:spLocks noChangeArrowheads="1"/>
                        </wps:cNvSpPr>
                        <wps:spPr bwMode="auto">
                          <a:xfrm>
                            <a:off x="3790" y="605"/>
                            <a:ext cx="1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98F" w:rsidRDefault="00A42B6E">
                              <w:pPr>
                                <w:spacing w:line="320" w:lineRule="exact"/>
                                <w:rPr>
                                  <w:b/>
                                  <w:sz w:val="32"/>
                                </w:rPr>
                              </w:pPr>
                              <w:r>
                                <w:rPr>
                                  <w:b/>
                                  <w:color w:val="231F20"/>
                                  <w:sz w:val="3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38" style="position:absolute;margin-left:130.15pt;margin-top:15.4pt;width:72.6pt;height:90pt;z-index:251638272;mso-wrap-distance-left:0;mso-wrap-distance-right:0;mso-position-horizontal-relative:page" coordorigin="2603,308" coordsize="1452,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puWUAYAAP4lAAAOAAAAZHJzL2Uyb0RvYy54bWzsWuuOm0YU/l+p74D4&#10;75ibwVjrjXZ9iSKl7apJH2AM2KAAQwe89rbqu/c7M2Bjr5111rtpUjnSOjMMDOfyncucw9XbdZZq&#10;95EoE54PdfONoWtRHvAwyRdD/Y9P005f18qK5SFLeR4N9Yeo1N9e//zT1aoYRBaPeRpGQsMmeTlY&#10;FUM9rqpi0O2WQRxlrHzDiyjH4pyLjFWYikU3FGyF3bO0axmG211xERaCB1FZ4upYLerXcv/5PAqq&#10;3+bzMqq0dKiDtkr+Cvk7o9/u9RUbLAQr4iSoyWDPoCJjSY6XbrYas4ppS5E82ipLAsFLPq/eBDzr&#10;8vk8CSLJA7gxjT1u3gm+LCQvi8FqUWzEBNHuyenZ2wa/3t8JLQmhO9vVtZxlUJJ8r2YaLolnVSwG&#10;uOudKD4Wd0LxiOEHHnwusdzdX6f5Qt2szVa/8BAbsmXFpXjWc5HRFmBcW0stPGy0EK0rLcBF37IM&#10;C7oKsGSajm0YtZqCGLqkxyzXsHUNy7bRVxoM4kn9tOn0rPrZvnqwywbqtZLUmrTrqyIJBvirhYrR&#10;I6E+DT48VS1FpNebZCftkTHxeVl0oP+CVcksSZPqQWIZEiKi8vu7JCBJ06StH6/RD9bptZppesR+&#10;c596ihFXUjtazkcxyxfRTVnAECBNbNBcEoKv4oiFJV0mPe7uIqc7lMzSpJgmaUrqo3HNM2xpD4sH&#10;xKZwPubBMovyShmuiFKwz/MyTopS18QgymYRcCjeh6bECvDwoazodYQMaUx/W/0bw/Ct286oZ4w6&#10;juFNOje+43U8Y+I5htM3R+boH3radAbLMoIYWDoukppWXH1E7UHLqX2Msklp29o9kx6EJCUJav6X&#10;JOISiYRoLUXwO4SN+zCuRFQFMQ3nkFx9HTdvFqSYt5IlHZSwsicN57EFNNZjWuYx/AMZoqzeRTzT&#10;aABRg1ApanYPNhRrzS1EdM5J4ZKVNN+5AB7UlUNK8g1/0p/0nY5juRMoaTzu3ExHTsedml5vbI9H&#10;o7HZKClOwjDK6TXn60iKnKdJ2MC0FIvZKBVKd1P5T0IdCtje1iWsbMlo9EqbbXHnm5Zj3Fp+Z+r2&#10;vY4zdXod3zP6HcP0b33XcHxnPN1l6UOSR+ezpK3gD3tWT2qpRTThrMUbXGTtJQlcW97YIEsqxNc0&#10;yYY63GF9ExuQ5U/yUKq2Ykmqxi1REPlbUWDXRtESsYRRrBJc8UcxAtG7bFwCZqeZGcXuQ3HvY8yK&#10;CCzTtm0HiFxCBSiyJDi2lFxgHaTknU2EKlV4+oK3q7dWD9DkJLOzXbcnA4/TrwNPY3a256io43hy&#10;BRJrYl1jUSca3Y76drR8DMGNLW7M9cvWeYFyHViQDyi9K6TNePgA1ys4PCPSDyS1GMRc/KVrKySI&#10;Q738c8ko2KfvcwDcNx2HMko5cXoepSyivTJrr7A8wFZDvdI1NRxVKgtdFiJZxHiTCno5v0GuNE+k&#10;Nyb6FFUwNprAxr6ZsfmNsUlPZpo9cp1EBCxylN+Jenai3fSQvCBhg9OkbZRrpWTP7uM9lOnJ68et&#10;JoU/OjlUkdfsGX3jCa953J6Qd9fO8Zij/E7DX8sFHIlqbVd+CP/QzreGGpmR8us11JwXgZpr7UIN&#10;0eMCtJfKs35MoNEBSJ5wa6DZZwGtyQV8mYJsfRrgTEBzFABf0KedkAlefNqBmP5f+DQcwnagJp3R&#10;ueHzcdr5WuHTNEz3Ej83h9PDR6HvJX6iGLaDNVnQeTbWarfm78dPZHCvET8dr/fU8fbi1L4Tp4Yz&#10;7g7QZNL+bKB58JF0JtgH2uYsfTkTyL7IGWXLvaLdD3QmQJ2lDTXDPyNVcwwbp0xKyS6p2qtWX1/4&#10;VFDXF+syKmaPyooHeg17/UE89e1aNM6mhXbXtGhUh4o4oUrm/6ZFY8naSlMUbpfKLy0a1aS0XSoJ&#10;w+n0XNml254PbSqGUSplo2ZIZ5Nn14o39vaVJeBLgybKZQlAfXhwRoC9NGhaDRpn06H+RH2RW77G&#10;RwQS/HWOSO0WrVpjoal3v1qnxvNRhoGNuYYsXG+tz0QOcLE+2StttxCPnbFaPUHVVlUF5KaGr9ry&#10;l/ZoEwn3ekrVeraWX9dsyj9f2WUCiFWHCQPVXcJAdZYweMGuEgiXHxnJcFR/EEVfMbXnGLc/27r+&#10;F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Qs4/Nd8AAAAKAQAA&#10;DwAAAGRycy9kb3ducmV2LnhtbEyPQUvDQBCF74L/YRnBm91NY4rEbEop6qkItoJ422anSWh2NmS3&#10;SfrvHU96nPc+3rxXrGfXiRGH0HrSkCwUCKTK25ZqDZ+H14cnECEasqbzhBquGGBd3t4UJrd+og8c&#10;97EWHEIhNxqaGPtcylA16ExY+B6JvZMfnIl8DrW0g5k43HVyqdRKOtMSf2hMj9sGq/P+4jS8TWba&#10;pMnLuDufttfvQ/b+tUtQ6/u7efMMIuIc/2D4rc/VoeROR38hG0SnYblSKaMaUsUTGHhUWQbiyE7C&#10;iiwL+X9C+QMAAP//AwBQSwMECgAAAAAAAAAhANqM+QANGwAADRsAABQAAABkcnMvbWVkaWEvaW1h&#10;Z2UxLnBuZ4lQTkcNChoKAAAADUlIRFIAAACsAAAA8QgGAAAAViFc8QAAAAZiS0dEAP8A/wD/oL2n&#10;kwAAAAlwSFlzAAAOxAAADsQBlSsOGwAAGq1JREFUeJztnXtgU+Xdxz9pkyanLbTlZgtTRytRcIi0&#10;sAEKOCigryAoVoEpMp2v23gVQVC2uemcjE2u4qVDkHLZAAGRq05bRblabi0gxcEod4pQSEsvJ22a&#10;5v0jtJRekvSanPT3+efhNOecPAe+fPvN77lEhyA0AMlATNJGUsNDCA01ExKTjDk1nOTQUMJDYgg1&#10;pxKTHEpqeAiLVpn5ZsWzFOuToaSkVu+jczgcjsZ5BMHnsNnBEEihTSXYoHi7N3UiwNsdEJoQQyA7&#10;d+70di/qhQi2uWCzc/joYd5/a4Zm3RVEsM0HQyDbP9/BJ58nk3X6PKqqertHdUIE24xYsPgDTDpY&#10;tX41iqJNlxXBNgNUVWXnzp2kHzyA1QHLFi/zdpfqjAi2GaAoCtu+2QaASQfpBw+QcShDk7FABNsM&#10;UFWVN974CwDWa0XM1Z+s0mQsEMH6OzY7O7buxKRzHpa18/42UxxW8EEMgXy0amW5s1Zs09LSNCda&#10;EawfU2hTybFYSFq6uIrDmnSQ9GGS5mKBCNaPCSaIDes3AVTrsElLF5NjsTiHbDWCCNafMQTyxbq1&#10;ANU6LMD2b3aglhR7oXN1QwTrp+RYc8g8lsknnycD1TsswLsL39VULBDB+inhpnA2/ntjjc5a1u75&#10;ajtZp89rJhaIYP2YZYuX1eisFdsN6zdRiDZigQjWD1FVlf07d5B+8IBbhzXpnHMMtDKDSwTrhyiK&#10;wsYU19m1Ypt+8AD79+/TRE1WBOuHqKrKvL/NBFw7a8V27+59mvjwJYL1M1RVZfuO7R45a8V24sRJ&#10;4rBC06MoCqtWrPLYWSu2WhiqFcH6EzY7OdnOodjaOqzVAes3rvf5WCCC9SMKKSb5386h2Lo47KyZ&#10;s31+qFbv7Q4IDUewQeHDlf8CauesFdvtu3cwYMBAgqm7025KOadrrH0JRLD+gs1O5slT7PlqO+B0&#10;zKI6tCsTP2TokKH16sqwQT/y7MTaaRWQSOA3OONASp2dtawtW1WbY81p/E7XARGsnxBsUMpXxULd&#10;MmxZm/zVl4Sbwhu/03VAtiryA1RVJS0tjX79+2PUGykqKapX27nLHezdt7fO/dm85pwuOHYL5t2h&#10;bGlRQmhwLCXm3cRuacHu0GA+XGxm6/rRFOt3SYZtjlReFVuX7FqxLVtV2/G2jnUqcw1NkAwruKC6&#10;VbH1bZO/TvbJmqwIVuPYVVu1q2Lr277xyh98ctRLIoHGCVQMNa6KrW+blpZG9+7da+20G5PPNtr+&#10;sCJYLWOzk5N/laSliwkzGOudXSu369auo0+fPrXultRhhWoppJjkr74EGtZZy9rZb89xDtX6ECJY&#10;DRNsUFi/zDkU29AZtnzN1769PpVlJRJoFFVVyblkcbsqtr7trLmzGBQ/qFZ927T6LFKHFW5AURQ+&#10;WP9Bg2bW6tqyVbVRt7T3uG9ShxWqxdNVsfVtU7Z+SaHNN2KBCFaDqKpKxqEMj1fF1rd9e87bPrOq&#10;VuYS+DkhSqjLuQMrVq4gYeSjDfqeMh9WqDPuMqoSaEJV1QYdhpU6rFBn3GVU1W5t+k7VAxGsn+Mu&#10;oyqBpqbvVD2QSODneMNhpQ4r1BlPMmxDI3VYoc5IhhU0hWRYQVN4w2FlPqxQZ7yRYaUOK9QZybCC&#10;ppAMK2gKqcMKmkLqsIKmkAwraArJsIKmkDqsoCmkDitoCsmwgqaQDCtoCqnDCppC6rCCppAMK2gK&#10;ybCCppA6rKAppA4raArJsIKm8LcMK4L1c8RhBU0hDitoCnFYQVP4m8NKWcvP8U4d9gwhMSmYU8PZ&#10;ZgqjRYkZY+wWYraGkxoeginMTJh5G+ZtJpJDQ4k0xqC/9WtidrYlNTyE0jAzUT/ejTlVV17HvWpO&#10;JWi3QwTr73inDntzg9+zDIkEfo5kWEFTSIYVNIV35sO+zsnYGBI/PMHUPp0JDY7lqHk3SQuO8Nrd&#10;95Gfa0Z/JIVZ+kxe6d0VtTCWiK83E9s7mkXHLtHh1lm8vGsC+csmExxYytgX8xiYOIXYef3lSzn8&#10;ndbBoeTaiggzGKtt163+hIFDBjbodxzodDpdg92sEhIJ/BzJsIKmkAwraArv1GH7cCrmWRIXnmFy&#10;796Eh8SQbU7lHx8dZHL0IE5dNBP62b9J7HKeyb17c/ZoDL3efZuYP8Wz8MwpTK0SeStxOPn/fY/W&#10;gUHcM+oSzyc9TMyipyXD+juSYQVNIRlW0BSSYQVN4Z06bB8uxf6GWYuO8UrvroQGx3LOvJv3Fx7i&#10;j93iOX3JTMiihSQOCGBqn84cORlL9/eXEfu7Hnx44iS6kETmv/MA2RcSCQ4IIH5UHk8mPUzs0mck&#10;w/o7kmEFTSEZVtAU/pZhRbB+jjccNrgthNIajGG0Dm5LWCi0xQitgzGGhdb69eFPQzIDyUzaKBnW&#10;3/G3DCtVAj/HGw7bmCYokcDPkQwraAqpEgiaQhxW0BTisIKmEIcVNIU4rKApxGEFTSEOK2gKcVhB&#10;U4jDCppCHFbQFOKwgqYQhxU0hTisoCnEYQVNIQ4raApxWEFTiMMKmsLfHFbWdPk5W9NTUXQKqkOt&#10;tm0VEeHtLtYKWTUraAqJBIKmkEigMVRVJfNMpstf843RdmjbnnAfiA8iWI2x6dPNjB41GqPeSFFJ&#10;UfnPjXojHdq24NylPIpKijCYDNisNox6I8X2YoICg8rPDzMYsTqocr0hUI/NXlLl+qKSIu6+PZq9&#10;3/2nyZ+3MhIJNEbZp/pz589wNusiYQYjox59HJMOXn3jLcYkjADgV888A8CYhBH0ie2NSQejHn28&#10;fMeXEQnDAYjvG19+fa97epWf179/P85mXeTc+TNMe+NNTmSe884DV0IEqzHK6qbWEismnPXUiNat&#10;yuuqtLi25VCJ7objyucFtwgGILvg4g0/LzsPG877l1gh0HH9/l5GBKsxyhzWpL/W6kClQn3V4Py5&#10;or/xuHL9NcLgFHKbkNAbr792v2AD5e+js1vLX/c2IliNUdFhwemIChVGsGzOn18pufG48giXxaYC&#10;UFhYcOP11+6XbaP8fYz6CHFYoW5UdFgrNzpj+6j25c7ZNSYGcDppJ7O5Rie+/c7u5dd36typ/PVe&#10;Xe9y3l9volVUK3FYoW5Ul2GhqnNar7XlxzU4sVqYXeF15focA6v1eoatcJ23EcFqDE8zrOma05oM&#10;JnSoNWZYJbhNtRlWMVV9H19ABKsxPM2w1nKnteKo4JyVnVgtVKvNsKq1wvvoFHFYoW64yrBw3TnL&#10;HLb8uKZqQnDF1687sWIylWdYHKo4rFA3qsuwifMTnQ4YaOK9+Yuc5+F00PfmL8JqU7E6YHHZecCi&#10;+UkAFNoKy68vy7CJ8xOx5Fl8MsPK0KzGuCHD2mH3vlRyc4owmRxE3xLNufNnsNoBm5XBPxsEJjCG&#10;RjBpykSwgjHcRJFdBzYVrBAeFcH4X7+EyeQgvEUEo8Y+jtWqIzIq/Pr74DsZVgSrMW5wWJ2J1m1b&#10;0aGdCavjxp9b9RBtjsbquHYcoTjbsuMKbRdzRPlxcPj188ruJxlWqDNVMqy+CY4lwwp1pUqGLWmi&#10;Y3FYoS5UqcM2gdOC72RYEazGqFKHbQKnlQwr1BnJsIKmkAwraArJsIKmkAzrZQq3vk7r4FBaB4ei&#10;NxhuaFu0aEPc0Gd54Y35pByxYLWXen5jh5WMhSNoE9qB+xdkeHZJaS6H3/mFsz8PLuBorlrlHLvt&#10;BPPjo6vtb8V+D0v63vO+1oLmnmG9PtJVbCskODCQwq4jmTbCfMNrJuBc2mZWzFjFsjnzeGLBRmY8&#10;/GNMgZ79P1OAYq45hb3U9XUOK9a9Sxj32ufk2opoay/EFFjNebZcCgvtlEb9nJd+fS+tKuxDYgKs&#10;gAOFVjFhHvWxtlQe6WqKFnwnw3pdsEGGYArtdsL6PsGvX+xLWJCh0hlT+f3BpUx6ZALLfzOJ3l2X&#10;M+b2YI/urQJld3Mn8tKc/cydMpN95i70PHaI/wYGO8fkKxFgVzlzIo+8AWMY/5sR3BKqeNSXhqLy&#10;XAKT3oTV3rjHIBm2nDKHvWQvrvGc8K6PMf63PbBZ97Bm1wmP760A15YmuYwTjtJcdr3zOgsuDmTJ&#10;7Oe5J0hHUA0Oqyu4TGFxCUpUBGFBTf//XTKslylz2LaBQTWfpDPRucc9GOy5pB/5gdxiW83nVkAF&#10;grjmEC4c9kLyNMbOyqL3a5N5ouuPACiuwWHJyyGj1EDHiDCMgdVlhsaluWdYrwvWE4eteJ4xRO+x&#10;UCpn2OooPLORaeMXkj98Mn8dehuUFADU6LBq3mVUjLRq19LjLN2QNPc6rM9kWFcO6yjNJXN/OrkB&#10;rRkZG+2xUNxlWHvxSbZMe50N+qG891oCt4YaceSFADU7rCPfwgmbjgdamFAvZJD27T72HD0HLW8j&#10;plNnevTpTKTSeEJu7hnW64J157CO4hx+2DKX56bvJ7zHBB7/qecbklXOsBVF6yjN5dQns/nf5Vd4&#10;ZNHrDP2x8x/GncPmWq4AkL/tT9w3/lO+K7RRVFJUvgdVVK/nmTP/VYbeHt4oDuyVKoEPZVivC7bM&#10;YU17NzPn7XQiULA6VEw6BSsWzn2zgX99dZTwAZOZ/dZ4ercL8fjeLjPsyS+Y+vsltByzhMn3d7j+&#10;ut6FwzqsqJbL5BRd5MBXQUxYtYPHe3YisqUB9VIGO9Yl8oepSUx6JBs2/4NHYzyrZtSGGzJsIztr&#10;+bEPZVivC7bMYa+kJvHmjutOVdYGB9/MgN8m8trvHqF7a8/FCjXXYUvVI8yb8Ap7Qh5nxpTB3Bpq&#10;vH6RK4fVmVCi+/HmtH7E3P8YCXddd3ulbRfifzWDiJLTDH5pLRNnPEK/OffTTjHV+u/EFc29Duv1&#10;D11lDnvTCxu4XFBIgZpPic1GgZpP9pl0tswfy7lFE0l4+WOO5Fb3sb1mqsuwjtJc0hZM5a/bgnlo&#10;+tSqLujKYYGofs8x9eXnbhBrOToTcQnP8mBIIKaUL9h3uajqOfVE5hJ4GVcZNjzyTmIfm8iSaUO4&#10;+NFEXlyafv3TvsNK1s5NrP54M/tPF1Z77+rqsLn7Ennpz9+gHzeNPwxoX/UiNxnWHfaw2xjYrQ2X&#10;s7dw6JRn5bfa0NzrsF6PBO6qBLqAMLokjGbMqxv5bG0yp8d2wRym4HAUcXjdy4z/IIBfrkkm9paq&#10;ebFyhi21X+Dw2hXsLw5hIEdIeueIMyuXZWaHimI/z7aiAAKObuG9RCvtaU/PMY/Qp4OnccSIFQd6&#10;ArmsNrxgJcN6GU/qsKVht9G9exvW/+cAu684MF8bpo8Ij8BakklRNb+7HY4iHGoBJQEGYju2AkCn&#10;U1DtNgqtF/li/ptsLKmamctbNYVZv9+M0rI/8x8aSR+A/AvsT93GYeJIuK/6OQ0B1gtkXyxCDYym&#10;280NP59AMqyX8aQOqwuMoseAKKz5B8k47fyVrQsIo323WAwUsyvjfJWBgVJ7Fts/z0Qx9aBLTMvy&#10;a+LfyijPyNW1+ReTeaFNC0wD5pCRfZW8yynlcxesZzbwh8d+xZQZa/i+hjxtPbablacLMfYaTuxN&#10;DT8SJhnWy3jisLqAMNrfGUeA7QIp+06WizMqbgjD2hVx8Z8L+fh4zvULHFZOb3ifmduuoH/kCQZH&#10;1uIxXWTYIPNDvDS+FyXb3+b/5q4n01Jh+qHDSuHpFKZPmsFZXXt+8fxI7gg30tBIhvUyHs0lACJj&#10;+3Jf0L9I27CD/4zrSrdWJrgpnr8teJVhCTOZ8LNvWfPMI9zXzoTl+Kf8a+Uh8mKfZuGUwbUrLbmo&#10;EgQERjJg8lz+cfU5nps5jpgld/GrMcO5LcKBej6Vjxd/TRZmRr67iL8PiqztX4VHSIb1Mp7OJSi9&#10;qSdPP/Zjnlw5n+X7H6dbfBToTEQOeJFv9vbl438uZs3qefz+v8UE9xzBL19/gXG/eJAu7Wo5/c9N&#10;lSCgZWcenfMFsY9tJOXzbfz7i3dI2vsDreOG8dgr7zB8xEDiO0fV7j1rQXPPsPJNiBpj07pNjEh4&#10;mN2p3zpni5vAatVhMjka7fijdatYOPM9Lhfme/HJnXjdYYXacfjodwD0vad/9dWNRmx9Aa9/6BJq&#10;x+VTzsk37r6lu7FabyMOqzEOnjoIwPR5s4m7K65J3LVf//4+k2FFsBrD3MFMCl9y/nQWj42IhkCc&#10;n+YDATsNfnwlzwL4jsNKJNAYinPQjm/37wIavw57/Phx58/FYYW6MHzYKI4dOsrhk9nXR6QasQ6b&#10;ccS5p8P/vTjeuw9+DXFYjRF5801czlY5e/x7rmRlNfqI1+49u+kT1407b/9J0z2kC0SwGiP65hh2&#10;7NuJSQeHj2Y0+lyCvbv2QnAIPeLimu4hXSCC1SCTJkzE6oDMo8cbNcNesVg4e/YcP5y5QKtIz9fS&#10;NSYiWA3yk590pUe3OLbsSG3UWVqZp7Kc1QGjjsi2jTfcXBtEsBrkNnMMGODA3l2NmmGzTmZidcDw&#10;+x9qwqdzjVQJNEgXc2cuXLjApcvZ3HlrJzambG2UuQRrP/+Evv3upWfvn3r1eSsigtUg4W0iQOec&#10;iNL/wRGsWL64Ud7n2227MHcyE9OxY6Pcvy6IYDXKiJFPMGvmbPr36clTT45t8BGucxfPkzg/kZYt&#10;WhJ9S7TXnrMyIliN0qNHTwDe/zCRnDwLBTodrXFwGR0hDke9j4+d+q/zjXT5Tkf3EUSwGuVOcxfn&#10;H4ocZF+8gqKHsyWg6CH7Wluf44IfnBPZR4x8wotPWRURrEYpq4uePXuO0WPGEd0pqsbvkq1LO+oX&#10;owkzGMud3FeQspZGiWwbRbv27TDpIPPQ3gavw+7Ztp1cWxFxd8U27YO5QZbIaJhnn3mW5ctXNOpc&#10;2EuXLxLRUjKs0AAM/p8hLF62hPghA1m5bEWDzYfd/s0OnhozivCWbX1KrCCRQNPEdOxItDmalM+/&#10;bNARrsNHDmN1wAuTJzTxE7lHHFbDdO7chezMswDceWsnHhg+onyPsDLqcpz+nzRMOog2xzTBU9QO&#10;EayGURSFjj3uIH3XAf76/mx6dGmYNV6/fGorVgc+94ELRLCaJ+GBBNJ3HSAny0LM0Pqv8co8ncnx&#10;k5mEGYxE/cg3ZmhVRDKsxin7tb3l681A/TPsdwedS2JsoXoUpWm/NM8TxGE1Ttmv7T3b9rNkxVIU&#10;g4JqA8UAqk2t9fGhPc6NOuJ/2subj1UjUofVOJarFtq2btfg9dd1mz5h6JCh3n68Kkgk0DgRLSOI&#10;HzCwwXd46RLdpfE6XQ9EsH7Az+/5efm+AQ3VRnfynSmFFRHB+gHto9v73R5aNSGC9QOefOLJBndY&#10;X0UE6ydU/q6G7CuX+OXYcS6ddNKEiZz94Uy13/Xgq4hg/RRFUUhautilk3a9uyu62n1Xn9cRwfop&#10;ap5zxYArhzUpCkZTw361aGMjgvVTMrNOAq6zatxdsT45muUKEawfouYVcCLjBODaYYNDtSVWEMH6&#10;LcfP3Liva3VtZJTvTW5xhwjWH9EHcPy7Q0DNDvvwkEEU2tRqLvZtRLB+iKIofLh0JVCzw3aK7YbO&#10;WlrN1b6NCNYPyTyR6XYkK+6uHk3fsQZABOtnWK5aOH78uNuRrPa3RKG0CGn6DtYTEayfYdIFkXEk&#10;w63D+tJ+WbVBBOtv6AP4+suv3TqsL+2XVRtEsP5GSSkbN29yO4dAVbVXIQARrH9hs5N26ADguv7a&#10;795+FFmtXuhg/RHB+hE5+Vf57qBzTZYrh21/SxThERIJBC8THhHB2k1rAdcOe0dX31z+4gkiWD/i&#10;QlYWe77aDtTssM+MHeWFnjUcIlg/4cKlLJK/THFbHejRu78mR7jKEMH6CZFto1i7Zq3b+muPuDhN&#10;DhiUIfsS+AM2O/sPpfPTn/Vyu9+ALy9/8QRxWD9ALSlmw+qPANfVgWlvvKnZ+msZ4rAaR1VViqxW&#10;OrS/2e2OLtt2b6XzbZ01t8qgIuKwGkfRB7Hkn0vdz87qdgexXbW3JKYy4rBaxmYnJ/8qbdq531tr&#10;xcoVDB38gKY/cIE4rKZRS4pZ9dFqwP1OLgkPPax5sYIIVrPkWHMoslqZOHES4Hpk673Z75GTf9UL&#10;vWx4RLAaxegw8tdp0z3aK+vxJxI0O3egMiJYLWKzk3Umk9lvz3E7svWnv0/DEdj0XWwsRLAapJBi&#10;liYtAdxn17FPjfW579qqD7JlvMawXLWQdSqLGXPfB1xn1+Wrl2tu7yx3iGA1RkTLCJ7+49OYdFAE&#10;NbZx3e5g2JChmq+7VkYEqyHUvAI2ffEZGzdvwqg3AjU77PNTpnqhh42PCFZDFJUU886MvwE1O6tJ&#10;B4MfHErCyEe92dVGQz50aQTLVQsf/XM1+w58D7jOrlNenoLlqsULvWx8RLAaQM0rwHLZwvhJ491W&#10;Baa8+Fvu7tndryoDFZFIoAGUFiFMf3E64P67CZ77zYsEE9TEPWw6xGF9HFVVWf3xGtauWAG4rrvO&#10;mj2TsKgIMPjRSEElZLaWD1NoUynOtxIfP4gjGd+7nI11t7kb2/Zu87syVmXEYX2cuW9NJ/3gAbfZ&#10;dfrb07HatLk5Rm2QDOuj1GZE66XJk7j3nnv93l1BIoHvYrPTo9fPOHHke3JtRYQZjDW2h48fI7JN&#10;O7/OrmVIJPBFbHb+PP0vpB884LYq8I9liwkLbdksxArisL7HtSXbg+7t79ZZ+w0exCer1zQbsYII&#10;1rew2VFLiul7b1+3VQGj3sihjINEtI7w20GC6pBI4EMUUsy8ufM8qgosXpBIVGRUsxIriMP6DJar&#10;Fvbu3suIYQ+7ddbBQwaxfMXyZlEVqIw4rA+g5hVQVGDld6/8zqM1WrNmzGr6TvoIIlhfQB/AH1/9&#10;k0dVgTnvJxL1o6hm6a4gAwfex2bng4Uf3DBXoKZ5rmPGjmPsuCe92VuvIxnWi6iqyqZPNzN61Gi3&#10;O7fcbe7GppSNhIWHN1t3BYkEXkNVVdLS0vj1k+MA96tf5y2YhzHE1KzFCiJYr6DmFQBw5eIVtqan&#10;8tlnn9Kx4x1AzTu3+POk7NogkcBLqHkFFJUUEx4RgZpXQG7+VYYOHVZl7sBvn36KefMXeru7PoMI&#10;1kewXLVQVGBlaPww0o8ewKg3MmbMaOa9Ow9FH9Sshl9dIYL1IdS8AhSTib/PnMm5k8f4+9x3RKyV&#10;EMH6IKqqoihKeStc5/8BlHzJHZURkdUAAAAASUVORK5CYIJQSwMECgAAAAAAAAAhAE2adYaqAAAA&#10;qgAAABQAAABkcnMvbWVkaWEvaW1hZ2UyLnBuZ4lQTkcNChoKAAAADUlIRFIAAAAyAAAALQgCAAAA&#10;Y92vqAAAAAZiS0dEAP8A/wD/oL2nkwAAAAlwSFlzAAAOxAAADsQBlSsOGwAAAEpJREFUWIXtzjEB&#10;gDAQALFS/54fAyw38UOiIM/MnH3u34FvWoVWoVVoFVqFVqFVaBVahVahVWgVWoVWoVVoFVqFVqFV&#10;aBVaxdLWCxVLA1di+MDOAAAAAElFTkSuQmCCUEsBAi0AFAAGAAgAAAAhALGCZ7YKAQAAEwIAABMA&#10;AAAAAAAAAAAAAAAAAAAAAFtDb250ZW50X1R5cGVzXS54bWxQSwECLQAUAAYACAAAACEAOP0h/9YA&#10;AACUAQAACwAAAAAAAAAAAAAAAAA7AQAAX3JlbHMvLnJlbHNQSwECLQAUAAYACAAAACEA5aKbllAG&#10;AAD+JQAADgAAAAAAAAAAAAAAAAA6AgAAZHJzL2Uyb0RvYy54bWxQSwECLQAUAAYACAAAACEALmzw&#10;AMUAAAClAQAAGQAAAAAAAAAAAAAAAAC2CAAAZHJzL19yZWxzL2Uyb0RvYy54bWwucmVsc1BLAQIt&#10;ABQABgAIAAAAIQBCzj813wAAAAoBAAAPAAAAAAAAAAAAAAAAALIJAABkcnMvZG93bnJldi54bWxQ&#10;SwECLQAKAAAAAAAAACEA2oz5AA0bAAANGwAAFAAAAAAAAAAAAAAAAAC+CgAAZHJzL21lZGlhL2lt&#10;YWdlMS5wbmdQSwECLQAKAAAAAAAAACEATZp1hqoAAACqAAAAFAAAAAAAAAAAAAAAAAD9JQAAZHJz&#10;L21lZGlhL2ltYWdlMi5wbmdQSwUGAAAAAAcABwC+AQAA2SYAAAAA&#10;">
                <v:shape id="Picture 117" o:spid="_x0000_s1039" type="#_x0000_t75" style="position:absolute;left:2603;top:308;width:1212;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iy7CAAAA3AAAAA8AAABkcnMvZG93bnJldi54bWxET01rwzAMvQ/6H4wKvS1OVshKGreMQmGE&#10;XdK121XEahwWyyF20+zfz4PBbnq8T5X72fZiotF3jhVkSQqCuHG641bB+f34uAHhA7LG3jEp+CYP&#10;+93iocRCuzvXNJ1CK2II+wIVmBCGQkrfGLLoEzcQR+7qRoshwrGVesR7DLe9fErTXFrsODYYHOhg&#10;qPk63ayC+pb7Kk+zz7cPsrOpsmlwl0mp1XJ+2YIINId/8Z/7Vcf562f4fSZeIH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I4suwgAAANwAAAAPAAAAAAAAAAAAAAAAAJ8C&#10;AABkcnMvZG93bnJldi54bWxQSwUGAAAAAAQABAD3AAAAjgMAAAAA&#10;">
                  <v:imagedata r:id="rId30" o:title=""/>
                </v:shape>
                <v:rect id="Rectangle 116" o:spid="_x0000_s1040" style="position:absolute;left:3665;top:488;width:374;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line id="Line 115" o:spid="_x0000_s1041" style="position:absolute;visibility:visible;mso-wrap-style:square" from="3657,970" to="404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vqicMAAADcAAAADwAAAGRycy9kb3ducmV2LnhtbERP3WrCMBS+F/YO4Qy8m4luDFcbRTaK&#10;Y6BQ5wMcmmNb2pyUJrOdT78MBO/Ox/d70s1oW3Gh3teONcxnCgRx4UzNpYbTd/a0BOEDssHWMWn4&#10;JQ+b9cMkxcS4gXO6HEMpYgj7BDVUIXSJlL6oyKKfuY44cmfXWwwR9qU0PQ4x3LZyodSrtFhzbKiw&#10;o/eKiub4YzUsXsbrdb875FnbbDP8+lBDniutp4/jdgUi0Bju4pv708T5z2/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b6onDAAAA3AAAAA8AAAAAAAAAAAAA&#10;AAAAoQIAAGRycy9kb3ducmV2LnhtbFBLBQYAAAAABAAEAPkAAACRAwAAAAA=&#10;" strokecolor="white" strokeweight=".4pt"/>
                <v:line id="Line 114" o:spid="_x0000_s1042" style="position:absolute;visibility:visible;mso-wrap-style:square" from="3657,962" to="366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wacUAAADcAAAADwAAAGRycy9kb3ducmV2LnhtbESP0WrDMAxF3wv7B6NB31q7pYyR1S2l&#10;I2wMNkjaDxCxloTGcoi9Ju3XTw+DvUncq3uPtvvJd+pKQ2wDW1gtDSjiKriWawvnU754BhUTssMu&#10;MFm4UYT97mG2xcyFkQu6lqlWEsIxQwtNSn2mdawa8hiXoScW7TsMHpOsQ63dgKOE+06vjXnSHluW&#10;hgZ7OjZUXcofb2G9me73z7evIu8uhxw/Xs1YFMba+eN0eAGVaEr/5r/rdyf4G8GXZ2QC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cwacUAAADcAAAADwAAAAAAAAAA&#10;AAAAAAChAgAAZHJzL2Rvd25yZXYueG1sUEsFBgAAAAAEAAQA+QAAAJMDAAAAAA==&#10;" strokecolor="white" strokeweight=".4pt"/>
                <v:line id="Line 113" o:spid="_x0000_s1043" style="position:absolute;visibility:visible;mso-wrap-style:square" from="3665,496" to="366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EiD8MAAADcAAAADwAAAGRycy9kb3ducmV2LnhtbERPTWvCQBC9C/0Pywi9NZsUaUt0DRIo&#10;iL1Y7cXbsDsm0exsml1j7K/vFgre5vE+Z1GMthUD9b5xrCBLUhDE2pmGKwVf+/enNxA+IBtsHZOC&#10;G3kolg+TBebGXfmThl2oRAxhn6OCOoQul9Lrmiz6xHXEkTu63mKIsK+k6fEaw20rn9P0RVpsODbU&#10;2FFZkz7vLlbBZjuuygp1y1v5U+rb6fUwfH8o9TgdV3MQgcZwF/+71ybOn2X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RIg/DAAAA3AAAAA8AAAAAAAAAAAAA&#10;AAAAoQIAAGRycy9kb3ducmV2LnhtbFBLBQYAAAAABAAEAPkAAACRAwAAAAA=&#10;" strokecolor="white"/>
                <v:line id="Line 112" o:spid="_x0000_s1044" style="position:absolute;visibility:visible;mso-wrap-style:square" from="3657,488" to="404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QdcIAAADcAAAADwAAAGRycy9kb3ducmV2LnhtbERPTYvCMBC9C/6HMII3Ta0i0jXKogh6&#10;ELHrwePQjG13m0ltYq3/3iws7G0e73OW685UoqXGlZYVTMYRCOLM6pJzBZev3WgBwnlkjZVlUvAi&#10;B+tVv7fERNsnn6lNfS5CCLsEFRTe14mULivIoBvbmjhwN9sY9AE2udQNPkO4qWQcRXNpsOTQUGBN&#10;m4Kyn/RhFEwP2/SO18jlNxsfL6dT+32YtUoNB93nBwhPnf8X/7n3OsyfxfD7TLh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lQdcIAAADcAAAADwAAAAAAAAAAAAAA&#10;AAChAgAAZHJzL2Rvd25yZXYueG1sUEsFBgAAAAAEAAQA+QAAAJADAAAAAA==&#10;" strokecolor="white" strokeweight=".8pt"/>
                <v:line id="Line 111" o:spid="_x0000_s1045" style="position:absolute;visibility:visible;mso-wrap-style:square" from="3665,962" to="367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QO7MEAAADcAAAADwAAAGRycy9kb3ducmV2LnhtbERPTWsCMRC9F/wPYQRvNauVVrZGEa3Y&#10;q9pDvU034+7iZrJkoq7/3hQKvc3jfc5s0blGXSlI7dnAaJiBIi68rbk08HXYPE9BSUS22HgmA3cS&#10;WMx7TzPMrb/xjq77WKoUwpKjgSrGNtdaioocytC3xIk7+eAwJhhKbQPeUrhr9DjLXrXDmlNDhS2t&#10;KirO+4szID8HGa04tLuPtXTF+Mjfb+utMYN+t3wHFamL/+I/96dN8ycv8PtMukDP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hA7swQAAANwAAAAPAAAAAAAAAAAAAAAA&#10;AKECAABkcnMvZG93bnJldi54bWxQSwUGAAAAAAQABAD5AAAAjwMAAAAA&#10;" strokecolor="white" strokeweight=".1321mm"/>
                <v:line id="Line 110" o:spid="_x0000_s1046" style="position:absolute;visibility:visible;mso-wrap-style:square" from="3672,962" to="4046,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w2asIAAADcAAAADwAAAGRycy9kb3ducmV2LnhtbERP3WrCMBS+H/gO4QjezUQpY3RGkUlR&#10;Bgqte4BDc9YWm5PSRNv59GYg7O58fL9ntRltK27U+8axhsVcgSAunWm40vB9zl7fQfiAbLB1TBp+&#10;ycNmPXlZYWrcwDndilCJGMI+RQ11CF0qpS9rsujnriOO3I/rLYYI+0qaHocYblu5VOpNWmw4NtTY&#10;0WdN5aW4Wg3LZLzfj/tTnrWXbYZfOzXkudJ6Nh23HyACjeFf/HQfTJyfJPD3TLx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w2asIAAADcAAAADwAAAAAAAAAAAAAA&#10;AAChAgAAZHJzL2Rvd25yZXYueG1sUEsFBgAAAAAEAAQA+QAAAJADAAAAAA==&#10;" strokecolor="white" strokeweight=".4pt"/>
                <v:line id="Line 109" o:spid="_x0000_s1047" style="position:absolute;visibility:visible;mso-wrap-style:square" from="4039,496" to="403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okDMIAAADcAAAADwAAAGRycy9kb3ducmV2LnhtbERPTWvCQBC9C/6HZYTedKNUK9FVJFAo&#10;9aK2l96G3WmSmp2N2W2M/npXELzN433Oct3ZSrTU+NKxgvEoAUGsnSk5V/D99T6cg/AB2WDlmBRc&#10;yMN61e8tMTXuzHtqDyEXMYR9igqKEOpUSq8LsuhHriaO3K9rLIYIm1yaBs8x3FZykiQzabHk2FBg&#10;TVlB+nj4two+d90my1FXvJPXTF/+3n7a01apl0G3WYAI1IWn+OH+MHH+6xTuz8QL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okDMIAAADcAAAADwAAAAAAAAAAAAAA&#10;AAChAgAAZHJzL2Rvd25yZXYueG1sUEsFBgAAAAAEAAQA+QAAAJADAAAAAA==&#10;" strokecolor="white"/>
                <v:shape id="Picture 108" o:spid="_x0000_s1048" type="#_x0000_t75" style="position:absolute;left:3674;top:567;width:35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LbDDAAAA3AAAAA8AAABkcnMvZG93bnJldi54bWxET01rwkAQvRf6H5YpeKubFhGJriKFtsFC&#10;oUkvvY3ZMYlmZ0N2NPHfdwsFb/N4n7PajK5VF+pD49nA0zQBRVx623Bl4Lt4fVyACoJssfVMBq4U&#10;YLO+v1thav3AX3TJpVIxhEOKBmqRLtU6lDU5DFPfEUfu4HuHEmFfadvjEMNdq5+TZK4dNhwbauzo&#10;pabylJ+dgZkUMux99vae7T7tT5YviuNHMGbyMG6XoIRGuYn/3ZmN82dz+HsmXq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QtsMMAAADcAAAADwAAAAAAAAAAAAAAAACf&#10;AgAAZHJzL2Rvd25yZXYueG1sUEsFBgAAAAAEAAQA9wAAAI8DAAAAAA==&#10;">
                  <v:imagedata r:id="rId31" o:title=""/>
                </v:shape>
                <v:shape id="Text Box 107" o:spid="_x0000_s1049" type="#_x0000_t202" style="position:absolute;left:3790;top:605;width:19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7B798F" w:rsidRDefault="00A42B6E">
                        <w:pPr>
                          <w:spacing w:line="320" w:lineRule="exact"/>
                          <w:rPr>
                            <w:b/>
                            <w:sz w:val="32"/>
                          </w:rPr>
                        </w:pPr>
                        <w:r>
                          <w:rPr>
                            <w:b/>
                            <w:color w:val="231F20"/>
                            <w:sz w:val="32"/>
                          </w:rPr>
                          <w:t>?</w:t>
                        </w:r>
                      </w:p>
                    </w:txbxContent>
                  </v:textbox>
                </v:shape>
                <w10:wrap type="topAndBottom" anchorx="page"/>
              </v:group>
            </w:pict>
          </mc:Fallback>
        </mc:AlternateContent>
      </w:r>
    </w:p>
    <w:p w:rsidR="007B798F" w:rsidRDefault="007B798F">
      <w:pPr>
        <w:pStyle w:val="Corpsdetexte"/>
      </w:pPr>
    </w:p>
    <w:p w:rsidR="007B798F" w:rsidRDefault="007B798F">
      <w:pPr>
        <w:pStyle w:val="Corpsdetexte"/>
      </w:pPr>
    </w:p>
    <w:p w:rsidR="007B798F" w:rsidRDefault="007B798F">
      <w:pPr>
        <w:pStyle w:val="Corpsdetexte"/>
        <w:spacing w:before="6"/>
        <w:rPr>
          <w:sz w:val="22"/>
        </w:rPr>
      </w:pPr>
    </w:p>
    <w:p w:rsidR="007B798F" w:rsidRDefault="00A42B6E">
      <w:pPr>
        <w:pStyle w:val="Titre3"/>
      </w:pPr>
      <w:r>
        <w:rPr>
          <w:color w:val="231F20"/>
        </w:rPr>
        <w:t>Question 2.1.7</w:t>
      </w:r>
    </w:p>
    <w:p w:rsidR="007B798F" w:rsidRDefault="00D67CB4">
      <w:pPr>
        <w:pStyle w:val="Corpsdetexte"/>
        <w:spacing w:before="120"/>
        <w:ind w:left="674" w:right="2397"/>
      </w:pPr>
      <w:r>
        <w:rPr>
          <w:noProof/>
          <w:lang w:eastAsia="fr-FR"/>
        </w:rPr>
        <mc:AlternateContent>
          <mc:Choice Requires="wps">
            <w:drawing>
              <wp:anchor distT="0" distB="0" distL="0" distR="0" simplePos="0" relativeHeight="251639296" behindDoc="0" locked="0" layoutInCell="1" allowOverlap="1">
                <wp:simplePos x="0" y="0"/>
                <wp:positionH relativeFrom="page">
                  <wp:posOffset>720090</wp:posOffset>
                </wp:positionH>
                <wp:positionV relativeFrom="paragraph">
                  <wp:posOffset>264160</wp:posOffset>
                </wp:positionV>
                <wp:extent cx="6119495" cy="539750"/>
                <wp:effectExtent l="5715" t="13970" r="8890" b="8255"/>
                <wp:wrapTopAndBottom/>
                <wp:docPr id="13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56.7pt;margin-top:20.8pt;width:481.85pt;height:42.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xggIAAP8EAAAOAAAAZHJzL2Uyb0RvYy54bWysVNuO2yAQfa/Uf0C8Z20SJxtb66xWcVJV&#10;6mXVbT+AAI5RMbhA4myr/nsHnGST9qWq6gcbPMPMOTNnuLs/tArthXXS6BKTmxQjoZnhUm9L/OXz&#10;ejTHyHmqOVVGixI/C4fvF69f3fVdIcamMYoLiyCIdkXflbjxviuSxLFGtNTdmE5oMNbGttTD1m4T&#10;bmkP0VuVjNN0lvTG8s4aJpyDv9VgxIsYv64F8x/r2gmPVIkBm49vG9+b8E4Wd7TYWto1kh1h0H9A&#10;0VKpIek5VEU9RTsr/wjVSmaNM7W/YaZNTF1LJiIHYEPS39g8NbQTkQsUx3XnMrn/F5Z92D9aJDn0&#10;bjLFSNMWmvQJykb1VglE0mkoUd+5AjyfukcbSLrunWFfHdJm2YCfeLDW9I2gHICR4J9cHQgbB0fR&#10;pn9vOMSnO29itQ61bUNAqAM6xKY8n5siDh4x+DkjJM9ywMbANp3kt9PYtYQWp9Oddf6NMC0KixJb&#10;QB+j0/075wMaWpxcQjJt1lKp2HilUQ8ZJlkeDzijJA/GSNJuN0tl0Z6CdMYTsh6f8l65tdKDgJVs&#10;SzxPwzNIKlRjpXnM4qlUwxqQKB2CAznAdlwNQvmRp/lqvppno2w8W42ytKpGD+tlNpqtye20mlTL&#10;ZUV+BpwkKxrJudAB6km0JPs7URzHZ5DbWbZXlNwl83V8YlOh8S8FSq5hxCoDq9M3sosyCJ0fFLQx&#10;/BlUYM0whXBrwKIx9jtGPUxgid23HbUCI/VWg5JykmVhZOMmm95C/ZG9tGwuLVQzCFVij9GwXPph&#10;zHedldsGMpHYY20eQH21jMIIyhxQHTULUxYZHG+EMMaX++j1cm8tfgEAAP//AwBQSwMEFAAGAAgA&#10;AAAhAPCn2dPiAAAACwEAAA8AAABkcnMvZG93bnJldi54bWxMj8FKw0AQhu+C77CM4M1utpZEYjZF&#10;CiraQ7GVQm/b7JgNZndDdtPGPL3Tk97mZz7++aZYjrZlJ+xD450EMUuAoau8blwt4XP3fPcALETl&#10;tGq9Qwk/GGBZXl8VKtf+7D7wtI01oxIXciXBxNjlnIfKoFVh5jt0tPvyvVWRYl9z3aszlduWz5Mk&#10;5VY1ji4Y1eHKYPW9HayE1261HkaT7d/W6ctBT2LavO8mKW9vxqdHYBHH+AfDRZ/UoSSnox+cDqyl&#10;LO4XhEpYiBTYBUiyTAA70jRPU+Blwf//UP4CAAD//wMAUEsBAi0AFAAGAAgAAAAhALaDOJL+AAAA&#10;4QEAABMAAAAAAAAAAAAAAAAAAAAAAFtDb250ZW50X1R5cGVzXS54bWxQSwECLQAUAAYACAAAACEA&#10;OP0h/9YAAACUAQAACwAAAAAAAAAAAAAAAAAvAQAAX3JlbHMvLnJlbHNQSwECLQAUAAYACAAAACEA&#10;PmRUcYICAAD/BAAADgAAAAAAAAAAAAAAAAAuAgAAZHJzL2Uyb0RvYy54bWxQSwECLQAUAAYACAAA&#10;ACEA8KfZ0+IAAAALAQAADwAAAAAAAAAAAAAAAADcBAAAZHJzL2Rvd25yZXYueG1sUEsFBgAAAAAE&#10;AAQA8wAAAOsFAAAAAA==&#10;" filled="f" strokecolor="#231f20" strokeweight=".17636mm">
                <w10:wrap type="topAndBottom" anchorx="page"/>
              </v:rect>
            </w:pict>
          </mc:Fallback>
        </mc:AlternateContent>
      </w:r>
      <w:r w:rsidR="00A42B6E">
        <w:rPr>
          <w:color w:val="231F20"/>
        </w:rPr>
        <w:t>Justifier que cette caméra peut être installée en extérieur.</w:t>
      </w:r>
    </w:p>
    <w:p w:rsidR="007B798F" w:rsidRDefault="007B798F">
      <w:pPr>
        <w:pStyle w:val="Corpsdetexte"/>
        <w:spacing w:before="1"/>
        <w:rPr>
          <w:sz w:val="19"/>
        </w:rPr>
      </w:pPr>
    </w:p>
    <w:p w:rsidR="007B798F" w:rsidRDefault="00A42B6E">
      <w:pPr>
        <w:pStyle w:val="Titre3"/>
        <w:spacing w:before="1"/>
      </w:pPr>
      <w:r>
        <w:rPr>
          <w:color w:val="231F20"/>
        </w:rPr>
        <w:t>Question 2.1.8</w:t>
      </w:r>
    </w:p>
    <w:p w:rsidR="007B798F" w:rsidRDefault="00D67CB4">
      <w:pPr>
        <w:pStyle w:val="Corpsdetexte"/>
        <w:spacing w:before="120"/>
        <w:ind w:left="674" w:right="2397"/>
      </w:pPr>
      <w:r>
        <w:rPr>
          <w:noProof/>
          <w:lang w:eastAsia="fr-FR"/>
        </w:rPr>
        <mc:AlternateContent>
          <mc:Choice Requires="wps">
            <w:drawing>
              <wp:anchor distT="0" distB="0" distL="0" distR="0" simplePos="0" relativeHeight="251640320" behindDoc="0" locked="0" layoutInCell="1" allowOverlap="1">
                <wp:simplePos x="0" y="0"/>
                <wp:positionH relativeFrom="page">
                  <wp:posOffset>720090</wp:posOffset>
                </wp:positionH>
                <wp:positionV relativeFrom="paragraph">
                  <wp:posOffset>265430</wp:posOffset>
                </wp:positionV>
                <wp:extent cx="6119495" cy="539750"/>
                <wp:effectExtent l="5715" t="5715" r="8890" b="6985"/>
                <wp:wrapTopAndBottom/>
                <wp:docPr id="13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56.7pt;margin-top:20.9pt;width:481.85pt;height:42.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shggIAAP8EAAAOAAAAZHJzL2Uyb0RvYy54bWysVNuO2yAQfa/Uf0C8Z20SJxtb66xWcVJV&#10;6mXVbT+AAI5RMbhA4myr/nsHnGST9qWq6gcbPMPMOTNnuLs/tArthXXS6BKTmxQjoZnhUm9L/OXz&#10;ejTHyHmqOVVGixI/C4fvF69f3fVdIcamMYoLiyCIdkXflbjxviuSxLFGtNTdmE5oMNbGttTD1m4T&#10;bmkP0VuVjNN0lvTG8s4aJpyDv9VgxIsYv64F8x/r2gmPVIkBm49vG9+b8E4Wd7TYWto1kh1h0H9A&#10;0VKpIek5VEU9RTsr/wjVSmaNM7W/YaZNTF1LJiIHYEPS39g8NbQTkQsUx3XnMrn/F5Z92D9aJDn0&#10;bpJhpGkLTfoEZaN6qwQiaRZK1HeuAM+n7tEGkq57Z9hXh7RZNuAnHqw1fSMoB2Ak+CdXB8LGwVG0&#10;6d8bDvHpzptYrUNt2xAQ6oAOsSnP56aIg0cMfs4IybN8ihED23SS305j1xJanE531vk3wrQoLEps&#10;AX2MTvfvnA9oaHFyCcm0WUulYuOVRj1kmGR5POCMkjwYI0m73SyVRXsK0hlPyHp8ynvl1koPAlay&#10;LfE8Dc8gqVCNleYxi6dSDWtAonQIDuQA23E1COVHnuar+WqejbLxbDXK0qoaPayX2Wi2JrfTalIt&#10;lxX5GXCSrGgk50IHqCfRkuzvRHEcn0FuZ9leUXKXzNfxiU2Fxr8UKLmGEasMrE7fyC7KIHR+UNDG&#10;8GdQgTXDFMKtAYvG2O8Y9TCBJXbfdtQKjNRbDUrKSZaFkY2bbHoL9Uf20rK5tFDNIFSJPUbDcumH&#10;Md91Vm4byERij7V5APXVMgojKHNAddQsTFlkcLwRwhhf7qPXy721+AUAAP//AwBQSwMEFAAGAAgA&#10;AAAhAD5LFWvhAAAACwEAAA8AAABkcnMvZG93bnJldi54bWxMj11LwzAUhu8F/0M4gncuzRztqE2H&#10;DFR0F+I2Bt5lzbEpNklp0q3213t2pXfn5Ty8H8VqtC07YR8a7ySIWQIMXeV142oJ+93T3RJYiMpp&#10;1XqHEn4wwKq8vipUrv3ZfeBpG2tGJi7kSoKJscs5D5VBq8LMd+jo9+V7qyLJvua6V2cyty2fJ0nK&#10;rWocJRjV4dpg9b0drISXbr0ZRpMdXjfp86eexPT+tpukvL0ZHx+ARRzjHwyX+lQdSup09IPTgbWk&#10;xf2CUAkLQRMuQJJlAtiRrnm6BF4W/P+G8hcAAP//AwBQSwECLQAUAAYACAAAACEAtoM4kv4AAADh&#10;AQAAEwAAAAAAAAAAAAAAAAAAAAAAW0NvbnRlbnRfVHlwZXNdLnhtbFBLAQItABQABgAIAAAAIQA4&#10;/SH/1gAAAJQBAAALAAAAAAAAAAAAAAAAAC8BAABfcmVscy8ucmVsc1BLAQItABQABgAIAAAAIQBT&#10;7LshggIAAP8EAAAOAAAAAAAAAAAAAAAAAC4CAABkcnMvZTJvRG9jLnhtbFBLAQItABQABgAIAAAA&#10;IQA+SxVr4QAAAAsBAAAPAAAAAAAAAAAAAAAAANwEAABkcnMvZG93bnJldi54bWxQSwUGAAAAAAQA&#10;BADzAAAA6gUAAAAA&#10;" filled="f" strokecolor="#231f20" strokeweight=".17636mm">
                <w10:wrap type="topAndBottom" anchorx="page"/>
              </v:rect>
            </w:pict>
          </mc:Fallback>
        </mc:AlternateContent>
      </w:r>
      <w:r w:rsidR="00A42B6E">
        <w:rPr>
          <w:color w:val="231F20"/>
        </w:rPr>
        <w:t>Indiquer l’adresse IP par défaut de la caméra.</w:t>
      </w:r>
    </w:p>
    <w:p w:rsidR="007B798F" w:rsidRDefault="00A42B6E">
      <w:pPr>
        <w:pStyle w:val="Titre3"/>
        <w:spacing w:before="161"/>
      </w:pPr>
      <w:r>
        <w:rPr>
          <w:color w:val="231F20"/>
        </w:rPr>
        <w:t>Question 2.1.9</w:t>
      </w:r>
    </w:p>
    <w:p w:rsidR="007B798F" w:rsidRDefault="00A42B6E">
      <w:pPr>
        <w:pStyle w:val="Corpsdetexte"/>
        <w:spacing w:before="120"/>
        <w:ind w:left="674" w:right="595"/>
      </w:pPr>
      <w:r>
        <w:rPr>
          <w:color w:val="231F20"/>
        </w:rPr>
        <w:t>Proposer la plage d’adresses IP pour votre PC afin de pouvoir communiquer avec la caméra quand elle   est</w:t>
      </w:r>
    </w:p>
    <w:p w:rsidR="007B798F" w:rsidRDefault="00D67CB4">
      <w:pPr>
        <w:pStyle w:val="Corpsdetexte"/>
        <w:ind w:left="674" w:right="2397"/>
      </w:pPr>
      <w:r>
        <w:rPr>
          <w:noProof/>
          <w:lang w:eastAsia="fr-FR"/>
        </w:rPr>
        <mc:AlternateContent>
          <mc:Choice Requires="wps">
            <w:drawing>
              <wp:anchor distT="0" distB="0" distL="0" distR="0" simplePos="0" relativeHeight="251641344" behindDoc="0" locked="0" layoutInCell="1" allowOverlap="1">
                <wp:simplePos x="0" y="0"/>
                <wp:positionH relativeFrom="page">
                  <wp:posOffset>720090</wp:posOffset>
                </wp:positionH>
                <wp:positionV relativeFrom="paragraph">
                  <wp:posOffset>200660</wp:posOffset>
                </wp:positionV>
                <wp:extent cx="6119495" cy="539750"/>
                <wp:effectExtent l="5715" t="11430" r="8890" b="10795"/>
                <wp:wrapTopAndBottom/>
                <wp:docPr id="13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56.7pt;margin-top:15.8pt;width:481.85pt;height:4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RIggIAAP8EAAAOAAAAZHJzL2Uyb0RvYy54bWysVMGO0zAQvSPxD5bv3cRN2m2ipqtV0yKk&#10;BVYsfICbOI2FYxvbbbqs+HfGTttt4YIQOSR2Zjzz3swbz+8OnUB7ZixXssDkJsaIyUrVXG4L/PXL&#10;ejTDyDoqayqUZAV+ZhbfLd6+mfc6Z2PVKlEzgyCItHmvC9w6p/MoslXLOmpvlGYSjI0yHXWwNduo&#10;NrSH6J2IxnE8jXplam1UxayFv+VgxIsQv2lY5T41jWUOiQIDNhfeJrw3/h0t5jTfGqpbXh1h0H9A&#10;0VEuIek5VEkdRTvD/wjV8cooqxp3U6kuUk3DKxY4ABsS/8bmqaWaBS5QHKvPZbL/L2z1cf9oEK+h&#10;d0mCkaQdNOkzlI3KrWCIxIkvUa9tDp5P+tF4klY/qOqbRVItW/Bj98aovmW0BmDE+0dXB/zGwlG0&#10;6T+oGuLTnVOhWofGdD4g1AEdQlOez01hB4cq+DklJEuzCUYV2CZJdjsJXYtofjqtjXXvmOqQXxTY&#10;APoQne4frPNoaH5y8cmkWnMhQuOFRD1kSNIsHLBK8NobA0mz3SyFQXsK0hknZD0+5b1y67gDAQve&#10;FXgW+2eQlK/GStYhi6NcDGtAIqQPDuQA23E1COUli7PVbDVLR+l4uhqlcVmO7tfLdDRdk9tJmZTL&#10;ZUl+epwkzVte10x6qCfRkvTvRHEcn0FuZ9leUbKXzNfhCU2Fxr8WKLqGEaoMrE7fwC7IwHd+UNBG&#10;1c+gAqOGKYRbAxatMj8w6mECC2y/76hhGIn3EpSUkTT1Ixs26eQW6o/MpWVzaaGyglAFdhgNy6Ub&#10;xnynDd+2kImEHkt1D+preBCGV+aA6qhZmLLA4Hgj+DG+3Aev13tr8QsAAP//AwBQSwMEFAAGAAgA&#10;AAAhAETW+lLgAAAACwEAAA8AAABkcnMvZG93bnJldi54bWxMj1FLwzAUhd8F/0O4gm8ujZNWuqZD&#10;Biq6B3ETYW9Zc22KzU1p0q3215s+6ePhfJz73WI92padsPeNIwlikQBDqpxuqJbwsX+8uQfmgyKt&#10;Wkco4Qc9rMvLi0Ll2p3pHU+7ULM4Qj5XEkwIXc65rwxa5ReuQ4rdl+utCjH2Nde9Osdx2/LbJEm5&#10;VQ3FC0Z1uDFYfe8GK+G522yH0WSfL9v06aAnMb297icpr6/GhxWwgGP4g2HWj+pQRqejG0h71sYs&#10;lncRlbAUKbAZSLJMADvOVZoCLwv+/4fyFwAA//8DAFBLAQItABQABgAIAAAAIQC2gziS/gAAAOEB&#10;AAATAAAAAAAAAAAAAAAAAAAAAABbQ29udGVudF9UeXBlc10ueG1sUEsBAi0AFAAGAAgAAAAhADj9&#10;If/WAAAAlAEAAAsAAAAAAAAAAAAAAAAALwEAAF9yZWxzLy5yZWxzUEsBAi0AFAAGAAgAAAAhABFT&#10;REiCAgAA/wQAAA4AAAAAAAAAAAAAAAAALgIAAGRycy9lMm9Eb2MueG1sUEsBAi0AFAAGAAgAAAAh&#10;AETW+lLgAAAACwEAAA8AAAAAAAAAAAAAAAAA3AQAAGRycy9kb3ducmV2LnhtbFBLBQYAAAAABAAE&#10;APMAAADpBQAAAAA=&#10;" filled="f" strokecolor="#231f20" strokeweight=".17636mm">
                <w10:wrap type="topAndBottom" anchorx="page"/>
              </v:rect>
            </w:pict>
          </mc:Fallback>
        </mc:AlternateContent>
      </w:r>
      <w:r w:rsidR="00A42B6E">
        <w:rPr>
          <w:color w:val="231F20"/>
        </w:rPr>
        <w:t>en configuration par défaut sachant que le masque de sous réseau est 255.255.255.0.</w:t>
      </w: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pStyle w:val="Corpsdetexte"/>
      </w:pP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11"/>
        <w:rPr>
          <w:sz w:val="17"/>
        </w:rPr>
      </w:pPr>
    </w:p>
    <w:p w:rsidR="007B798F" w:rsidRDefault="00A42B6E">
      <w:pPr>
        <w:pStyle w:val="Titre2"/>
        <w:numPr>
          <w:ilvl w:val="1"/>
          <w:numId w:val="2"/>
        </w:numPr>
        <w:tabs>
          <w:tab w:val="left" w:pos="1146"/>
        </w:tabs>
        <w:ind w:hanging="471"/>
        <w:jc w:val="both"/>
      </w:pPr>
      <w:r>
        <w:rPr>
          <w:noProof/>
          <w:lang w:eastAsia="fr-FR"/>
        </w:rPr>
        <w:drawing>
          <wp:anchor distT="0" distB="0" distL="0" distR="0" simplePos="0" relativeHeight="251622912" behindDoc="0" locked="0" layoutInCell="1" allowOverlap="1">
            <wp:simplePos x="0" y="0"/>
            <wp:positionH relativeFrom="page">
              <wp:posOffset>4489139</wp:posOffset>
            </wp:positionH>
            <wp:positionV relativeFrom="paragraph">
              <wp:posOffset>143202</wp:posOffset>
            </wp:positionV>
            <wp:extent cx="2719425" cy="1597502"/>
            <wp:effectExtent l="0" t="0" r="0" b="0"/>
            <wp:wrapNone/>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2" cstate="print"/>
                    <a:stretch>
                      <a:fillRect/>
                    </a:stretch>
                  </pic:blipFill>
                  <pic:spPr>
                    <a:xfrm>
                      <a:off x="0" y="0"/>
                      <a:ext cx="2719425" cy="1597502"/>
                    </a:xfrm>
                    <a:prstGeom prst="rect">
                      <a:avLst/>
                    </a:prstGeom>
                  </pic:spPr>
                </pic:pic>
              </a:graphicData>
            </a:graphic>
          </wp:anchor>
        </w:drawing>
      </w:r>
      <w:r>
        <w:rPr>
          <w:color w:val="231F20"/>
        </w:rPr>
        <w:t>Audiovisuel</w:t>
      </w:r>
      <w:r>
        <w:rPr>
          <w:color w:val="231F20"/>
          <w:spacing w:val="-15"/>
        </w:rPr>
        <w:t xml:space="preserve"> </w:t>
      </w:r>
      <w:r>
        <w:rPr>
          <w:color w:val="231F20"/>
        </w:rPr>
        <w:t>Multimédia</w:t>
      </w:r>
    </w:p>
    <w:p w:rsidR="007B798F" w:rsidRDefault="007B798F">
      <w:pPr>
        <w:pStyle w:val="Corpsdetexte"/>
        <w:rPr>
          <w:b/>
          <w:sz w:val="23"/>
        </w:rPr>
      </w:pPr>
    </w:p>
    <w:p w:rsidR="007B798F" w:rsidRDefault="00A42B6E">
      <w:pPr>
        <w:pStyle w:val="Titre3"/>
        <w:spacing w:before="1"/>
        <w:ind w:right="4566"/>
        <w:jc w:val="both"/>
      </w:pPr>
      <w:r>
        <w:rPr>
          <w:color w:val="231F20"/>
        </w:rPr>
        <w:t>Les petites salles de 10 personnes sont équipées d'un écran LED SAMSUNG ME55C, d'</w:t>
      </w:r>
      <w:r>
        <w:rPr>
          <w:color w:val="231F20"/>
        </w:rPr>
        <w:t>une barre de son Focal Dimension sans caisson de basse comme indiqué sur l’image ci- contre.</w:t>
      </w:r>
    </w:p>
    <w:p w:rsidR="007B798F" w:rsidRDefault="00A42B6E">
      <w:pPr>
        <w:ind w:left="674" w:right="4566" w:hanging="1"/>
        <w:jc w:val="both"/>
        <w:rPr>
          <w:b/>
          <w:sz w:val="20"/>
        </w:rPr>
      </w:pPr>
      <w:r>
        <w:rPr>
          <w:b/>
          <w:color w:val="231F20"/>
          <w:sz w:val="20"/>
        </w:rPr>
        <w:t>Vous avez en charge de valider le choix du téléviseur et de paramétrer la barre conformément aux exigences du client.</w:t>
      </w:r>
    </w:p>
    <w:p w:rsidR="007B798F" w:rsidRDefault="007B798F">
      <w:pPr>
        <w:pStyle w:val="Corpsdetexte"/>
        <w:spacing w:before="11"/>
        <w:rPr>
          <w:b/>
          <w:sz w:val="19"/>
        </w:rPr>
      </w:pPr>
    </w:p>
    <w:p w:rsidR="007B798F" w:rsidRDefault="00A42B6E">
      <w:pPr>
        <w:ind w:left="674"/>
        <w:jc w:val="both"/>
        <w:rPr>
          <w:b/>
          <w:sz w:val="20"/>
        </w:rPr>
      </w:pPr>
      <w:r>
        <w:rPr>
          <w:b/>
          <w:color w:val="231F20"/>
          <w:sz w:val="20"/>
        </w:rPr>
        <w:t xml:space="preserve">Vous  avez  à  votre  disposition  l’ANNEXE </w:t>
      </w:r>
      <w:r>
        <w:rPr>
          <w:b/>
          <w:color w:val="231F20"/>
          <w:sz w:val="20"/>
        </w:rPr>
        <w:t xml:space="preserve"> N°2  pour    faire</w:t>
      </w:r>
    </w:p>
    <w:p w:rsidR="007B798F" w:rsidRDefault="00A42B6E">
      <w:pPr>
        <w:ind w:left="674"/>
        <w:jc w:val="both"/>
        <w:rPr>
          <w:b/>
          <w:sz w:val="20"/>
        </w:rPr>
      </w:pPr>
      <w:r>
        <w:rPr>
          <w:b/>
          <w:color w:val="231F20"/>
          <w:sz w:val="20"/>
        </w:rPr>
        <w:t>l’étude de l’écran ME55C.</w:t>
      </w:r>
    </w:p>
    <w:p w:rsidR="007B798F" w:rsidRDefault="007B798F">
      <w:pPr>
        <w:pStyle w:val="Corpsdetexte"/>
        <w:spacing w:before="6"/>
        <w:rPr>
          <w:b/>
          <w:sz w:val="13"/>
        </w:rPr>
      </w:pPr>
    </w:p>
    <w:p w:rsidR="007B798F" w:rsidRDefault="00A42B6E">
      <w:pPr>
        <w:spacing w:before="75"/>
        <w:ind w:left="674"/>
        <w:rPr>
          <w:b/>
          <w:sz w:val="20"/>
        </w:rPr>
      </w:pPr>
      <w:r>
        <w:rPr>
          <w:b/>
          <w:color w:val="231F20"/>
          <w:sz w:val="20"/>
        </w:rPr>
        <w:t>Question 2.2.1</w:t>
      </w:r>
    </w:p>
    <w:p w:rsidR="007B798F" w:rsidRDefault="00D67CB4">
      <w:pPr>
        <w:pStyle w:val="Corpsdetexte"/>
        <w:spacing w:before="120"/>
        <w:ind w:left="674"/>
      </w:pPr>
      <w:r>
        <w:rPr>
          <w:noProof/>
          <w:lang w:eastAsia="fr-FR"/>
        </w:rPr>
        <mc:AlternateContent>
          <mc:Choice Requires="wps">
            <w:drawing>
              <wp:anchor distT="0" distB="0" distL="0" distR="0" simplePos="0" relativeHeight="251642368" behindDoc="0" locked="0" layoutInCell="1" allowOverlap="1">
                <wp:simplePos x="0" y="0"/>
                <wp:positionH relativeFrom="page">
                  <wp:posOffset>720090</wp:posOffset>
                </wp:positionH>
                <wp:positionV relativeFrom="paragraph">
                  <wp:posOffset>266065</wp:posOffset>
                </wp:positionV>
                <wp:extent cx="6119495" cy="427355"/>
                <wp:effectExtent l="5715" t="6985" r="8890" b="13335"/>
                <wp:wrapTopAndBottom/>
                <wp:docPr id="13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2735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56.7pt;margin-top:20.95pt;width:481.85pt;height:33.6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lWgQIAAP8EAAAOAAAAZHJzL2Uyb0RvYy54bWysVNuO0zAQfUfiHyy/d3Np2m2jTVerpkVI&#10;C6xY+ADXdhoLxza223RB/Dtjpy0tvCBEHhI7Mz4zZ+aM7+4PnUR7bp3QqsLZTYoRV1QzobYV/vxp&#10;PZph5DxRjEiteIVfuMP3i9ev7npT8ly3WjJuEYAoV/amwq33pkwSR1veEXejDVdgbLTtiIet3SbM&#10;kh7QO5nkaTpNem2ZsZpy5+BvPRjxIuI3Daf+Q9M47pGsMOTm49vG9ya8k8UdKbeWmFbQYxrkH7Lo&#10;iFAQ9AxVE0/Qzoo/oDpBrXa68TdUd4luGkF55ABssvQ3Ns8tMTxygeI4cy6T+3+w9P3+ySLBoHfj&#10;HCNFOmjSRygbUVvJUZbmoUS9cSV4PpsnG0g686jpF4eUXrbgxx+s1X3LCYPEsuCfXB0IGwdH0aZ/&#10;pxngk53XsVqHxnYBEOqADrEpL+em8INHFH5Os2xezCcYUbAV+e14MokhSHk6bazzb7juUFhU2EL2&#10;EZ3sH50P2ZDy5BKCKb0WUsbGS4V6iDAu5vGA01KwYIwk7XazlBbtCUgnH2frPKoFwK7cOuFBwFJ0&#10;FZ6l4RkkFaqxUixG8UTIYQ2HpQrgQA5yO64GoXyfp/PVbDUrRkU+XY2KtK5HD+tlMZqus9tJPa6X&#10;yzr7EfLMirIVjHEVUj2JNiv+ThTH8RnkdpbtFSV3yXwdn2PFL9yS6zRilYHV6RvZRRmEzg8K2mj2&#10;AiqwephCuDVg0Wr7DaMeJrDC7uuOWI6RfKtASfOsKMLIxk0xuYX6I3tp2VxaiKIAVWGP0bBc+mHM&#10;d8aKbQuRsthjpR9AfY2IwgjKHLI6ahamLDI43ghhjC/30evXvbX4CQAA//8DAFBLAwQUAAYACAAA&#10;ACEA9NzTA+IAAAALAQAADwAAAGRycy9kb3ducmV2LnhtbEyPwU7DMAyG70i8Q2QkbizNmFZWmk5o&#10;EiDYAbEhJG5ZY5qKxqmadCt9+qUnuPmXP/3+nK8H27Ajdr52JEHMEmBIpdM1VRI+9o83d8B8UKRV&#10;4wgl/KKHdXF5katMuxO943EXKhZLyGdKggmhzTj3pUGr/My1SHH37TqrQoxdxXWnTrHcNnyeJEtu&#10;VU3xglEtbgyWP7veSnhuN9t+MOnny3b59KVHMb697kcpr6+Gh3tgAYfwB8OkH9WhiE4H15P2rIlZ&#10;3C4iKmEhVsAmIElTAewwTas58CLn/38ozgAAAP//AwBQSwECLQAUAAYACAAAACEAtoM4kv4AAADh&#10;AQAAEwAAAAAAAAAAAAAAAAAAAAAAW0NvbnRlbnRfVHlwZXNdLnhtbFBLAQItABQABgAIAAAAIQA4&#10;/SH/1gAAAJQBAAALAAAAAAAAAAAAAAAAAC8BAABfcmVscy8ucmVsc1BLAQItABQABgAIAAAAIQCQ&#10;sWlWgQIAAP8EAAAOAAAAAAAAAAAAAAAAAC4CAABkcnMvZTJvRG9jLnhtbFBLAQItABQABgAIAAAA&#10;IQD03NMD4gAAAAsBAAAPAAAAAAAAAAAAAAAAANsEAABkcnMvZG93bnJldi54bWxQSwUGAAAAAAQA&#10;BADzAAAA6gUAAAAA&#10;" filled="f" strokecolor="#231f20" strokeweight=".17636mm">
                <w10:wrap type="topAndBottom" anchorx="page"/>
              </v:rect>
            </w:pict>
          </mc:Fallback>
        </mc:AlternateContent>
      </w:r>
      <w:r w:rsidR="00A42B6E">
        <w:rPr>
          <w:color w:val="231F20"/>
        </w:rPr>
        <w:t>Donner la signification du nombre « 55 » dans la référence de l'écran.</w:t>
      </w:r>
    </w:p>
    <w:p w:rsidR="007B798F" w:rsidRDefault="007B798F">
      <w:pPr>
        <w:pStyle w:val="Corpsdetexte"/>
        <w:spacing w:before="2"/>
        <w:rPr>
          <w:sz w:val="24"/>
        </w:rPr>
      </w:pPr>
    </w:p>
    <w:p w:rsidR="007B798F" w:rsidRDefault="00A42B6E">
      <w:pPr>
        <w:pStyle w:val="Titre3"/>
        <w:ind w:right="0"/>
      </w:pPr>
      <w:r>
        <w:rPr>
          <w:color w:val="231F20"/>
        </w:rPr>
        <w:t>Question 2.2.2</w:t>
      </w:r>
    </w:p>
    <w:p w:rsidR="007B798F" w:rsidRDefault="00D67CB4">
      <w:pPr>
        <w:pStyle w:val="Corpsdetexte"/>
        <w:spacing w:before="120"/>
        <w:ind w:left="674"/>
      </w:pPr>
      <w:r>
        <w:rPr>
          <w:noProof/>
          <w:lang w:eastAsia="fr-FR"/>
        </w:rPr>
        <mc:AlternateContent>
          <mc:Choice Requires="wps">
            <w:drawing>
              <wp:anchor distT="0" distB="0" distL="0" distR="0" simplePos="0" relativeHeight="251643392" behindDoc="0" locked="0" layoutInCell="1" allowOverlap="1">
                <wp:simplePos x="0" y="0"/>
                <wp:positionH relativeFrom="page">
                  <wp:posOffset>720090</wp:posOffset>
                </wp:positionH>
                <wp:positionV relativeFrom="paragraph">
                  <wp:posOffset>291465</wp:posOffset>
                </wp:positionV>
                <wp:extent cx="6119495" cy="471805"/>
                <wp:effectExtent l="5715" t="13970" r="8890" b="9525"/>
                <wp:wrapTopAndBottom/>
                <wp:docPr id="13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180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56.7pt;margin-top:22.95pt;width:481.85pt;height:37.1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YygAIAAP8EAAAOAAAAZHJzL2Uyb0RvYy54bWysVMGO2jAQvVfqP1i+Q2IILEQbVisCVaVt&#10;u+q2H2Ach1h1bNc2BFr13zt2gEJ7qarmkNiZ8cx7M298/3BoJdpz64RWBSbDFCOumK6E2hb486f1&#10;YIaR81RVVGrFC3zkDj8sXr+670zOR7rRsuIWQRDl8s4UuPHe5EniWMNb6obacAXGWtuWetjabVJZ&#10;2kH0ViajNJ0mnbaVsZpx5+Bv2RvxIsava878h7p23CNZYMDm49vG9ya8k8U9zbeWmkawEwz6Dyha&#10;KhQkvYQqqadoZ8UfoVrBrHa69kOm20TXtWA8cgA2JP2NzUtDDY9coDjOXMrk/l9Y9n7/bJGooHdj&#10;gpGiLTTpI5SNqq3kiKQklKgzLgfPF/NsA0lnnjT74pDSywb8+KO1ums4rQBY9E9uDoSNg6No073T&#10;FcSnO69jtQ61bUNAqAM6xKYcL03hB48Y/JwSMs/mE4wY2LI7MksnAVJC8/NpY51/w3WLwqLAFtDH&#10;6HT/5HzvenYJyZReCylj46VCHWQYZ/N4wGkpqmCMJO12s5QW7SlIZzQm61FUC+S9cWuFBwFL0RZ4&#10;loanl1SoxkpVMYunQvZrOCxVCA7kANtp1Qvl+zydr2arWTbIRtPVIEvLcvC4XmaD6ZrcTcpxuVyW&#10;5EfASbK8EVXFVYB6Fi3J/k4Up/Hp5XaR7Q0ld818HZ9Txa/cklsYsSHA6vyN7KIMQud7BW10dQQV&#10;WN1PIdwasGi0/YZRBxNYYPd1Ry3HSL5VoKQ5ybIwsnGTTe6g/sheWzbXFqoYhCqwx6hfLn0/5jtj&#10;xbaBTCT2WOlHUF8tojCCMntUgDtsYMoig9ONEMb4eh+9ft1bi58AAAD//wMAUEsDBBQABgAIAAAA&#10;IQCYGP7+4gAAAAsBAAAPAAAAZHJzL2Rvd25yZXYueG1sTI/BTsMwDIbvSLxDZCRuLGkZK5SmE5oE&#10;CHZAbAiJW9aYpqJxqibdSp9+2Qlu/uVPvz8Xy9G2bI+9bxxJSGYCGFLldEO1hI/t49UtMB8UadU6&#10;Qgm/6GFZnp8VKtfuQO+434SaxRLyuZJgQuhyzn1l0Co/cx1S3H273qoQY19z3atDLLctT4VYcKsa&#10;iheM6nBlsPrZDFbCc7daD6PJPl/Wi6cvPSXT2+t2kvLyYny4BxZwDH8wnPSjOpTRaecG0p61MSfX&#10;84hKmN/cATsBIssSYLs4pSIFXhb8/w/lEQAA//8DAFBLAQItABQABgAIAAAAIQC2gziS/gAAAOEB&#10;AAATAAAAAAAAAAAAAAAAAAAAAABbQ29udGVudF9UeXBlc10ueG1sUEsBAi0AFAAGAAgAAAAhADj9&#10;If/WAAAAlAEAAAsAAAAAAAAAAAAAAAAALwEAAF9yZWxzLy5yZWxzUEsBAi0AFAAGAAgAAAAhAMpF&#10;VjKAAgAA/wQAAA4AAAAAAAAAAAAAAAAALgIAAGRycy9lMm9Eb2MueG1sUEsBAi0AFAAGAAgAAAAh&#10;AJgY/v7iAAAACwEAAA8AAAAAAAAAAAAAAAAA2gQAAGRycy9kb3ducmV2LnhtbFBLBQYAAAAABAAE&#10;APMAAADpBQAAAAA=&#10;" filled="f" strokecolor="#231f20" strokeweight=".17636mm">
                <w10:wrap type="topAndBottom" anchorx="page"/>
              </v:rect>
            </w:pict>
          </mc:Fallback>
        </mc:AlternateContent>
      </w:r>
      <w:r w:rsidR="00A42B6E">
        <w:rPr>
          <w:color w:val="231F20"/>
        </w:rPr>
        <w:t>Indiquer la résolution maximale de cet écran en pixels.</w:t>
      </w:r>
    </w:p>
    <w:p w:rsidR="007B798F" w:rsidRDefault="007B798F">
      <w:pPr>
        <w:pStyle w:val="Corpsdetexte"/>
        <w:spacing w:before="6"/>
        <w:rPr>
          <w:sz w:val="24"/>
        </w:rPr>
      </w:pPr>
    </w:p>
    <w:p w:rsidR="007B798F" w:rsidRDefault="00A42B6E">
      <w:pPr>
        <w:pStyle w:val="Titre3"/>
        <w:ind w:right="0"/>
      </w:pPr>
      <w:r>
        <w:rPr>
          <w:color w:val="231F20"/>
        </w:rPr>
        <w:t>Question 2.2.3</w:t>
      </w:r>
    </w:p>
    <w:p w:rsidR="007B798F" w:rsidRDefault="00D67CB4">
      <w:pPr>
        <w:pStyle w:val="Corpsdetexte"/>
        <w:spacing w:before="120"/>
        <w:ind w:left="674"/>
      </w:pPr>
      <w:r>
        <w:rPr>
          <w:noProof/>
          <w:lang w:eastAsia="fr-FR"/>
        </w:rPr>
        <mc:AlternateContent>
          <mc:Choice Requires="wps">
            <w:drawing>
              <wp:anchor distT="0" distB="0" distL="0" distR="0" simplePos="0" relativeHeight="251644416" behindDoc="0" locked="0" layoutInCell="1" allowOverlap="1">
                <wp:simplePos x="0" y="0"/>
                <wp:positionH relativeFrom="page">
                  <wp:posOffset>720090</wp:posOffset>
                </wp:positionH>
                <wp:positionV relativeFrom="paragraph">
                  <wp:posOffset>278130</wp:posOffset>
                </wp:positionV>
                <wp:extent cx="6120130" cy="372745"/>
                <wp:effectExtent l="5715" t="5080" r="8255" b="12700"/>
                <wp:wrapTopAndBottom/>
                <wp:docPr id="1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727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798F" w:rsidRDefault="007B798F">
                            <w:pPr>
                              <w:pStyle w:val="Corpsdetexte"/>
                              <w:spacing w:before="8"/>
                              <w:rPr>
                                <w:sz w:val="16"/>
                              </w:rPr>
                            </w:pPr>
                          </w:p>
                          <w:p w:rsidR="007B798F" w:rsidRDefault="00A42B6E">
                            <w:pPr>
                              <w:pStyle w:val="Corpsdetexte"/>
                              <w:tabs>
                                <w:tab w:val="left" w:pos="2979"/>
                                <w:tab w:val="left" w:pos="4395"/>
                                <w:tab w:val="left" w:pos="6519"/>
                                <w:tab w:val="left" w:pos="7935"/>
                              </w:tabs>
                              <w:ind w:left="1565" w:right="263"/>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50" type="#_x0000_t202" style="position:absolute;left:0;text-align:left;margin-left:56.7pt;margin-top:21.9pt;width:481.9pt;height:29.3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2eohAIAAAoFAAAOAAAAZHJzL2Uyb0RvYy54bWysVG1v2yAQ/j5p/wHxPbWduGlq1am6OJkm&#10;dS9Sux9AAMdoGBiQ2F21/74Dx2m6fZmm+QM+m+O55+6e4+a2byU6cOuEViXOLlKMuKKaCbUr8dfH&#10;zWSBkfNEMSK14iV+4g7fLt++uelMwae60ZJxiwBEuaIzJW68N0WSONrwlrgLbbiCzVrblnj4tLuE&#10;WdIBeiuTaZrOk05bZqym3Dn4Ww2beBnx65pT/7muHfdIlhi4+bjauG7DmixvSLGzxDSCHmmQf2DR&#10;EqEg6AmqIp6gvRV/QLWCWu107S+obhNd14LymANkk6W/ZfPQEMNjLlAcZ05lcv8Pln46fLFIMOjd&#10;DOqjSAtNeuS9R+90j7I0VqgzrgDHBwOuvocN8I7ZOnOv6TeHlF41RO34nbW6azhhwDALtU3Ojoae&#10;uMIFkG33UTMIRPZeR6C+tm0oHxQEAToweTp1J5Ch8HOeQYkCSQp7s6vpVX4ZQ5BiPG2s8++5blEw&#10;Smyh+xGdHO6dD2xIMbqEYEpvhJRRAVKhDiLM8ushLy0FC5vBzdnddiUtOhDQ0HSWbaaxKADmzt1a&#10;4UHJUrQlXqThGbQVqrFWLEbxRMjBhsNSBXBIDrgdrUExz9fp9XqxXuSTfDpfT/K0qiZ3m1U+mW+y&#10;q8tqVq1WVfYz8MzyohGMcRWojurN8r9Tx3GOBt2d9PsqpVeZb+JzrPiZW/KaRqwyZDW+Y3ZRBqHz&#10;gwZ8v+2j5mYBLqhiq9kT6MLqYUDhQgGj0fYHRh0MZ4nd9z2xHCP5QYG2wiSPhh2N7WgQReFoiT1G&#10;g7nyw8TvjRW7BpAH9Sp9B/qrRZTGC4ujamHgYg7HyyFM9Pl39Hq5wpa/AAAA//8DAFBLAwQUAAYA&#10;CAAAACEADmdNFuAAAAALAQAADwAAAGRycy9kb3ducmV2LnhtbEyPTU+DQBCG7yb+h82YeDF2KcVW&#10;kaUxJiYeTIpo4nULU0DZWcouLfx7h5Pe5s08eT+S7WhaccLeNZYULBcBCKTClg1VCj4/Xm7vQTiv&#10;qdStJVQwoYNtenmR6Li0Z3rHU+4rwSbkYq2g9r6LpXRFjUa7he2Q+HewvdGeZV/JstdnNjetDINg&#10;LY1uiBNq3eFzjcVPPhgFN3Q8Vm/59+sO19E0fT1kh2zIlLq+Gp8eQXgc/R8Mc32uDil32tuBSida&#10;1stVxKiCaMUTZiDYbEIQ+/kK70Cmify/If0FAAD//wMAUEsBAi0AFAAGAAgAAAAhALaDOJL+AAAA&#10;4QEAABMAAAAAAAAAAAAAAAAAAAAAAFtDb250ZW50X1R5cGVzXS54bWxQSwECLQAUAAYACAAAACEA&#10;OP0h/9YAAACUAQAACwAAAAAAAAAAAAAAAAAvAQAAX3JlbHMvLnJlbHNQSwECLQAUAAYACAAAACEA&#10;SSdnqIQCAAAKBQAADgAAAAAAAAAAAAAAAAAuAgAAZHJzL2Uyb0RvYy54bWxQSwECLQAUAAYACAAA&#10;ACEADmdNFuAAAAALAQAADwAAAAAAAAAAAAAAAADeBAAAZHJzL2Rvd25yZXYueG1sUEsFBgAAAAAE&#10;AAQA8wAAAOsFAAAAAA==&#10;" filled="f" strokecolor="#231f20" strokeweight=".17636mm">
                <v:textbox inset="0,0,0,0">
                  <w:txbxContent>
                    <w:p w:rsidR="007B798F" w:rsidRDefault="007B798F">
                      <w:pPr>
                        <w:pStyle w:val="Corpsdetexte"/>
                        <w:spacing w:before="8"/>
                        <w:rPr>
                          <w:sz w:val="16"/>
                        </w:rPr>
                      </w:pPr>
                    </w:p>
                    <w:p w:rsidR="007B798F" w:rsidRDefault="00A42B6E">
                      <w:pPr>
                        <w:pStyle w:val="Corpsdetexte"/>
                        <w:tabs>
                          <w:tab w:val="left" w:pos="2979"/>
                          <w:tab w:val="left" w:pos="4395"/>
                          <w:tab w:val="left" w:pos="6519"/>
                          <w:tab w:val="left" w:pos="7935"/>
                        </w:tabs>
                        <w:ind w:left="1565" w:right="263"/>
                      </w:pPr>
                      <w:r>
                        <w:rPr>
                          <w:color w:val="231F20"/>
                        </w:rPr>
                        <w:t>SD</w:t>
                      </w:r>
                      <w:r>
                        <w:rPr>
                          <w:rFonts w:ascii="Times New Roman"/>
                          <w:color w:val="231F20"/>
                        </w:rPr>
                        <w:tab/>
                      </w:r>
                      <w:r>
                        <w:rPr>
                          <w:color w:val="231F20"/>
                        </w:rPr>
                        <w:t>HD</w:t>
                      </w:r>
                      <w:r>
                        <w:rPr>
                          <w:rFonts w:ascii="Times New Roman"/>
                          <w:color w:val="231F20"/>
                        </w:rPr>
                        <w:tab/>
                      </w:r>
                      <w:r>
                        <w:rPr>
                          <w:color w:val="231F20"/>
                        </w:rPr>
                        <w:t>FULL</w:t>
                      </w:r>
                      <w:r>
                        <w:rPr>
                          <w:color w:val="231F20"/>
                          <w:spacing w:val="-1"/>
                        </w:rPr>
                        <w:t xml:space="preserve"> </w:t>
                      </w:r>
                      <w:r>
                        <w:rPr>
                          <w:color w:val="231F20"/>
                        </w:rPr>
                        <w:t>HD</w:t>
                      </w:r>
                      <w:r>
                        <w:rPr>
                          <w:rFonts w:ascii="Times New Roman"/>
                          <w:color w:val="231F20"/>
                        </w:rPr>
                        <w:tab/>
                      </w:r>
                      <w:r>
                        <w:rPr>
                          <w:color w:val="231F20"/>
                        </w:rPr>
                        <w:t>UHD</w:t>
                      </w:r>
                      <w:r>
                        <w:rPr>
                          <w:rFonts w:ascii="Times New Roman"/>
                          <w:color w:val="231F20"/>
                        </w:rPr>
                        <w:tab/>
                      </w:r>
                      <w:r>
                        <w:rPr>
                          <w:color w:val="231F20"/>
                        </w:rPr>
                        <w:t>4K</w:t>
                      </w:r>
                    </w:p>
                  </w:txbxContent>
                </v:textbox>
                <w10:wrap type="topAndBottom" anchorx="page"/>
              </v:shape>
            </w:pict>
          </mc:Fallback>
        </mc:AlternateContent>
      </w:r>
      <w:r w:rsidR="00A42B6E">
        <w:rPr>
          <w:color w:val="231F20"/>
        </w:rPr>
        <w:t>Entourer l’appellation commerciale correspondante à cet écran parmi les propositions ci-dessous.</w:t>
      </w:r>
    </w:p>
    <w:p w:rsidR="007B798F" w:rsidRDefault="007B798F">
      <w:pPr>
        <w:pStyle w:val="Corpsdetexte"/>
        <w:spacing w:before="1"/>
      </w:pPr>
    </w:p>
    <w:p w:rsidR="007B798F" w:rsidRDefault="00A42B6E">
      <w:pPr>
        <w:pStyle w:val="Titre3"/>
        <w:ind w:right="0"/>
      </w:pPr>
      <w:r>
        <w:rPr>
          <w:color w:val="231F20"/>
        </w:rPr>
        <w:t>Question 2.2.4</w:t>
      </w:r>
    </w:p>
    <w:p w:rsidR="007B798F" w:rsidRDefault="00A42B6E">
      <w:pPr>
        <w:pStyle w:val="Corpsdetexte"/>
        <w:spacing w:before="120"/>
        <w:ind w:left="674"/>
      </w:pPr>
      <w:r>
        <w:rPr>
          <w:color w:val="231F20"/>
        </w:rPr>
        <w:t>Entourer, dans le tableau ci-dessous, la distance de recul optimale pour ce type d’écran.</w:t>
      </w:r>
    </w:p>
    <w:p w:rsidR="007B798F" w:rsidRDefault="00D67CB4">
      <w:pPr>
        <w:pStyle w:val="Corpsdetexte"/>
        <w:spacing w:before="3"/>
        <w:rPr>
          <w:sz w:val="27"/>
        </w:rPr>
      </w:pPr>
      <w:r>
        <w:rPr>
          <w:noProof/>
          <w:lang w:eastAsia="fr-FR"/>
        </w:rPr>
        <mc:AlternateContent>
          <mc:Choice Requires="wpg">
            <w:drawing>
              <wp:anchor distT="0" distB="0" distL="0" distR="0" simplePos="0" relativeHeight="251645440" behindDoc="0" locked="0" layoutInCell="1" allowOverlap="1">
                <wp:simplePos x="0" y="0"/>
                <wp:positionH relativeFrom="page">
                  <wp:posOffset>1042035</wp:posOffset>
                </wp:positionH>
                <wp:positionV relativeFrom="paragraph">
                  <wp:posOffset>224155</wp:posOffset>
                </wp:positionV>
                <wp:extent cx="5472430" cy="2355215"/>
                <wp:effectExtent l="0" t="1270" r="635" b="0"/>
                <wp:wrapTopAndBottom/>
                <wp:docPr id="12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2430" cy="2355215"/>
                          <a:chOff x="1641" y="353"/>
                          <a:chExt cx="8618" cy="3709"/>
                        </a:xfrm>
                      </wpg:grpSpPr>
                      <pic:pic xmlns:pic="http://schemas.openxmlformats.org/drawingml/2006/picture">
                        <pic:nvPicPr>
                          <pic:cNvPr id="128"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641" y="353"/>
                            <a:ext cx="8617" cy="3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22" y="1825"/>
                            <a:ext cx="14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82.05pt;margin-top:17.65pt;width:430.9pt;height:185.45pt;z-index:251645440;mso-wrap-distance-left:0;mso-wrap-distance-right:0;mso-position-horizontal-relative:page" coordorigin="1641,353" coordsize="8618,37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rBaZdEDAACEDQAADgAAAGRycy9lMm9Eb2MueG1s7Ffb&#10;buM2EH0v0H8g9K7oYsm6IPYiseygQNoGvXwALVEWsRIpkLSdoNh/7wwlOXYcYIvdvrSIgQgUhxzO&#10;nHNmQt1+eu5acmBKcykWTnDjO4SJUlZc7BbOn39s3NQh2lBR0VYKtnBemHY+LX/84fbY5yyUjWwr&#10;pgg4ETo/9gunMabPPU+XDeuovpE9E2CspeqogVe18ypFj+C9a73Q9+feUaqqV7JkWsNsMRidpfVf&#10;16w0v9a1Zoa0CwdiM/ap7HOLT295S/Odon3DyzEM+g1RdJQLOPTkqqCGkr3iV646XiqpZW1uStl5&#10;sq55yWwOkE3gv8nmQcl9b3PZ5cddf4IJoH2D0ze7LX85PCnCK+AuTBwiaAck2XNJliA6x36Xw6IH&#10;1f/eP6khRRg+yvKzBrP31o7vu2Ex2R5/lhX4o3sjLTrPterQBeRNni0JLycS2LMhJUzGURJGM+Cq&#10;BFs4i+MwiAeayga4xH3BPAocAuZZPJtM63F7Og9Acrh3lvgZWj2aD+faWMfYlrc9L3P4G0GF0RWo&#10;Xxcf7DJ7xZzRSfePfHRUfd73LvDfU8O3vOXmxWoZIMKgxOGJlwg1vpzzA3kN/IAdjyWZzW9aNmyi&#10;mJRlhwi5aqjYsTvdQx0AbLB/mlJKHhtGK43TCNKlF/t6Eci25f2Gty3Sh+MxZSilN1J8B7VB5oUs&#10;9x0TZqhbxVrIXgrd8F47ROWs2zKQofqpCqxWQA+P2uBxqAxbS3+F6Z3vZ+G9u4r9lRv5ydq9y6LE&#10;Tfx1EvlRGqyC1RfcHUT5XjOAgbZFz8dYYfYq2ncLZ2wxQ0na0iYHahvIICcIyMpqChEUhpBgrFqV&#10;vwHYsA7GRjFTNjisAblxHhafDBbmV2SRAw1V9tXCuS4AxAirB+QPZfyu/EEZSpsHJjuCA4AaArVQ&#10;0wMgPaQ2LcGghUTCbSqtuJiAHIaZCYFzkjI/W6frNHKjcL4GkorCvdusIne+CZK4mBWrVRFMJDW8&#10;qpjAY76fIwu5bHk1yVSr3XbVqoG7jf2N/UC/LvNQK69hTLyiM8R00F0WhJF/H2buZp4mbrSJYjdL&#10;/NT1g+w+m/tRFhWby5QeuWDfnxI5LpwsDmPL0lnQqLOz3Hz7u86N5h038O+15R0o47SI5lj5a1FZ&#10;ag3l7TA+gwLDf4UC6J6ItopFjY4tAyT7X2yl2VUrTRG+yyb4P2iloVXORN65pD9a6XCXCLMwtHeJ&#10;IIU6sxWBdY+9NIjAgq00iO1FEcpgusBMbfKjk3500n+zk9orKlz1be8dP0vwW+L8HcbnH0/LvwE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MVWDonhAAAACwEA&#10;AA8AAABkcnMvZG93bnJldi54bWxMj8FqwzAQRO+F/oPYQm+NZDs2rWs5hND2FApNCqU3xdrYJtbK&#10;WIrt/H2VU3Mc9jHztljNpmMjDq61JCFaCGBIldUt1RK+9+9Pz8CcV6RVZwklXNDBqry/K1Su7URf&#10;OO58zUIJuVxJaLzvc85d1aBRbmF7pHA72sEoH+JQcz2oKZSbjsdCZNyolsJCo3rcNFiddmcj4WNS&#10;0zqJ3sbt6bi5/O7Tz59thFI+PszrV2AeZ/8Pw1U/qEMZnA72TNqxLuRsGQVUQpImwK6AiNMXYAcJ&#10;S5HFwMuC3/5Q/gEAAP//AwBQSwMECgAAAAAAAAAhAHIX/k14uwEAeLsBABUAAABkcnMvbWVkaWEv&#10;aW1hZ2UxLmpwZWf/2P/gABBKRklGAAEBAQBgAGAAAP/bAEMAAwICAwICAwMDAwQDAwQFCAUFBAQF&#10;CgcHBggMCgwMCwoLCw0OEhANDhEOCwsQFhARExQVFRUMDxcYFhQYEhQVFP/bAEMBAwQEBQQFCQUF&#10;CRQNCw0UFBQUFBQUFBQUFBQUFBQUFBQUFBQUFBQUFBQUFBQUFBQUFBQUFBQUFBQUFBQUFBQUFP/A&#10;ABEIAfYEj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Jv2q/2o/ij8OPj14p0DQfFTWGmWbWypAtrC+cwxyPlmV3+8zV5a/wC3J8bwjKfG8+3/&#10;AK8Lf/4zS/tzEf8ADUvjUhcL5ltxn/p0jrwYrkgkYr6GhRoujTbpq9l08jwq9aqqtRKq9G+r79NT&#10;3r/huX43/wDQ8T/+AEH/AMao/wCG5vjf/wBDxcf+AEH/AMarwbI9aTcPWuj6tQ/59r7kc3t8R/z9&#10;f3s96/4bm+N//Q8XH/gBB/8AGqP+G5vjf/0PFx/4AQf/ABqvBdw9aNw9aPq1D/n2vuQe3xH/AD9f&#10;3s96/wCG5vjf/wBDxcf+AEH/AMao/wCG5vjf/wBDxcf+AEH/AMarwXcPWjcPWj6tQ/59r7kHt8R/&#10;z9f3s96/4bm+N/8A0PFx/wCAEH/xqj/hub43/wDQ8XH/AIAQf/Gq8F3D1o3D1o+rUP8An2vuQe3x&#10;H/P1/ez3r/hub43/APQ8XH/gBB/8ao/4bm+N/wD0PFx/4AQf/Gq8F3D1o3D1o+rUP+fa+5B7fEf8&#10;/X97Pev+G5vjf/0PFx/4AQf/ABqj/hub43/9Dxcf+AEH/wAarwXcPWjcPWj6tQ/59r7kHt8R/wA/&#10;X97Pev8Ahub43/8AQ8XH/gBB/wDGqP8Ahub43/8AQ8XH/gBB/wDGq8F3D1o3D1o+rUP+fa+5B7fE&#10;f8/X97Pev+G5vjf/ANDxcf8AgBB/8ao/4bm+N/8A0PFx/wCAEH/xqvBdw9aNw9aPq1D/AJ9r7kHt&#10;8R/z9f3s96/4bm+N/wD0PFx/4AQf/GqP+G5vjf8A9Dxcf+AEH/xqvBdw9aNw9aPq1D/n2vuQe3xH&#10;/P1/ez3r/hub43/9Dxcf+AEH/wAao/4bm+N//Q8XH/gBB/8AGq8F3D1o3D1o+rUP+fa+5B7fEf8A&#10;P1/ez3r/AIbm+N//AEPFx/4AQf8Axqj/AIbm+N//AEPFx/4AQf8AxqvBdw9aNw9aPq1D/n2vuQe3&#10;xH/P1/ez3r/hub43/wDQ8XH/AIAQf/GqP+G5vjf/ANDxcf8AgBB/8arwXcPWjcPWj6tQ/wCfa+5B&#10;7fEf8/X97Pev+G5vjf8A9Dxcf+AEH/xqj/hub43/APQ8XH/gBB/8arwXcPWjcPWj6tQ/59r7kHt8&#10;R/z9f3s96/4bm+N//Q8XH/gBB/8AGqP+G5vjf/0PFx/4AQf/ABqvBdw9aNw9aPq1D/n2vuQe3xH/&#10;AD9f3s96/wCG5vjf/wBDxcf+AEH/AMao/wCG5vjf/wBDxcf+AEH/AMarwXcPWjcPWj6tQ/59r7kH&#10;t8R/z9f3s96/4bm+N/8A0PFx/wCAEH/xqj/hub43/wDQ8XH/AIAQf/Gq8F3D1o3D1o+rUP8An2vu&#10;Qe3xH/P1/ez3r/hub43/APQ8XH/gBB/8ao/4bm+N/wD0PFx/4AQf/Gq8F3D1o3D1o+rUP+fa+5B7&#10;fEf8/X97Pev+G5vjf/0PFx/4AQf/ABqj/hub43/9Dxcf+AEH/wAarwXcPWjcPWj6tQ/59r7kHt8R&#10;/wA/X97Pev8Ahub43/8AQ8XH/gBB/wDGqP8Ahub43/8AQ8XH/gBB/wDGq8F3D1o3D1o+rUP+fa+5&#10;B7fEf8/X97Pev+G5vjf/ANDxcf8AgBB/8ao/4bm+N/8A0PFx/wCAEH/xqvBdw9aNw9aPq1D/AJ9r&#10;7kHt8R/z9f3s96/4bm+N/wD0PFx/4AQf/GqP+G5vjf8A9Dxcf+AEH/xqvBdw9aNw9aPq1D/n2vuQ&#10;e3xH/P1/ez3r/hub43/9Dxcf+AEH/wAao/4bm+N//Q8XH/gBB/8AGq8F3D1o3D1o+rUP+fa+5B7f&#10;Ef8AP1/ez3r/AIbm+N//AEPFx/4AQf8Axqj/AIbm+N//AEPFx/4AQf8AxqvBdw9aNw9aPq1D/n2v&#10;uQe3xH/P1/ez3r/hub43/wDQ8XH/AIAQf/GqP+G5vjf/ANDxcf8AgBB/8arwXcPWjcPWj6tQ/wCf&#10;a+5B7fEf8/X97Pev+G5vjf8A9Dxcf+AEH/xqj/hub43/APQ8XH/gBB/8arwXcPWjcPWj6tQ/59r7&#10;kHt8R/z9f3s96/4bm+N//Q8XH/gBB/8AGqP+G5vjf/0PFx/4AQf/ABqvBdw9aNw9aPq1D/n2vuQe&#10;3xH/AD9f3s96/wCG5vjf/wBDxcf+AEH/AMao/wCG5vjf/wBDxcf+AEH/AMarwXcPWjcPWj6tQ/59&#10;r7kHt8R/z9f3s96/4bm+N/8A0PFx/wCAEH/xqj/hub43/wDQ8XH/AIAQf/Gq8F3D1o3D1o+rUP8A&#10;n2vuQe3xH/P1/ez3r/hub43/APQ8XH/gBB/8ao/4bm+N/wD0PFx/4AQf/Gq8F3D1o3D1o+rUP+fa&#10;+5B7fEf8/X97Pev+G5vjf/0PFx/4AQf/ABqj/hub43/9Dxcf+AEH/wAarwXcPWjcPWj6tQ/59r7k&#10;Ht8R/wA/X97Pev8Ahub43/8AQ8XH/gBB/wDGqP8Ahub43/8AQ8XH/gBB/wDGq8F3D1o3D1o+rUP+&#10;fa+5B7fEf8/X97Pev+G5vjf/ANDxcf8AgBB/8ao/4bm+N/8A0PFx/wCAEH/xqvBdw9aNw9aPq1D/&#10;AJ9r7kHt8R/z9f3s96/4bm+N/wD0PFx/4AQf/GqP+G5vjf8A9Dxcf+AEH/xqvBdw9aNw9aPq1D/n&#10;2vuQe3xH/P1/ez3r/hub43/9Dxcf+AEH/wAao/4bm+N//Q8XH/gBB/8AGq8F3D1o3D1o+rUP+fa+&#10;5B7fEf8AP1/ez3r/AIbm+N//AEPFx/4AQf8Axqj/AIbm+N//AEPFx/4AQf8AxqvBdw9aNw9aPq1D&#10;/n2vuQe3xH/P1/ez3r/hub43/wDQ8XH/AIAQf/GqP+G5vjf/ANDxcf8AgBB/8arwXcPWlyPWj6tQ&#10;/wCfa+5B7fEf8/X97Pef+G5vjf8A9Dxcf+AEH/xqj/hub43/APQ8XH/gBB/8arwbI9aMj1o+rUP+&#10;fa+5B7fEf8/X97Pef+G5vjf/ANDxcf8AgBB/8ao/4bm+N/8A0PFx/wCAEH/xqvBsj1oyPWj6tQ/5&#10;9r7kHt8R/wA/X97Pef8Ahub43/8AQ8XH/gBB/wDGqP8Ahub43/8AQ8XH/gBB/wDGq8GyPWjI9aPq&#10;1D/n2vuQe3xH/P1/ez3n/hub43/9Dxcf+AEH/wAao/4bm+N//Q8XH/gBB/8AGq8GyPWk3D1o+rUP&#10;+fa+5B7fEf8AP1/ez3r/AIbm+N//AEPFx/4AQf8Axqj/AIbm+N//AEPFx/4AQf8AxqvBsj1oyPWj&#10;6tQ/59r7kHt8R/z9f3s95/4bm+N//Q8XH/gBB/8AGqP+G5vjf/0PFx/4AQf/ABqvBsj1oyPWj6tQ&#10;/wCfa+5B7fEf8/X97Pef+G5vjf8A9Dxcf+AEH/xqj/hub43/APQ8XH/gBB/8arwbI9aTcPWj6tQ/&#10;59r7kHt8R/z9f3s96/4bm+N//Q8XH/gBB/8AGqP+G5vjf/0PFx/4AQf/ABqvBsj1pNw9aPq1D/n2&#10;vuQe3xH/AD9f3s96/wCG5vjf/wBDxcf+AEH/AMao/wCG5vjf/wBDxcf+AEH/AMarwXcPWjcPWj6t&#10;Q/59r7kHt8R/z9f3s96/4bm+N/8A0PFx/wCAEH/xqj/hub43/wDQ8XH/AIAQf/Gq8F3D1o3D1o+r&#10;UP8An2vuQe3xH/P1/ez3r/hub43/APQ8XH/gBB/8ao/4bm+N/wD0PFx/4AQf/Gq8GyPWjI9aPq1D&#10;/n2vuQe3xH/P1/ez3n/hub43/wDQ8XH/AIAQf/GqP+G5vjf/ANDxcf8AgBB/8arwbI9aMj1o+rUP&#10;+fa+5B7fEf8AP1/ez3n/AIbm+N//AEPFx/4AQf8Axqj/AIbm+N//AEPFx/4AQf8AxqvBsj1pNw9a&#10;Pq1D/n2vuQe3xH/P1/ez3r/hub43/wDQ8XH/AIAQf/GqP+G5vjf/ANDxcf8AgBB/8arwXcPWjcPW&#10;j6tQ/wCfa+5B7fEf8/X97Pev+G5vjf8A9Dxcf+AEH/xqj/hub43/APQ8XH/gBB/8arwXcPWjcPWj&#10;6tQ/59r7kHt8R/z9f3s96/4bm+N//Q8XH/gBB/8AGqP+G5vjf/0PFx/4AQf/ABqvBdw9aNw9aPq1&#10;D/n2vuQe3xH/AD9f3s96/wCG5vjf/wBDxcf+AEH/AMao/wCG5vjf/wBDxcf+AEH/AMarwXcPWjcP&#10;Wj6tQ/59r7kHt8R/z9f3s96/4bm+N/8A0PFx/wCAEH/xqj/hub43/wDQ8XH/AIAQf/Gq8F3D1o3D&#10;1o+rUP8An2vuQe3xH/P1/ez3r/hub43/APQ8XH/gBB/8ao/4bm+N/wD0PFx/4AQf/Gq8F3D1o3D1&#10;o+rUP+fa+5B7fEf8/X97Pev+G5vjf/0PFx/4AQf/ABqj/hub43/9Dxcf+AEH/wAarwXcPWjcPWj6&#10;tQ/59r7kHt8R/wA/X97Pev8Ahub43/8AQ8XH/gBB/wDGqP8Ahub43/8AQ8XH/gBB/wDGq8F3D1o3&#10;D1o+rUP+fa+5B7fEf8/X97Pev+G5vjf/ANDxcf8AgBB/8ao/4bm+N/8A0PFx/wCAEH/xqvBdw9aN&#10;w9aPq1D/AJ9r7kHt8R/z9f3s96/4bm+N/wD0PFx/4AQf/GqP+G5vjf8A9Dxcf+AEH/xqvBdw9aNw&#10;9aPq1D/n2vuQe3xH/P1/ez3r/hub43/9Dxcf+AEH/wAao/4bm+N//Q8XH/gBB/8AGq8F3D1o3D1o&#10;+rUP+fa+5B7fEf8AP1/ez3r/AIbm+N//AEPFx/4AQf8Axqj/AIbm+N//AEPFx/4AQf8AxqvBdw9a&#10;Nw9aPq1D/n2vuQe3xH/P1/ez3r/hub43/wDQ8XH/AIAQf/GqP+G5vjf/ANDxcf8AgBB/8arwXcPW&#10;jcPWj6tQ/wCfa+5B7fEf8/X97Pev+G5vjf8A9Dxcf+AEH/xqj/hub43/APQ8XH/gBB/8arwXcPWj&#10;cPWj6tQ/59r7kHt8R/z9f3s96/4bm+N//Q8XH/gBB/8AGqP+G5vjf/0PFx/4AQf/ABqvBdw9aNw9&#10;aPq1D/n2vuQe3xH/AD9f3s96/wCG5vjf/wBDxcf+AEH/AMao/wCG5vjf/wBDxcf+AEH/AMarwXcP&#10;WjcPWj6tQ/59r7kHt8R/z9f3s96/4bm+N/8A0PFx/wCAEH/xqj/hub43/wDQ8XH/AIAQf/Gq8F3D&#10;1o3D1o+rUP8An2vuQe3xH/P1/ez3r/hub43/APQ8XH/gBB/8ao/4bm+N/wD0PFx/4AQf/Gq8F3D1&#10;o3D1o+rUP+fa+5B7fEf8/X97Pev+G5vjf/0PFx/4AQf/ABqj/hub43/9Dxcf+AEH/wAarwXcPWjc&#10;PWj6tQ/59r7kHt8R/wA/X97Pev8Ahub43/8AQ8XH/gBB/wDGqP8Ahub43/8AQ8XH/gBB/wDGq8F3&#10;D1o3D1o+rUP+fa+5B7fEf8/X97Pev+G5vjf/ANDxcf8AgBB/8ao/4bm+N/8A0PFx/wCAEH/xqvBd&#10;w9aNw9aPq1D/AJ9r7kHt8R/z9f3s96/4bm+N/wD0PFx/4AQf/GqP+G5vjf8A9Dxcf+AEH/xqvBdw&#10;9aNw9aPq1D/n2vuQe3xH/P1/ez3r/hub43/9Dxcf+AEH/wAao/4bm+N//Q8XH/gBB/8AGq8F3D1p&#10;cj1o+rUP+fa+5B7fEf8AP1/ez3n9uz/k6fxx/wBdLb/0kjrwY/dP0r3n9u3/AJOo8cf9dLb/ANJI&#10;68GP3T9KMN/Ap+i/IK/+8VfV/mFFFFdRgFFFFABRRRQAUUUUAFFFFABRRRQAUUUUAFFFFABRRRQA&#10;UUUUAFFFFABRRRQAUUUUAFFFFABRRRQAUUUUAFFFFABRRRQAUUUUAFFFFABRRRQAUUUUAFFFFABR&#10;RRQAUUUUAFFFFABRRRQAUUUUAFFFFABRRRQAUUUUAFFFFABRRRQAUUUUAFBooNADSB1NHXnFHAOK&#10;2/CnhLWPHOrrpmhWT318yMyQxruZkT79JtLcaTexi4OeF/Wgg5zivXV/ZO+LJHHgm/PuCtcv44+C&#10;vjP4c6et94i0C4061d/JV5doU/x7eK5/bUb/ABm3sqv/AD7ZxZPr3pvAO0CjOGWuo8IfC/xL460P&#10;W9V0Swa8tNIjE166yoPLUoz7trNvb7rfdrabVNc7M0vaNRSu/wCunpv2OYPAHrSnjgfia6u4+Fvi&#10;W08B2/jOTTdvhy4l+zx3fmx4Z/m+Xbu3fwt/BUfiP4XeJvCPhrR9e1PTjbaPrCh7S4MqHzlOzHyq&#10;25fvfxVHPTva4clRK9v8rd/Tt0OYHSg0AjFBPFbEDcYGe9Az1NH8WKvaLpF54j1e00uxi827upVh&#10;hXeibmb5VX56QynuBA/vUeoz1ruZPgd41j8V6h4bOiSf21ZQG6mtldCyxhdytlW2Py/8FcZb6fc3&#10;l8lhHbu928iRxxqn7xmf5dlZQlCp8DHNTpfxFb+v06/cV+2MU7G5eK6X4gfDfxF8LtSi07xHZJZX&#10;csKzCASxuwVhzv2s+yuZPI4q4ThUV4DqQdL4txR0ooyKKsgKKM0ZFABQaM0fzoAQKRwKdtKnBWvR&#10;PDH7OvxE8Z6NDqujeF7y90+VPMhnh2hT+Fazfsj/ABZVct4Jvh6fMtYe2hDTnNnRqP8A5d/geRgg&#10;8LxS9eprrfHXwm8W/DOC0n8TaLcaWt1u8lpcDzNv387awNB8Pah4l1yDS9Lspb2/uWxFDEu5nb3p&#10;xnCesCZxnD41/X/BM8njpQfmHFa3iTwzqfg/Vp9N1e0azv4G2ywzDLKKycYNXCfOS17PoOHSiiir&#10;JCiiigAooooAKKKKACiiigAooooAKKKKACiiigAooooAKKKKACiiigAooooAKKKKACiiigAooooA&#10;KKKKACiiigAooooAKKKKACiiigAooooAKKKKACiiigD3n9u3/k6jxx/10tv/AEkjrwY/dP0r3n9u&#10;3/k6jxx/10tv/SSOvBj90/SuXDfwKfovyN6/+8VfV/mFFFFdRgFFFFABRRRQAUUUUAFFFFABRRRQ&#10;AUUUUAFFFFABRRRQAUUUUAFFFFABRRRQAUUUUAFFFFABRRRQAUUUUAFFFFABRRRQAUUUUAFFFFAB&#10;RRRQAUUUUAFFFFABRRRQAUUUUAFFFFABRRRQAUUUUAFFFFABRRRQAUUUUAFFFFABRRRQAUUUUAFB&#10;ooNADQcNitbw54m1Twhq6ajo19Lp94odFmt22su/2rJB9aBjrmk1fQvY+8/2Y/jD4t8Q/AP4r6hq&#10;uv3V7qWn2bSWdzK+WjIiO3a1fMeleONf+NPiLTPDvjzx5PZaFJLI73d8VkWFwrfNt3/f/h/4FXs/&#10;7J7Y/Zp+M5DhG+xsBnv+6avP/wBjLwP4d8cfGCGw8SW8N5DHaSTW1tP/AKuWXem3d/e+UsdvvXkq&#10;EKVevP8AljH8kejedWjRV781+v8Ae/L017HceEP2d/gj8U9Xm8MeEfHernxK0bNG95aAQTso+Yqu&#10;xGP/AH1/31Wf8DPhbq1r4b+MWm/8JJeaJcaBA8d1FarE0VzhJs7ty/73Tb96voP4PX3xZ1j4zJaa&#10;34E0bwx4Y0uVxHeCzVHVdjKphff8zdty/Lt3VznhPTLnTNf/AGnoLz928yGRAxwCHjmZWH/Adtcc&#10;qs+Sp71/dXZ/aR30aMJVqTat777r7L/rfpZ7M8w8QBl/4J8eHiH+T+3JMjHfzpqd+0dbG+/Zq+B9&#10;vaq811Pa7EhVN7OzRx/JXQ6F4A134m/sIaTo3h+xN/eRaq1x5KyLHhVnk/56V0Hj3wD4gvfgn8EN&#10;Ws9LN3B4ZSO51NUlXzIkRkZyd33vutXRzwVV8387/JnJCFT2KS/59K2np9/meYXf7NPw1+Emi6M/&#10;xV8aX1hr2pKswsNLtQ4hAHcKjfn8tcF8d/2e4PhlpukeK/DOrN4j8GaqSsN4yeW0RG7AYnqP87K+&#10;wvjxqOr65PoeueD/AIZeH/iHo19bIBfTQLcTo+MBeeiZrwz9qnxJ4s0D4WeH/B+t6P4a0CzuZzdR&#10;6Vo5KzW+wbuYwuz5tzfdrGniKs6kJN7y20/I1q0KdOnJW2W+v4vrf/htDxH9nz4G33x28bf2RbTN&#10;ZWVrH513eFNxiT0/33r6K8DfAb4LH4paXpnhT4j3N14p0u/WQ2l1DuguCrMzRq6ov91vus22uT/Y&#10;B8UWOm+LPFPhi71BNPvPENiILaWUcFhuyv8Av/Nu/wCA1L8K/wBjf4laT8a9MubywSz0fTr8XL6s&#10;0y+U6Bi3yru3tuz3rtqzft5RnU5LHFCn+4jOnT9pd+f3eXf/AIB0Pxe+Ltn8GP2tPGWpXtjNdR3O&#10;mpZIkDIGV2jUbvmrhfhH8EdJ0vwrbfFrxv4oufC2kC5MunLaxFrh2MnyFd8b5b2w1Z/7eOkz6f8A&#10;tF6zKwUxT28DJMh4k/dhWr6J8FeI38a/sq+F/wDhFvDWj+N9U0FRBd6PqcSuyALtd1T+9z/wKuXn&#10;cMLCrDryxf3HUo+0xNSnPW3O18395418V/gzpHxa8K6x8TfAfjG/8YT2sjHULTVIgs6AcZ+6m1V/&#10;ubdm2oPDv7LXgrwV8PNM8T/F3xZceHTquDa6baRmSUKT0b5GYf8AfPyf3q9LuvFnjvwL8HfEWu3X&#10;w+8I+BNMu4ltntxH9mup0Ix9xBn+Jjsb/aqv+0L8PdX/AGlPh54I8XeA4xrUcFuYZ9PjkjV4yR12&#10;+u75HT61nGtKNqd7Qvbp9xr7CMv3so+/a9te+9t/+DqeV+Nv2dfBNnqngjUfCXjWPWPD+vXf2fyn&#10;ZBdxqTtaQL37fwrsroPjP+y18NPgvZagNT8eTtq8ihtN00QgyYK8+Z8rcf7fy1z2nfs0eI/hB4l+&#10;Hmu+Ib6wtLu91WFTo7yhrmP514H8I/76/irU/a6tLHXP2u4LPUpBHpc8llBPIrYCowi3D/vmuyPN&#10;UlCEKl/i7f3Tlly0oVKlSlb4O+7T/pefoV7H4S/s/wBgbDTtY+IupanrM+PMuNMtsWqN/vBGA/4E&#10;3/fNXLL9jO1tv2iYvAWpavNNoV5aG9tb63TEjJ1AYFWWvY/iLpvj3wT4n0vwr8M/hvo7+EJo0YX1&#10;1aiYSNzuaRxJ8nb73zV6d4k0u9i/au8GajIkdvbzaDcxtMjAoGQqWVf++lrj+sVEnPm+JS/rQ6fq&#10;sPg5bWcFs7brzd/67nzrZfsk/Byw8ax+BtS+Id9ceMJtwS1tIgkanbuCsdjbW/4EtfLnxZ8AT/DD&#10;x/rPhm5uftDWE7Kkwj2l1PKtXqHhud/+Gy4pWfc66/Lz/wACkql+2o279pLxaVkDNvj6f7i12UHJ&#10;VI88788TkqKPsptU/gn5+W+5zXw2+NfjrQNR0LQtL8U39npYuo4xbRSbVCM43Jtr6V/bj+MfjPwN&#10;490O10HxJdabG2lxzOsBwpY/xV8a+DQW8W6Hzg/bYf8A0Ja+l/8AgojIrfEvw/gggaPGMqc9zWte&#10;nTdalp/N/wCkmVKpUVKrr/L+bX5G/per3X7TH7JOtQajM194q8JSi4jnb5nmjzuP/ju4/wDAawf2&#10;HvC9toMvir4na0q/2X4atGjhWTo8rqeD/tbGQf8AAq4b9jH4jx+AvjJa6ffOq6Nrimwuon5Q7hlC&#10;3/Asp/wOvb/2vZtG+A3wg0/4c+G7gNLq13Le3hH3miaTzMN/n+GsKqlSnOhD7f8AUjroyjXp0683&#10;/D09Xpy3v3018j418c+K7nxx4t1XXLxna4vZ5Jmb0DNtWsPuTS4wxoLgKR3r04x5I8sDyZS5p80w&#10;ooHSitSAooooAKKKKACiiigAooooAKKKKACiiigAooooAKKKKACiiigAooooAKKKKACiiigAoooo&#10;AKKKKACiiigAooooAKKKKACiiigAooooAKKKKACiiigAooooA95/bt/5Oo8cf9dLb/0kjrwY/dP0&#10;r3n9u3/k6jxx/wBdLb/0kjrwY/dP0rlw38Cn6L8jev8A7xV9X+YUUUV1GAUUUUAFFFFABRRRmgAo&#10;ozRmgAooooAKKKM0AFFGR60UAFFGaM0AFFFFABRRRQAUUUUAFFFFABRRRQAUUUUAFFFFABRRRQAU&#10;UUUAFFFFABRRRQAUUUUAFFFFABRRRQAUUUUAFFFFABRRRQAUUUUAFFFFABRRRQAUUUUAFFFFABRR&#10;RQAUUUUAFFFFABRRRQAUEUUUAaGl+KNY0WyurPT9UvLOzvF2zwwXDxxyr/ddVf5v+B1V0/UrvRr2&#10;K9sLqW0vIm3LPC7xyI399WT7lV/qMUZ9RxSsO39fj+Z2usfG7x7rwtvt3i/V5fsxV48XLDay/cZf&#10;Vv8AarMf4heKprjVJX8SaiJdSAF432lt042bNrfN86bP71c9lvzo+b16VlyQNued7/1/Wp0Xh74l&#10;eLPCenTadpPiTUdPs5m3NBa3DKjP/wA9Btapofit4xtNGl0qDxTq0enPu8y0W6ZQ2773y7s/PXMZ&#10;wPekyTT5YGalNdTqvC3xZ8aeC7V7XRPEmo6Zak7mhguWWMN/ut8lYeteItT8RX732salc6jdNw01&#10;1K0kjfRmqkORyaMEe4o5YfGJOe39fIW0upLG6hubedoJYjujmjOyRJK7PUfjV481iwjsrzxhrFxa&#10;K6uIpb1tvy/d5DVxZ4/i5+lIQf4qvlhPUSc4f1/VzU8ReJtX8UXgu9b1W61W4SNI0ku5Glban8G5&#10;ql8LeNdd8FXj3fh/WbvR5nXa7WkrKzr/ALar9+sgE9M4pM4460uTSw+bW5veKviH4l8bMr+Idcvt&#10;X2tujW7nZvL/ANzd9ypPCPxH8U+Ai3/CO69e6QJOWFpOyh/95Frnc5HXFGffNTywtyBed/adTb1r&#10;x14j8Taymr6prl9ealEwaG4nuHLLj512MPuVS1fXtU8R35v9V1G6v7pvk868laVm+jN89UMY70uD&#10;1PSq5UPmkdnF8a/Hdto39lp4v1hLNF2+Sty33f7u7+7/ALFUY/ij4yi+zOnivVg9tGywsl9KskCt&#10;95V+b5U+tcz2o+tRyQQc0rl2PXtRh1I6ol9cR6oreat6srJMX/vbvv7qj1bWtQ1+8kvdSu7i/vpW&#10;3NcXUrNI4/2mb56q9+BzQevI5rWxI+GWWF1eN/Lkj6SJV/V/Emq+JJI5NX1S61KeNNiteStKyL/d&#10;3t/BWacnrxQOnAzRYRLDLLa3MNxbTvDJE/mRyRnY6NV3WvEmreJp0m1jU7rUrhF2JNeTtKyL/c3N&#10;WbzjkYpe3AosNigUYoHSimIKKKKACiiigAooooAKKKKACiiigAooooAKKKKACiiigAooooAKKKKA&#10;CiiigAooooAKKKKACiiigAooooAKKKKACiiigAooooAKKKKACiiigAooooAKKKKACiiigD3n9u3/&#10;AJOo8cf9dLb/ANJI68GP3T9K95/bt/5Oo8cf9dLb/wBJI68GP3T9K5cN/Ap+i/I3r/7xV9X+YUUU&#10;V1GAUGig9KAEJHbin+TM/Plkg+gppOQCa+3NH+I9n8Ev2Rfh94htvCmk63e3t1LbTPfKowped9/+&#10;98i1yV6nsIqdt3Y6aFP2s3C+yv36pfqfEh3fd2nnvinKjAbvLwB3r7a+HXjb4d/tfTXfgzX/AAVp&#10;/hHxLJAXs9T04rl3XkAHyw2drfdbcpCN92uF8CeHvFfhT9n/AOLehw6Np2oWFjeTWt/eS3RWaNlC&#10;h9o27GUfe+8tYTxkoXU4e9/n1No4RVOTknprrbsuv9WtrqfLeSBktuPeheQcEgnpgV774S/Yv8de&#10;KvDthq013pGgx6koa2t9TumikfP3dqhW+9Xafs8/sp61pv7QMOkeL7PTLi10uIXE1pcSJKt3E8U6&#10;RvGnzK3zL/H93ZW88TRhe072MYYeu3GXLa9v62Pk3PRc8DqKXCkZJ47CvoH9oD9mXXvC/wAXv7N0&#10;tdOnPiO/uf7M07TnCeTErbtrL8qrtVl/2flb+9WjL+wZ8QWtbh4dQ0G81KGLzDp0N5iduOmMbf8A&#10;x6pji6KjztlvC1pT5VF/1r23f32Pm7JA4FIePl7GvU/hz+zV4z+KKeKRo1rF9s8PyIl1ZTt5chdt&#10;w2KuPvfK33ttdzrP7CHxL0Twtd6w66fcyWkPnyWVvcNLMBt3OnA27/8Adb/cq54ijDScxU8PXq6w&#10;p6f1+p85kkqAKCTuA9K9G+EnwD8XfGu9uYdAtV+zWpxPf3MhSKJs/wATev8AspvFdV8S/wBj/wAf&#10;fDDw1LrtytlrGnxYM8umTtI0X+2ykA7P9yidanCfs5zJp0KtSPtacdP6/LqeIg/MQB070m7KnI59&#10;a9l+Gf7KHjn4jeHF16I2Ok6NN/qLvVpxEJh/s7AzD/frF+Lv7Pniz4KyQPrdvHNplz8sOoWjb4Jv&#10;9gt2f3ej29Nz9nfUXsKip+1tp/X59O55oOlFFFdRzhRRRQAUUUUAFFGaMj1oAKKM0ZoAKKM0ZoAK&#10;KM0ZoAKKM0ZoAKKM0ZoAKKM0ZoAKKM0ZoAKKM0ZoAKKM0ZoAKKM0ZoAKKM0ZoAKKM0ZoAKKM0ZoA&#10;KKM0ZoAKKM0ZoAKKM0ZoAKKM0ZoAKKM0ZoAKKMj1ozQAUUZozQAUUZozQAUUZozQAUUZozQAUYoz&#10;RmgAxRijNGaADFFGaM0AGKKM0ZoAKKM0ZoAKKM0ZoAMUYozRmgAwKMUZozQAYoxRmjNABRRmjNAB&#10;RRmjNABijFGaM0AFFGaM0AFFGaM0AFFGaM0AFFGR60UAFFGaM0AFFGaM0AFFGaM0AFFGaM0AFFGa&#10;M0AFFGaM0AFFGaM0AFFGaM0AFFGaM0AFFGaM0AFFGaM0AFFGaM0AFFGaM0AFFGaM0AFFGaM0AFFG&#10;aM0AFFGaM0AFFGaM0AFFGaM0AFFGaM0Ae8/t2/8AJ1Hjj/rpbf8ApJHXgx+6fpXvP7dv/J1Hjj/r&#10;pbf+kkdeDH7p+lcuG/gU/Rfkb1/94q+r/MKKKK6jAKDRQaADGwYHHSvqz4poLj9hz4XKgZpF1SbI&#10;A97mvlEgADtXv/gH9sfxt8OPCGm+E9PsdFu9LsMiL7ZbM7jcWPPzp/eb+GuPFQlUpKMFtKL/AAZ0&#10;YecKc26j0cZL53T/ACTNv9hH4daxqvxlsvFZge00HRI5pLq8nXZGxMDJ5atx837zdn+7ivW9A8SW&#10;viz4GftG6rZMstncatNLBIrf66NURVk/4Eq18+/Eb9sr4ifEfw++hTTWOiabKvlSxaTC0BmX/aYs&#10;z/gm01yPg/46+IfAvw41/wAGacLQ6ZrRLXMssZaUfIo+Rk4/h/uvXDWw1avzVJb6fcmejQr0sPyR&#10;Wu/3tWXfbbfufQfiD4r/AAw+MOlaBonxV0zXPBXiXS7ZI1vLSKRkIb94uFUM+G+980f8X3q0vB3w&#10;gvPhH+2F8PY38RXHibTtQt5ZLC6uiRJ5YgkVEYludqsuz8a8ytP22PEV1Z2sPiXwt4c8UXVmoNrf&#10;3lkFmjdV/wBZ/d3/AO4qVxOp/tPeOdd+KemfEC6vbf8AtvShstIFi/cRp8wKgffw+5v493zfeqqd&#10;Gv8ADtpJb3Xy6mdSvQspPVpxd7We99baf1vY77TfhVefFT9sbxfpS6pPoqW+r3l7LfRZSUbJCMR/&#10;7X3Pm/h+93r0v4O3vwlsfj7pei+H9L8Vp4otbuWH+17hxItw0assjTIT91l3bv3e7d/dryfxh+3F&#10;498Tappd/bQ6fpE1hdi7ElpA2+dmVoykhO7cjKw/ztqzfftz+Mn1BdU0nQNA0XV2fddahBagy3bI&#10;y4DMQvBww/vejCpVLEShGD2atv8AmDnhVOc+qd9vTbzvdd+t9D6R8N6nceGPF/7TWpae4gvLSGK4&#10;t3YfckW1kbd/OvFP2A/FGq6p8bvES3+o3N3Fe6XLNdeaXPnSK67Wbd95vnP/AH1XnWsfteeMtTuP&#10;GN19i0qE+MLZLbUcQv8AKojaLcnz/e2t/FurifhL8XdZ+Cniu51rQIraS9nt2s3W8jPl7WIJ+6w+&#10;f5V/KrWGm1UXeMY/+SlSxNOUqSj0nKX/AJMz6hhXUbf9grUpfCEpS8GqSjVktB+98v7Q2dxX/Y8v&#10;d/s/7NfM3g66+IieB9fXQG1ZPCrMv9prbLI8Sctv3f3BjO//AGPv1c+EX7R/jD4OanqEuhTw3Vjq&#10;B33emXaFoHf++Fzw3sldZ8TP2xPGfxE8JT+GbSx03wxo11gXEOmwFXmU/eVmBX5W9Uq+StTnNRhz&#10;Kbv/AEjBzpVIxu2nTVvw6P8AP5n0v+1Hb/DNvCvw/j8T3HiG08Oraf6EPDojNqXwudwb+LG3b/s7&#10;q818e/EDwZafspXHhPRrbxPqunNcI+manrdjhIjuXfGsqqqdFb/vpq8m+Hv7WXizwR4WTwvqFtpv&#10;ifw9EP3Fhq0AlaL+4i8/c/399c98Wf2g/FXxjW1stUFrp+j2uWtdPsoQkSN8y8qD8zbP/sNlYRwt&#10;VWh0Uu50vE0ZN1Vu1tbv5+XT8keZUUDoKK9s8YKKKKACg0UHpQB6j8PNO+EN54fibxhrHiC01be2&#10;6PTreJ4sfwfeFdMNJ/Z3Aw3iLxdj/r0h/wAK8H3butALDjtXL7H++dHP/dPe/wCx/wBnb/oY/Fv/&#10;AICx/wCFH9j/ALO3/Qx+Lf8AwFj/AMK8E/H9KPxH5Uex/vsXtP8Ap2vxPe/7H/Z2/wChj8W/+Asf&#10;+FH9j/s7f9DH4t/8BY/8K8E/EflR+I/Kj2H99h7T/p2vxPe/7H/Z2/6GPxb/AOAsf+FH9j/s7f8A&#10;Qx+Lf/AWP/CvBPxH5UfiPyo9h/fYe0/6dr8T3v8Asf8AZ2/6GPxb/wCAsf8AhR/Y/wCzt/0Mfi3/&#10;AMBY/wDCvBPxH5UfiPyo9h/fYe0/6dr8T3v+x/2dv+hj8W/+Asf+FH9j/s7f9DH4t/8AAWP/AArw&#10;T8R+VH4j8qPYf32HtP8Ap2vxPe/7H/Z2/wChj8W/+Asf+FH9j/s7f9DH4t/8BY/8K8E/EflR+I/K&#10;j2H99h7T/p2vxPe/7H/Z2/6GPxb/AOAsf+FH9j/s7f8AQx+Lf/AWP/CvBPxH5UfiPyo9h/fYe0/6&#10;dr8T3v8Asf8AZ2/6GPxb/wCAsf8AhR/Y/wCzt/0Mfi3/AMBY/wDCvBPxH5UfiPyo9h/fYe0/6dr8&#10;T3v+x/2dv+hj8W/+Asf+FH9j/s7f9DH4t/8AAWP/AArwT8R+VH4j8qPYf32HtP8Ap2vxPe/7H/Z2&#10;/wChj8W/+Asf+FH9j/s7f9DH4t/8BY/8K8E/EflR+I/Kj2H99h7T/p2vxPe/7H/Z2/6GPxb/AOAs&#10;f+FH9j/s7f8AQx+Lf/AWP/CvBPxH5UfiPyo9h/fYe0/6dr8T3v8Asf8AZ2/6GPxb/wCAsf8AhR/Y&#10;/wCzt/0Mfi3/AMBY/wDCvBPxH5UfiPyo9h/fYe0/6dr8T3v+x/2dv+hj8W/+Asf+FH9j/s7f9DH4&#10;t/8AAWP/AArwT8R+VH4j8qPYf32HtP8Ap2vxPe/7H/Z2/wChj8W/+Asf+FH9j/s7f9DH4t/8BY/8&#10;K8E/EflR+I/Kj2H99h7T/p2vxPe/7H/Z2/6GPxb/AOAsf+FH9j/s7f8AQx+Lf/AWP/CvBPxH5Ufi&#10;Pyo9h/fYe0/6dr8T3v8Asf8AZ2/6GPxb/wCAsf8AhR/Y/wCzt/0Mfi3/AMBY/wDCvBPxH5UfiPyo&#10;9h/fYe0/6dr8T3v+x/2dv+hj8W/+Asf+FH9j/s7f9DH4t/8AAWP/AArwT8R+VH4j8qPYf32HtP8A&#10;p2vxPe/7H/Z2/wChj8W/+Asf+FH9j/s7/wDQx+Lf/AWP/CvBPxH5UfiPyo9j/fYe0/6dr8T3kaR+&#10;zurMW8R+KwB0xax/4V0vgb4S/An4g3erQ6b4h8UiSwsZNSk3W6JiKLbuxx9756+YScJ9a91/ZP3j&#10;X/iFsx8vhK/bkf7UdZVoOnT5+c2py9rUUXTWv/AJjo37OwJH/CR+LeP+nSP/AAo/sf8AZ2/6GPxb&#10;/wCAsf8AhXgzBg5yab+I/KtfYf32YKrdJ+zX4nvf9j/s7f8AQx+Lf/AWP/Cj+x/2dv8AoY/Fv/gL&#10;H/hXgn4j8qPxH5Uew/vsftP+na/E97/sf9nb/oY/Fv8A4Cx/4Uf2P+zt/wBDH4t/8BY/8K8E/Efl&#10;R+I/Kj2H99h7T/p2vxPe/wCx/wBnb/oY/Fv/AICx/wCFH9j/ALO3/Qx+Lf8AwFj/AMK8E/EflR+I&#10;/Kj2H99h7T/p2vxPe/7H/Z2/6GPxb/4Cx/4Uf2P+zt/0Mfi3/wABY/8ACvBPxH5UfiPyo9h/fYe0&#10;/wCna/E97/sf9nb/AKGPxb/4Cx/4Uf2P+zt/0Mfi3/wFj/wrwT8R+VH4j8qPYf32HtP+na/E97/s&#10;f9nb/oY/Fv8A4Cx/4Uf2P+zt/wBDH4t/8BY/8K8E/EflR+I/Kj2H99h7T/p2vxPe/wCx/wBnb/oY&#10;/Fv/AICx/wCFH9j/ALO3/Qx+Lf8AwFj/AMK8E/EflR+I/Kj2H99h7T/p2vxPe/7H/Z2/6GPxb/4C&#10;x/4Uf2P+zt/0Mfi3/wABY/8ACvBPxH5UfiPyo9h/fYe0/wCna/E97/sf9nb/AKGPxb/4Cx/4Uf2P&#10;+zt/0Mfi3/wFj/wrwT8R+VH4j8qPYf32HtP+na/E97/sf9nb/oY/Fv8A4Cx/4Uf2P+zt/wBDH4t/&#10;8BY/8K8E/EflR+I/Kj2H99h7T/p2vxPe/wCx/wBnb/oY/Fv/AICx/wCFH9j/ALO3/Qx+Lf8AwFj/&#10;AMK8E/EflR+I/Kj2H99h7T/p2vxPe/7H/Z2/6GPxb/4Cx/4Uf2P+zt/0Mfi3/wABY/8ACvBPxH5U&#10;fiPyo9h/fYe0/wCna/E97/sf9nb/AKGPxb/4Cx/4Uf2P+zt/0Mfi3/wFj/wrwT8R+VH4j8qPYf32&#10;HtP+na/E97/sf9nb/oY/Fv8A4Cx/4Uf2P+zt/wBDH4t/8BY/8K8E/EflR+I/Kj2H99h7T/p2vxPe&#10;/wCx/wBnb/oY/Fv/AICx/wCFH9j/ALO3/Qx+Lf8AwFj/AMK8E/EflR+I/Kj2H99h7T/p2vxPe/7H&#10;/Z2/6GPxb/4Cx/4Uf2P+zt/0Mfi3/wABY/8ACvBPxH5UfiPyo9h/fYe0/wCna/E97/sf9nb/AKGP&#10;xb/4Cx/4Uf2P+zt/0Mfi3/wFj/wrwT8R+VH4j8qPYf32HtP+na/E97/sf9nb/oY/Fv8A4Cx/4Uf2&#10;P+zv/wBDH4t/8BY/8K8E/EflR+I/Kj2H99h7T/p2vxPezo/7OoTJ8R+Ky4/6dY8fyrpNe+EPwL8M&#10;+FNA8R3WveKE0/Wt32Y+QhY7TtbcmPlr5fVuBnqa+gPjMXP7OPwiBxsKXfb/AKaVnOD5oLnf9Jms&#10;Jq0v3a0X6pf5kQ0f9nb/AKGPxb/4Cx/4Uv8AY/7O3/Qx+Lf/AAFj/wAK8EH1H5UfiPyrT2P99mXt&#10;P+na/E97/sf9nb/oY/Fv/gLH/hR/Y/7O3/Qx+Lf/AAFj/wAK8E/EflR+I/Kj2H99h7T/AKdr8T3v&#10;+x/2dv8AoY/Fv/gLH/hR/Y/7O3/Qx+Lf/AWP/CvBPxH5UfiPyo9h/fYe0/6dr8T3v+x/2dv+hj8W&#10;/wDgLH/hR/Y/7O3/AEMfi3/wFj/wrwT8R+VH4j8qPYf32HtP+na/E97/ALH/AGdv+hj8W/8AgLH/&#10;AIUf2P8As7f9DH4t/wDAWP8AwrwT8R+VH4j8qPYf32HtP+na/E97/sf9nb/oY/Fv/gLH/hR/Y/7O&#10;3/Qx+Lf/AAFj/wAK8E/EflR+I/Kj2H99h7T/AKdr8T3v+x/2dv8AoY/Fv/gLH/hR/Y/7O3/Qx+Lf&#10;/AWP/CvBPxH5UfiPyo9h/fYe0/6dr8T3v+x/2dv+hj8W/wDgLH/hR/Y/7O3/AEMfi3/wFj/wrwT8&#10;R+VH4j8qPYf32HtP+na/E97/ALH/AGdv+hj8W/8AgLH/AIUf2P8As7f9DH4t/wDAWP8AwrwT8R+V&#10;H4j8qPYf32HtP+na/E97/sf9nb/oY/Fv/gLH/hR/Y/7O3/Qx+Lf/AAFj/wAK8E/EflR+I/Kj2H99&#10;h7T/AKdr8T3v+x/2dv8AoY/Fv/gLH/hR/Y/7O3/Qx+Lf/AWP/CvBPxH5UfiPyo9h/fYe0/6dr8T3&#10;v+x/2dv+hj8W/wDgLH/hR/Y/7O3/AEMfi3/wFj/wrwT8R+VH4j8qPYf32HtP+na/E97/ALH/AGdv&#10;+hj8W/8AgLH/AIUf2P8As7f9DH4t/wDAWP8AwrwT8R+VH4j8qPYf32HtP+na/E97/sf9nb/oY/Fv&#10;/gLH/hR/Y/7O3/Qx+Lf/AAFj/wAK8E/EflR+I/Kj2H99h7T/AKdr8T3v+x/2dv8AoY/Fv/gLH/hR&#10;/Y/7O3/Qx+Lf/AWP/CvBPxH5UfiPyo9h/fYe0/6dr8T3v+x/2dv+hj8W/wDgLH/hR/Y/7O3/AEMf&#10;i3/wFj/wrwT8R+VH4j8qPYf32HtP+na/E97/ALH/AGdv+hj8W/8AgLH/AIUf2P8As7f9DH4t/wDA&#10;WP8AwrwT8R+VH4j8qPYf32HtP+na/E97/sf9nb/oY/Fv/gLH/hR/Y/7O3/Qx+Lf/AAFj/wAK8E/E&#10;flR+I/Kj2H99h7T/AKdr8T3v+x/2dv8AoY/Fv/gLH/hR/Y/7O3/Qx+Lf/AWP/CvBPxH5UfiPyo9h&#10;/fYe0/6dr8T3v+x/2dv+hj8W/wDgLH/hR/Y/7O3/AEMfi3/wFj/wrwT8R+VH4j8qPYf32HtP+na/&#10;E96/bt/5Oo8cf9dLb/0kjrwY/dP0r3n9u3/k6jxx/wBdLb/0kjrwY/dP0ow38Cn6L8gr/wC8VfV/&#10;mFFFFdRgFFFFABRRRQAYHpRiiigAxRiiigAooooAKMCiigAowD2oooAMUYoooAKKKKACiiigAooo&#10;oAMUUUUAGKMUUUAGKMUUUAGKMUUUgDFGKM0dKADFGKKM0AGKMUUZoAMUYoooAMUYoopgGKMUZHrR&#10;mgAxRiiigAxRiiikIMUYoozQMMUYozRQAYoxRRmgAxRiiigAxRijNFABijFFFMAxRiiigBD3r3T9&#10;k3/kPfEP/sUr/wD9Cirws9690/ZN/wCQ98Q/+xSv/wD0KKuTE/w2dOH/AIsfl+aPDX/1zfWkxSv/&#10;AK5vrSV1HN9lBijFFFAgxRiiigYYoxRRketMAxRijNGaADFGKKM0gDFGKMjNGaADFGKM0UAGKMUU&#10;ZoAMUYozRQAYoxRRmgAxRijIooAMUYooyKYBijFFGaADFGKKKADFGKKKADFGKMj1ooAMUYoozQAY&#10;oxRRQAL1Ne+/Gb/k3D4R/wDb3/6HXgS1778Zf+TcPhH/ANvf/odc1X44ev6M6Ifw6vp/7cjwIDij&#10;FA9KK6DnDFGKKM0AGKMUZooAMUYozRmgAxRiiigAxRijNFABijFFGaYBijFFGRSAMUYozRQAYoxR&#10;mjNABijFFFABijFFGRQAYoxRRTAMUYoozSAMUYozRQAYoxRRmmAYoxRRmkAYoxRmjNABijFFGRTA&#10;MUYoozSA95/bt/5Oo8cf9dLb/wBJI68GP3T9K95/bt/5Oo8cf9dLb/0kjrwY/dP0rmw38Cn6L8je&#10;v/vFX1f5hRRRXUYBRRRQAUUUUAFFFFABRRRQAUUUUAFFFFABRRRQAUUUUAFFFFABRRRQAUUUUAFF&#10;FFABRRRQAUGiigD3n4U3fwGXwbZJ44tdZm8Rkyea1qH8snc23G3/AGcV7h8ZPhJ+zh8Eb/TbPX7T&#10;Wpbq/tzdQpbSOyBRtA6f8Br4aiH71AvPNfXf/BRwFfGngwF9zf2QOMY/jNeViKf76n779+/U9LDV&#10;F7Kpemv3dunr/V+5h+NPgv8AD7xZ+z1qnj34cR3iX2l3rre211KzSGEPgHa3faY3/wC+q8X+Bfw3&#10;f4qfFPQPDas4t55y87r/AAw/eYf98r/33sr2H9hTxtbJ401nwDq0aS6L4ss5LVo3P7sTKrZP/A1a&#10;RfwWvQvgf4D/AOGatC+LXjnW4Ab7THOlaY0yr87biAV9VctF/wB+2pyq/VZTW/8AL8/8pDjSWM9k&#10;1ovtfK35x/M+av2jPDnhfwX8WNV0HwmHOmaaRBIzS72adR+8/wDHsJ/2zrqvCnwl0HVv2UfFfj2e&#10;KVtd07Ukt4GSU7QgePPy/wDAzXimpX1xqeoXN7cSNJPPK00kjN87s9fZf7O194U0j9jXxre+NNPu&#10;NS8PrqqieztxtaQ7ofL8s7lx823+KtJ81Giv+3fn7xhHlqV27b8/ovc+dku58qfCvwza+LviR4Z0&#10;O9R/s2o30UDhWKMEZlVq+jvC37N3hDUP2vfEHw8uVuE8O2Fn56Kszbt5iic8/e/5aN3rT+Fnjf8A&#10;ZzvPiJ4Zh0PwBrun6vJeotvcTXZZY5Ny7Wx5sny7q9I8Hhj/AMFFfGgT5FOmNgHnjyYKwq15uUml&#10;yWhL9Dohh4JRTaf7yG3zPJJdD/Zc1PV7vQjda3oVz5vkLdzeZtRvun5zuC/V68j/AGi/gDc/ArxL&#10;bLBenVfD+oJ52n3u3DMmOVf/AGl3p/30tee+NBnxfrSk5kW+fJ/4HX1d+0XDNa/safCNNSdkvSEK&#10;rKP3vl+W2z/x3bQ+egoVee/OP93XdSi6aTgrq2nbT59Dwn9mv4TJ8Zfi5pehXClNJTfdXzh/+WMZ&#10;yyf8Cfav/Aqd488GW3jr4zaxpHwz0KWXT1ufItre2Zpgxy2597cKpYhvm+6i169+wgJBp3xWFkNu&#10;tnRv9DbvuCyfd/4Ht/8AHa4j9mz9oLxF8NNXs/C+kW1n/wATrWIDPdzw7plV2RGVcHAb/eWtZyqT&#10;rP2f2Lf1/X6mEPZU6EZVPt36K+nRfj+G9keW+OPhl4m+GniBdB8Q6YbPVXQSC1WVGIRj8v3GZa9A&#10;0n9jv4u6zpcN/B4RmWKUeaBJdQwsB/usyt/47Xov7eetXug/tNWOq2bLHfWdrazxMRv2yCTdG23/&#10;AHq2/gBc/GX9of4hWHjRPF8mn6JYagsc8CXDLCsaBS0Swr/eV0Hz/N/eas/rNV0YVNF/X9dTWWHp&#10;xrulq/S3nu7P8l6ngvwo+BOu/Eb4qw+CLqObSbqEs1+1xGN9vGoyxZf733F/4Gle7H4b/s26jr0n&#10;gW11bWLTU4x5EetsuYpZt3Kbvu7t3+yq/wB1q978D6/ousftXfFG/SF4l0rSobe7LW5ieRlVy7Rj&#10;738KD/gC14V4S/an8OePPiRF4P1H4daPH4O1O5FhbxpCpngfcVDP/Ax3L/Dt2VhKrWxLSh0j/wAH&#10;+v8AgnQqeHoczk07vr5adNvXV/JHlHwh/Z1g+IfxV1vRptchfwnoZZ9Q1u2HymLcxRkPT5trZf8A&#10;2Hr0mP4b/s7fEiXVfD3hvW9T8PaxbRvJa6lfqwguQF3Myhuq/wDfLV7Z8KPBXh39nxPjdBPCNS0a&#10;xZJzZ+XgmAwCRY2bv95lrzD4Q/Hzw3+0N4uPw98WeAdKi0m+82PTpbCM+ZbusbfxfRX+Zdn+7Wc6&#10;1ardw2UenpccaVCjyqpa7nbW/eyV+m2j/Q+Lb22+y3s8KzJMY5PLEi/ceruseGtW8OfZ11XS7vT/&#10;AD18yP7VCyiRf7ybqv8AxH8Mr4G8f6/oazecNOvZbcMRs3bWZd9fZP7N+n6f+1t8Mh4T8aWNzLJ4&#10;TlhaDWQvzPGx3GNpP7+xdh/4C38VenUrezpKtDbqefGhz1fZN69PN9V/l077nxLeeGdY07SbfVLj&#10;TbqHTbs7YrqWBlib/db7j13nwo/Z08Z/GPTri+8N2FvcW1vN5EzS3KJtbbu/iY12f7YfxUuvFHjl&#10;/B9jZNovhvww5srbT/K8rJj2qZGX04Xb/s14novinWtBQxaVq99YROctHbzsiP8A98NThKpWo88N&#10;H9/+RE406Ffknqvu/wA/y1R7ov7BPxdIkk/sW0ESjJI1CMgcbvWrnwj/AGdPDNj4P1Px18UtTktf&#10;DVpeNZ21vZYc3citsYKy7mZd25fl/uM25UWvT7LxXqv7Pn7JE+o6tqt7c+MPGLAWi3szPJbxt1C7&#10;+mxP/H2Wugk+KemfCH9j7wDrE2g2+v384zaQ3Cb4o5yWZpGX+Hb81edKtWalr15NP+HPTjRoJxVr&#10;WXPrr6dE/P1sjwj4l/DT4R+I/h1qPjD4e65caTd2EkSzaFqn35GYtkKW538FurLw33dvy7fgv4Cf&#10;DLwN8M/D/jX4qazemTXUMllp1lGx+RgCclU3O+1l3/dX59nzV1Fjqfh79rD4K+Mry/8ADNjo3jbw&#10;xAlyupWEWxZUwz7R26LINrMcV2fifXfCXwi/Z68B+Hvi5YN41u5o3ktLOBNjW8alfl3qV+58ie9D&#10;nOK9m735vnt3CMISXtFbb5XvbVfptpc8U+MXwI8FeCvDHhn4jeEtQl8R+BNQvVjubOZ9koBkc7FY&#10;bf7rL/fX3rE/ar+EGh+Cb/QPFHhGER+DdetVls1VmcBgi7/vfN1wf+BV6/8AtLT2fxJ/Zi8MeIPA&#10;JGk+DdMuX+16N9n2shJZUZj2wf5793y1zHxO81/2Evh2dSkL3y6lKtsr/eEeZdn/AAHZt/8AHaqE&#10;6nJGo/sy5bf12IqRp3lTSWsOa/Ts7eTufJdFFFe4eKFFFFAxD3r3T9kz/kP/ABC/7FK//wDQoq8L&#10;PevdP2TP+Q/8Q/8AsUr/AP8AQoq5MV/DZ04f+LH5fmjw1v8AXNjjmvV/gdc/CSKO+j+JNpqc0vmL&#10;5DWW/Zs/i3ba8pfDTt9aQFSMAZrWcPaR5DCnN05Jr8fQ+6tf+D/7Onhf4YaP45vbXWP7G1NwkCxO&#10;5ds7s7k7fdNcqvwV+D3xf+HHjK++GSamuvaHbpOkV2xLSDy94+Q/f37ZB9d1J8Zkkj/YW+GWMEG6&#10;GT/wGavMv2PviT/wrX406UbiUjTNYP8AZ1wj/wCrIc4Rv++tv/Ad1eVClUmqzhN3g3+D/U9h1KdO&#10;dJVKas0r6d0v1d/keSeFPC934s8W6XoVnHvvb+6S2QhfuMzbWr1f9rP4b+EPhL40sfC/hfzmvLa1&#10;STUZJJi+JWG5Yz/d+Xa//Aq+iPht8BbT4S/tEfEDxhqMOzw14bt2vrCV12qGmVseX/e8tNyf7xr4&#10;n+I3jC7+IHjjV9euzumvrp5GH90M23b+lbQre3qx5Nkvz/4H5mEqPsKU3U3b/Bf5v8j3D9lH4SeB&#10;PH/hfx3rnjaK5ksPD0Ec6tbyspCkMWxt+/8AdrXbUv2VjtxYeI2mw/8Ay0kxnt/FW/8AsMvodv8A&#10;Dr4uy+JIpZ9GisA91FDu3GPbLvRf9quC8VeIv2eLrwzqMWheGvEMGuSI4s55nGxXxwWzL93NOtzf&#10;WJw9/wCz8PoiaSToU9Kd9fi9Wv01PDtd8OXVrbf2tBpl5b+H7qXba3U8TJG+W3bFb7rvUFt4a1a7&#10;0ebVbfTbqTSoGEc14kLPDG39xm+4v3hX0/8AEeFT+wj8PNg+b+1pMnHPW4pfg8mP2HvigrDkarHg&#10;4/64VrKryxn/AHZ8pnCjzzgv54834Xscl8dfhh4a8G/Bv4S6/pOmmDUNetJJb+bznbzWCxn7rP8A&#10;L95qT9qT4UeGvhv4e8AT6FYm1m1TT/Ou33u/mP8AJtYbmbb/AMBrr/2mGA/Zz+AgU5U6c/b/AGI6&#10;f+28Nvg74THdljpTfzWsYTlemv70/wD246Zwhyz0+zH/ANt+7z7ni37OfgPSvid8XdB8O6ush0+8&#10;aRJVjk2kbEZvv/hWB8WfDFr4O+IviTQ7FHWzsbySFA5yxVWylei/sVIsn7RvhPzRuTfMSB/uNXrf&#10;xY8cfs7WPxH8QQa94C16/wBUhvGW8nguiI5H3fM2PNX3/hratUnSrw0v7v8AmctCmqtCeqXvfotN&#10;Dy3xN8G9A0v9lPw548jSYa5faj5EjNOdu0yPnK/8Br1C9+EvwN+Hfww8D6941ttVe71218wvaSuc&#10;uFXd937v3q0/2hbrwlqX7Gvhu+8F6fc6XoLakqw2l3IXZG3Sbi+Wb+P/AGq5f9rQs37P3wQDY2/Y&#10;GA/79R1y886r1f23/wCkvQ6nCFLZLSmvNX513/MZrX7Mnw++KfgfUfEvwf8AENxd3lim+bSL7cGC&#10;/wB1d20j/wAe3/3q+UJYnieUSfJJHw9fUX/BO+G8/wCFu6swSUaWmmSC4Yf6rO4eXu/HdXzt44eC&#10;TxprMltxb/a5Nn+5uroo88Kzot7GM+SpQVZLe608v616XRnaLpc2uatZ6dZRh7y8uFhiRv4mZtiV&#10;71+0/wDDHwt8LW8I+D/D9k174rS2D6jdxszGRnwFTy9/Dk/3P71cb+y0sP8Awv8A8HC68vy2uv8A&#10;lp93d5cm3/x6vQvi78Vdc+En7V/izxCtpBdahHut7dL1WZUjbYVbO9f4dtXWnP20ILsRRgvZVKj7&#10;2+W7/wAumzV9zyTxr8DfHHw98OWOu+IdDl0vTbs4g850LM23d88e7cv/AAJas/D79nr4gfFGxl1H&#10;w34eub2wHS5LrEr/AO0rSMqtX09+1L4s1Hx/+yj8PPEOsypLeX04lmMabV8whvuqKZ+1d4s8W+Af&#10;h/4C0zwPcXWh+EpbNW+16XIwaR1HyqWX7owW49q5Y4itpDq5OJrLD0k3O7soKfRb38tLW7M+SvHP&#10;ww8U/DbVU03xDpFxpN26/utw+SRfRXX5GP8AuV3vhv8AY7+K3i/R49UsPDTxwTp5iC4nhgkk+qsy&#10;tXvPi9/EPjf9iPTfE3jHz5PEGl3Yl0+/nOJ2QSbUk3fe7feP3tqvWd8KtG+L3xVutG8eeL/G8/gr&#10;wlparLHNLJ5S3EY7hNyqFb+833t38VU8RU5JXaXLpr/X/DD9jTcoJJvnV0l283r+SXofLOo/C3xV&#10;pXjQ+FLnRblfEUjrFHZBPnZm+6yH+NP9uvW9R/YZ+K+l+G5NXbTra4aOISNp8V2GuFH4/Ix/3Wav&#10;p/wD8RfDfxi/ad1rXdEjGpf2ForQW1wUXEz5yWRdv+yq18ufCD4z+ND+0lp1/LrF7ePqGo/Zri3l&#10;O6Fo2YrtEf8AdTHy/wB2lGtia3uxXJJL+v63CdHC0PfqNtN+W39fI8DuraazmeGZTDKr7WRl+Za0&#10;JfCurwaNDrD6XeJo0jbRdtAwhdv9lvuV7D+2totlo37RniWDT40hhk8mZlToZJI9zf8AjwFd3+xp&#10;4xPxGivvgv4ks5NS0HVYnlt5VG5rIr82Sf4V5/76/wB6upVpyw/t4/0jmnRhCv7B+l/PZf8AD9Ln&#10;zDZ+F9YvtLuNTtNNupdNtzsmukhZlX/eb7i1Qt7ee7njhtoGuLh22qiJukevr79sDXYfgl4c034O&#10;+FLSS10qCNZbu/kG1rzduYfN/Gpf73+0f9mvnP4Q/FG/+EHi6PxFpdpbXd9HC0SrdqWjTcf9Zwy0&#10;6VV1oc8UKrRVJ+zv6/r6/hcm8Z/A/wAbeAvDdnrfiDQ5dN0684g85kLM+3d88e7cvT+Ja0PhF+zz&#10;4y+NPmyeH7BRYxv5b3lxJ5cO/wDu7j99v9yvpn9q3xhf+PP2TPh7r+rPGdQvpy8xiTapchvuqKw/&#10;i1rt/wDD79jn4aad4alk09daiLXtzanaxwN21mX++26udYiq4S/ncuXyOn6vSVSO9lDn89flb87L&#10;vueA/Fj9nvxn8GJ0l8QWCLYXT7YL22k8yFm/ulh91/d69x0j9nz4U/C34d+H/EfxT1TULnUtdjaS&#10;1srPdsjAHUAf3N396tX4PaxqnxK/Y68f6Xr95LqC6TcqtjNcBpGjBVSqK3f73/j1dv8AE3xN4I+F&#10;nwk8A+G/i7pT+NNbjh82H7MpjkiUDliwZT/0z/29vzVlVq1f4Mt+bp1/r1NaVGny/WF1Wl+nTW2r&#10;27eqPnv9oj4A+G/AfhPw/wCNfA+szan4X1w7YY7hCCjc4IPy5/L5ay/Af7HnxI+IfhhPEFpp0FhY&#10;Truga9n8lpl/vKoG8j/ZNfRHx2i034q/D/4S+IPDPl2vw7GpxWbaQ8PlMh84I/P8XRk2/T726vOf&#10;25PiD4k034t2Og2WoXek6PpFrC9oltK0e9mAbf8Au/4vl+9U0q1Z2oLfme/Sw6lKlHmrdFFbdd3o&#10;9dDxrTfAc3wm+L2laT8SdCKafHcoLmCWbarxP8u7zF++v8eF/uVuftW/By2+EnxKaLSIPL8OapGl&#10;zp+Pm2ggbk/4D1r179qq7fxd+zd8KPFOqsja9dQhJbhV8t3UjJ/9B/8AHqqftcPNcfAb4Kzaod2s&#10;PZSeazfe+5HnNaQqTnODn/M4mEqcIwqR391TXf52/La97HyIP4q+h/iyYE/Z7+C73amS3/0nzY1+&#10;/wCX5i+ZXzuOjV9BfGY/8Y5fCH6Xf/oyu6fx0/X9GcsFenVXl+sT1H4SeAv2cPi74jsvDmnWOtrq&#10;08bOfNd0jwo/efPWL420r9mbwTrOo6FPZa9JqlhK0DCN5QhZWy3z1xv7B4Y/tFaMoOAYLj/0EV5x&#10;+0ACPjX42YtkjU5+ce5rjlR/2jk538NzsVZ/V/a+zW7W39dzvv2sfgRo/wAKL/QdU8MeZJ4Z1iAS&#10;QySvvAcbdy7v1/4FTv2WvgfovxLh8Sa/4qEq+G9GtyzGN9is4XJXfXpfgTHx+/ZC1bw8z+d4j8Hs&#10;slr/AH3hzx/wHbuT/gNHxNz+z/8AslaR4NObfxH4mO+7QfeWPO7b/u/w/wDAqydScKcqH272/wDA&#10;uv3fiaxhCdSOIX8O1/8AwHp9/wCB8gam1o2r3baepjsZJj5SyP8AOib/AJN9e2ftP/B7QfhRb+Cj&#10;o0Tq2qacJ7nzZmfLBY9uPevCR97j1H/oVfXn7d2nyTeG/hfqkeJLVtMMQlj6biq7a7asuWpR+Zw0&#10;Vzwq38vz/U8p/ZN+FuifGH4oDQtfWRrNbKeYLDIUYuOV5FdTpHwJ8Oaj8H/il4jminN/4evHgssy&#10;fKFLfxL3q9/wT3tJT8abi7KsYLbTZ2kl/utIpxXq/wADdY8NwfCH40XniWynv9A/tOSS7tLZ9rSD&#10;PO37v/oVZYmcoTlyfyx/9KOnDQhUprnX25fhD9GfE3gjRbfW/F+jWFyGNve3aQybXO/azGvptv2b&#10;PCEf7W0fw8MVz/Yb2H2jYJvm3bS/3v8A7KpfA3jr9my48WaNHpvw88QW2oPdKsM8l0SqybvlZv3t&#10;es37o/8AwUVRYvkT+yzj6bKyrYifMrJxspipYemoK9pXlT/rY8t1fw3+y5ZeJb/w7c3GtaPfxym2&#10;e8Jd4o2U7enzD/x2vJ/2iv2dH+CtxZahpeof2z4T1IH7LfBSCp3N8j+3vXE/GdTH8VfFZB3k6hNg&#10;9P4zX058T/NT9grwnBqBxePcq1sHH7zZ5lJc9JU6vPu4r/wIpyp1ZVKXs1opvTTZpf15nxcmWYgV&#10;13wn+GWp/Frx3p3hzSo8yXD5ml/hgj/iZveuTjSV2iiiQyzP8ojXvX2l4et7f9j34DS61dRD/hYn&#10;imLFtE5+e3j9PoPv/wC9XbXrOhDmW72OOjQ+sVPZvZb/ANefT7+h4h+074P8C/DjxdD4a8INLc3t&#10;hHt1O6kuN6tL2VV/hNeNEkHA6nqalvr+41G8lurmR5Zrh3llmb/WO5r079nv4KXfxo8YpakeRodk&#10;vn6hd5+WOJfuj/feqpxVCF5zJnN1qn7qO/T8v6+ZzVv8KvE914Im8Yrpcg8NQSbHvGkULn1QZ3t/&#10;wGvStQ+DegQ/sr2fj+MTHXpNQW3J807dpk2/cr6U+NXjHw/4n/Za8Wad4St0g0LRbq3sI2UcTBc7&#10;nWo/gND4Ht/2RLDVvHPzaHpeovctCQdsriT5V2fxbsfcrgliJyhKbX24nofV6UJxhF392evz/Dy8&#10;jxD4V/s5aDonwzvPiL8VZJrHSHjI0/TUfy5bpv4M+9fOGoSWlxqFzLYQvb20kjeTE773RP4E319c&#10;ftwafqHjjS/Dvjvw/qDah4FlhCQ2sS7Y7Zj90Mq9d/SvlXwoIz4o0Vpggj+2R7g33NnmJXVhZyry&#10;9pPr+BzYxKjB06a2/Hz9H91vM93+Knwi8M/Cn4C+Fvt+ned4814+cJDKwMSdSu3ftbFcpoX7IHxc&#10;8RaZb6lZ+E5jbzp5kYmnhjYx/wDXORlb/wAcr0r9vHVNS074v+Gr6FkS1gsIZrEIm6JXRQ3/AKFi&#10;r3wVv/jP+0t40sdetfFn9k6Xo88QnihuHihQffbbCv39yH1rmjOoqPtrrvrc3qU6UqzpWemllbpf&#10;d2fbtrfdWPGvhd+z7rPjX4tWvgTVYpNBvV3yXjTr86RqPmKL0dvevfYfgf8As9+IvFL/AA90XX9X&#10;i8UQloI70jcksq/w8ps/9B/3q9I16O68X/tsWcui3B01fD9ljVrqa2Yeer9U2/8AAfvVl+DfjP8A&#10;BPUfj5ewaT4Sls/EF3K1vBrZiHlNOv3n2dV/3ttc8q9Sry2v8P2f1/y/A6IUKVLmvazlu+q028/N&#10;29bHw78TPAt38NfHer+HbqRJ57GZojIo+Vged9TW3wt8UXPgaXxbHpcg8O28m03TMFTPqibt7f8A&#10;AK941r9m7xR8Q/2ntd0zXLvzrOC4F9qGqlNi+Q/zKoP8Py4WvaPjT438PeKP2VvE2m+ELKK38OaJ&#10;dR2MckQ/1oTblh+NdH1vkpwS1kc6wvPVqOWkFe3qvv0W3m9j41+E/wAAfGPxlupR4d01Xs4SFlvr&#10;l/LhXPTDf3/9hKs/Fv8AZw8bfBaOGXXtOU6dKxVLyzk3wmQfwbh9z/gde/8AjvxDf/Dn9inwRb+H&#10;S9kNbZjqF7bDDYznKyL/AHv61Y+AmuX/AMQ/2VPiNpXiWeXULPS4w1nLcs0jRkoXIVm606mJnHnq&#10;R+CLt+n9eQqWGpz5KU/4k1f8L2tv/Wx8bafpt1q17Ba2VrNd3c7bUigTczN/sJTtR0TUdH1E2F/Y&#10;T2t6G2m2mRkkD/7r0uk6vdeH9TttSsJmhvLSRHilRtpDJX6P+AfD3hf4+eENB+MPiDQpo9d0S3Yz&#10;20cfF2yD5G/2+ldOIrOglKS9w5sPQWJ9xO1T9P6/DzPzn1rwxq/hyVItW0u60ySZfMRLqJo2K/3k&#10;311Hw6+B/jf4sq7+F9EuL6CEZe4LKsK9vvOyrv8A9infG34p6r8XfHV7repMYVB8qC2AwsEf8Kr7&#10;13HwGn+L3jzRZvA3gS8urPSml3z3UcnkiAN82Gl++q/7Kfeq3UnGj7TRS8yVCk6/Jq10tu/lr6ve&#10;3Y474k/s/eOvhHbw3PiTQns7OZyiXEUyzRs/+8rMUqPw98AfHvijwpe+KLDw7cSaLbq0jXEkiQAI&#10;Pvbcsm7/AIDX0/8AHP4maT8K/gpY/D678VHx14vguklmkcrMLfbJu2O4/wC+dv367T4NfHvXPjT8&#10;EPiQ+sW1paW9haCG0htogiqNmP4/rXmyxdZUZVI/1/XqehDC0PrEKTb220+eu33L7j5R/Zw+BFv8&#10;XtV1O/1i+bSvC2iQ+dqFzgIx77F/uCvT5fhx+z18StM1Sw8JazqHhrWtPgeS3udUVhDcDbyeen/j&#10;r/7Ndx+yRrujeCv2Z/HuuajYpqcUDF7mxMf+tUb8K396s74Q/FvQP2p/Ed54E8V+BdJ08XdvLJpt&#10;zpibWgCoW2h+52n7y7f92qxE6sqs1HaH9fMWFhS9nSlUtep3/BX6eXV9T5U+HXwk8UfFjxE+j+F9&#10;PbULiJd0siPtjjT+8zN8q13HxK/ZI+Ifws0F9bvtOh1DTIRmeawlMywD/aAG4/79e6eAo7r4Lfso&#10;/FK/8Pll8Q2urNprXqfLKIxKI/MX+71Y1l/sHeMdX8Ua34x8M61d3Gq6Hcac880N1JJInmZZS3zf&#10;d37vu1rPEVG5zo7Q/H+vQwpUacVTpVd6nyt+d/W/ocPqnwl8L+Nv2Vrbxp4Wsmt/EGizFNXj8xpD&#10;Ig6v87/L/Cf++q+b8Z69a+x/2VLaGw8B/HKCciXw/BbtGd/3VI8z/wBl3V8csGdiQeM1tQly1pw7&#10;GdeP7mnLa6/r+u9z3n9u3/k6jxx/10tv/SSOvBj90/Svef27f+TqPHH/AF0tv/SSOvBj90/StcN/&#10;Ap+i/Iyr/wC8VfV/mFFFFdRgFFFFABRRRQAUUUUAFFFFABRRRQAUUUUAFFFFABRRRQAUUUUAFFFF&#10;ABRRRQAUUUUAFFFFABRRQelABG2yRM9iK9w/am+Omj/HHxBoN9pNnd2cVhYrbyLeogZmIyP4n4+a&#10;vDc5J3Up+XJHO6sZwjUnCf8AIbwnOEKkO5peG9fvPDWu6dq2ntsurGZLiM/3WViy19EftSfta2nx&#10;y8LaDomjWN5psdu/nXwuQiebJt2rj5n3Ku9v/HK+ZQecelA45HGKidKE3Bz+yOFacFJU+v8AX/D9&#10;xFGMV7P4f+Nmk6T+zL4m+HM1ndvqeoXy3cM6onlIiNF947t2flb+GvGs+vak3bGz2q5wVSPKzOFR&#10;0tUdJ8NvE1t4P8f6Frd5HJLaabeR3MscSI8jKjKzhd+Oa9+8N/tUeGtG/am1/wCJM1hqL6Lqdp5P&#10;2aKNPPDBI05G/b/A/wDFXy6TtyfXtRlSOlTUoU6jvPtY0p1alJe73T+4+sV+Lv7MtjrkmsQ/DbXb&#10;zUVl85Pts5kgMnrIvnsrL/vK1eQfH3496t8ePE0V/dwCw0uzTyrLT0beIE/jG7+Jn/vf7CV5buUj&#10;jnNBO0beuawhhoU58+78zSpiJzXLsuySX9W6HqH7NfxbX4L/ABX03XLlWOlSZtb9UP34ZOGP/AH2&#10;t/wGu70bxr8DvCnxe8Ra3Ppesa9pcd/De6HJafuRA2fMkVg7xt8r7Au/+Ba+dOgx2pflOCRlR0rS&#10;pQhUm5ozhV9nTVPR6+vy7a+nS/e/1d8dPi18Kf2ltfsTp1lqXh/xNdvHZrreqMiWsMIcLuZfMb/l&#10;mW/h7/eWr3hz9jn4t/Dv4mabP4X1SI6MJkmGvxXaRR7d3KvEW3P8v3l+ZX/vCvkJcqcscL2AroLX&#10;4ieKrHTBplv4j1SHTwvlrax3siwqv9zbu21jHDVKMf3L089f8jeVaFd2xC+52/T8dH5n1v8AHT9o&#10;61+F37WS+ItG8nVrSCxjsNZghOBM27513D+NMp/3ztrJ0v45fs8+DNaPjjQfBGqSeLiZJ7e0kfbD&#10;DO38X32Vf/HsfwrXx+ThgfvA9c0qqu4EHGegqVgqcYxj/TKli6k5t2Xddbf192l7H0N8O/2vb/Rv&#10;iX4m13xPYjWNE8UALqenIq4C48tQiN9/asm3a331/j7V2uj/AB8+B3wi+3698OfCOpSeK54WSA30&#10;z+TbbvZpG9/u/N/BuWvkIKN3tQMHJBwBWs8HTZlTxNSG1v8AJv8Ar79TQ17WrnxLrl9q18we8vp2&#10;mncD7zNJvYV9A6p+1FZ+BfhpoPg74TRah4fWCVbrVNSnSNZ7mRSrfws3yuw+bf8AwKq/dr5vxlsn&#10;qetH3eRwBW9SjCpFRfQyp1Z05N9/6t/W57f+0V8Z/Cvxws9F16DRrnTPGywLDqbqE+zzlV5Knfu3&#10;f76/c+lY/wCy/wDCpPi38W9N068A/sKyP2y/YnEZjXkJ/wACfav4PXk+QxZjwTU9pqFzZFzaXMsB&#10;ddjeS+2oVN0afs6bt+hU5qpV56yv36X/AA/Q9v8A2x/jAfil8Wbu30+4Eug6L/oNikRwjMOHk/4E&#10;20f7u2tf4PftCeEIfht/wrj4oaHcaz4Zhk8y1urWVhLbEndyf+BN86t32ba+cScDJ/OlLZyO1QsP&#10;BUvYsqWInKs6/c+ofGn7R/gTwV8N9W8D/CLQLvT7fWGK3mrXrsXdAQSmG3fe+ZO2z5vl+bNXdI/a&#10;W+HHxP8AAOj+G/i/4du73UdHBjttXsCwJ2nOGCspD9mT5l/i+WvlLzAQQeB2FG9eB1HcVP1On/we&#10;v9fgV9aqX6enT+v16n0z8VP2j/B/ifwdofw18GaLceF/Asd0jXs8xDyFd/3gvP8AdZ/nbcfl+7XO&#10;/tTfGfRfiJdeH/Dng5mXwn4ftFgtiqPHvYqu87GZW/hVfm/u/wC3XhG4kc/MO1Ju6Artpww1Om0/&#10;69fUmpialRNPr+S2Xp8r3S1FoooruOQKKKKAEPevdP2Tf+Q98Q/+xSv/AP0KKvCz3r3T9k3/AJD3&#10;xD/7FK//APQoq5MT/DZ04f8Aix+X5o8Nf/XN9aToKV/9c31pD0rq6nN9lHuXj749aN4r/Zx8I/D2&#10;2sryLVNJm8+a4YJ5D8N919+7+L+7Xh0c0sUgkik8qSPvSNjceOlBBAA9axp01SlKUDWpP2qSl2sf&#10;Vfxa/bYj+IvwGtPBsOnXltrsyQx6leMEEcwTrsbdu+Yqq8hPvV8pEnC4pcZJFCjaAamjRhQ5lAup&#10;WnWalV3PaPgh8btJ+GXw9+IWg6jZ3dzc+I7VLa2kt1QpGwSROcsmxfmTpurxdsoMHpnNKW3dulJn&#10;HOapQtN1O5HO3TVPt/m3+p9O/C/4/fD29+CMHw2+JGk3d1aWUzS2t1aMAfmZm/h24dNzeqbO9dBr&#10;X7VXwuf4P+JPhxovhLUtK0aaHbYOHRnlkHzFpPn+U7lU/eb5f++a+QmAbjPzdqOQFB79K554OnNy&#10;fz+Z0QxVWKS+W26/r8j6h1b48/C3xn8CdB8NeI9D1aXxJoFkbaxmiK+UsgRQrg703D5Vf51qb4o/&#10;tB/DH4r/AAo0mx1bQdU/4SvSbAW1m6MPLjkZV6vv2snyrxt/ir5YbBT3HelYnfz90d6Hg4PZhHF1&#10;He6W1vu2+Z6H+z98RrD4UfFfRfE+pwTz2di0jtHbKjMzSRsvy72Cfxf36574l+KLXxp4/wDEOu2U&#10;csVrqF408KTBA6qzbudlc6TkHHel3Ybb6V08nv8AtDl5rU/Zrb/hke1a/wDHDR9Y/Zq8P/DyCzuo&#10;9U0++a6mnZU8p1dm+6d33vm/uV6XJ+0Z8F/F/wAPfCnhzxz4V1/VLrQbUQxPZyiJN5CpJt/f/N93&#10;+KvkjaWTcDS/wb8ZNZzw8KnX+8aU686em+0fu2+Z9R+Jv2rvCXhL4f3vhH4ReEpvDkN+rC41G9bd&#10;M6t99lzv+b/aZvl/hU18uOTLIZX6mg4U9eKTbhs9aKNGFMJ1qlTcuaPq11oGsWup2bhLq0mWaCQ/&#10;wsreYlfSvxa+K/wm+J/irwX4u1y1vb26Np5Wv6XaRurEqvyhZG2qzB/7j/dWvl7hm56dqTJUnjcD&#10;1q6lOFRp/wBf119QhNwTXR2/Dt+N73vdn2Z4v/ae+BXi34baf4Kl8JeI10bSoiLJCQDG4XA+bz81&#10;0nwqh+L+gfB/w9d/DbUNK+IWjXXB0vUFQNYnOPLR2kX7nXbu+Xb92vg8Ocht2AOoxW14f8beIfCP&#10;mLoeu6jpKzfM62V1JDu/39rVxzwceS1N/fqddPFvmvUVvTT/AIf8j7p/aa+KV/4W+EPh3wv4/ktd&#10;S8RardxXeoWVgE8uK2STcUVT/D/yz/4C3zVz3xE/a4+CHxa0/TrLxP4W8USW1jEBFbwSiOIf8Bjn&#10;+9XxPqur3uuXrXeoXk+o3Uhy81xIzuV/23eqoyoAz83ephgYKC52OpjJuo+Raab6/n+PmfQOm/HT&#10;wX8Kfizo/ij4Y6BfWGkwxtFfWWpy5aYMQGxJvf8Ahx/wJa9Ks/2jfgJ4W8R3fj3RPA2pHxlKJGji&#10;lcLbpI332X52VOp+ZV/3VavjXJcHnGKUkgkDpW0sLCfVmMMVUg9Evu29O3T5o3/H/jnUfiL4w1TX&#10;9Tf/AEy8kaVwn+rVR/An+wlevfDD9oHQfgv8K9XsPDNheHx/qQ2SaxKiLDDHj7qMMNjr/APnff3r&#10;wLODzxQDgZI49a2nShOPsvsmMa1SM/adT3/xr+0VovxZ+D1tofjexvrnxlpxxYavAqMrj0kZmVv/&#10;AEL7u+vI/h3eeGrPxdY3HjGzub3w6jubi3s32TSHaNm35l/i2fx1zbBSBxmjPyAEZFXCjCCmoClO&#10;c2nU8vw79+z7o+y/GH7TvwJ8V/DSw8GS+DfEZ0jTUYWSbgpjcJsH/Lfc3Ncb8K/2kfBb/Ds/Dr4o&#10;aHc6x4cgmD6dcWr4lhB6D5WX7ny/OG/2dtfM7MVJ4+U/pR2OOSe9cqwcEpLU3+t1W01bt/w/ofS/&#10;xa/aW8KL8Nh8O/hZodxofh1nL3Vzd8yzD72B97kt3dv4a6CP9pj4U/Fvwfo2m/Frwte3Ws6TEI49&#10;S08su4e22RWX/c+avkYoTjnae9HJzgZxT+pw5NPv/ruH1qpfo12tppt/wOp9E/HD9prRfE3hDQ/B&#10;fw40OXw54a0eUTRmdwZXkDfIy5Ztv8R37md67ef9pb4RfF7RtCn+KnhO8ufEWlR+W09mWEdyF6Y/&#10;eK//AAE/3vvV8fkE8j5T3pT06Zo+qw5F5ErFVOd7a+R9H/En9oXw98a/ih4WtdQtH0L4c6Q6iK22&#10;7mVOS28L/C3yptX7q1yf7UXxlh+MXxEefSXYeHNNiS1sI2V/mCgBm2/7T4H/AAGvGzn7q/eFOZVC&#10;5U/UVcMPCnyNfZFPE1KiafV/15W7afpYSvffjN/ybh8I/wDt7/8AQ68DXqfrXvnxl/5Nw+Ef/b3/&#10;AOh1dX44ev6MmHwVfT/25HJfs3fFSx+DXxTsPEuqWdxd2lvDIGitgrN8yg/KrbU7f365L4n+KLXx&#10;v8QNe12zjmigv7xpkjlQblVm3fPiub3AAkcmlJAYjpV8kPae0I537P2XQ9c/Zi+Oo+AnxCbWryC4&#10;vNHuYWhvLaEKxdf4HCt8rHd/t/xvTf2mfjn/AML3+IsmuW0E1no8ESxW9rOyqUDfeyits3/8DryU&#10;fL159qCQxz09qzlRhKp7fqXCtUhT9l03/r8/UXcRjB6V9O/DL9qLwdqPw2g8CfFfwzP4g0q1VVtr&#10;y1ZPNj/2fvLz/thq+YQRjB4NAAAxurStCFeHJMmlUqU5+0p/8OfVurftS/Dz4a+B9V8PfCDwjdaV&#10;f6imy41TUJSzBNvVdzsT/wCOp/tV5/4B+Omk+GfgP428F3tndyanrpDRXCorRJzkbyzZ/wDHWrxJ&#10;XAwScL60hPqPlPesFhockl/N+hs8TU5k+yf9W8zZ8Ha1D4e8WaXqdwrNb2t1HM6p950Vt/yV9Gj9&#10;qvwy37UUXxGfTdQOjx2Qtzb+Wn2jftx037f/AB6vlnHUfwmjCqOnFbTowqaz9PvMqVR0lZeT+7+m&#10;fWt78ZP2abrxFPr0/wAOtevdTkdrhzPMRE0m3f8A6sz/APsteT/tAftDaj8cL+zt1sxpOg2A22en&#10;RvvCr/ff/aryMZx8vNN3Y7c1hDDQpu97m08VOorLReSS+/qeg/A7xT4R8EePLbW/GNjearZWX722&#10;trSNH3Sn7rNvZflqX46/GC/+NPjm71q9zHZq3l2dqTtEUP8ACprzlht+XGQO9K2G+Y/eHaujkhOf&#10;tDDnqez9n/XkLymTjOa+ivgJ+1rZfBTwFe+GLnwPa6/Beyu07yXohMy/3WTy23V86YBHIx+NLu2Y&#10;K80p04VIezqEwnUpz9pT/r77o/RLTvjJ4Lvf2Vda8SQ/DLS7LTfOKPoiTjZI4by9+7yvvD/rnXzD&#10;rPx50DUP2bh8PYNLubXVft7XQkVUNuitJu2qfvf+O14iL25FrJbrPL5DfP5G75agJwMD7vrXJTwd&#10;Onz+p2TxdWUKfp5f18j3T4AftDWnw70PWPC3i6xn1zwdqMLg2kaIzRt3KBtqY/4HXjmtS6d/bN02&#10;jm4j0wzE26XIQThP4csGbn/gdZxGTnr7UYCNzxmuxU4Kbmupyuc3TVN9P6sfTHjf4qeEvjp8JfBe&#10;k6zqS6X430uVbU3U0DbPKJ2l2fZsCGtrT/2Mvip4G8eabJ4P1iC90gvFOmt2t0sMaqf4pI927/vn&#10;dvr5PHB5bcnpW5pvxC8VaVp4sLDxHqlpZDpBb3skcY/4CrbK5/Y1Kf8Au7+/Xf7jV16VX/eV9z10&#10;9b699j7Q+Pv7RFn8Iv2gtC1CyNtrstnY/ZNbt4mCmQOMIpb1+9xXMWnx6/Z58O66/jPSvA+pjxSz&#10;yTQQMQscc39//WMF+m1v92vjySZ5ZpXkk3u/3mNRjAAYnBPSslgoRgtf0NZY2ftG7frZ+Xy3++x9&#10;faL/AMFAZbaDXY9a+H1jraarOWlxfmIeX/Cr4ibcy16rp3xo8FXn7LGseI4Phrpdpp8s7I+iRTrs&#10;d92wPnyvvD/rnX52KQpJHzVMbycWpt/tEvkv8/kbv3dOeBozjeH6/wCZVPG16c71O3Zb/n/nc+kv&#10;hR+0v4RHgK7+H/xL8Ozav4VknaW0e0O5rZWO7Yfu/c/hdP8Avlan+Kv7S3gzT/hnL8PfhPol3o2i&#10;3eReXV5xJIG+8p3bmzXzAW5x1peQfQVpLCQnO5hDE1YK349TQ8Ltpia/YSa2tw2kRzLJPHbAGR1/&#10;ixl0TH/A6+l9e/bdvdL8XeHk8FWk+keB9KjWBtIkVUF1H/FlV3Ad9nz18rkBhkc+1BJzjofSt50a&#10;dR/vDOnUqU1anp/wP6+fU9H+Pfi3wf488cXGt+DtOvdItrwb7i2uIkA83+Jl27vlz/uV7R8BP2ov&#10;h38NvhDceDtb0bW3u7p3+03OmKkZZX+63mebu4SvlE7nP3sfhR0Oc9Pas3hoypKjfYtV5Ks8R3Pe&#10;fiN4x+AWqeGbyHwz4T8RWetuF8q5vLrKRt/Fu/ft/wCg16d8Mv2mvgh8NfB2paDaeFPEC22qRIt+&#10;FdX8w+Xhvm8/5a+N+jbs8H2pS4UYLcn2rOeGjOHJNv7yliZRnzxS+7/gff8AI+kvh7+0n4M+Gni/&#10;X9P03w7e3Xw21qJYp9KvGDyqf7w+Z1kDeY3ybq6fT/2h/g18GdN1C++GPhW+bxNfQskdzfOzx2yt&#10;67nZ9v8Au/e/vV8jAgHgZ9qAAc8fJ6054OE9/n5ip4qpT2tpt5X1sv8AL7j3v4FftNW/gf8A4SPR&#10;/GelnxJ4Y8RO0t7ACNyufvsEbYnz7/nX5K7q+/aa+GHws8Fa1pnwh8M3mm6xrKOs+pXzMwRfUbmZ&#10;j/u/+hV8lZXOCcHtQBuUGieEpzdxwxVSmrfd5enr+B9E6h8bfDfhL9mKLwR4blkl1/XZmk1mR4mT&#10;AI5Vmfru4Hyb/wCKvnYOSOtNjJDHdyD0pVcqMGuqioUKkqjfxHPWnKdKELaJL+v8/M96/bt/5Oo8&#10;cf8AXS2/9JI68GP3T9K95/bs/wCTqPHH/XS2/wDSSOvBj90/SscN/Ap+i/Iuv/vFX1f5hRRRXUYB&#10;RRRQAUUUUAFFFFABRRRQAUUUUAFFFFABRRRQAUUUUAFFFFABRRRQAUUUUAFFGaM0AFFFFABRRRQA&#10;UYoooAKKKKACiiigAxRiiigAxRRRQAUUUUCDA9KMUUUDDFGKKKADFGKKKADFFFFABijFFFABRRRQ&#10;AYoxRRQAUUUUAFFFFABRRRQAh717p+yb/wAh74h/9ilf/wDoUVeFnvXun7Jv/Ie+If8A2KV//wCh&#10;RVyYn+Gzpw/8WPy/NHhr/wCub60lK/8Arm+tJXUc32UFGKKKYBRiiigAooooAMUYoooAKMCiigAo&#10;oooAKKKKADFFFFABRRRQAYoxRRQAYoxRRQAYooooAKKKKACiiigAowKKKACjFFFABRRRQAYooooA&#10;F71778Zv+TcPhH/29/8AodeBL3r334zf8m4fCP8A7e//AEOuar8cPX9GdEP4dX0/9uR4EOlFA6UV&#10;0HOFFFFMAxRiiigAxRRRQAUUUUAFFFFABRiiigAxRiiigAowPSiigAooooAKMUUUAFGKKKACjFFF&#10;ABijFFFABRRRQAYooooAKKKKADFFFFABgUYoooAMUUUUAfWH7XvwI8f+L/2hfF2r6P4Yur/TLiS2&#10;aKePayyYt4V/9CVq8iH7LvxUYMw8F35A6/Kld7+2Z488S6F+0l4wstO1/VLO0je2EdvBdvHGv+jx&#10;v8qI1eKH4o+MsMo8W62P+4hP/wDFV5tH23sadmtkd9b2Sr1dHu+vnr0Ov/4Zd+K3/Ql3/wD3ylH/&#10;AAy78Vv+hLv/APvlK5L/AIWn4y/6GvW//BhP/wDFUf8AC0/GX/Q163/4MJ//AIquj9/5f18zC9Dz&#10;+/8A4B1v/DLvxW/6Eu//AO+Uo/4Zd+K3/Ql3/wD3ylcl/wALT8Zf9DXrf/gwn/8AiqP+Fp+Mv+hr&#10;1v8A8GE//wAVR+/8v6+YXoef3/8AAOt/4Zd+K3/Ql3//AHylH/DLvxW/6Eu//wC+Urkv+Fp+Mv8A&#10;oa9b/wDBhP8A/FUf8LT8Zf8AQ163/wCDCf8A+Ko/f+X9fML0PP7/APgHW/8ADLvxW/6Eu/8A++Uo&#10;/wCGXfit/wBCXf8A/fKVyX/C0/GX/Q163/4MJ/8A4qj/AIWn4y/6GvW//BhP/wDFUfv/AC/r5heh&#10;5/f/AMA63/hl34rf9CXf/wDfKUf8Mu/Fb/oS7/8A75SuS/4Wn4y/6GvW/wDwYT//ABVH/C0/GX/Q&#10;163/AODCf/4qj9/5f18wvQ8/v/4B1v8Awy78Vv8AoS7/AP75Sj/hl34rf9CXf/8AfKVyX/C0/GX/&#10;AENet/8Agwn/APiqP+Fp+Mv+hr1v/wAGE/8A8VR+/wDL+vmF6Hn9/wDwDrf+GXfit/0Jd/8A98pR&#10;/wAMu/Fb/oS7/wD75SuS/wCFp+Mv+hr1v/wYT/8AxVH/AAtPxl/0Net/+DCf/wCKo/f+X9fML0PP&#10;7/8AgHW/8Mu/Fb/oS7//AL5Sj/hl34rf9CXf/wDfKVyX/C0/GX/Q163/AODCf/4qj/hafjL/AKGv&#10;W/8AwYT/APxVH7/y/r5heh5/f/wDrf8Ahl34rf8AQl3/AP3ylH/DLvxW/wChLv8A/vlK5L/hafjL&#10;/oa9b/8ABhP/APFUf8LT8Zf9DXrf/gwn/wDiqP3/AJf18wvQ8/v/AOAdb/wy78Vv+hLv/wDvlKP+&#10;GXfit/0Jd/8A98pXJf8AC0/GX/Q163/4MJ//AIqj/hafjL/oa9b/APBhP/8AFUfv/L+vmF6Hn9//&#10;AADrf+GXfit/0Jd//wB8pR/wy78Vv+hLv/8AvlK5L/hafjL/AKGvW/8AwYT/APxVH/C0/GX/AENe&#10;t/8Agwn/APiqP3/l/XzC9Dz+/wD4B1v/AAy78Vv+hLv/APvlKP8Ahl34q/8AQl3/AP3ylcl/wtPx&#10;l/0Net/+DCf/AOKo/wCFp+Mv+hr1v/wYT/8AxVL9/wCX9fML0PP7/wDgHYp+yp8V3t/Ni8Eai8be&#10;mwv/AN800/sp/FpeT4F1L/vla/Q79gDWb7XPgNZ3Wp3k+oXDXMwae5kaSRvnbjdX1PLGuUwikHr8&#10;ory6mPrxk49j1IYGjOKlrqj8R/8Ahln4r/8AQlal/wB+hR/wy18Vv+hK1L/v0K/bn7Kh/hT/AL5F&#10;H2VP7qf98Cp/tGp/Ki/7PofzP+vkfiN/wy18Vv8AoStS/wC/Qo/4Za+K3/Qlal/36Fftz9lT+6n/&#10;AHwKPsqf3U/74FH9o1P5UH9n0P5n/XyPxG/4Za+K3/Qlal/36FH/AAy18Vv+hK1L/v0K/bn7Kn91&#10;P++BR9lT+6n/AHwKP7RqfyoP7PofzP8Ar5H4jf8ADLXxW/6ErUv+/Qo/4Za+K3/Qlal/36Fftz9l&#10;T+6n/fAo+yp/dT/vgUf2jU/lQf2fQ/mf9fI/Eb/hlr4rf9CVqX/foUf8MtfFb/oStS/79Cv25+yp&#10;/dT/AL4FH2VP7qf98Cj+0an8qD+z6H8z/r5H4jf8MtfFb/oStS/79Cj/AIZa+K3/AEJWpf8AfoV+&#10;3P2VP7qf98Cj7Kn91P8AvgUf2jU/lQf2fQ/mf9fI/Eb/AIZa+K3/AEJWpf8AfoUf8MtfFb/oStS/&#10;79Cv25+yp/dT/vgUfZU/up/3wKP7RqfyoP7PofzP+vkfiN/wy18Vv+hK1L/v0KP+GWvit/0JWpf9&#10;+hX7c/ZU/up/3wKPsqf3U/74FH9o1P5UH9n0P5n/AF8j8Rv+GWvit/0JWpf9+hR/wy18Vv8AoStS&#10;/wC/Qr9ufsqf3U/74FH2VP7qf98Cj+0an8qD+z6H8z/r5H4jf8MtfFb/AKErUv8Av0KP+GWvit/0&#10;JWpf9+hX7c/ZU/up/wB8Cj7Kn91P++BR/aNT+VB/Z9D+Z/18j8Rv+GWvit/0JWpf9+hR/wAMtfFb&#10;/oStS/79Cv25+yp/dT/vgUfZU/up/wB8Cj+0an8qD+z6H8z/AK+R+I3/AAy18Vv+hK1L/v0KP+GW&#10;vit/0JWpf9+hX7c/ZU/up/3wKPsqf3U/74FH9o1P5UH9n0P5n/XyPxG/4Za+K3/Qlal/36FH/DLX&#10;xW/6ErUv+/Qr9ufsqf3U/wC+BR9lT+6n/fAo/tGp/Kg/s+h/M/6+R+I3/DLXxW/6ErUv+/Qo/wCG&#10;Wvit/wBCVqX/AH6Fftz9lT+6n/fAo+yp/dT/AL4FH9o1P5UH9n0P5n/XyPxG/wCGWvit/wBCVqX/&#10;AH6FH/DLXxW/6ErUv+/Qr9ufsqf3U/74FH2VP7qf98Cj+0an8qD+z6H8z/r5H4jf8MtfFb/oStS/&#10;79Cj/hlr4rf9CVqX/foV+3P2VP7qf98Cj7Kn91P++BR/aNT+VB/Z9D+Z/wBfI/Eb/hlr4rf9CVqX&#10;/foUf8MtfFb/AKErUv8Av0K/bn7Kn91P++BR9lT+6n/fAo/tGp/Kg/s+h/M/6+R+I3/DLXxW/wCh&#10;K1L/AL9Cj/hln4rf9CVqX/foV+3P2VP7qf8AfAoNqgH3U/74FH9o1P5UH9n0P5n/AF8j8SF/ZX+K&#10;7AAeB9S+bp8q16F8Efhl4q+FmreJ5vFWjz6EmtaHcaPZveEItzdysvlRR/7bbZK/WhIf3iMGXaAc&#10;jYOa+XP212zbfC9QFG7xfY5IGP4zUPG1Kz9nJbl/UadJOtFu61/r7j89z+yz8UySR4K1Ijt+6FJ/&#10;wy18Vv8AoStS/wC/Qr9s7SzT7LDwn3F/h9hU32VP7qf98Cr/ALRqPXlRH9nUI6cz/D/I/Eb/AIZa&#10;+K3/AEJWpf8AfoUf8MtfFb/oStS/79Cv25+yp/dT/vgUfZU/up/3wKP7RqfyoP7PofzP+vkfiN/w&#10;y18Vv+hK1L/v0KP+GWvit/0JWpf9+hX7c/ZU/up/3wKPsqf3U/74FH9o1P5UH9n0P5n/AF8j8Rv+&#10;GWvit/0JWpf9+hR/wy18Vv8AoStS/wC/Qr9ufsqf3U/74FH2VP7qf98Cj+0an8qD+z6H8z/r5H4j&#10;f8MtfFb/AKErUv8Av0KP+GWvit/0JWpf9+hX7c/ZU/up/wB8Cj7Kn91P++BR/aNT+VB/Z9D+Z/18&#10;j8Rv+GWvit/0JWpf9+hR/wAMtfFb/oStS/79Cv25+yp/dT/vgUfZU/up/wB8Cj+0an8qD+z6H8z/&#10;AK+R+I3/AAy18Vv+hK1L/v0KP+GWvit/0JWpf9+hX7c/ZU/up/3wKPsqf3U/74FH9o1P5UH9n0P5&#10;n/XyPxG/4Za+K3/Qlal/36FH/DLXxW/6ErUv+/Qr9ufsqf3U/wC+BR9lT+6n/fAo/tGp/Kg/s+h/&#10;M/6+R+I3/DLXxW/6ErUv+/Qo/wCGWvit/wBCVqX/AH6Fftz9lT+6n/fAo+yp/dT/AL4FH9o1P5UH&#10;9n0P5n/XyPxG/wCGWvit/wBCVqX/AH6FH/DLXxW/6ErUv+/Qr9ufsqf3U/74FH2VP7qf98Cj+0an&#10;8qD+z6H8z/r5H4jf8MtfFb/oStS/79Cj/hlr4rf9CVqX/foV+3P2VP7qf98Cj7Kn91P++BR/aNT+&#10;VB/Z9D+Z/wBfI/Eb/hlr4rf9CVqX/foUf8MtfFb/AKErUv8Av0K/bn7Kn91P++BR9lT+6n/fAo/t&#10;Gp/Kg/s+h/M/6+R+I3/DLXxW/wChK1L/AL9Cj/hlr4rf9CVqX/foV+3P2VP7qf8AfAo+yp/dT/vg&#10;Uf2jU/lQf2fQ/mf9fI/Eb/hlr4rf9CVqX/foUf8ADLXxW/6ErUv+/Qr9ufsqf3U/74FH2VP7qf8A&#10;fAo/tGp/Kg/s+h/M/wCvkfiN/wAMtfFb/oStS/79Cj/hlr4rf9CVqX/foV+3P2VP7qf98Cj7Kn91&#10;P++BR/aNT+VB/Z9D+Z/18j8Rv+GWvit/0JWpf9+hR/wy18Vv+hK1L/v0K/bn7Kn91P8AvgUfZU/u&#10;p/3wKP7RqfyoP7PofzP+vkfiN/wy18Vv+hK1L/v0KP8Ahlr4rf8AQlal/wB+hX7c/ZU/up/3wKPs&#10;qf3U/wC+BR/aNT+VB/Z9D+Z/18j8Rv8Ahlr4rf8AQlal/wB+hR/wy18Vv+hK1L/v0K/bn7Kn91P+&#10;+BR9lT+6n/fAo/tGp/Kg/s+h/M/6+R+I3/DLXxW/6ErUv+/Qo/4Za+K3/Qlal/36Fftz9lT+6n/f&#10;Ao+yp/dT/vgUf2jU/lQf2fQ/mf8AXyPxFH7LXxYdCR4K1LJ/2Vr1Lx78OPFPjH4T+BPCOi6HcX/i&#10;Dw2J49UsbcAvbFzuj8z/AHlr9ZHijUHITaBz8gr5j+CKKP2nvjPIGBjR7HAK+qNULG1KnvNfDr+n&#10;6lPB0qeib97T9fv0tr0Pzm/4ZZ+K/wD0JWpf9+hR/wAMtfFb/oStS/79Cv25+yof4U/75FH2VP7q&#10;f98Cr/tGp/Khf2fQ/mf9fI/Eb/hlr4rf9CVqX/foUf8ADLXxW/6ErUv+/Qr9ufsqf3U/74FH2VP7&#10;qf8AfAo/tGp/Khf2fQ/mf9fI/Eb/AIZa+K3/AEJWpf8AfoUf8MtfFb/oStS/79Cv25+yp/dT/vgU&#10;fZU/up/3wKP7RqfyoP7PofzP+vkfiN/wy18Vv+hK1L/v0KP+GWvit/0JWpf9+hX7c/ZU/up/3wKP&#10;sqf3U/74FH9o1P5UH9n0P5n/AF8j8Rv+GWvit/0JWpf9+hR/wy18Vv8AoStS/wC/Qr9ufsqf3U/7&#10;4FH2VP7qf98Cj+0an8qD+z6H8z/r5H4jf8MtfFb/AKErUv8Av0KP+GWvit/0JWpf9+hX7c/ZU/up&#10;/wB8Cj7Kn91P++BR/aNT+VB/Z9D+Z/18j8Rv+GWvit/0JWpf9+hR/wAMtfFb/oStS/79Cv25+yp/&#10;dT/vgUfZU/up/wB8Cj+0an8qD+z6H8z/AK+R+I3/AAy18Vv+hK1L/v0KP+GWvit/0JWpf9+hX7c/&#10;ZU/up/3wKPsqf3U/74FH9o1P5UH9n0P5n/XyPxG/4Za+K3/Qlal/36FH/DLXxW/6ErUv+/Qr9ufs&#10;qf3U/wC+BR9lT+6n/fAo/tGp/Kg/s+h/M/6+R+I3/DLXxW/6ErUv+/Qo/wCGWvit/wBCVqX/AH6F&#10;ftz9lT+6n/fAo+yp/dT/AL4FH9o1P5UH9n0P5n/XyPxG/wCGWvit/wBCVqX/AH6FH/DLXxW/6ErU&#10;v+/Qr9ufsqf3U/74FH2VP7qf98Cj+0an8qD+z6H8z/r5H4jf8MtfFb/oStS/79Cj/hlr4rf9CVqX&#10;/foV+3P2VP7qf98Cj7Kn91P++BR/aNT+VB/Z9D+Z/wBfI/Eb/hlr4rf9CVqX/foUf8MtfFb/AKEr&#10;Uv8Av0K/bn7Kn91P++BR9lT+6n/fAo/tGp/Kg/s+h/M/6+R+I3/DLXxW/wChK1L/AL9Cj/hlr4rf&#10;9CVqX/foV+3P2VP7qf8AfAo+yp/dT/vgUf2jU/lQf2fQ/mf9fI/Eb/hlr4rf9CVqX/foUf8ADLXx&#10;W/6ErUv+/Qr9ufsqf3U/74FH2VP7qf8AfAo/tGp/Kg/s+h/M/wCvkfiN/wAMtfFb/oStS/79Cj/h&#10;lr4rf9CVqX/foV+3P2VP7qf98Cj7Kn91P++BR/aNT+VB/Z9D+Z/18j8Rv+GWvit/0JWpf9+hR/wy&#10;18Vv+hK1L/v0K/bn7Kn91P8AvgUfZU/up/3wKP7RqfyoP7PofzP+vkfiN/wy18Vv+hK1L/v0KP8A&#10;hlr4rf8AQlal/wB+hX7c/ZU/up/3wKPsqf3U/wC+BR/aNT+VB/Z9D+Z/18j8Rv8Ahlr4rf8AQlal&#10;/wB+hR/wy18Vv+hK1L/v0K/bn7Kn91P++BR9lT+6n/fAo/tGp/Kg/s+h/M/6+R+I3/DLXxW/6ErU&#10;v+/Qo/4Za+K//Qlal/36Fftz9lT+6n/fApRap/dT/vkUf2jU/lQf2fQ/mf8AXyPxr/bsGP2p/HH/&#10;AF0tv/SSOvBj90/Svef27f8Ak6jxx/10tv8A0kjrwY/dP0r18N/Ap+i/I8ev/vFX1f5hRRRXUYBR&#10;RRmgAoozRQAUUZozQAUUUUAFFFFABRRRQAUUZozQAUUUUAFFFFABRRmigAooooA/WL/gm+M/s82H&#10;/XxN/wCjGr6xI618nf8ABN//AJN5sP8Ar4m/9GNX1iepr5Kv/Fn6s+nofwoeiHDpS0g6UtYmwUUU&#10;UAFFFFABRRRQAUUUUAFFFFABRRRQAUUUUAFFFFABRRRQAUUUUAFFFFABRRRQAUUUUAFFFFABRRRQ&#10;AUUUUAFFFFAEE4AYcdjXyb+2r/qvhZ/2OFj/AOhmvrKf7w+hr5O/bV/1Xws/7HCx/wDQzSj/ABIm&#10;z/gy9D6ys/8Aj0g/3F/lU1Q2f/HpB/uL/KpqFsjOW7Cik3DOMjNLTJCik3D1FGRQAtFJketG4Z6i&#10;gBaKTI9RRmgBaKKTI9aAFopMj1paACiikyKAFopMgd6Mgd6AFopNwx1FGQO9AC0UmR60AgjIPFAC&#10;0UmeKMigBaKTIHejOaAFopMj1o3A9xQAtFJuGcZGaMj1oAWikyBS0AFFJketGRjrQAtFJketG4Zx&#10;kUALRSbh6ijI9aAK8vVfoa+YfgP/AMnT/GX/AH7H/wBANfT0vVPoa+YfgP8A8nT/ABl/37H/ANAN&#10;OO0vT9UE94er/Jn1PRSbh6ijNIBaKTI9aWgAopMj1ozQAtFJuB7ijI9aAFopMj1oyPWgBaKTcPUU&#10;tABRSZGOtGcUALRRRQAUUmR60ZoAWikyPWjcPUUALRSZGaMjNAC0UmQO9G4eooAWikyPWjI9aAFo&#10;pNw9RRuGQMjJoAWikyD3ozQAtFJuHqKMg96AFopAQehozQAtFFJmgBaKKQEE4zyKAFopMj1paAPx&#10;i/bt/wCTqPHH/XS2/wDSSOvBj0Ne8/t2/wDJ1Hjj/rpbf+kkdeDHofpX1OG/gU/RfkfM1/8AeKvq&#10;/wAxuexoB7Zozhc969k/Zy074WLqlzqHxJvJ2FtLCLPToFYrcsd25TtTkJhf4lTn566JS5Ve1zOK&#10;5na9vXbRX/rueOgE4wcD0NIBuwMda+mP29/Bmg+B/i3pdn4e0e00ezfS0m8izgSKNmMjtu2p3+7X&#10;hfw2sfDV/wCMNNj8XX1zp+gMW+0TWke91O1tm35W++21fuVhSre2o+0NK9H2FX2d/wCn3/4JtfEX&#10;4Ma38NtE8Pa1f3Fnf6RrcZltr2wkMif3wrZVdrfN1/8AiK4Ej5efvV9veEvCPwo+NLw/D+38I+Lv&#10;CqvHJJo2oahdXDw+YFaR9qNI8altrycr83z/AHa+OfGHh6Twh4p1bQ5ZFuLjT7qW1eZfuuyMyq//&#10;AI7WNCt7Sfs57/1/XqdFekqcPax28tf0X9dTHXgc9fQUgweQM+1fdH7H/gH4Ha+mm6fMg8V+N7rT&#10;/tVza39uZILXAG9VBXy92/8Ai+Z/91a+OPiDbQ2PjrxDbwReRDHqNzHHFGuFRFkb5EqqeJ9pWdG2&#10;xEqHLQVa97/1/XY57aWG0NgD2pTk8jP1xX1t+zV4e8P+Gf2fPFfj3XfA1p411CHUI7exsLi33PKF&#10;KKNmUbZ95vuR/wANee/HP4x+HvGehnRNP+Eml+AdQjdHkngRRKFx9zHkxv8APuX/AL5qVXbrOEIa&#10;IFRUYKdSrq1t/wAFLqeGKd21d2aTJbJ25Fek/s3eBtK+JPxp8NeHNYga6sNQmkSWNJGjLL5TSfeX&#10;5/4K+mr34W/s5eCvivB8ONV0/VtR1m/uEjFx9qcRWDy/6mLKurc7l+b959794393StiYUp8lmyad&#10;B1Ye0ukr21+/p/W58N7Sc54oxuGR81fZ/iT4R/AH4G+N18M+KjqvibUNRmVrfY8kcenRNJtj3srL&#10;u/2vvf6vdtX5d3P61+xtZX37TF14M0a7nsvDAtP7Sklc75IoC21kVm/jyu1d/wDD83zbPnwjjact&#10;zaWCqx218vXv6+vqeH+M/g1rngfwToHiq8ltL3QtZz5VzZTlwGCfdYMBtbr8v+y392sbwB8NfEnx&#10;M1eXSvC2mnVL5IWuGiWWOLbGrgM3zsq9xX09a6h+zz4i1eH4eLpniOK1M5gtdYOo3Elstw3y+aIm&#10;dlXc3fy/4vn213v7KHw50T4OfH7xf4R1a2uLvxDbafLPYapG2yF7JvIBTbu/1hJX/wAerOWLdOEp&#10;Na/Zv2+/9fkaRw0Z1FZpx0vZ9bbLT1tdW8+p8BTRvbTvCxxJHJ5cgpMEhcrkeua+rfhd4G+FHxy/&#10;aIXRNI8NX+n+HI9One5tLq9YytcLIPm3h2bGHX+KmeK/gh8Lte8YaV8NPh49/c+MluympardF5II&#10;I08zeqrlVZ1ztXav8O3zK3eKgpxg00ZPDTcZVFZ/q/uW99L/ADsfKeTg8fjSYHIA49a+t9c0n9nD&#10;4e+KpvBeq6Bret3doy211ri3ciqk33ZGKK67irfe2p/D/FW54f8A2HtJ0z4uatBq93c634MtLBdT&#10;tUtflkukZm2REp977rfd+98v3d1R9ch8U00H1OSfLFp+j/4b8Lo+LsMenUUjPuOPumvozx1/woe+&#10;8O67YQ+EfEXgfxTaIXshcSySmdv4Y3WR32/7f3f97+GvnLGCoBzXRRre06WMJ0lDZp+n9fmhw6UU&#10;UV1HOfrF/wAE3/8Ak3mw/wCvib/0Y1fWJ6mvk7/gm/8A8m82H/XxN/6MavrE9TXyVf8Aiz9WfT4f&#10;+FD0Q4dKWkHSlrE2CiiigAooooAKKKKACiiigAooooAKKKKACiiigAooooAKKKKACiiigAooooAK&#10;KKKACiiigAooooAKKKKACiiigAooooAgn+8Poa+Tv21f9V8LP+xwsf8A0M19Yz/eH0NfJ37av+q+&#10;Fn/Y4WP/AKGaUf4kTZ/wZeh9ZWf/AB6Qf7i/yqU8g44NRWf/AB6Qf7i/yqU9KFsjN/Eyi0YiIdz5&#10;kin7xOBT3mLYVTtLdGBzXxf+2Z4g+Ndhp+tDwclvofhDTrP7VdayJgty+OqIoDMvyr6L97rW3onx&#10;s1T4ffsUaR43u2l1vWI9KhkjlndpHeSTaoaRv97+VTyWje/kWppy5Wttf6/rU+sPM5XIG89Ru5rz&#10;n4o/GDQfg/p9vf6/cSQ215cpaRKkLSbndnUL/wCO18r6F8Gvj74s8KR+NLj4r3WmeJ7mI3sGkx2q&#10;fZo8LuWL7zKee/T/AH/vV0vgaGL9sr4K6YPFdzPpOs6JqoN79lVebiCRuzL91l/8dFN0+XrdLsTz&#10;3drWdtP68vvPpD4VfFDRPi14Ni8S6HJJNpc7siNKjRsCrMrf+g1kfGj4yaF8EvCEuv6uss2JFht7&#10;S3wZbh24KIP4mp3wP+EVh8FPAFr4a0+7uL21tHkcT3PMn7yQv0/4FXhPx3il+JX7Xnw28IXQD6Do&#10;0EusyxN/y0dG2J/3y4U/99VdoSq8sfh/GxCc40lKXxael9PwufW2l6pHqem210EZDcx7xG33q01l&#10;AwhcFz2HavM/ix8V9H+DPgTVfEGryrHZ2seIUH33boqLz96vmv8AY1+J/jz4g/EX4mSeM2vYJVit&#10;JrXSpHUfYopDIQqqD8vykf7X96s1Tck2uhrKUYtRfX+v6+fY9r+Jn7XPw0+EetHRfEXidbbUo0+e&#10;1tbeS4aMY+8wjG4LXZfC34veGfi94fGq+FNXh1a1UgNJCdjof9pW+7XwPofxE0L4GfH74n6brfha&#10;48c3+o3zXsWoaLELueGNjuaN1Z9ybd2G/wBpq9B/YPuLHxZ8QfiZ4x0mzg0DTL+WCODQ4pE8+HBY&#10;73Rf9Xnf/wChbfu1qqN4OW2i+ZzOo4zUHa7urJO6su+34LdH3yz+Xkydv4hTZJD5Ik84hfXFeWfH&#10;X4t2/wAGvh3qXim8jaZoEzHahuZmbO1DXzVY65+1T4k8ML4ysrvRLdLhPNh8K/Zcs0X90lm3Z/4F&#10;trBQv1OpyUbXV/Q+6jOyAlxmPs9JFLkDBwo6NXw58Zv2kvip4Rf4ZWVl4YGn674iSaO68PTyrJum&#10;xsU+cN3yfxZ28L121zXjn45/H/4B+JtBvfF/9meJ7DW2a3TSdPiMJim/hVJD825ty/e3VpGhOWi3&#10;Zn7amk207Ld22/r8Ox+g8w7l+P4q8mtPjpoV/wDFvU/h86T22tW1us0fnx7Ypo2OCI/733a+X/Fn&#10;xY/aE+EWo+GfFHi+bSJPDmrX0dnc6ZaQ7Xtg7bVCuV3H+H+I/drsP2tIpPCXxG+EfxF08JbXq6lH&#10;Y3JBGZIZ8KE/Mlv+A1UKd5RTe/5inUSjJ2+H8u59lSLHEFJbEQ7V5T4i+N+jeH/ipo/ga9tbmC71&#10;VHe1vDGvkSuv3o/Mz/rK9FhufMtGlk+VnjynfnFfIviLw78edevb3V5vFXhPQ7vT5S2m6clmLolP&#10;4Q8pZWXcv9xf++awha+uxvOLt7qu/wCvT87+TPs4YAJkYsB0pquY2ZNoWEdGJrwT9lL43ah8afAt&#10;xdazYxW2r6fcvY3aw/MgkRgp8sf3av8A7QfhT4geLfDtvp3gLxBbeHbgzg3d3JBuYW/8Xlj+9yf/&#10;AIpa0lCUHyy3M41FOPMtU/68j2aO63y+UCskZ/iVhU7Sqqhy2FWvzg8U2/jH9mz4v+ArTRfilq/j&#10;O51m6WG90TUZ2uG8pnVTIEy20DJ2/d+799q+r/jr8d7T4MeBpNTuEN7rN4fIsdKiGJrmdhwg/wBq&#10;k4e6pLW5Sd5NNWtuew6nrFto1jcXlw4MVum9iK8k+GX7S3g34s6zNo2gXMsl5HGs5aW2kjXZu/2v&#10;92vGf2LPFPi34m+E/iFaeOr2e4vxqskDxSyhjbAoD5aqvC7d33Vr0r4MfskaP8FfFcuu6brF9eyN&#10;brbqlxswcFv9n/aq7KEnGe5ipc8IygtH3/rfue7XF2un2kt1cOsaxgmZnry/4YfHrw58TPC2qa9Y&#10;+fYaLY3E0D3d2gijl2MFaSP5vmj/ANquY/bT8TXfhb4CeJ30tmh1K8jjtfMX+BJH2sP++Qy/8Crw&#10;j9pCAfBr9kHwv4WtzJaWVzPb2169qR5zxH53Ix3fb/49WcKfMl5u39feXKfK3fZK/wDl+T1PXIv2&#10;8fhBca42nR+KykvmeQl0bWZbYj/f27dvbdX0pp+o22p20N1bSrJHONySL3r889S8e6ppnwlS31r9&#10;nmSH4XiKPdN9rj+1RxZ/1nlBdysPvbmZdv8Aer2nxlrnjC9+Dvg+D4BafZz6LeWpC6ndOAmnwoq7&#10;Dtf52bhezfdFazpqKTS/FP8A4Z+QoTlN2evomn+O689PQ+sxKrtnIKr3BzQ/EhO/CjqK+Ov+Cfnj&#10;LxN4p8DeJ28Waxc6ze22pyW5mnc5UqBxHu7V7n8efiza/Bn4c6x4qu4muI7ZF8qAHDSs2dqGpnB0&#10;puD3Q4SU4qS2aPUFJaRhuxGv61AblBIUWQqPTFfDunaz+1X4l8NR+L7G50SEXCGaHwu9tlvK9GZm&#10;3Z/4FipfjJ+0j8VfBN98N4LXwwlrrviJZo7zw9cSK+ZsbB+9XdtT+Ldt4X722kqMnLlT/r+v+HD2&#10;0Ix55J2/r+u59xRsXTg8f36RdkkZl3E9t2K/Pzx/8cf2gf2ffEvhu98YjSvE2m63I0cem6fCYTFL&#10;/DHHIfm3FmX726rXiX4wftA/CbVPDPinxddaNd+HNVvktrrR7SDZ9m3ttXbIy7i33f4m+7Vxoyla&#10;zWu3mEqsYptp6b+Xr/XyPqG7+O2hWfxei+Hc8M1vrEtt9sgmmQLDMMkN5bbvvda9Yh3yQ56Tg/pX&#10;x3+2rZvptn4C+JGnf6NquialbkvkEmOXhl/75/8AQmr600O7F7p1rcgkSzRK/wClZNXgplJ2k4Pd&#10;W/r8zWk/gz1wa+YfgRz+1N8Zs9N9j/6Aa+npeqfQ18w/Ag4/am+M3+/Y/wDoBrWPwy9P1RlP4oer&#10;/Jn03tGAqHaoPHvRLJtuI0BG1vvDNcz4y8X6X4K8OXWv6tcxWNjaR75ZHfaqqejD3r4m+BPx78af&#10;Fj9qOWe+a907wfeaXPPpenP8qyRiZNsu3+Jm5+b/AL5+Ws4wcrvsaOai1fr/AMNc/QGWWNTlnWPH&#10;3SzYqGO5IiDFlkAyWZTnFfCOpWfjD9rT40+LNGi8Wan4R8EeFZVtMaRN5M9zPjc248ZABX5WX+Kr&#10;vwwu/F37Pf7QNr8NdX8TXnivwzr0Ekmn3mov5lxCyBdwJz8y87qfI5NpPUSqJJNrS9v0+5s950D9&#10;qTwR4g+ITeDbW6m/tnz5LYxtBIV3R/jXtjzKI3VWwyjJPtXzloP7H2i+HPitH44g1a+fUBcPdeRI&#10;Y9m6T/gNem/F3XJfC3w08R6paL/pdvauQP8AaIxWdRxiroqmpSfvL+vxMLwR8a9B8feOPEHhjSob&#10;ma70BwlzciNjEXZclFk/ir1ffsiKmVXcfwg8ivjP9nbRfEvgn9lldd8JadHrXjbXGe+MUzqhlmZ8&#10;/O25fu1ifsteJ/iXD+0j4v0P4ja0+oXkdpDM9lA5a2hd9x2xqflXpXTKn784p/CZKpeEJSWs/wDh&#10;7f8ADf5H3VcSkBgXWLptZmAzT1ZZhhGV89WVs18PfEuXxd+0b+0Rqfw90rxLfeF/C2gQK+oXGnP5&#10;c8sh3bUB7Ku3P/AqqeFF8ZfsufHrw74PuvFWp+KvCPihWS3k1SfzZ7aZVz97+IEf3f7tZKm3s9Wa&#10;ymopaeX9eR91OyJgO6s49WxR5uz5jJiP0HNfGHjv4GfE3xtq2v614n+L974X0eAs+nW2iyNaKsez&#10;IM7blZj/AMCb/erV/YU+JPinx74S8Q6f4h1R9ft9Gvza2WrMpU3UYxg7v4v+A/3aFBuLkn/TBytJ&#10;KSte/wCB9dRSrLFmNiI+uTQLnzoz1MY/irwT9p3483PwS8K2i6Tp51rxJq0wstOtVbYrytwrO3Zf&#10;9qvJUvP2rPCyabr00+jeK4pnU3Phy2QRPFE39yUsu7H+03/fVRCLkOU1G7s3bsfbHmYQMJOB14pF&#10;n8xwUY7O+a+HPiV+0R8WI/j6ngHwjp1pDeX+mxTRxXrAG0lZTvkdh99V4+7XL3Hx7+Pvwr+JqeAN&#10;cg03xlqOsoX0qe3UwRxyjqxCr9yP5d27061qqUpvS3czlVhBNu+9tv6/rex+hcjpHl3fJTrivI/B&#10;vx20Txf4+8SeEYHnttU0R1V4bmMJuLDcJI/m+aP/AOJr520L4qfGj4YfHbwv4d+It3puqaT4nZxC&#10;1hCYxBIFzt3FV+Xb/vV0Hxw08fD79qn4Y+K9PlSNfELzaZfIBw67d4/8eDf99URpyvFfzbEyqxSk&#10;/wCXR/h69z7DeR1TzBFmQ9VzXlmkfG/w9rPxO1PwOsd1Z65YRCZFnhwk6EcyRf8APSuu8Qz6naaD&#10;dTaTEl5qojbyROwRS1fH3iw/H7w3pjeN7jxR4Vvdb05DJL4ft7BXUKTuZRcE+Zj/AGf/AB6sYtX9&#10;46JJ/ZX3dvm1/n5H3UzhhuUfMtLGMZYnDN2rzT4F/Ev/AIW58NfD/iow/ZDqUW+WJusblcVtePPH&#10;Wk+AfDuoa/q86wWNlG0ryM/ygL0b+VXJOD5WZxaqK8djq/NVtweXKnovcV5D8W/2iPBPwPW3Txbr&#10;Ytbm5+WOEI0sjfVI+K+bf2c/jf45+Jn7Rt9e6t9p0zwzfae0+l6YZFwYt/yylf7zf3q4UfEPWta/&#10;av8AHN9p/gOb4g+JbJ4rXT7drhLeC0i25Zmd/lR8n/e+Va1VCUZuMuhHt4OCmtnptf8ABas+x/hZ&#10;+0v4D+M1o6+FtdW7uoAXkgMbRSRqOdwSTioPAn7Ungrx/wCM4vCel3U0mtEzqY5LeQLmFtr9/wC9&#10;XiPwd8b+Hta+PM1t4t+G3/Cv/icbUxwnzjNFcwkjey7Pldl+X5fm2/3q9D+Gn7H+hfDr4kN4zs9a&#10;vbrUke5P2ebyxHmWQk/w+opyjFNqV9tP+HXT7iU5OKslvr9/Z2s++59KTeWscrM20gbjn2ryb4bf&#10;G3RfixrfiGLQ4bmX/hHrgWk1yyjyZXK4zG27/ap37SPieXwZ8EPFOsWvN7bWchRR2YjZ/wCzV4z8&#10;M/DXjH4W/ssaV/wr3SIdV8XXqLPI1xMoQtK+S7NuXdwxb86xirRlI1d7xX9eh9dCZdvJCSv/AAg5&#10;qR5WiQq2Mt6nFfDH7H/iP4g3vxj+IWhePNdk1fVdJSNvISQtBAx3fLGMKq/981w/xy8f/HXTPib4&#10;W1DX7tPCfhi61o2dlZadcbpbiMEDzJtpbcdo7N/wGtoUHOrGkpaszlVjGlKq4uyv+Dsfo++y2jUl&#10;1Z16Atiq8l8kAfY0YPb5xzXifxj+AN58XX0y9g8eeIvCqQxbTFotwYVl3D77YFfHnj34UeItC+Pf&#10;hn4c+Hfir4y1u+mJudSNxqrlbeDr/Cy/e6VlShzz5b2NKs/Zwc2rn6c+aIoN5+Ve+DmmpMvBMhKH&#10;tiuekuo/BPhme6uZWkt7OAMzO25iFT/Gvjnw58VPj3+0PNqeveA73TPCvhSGZ4bD7dCZZbvb/Ewf&#10;oOP9lqmMbrVltpO1rvyPup2aJjI0uIx0UdqilnUKIhKRKejYr491T4w/F/wr8AfGGs+L/DsOheJ9&#10;EiBgvo5Vktr/AAflKpuYqrf3Wrzy6+LH7SviX4Yt8TLOfSdC0W3tlnTSZYnmnuo1GZHZmUbTn7qr&#10;t/3u9U6cntYlTj2e19j9BJCUZPmK5H3cda8r+LHxs0j4NnRLjXorn7Nqt2lq88C+ZHCSflZ+PlXp&#10;81fLuifGD9oX4zeBx4u8JLpPhrSrWAMI7iIyy3zr95lYqyqg/g+99Wru7PW5/wBq39kS+vdXt4LT&#10;V57d8sBuRJ4zuSSP6HmiUXT96e0d9SVJVElT3krq63/X+rn15a3EN1CLuGTckgBBq0Dxz1rwb9jb&#10;xffeN/2fPC2pX58y5a38t2P95XZV/wDHVSvcLi6WOUqRyKVSHK3CXQKUlVipR6q5+OX7dv8AydR4&#10;4/66W3/pJHXg3Y17z+3b/wAnUeOP+ult/wCkkdeDdjX1mG/gU/RfkfLV/wDeKvq/zEyfXNemfA/4&#10;KeIvjLrE6aC9nG+mmOad72cxqQW+TZsD/wBx68yOCfmOfalBOcDKj61u+f8A5d6f18iLR+0rr7vx&#10;/wCAfcn/AAUH+EWtavq8Xji0ubJ9G0zTIbWVWlBuGkMgHC7f+mi/xV5B+w02gR/G5P7cFmLgWUn9&#10;nG6K7PtX8Gz/AGsb9vt75r58eVpFALn6UinDD5cfjXJTw3LRdDnOqriHKt9YUfO176rzsunk7bn6&#10;T/Ce1+OGkfFc3vxD8TabY+GjOYlt4Tb4vC0bbVhULv252/3ZPl/ir4h/aT0R/D3x08cWkk8c27U5&#10;Jg0PUrK3mL/47Itef3mrX2osv2i6uLkr90yzM+yoZpZJJN7v5ryfxNWVDDeynz6fJW/zLr4l1Yez&#10;1+bv+n3fPqz7c/YF+COu6X4itPiBdXFgui31hcQwxrcjzlO4L93H+x/erz3xJ+x34o1T433OgX2s&#10;adZPq/23Vba4hzcDyxLna2FT5v3q18w5OM4P0zW94O8da58P9YXVPD9+dP1BYpIluFQSlVdVVtm5&#10;W/hC/PTqYat7V1oT/D7urCGIpezjSq0tL9/v6L5a/M+gvCn7S3jj4I/ArSNA0Xw0mmwSzyiLxFcq&#10;8iXGJHc7UZdu5c4++33fuenc+LfE4/aI/Y91/wAZeLtOt7fxFoNysNlqqRiLzyzRbhj3ztIX5flr&#10;yH4Wftbap4M8Ht4R8Q+HdP8AGnhnrDYXxGY+d2CzIwceYp6r8u379U/jT+1LrPxX8P2fhew0m08J&#10;+DYCrLo+njIJX/V7nGz5V42rtX/0CsKmHnOfuwtrfn/r/hjalXjCn71S+luS3W33adOr0vqQ/saS&#10;x2/7S3gp5XEarcS5c9v9Hkrp/iTcRt+3S0wlBQ+JLQ+Z2+9HzXzemUIIOMd6UsTuOefWu90b1va+&#10;Vjz/AGiWH9l53/S1rfr8j6C/bGuI5f2sNeeKQSq0tmfMHQ/6PHX1Nrvxi0j4d/teLb6veR2thq3h&#10;+C1F27ZSKZZJWjDN25Zv/Ha/NctI3Gc57mly3djuPeuaWD56cKbfwK35f5eZ1/W3TqVKkV/Eaf3N&#10;6bedunofpM9l+0HH47vVl8T6BbeER+9OvfZYMeV6+Xnd5m3+9x/tV578APiJL4u/bB8QTal4ls9e&#10;ZtKm0+31RIVtEuSGQEqu4/xB/wDgK18RyatfvaLayXdw9ov3YPOYL/3zUCSPGRIkhikT7jRmso5d&#10;o1JpXXRJf196NZZg5uLSbs+sm/8AL72vmfdH7OXwM8RfBX9pGEa/daay6lYXs0ItLppCArRt8x2L&#10;/eFeNfCX4oWPwt/ayudc1ZxHpj6peW88zc7VkZ13f7qvs/4DXz7Lcy3ErTSyvLO/WRm3tTQcrk9O&#10;1dcMPLm5pzv7vKc06seVQpxtafPvft5d/wAND9LPF4+Ouq+N3u/Cev8Ah+98GajIs0OpSRwjyYT0&#10;XaV3P/wHdu/2a8z1ab4gfEv4w6tb+GPi7plz4n8MWyrbeXAlutzvbMkJC70ZV2rub5l3bf3a/er4&#10;mi1i9jtZLaO8nSB+sMczbX/4DVcM0eCM7u5zXLDAcl7Wv6L+mb1Mb7W102vOT+VtrW0aer+R+isx&#10;8Xat8IPGSfHzR9Ai060hA0/UA8QuWl2vhl2b1B3eXt27W3Y+UV+dM2DKfL+UA8Vdvta1HWBtvL+a&#10;4MXTzJmfFUSwKqegFdOGw/sHKX5aHPXr+2io6/N3fzdl8tBwoooruOI/WL/gm/8A8m82H/XxN/6M&#10;avrE9TXyd/wTf/5N5sP+vib/ANGNX1iepr5Kv/Fn6s+nw/8ACh6IcOlLSDpS1ibBRRRQAUUUUAFF&#10;FFABRRRQAUUUUAFFFFABRRRQAUUUUAFFFFABRRRQAUUUUAFFFFABRRRQAUUUUAFFFFABRRRQAUUU&#10;UAQT/eH0NfJ37av+q+Fn/Y4WP/oZr6xn+8Poa+Tv21f9V8LP+xwsf/QzSj/EibP+DL0PrKz/AOPS&#10;D/cX+VSmorP/AI9IP9xf5VK3Kn6UlsZy3Z8c/tw/HXwt4J8C694Lv5LlNb1exb7PHFA0iMD8nzN9&#10;3+H+KvP/AIEeJPBn7Q/7Kt18Mpr57C50jSIVvZriPalu4+ZZCxba6/u93+6K+7Z7CCaNfPtEdVP3&#10;nUNXPeKfBGm+LNB1LRNQsY30y8jMc8aRgq0fZeKXMuTlt5/1oXye+p36W2/W/wCnyPjnQ5v2ifDH&#10;w6GgRy+GbnT7SBkg8bPqA/d2uPvlMfMVXnd936/ersf+Cbui3OnfB3U9QuZTNbahqc0kE+PvhWVP&#10;/Qkas66/YEnitpfDsHxM8SReBXbf/ZRccj08zG3Z7ba+pvA3gfS/AXhvT9D0e3Ww0zT41iit16YX&#10;7ozW7qRcZJfa8rHPGnLmg39lW1d97fh667XOrYE2+GG7PU18a/tZQzfCX4zfD74uRRtPp1vLJpur&#10;Dp5cEn3X/wCAlv8Ax1a+z3TbI2T9/kCsHX/Dun+LbB7PVrKG9s3x+5ul3BvotYQlyyvY2qLmhZP/&#10;AIfdHwB8c/FXjDxN+0HY3+t+AfEfin4f6Ftm0u10q3ZoLiVlVhK7lcSBf/Qgv+1ul/Z3+Nmp65+0&#10;/wCPDb+CdZ0+PX0tbe6R4WH9neXFLhp/l+Xf/DtzX6Fmzht7doViRkUYVSoOK8r8BfA/S/AfxC8V&#10;+LLC6uLi+8SiI3UU4jEcJiGF8v8Ad+rVcaicXFrp+v8ATFKD5lUi+t+nZr/gfjufG3wV+Kek/soe&#10;JvG3hr4naNeWV5f38l1BrbWrXC3ibiyLvXcc/NuU/wC033a7j9le11P4nftA+MPidp2h3fh3wRqF&#10;ukUMd1GUa9YmMbti8HoSz/7X3j81fcMmkW1zFuubeJzn+JAT+dWlt/LwkSLEB3VQKPbtNzS95qz/&#10;AK/4LGqSso82id1p+vzeyR4J+2X8MNR+KPwP1bStG2rqcWyeCA8iSRPm2j/gJb8q8U0L9vzw3oPg&#10;GHTdR0TVLbx5aKLb+wBaNulnX5cD/Zz/AMC9q+6XTeGEYzIPvKeQaqyaRZvNFctaRK69R5Y5qIyt&#10;HlkvxG468ylb5X/r8vI+EviJ4k1zxx8Zf2e9b1vQJNE1C7e4km0yaTzDC3lNuUt8v8q7r9t63kk8&#10;W/B1oEJQ67CG477xX1msMTIHdVI/gG3pRPax3cKmWIOy/cyKunVcJQlb4X/X9amUqaaqK/xrt5W8&#10;v0PmH9viFj8JvDmULN/bdj0+tcf8Y5G+MPx9+HPw406IG10Hy9W1R1b/AFW0K8S/8CO2vtm9ggnh&#10;HnRB1XGARmueh8M6Zb6rcarHY28WqXIWJ7tUG9lUfLualCfI1ptc0muZO70dr/L59fyK3ji21OLw&#10;Rqg0TausCzcW+7rvCcfrX5t/DPXvgvH4W1Wy+JGjarq3xPnmljubW9s7m7urmcMduxtvyr6Y2Gv1&#10;SKEdD8uORWfFplrkMllEzk53lBmojNxTSv8AJ2HKKm1J207q+/6nxL/wTlu47Hwt430aTTbvRXtd&#10;WZnsrmNlkiDIGjU+Z/FtWuw/b1+OWt/CbwXpVpoN2+nXmtzmB9QVdzWsabd7qP4tu6vrYWqxBdiJ&#10;Fn7wVRzUdzYxXYLTQpOB90MorWdZ1KntJImnTVOkqcZbaXt+n/B8/I/N/wDZ++LHwE+H+uWVwl/q&#10;niPx7qkipLrOo2c8k7u7bUVS6/Im5gvr/eY1F4i8c+NJv2htT8WeK/hj4n8SWejb7bw9bWlsfs8Y&#10;3cz/ADgbnPXd/db6V+j6aVaw/OLOKM9zsGRU89rFcKYzGg3qQG2D0pOq3Jytv5/8MWqajFQvouyt&#10;+rPgj9hz4r3utfEj4gacfCeqWltrOpy37Xc0TLDaMAg8h22/f/wr76ilyFHTd29K8l+FXwO0r4RX&#10;HiE6beXF22t3z6hMbgqNrvtI8vav+zXrRWXAxH16+1FVxlLmigpq0VFs8b/as+HcvxU+CXiXQrIY&#10;1J4PNt07s6HcV/4F92vmHxde6n+0T+y1omt6PbLf+KPCl9BJdaSgyxlt23PFs/2htb/aXb/er9BG&#10;kWZpIyuSowR65rm9G8M6T4ftZotLsILISsZ5EhjUb2b+LgdamM7O66EShfR9VY+K/F37b/hvxV8M&#10;5vD2h6Fqd94z1G2axOgvZyB0cqF5X+IL/Ft+au88D+MtO/ZM/Zq8M2Xj2SWzuJo5IysMLTOjsrEI&#10;u1e3zV9Tvo9krpcCxgM3soFXpraG4KebGuR91SuRROcUuWMd/P8A4GyNIxnfmlK79P0vr+Hofnd/&#10;wT9+OvhiwvNa8JTS3Kaxq+pz3VrGbdgrRbTz+jV9LftgfDHUvir8DtY0jQ1VtVHl3EUHZpI/m8v/&#10;AL5r3S30e3ibzY4Io5D3WMCr8kMbNgjLnjHarqVeefOlYzpw5IKEnf5W/V/efDXhv/goP4e8NeAb&#10;fTdW8PalD4+s1Fr/AMI4tq2ZZVHl4HHTd/wL/ZrM+I/inW/G3xo/Z+1nXNDk0LUruS5km0eSXzGg&#10;byWyGbb/AOy190f2RZRy+e1rENvUmMEmrU1rFMsYVVSX+BtoOKFVipXUPxJ9lOUeV1O3Ts79/wAv&#10;U+Q/23LeWXxD8H1jjL7ddiTI9ynFW/27IiPhX4VZIi23V7NSB23EGvqhraKZAskQkMXRiKWWOO9s&#10;sNCJQp4UjpRTqum4afDK/rt/l5hVh7VTV/ijb03138/I+M/2mNSf4n+Pfhr8J9NjDiWWLVtUbBb7&#10;PbxEN83+8yuv/fNfaOnaetnaQRx8GNAP0rHj8M6YniF9Yewt/wC0tvkpc+WvmAf3d1dGr7ic8YrN&#10;u8VHsatXm59/y6BL1T6GvmH4D/8AJ03xl/37H/0A19PS9U+hr5h+A/8AydN8Zf8Afsf/AEA1pH4Z&#10;en6oyn8UPV/kzyf9tnUfG3iD4h6B4b/4RPXPEHgSJvtOorosDO922GKxMwX5V/z/AHa890D44X03&#10;7Uvh+9tvhjr+lPFpH9l/2UYGSSJWkUecy7cbUxX6YSolz5qKFE4PzFlzXkf/AAo7SYvjOfiO1/cf&#10;2olkdPNqNvklN+f7v3sLRTqJe7Jf0xzpN+8nro9u39bHy5Y/ECX9k345eNR4v0u+Xwf4nukv7TVo&#10;oDIIpSMFX2+4XH8Xy/d5rS+Guv3f7T37TemeOtH0u4tPCHhy3kht7+6gEbXUrgYYewCmvuq60+C8&#10;jXzI42x3dAabFaW0E2yGNIlX72xQM0o1La297a/9Ip07+7f3d7fjv2v5X8zQXofUCuQ8eeFY/Gfg&#10;vVdKZsG5tniZvQnpXXRjaX9MUkaEoR2NZNXVitnc+Jf2Xfi9b/DP4UeJfD/ioPbXngEmG5jVPmaH&#10;O5JR/vLXknw8/aw8FR/tX+JfFMzXaaZrsNtZ28pt2LM6lhz/AHR81fojF4R0iz1K+1AadBFc3gHn&#10;SLEqtJx/Ef4q1k0Wx2AJbRBh0byxn+VbOouZykr387fozL2f7uMIu3L5X9Oq/wCH1Phrx14uuf2Y&#10;/wBpTV/HGq6beXXgjxbBF5t7BDv+zOmRzt6Aq3X2qjY+PLv9rj9oTwtr/h/S7lfB/hAyTHVrmDy1&#10;uJCuNqbvm+XDblr71NnFPbqkqI57F0BptrYR28UoCRrkclEAqYza2WqKlGEtG9G72/4Pb+rn5Y+O&#10;vjt4f+Lvxf1a1+KniDVdI8E6PdNbWvh7To5DHOA21nlZV656D/vnbX2r+zJ8U/h1438M3Nr8OLP7&#10;NpGklYGjFs1uBu7BdvNe6RaTaFyskMTy9yYxUgsEiRhBEgU/wooX+VP2ilG1vx/SwKnKMr3/AA/W&#10;/wDwND5a/bd8Ia9rOj+FfGXhjTjq134Z1D7bJYxJlpo8MpUf7W01zTf8FA/DuoaTpNn4V8M6v4l8&#10;aXhEX9hGBoXicdcyNGyjb/s7q+0RGXgaEuCw65XiqP8AY9qLhJUs4hMOkgQCpjNNJSj+Ni3D3nKM&#10;rfK/z6f10PjHw+13e/t+RXd5ZvayT6FG7xn5sEg/99f/AGVdN8Rbbd+3L4FxH93TLvnH+2lfWEkE&#10;XnicQLu/56Ac064gje7ErQDcnSTvQ6t+TT4Vb8/89vxIdK/Nru7/AJab+X/APlH9qGEj9oT4J70L&#10;IL+bOP8ArmTWNrs8nxs/a70XT7BS+j+A4nubqfOP9IkGFj/Lc3/Alr7LuLKCZ43liEko+5kVk6X4&#10;b0zSby6vLXT4YLm9bM8iIqtI3+1TjN2jbpf+vxHOKl82n91tPw1PLf2nP+ElHwQ8Tv4VklOqfZGE&#10;K2o/e4287P8Aa218JWur/Aa/+EM2l6b4K1TX/HsluzS2i2dxLei53fOzyj5V2t6H/dFfqvcxOwdO&#10;CG6LjiqS6Pp1sEMVrGJGzj5B+NRGbUXFfnb+kDpxclUdu21/mtrPz1PnX9hDVre+/Zv0GExvELQt&#10;bTRSJtZXD7W/8eWvHP2xL7xjrfxQ0Xw5L4G13xH8P9PK3dzDpVu8n2yTdlVdgvReu3/dr73tLVYR&#10;IphESnooHFDWzHczBXY9AVBxWjqv2ntUtSY0YxpKi3pZL1+WvzPzX8HfHHULj9p+0vY/hrrtizWE&#10;OnrpkluyzWq5Y72Xb8iV2cfjqP8AZK+PHi+68W6POfC3iuWO6ttat4DIIJNqhom29+Mhq+n4vgTp&#10;Vl8Ybj4hi8nGqS2otpbMkeQEUsd33fvYYV6be2MWoKEmiSVk+8GQc0nNO2nSz/rUtRb5m31bWn/D&#10;b+qPhvwX4yuv2l/2l/DPjHwvo9zaeEPDMcoOsTx7EupJMLsHsMfdr7wit/s5XbxuHJqrpemwWaFU&#10;tliVv7oq8ZAy5IxEO9RzXVkrIFF3u3dnnnxn8CJ8Rfhp4l8PNhFv7Z1H+/twv/j1fPX7Onx803wf&#10;+z/qEXizNre+EJHstQQR7mDKdinb7/e/4FX2PMG+VU5BHNczY+E9H025vXhsoIGv33SmOJVaVv7z&#10;f3qqMrxcRNO8ZJ/1966/qfnn8Bv2oPBum/tNeOtauHuRaeJriGDTi0EjFmAUfN8vyVZ/bU/aS8H+&#10;KvFvhDS9PluDceHdYE18gtZAqIgGdvy/N1FfoymkWUTRkW0QcfdIjH+FEmh2k8jFrWJy33iUFbqv&#10;GNSNTk+Hz/4Bk6LlTnFz+K/Tv/28eP6X+0P4W1X4I3Hj60uHGi2tu+wyI0bFk4ZfzryX9iHwZeeJ&#10;G1/4u+JFY6/4quGe28z/AJZWqn5B/wB88/8AAq9o+NPwH0f4z+FLfw9qV5d6VpaTieWKyZY/NVf4&#10;ZMq3y16N4c8N2nhrRLPTbBPJtreJYol9FWslJRjJR6/1YuUZTlGTe35+mv5lTx3oB8T+EtX0uNvK&#10;mvYHj3dduVr4a+Bv7SGn/sxeGb74c/Euwu9Ku9GkYWV1DZtJHdpngoVX+7t3N92v0K2MWkAO0jHN&#10;V5dMtLkM81tExPUmME1mpWurXNGtmnZ/1/S1PiD4nfGbW/jf+y18RdUu/BV14e0kw4snvZtxvIsN&#10;8zJtXH+781eoW8DD9iRQiFceH87PX9xX0jFBDt8gImO6bBg1HFFF5ZhaINt6pjilKSlFxS/r+v8A&#10;hioXhOM73fp/S/rc+cv2W7Yf8MmeHjKCH/s+V+B1+/Xz74B+In/Cu/2Iwltl9d1u7m02wgC/vGma&#10;VlB2/wC783/Aa/RKNYra3YKi+SeAm3p61gar4R0jUPswvLC1uIrOT7REskW7ax/iXj71dEp88pSk&#10;vid/zfYwjF04QjB6wVtvRfptqcd+zZ8Pj8K/g34Y8PTNm4t7YCRj3L/M3/jzV6hcoTMxq4qKSMDC&#10;oOBT0VZV3YrO/M+Z7s0hakrR2R+M/wC3b/ydR44/66W3/pJHXgx+6fpXvP7dnP7U/jj/AK6W3/pJ&#10;HXgx+6fpX1WG/gU/RfkfK1/94q+r/MMUYoorqMAooooAKMUUUAGKMUUUAFGKKKADFFFFABijAooo&#10;AMUYoooAKMUUUAGKKKKADFGB6UUUAFFFFAH6xf8ABN//AJN5sP8Ar4m/9GNX1iepr5O/4Jvn/jHm&#10;w/6+Jv8A0Y1fWJ5zXyVf+LP1Z9PQ/hQ9EOHSlpB0paxNgooooAKKKKACiiigAooooAKKKKACiiig&#10;AooooAKKKKACiiigAooooAKKKKACiiigAooooAKKKKACiiigAooooAKKKKAIJ/vD6Gvk79tX/VfC&#10;z/scLH/0M19Yz8sPoa+Tv21f9V8Lf+xwsf8A0M0o/wASJs/4MvQ+srP/AI9IP9xf5VNUNn/x6Qf7&#10;i/yqahbIzluxCAeozRilopkiYHpRgegpaKAEwD2owB2paKAEIB7UBQOgApaKAEIB680YHpS0UAJg&#10;A5xzQRnrS0UAJtHoKMD0paKAEIB7UYFLRQAUgGKWigBMZpaKKAEIz1owPSlooATaM5wM0tFFACYG&#10;c4GaMD0paKAEwPSjaD2FLRQAmKMDPSlooAQgHqM0YHpS0UAJgelAUDoAKWigBMD0owPSlooArS9U&#10;+hr5h+A3/J0/xl/37H/0A19PS9V+hr5h+A/H7U/xl/37H/0A047S9P1QT+KHq/yZ9TBQCSAMnvRt&#10;HoKWipATA9KNoz0FLRTAKKKKAEIz1owB2paKAEwPSloooATaM5wM0YA7UtFACYHoKMD0paKAEwPS&#10;jA9KWigBMD0oxS0UAJRtHoKWigBMZoxS0UAJgHtRgA5xzS0UAJRgYxgYpaKAExRgelLRQAm0egox&#10;S0UAIQD2owPQUtFACYFGB6UtFACbRnOBn1o2j0FLRQAmBjGOKMD0FLRQAmKMYpaKAPxj/bpXZ+1R&#10;42UDjzLb/wBI468EIO44b9K+yf2p/iT8OtE+O/iew174V/2/qtu8An1H+3Zrfz8wxsP3art+6yr/&#10;AMBry3/hcXwcjRv+LFIzn18TT/8AxNfQUalRUaf7pvRdv8zwq0Kftar9slq+ku/X3WtPJs8Ix7mj&#10;8692/wCFx/B3/ohcP/hTT/8AxNH/AAuP4O/9ELh/8Kaf/wCJro9tU/59P/yX/M5+Sl/z+X3T/wDk&#10;Dwn86Pzr3b/hcfwd/wCiFw/+FNP/APE0f8Lj+Dv/AEQuH/wpp/8A4mj21T/n0/8AyX/MOSl/z+X3&#10;T/8AkDwn86Pzr3b/AIXH8Hf+iFw/+FNP/wDE0f8AC4/g7/0QuH/wpp//AImj21T/AJ9P/wAl/wAw&#10;5KX/AD+X3T/+QPCfzo/Ovdv+Fx/B3/ohcP8A4U0//wATR/wuP4O/9ELh/wDCmn/+Jo9tU/59P/yX&#10;/MOSl/z+X3T/APkDwn86Pzr3b/hcfwd/6IXD/wCFNP8A/E0f8Lj+Dv8A0QuH/wAKaf8A+Jo9tU/5&#10;9P8A8l/zDkpf8/l90/8A5A8J/Oj8692/4XH8Hf8AohcP/hTT/wDxNH/C4/g7/wBELh/8Kaf/AOJo&#10;9tU/59P/AMl/zDkpf8/l90//AJA8J/Oj8692/wCFx/B3/ohcP/hTT/8AxNH/AAuP4O/9ELh/8Kaf&#10;/wCJo9tU/wCfT/8AJf8AMOSl/wA/l90//kDwn86Pzr3b/hcfwd/6IXD/AOFNP/8AE0f8Lj+Dv/RC&#10;4f8Awpp//iaPbVP+fT/8l/zDkpf8/l90/wD5A8J/Oj8692/4XH8Hf+iFw/8AhTT/APxNH/C4/g7/&#10;ANELh/8ACmn/APiaPbVP+fT/APJf8w5KX/P5fdP/AOQPCfzo/Ovdv+Fx/B3/AKIXD/4U0/8A8TR/&#10;wuP4O/8ARC4f/Cmn/wDiaPbVP+fT/wDJf8w5KX/P5fdP/wCQPCfzo/Ovdv8Ahcfwd/6IXD/4U0//&#10;AMTR/wALj+Dv/RC4f/Cmn/8AiaPbVP8An0//ACX/ADDkpf8AP5fdP/5A8J/OjHua92/4XH8Hf+iF&#10;w/8AhTT/APxNH/C4vg6f+aFw/wDhTT//ABNHtqn/AD6f/kv+YclL/n8vun/8gfcv/BOptv7O9j2b&#10;7VN83/A2r6oikfaAHAP96vg39nvwX44+JfgeDWfhh42Hwr8MvNIi+H105dVVJVZt0nnS/M25vmx/&#10;DXqq/AP4+NOrj9oA/wDhKW4/9qV85XS9pN835/on+DaPpKMv3UFy308v1adn0uk+6T0PqsSnA6Gl&#10;80+1fKf/AAz78ff+jgT/AOEnb/8Axyj/AIZ9+P3/AEcCf/CTt/8A45Wdo/zr7pf5DvL/AJ9v74f/&#10;ACZ9WeafajzT7V8p/wDDPvx+/wCjgT/4Sdv/APHKP+Gffj9/0cCf/CTt/wD45RaP86+6X+QXl/z7&#10;f3w/+TPqzzT7UeafavlP/hn34/f9HAn/AMJO3/8AjlH/AAz78fv+jgT/AOEnb/8Axyi0f5190v8A&#10;ILy/59v74f8AyZ9WeafajzT7V8p/8M+/H7/o4E/+Enb/APxyj/hn34/f9HAn/wAJO3/+OUWj/Ovu&#10;l/kF5f8APt/fD/5M+rPNPtR5p9q+U/8Ahn34/f8ARwJ/8JO3/wDjlH/DPvx+/wCjgT/4Sdv/APHK&#10;LR/nX3S/yC8v+fb++H/yZ9WeafajzT7V8p/8M+/H7/o4E/8AhJ2//wAco/4Z9+P3/RwJ/wDCTt//&#10;AI5RaP8AOvul/kF5f8+398P/AJM+rPNPtR5p9q+U/wDhn34/f9HAn/wk7f8A+OUf8M+/H7/o4E/+&#10;Enb/APxyi0f5190v8gvL/n2/vh/8mfVnmn2o80+1fKf/AAz78fv+jgT/AOEnb/8Axyj/AIZ9+P3/&#10;AEcCf/CTt/8A45RaP86+6X+QXl/z7f3w/wDkz6s80+1Hmn2r5T/4Z9+P3/RwJ/8ACTt//jlH/DPv&#10;x+/6OBP/AISdv/8AHKLR/nX3S/yC8v8An2/vh/8AJn1Z5p9qPNPtXyn/AMM+/H7/AKOBP/hJ2/8A&#10;8co/4Z9+P3/RwJ/8JO3/APjlFo/zr7pf5BeX/Pt/fD/5M+rPNPtR5p9q+U/+Gffj9/0cCf8Awk7f&#10;/wCOUf8ADPvx+/6OBP8A4Sdv/wDHKLR/nX3S/wAgvL/n2/vh/wDJn1Z5p9qPNPtXyn/wz78fv+jg&#10;T/4Sdv8A/HKP+Gffj9/0cCf/AAk7f/45RaP86+6X+QXl/wA+398P/kz6s80+1Hmn2r5T/wCGffj9&#10;/wBHAn/wk7f/AOOUf8M+/H7/AKOBP/hJ2/8A8cotH+dfdL/ILy/59v74f/Jn1Z5p9qPNPtXyn/wz&#10;78fv+jgT/wCEnb//AByj/hn34/f9HAn/AMJO3/8AjlFo/wA6+6X+QXl/z7f3w/8Akz6s80+1Hmn2&#10;r5T/AOGffj9/0cCf/CTt/wD45R/wz78fv+jgT/4Sdv8A/HKLR/nX3S/yC8v+fb++H/yZ9Weafajz&#10;T7V8p/8ADPvx+/6OBP8A4Sdv/wDHKP8Ahn34/f8ARwJ/8JO3/wDjlFo/zr7pf5BeX/Pt/fD/AOTP&#10;qzzT7UeafavlP/hn34/f9HAn/wAJO3/+OUf8M+/H7/o4E/8AhJ2//wAcotH+dfdL/ILy/wCfb++H&#10;/wAmfVnmn2o83PpXyn/wz78fv+jgT/4Sdv8A/HKP+Gffj7/0cCf/AAk7f/45RaP86+6X+QXl/wA+&#10;398P/kz6okch1AAIIOea+VP23CRZ/DTgf8jfp+P++jU6fAD9oAEZ/aE55/5lS3/+OV4H+0t8Lfip&#10;4etvAv8AwkPxdfxH9o8RWlvaINDt4vskrO3ly/K3zYx0b5fmopwjzq81+P8AkOc5qm7U398f0kz9&#10;HrOQ/ZIOn3F7+1TeYfb86+T4P2ffj20MbL+0CQpUED/hGbfpj/rpUn/DPnx9/wCjgT/4Slv/APHK&#10;SjG3xL/yb/IJOV37j++H/wAkfVnmn2o80+1fKf8Awz58fv8Ao4E/+Enb/wDxyj/hn34/f9HAn/wk&#10;7f8A+OU7R/nX3S/yFeX/AD7f3w/+TPqzzT7UeafavlP/AIZ9+P3/AEcCf/CTt/8A45R/wz78fv8A&#10;o4E/+Enb/wDxyi0f5190v8gvL/n2/vh/8mfVnmn2o80+1fKf/DPvx+/6OBP/AISdv/8AHKP+Gffj&#10;9/0cCf8Awk7f/wCOUWj/ADr7pf5BeX/Pt/fD/wCTPqzzT7UeafavlP8A4Z9+P3/RwJ/8JO3/APjl&#10;H/DPvx+/6OBP/hJ2/wD8cotH+dfdL/ILy/59v74f/Jn1Z5p9qPNPtXyn/wAM+/H7/o4E/wDhJ2//&#10;AMco/wCGffj9/wBHAn/wk7f/AOOUWj/Ovul/kF5f8+398P8A5M+rPNPtR5p9q+U/+Gffj9/0cCf/&#10;AAk7f/45R/wz78fv+jgT/wCEnb//AByi0f5190v8gvL/AJ9v74f/ACZ9WeafajzT7V8p/wDDPvx+&#10;/wCjgT/4Sdv/APHKP+Gffj9/0cCf/CTt/wD45RaP86+6X+QXl/z7f3w/+TPqzzT7UeafavlP/hn3&#10;4/f9HAn/AMJO3/8AjlH/AAz78fv+jgT/AOEnb/8Axyi0f5190v8AILy/59v74f8AyZ9WeafajzT7&#10;V8p/8M+/H7/o4E/+Enb/APxyj/hn34/f9HAn/wAJO3/+OUWj/Ovul/kF5f8APt/fD/5M+rPNPtR5&#10;p9q+U/8Ahn34/f8ARwJ/8JO3/wDjlH/DPvx+/wCjgT/4Sdv/APHKLR/nX3S/yC8v+fb++H/yZ9We&#10;afajzT7V8p/8M+/H7/o4E/8AhJ2//wAco/4Z9+P3/RwJ/wDCTt//AI5RaP8AOvul/kF5f8+398P/&#10;AJM+rPNPtR5p9q+U/wDhn34/f9HAn/wk7f8A+OUf8M+/H7/o4E/+Enb/APxyi0f5190v8gvL/n2/&#10;vh/8mfVnmn2o80+1fKf/AAz78fv+jgT/AOEnb/8Axyj/AIZ9+P3/AEcCf/CTt/8A45RaP86+6X+Q&#10;Xl/z7f3w/wDkz6s80+1Hmn2r5T/4Z9+P3/RwJ/8ACTt//jlH/DPvx+/6OBP/AISdv/8AHKLR/nX3&#10;S/yC8v8An2/vh/8AJn1Z5p9qPNPtXyn/AMM+/H7/AKOBP/hJ2/8A8co/4Z9+P3/RwJ/8JO3/APjl&#10;Fo/zr7pf5BeX/Pt/fD/5M+rPNPtR5p9q+U/+Gffj9/0cCf8Awk7f/wCOUf8ADPvx+/6OBP8A4Sdv&#10;/wDHKLR/nX3S/wAgvL/n2/vh/wDJn1Z5p9qPNPtXyn/wz78fv+jgT/4Sdv8A/HKP+Gffj9/0cCf/&#10;AAk7f/45RaP86+6X+QXl/wA+398P/kz6s80+1Hmn2r5T/wCGffj9/wBHAn/wk7f/AOOUf8M+fH7/&#10;AKOBP/hJ2/8A8cotH+dfdL/ILy/59v74f/Jn1PI7F2HGzB5zXy98DGY/tRfGNQAPnsuc/wCwahX4&#10;AfH5YNp/aCI4+5/wilt/8crxL4XfCT4saj8a/iTpun/GCTT9YtGtftuojQIZPtu5JNvy7vl2/wCz&#10;VxhHln7/AE8+68jKc5c9P92931j/ACvtL56/nZH6M+bj0o80+1fKf/DPnx9/6OBP/hJ2/wD8co/4&#10;Z9+P3/RwJ/8ACTt//jlRaP8AOvul/ka3l/z7f3w/+TPqzzT7UeafavlP/hn34/f9HAn/AMJO3/8A&#10;jlH/AAz78fv+jgT/AOEnb/8Axyi0f5190v8AILy/59v74f8AyZ9WeafajzT7V8p/8M+/H7/o4E/+&#10;Enb/APxyj/hn34/f9HAn/wAJO3/+OUWj/Ovul/kF5f8APt/fD/5M+rPNPtR5p9q+U/8Ahn34/f8A&#10;RwJ/8JO3/wDjlH/DPvx+/wCjgT/4Sdv/APHKLR/nX3S/yC8v+fb++H/yZ9WeafajzT7V8p/8M+/H&#10;7/o4E/8AhJ2//wAco/4Z9+P3/RwJ/wDCTt//AI5RaP8AOvul/kF5f8+398P/AJM+rPNPtR5p9q+U&#10;/wDhn34/f9HAn/wk7f8A+OUf8M+/H7/o4E/+Enb/APxyi0f5190v8gvL/n2/vh/8mfVnmn2o80+1&#10;fKf/AAz78fv+jgT/AOEnb/8Axyj/AIZ9+P3/AEcCf/CTt/8A45RaP86+6X+QXl/z7f3w/wDkz6s8&#10;0+1Hmn2r5T/4Z9+P3/RwJ/8ACTt//jlH/DPvx+/6OBP/AISdv/8AHKLR/nX3S/yC8v8An2/vh/8A&#10;Jn1Z5p9qPNPtXyn/AMM+/H7/AKOBP/hJ2/8A8co/4Z9+P3/RwJ/8JO3/APjlFo/zr7pf5BeX/Pt/&#10;fD/5M+rPNPtR5p9q+U/+Gffj9/0cCf8Awk7f/wCOUf8ADPvx+/6OBP8A4Sdv/wDHKLR/nX3S/wAg&#10;vL/n2/vh/wDJn1Z5p9qPNPtXyn/wz78fv+jgT/4Sdv8A/HKP+Gffj9/0cCf/AAk7f/45RaP86+6X&#10;+QXl/wA+398P/kz6s80+1Hmn2r5T/wCGffj9/wBHAn/wk7f/AOOUf8M+/H7/AKOBP/hJ2/8A8cot&#10;H+dfdL/ILy/59v74f/Jn1Z5p9qPNPtXyn/wz78fv+jgT/wCEnb//AByj/hn34/f9HAn/AMJO3/8A&#10;jlFo/wA6+6X+QXl/z7f3w/8Akz6s80+1Hmn2r5T/AOGffj9/0cCf/CTt/wD45R/wz78fv+jgT/4S&#10;dv8A/HKLR/nX3S/yC8v+fb++H/yZ9WeafajzT7V8p/8ADPvx+/6OBP8A4Sdv/wDHKP8Ahn34/f8A&#10;RwJ/8JO3/wDjlFo/zr7pf5BeX/Pt/fD/AOTPqzzT7UeafavlP/hn34/f9HAn/wAJO3/+OUf8M+/H&#10;7/o4E/8AhJ2//wAcotH+dfdL/ILy/wCfb++H/wAmfVnmn2o80+1fKf8Awz78fv8Ao4E/+Enb/wDx&#10;yj/hn34/f9HAn/wk7f8A+OUWj/Ovul/kF5f8+398P/kz6s80+1Hmn2r5T/4Z9+P3/RwJ/wDCTt//&#10;AI5R/wAM+/H7/o4E/wDhJ2//AMcotH+dfdL/ACC8v+fb++H/AMmfVnmn2o80+1fKf/DPvx+/6OBP&#10;/hJ2/wD8co/4Z9+P3/RwJ/8ACTt//jlFo/zr7pf5BeX/AD7f3w/+TPqzzT7UeafavlP/AIZ9+P3/&#10;AEcCf/CTt/8A45R/wz78fv8Ao4E/+Enb/wDxyi0f5190v8gvL/n2/vh/8mfCf7dv/J1Hjj/rpbf+&#10;kkdeDH7p+le8/t2/8nUeOP8Arpbf+kkdeDH7p+lfUYb+BT9F+R8zX/3ir6v8woozRmuowCijNGRQ&#10;AUUZozQAUUZxRmgAoozRQAUUUZoAKKKM0AFFFGaACijNGaACiijNABRRRmgAooooA/WL/gm//wAm&#10;82H/AF8Tf+jGr6xPU18nf8E3/wDk3mw/6+Jv/RjV9Ynqa+Sr/wAWXqz6eh/Ch6IcOlLSDpS1ibBR&#10;RRQAUUUUAFFFFABRRRQAUUmR60Ag9DQAtFJketGQKAFopMjGc8UtABRSZHrRkeooAWikyPWjIPeg&#10;BaKTOKWgAopMijI9aAFooooAKKKKACiiigAooooAKKKKACiiigCCf7w+hr5O/bV5i+Fv/Y4WP/oZ&#10;r6xn+8Poa+Tv21f9V8LP+xwsf/QzSj/EibP+DL0PrKz/AOPSD/cX+VTVDZ/8ekH+4v8AKpqFsjOW&#10;7CikoyPWmSLRSZHrRkeooAWikyPWgEHoc0ALRSZHrQCD0NAC0UgYEkZGR2oyPWgBaKTOKM0ALRSZ&#10;FGRQAtFJkZ60Ag9DQAtFJketGQe9AC0UUmR60ALRRSZGcZoAWikziigBaKTI9aMjHWgBaKTOaM0A&#10;LRSZozigBaKTI9aM0ALRRRQAUUmaM0AQS9V+hr5g+A//ACdP8Zf9+x/9ANfT0vVPoa+YfgN/ydP8&#10;Zf8Afsf/AEA047S9P1QT+KHq/wAmfU9FJkAZzxRketIBaKTOKMgnGeaAFooooAKKTIzjPNGaAFoo&#10;ooAKKTNGaAFooooAKKTI9aM4oAWikzRmgBaKKTOaAFopMj1oyPWgBaKKTIPegBaKTIpaACikyMda&#10;Mj1oAWikziloAKKTcM4yM0tABRSZFLQAUUmc0ZHrQAtFJketGcUALRSZB70ZoA/GP9u3/k6jxx/1&#10;0tv/AEkjrwbsa95/bt/5Oo8cf9dLb/0kjrwbsa+pw38Cn6L8j5mv/vFX1f5iDBHNNA5xilB2tXo/&#10;wX+A/ib43629noUcUVtC0aXd5OyqtsrbtpCfeY/K33a3bVJe0b0M0nNqEVdv+v8Ah+y1POSMA5GB&#10;R68Zr1X9pD4ESfs+eNLLw7Jq41t57RbozC2+z7dzuu3bub+5WF8FvhdN8ZPiTpXhWC9GnG8Eha6M&#10;W4RKkbMG27l3/d/v/wAVZxr050/ax2NZ06lOoqU93/S6/rY4brwDwPalIzyB+NfUWu/sl+AdCN8k&#10;3x20L7bablktJLSNSu3tjz/vV8uuBuZc7hmoo1oV/wCGFWjUo29qrfNP8n+YpQkBsHA7CmnrkfKe&#10;1fYv7OPwm+IWk/DvWbe5sfDr+HPFtt5cFlrd99nkd2X5XRkjkONjfd+Vvu/c2183fFT4Q+Jvg34k&#10;OjeJLNba5I8yGaL95HcR/wB5W9f/AB+lHFQlVdI1lh6kKKqSv809O3rfv+BxmQTjOfbFGGIyV216&#10;N8DvgvqHxz8TSaTYalaabDbRefc3d2+Aq7tgZU+83/oP95lr2K5/Yp0nxH4Y1fUPAHxN07xnqWlR&#10;LLc2NvCqhie6sjtjd5bY/vetOriaFF2myKOHrYhXpr+vLv8Acz5Yx6dqM96XHBA6k4r3/R/2HfiV&#10;rdlod9bLpgsNUtRdR3UtywRFKqyI+Ru3fM33VarqVKdP+I7GVOFWt/BVz59PIOFpSwORt5r3++/Y&#10;d+Kll4rstGGmQSx3MTyDU4pT9lTGN2SyqUP7xP4f/QZNvM/GX9mTxl8C7Gwvdeis7mxuj5aXNjIZ&#10;Ujf+6+VVvu/7FQsTRbSUzV4fEJX9nt/X9PY8m27QCM478UEDnn5D6V9jfs7/AAZ+JGlfDjXbS/0v&#10;Q4/DHieARw2mu3jW0nmsnyyJsRmx/svtf5FavOfAv7LXizSvj5oXhfXLG2gRJkvHeaXzLW6to3Ak&#10;SP5WMm5cfIf+BVl9bp+1cb7eZbw1XkU7b+Vv68n+B8/g5+XovfijhskHivq39sH9ma98L/EWLUdF&#10;i0jTdD1a6trCysrYiJ0mdVjLsgXYq7g3/fdcT4i/Yw+Ivhqz1m91CHT7bT9Jg89rgzsEmG3dtiyN&#10;25c/xqg396I4yjKCm3YueCxCqckFdf1rt1PCSSo/umjr0+YV7X4B/ZE8dePvDUOvRHT9G025IFtJ&#10;q07w+ehOFdVVWbYf4d/3v4cVyvxN+AvjD4TeJLLRNYsPtM1+cWk1j++W6flNi56P8w+X73zCuhVq&#10;bn7NPU5nRqKl7VrT+v6WuvQ8+wR8ueKbyvHavpC0/YM+I9xbIZZ9EtNQeIT/ANn3V/i5U/RQw/8A&#10;Hq8E8T+G9T8FeILrQ9Xt/suoWzCKWFmVtrH7p3KNtRCtRqS5YTKnQq04c9SP9fo/IzKKKK6jmP1i&#10;/wCCb/8AybzYf9fE3/oxq+sT1NfJ3/BN/wD5N5sP+vib/wBGNX1iepr5Kv8AxZ+rPp8P/Ch6IcOl&#10;LSDpS1ibBRRRQAUUUUAFFFFABSHoaWkPQ460AVyoZdmcD0pu4gGJPkx/FXzz+0Z+1j4U/Z8tVj1Q&#10;y33iCeMS2+lwKRKy7vvOwPyj/O2uh+Evx2074i/BuD4gapFHounSQyTyCWb/AFSKzLhm2r/dpSpy&#10;UPafZ7lRnFz9mvi3t/WnX1PZImO0IDlf75pJbgRv8wUIOrlsCviyX9vG51KC61Pw/wDDTxFr3g+z&#10;lIm1yBQgdUOWkSPDFvTlun3sVt/F3xje/tG/s72+qfC43t9NdXEGYrWTyJ0CyjerfMuGUFqXs5rR&#10;q39dRqpCV3HXr/Xc+toZYnibDAxdiDSS3IhLtI4jiTHJr5+/ZH8JeL/C/wAN7qw8Zw3MGom+uJEW&#10;9n8+QRtI23DbvTFcJ+234q1DWv8AhDvhXoE0tvf+Mr1YLmePho7WNlMgH+1tbP8A38pKDlJQTD2i&#10;jBzkv66dOvofXVvOLg74n3JJ3qw6rHhCPvdTXI+FvD9n4Q8M6dYQylLewtlijZ5fMYqE2j5q8j+F&#10;f7VWi/F74n+KvCWh24ktdEjjB1JX3JMxZl+Vdv3V2/e3UkuZ6FOVrX/r+vke+zyDzIyJVSPncrNj&#10;NPjm/eCRACh+8VbNfAGpp4o/aI/aN8deFtS8fap4H0rw2yx2mnaTceRNcZ+ZnJ4/2W7/AOsT7tdN&#10;+yp4t8UeHfjd4v8AhjP4rn8b6BpEIuLfU53aSSJmb/UNJ83Pzfd3f8s/lqo0ZS0T2VyZVFGza0en&#10;z/r/AIJ90grIAc4NNJ7buK57xH4hsPC2jzanqlxFa20EXmSzythYhXzTN/wUT+FaX7DzNTbTkl8l&#10;tUi0yX7Nn+7u27v/AB2nGEp6RVyJThTSc3ZeZ9Z7z86KM4xj3pGlDO2RgpXhvjH9qHwH4Dt/C9/q&#10;WsKNP8RK72d6MtAyqFbcx+6PvDpXEaB+318L9Z8WwaO93fWUd4dsGo31o0Ftccfws3Kr/vbalQlJ&#10;XSNHOEXZtX9T6oeYLGfmzIpqvLfI0xg88eacYXvXy2P2+fhe/imDRo7y8FvdSfZYtVazZbd3B25V&#10;9v8Ae/i27a5n4/Xs3wd/aK8BfEi3uJH0fXpF0bUoM4jAPMT/AJkN/wABqo0p80VbfYmVWnySktUt&#10;/L+vyufbopajgkE0Ecg6Mob8xUlMT00CiiigQUUUUAFFFFABRRRQBBP94fQ18nftq/6r4Wf9jhY/&#10;+hmvrGf7w+hr5O/bV/1Xws/7HCx/9DNKP8SJs/4MvQ+srP8A49IP9xf5VKelRWf/AB6Qf7i/yqSR&#10;gsbE9ACaS2M38TKjsyug3+WOfl65pRujC/LvI96+R/F37YniRvF+ueHfAHwt1PxlHocjJf3jTC1j&#10;jdV3FFLK24+33q2PA/7YOi+OvhB4p8ZtpM+lXvhtJVvdNu2x5UqrgIG/3vlqXTko3KjUhKXKv6+f&#10;56n049xHGXdXRnb+AsARSMyRBpmmCxHqPSvzI0i1h+IOnjxL4++Pt54R8Y6qDdQ6Taan9mg0+Nl3&#10;RrJGWwvybWK/L/7NXu3i3wr8U9U/ZbtdJk1Vdd8Xi7R1v9Hm8ozw+edsm75dreV97/gVN0+WVmwj&#10;U5o3Uen9J72Z9hRzxvGJUIZD1INBlW1YEsI4E6knrmvnv9kTwp4v8KfDm9tPGsV5Dfm+uHjW7n8+&#10;XY0jbcNubttrkf23vFWp31n4S+FugzyRal4vvBbzyQ/eS1jdWkx/tbf/AB1Go5HKagmL2ijT55Lp&#10;t+S2+Wx9bK8aEurDa3Vi3FME8ITMcq7e+1s18P8A7RHjHVdB1Dwb8HPDPiZ/CMCWBuNW1t5sS2lo&#10;g2L+8bpuC7d33l+Vq574WeG7rTviHoM/wt+OcvjG3Wdf7Y0bWdRW5/cMfmMaqeG/u/L97b823NJQ&#10;5rO9i22r6Xt/Wnex9+PKiuWR9hk+9IxwBUrXK7VKlZWXrtbOK+Fv2i/iLqnj34tyeAf+E2l8A+Ed&#10;BtEu9d1S3uBA7SStmGMMTxxu+X3b721a0P2d/D2raP8AEu3ufAnxcPjvwO6H+2LHVr1Lm6tnH+rZ&#10;CmfvN/D8vy/3vl2ihePNf+v62CU7Ss1/Xpvbz6eh9wo+8ANwaBnJXd+FRyP5SmWU7VQZ5r5f8b/t&#10;2fDnwl4gvdIR77WZbLm7fSLVp1tzj+KQMv8A47TinN2Ik1FXZ9RAMzEMMKOnNND4/eY+UdK8H/4a&#10;p+H8/wALX+IKas11oSkxyNDC7OH/ALrR/e/4DXCar/wUB+FOjanBbLqF/eacrCGXUbaxeW2RgMbc&#10;hcf98LVezk9EvwE6kYq7at6n1iS0ZkkAyXxgZpxlt7Z0VnCO/QE18reNf29fhf4V1hbZNQvdVSLa&#10;J7vT7ZpreLd93c4ZV/753Vj/ALWEkvin4W+Hfix4L1A3DeHpo9UtZYGyJoXCqy7f9oM3/j1TyS05&#10;tLjc00+XW2+v/D7f8DQ+wQcb5IxvDdqhkuBDJGNyxxd2ZhXHfDjxrF4+8C6PrtiPNtr22jcMf4g5&#10;wa+dP2tfiP4E1UP4CvH1w+JYTFf2qeH7WaW7tmQ7lfhVUfKv8TfyoUJSly/1/SKlOMIuT/Pf/g9j&#10;7FGWXKNkHvQzIpEfXNeGfAT4+eFPi9pk9jo99cTajpqeTdWt7G1vdxNj/loG+Zf+A113xO+KOlfC&#10;X4f6h4p1gPJaWqs7pHHuZ8n7tNxcdCVJSV1seg7ishfzNyHouKYshaX5k8tj0Oc18W3X7d/iLQIr&#10;bWfEPwk1vRvB12w26vLIGaNWPDPEVVlX/gXrXoPxb/ats/AGn6FF4f0PUfF+t69E0un2unoTHICu&#10;75pPmwv+0qmn7Kdxe2p2bb/r7j6WADrlmyfTpUP28KQrFAT23Cvk34dftf3/AIh+Jlv4D8b+CLvw&#10;Pr9/H/oRe5E8U427mKuqrzxJ/e+7XA+Hfhn8XI/2m7bVLq31dvCX9uXM5f7efINu0A2N5fmfd37v&#10;4aPZNS5ZaC9opRvFX1t10/DpvrY+8o4nXID5j7LVa3mjkuXijkB2ffXNZXiTX7fw3oV1qFydq2sD&#10;SOPZRXx18B9Z1658H/FH42z759T1hZjptuJGZFhtw3ljHuVLf7tTb3ZTvojVNtxj3/q/4o+5BMit&#10;t8xF+rCnbwpxu4Hcd6/NbwR4D8S/Fj4UXXxL1T456zpOs+W83lWt8Le0tWUcI8Sna2P9kr/wKvbf&#10;gP8AtMx6d+zZa+M/iPq6DyZJbd7zycC7kjYqhVVXq237v+1TlTlByvry6GcKimk2rXV1tt/TX9I+&#10;wFw/A4K0uQ4y3SvmL9mT9rGy/aM1XxRDYaRcadbacYxHJcSKzz7i3zbVX5fu/wC1X0cbtbewM0zA&#10;Bckk+lEoyp6S6BCUaqUoO6LhDLtKrkjtmggqHZfvntmvlPX/ANv/AOGXh/WL2xhuNT1ZLQ7Lu70y&#10;0aW3t+ccyLt/8drsdX/ak8DaR8PtO8cjVfP0W9mSJJ4l43/Mvz7h+7+78392r5JdUJVIt2uj35SW&#10;i3EYNKZCY845r5Pvf+ChnwtTxBDpr3l69lLL5X9px2sn2Td6ebn/ANlp3ir9v34XeFtWFhJe31/C&#10;r+XPqFjZyTW0DerOFw3/AAHdSVKptyv7iXVp7uS+8+pJ7qNLmKNpgHfO1c9alibAJfqevNfGv7Xd&#10;9JZ6H4K+M3hW7M0Og3AeZklxHPZyH58fwt8vzV9WeG9ct9f0KwvoH3reQpKp92HNZuPuqXc25lzO&#10;nbVfkb8vVPoa+YfgP/ydP8Zf9+x/9ANfT0nBT6GvmH4Ef8nTfGX/AH7H/wBANax+GXp+qMp/FD1f&#10;5M+mz+9eSM8ItOXOXbqpwBSOoWMgn5mr53+OH7VWkfCDxh4U8LeQNR1XWbqO3NvFNtMSs6r5h+Vv&#10;l+b7tZwjKcuWK1NJzjCLlLZH0F9o8yaeNm27McngURzRyn5ZEEzdgwNfJn7X/wAVNd0p/DHgvw3r&#10;kWgan4ikkFzqjHBs7ZBulfd1VuW2tXkfg3we1j4o0m4+GH7Qdz4m8TRTo1xpes6qtzDcxf8ALTai&#10;nA/3vm/3lpKm3Zt7/wBamkpcqem39ad+5+is0yRKqtMqH0JqQybmUDkY6ivhr9p/4efFTxN8SrG6&#10;8MR6pPpotEV2s77yFEm/5vl8xccV9keGBNYeHLOK7J+1xwKXJq7WjzGPNeTjbb8fwNN5ozKgaUJM&#10;M4UnmnJMxEbEbmGea+NdH1O7+NH7XWs6q08kXhrwJGI4l835Jbh13M4+g2r/AMCar13+3t4X1D4s&#10;aP4D8NabNrLXlwbae+3lIoZFXICqV/ef8B20QpTlZR1HKtCCvLRbf1pff/M+wmcqM5x6mmvJ+5LL&#10;IQf72K+e/wBof9rTwn+zxZKmoCW9124QtDpVupMkg/vM/wDCtaGg/HXXPG3wJtvHvhrwidU1a8gE&#10;sGjC6UM247tok28/981LhPl50tP6/rsHtIqfJfVHuoDOY2zyOopGfy2dt5yfavjHxf8Atd/GDwHo&#10;FxrOs/Ar+ydOt4y81xJ4ijZVRf8AtnXtX7N3xb1f40fD3TvEuo+HhoS3jOyQm6+0bk6q27atX7OX&#10;Jzvb1Qvaw5+Tr6Nfmj2hIyBkvkUrSq3AOK8P+Mv7Sngr4Erbw67fH7ZcHFvY2sbSTSt7Kp4/4FWN&#10;8K/2vfA3xa1q50mxlurLWLZfNOn31q8NyVA5+98rf8BapUZSjzW0FzRUrNq/y/q59Egbmxjj1pC2&#10;99hXAHfNfLGr/t3/AAx0aC7VdQu7u+guXtG0+1tWlumMZ+ZsLhsf7TcU9f2+PhfeeEI9dg1ed3lk&#10;8pdOW1ZroSZ+75S8/wDAt2Kt0p9iVUj3X3n03eTG0R5XkAVcY9qdBdJOElicOjdxXzt4I+NPg39r&#10;DwV4h0jRbi5idITBdWc6tDLbh1/2evP+1XPfsTeNb8aD4g8Ca1K9xf8AhO7Nqs0v3pYicxH8mWp9&#10;jJcz7GqqRaS79f0/rzPquS4Jj3q23nkGmTXMSw+bHOoA+9sO7+VecfGT4l+GPhp4RnvvFt39m0+d&#10;fIREVpHfd/Dla+cP2dvjh4E+H+pSeDpb3xDp51a7MunR+IdPaFAjfN5cTsF3Bf8Aa+akoTmtBOrC&#10;LSf5r5ff08z7aTMmxyd3v0pIyy4UphPXNIswmR1/hABFfLHxD/a11jw58StS8E+GPh5e+L7uwiSS&#10;a4srgJ5W5m2rtKtj7tRFOWiNX7vxH1VI7KN/mYT+7TVlH/LIEE9Sa8Y+D/xa8QeOdD1XUPEnge78&#10;EvYLxFeyiUzp/ewFWvG9I/ba8ZeKIr5vDfwf1bXdPguJYBe2t2uyRlbaCuVqvZz5rf5GftKaV2/w&#10;f+X5n2YJliGZWEUjdNxoWUyRYLg57g18bftDWfxM+K/gbwPf+HdC1XRdUaVpb3T4LwJLCvlFVWTD&#10;Lu+ZhXsv7OGg654f+Dnhaw8VQTf2/FbhbiO4lLyoc/NlqOW0ea4KV5Wt8/uPX7ieOGMmSURR54JP&#10;WpvNDHK/OyYxXxz+0fqd38Ufjv4M+FljcSQWMUn9p6kYX2jajZRP+BH/ANBq18cP26fCfwT1aLw5&#10;pkcuu63Cyw3FvD+6SEn+821v++fvVcaUpuMYauQTqRhFynol1/4Frv5X/A+vixYlWHy0scxbLD7v&#10;QVzvhfXf7f0bS74rs+1wrMVH8O5a8V+Lf7U2g/DTx/4a8GRw/wBoaxq8yxGKKTabeNh9+T5W4/2a&#10;mMHOXLHcJNQjzS0R9Cu+w+bs+bvzUiFpPn8zMfoa8G/aB/aJsPgVpumiLS5te17Vn8nT9MhkKSXD&#10;8/Lu+bbz/FXl2iftf+LfDXjLR9B+Kfw5uPBVlq0nl2WorepcRFmOVR9v3Ovy/Nu/2acKc5/CKdWE&#10;Pidv6/D7z7P3Io30o+cbg3ymoY5klQE/6sqGB9sV87fFD9sjwH8LPEH9gTzXmqasi/NYaVbNczIv&#10;/AcKv/AqhO45Ll3PoeUMssQj5QZzSquWk2j5jivC/h1+1X4E+JPhrUdV0XU5ZP7NRnu7VoJEmiC/&#10;3kb5vSuF1b/goX8LbHT7W4tby91RpozLJDZWbSyRLu2/Pt+Uf8Car9nLm5UtSPawUedtW9T6yiTD&#10;sx4J96ZLdR28Je4YRqO5NfLmt/t7fC7TNG0zUINTuNZe8ikljs7K2d50Uf8APRG27P8AgW3pTvGe&#10;u+HP2tvgDrUnhHVGU+WXjc745ILiP51DDr8rY+WiUJQjzNWRUZRm7J3f9ep9SxtGyGRTlT0NAiLc&#10;18+/sh/E+f4n/BzTru+cJqNvvtbxH/1gnTCsP++dtfQ6fcFEk4ScZExmpxU47M/GT9u3/k6jxx/1&#10;0tv/AEkjrwbsa95/bt/5Oo8cf9dLb/0kjrwbsa+qw38Cn6L8j5iv/vFX1f5iADJA7dK6Lwd4w13w&#10;9Ktnpms3Wn2l5NG1ylrMyJKq/wB5l+8nzNXOkcZbnFeifBj47az8EbnULrRtO0u+e9VFb+0oWn2b&#10;Wdvl2Mu379bufIrpXMrc/ut2v8+n43+W57f/AMFFInu/jN4dWGN5p59GiACLlmPmzVkfsQXmjfDn&#10;4tatqXjK+g8PGy0/YF1JxBIWk2/dVvvNtRvl/wBuqnif9uTxl46jtrXX9F0I20d3BcNPa2cglXyp&#10;I5V2lpf+mdWrX4lfCb4y/GvxfqfjaxvNH0zXYIraxvGcK1gyxhNzLHvU5ZRzygCfNlS1ePThVp4f&#10;2M4fzbfI9idSjVxXto1N3Dfbr89NNdrvWyTZ2mkfCT4HftHajrOl+CdZ1ew8XIst1HNelsXXGd4U&#10;rtxub/Zb/Zr481HRbnTdbn0q5Ci8gumt5I2b7sittZP++q+yvhjYfCH9lzUtR8Zr8RIfGmpeRLbW&#10;OnWMID4JxyEZvm4/1jbK+O/Eety+IfEmp6y6pDNe3Ul2Qv3Nzsxf/wBCrfBu9V8l+Tz/ABObFw5a&#10;SlNJVNdvw7/8Fbn1R8SPAHwu+B9toOgePLnxH4x8TyWUTLJbuI4LOHcT5cWWGQzhtifM3+7Wl+3j&#10;9juvh78G7u0S+WKTT5grar/x9lQkG3zs/wDLTH3v9vNefaV+294tTQdPsdV0HQfEepaZxZ6rqFnu&#10;lh7B8Hv/ALmyuQ+LX7UHiz42eEdN0DxNFYyJp85mW4ghEcjkgjby23HzfwL2FYxo11UhOp0kb1K2&#10;G5JxhpeHb83u/wAepkfAX4P+JvjL46j0Pw7I1khiLXd8Sxjt4CMMW2/f38jZ/Hn+5vevoDVPiV8P&#10;f2TvD2t+Gfh08/ifxxexfZtQ1udT5EZzkEE/L8v9xfl/vMduK8K+Bn7RHiT9n271afw5b2FzLqKR&#10;pML6N5Nipv2bdr/7VelXf7f3jy7iZW8PeFVLAgkae+effza0xEa83y2vD+tzHCyowtO9qnpd/L16&#10;/d0PmdjljkfNn+lfY/7XvibUbD4CfBfS4Lpo7K+sDJcwCT5XZIYWj3f99NXx3JJ5k7SEcyHP6V3f&#10;xF+NevfE/wAP+FtD1WG1Fr4chMNo9sjK7oUjHz7twzuVei12VYOcqbXSRzUZqnTqxfVL8/8AI+jP&#10;jd481i1/Yo+GNna30saali3u3H3njCMVj/3fu/8AfNa3heSLVv2NfhtHrr+fYf8ACSxQs053L5X2&#10;wqwbP8OzdXyx4r+M+u+Mfht4d8FX0FnHpOhMzW80KOkzZGBvdv8Ae/hVakm+N+vTfCOx+HZhtP7B&#10;tLiS5jkRH80SGQyfe3Y2/M38NcvsKl5L+/zfI6FVpuUWv+ffJ+X/AAT7A/bHtPhjN480uPxzq3i6&#10;0aOzUWsGlqhtAuedm5fvf3v+A/7NYHivx7oOqaJ8GdEsrfxLfXFlrtrJaavrlmYmuIN4yVl2qGXa&#10;Y/8AV/wqteP+G/2yfE9h4csdF8RaPpPjCCwAFrLq8PmTxsPuZO5tzdP4K4rx9+0R4x+InjLR/EOq&#10;ajFFPorLLYW9rAEgtmDKxCqc/wAQT72+sKWEqxcIT6ef5HRUxNKaq1Ke730176v+tT139pk7v224&#10;CdxiOoaVyR7Q1uft3+L7+6+PGh+H9S1OYeGLeG3c2kblYyC4EjP/ALXT5q4fxt+3F4y8daTa2V7o&#10;uhx+TLb3Lz/ZzvkkheN14Z+F3R15V8X/AIva58afFf8Ab+uR2sV4IY7ZRZRssZ2jP97/ANnrShSr&#10;RlRc4fB/wDKvUpVI1403/E/W/wB/T1+R9sfti2Xwwl1Lw3D4y1rxPY2osF/s210SON7M5Pz4JDfv&#10;Pu7v9nbXC+KPil4Z8O/BnwJpvh3R/E+vT6bqEF1pF5rdiyeayy58tHC7WO0FUXH/ALLXkXg79rvx&#10;P4a8L23hvW9J0jxhpdmqraLrFv5rQbGDBeWbdtx8m9d/J+asXxj+1J488Z+KNG1t7+2sJNGkaSwt&#10;LK3UQwM24bipDBmw38WKwp4SvC1PopdzariaM3Kqt3Dtr9/5d/I961LWPgr+014+tpLu78SeAfiJ&#10;eSxRJuy6PcLtVV7qu3av/POvl742+AdR+GfxL1vQNVuxqd7bS72vnJ3y70L733cb23YevYoP25te&#10;SdNTk8FeF7jxTCnlx639hxOv+zuB34/4FXgHjXxjq3j3xNf69rl095ql8yu7hdm4L7fwJXVhqVaE&#10;tfgObETpTjp8d97WfzXn6GNRRRXqHnH6xf8ABN//AJN5sP8Ar4m/9GNX1iepr5O/4Jv/APJvNh/1&#10;8Tf+jGr6xPU18lX/AIs/Vn0+H/hQ9EOHSlpB0paxNgooooAKKKKACiiigApDS0h6GgD53/aR8F6D&#10;cfD7xdrz6VZSa/Fo1zBHfSopmEflN8iv614h8KPCl942/wCCd6aLoyb9Yns7oQxxyAPKVnkby8fQ&#10;Gvcfjx+zDYfHqW0fVfEut6UtsskZt9JuRCsyyfwyBl+Y1zfwg/ZIh+A1vqdx4W8U65NdzWkkVpba&#10;nMJLOFic5EKCP+IUk4+xlB90/u5tPxLvJ1YtbJNffyf5M8v+C37Wnw28JfBLT9I1y8/4R/WdDs/s&#10;d3ostrJ57Sr8jBO5JYdv+BVd/wCCb962p6J8QpVs20q0k16WeGyK7fs2QnybfbhPwrDu/GHxh0uz&#10;j0zWvgbFr3j+3Uw2fiiEQtaT56TMcZH03L/wGvfP2U/g1e/Br4dG01aRLzxJqUzXmqODndK/JG7/&#10;AL9r/uqtdEpRSm/5vO/9L1OeHNLki38C7W12+/02+630EVEibl44r43/AGk72Dwr+078FfEl/tGm&#10;Ty3ljLdMn+qllG2FfxfaK+w3ysgwPwryL9oL4Jad8a/h7N4bu5DZ3zyLPZ36pk2k6n5XX/a+9/31&#10;XNTdpJvb+kbzTlFxW+/3anhv7VXxjvPE/iez+DXhHWINN1nVlB1nUpnRBp1oOTz/AH5F6f7P93du&#10;XmP2ctM8I/DH9pjxXomg3VpHp0OjWkcGGQ/an+bcT/E77sbv+A17VrP7Gfw58X3UOp+MNIfxBr5h&#10;ihn1KS5kge6aNVXeyxmMBvlryf4cfsYaX4S/aQ13WpfB72Hg/Txaz6HI920q+eMM/G7zPvf89Plr&#10;WDhGPK9NPLfTz/r1IqKfNzRs9dN9rPTRder11scH4J+F2j/ta/G/4ha/48vgH0S/k0210OCVbfyo&#10;omYK5ZW3NnH5q38O1a6X9nbTYfgF+1Tr/wALvDl8ureH9QtWvmB2vNZSoY+C45bC5+U+qf7Rf1/4&#10;r/sW+E/iD4vfxTp93rPhjV7lVF1f6Jd+TJMF+6xG1sf8B211XwM/Zb8J/ASW6uNFhudQ1u8O651b&#10;UZvNnm/2SapVY8tt1a3z/rXzE6TunbW+99Wu36O706HF/wDBQp9S/wCGdNVa0d5IvtEP2kRcDy/M&#10;Xd/49iu18Kaf8Nz8DdPtPK02XwX9iR2LlBAINm4sxbjbj5q9V8ReHtN8Y6LfaTqVjHeWNzEI54JF&#10;3RvH2Ir5YP8AwTs8GPPNbJ4m8UxeHmm82Tw+mobbPH93Hl7vvf7W6sbRcOWXc2blGanHt3t/SPPf&#10;2qNA8F63q/wA0nw3b2L+DLnU5Uhi08R/ZnjaSMsibDs2tzurqv2+/A2jal4T+GtiLOBIpNct7MPE&#10;ArCKTO5Ub+Hov/fNezeJv2XPBuvJ4G2JcafaeDpTNp9tZSYRs7flO4NuX5V/Ouh+LfwV0n4wWGh2&#10;2ry3dqujX0V/aC2kWP50b5Ady1cakU4PtL9f6uc9SMnGol9qNvwPn79uDwNoOg/sxWsOn6dBbJps&#10;luLYIu3ysvtO306VF+2JdjUfAXw18JQokms61qlqsSrhiArZdz9AVr6J+NPwU0z4y+BLvwtq11dQ&#10;abIUcy2nlrINrbv4lrmR+znY3vxv07x/qGqz3n9nWX2TT9NlQ+VbOeGdW/ibaGX/AIF9KdOpyct+&#10;kub8v8i6sFPnt9qKj6L3vyUj3vTYTb6dZxHqsag/lV2kAwAPSlqBvdsKKKKACiiigAooooAKKKKA&#10;IJ/vD6Gvk79tX/VfCz/scLH/ANDNfWM/3h9DXyd+2r/qvhZ/2OFj/wChmlH+JE2f8GXofWVn/wAe&#10;kH+4v8qkchUYnoBzUdn/AMekH+4v8qfKnmROn95SKS2M38R8V/E79o7xF4o8f6v8PfhHolvfa9aH&#10;y9U8QX7KltYs3yhW7Fv9lfT7rVyvib9n27+Fv7KPxLR9W/4SHxRq5N/qV9sUZIO5gFH3VVVb5v8A&#10;errNV/4J7eGbjxTrOqWnjXxTpF1qk7XdyljeJECdzNjGz/aavUvg/wDs3ab8ILLWbaPX9d8R2eqp&#10;HHNFrtz9oA+9935f9r5qbtyWp7+n6/5Ifv8AOnU/PbTorbv1f3HiX7PXwA+Euufs/aLqF7oWlaw+&#10;pWLS3up3EirIkwU7jvPzR4bP3elbX/BPXUGm8G+LNHg1KXUtC0zWprXSrmddwMOEcfN3+/u/4FU2&#10;q/8ABPXwk9xeLpniHxLo2i30nmTaHYX+20dh97hlZvm/2mr6O8AfDXRPhh4XsfDvh/T0sNMtVIgh&#10;j6A92c/xNWkqilzu9+ZmUYKKppJLkVtOv9b/ANM7crtZSoB2jkV8eftM3cPhD9pn4L+Jb5ETS3uL&#10;u0lkZeI3lTbH/wCPFa+wGRhNxXkXx9+D2n/Gr4eXPh2+l+x3ksi3Flexpua2dc7XX/a+9/31WUGo&#10;yTf9dC5xc4uMd/8ALU+Xfjp8P9B8ffty+DrLxaitoNzpYkt4ZG8uO6nQyFYWf+LALt/47UH7WPw2&#10;8GfCi48B+IvBNlbeGvFyapFHa22lqkZuQW2urBNn8O1f+BYP36+hfiP+zRoHxb8E6Ro3imW8v9W0&#10;6NEt9dt5Fiukf+J1K/KrN/u7f6c98NP2JfCfgrxlaeKtX1TWfF2r2oH2GTXr3zxbFfusnAz/AMCr&#10;eFVRcZN/CZyptxqR/n69vz26fpqeG6N8LvC3xC/ba8YjxzGl8wsba40+xvkKxXAaHDPn7r7V/h/2&#10;v9mtj4peD/DPwk/af+FU3w/hh0XVtTmlg1HS9N2xxzQY275EX7qg/wDoO770dfRPxw/Zb8JfG+7s&#10;dRvZbvR/ENmMWuraVOYLhMfewayfhB+yD4T+EHiaXxD9p1TxN4mlVc6rrVz500e37qqPlqac0nBv&#10;aKtbp/XUc6btUSXxO9+u/wCa2X9X9B+NVxfj4VeK/wCzjJ/aH9nyeV5f3s+U1eD/ALCdp4VHwFsT&#10;aQ2kl3cSSNq8soHmtOPvb898V9dSR/aEaBovNTBDH1Br5Q8XfsJeCtW8Qahf6JrHiHwiuofNeWuj&#10;XvlQzN/eKMp9/l/1dZQacJU5dTotyzjUXS/49Ucj+1Xp3w8sf2XPFifD+DTEtDeI16ulsjETeYu7&#10;zNn8XXrXVfFjwDofh39iPUNMtNMtorOLTVeNVUfKwK7Tn+9XYt+xr4Ii+Dd78PbOO707Tbp0klnt&#10;Z1M8jKf9Yzsv3q9B8T/CPSvGXwwuPBdw9x9guLcQF45FWcKP+A7f4f0py+Fxj3uRGVqinLtb8WeE&#10;/Dn4e+H7H9iN4orGJ1vNFeebcgJeV4twZj/vVyXhHxRZeFP+Ce/n38ioXsHgjjfqWbdGq/5/u19R&#10;ab8KtI0j4ZQeA47if+zzYtYq/HmbCu0nd/e215TqX7IWk3vhjwJ4cXWLo+HPDF0bmS1kVSt8cZG9&#10;l2/xbT93+GtZ1IVHNP7Ur/n/AJmcIzpqFvsxsvw/yO5/Zb8PXvhX4CeDrC+VheQWESvA3G1lGa8b&#10;1D4rePPHnxk8VeHfAWneHtJt9AkS3v8AV9Uia4nnlbnCRKy7eVb5ia+xLezht4YIYhthjXGB3GK+&#10;a/iN+xj4Z+IPjG78Wad4h8QeEdWvMfaJtBvfI+0qv3d3y/NWN1KTlL+vkWk4RjGGyt5O3qeNfBj/&#10;AISG0/bh19PEdxpMuqyaWkksujxPDAwzHtYq7N+8+9/47X3jfWVrfaeYNQiWdW6xum8V87/Dv9jT&#10;wd8M/iJY+MdLudUbUkgkjme4vGlF0xA3PJu+bzPlP3a9C+Nh8cS/DrUB8Ovs6+J0KeSLkKyt/eUb&#10;/l3f71VU5ZKKj2FT5k5X6tvT+vkfLf7dnjj4gRaPP4eTwn9g+Hk7wx3vihGS5OwsrH9z95Np/vfe&#10;213/AIi+O/hn4EfCfwLZ+G7NvGWp6lapDotrD9+5G1WLMeirjvXBePvG/wAePi74Nu/BS/CI6Hd3&#10;4WG61a51GKSKMF+XVQuT/wB9H/gVdnq/7Cui+MdA8EQ6pres6ZrHh3TUs47jTpRCr4GNxDK0g61r&#10;FRjTUKn8xN5Sm6lJ9Oqtbd26fl2uUvhJ8GvHPj74rab8S/ipdW1tfWasum6JYSKI7NSvLOQfmPzF&#10;erfXtX2QEaKYuxAhXAUYzXzL4A/Yk0zwL4u0vXo/Hni/VZbTcVs7+/DQyH/poPLr6lxt3KpywABF&#10;YSabuvyNY3Wj/O/zv+Bwfxa0W48RfDnxJplsu64nsplQD+8VY18q/CH4qP4T/YWvdU0eKKXXtAhl&#10;sZYDH9yQPtZm/H5vwr7jWETiVW5Vhg14J4M/Zt03wZ4u8c30dw82g+JWEs2jTQr5Eb4xI3/A/wCK&#10;jTllF+X/AAQTanGa6fh5+eq2Plz4UfsaeAviX8Fj4p1jXpjrWqwveve21wsaW78syiLGzauPm8xe&#10;/wDDXpv7G93afFf4NNofifTLDV7Lw9fyWttdTQp5biP/AFb7du3dllq3qP8AwTm8FSX96mm+IvEW&#10;i6FdHzG0O1vgLaRv4xsKs3/j1es3v7N/hz/hUr/D/wAO3N14V0YAMs+lyFZl+fd8sjZ3bq6ateNR&#10;SV73en9056VJ02m0lprbr6/8H8jxf9kkQW37Rnx0hMMcNqb2FFAccAM3Svc/2pW1CL4C+MZNNMn2&#10;kWDeV5X3ujb/APx3d+teQ+CP+CfPhrwP4pi8QWHjPxXLeJOtxIst8gW5dW3Yfy49xr64nsobu0W2&#10;kj862ddrIR14rmquMtYf1Y6KTlD4z5e/YusfCD/s56CLdLCWOW3P9oO+GJm/5a5z/FndXkn7Xdl4&#10;Cj/Z3soPh+umPop1tFnGlY8vzf3m75k/jr03xF/wT/8ABd7q+qXGj+IfEfhfTtRbdcaTo14Y7aQe&#10;uxo2z/wGut139j3wVffC6w8CwRXOl6Nb3S3O+0kzI0y/xMW3VuqsFX9s7/En8r/1Yx5KnsPZK3wt&#10;fO1tP1/U4H9q/wAD6PoX7HFxZWemWsVrZW1s0GyMboiWRRg/8CatHxh8MvD3hb9jDUNIs9Kt1tI9&#10;J8wO6j52I3bmP97cd1e0/FL4O6T8Ufhpc+Dr24ntrGeOKMy2xAm+Q57r/s1a8QfC/T/E3w+ufB1z&#10;NOunT2v2YSRgFthXbn7vtWLl+6cH1lc6E/3/ALVdrfi7/Lb7j5P8U+JLbRP+Ce2jW0kpe8v7C3tL&#10;WAf8tncqxRf+Aqa+rvgdokvhz4b+GdMvDvnitEjf8FzXmF1+yjpmpXfw3019Vu5dC8Fqzpp067lu&#10;ZMYSSRv7y7W6L/FX0dAn2ZWVBlUAC1pVqRk5JdZNmUIySV+iSLcvVPoa+YfgR/ydN8Zv9+y/9ANf&#10;T0vVPoa+YfgRz+1N8Zv9+x/9ANTH4Zen6oU/ih6v8mdn+0X8b9M+A/w/udf1CUzXBBSyt1HzTSse&#10;Ap9q+FvFfhK1s7HwZ458Uataan471vxJZ3F+32lD9ih3jZAgX7qqOvr8zV+hPxN+DPhP4z6bBpni&#10;7Tf7XtLZw4i86SLbIP8Arma+Ufjn+wd4Xjl8Ij4f+CnuFbU0/tY/2jJxa7183iaX6/dq6E4wmuZi&#10;xEJVKb5UnZef37fdqUv2qfDfhzxv+0J8JP8AhI7yOTwjqCSQ7w22OSQbikfmK38TbVx/tVqftb/B&#10;z4beAfhQniPQLKx8K+IdJeOXTLjS41ileQtwh2nnPAxXuvin9l/wR4w+GGm+Cb/TZYtK0+IR2bRS&#10;N51qR02SNu+b/eriPCf7A3hPQvEVhrGt694h8XjT3321trd6s0MR/vKgWiNW6gnJ+6KpH4/cTcuv&#10;y9Om6/Gx9A/C+7n1TwJok+o83MlrE7s3Usy12l0itA6HqUIH5VFFarb2ixW42qvQVJNhmUHqBWLa&#10;ZqtHc+OP2Ybq10r40/GHwnqSJDeTait3HHIn+sjMYCn/AHflP/fNYv7SfhfR/Cnxl+Ctro2nWtla&#10;/wBpyP5dsixgfKeu2vaPFvwAt9W+Muj/ABGs9Vm067t4Wt7uGCFWF4jZG04PO0/Ma8w8U/8ABO7w&#10;v4r16TWtR8a+LZbnzWmi2X0REH8X7ndF8tbQcVUjU7fnaxlOMnSlT736+d/XyPUPj74V0Gf4d+JN&#10;dk06zk1hdNdIr3y1Mu3b93zPvZrK/YamR/2b/B8bMrEQNuXIzjNYvi39ivSfGnhPRdBvPGniqKy0&#10;yA25aG+HmXKli370NG277tXvgx+yrp/7Otvq1xoGra9r0ktu0dvY312nkxv/ALEaxxqG+b71Y+6o&#10;NGknJzi7aevoeb/tca1cfGL4p+FPgroRfZczC71l4v4IE52/icL/AN9V9feGPDdr4a0Sz07TB9mt&#10;beBYlHoFHX86+bP2Vfg34l0LxN4s+IHj+wa08Wa3dlktnljc28IO1I90fy56f99V9YM4ZFYDEXfF&#10;XJpRVNPRBTXM+d7v8ui/U+HPC1rpt1+3f4vTxT5U+oQ2UJ0pro4BXB37P0r6A8R2fwzXxlYXWoRa&#10;QnjjyJFsBKIvtLLjnywfn6VV+OP7LfhT43Pbalqn2rStZthut9V0yTyLmEdsP3rnfhF+x14R+Fvi&#10;OXxI95q/ijxFKvlw6jrV2biWJSOiHavy1nKSmk5dEXFyg5Rj9p33+/8ArY8n/YT8L6XN4i+KesPY&#10;wzamNXmh811BcAu5UYp/7K/w40L/AIaD+L2rHS42vbK9FvBmNSIkKgsV7LuLbq+hPhP8C9G+DI14&#10;6NcXM8mt3r31wLhwQrk/MF+UVY+H/wAGNL+HXizxbr+k3NzPe6/cC4mjnI2o/lqPl+X1X/a61tOp&#10;zTlJdY2/Ix5dILtJv8/8zwv4RWNnov7Z3xQS1to7aE2VrI6IMBpAGLN/47Vr9lhv+Et+PPxa8UWQ&#10;DaW98lrAyj5JGRDk/wDfX/oNem6l+z1ZzeL/ABn4ptNWvLDVfEdktjJOoRlgAVsSRr5fMnzf3q6D&#10;4EfCKw+Cfgu08PWUxuXh5nuJ49sk0meXPu2aanZW7xUfut/kDhdp9pN/ff8Az1OA/ah+LupeBn8N&#10;+HvDuj2GteLdbu2gszqUm23gbDEOc87fl/hr53/ah0/4kw6B4OufGGoeGLyGPVrVgLC3khuon8xd&#10;vlkyNuX1/d/d3V9f/HH4DeF/jzoMena893Fd2TLLb39o/lz20oI2sG7N0ryG8/4J9+ENY0/y9f8A&#10;EXirxHcLtFrqOoakzT2i4z8ny7P+/i1nSlGMk5dC60ZThKK67dP+H8j6k0KWT+wLJ8hSYMiMc549&#10;a+BfCuh/HlPjD8RvEXg3w5pWmQaheAC78SpIjSrGFCrDj7y/7W3b/tV97aLoi6NoFpYW7O72kCxR&#10;NI25m2ivk65+I/7QHw01nWdN1TwA3xDsJLiRtP1PTruG12Ix+WJ4wrfMvHJUVMU1zKOpUnFuEndW&#10;7dP1+Y7wP+0R4o8e+APiJ4Y17w61j8Q/D1qUk06xDMLgsNgdF+bg/wC8a8y+EsP7Sfwn+EkF3pnh&#10;fQDpVkjzyadqCyrfypncxK5Az/tbgP8AZrvfhT8FPixDafEHx1qE9r4V8feJkCWlqUWZLONAzJvz&#10;uy3Iz97rVTUPix+0JqHhObwjL8IGk8Q3EX2U62uoRi1JYff29Nuf4d33f++a2b1kqdre7/wbfMxX&#10;SVW99ennpe3VpL1Po/4AfGC0+NXwz07xPDbi2lmLrLAW3NDMp/eRivXSgYc8ccV4X+y18G7n4K/C&#10;nT/D2qSrJqbO1zcsq7VMkjbiv/fTV7sCHcr/AHazqKCm+XYuDm4pz36nxpezx+Fv264W1BY4rPxB&#10;pKxWE8nBd4vvJ+RWsz9urwfouh/BbU76y0uzh1O81C0N1cQqEmmPmhf3jL96vbPjv8CrX4tz+Hrp&#10;L2fRtZ0W6F3a3tsqvIi5zJHx/Cw3LXBfGH9iDw/8ZNYl1PVvFniS3hmWNWs7e6TyMqPvKjRt81VC&#10;UVKEv5f0KlecJwXW9vmvv/zNP4k/HCw+CHwJ0XU5FSbVJLVLaytVkx5s7INgP+zXylq/hSy8PSeA&#10;vF/ibVrLWfHmsa6lzqVyZ1b7OnGIky3RK+o9A/Yh8D23g5dB8QPqvjK1juPtMbaxfsHiO3b+7aLy&#10;/lry342fsGeGI9X8HP4I8GuNOXUMayw1Bzttscfel9f7ta0ZwVRX/m8tvvMK6nKlK1vh2u7369NT&#10;W+Nes6ZY/tZ/CfXdWKtotxaSxW11vzEsxwQu76A1qft/arpk3w58PaZDPDJqt9qduLREwZHKybm2&#10;Y9i1eqeM/wBmbwX46+Glj4Lv9Mli0rTY1WxaOZjNbkdGR2/iP+1XGfDj9iDwd8PvFVrrmoaprPi3&#10;WLQf6G2tXiyLbr7YUYrONSKdNv7H+dwnSlJVYK3v/hok/XTb8bHv/h+O6i8JafA/+tisV8wf7W3i&#10;vj/9hyPRLrxJ8R5tSZR4xbVZlu2usGcRb22fe+bG3pX3NhDG6Ku1wAGHtXzZ8WP2M/CXj/xbN4st&#10;dS1fwtrc3yXN3oNx9mlnHHB+Vt1Zxkvei/tG84+9Ca+zf8R/jTSfhtaW/juTw/Fow8aS2LfbjZtF&#10;57Jt43hfnrg/2JfAugW/7L0dx9iha41NZ3vHdQ5djuUMf9nb/DXo3w1/ZD8F/C7QNYttNS8vtR1e&#10;Ew3eqXtwZbqYN/Ex27V/75rt/hN8HdM+Efw8t/B2lXE91ZW6uBNckGb5/oq0OUY05QV+n4X/AOAC&#10;vKrCq+if4tf5M+dv+Ce/w70Kz+GviXVksY5L26vrmF2dcsFjO1Vx/d+b+dJ+x5d2fhTTvjLJiO0s&#10;bPW7kgsdqoFJxX0J8Hfg5pPwT8PX2h6bc3F1azyNc4unWSQSSbi/3VX/ACa821D9kuym8I+M/DWn&#10;+I7+wPiq9N3cyusbmPeS7RgAr+7/AIf73+1Vzqc7nf7S/VEUl7ONNL7Mr/hK/wCL1Mj9gixluPhp&#10;reuSoY7fXtbvL61VzgbPMZl/9m/75r68ExAAC5ArkPAngfTfh74c0vw/pcSxWmnQiGNV7Iep/Ouy&#10;iXCdKicoym2kOEXCChJ3sfjN+3b/AMnUeOP+ult/6SR14Mfun6V7z+3Z/wAnT+OP+ult/wCkkdeD&#10;H7p+lfVYb+BT9F+R8xX/AN4q+r/MKKM0ZrqMAxRRmjNAC5zSYozRmgWwYoozRmgYYoozRmgAoxRm&#10;jNABRijNGaADFGKM0ZoAMUYHpRmjNABijAozRmgAoxRmjNABRRmjNAH6xf8ABN//AJN5sP8Ar4m/&#10;9GNX1iepr5O/4JwHH7PNhn/n4m/9GNX1iec45r5Kv/Fn6s+nofwYeiHDpS0g6UtYmwUUUUAFFFFA&#10;BRRRQAUUUUAJijaD2FLRQAwxITkopP0pwAHalooATA9KNoJBwMilooATAJzjmgqD1A/KlooATaMY&#10;wMelGB6UtFACYAOcc0YHpS0UAJtB7CjA9KWigBMD0owPSlooAKKKKACiiigAooooAKKKKACiiigC&#10;Cf7w+hr5O/bV/wBV8LP+xwsf/QzX1jP94fQ18nftq/6r4W/9jhY/+hmlH+JE2f8ABl6H1lZ/8ekH&#10;+4v8qmqGz/49IP8AcX+VTULZGct2JtXOcDPrijAxjFLRTJEwPSjAznHNLRQAUhUEgkDIpaKAE2j0&#10;FG0egpaKAE2j0FGB6UtFACYHpRtHoKWigBMUYpaKAE2gnOBn6UmxfQflTqKAEwPSjaAMYGKWigBM&#10;D0oCgdhS0UAN8tM52L+VKVB6gGlooHcTA9BRgUtFAhMYoxS0UAJtHoKMD0paKAECgdhRjFLRQAhU&#10;HqAaCAeopaKAEwPSjAPalooATaAScDmjA9BS0UAVpeqfQ18w/Ab/AJOn+Mv+/Y/+gGvp6Xqv0NfM&#10;PwH/AOTp/jL/AL9j/wCgGnHaXp+qCfxQ9X+TPqbaM5wM0bQOw/KloqQE2j0FGBjGKWimAUmBS0UA&#10;JtGMYGPSjA9KWigBNoxjAxRilooAQKB0Ao2jGMDFLRQAhAPajaD2FLRQAm0ego2gdhS0UAJtGMYG&#10;KNo9BS0UAJtHPA568UYGMYGKWigBAAO1IY1bqoP1FOooATA9BTfKTOdi59cU+igdxMUYpaKBCYB7&#10;UbR6ClooATFG0HsKWigBNo9BRtGc4GfWlooATaM9BRtHoKWigBMUBQOwpaKAEKg9QKNo44HFLRQA&#10;mBnpS0UUAfjD+3OcftS+NQTk+Zbdv+nSOvBhjPX9K+z/ANqn9nDWvG3x38Ua3beJ/DllHcmImHUN&#10;QMUy7IVXDR7f9n/vivJv+GRPEbIzf8Jh4Q49dXH/AMTX0FGvTjRgm9kjxK2HrSq1Wlu3+L9DwrA/&#10;yKMD/Ir3T/hkTxD/ANDj4O/8G4/+Jo/4ZE8Q/wDQ4+Df/BuP/ia6PrNHuc/1at/K/wCvkeF4H+RR&#10;gf5Fe6f8MieIf+hx8G/+Dcf/ABNH/DIniH/ocfBv/g3H/wATR9Zo9w+rVv5X/XyPC8D/ACKMD/Ir&#10;3T/hkTxD/wBDj4N/8G4/+Jo/4ZE8Q/8AQ4+Df/BuP/iaPrNHuH1at/K/6+R4Xgf5FGB/kV7p/wAM&#10;ieIf+hx8G/8Ag3H/AMTR/wAMieIf+hx8G/8Ag3H/AMTR9Zo9w+rVv5X/AF8jwvA/yKMD/Ir3T/hk&#10;TxD/ANDj4N/8G4/+Jo/4ZE8Q/wDQ4+Df/BuP/iaPrNHuH1at/K/6+R4Xgf5FGB/kV7p/wyJ4h/6H&#10;Hwb/AODcf/E0f8MieIf+hx8G/wDg3H/xNH1mj3D6tW/lf9fI8LwP8ijA/wAivdP+GRPEP/Q4+Df/&#10;AAbj/wCJo/4ZE8Q/9Dj4N/8ABuP/AImj6zR7h9Wrfyv+vkeF4H+RRgf5Fe6f8MieIf8AocfBv/g3&#10;H/xNH/DIniH/AKHHwb/4Nx/8TR9Zo9w+rVv5X/XyPC8D/IowP8ivdP8AhkTxD/0OPg3/AMG4/wDi&#10;aP8AhkTxD/0OPg3/AMG4/wDiaPrNHuH1at/K/wCvkeF4H+RRgf5Fe6f8MieIf+hx8G/+Dcf/ABNH&#10;/DIniH/ocfBv/g3H/wATR9Zo9w+rVv5X/XyPC8D/ACKMD/Ir3T/hkTxD/wBDj4N/8G4/+Jo/4ZE8&#10;Q/8AQ4+Df/BuP/iaPrNHuH1at/K/6+R4Xgf5FHA//VXun/DIniH/AKHHwb/4Nx/8TR/wyJ4h/wCh&#10;x8Hf+Dcf/E0fWaHcPq1b+V/18j7n/wCCdBz+zrp+0bv9Kufb+Nq+rIpX4RcIPXOa+DfgB8Xov2cf&#10;AUHgjVNH1TxNcRO0/wBs8N2TXVpmRmbaswZfmX+KvR4f23NIjkYr4D8ZZH/UEk/wr56vCc6s5RV0&#10;fQUJ0oUoRk0mkl+h9ZidvQfnR559B+dfKH/Dbukf9CF4z/8ABNPR/wANuaR/0IXjP/wTT1zclX+U&#10;256P8y/r5n1f559B+dHnn0H518of8NuaR/0IXjP/AME09H/Dbmkf9CF4z/8ABNPRyVf5WHPR/mX9&#10;fM+r/PPoPzo88+g/OvlD/htzSP8AoQvGf/gmno/4bc0j/oQvGf8A4Jp6OSr/ACsOej/Mv6+Z9X+e&#10;fQfnR559B+dfKH/Dbmkf9CF4z/8ABNPR/wANuaR/0IXjP/wTT0clX+Vhz0f5l/XzPq/zz6D86PPP&#10;oPzr5Q/4bc0j/oQvGf8A4Jp6P+G3NI/6ELxn/wCCaejkq/ysOej/ADL+vmfV/nn0H50eefQfnXyh&#10;/wANuaR/0IXjP/wTT0f8NuaR/wBCF4z/APBNPRyVf5WHPR/mX9fM+r/PPoPzo88+g/OvlD/htzSP&#10;+hC8Z/8Agmno/wCG3NI/6ELxn/4Jp6OSr/Kw56P8y/r5n1f559B+dHnn0H518of8NuaR/wBCF4z/&#10;APBNPR/w25pH/QheM/8AwTT0clX+Vhz0f5l/XzPq/wA8+g/Ojzz6D86+UP8AhtzSP+hC8Z/+Caej&#10;/htzSP8AoQvGf/gmno5Kv8rDno/zL+vmfV/nn0H50eefQfnXyh/w25pH/QheM/8AwTT0f8NuaR/0&#10;IXjP/wAE09HJV/lYc9H+Zf18z6v88+g/Ojzz6D86+UP+G3NI/wChC8Z/+Caej/htzSP+hC8Z/wDg&#10;mno5Kv8AKw56P8y/r5n1f559B+dHnn0H518of8NuaR/0IXjP/wAE09H/AA25pH/QheM//BNPRyVf&#10;5WHPR/mX9fM+r/PPoPzo88+g/OvlD/htzSP+hC8Z/wDgmno/4bc0j/oQvGf/AIJp6OSr/Kw56P8A&#10;Mv6+Z9X+efQfnR559B+dfKH/AA25pH/QheM//BNPR/w25pH/AEIXjP8A8E09HJV/lYc9H+Zf18z6&#10;v88+g/Ojzz6D86+UP+G3NI/6ELxn/wCCaej/AIbc0j/oQvGf/gmno5Kv8rDno/zL+vmfV/nn0H50&#10;eefQfnXyh/w25pH/AEIXjP8A8E09H/Dbmkf9CF4z/wDBNPRyVf5WHPR/mX9fM+r/ADz6D86PPPoP&#10;zr5Q/wCG3NI/6ELxn/4Jp6P+G3NI/wChC8Z/+Caejkq/ysOej/Mv6+Z9X+efQfnR559B+dfKH/Db&#10;mkf9CF4z/wDBNPR/w25pH/QheM//AATT0clX+Vhz0f5l/XzPq55GLgYGCPWvlX9tmM/ZfhpkDP8A&#10;wmGnd/8AbNEf7cOjqwP/AAgXjT/wRzV4T+0v+0zpvjy08DiPwl4jsBp3iKzvP9M0yWLzFjc/u0+b&#10;94/zdKuFKo5rQmVWkqbtJM/Ry0nItYeB9xe/tUvnn0H518mw/ttaQkKL/wAIF4z4UD/kDT0//htz&#10;SP8AoQvGf/gmnqFCr/KW50bv3l/XzPq/zz6D86PPPoPzr5Q/4bc0j/oQvGf/AIJp6P8AhtzSP+hC&#10;8Z/+Caejkq/ysXPR/mX9fM+r/PPoPzo88+g/OvlD/htzSP8AoQvGf/gmno/4bc0j/oQvGf8A4Jp6&#10;OSr/ACsOej/Mv6+Z9X+efQfnR559B+dfKH/Dbmkf9CF4z/8ABNPR/wANuaR/0IXjP/wTT0clX+Vh&#10;z0f5l/XzPq/zz6D86PPPoPzr5Q/4bc0j/oQvGf8A4Jp6P+G3NI/6ELxn/wCCaejkq/ysOej/ADL+&#10;vmfV/nn0H50eefQfnXyh/wANuaR/0IXjP/wTT0f8NuaR/wBCF4z/APBNPRyVf5WHPR/mX9fM+r/P&#10;PoPzo88+g/OvlD/htzSP+hC8Z/8Agmno/wCG3NI/6ELxn/4Jp6OSr/Kw56P8y/r5n1f559B+dHnn&#10;0H518of8NuaR/wBCF4z/APBNPR/w25pH/QheM/8AwTT0clX+Vhz0f5l/XzPq/wA8+g/Ojzz6D86+&#10;UP8AhtzSP+hC8Z/+Caej/htzSP8AoQvGf/gmno5Kv8rDno/zL+vmfV/nn0H50eefQfnXyh/w25pH&#10;/QheM/8AwTT0f8NuaR/0IXjP/wAE09HJV/lYc9H+Zf18z6v88+g/Ojzz6D86+UP+G3NI/wChC8Z/&#10;+Caej/htzSP+hC8Z/wDgmno5Kv8AKw56P8y/r5n1f559B+dHnn0H518of8NuaR/0IXjP/wAE09H/&#10;AA25pH/QheM//BNPRyVf5WHPR/mX9fM+r/PPoPzo88+g/OvlD/htzSP+hC8Z/wDgmno/4bc0j/oQ&#10;vGf/AIJp6OSr/Kw56P8AMv6+Z9X+efQfnR559B+dfKH/AA25pH/QheM//BNPR/w25pH/AEIXjP8A&#10;8E09HJV/lYc9H+Zf18z6v88+g/Ojzz6D86+UP+G3NI/6ELxn/wCCaej/AIbc0j/oQvGf/gmno5Kv&#10;8rDno/zL+vmfV/nn0H50eefQfnXyh/w25pH/AEIXjP8A8E09H/Dbmkf9CF4z/wDBNPRyVf5WHPR/&#10;mX9fM+r/ADz6D86PPPoPzr5Q/wCG3NI/6ELxn/4Jp6P+G3NI/wChC8Z/+Caejkq/ysOej/Mv6+Z9&#10;X+efQfnR559B+dfKH/Dbmkf9CF4z/wDBNPR/w25pH/QheM//AATT0clX+Vhz0f5l/XzPq/zz6D86&#10;PPJ7D86+UP8AhtzSP+hC8Z/+Caej/htzSP8AoQvGf/gmno5Kv8oc9H+Zf18z6sZyMqFBXHXNfMPw&#10;Li2/tR/GIEAfPZd/9g1U/wCG4tGCZ/4QLxnyO+hzV4r8L/2ndJ0D43fEjXP+EP8AEtzHqDWhSGLT&#10;JGki2o/3l3fLW0aU+Wbt0/VGM6tLnppSW/8A7a13P0W88jsPzo88+g/OvlD/AIbd0j/oQvGf/gmn&#10;o/4bc0j/AKELxn/4Jp6x5Kv8rNuej/Mv6+Z9X+efQfnR559B+dfKH/Dbmkf9CF4z/wDBNPR/w25p&#10;H/QheM//AATT0clX+Vhz0f5l/XzPq/zz6D86PPPoPzr5Q/4bc0j/AKELxn/4Jp6P+G3NI/6ELxn/&#10;AOCaejkq/wArDno/zL+vmfV/nn0H50eefQfnXyh/w25pH/QheM//AATT0f8ADbmkf9CF4z/8E09H&#10;JV/lYc9H+Zf18z6v88+g/Ojzz6D86+UP+G3NI/6ELxn/AOCaej/htzSP+hC8Z/8Agmno5Kv8rDno&#10;/wAy/r5n1f559B+dHnn0H518of8ADbmkf9CF4z/8E09H/Dbmkf8AQheM/wDwTT0clX+Vhz0f5l/X&#10;zPq/zz6D86PPPoPzr5Q/4bc0j/oQvGf/AIJp6P8AhtzSP+hC8Z/+Caejkq/ysOej/Mv6+Z9X+efQ&#10;fnR559B+dfKH/Dbmkf8AQheM/wDwTT0f8NuaR/0IXjP/AME09HJV/lYc9H+Zf18z6v8APPoPzo88&#10;+g/OvlD/AIbc0j/oQvGf/gmno/4bc0j/AKELxn/4Jp6OSr/Kw56P8y/r5n1f559B+dHnn0H518of&#10;8NuaR/0IXjP/AME09H/Dbmkf9CF4z/8ABNPRyVf5WHPR/mX9fM+r/PPoPzo88+g/OvlD/htzSP8A&#10;oQvGf/gmno/4bc0j/oQvGf8A4Jp6OSr/ACsOej/Mv6+Z9X+efQfnR559B+dfKH/Dbmkf9CF4z/8A&#10;BNPR/wANuaR/0IXjP/wTT0clX+Vhz0f5l/XzPq/zz6D86PPPoPzr5Q/4bc0j/oQvGf8A4Jp6P+G3&#10;NI/6ELxn/wCCaejkq/ysOej/ADL+vmfV/nn0H50eefQfnXyh/wANuaR/0IXjP/wTT0f8NuaR/wBC&#10;F4z/APBNPRyVf5WHPR/mX9fM+r/PPoPzo88+g/OvlD/htzSP+hC8Z/8Agmno/wCG3NI/6ELxn/4J&#10;p6OSr/Kw56P8y/r5n1f559B+dHnn0H518of8NuaR/wBCF4z/APBNPR/w25pH/QheM/8AwTT0clX+&#10;Vhz0f5l/XzPq/wA8+g/Ojzz6D86+UP8AhtzSP+hC8Z/+Caej/htzSP8AoQvGf/gmno5Kv8rDno/z&#10;L+vmfV/nn0H50eefQfnXyh/w25pH/QheM/8AwTT0f8NuaR/0IXjP/wAE09HJV/lYc9H+Zf18z6v8&#10;8+g/Ojzz6D86+UP+G3NI/wChC8Z/+Caej/htzSP+hC8Z/wDgmno5Kv8AKw56P8y/r5n1f559B+dH&#10;nn0H518of8NuaR/0IXjP/wAE09H/AA27pA/5kLxn/wCCaejkq/ysOej/ADL+vmfDP7djEftT+OOT&#10;/rLb/wBJI68GLHaeT09a94/bt/5Oo8cf9dLb/wBJI68GP3T9K+rwzfsKfovyPlMRGP1irp1f5i7j&#10;6mjcfU0lFdVzn5Y9hdx9TRuPqaSii4csewu4+po3H1NJRmi4csewu4+po3H1NJRRcOWPYXcfU0bj&#10;6mkoouHLHsLuPqaNx9TSUUXDlj2F3H1NG4+ppKKLhyx7C7j6mjcfU0lFFw5Y9hdx9TRuPqaSii4c&#10;sewu4+po3H1NJRRcOWPYXcfU0bj6mkoouHLHsLuPqaNx9TSUUXDlj2P1f/4JyQRTfs9aeZI0ci4m&#10;5ZQf+WjV9XGyt8n/AEeL/vgV8qf8E3/+TebD/r4m/wDRjV9Ynqa+Rrpe2n6s+rw7aowSfREYsrfH&#10;+oi/74FH2K3/AOeEX/fAqYdKWsbLsb80u5B9it/+eEX/AHwKPsVv/wA8Iv8AvgVPRRZdg5pdyD7F&#10;b/8APCL/AL4FH2K3/wCeEX/fAqbI9aMj1osg5pdyH7Fb/wDPCL/vgUfYrf8A54Rf98CpsjGc8UZo&#10;sg5pdyH7Fb/88Iv++BR9it/+eEX/AHwKnpMgnGaLIOaXch+xW/8Azwi/74FH2K3/AOeEX/fAqeii&#10;y7BzS7kH2K3/AOeEX/fAo+xW/wDzwi/74FT0UWXYOaXcg+xW/wDzwi/74FH2K3/54Rf98Cpsj1oy&#10;BRZBzS7kP2K3/wCeEX/fAo+xW/8Azwi/74FT0mR60rIOaXch+xW//PCL/vgUfYrf/nhF/wB8Cp6T&#10;Ip2Qc0u5D9it/wDnhF/3wKPsVv8A88Iv++BU9FFl2Dml3IPsVv8A88Iv++BR9it/+eEX/fAqYkDr&#10;S0WQc0u5B9it/wDnhF/3wKPsVv8A88Iv++BU2R60ZGcZ5osg5pdyH7Fb/wDPCL/vgUfYrf8A54Rf&#10;98Cps5oJxRZdg5pdyH7Fb/8APCL/AL4FH2K3/wCeEX/fAqeiiy7BzS7kH2K3/wCeEX/fAo+xW/8A&#10;zwi/74FT0UWXYOaXcg+xW/8Azwi/74FH2K3/AOeEX/fAqeiiy7BzS7kH2K3/AOeEX/fAo+xW/wDz&#10;wi/74FTUtFkHNLuU57ODcP3EfQ/wCvk/9tOCNIvhbtjVc+L7Hoo/vmvrWf7w+hr5O/bV/wBV8LP+&#10;xwsf/QzSil7SJrKT9jLXofVlpZW5tIf3EX3F/gHpUv2K3/54Rf8AfApbP/j0g/3F/lU1JJWIlKV3&#10;qQfYrf8A54Rf98Cj7Fb/APPCL/vgVPRVWXYnml3IPsVv/wA8Iv8AvgUfYrf/AJ4Rf98Cp6QnFFl2&#10;Dml3IfsVv/zwi/74FH2K3/54Rf8AfAqbI9aNw9RSsg5pdyH7Fb/88Iv++BR9it/+eEX/AHwKnpMj&#10;1osg5pdyH7Fb/wDPCL/vgUfYrf8A54Rf98Cp6Kdl2Dml3IPsVv8A88Iv++BR9it/+eEX/fAqeiiy&#10;7BzS7kH2K3/54Rf98Cj7Fb/88Iv++BU9FFl2Dml3IPsVv/zwi/74FH2K3/54Rf8AfAqbI9aMj1os&#10;g5pdyH7Fb/8APCL/AL4FH2K3/wCeEX/fAqbI9aWlZBzS7kH2K3/54Rf98Cj7Fb/88Iv++BU9FOy7&#10;BzS7kH2K3/54Rf8AfAo+xW//ADwi/wC+BU2cUtKyDml3IPsVv/zwi/74FH2K3/54Rf8AfAqbI9aM&#10;inZBzS7kP2K3/wCeEX/fAo+xW/8Azwi/74FT0mR60WQc0u5D9it/+eEX/fAo+xW//PCL/vgVPRRZ&#10;dg5pdyD7Fb/88Iv++BR9it/+eEX/AHwKnoosuwc0u5B9it/+eEX/AHwKPsVv/wA8Iv8AvgVPRRZd&#10;g5pdyD7Fb/8APCL/AL4FH2K3/wCeEX/fAqeiiy7BzS7kH2K3/wCeEX/fAo+xW/8Azwi/74FTZGcZ&#10;5ozmiyDml3KUtnBlP3EfQ/wCvmP4EQRP+1L8ZFaNCoex4KjH3DX1DL1T6GvmH4Df8nT/ABl/37H/&#10;ANANOKVpen6oJyfNDXq/yZ9QfYrf/n3i/wC+BR9it/8AnhF/3wKmyPWjI9amyDml3IfsVv8A88Iv&#10;++BR9it/+eEX/fAqbNGadkHNLuQ/Yrf/AJ4Rf98Cj7Fb/wDPCL/vgVPRRZdg5pdyD7Fb/wDPCL/v&#10;gUfYrf8A54Rf98Cp6TI9aLIOaXch+xW//PCL/vgUfYrf/nhF/wB8Cp6KLLsHNLuQfYrf/nhF/wB8&#10;Cj7Fb/8APCL/AL4FT0UWXYOaXcg+xW//ADwi/wC+BR9it/8AnhF/3wKnoosuwc0u5B9it/8AnhF/&#10;3wKPsVv/AM8Iv++BU9FFl2Dml3IPsVv/AM8Iv++BR9it/wDnhF/3wKmyPUUZosg5pdyH7Fb/APPC&#10;L/vgUfYrf/nhF/3wKnpMiiyDml3IfsVv/wA8Iv8AvgUfYrf/AJ4Rf98Cps5paLIOaXcg+xW//PCL&#10;/vgUfYrf/nhF/wB8CpsjGc0Ag9OaVkHNLuQ/Yrf/AJ4Rf98Cj7Fb/wDPCL/vgVNminZdg5pdyH7F&#10;b/8APCL/AL4FH2K3/wCeEX/fAqbI9aMj1osg5pdyH7Fb/wDPCL/vgUfYrf8A54Rf98Cp6KLLsHNL&#10;uQfYrf8A54Rf98Cj7Fb/APPCL/vgVNkGlosuwc0u5B9it/8AnhF/3wKPsVv/AM8Iv++BU2R60tFl&#10;2Dml3IPsVv8A88Iv++BR9it/+eEX/fAqeiiy7BzS7kH2K3/54Rf98Cj7Fb/88Iv++BU9FFl2Dml3&#10;IPsVv/zwi/74FH2K3/54Rf8AfAqekyPWiyDml3Pxj/bt/wCTqPHH/XS2/wDSSOvBj90/Svef27f+&#10;TqPHH/XS2/8ASSOvBj90/SvqsN/Ap+i/I+Xr/wC8VfV/mFFFFdRgFBpRz0pZraa3x5sLx5TzBuWg&#10;V1s2MwO3NLg9NvWgkAqOleleAfg7D4/+G3irxJaeIbeHU9AjWafSriIqJoiM7llz/stxs++i/wB5&#10;axnOEIc8zWEHUn7On/X+fotTzWijpxQOenNbGV0lcKKXBHako2EmpK6YUGlwfSkINA7oTAxxzS7c&#10;cbetBG0gEYJr0vwL8Grfx58M/E3iaz1+CDUvD6+bNpMsWGeI/wASy7/975dvb/aWsZzhCHPM1hB1&#10;J+zp/wBenf0Wp5pt/ACgr+Rrd8C+DL/4h+L9K8NaX5RvdQlEULTMyoGK7ju2qzf+OU74g+BdS+Gf&#10;jDUvDWqvHJe6fIsUzWzl0LH+7uX/ANlo54c/ILlfJ7ToYAooApQM9K2M7oSijOKXBoC4lFFGaBhR&#10;RRQB+sX/AATf/wCTebD/AK+Jv/RjV9Ynqa+Tv+Cb/wDybzYf9fE3/oxq+sT1NfJV/wCLP1Z9Ph/4&#10;UPRDh0paQHioXv7aI4e4iQ+jOBWDaW5uk3sT0UyOVJV3I6uvqpyKSWeONctIi56FmAouFnsRSRlt&#10;57EjFNchyyfxdvevA/2gf2mtO+AUuh2t/p9zqD6lHcyKbYqdvkKrn/0KvRfhz44t/iV4M0LxNb27&#10;29vq1tHcJBIu2RA8fmdaOV8vN0KUlzcvVf8AA/4B2wO6MK/y/wCxml845DP8oXtnOa8D+Mnx7j+F&#10;3i/wj4bstHbXtf1+++ypaRzbRHGBuef7vVV/rVX41ftUeG/g5rWmaONNv/Enim/UOmkaVD59xsP3&#10;jt/u1moOW3Uvmir3/q/9ep9Egl13qdpPamExiQqpKyHqa+efgv8AtY6B8X/Etz4cl07VfD3iW2Tc&#10;+maxa/Z5ynrnpt/75r36S6TPlPIkc2eAWAJq5RcNJCptVFeOqNIdBS01WG0cjpQZEUZLKB6k0zOw&#10;6kPIpA6suQwI9QaQzRqMl1A9SaLoLMYEyNmc4601v3su3bwO9NSZN8rBxgjg5rzr4p+N9Q8E/DvW&#10;Nf0vTG1e+sITcC0hk2eayrhl3f7v8qhWZo01qekplG2u2SelNYZOCvA715b8FPiVpvxh8AaT4o09&#10;lIu4y7wsAGifjcjf7Ubblrs/EeqXdlo1/NZQ+fdRRl4o923cf7u6nKKjoyYvn1idAsyP8mSTSuCB&#10;tC5H1ryP4GfFuf4seFf7UuNFudBuo55LeWyu/wDWxyIdrc/8tF/2vevVyGA3mTAz0xTacdGNa7Fo&#10;dBQehqB7+2iO17mJG9GcA1J58Zj3h1Kf3gRindE8rXQjZDLB8/BzUm7aAo9KrLqNrMQouYc+gcV8&#10;+/Hz9qnT/gPrFlYXumXN81zby3P+ilF2rEu5v4qhWexbTXxaH0KUb5XduVpx+dxIRwOlc34P8Rw+&#10;LPDdhqaqyLexLIqt/Dld1eT/ABJ/aBTwV8UPBfgu005tX1PXZWEyJMoNrAi8zN8vzfxf981Si3Ky&#10;Ic0o8z2/r8z3lpyqbo1BY9iaUS7wFfv2Br5h+LP7Ynhn4beL28KW+l6v4t8SQ/vLiw0O085oE9ZP&#10;X/gNb/wH/aT8MfHmDULfTYrrSNdsSI7nTNRh2TQn+8Y/mpKM7c9tC+em3yX1PogdBS1D9piVhG0y&#10;eZ/dLDJ/Cpcj1qrmbTQtFNZ1QZZgB6k0CRGXcGUr6g8UwsOpD0pplQDJdR+NBmjABLqAe+aVwsyI&#10;tt6ffNCkjluWFeX/ABv+IV38M/h5rXirT9LfW5NMQy/Y4p/JDKpwzbtrfdHzVpfC7x9YfEzwTpXi&#10;XT3D2d/CJUPGVDH7v/AanlsuYtO+n9f1+XXdHfzclfoa+Tv21f8AVfCz/scLH/0M19Yzclfoa+Tv&#10;21f9V8Lf+xwsf/QzTj/EiU/4MvQ+srP/AI9IP9xf5VNUNn/x6Qf7i/yp7ypGMu6qPVjihbGb1kx9&#10;FQJf20rbUuInb0VwTSz3kFuP3k0cZ7b2Ap3W4csr2sSkc571G+GHzjArD1vxNb6Z4eutRVknS2je&#10;Q7Gz936V4V8Df2sdN+O3iC40Sy0u6sGitUuw9y6MrAswVflb/ZoiuZXQP3HaW59ForGR2Y/IegoK&#10;4ZwRhDjBzXPeIdds/C2l32q6pOlvaWqtPJI3PlgdBXhvgb9qOw1z4Oah8RvEFlPoHh2GeSO2kuZf&#10;MaaJZPLVlVMfeb/ln/s1nY1v/X9fqfSiu2dvCqO+aV9qjeRuI96+LrL/AIKDeFriWwn1bwn4k0HR&#10;7+Ty49WvbPZaEZG1t4P3W/2d1fXVjq1nf2VtdWkyNbXCb1kHRlqp05Q+JWIhKFTWDub4OQKWo4po&#10;5lBjdZB6qc08EHvVXIasLRTfMQtt3Ln0zRvUHG4fnRcLDqQ9KaJUY4DqT6A0hmTJUOu7+7nmi6Cz&#10;It6oQFXKt3oZtrrGowp714Za/H0r+0Bd/Di+0x7GUWn2qyu5Jcperuw21dv8Ir3RJBli33lqGrbm&#10;i12GOpXeyty1OGSxPmY9q8Z8V/GHU/Dnxb8PeGJdAuZNN1dWVdVifzIo5V/5ZyLt+Xd/vV7KiiXc&#10;xXg4PBqbW1HfuWR0paQYAFMeeNTsMiq56AkZrW5klchdgzMAc4/hpqudoZuMfw5rwz48/tI6B8D1&#10;sra8tLvXNbvmxb6Zp6M9zI3sFrmvhL+1/oXxB8XJ4Wv9C1bwd4juIvMhsNctvKaf/aT+9URhOS5k&#10;tDWUqcbKT1Pp1fnG0D5aBlTsA+UV8z6z+2Lpek/Fz/hBF0a6a8F6ll9rBTy97pvLfe/u19JpcBbd&#10;D03LuzTtZXZF7uyJTJiIOw5HGKMpuUY+/XhPg/4+Hxr8b/EXgax0559P0WJWutSWf90s7cGDbt/u&#10;7m/4DXuC3CPcRp5iGReqBhkfhUvTctK97FzpS1HLcRQf6yRI/wDeYCmT3UEKBpJo0U9CzAA1pdGV&#10;n0RPRVA63YL1vrYfWQf41cSVJVDI6up6FTkGi6CzW6H0U1pFQfMwX6nFAkUjIYEeuaLhYdSHgU0z&#10;RgAl1APTmgyooyXUD1JouFmQtGHYS9xRE+1FD8OTXlXx8+KN18JPh/feJrbS21mO2ZPMt4JdrIhP&#10;zN91vSum8FeK7Lx/4b0fxBp0scmn3cMcsTr91kJ5FTb3eboXdP3WdfL1T6GvmH4Ef8nTfGb/AH7H&#10;/wBANfT0vVPoa+YPgV/ydJ8Z8DJ32XH/AAA1pH4Zen6ozl8UPX9GfTwUyMDtxt9DTVkIZ2ZAPoa8&#10;s+Lvxm8PfBHwnLrfiKf7GmWVYVy7TH+4i5+Zq8c8IftzaBeeK9L0zXvCPiTwfFqTeVaajrliYYp2&#10;/hBf1rKMJT+FGk5wp6Tdj69BVx6UEqg9ao3Or2lnbpNJMqRsMiRjio9N1/TtYVjaXlvc47wyiQ/p&#10;Tutrhyy3saaybotyijOVLAc18yfFT9sHSfhf8Sm8H3Ol3V3Nutv30JATEsjBf5V9H2F6LmzW4H3S&#10;M1VpJJsm6bsv6/qxZST91vYcntSkqm1QOteE+Hfj6nib45ap4B0/T5LiDToFlu9QSTKROfux7dv3&#10;tvNe4Lex+eyM8Yf+FSwzUbblpc17FsdKWopbmKAAyypHnpvYCmx3tvK21LiJ29FcE1d0Ryu17E9F&#10;V5L+2hOJLmJD6M4FTJKkq7kdXX1U5FF0Di1q0OopNw9RTVlRyQrqxHYGi4rD6QjIxSeYucbhn0zS&#10;CZGzh1OOuDRcLMhTYWaMg4XvTmcAjA+U9TUUt4q5CgFiCTg5xXhfwl+PKfEDxv4r8I3Ni2k6roVw&#10;sYhlk3+dGw3B1+Xp/wDE1mvevY0elr9T3c7mwyybU9MUhAkJKOVbuSKajvIGLxbSgzjNeOaJ8ZL2&#10;/wDi7qHg6/8AD93ZJFCs0F+Dm3uVH8Jbb8rf7NC94b0/r+vxPathUAKce9Byo5bNMaQs4UHC+teJ&#10;fHD9pLwt8A4bUawLq81C8/d2mmafE011O390LT3I23PamdmGzZ8v1qGaYxqEVzFg+ma+Z/hZ+2l4&#10;Y+IfjCLwrqGj614S1yf5ra31228kzj+8K+lmu4oHCzzxgMMjeQKcouGkzSnKNTWGpcjGSSeeKUHd&#10;GcjAFc9rfii10LQ77VGkWdbaJpGSNwfu/SvEfgN+1hpXx01+60rTtGvLJoLWK7Z5zH90swVfve1V&#10;FNq62M5e67Pc+ipTtgaRAdxIqTYq8n7zAcVheKvEdp4W0G91O7kEdpao0k0nt/nFeb/AT4zz/GHw&#10;YPEs2mf2VbSTyJbiaUESwq/yycr/ABL834VFrajTvoe1jpQehqCPULWVgqXMLMf4VkBNSTTxQIWk&#10;kVFx1Y4q7qxPK07WIQ+G2rx/tUpkYDGR/vZrlvEvi7TvC/hy71nUJ0h0qGLzpbiT7iDpgV8tXH7f&#10;/h51+2jwP4mbwv5u0eIPsDi1x/z03/3f/Hv9mohGU9Iq5cpQh/Edj7QBQgOetSK+457Vy3hDxVp3&#10;jzw9Z6rplylxZXMXmRSxtuWRa6NmHkEKwGPejYTVyzRTI5EcfKytjrg5pTIgGSygeuau5FmI4zil&#10;ZtopvmIxzuXA75rL1q+a2064mgUTyRRl1QPndildDSbdjSd2T6UeSH5zXif7O3xzj+Nvhm8vTatp&#10;moWNy9readJJ5kkEqN8y/dXrXtauUGKbi07MIyUleJ+NP7dv/J1Hjj/rpbf+kkdeDH7p+le8/t2/&#10;8nUeOP8Arpbf+kkdeDH7p+lfVYb+BT9F+R8vX/3ir6v8woPSig11GB6p8APjLpXwZ1bVNXuPCtr4&#10;i1YxbdLuLrlbWb+8QOqvnnHPGMnLV9dWnifxJ8Rv2cvHes/GXw9YaFpjW5k0mWWF4Gc5bDBDvYNv&#10;K7D95sj71eI/sLR/D7SPFOteIfGWrabpt7Y+UmmR6pMqIHZW3squ/wB5dq/7u6uu+N3gy2+KU1zq&#10;Ov8A7RPh29WAPJZ6PbiNLdG+baqxifAb+HzPmb/er5/GunOq4S0emuv4f18j6DAqtTpKcdU76afj&#10;f+rdUtD4xAw5OOp+7X2f4HOnjw1Ynw3+zY+u6K6I9zqWrupnnLfe8lnVspz8rK23/ZWvj/w9e2um&#10;+IdOur2D7XZQXaPPFt3bo0b5l/4Glfd3xpEXxc1nRvEvhz472XhbwctrHG1ml20RtmI+ULGjrukb&#10;cPlfa38NduNmrwT2+f6Hm4SMmqnLv8r+uqe2nTtex4X+2l8HNB+FXjfRb7wzanTdK1+0a6XTmOfI&#10;kU4dCjdE5T/gW6uO/Z/+MWgfBm81jVb7wtF4i19oVXSrmd8raPu+YMnfzFk6p83y7eNzPXrX7dXi&#10;/wAOeO7PwFqnh3xVb+IY47WSBsNiRP8AVukkn8QZsc7lHzMK+dfCfwx8UeMNJ1TVtB0S41Oy0tUa&#10;6eH59rN0+T779N/yb/k+epw7VTDclb/LqaYlSji26O/3ra/4b/juj7i8BeKNY/aJ+E3jyb4reD7X&#10;StFsrMS2epLbGDy/kkZyqvuwU+Xp/ew33a/PXAkl9SGwB+NffH7NfxF8S/tH+AvHfhfx/ax3fhyK&#10;zVxqht1t1jYHO3cvBcfK33f+Wfzfer4I3ESeqBv61WEg6VWdNq2sdv6/REY6r7fDwmnfSpq/6a8t&#10;z76+OyfB74BWPhjUZvhvZ65rupWKqmnttjt1AA3NIMMrMzScHyyfl/76ofFi3+CHw28L+HfiLH4H&#10;i1HUfEFvGbLQSRFbYKh3eRdpVCu5OdjLu2/L/FXm/wC3R468PeNZvAB0TW7PWfsenyRzNZzJL5b5&#10;j+X5W+Wsr9pXxfoeu/Br4MaZpmqWuoX+maZMt5BBMjSW7GODCyLu+X5Vb7392uCFJzjTk+su7/vH&#10;pTqKM6kV0jdaL+5rtrv+XTQ7n4u/CPwn8V/BHwo8WeBtBg8KXfie8bTrm3tMeSgy5bKDajeWY2+6&#10;vzV0njbw1oXwP1dPCXh34C3Xjq3sUjF1rdzaSSm5kOJG2v5LZ/8AQd25dtcNJ8YtI8Kfs4fB37Dq&#10;Vnd6zoGtNdXWmpKnnhN84f5Ooysn3v8Aar07x9r8vxi1e18VeA/jha+HtKu9n23SbycRtZ4G2RlA&#10;+i/JJj+Jt1Kopwl7P7ClIilyVF7SP8Vwg3ZL1uk/62DSPhj4c+F3xm+H/jPRPCj22m+KnMf9kaor&#10;JJo85HmbwGVmV/vAx9eu1tu2uH+P/ijw940/ap0zw3J4Ks7O8t9Zt0vdQDF31CNhH8si7eDjHXd0&#10;rN8UfFDw9onx78C2kXxC1PxVoemXSy3+o30qPbpLgqPJIj6f32+b7/3q3Pix4S8HWHx50n4lW3xL&#10;0XUEu9Xsp/7NRk8yKEbAzs6v935T/BRSVqlOdbfp+Fvw7k17unUp0Lee3aV/lddNtl1F/aG074We&#10;DvF998N/C3gS0m8Xaw8Mb6hNhIrGSXaE8sbWCH5lPyKvX73atnxl4E0H4CPYeGvD3wPufiVdiFJd&#10;Q1m8s3kjdm52oQj/ADY/u8Dd/F81eGftLfEKwb9py88U6Hd22s21pcWVxDPBMJInZEjf7y8feXZX&#10;0P428fTfHeHSvEPgT4xReDUMCRajo+oXCxiDH8QHcr+T/wB6nKnKFKjJbP4t9/M6FUU61aC3W2iv&#10;a7vbvr/wDkfH37NfhDX9Z+HHiuDRbnwTpHiO9Nrqmh3m+3kilwxCKDyu4xsn/PP5lZf9rf8AihZa&#10;L8LfEN9pFx+z1Bqngm3j2rrVjH5krps4feifK3+yzq3+1XmvxX1nwh4h8U+E/Bup/FrV/EumK7Pq&#10;2sSENZxS7P3flKqcfMW55VA3X71es/CYav8AC7xTa6nd/HfRPEXw4i3GaC9uUmmmBT5EUSO23/gM&#10;n/AKzlzezXPP8/6v+Ngj/EbpLrraz/B9PR23XkfBfiG4sLjxBqM2l2r2WmPO7WtvI+9ok3fKrt/F&#10;sSqJGORXa/GzxBo/ir4r+J9V8OwpbaPc3bvbJHxkZ5b/AIF97b/tVxR5bj7uK96l/CgeDU+OYo6U&#10;UUV0GJ+sX/BN/wD5N5sP+vib/wBGNX1i/Rq+Tv8Agm//AMm82H/XxN/6MavrFv4q+Sr/AMWfqz6f&#10;D/woeiKiq+2XMuFkUhFP8Jr4J+LX7L/gzQLPxP4o+MPxF1DWZJnl+xXE9w0X2VfvJHFGp+Z/9lfl&#10;/upX3bqlvNHaXEkamdwuY4wcYOK/K7SdR1/WfiZrni74p/CHxp401AXTf2ZafYZ/sNlGDtUeW425&#10;x3+791+vzVhRUpN20sdVXk5VzWd++3T+v1Ppv9gTUvFFz8HbqXxBe382mLeSjSbvUAFlezCg7j/F&#10;jOa8J/aP+N2t/GHxfaR+FL10+HOg6zbW1xdZb/iYXPmLnYO6rhen973WvW/H3i/4nfHD4E6pZ/D/&#10;AME6t4T1OS5FjNY6tHHaTfZRH+8kjLBRt+bb/wB9V4B8T2+JfgH4U+FPCl98NbPw3o1tqVv5Mqah&#10;HI1xNu3qrLu/jkyXauym1LEKpPR8y0v/AFf/ADOSrH/Z5U43a5Za27afJer+Hbqz76+JvwF8H/Ge&#10;HSJPENo91cWUEqQFZpIsb1Cyf+OtXceEvBtj4G8Nab4f0iI2um2MUdtboW3YjjPU1hfBzU/FGt+A&#10;tPn8WaWuiaw0Z82yW4W4C8nZ8+5v4dteklMoNx3EVxO6VjrupS5rfh/X3M+LtCsT4t/b18YajqFw&#10;pPhzS4Leyt352GSPJK/m3/fVeNeHdc+IviD9qz4kXPgTR9L1TX4J1tn1XWGYW9jBGPLZdqc5fy1P&#10;/AOn8deu/Fywv/g9+1Z4b+INpY3F3oXinGh6mIY2JjmwxSX6/dDe0bVieI7Xxv8AszfHXxF4nsPC&#10;F/418EeLSktz/ZiO9xaTAZ5QDO07j/30vzcbW2p/CmtbwcV682v6sxk43d9LTTfzjo/xS8t1Y1fh&#10;r8R/Emj/ALQNl4V+KnhPSLDxrf2kqaH4j0aNgk8Qy8kG8/Nn5Wb+Hlf9pd3kHxV8H/FLwr8f/hRr&#10;PxB8V/23e6tq5WDT7BWS2to45E+Xjbnd5n8Q/wCBV6t4FtPHn7Qf7Q3h34h6v4Pv/B3hHwqkwsLf&#10;UkEd3dTOrIzMPvKPun+78p/2q4D9pP4k+MPiD8WvA9/Z/Crxa9p4M1GSWeY6fMY7qNnQBonC8/dq&#10;6PuVadn6/j/wDKt+8pVFL5ea0+/ra+p+jkUh+zxsBjCZzn2r4j8V+MfiV+0L8c/EXgHwR4hbwb4U&#10;8NKi6pqNqqyXFxKScIu7ldrblxu7M390V9O/CvxhdfEDwNp+uXmh32gXlwjg6fqIVJYtpZcuowcV&#10;8s+MdF8dfs1fH3xN418PeErzxh4N8UiN76101A91bTIOHCjO5WJbn7vzfw7fm56ceSbjLf8AU65z&#10;UoqSej3fl/VjvvhX4E+Mvw48a39nrXjIeMvAQtnaO5vkZbyGQA8qFVs8fe3N977u37leC/Ak/Gn9&#10;o3QdVdviRd+H9K025mgS5gtw9xcuoDBi2cKiZT7o+bj5v4q94+FHxc+KnxZ8e6n5ngO68K+AorWR&#10;fM1uJorySbadu0FuR/wE/d+9WZ+wX4F1rwn8LfENtrumXWkXEuqXDxR30LQlxgKpXP8Au1pFu0+b&#10;fl/X8zJKPNGz05n37fl8zyP4L6j8dPjY/iHwdd+NX0Cz8LXUtne+IbSFZby7cPsEIYhQAvzfPj+J&#10;fvc16n+yV4s8b33i34mfD3xprh8S3Hh2aDytVmXbI6SCQfMv+6N3zetbH7I3hHXvC2rfFxdS0i80&#10;9rvxHcTWz3MLR+cjH5ZI933kwf1rmfC1zqPwn+LH7QvjXU9E1CTTFtrOa2l8iRFudsD52HbiTqu7&#10;+7/FRJxtOy+yvvvEUFKLpu+rk7vySnb5bWNX9iKI+GfFvxe8F2su6w0bWz9kK/diD5GPzjNelftJ&#10;z6tD4Vtm07x/bfDywScG81S5iR8w9ljD/Ip+78w9K5P9iTwDqmheANS8TeIF2eJPF19Jq91HInzR&#10;Kx/dj/gI2/8AfVcr+2r4O1/UvFHgLxOnhe78d+EdInl/tHQrcCR2LbVD7DzJtbvjH96pnaVVRfl+&#10;H/BKg+Wk5Lz/ABfltZHlUnxVv/g98QPB1z4R+M3/AAsPRdY1GKyv9Lup4J54d/7sOhA3KOv93nb9&#10;7fX6O203nWT44YxghvcivzN+NeoeJ/ifb+Eda8NfBDXdK0vQNThupby7sFjvJFRxuiSIHzNo+X+9&#10;/wCObq/SjT5jDpcckq7AsCk7/YUqi9yL/r5jpte0kk7/ANdL/wCdj4t8Yfsf6fqcGueJ/iv8Q7/U&#10;b5nknguHmFrDZIG+Vgp3IhVe44Wsv9llPG3xW+A3jbw7aeNtSt1h1FrLSdfaNnm8gFM/e+YjG7o2&#10;5d33t1e0eN9F+EX7WvhET6heR69YaZLOkd1b3cltJBMo2vwOv3R96vl74U+MvG/hT9n34p+G/Ak9&#10;34qGg6p9i0SeytGmkETOMsvlrltobzP9nd/u1alOdOcZd18hOMVOErWVnr36/P7301Mr9or4M+BP&#10;gfo2lHwn4t1e8+Lj3McsLQ3jTXl27N9541+5/Ft+X+Hbz92vsvXv2f8Aw78bNE0S+8a6fLNrttp4&#10;t5ylzJFkyL85/dt13LXx/wDAfxaPhDZLdy/AjxrrvjC4y17r1zp0ks8rMfnC5T5U/wDQs/NX6HeC&#10;dcm1vw5pepXOnT6MbmFZpLO6G2aFiPuyf7VXVc4pXe3X+tvIypRpO9ra9Onzvu/8jX0LQ7Xwzolv&#10;p1qMW1tEqRr6KtfJ/wAJNMTxf+2R8XPEOoSB7nRoLWys4z/Aki/MR+K/+PV9kNHuTAPzNXxh4v0y&#10;++C/7YVlrkcU0/hzx/H9iufs8bSeTcRIxRvl/hxkf8Cb+7WEU5tpb2NpyUYpt6X/AOB+bPLE8W63&#10;8N/2uPiGvw78M/8ACzl1Lyp9Qt4pGt2spV4WPzmXZyS3/j391q1f2ZfEt/8AED9o/wCIfibVrSHw&#10;j49e2S1t/Cu1kMca7R5rt/y0xtX7vynd/tLV/SZvHf7KXxP8Zg+ANS8ceFPEl81/a6jocRkuUlIy&#10;yuA2e2CzfrW18FPC3jr4m/tCX3xc8R+FbjwbpENkbLT9LuvknmXH3pAcbeEbhkH3l67d9bJqz/w7&#10;9/6+8x1vFPW09rbb6/je70/Tz3UPBfxG8J/tXfDC/wDiF4rXW9R1me5P2S1UrbWqpGx2p93P/Al/&#10;Ov0fRPItmdzkFMgfQV+bXxY+LnjHxV8dvA/i63+DnjFbHwpJOJFaxnPnbww4O3mvvjwD4nbxx4P0&#10;zVZ9OudEnurcM9hep5csG7jy3/2qmqpunBy7DpOmqk1Hvf8ABfqfJF54p+JP7Tfxn8VaH4Y8VTeC&#10;vBXhu4FpcXViga5u5lfBG5l+Xb83G77rD5TXc/D7wh8YfhVd+J7PX/FSeLvB0Vmz2F9PGEvY5tmc&#10;MBuD/wC8zf3f92vO7i18ffstfGvxbq+meDtV8a+A/FFyL1zpMYnuba4IYn5MdjjttG1fm+8td54C&#10;+J3xT+Mer+KbnU/BEvhHwMLJ47GPU1ZNQnn7AA9F/wCA/wB371RUvyWVtv6+ZpS5faJyvfm8/l5W&#10;seMfBLS/jd+0P8N5tUm+Jdz4fsbWSaKzFpConuSrsN8si7TtU/Ljj7n3ePmT4FzfHH9ofR77TLvx&#10;9L4b0/w/PLaTala2yvcXsv8AdLFlCqi7eV+/833u3vv7DHhjWfC/7PcGn6zpV3pN+J7x/st9E0Mu&#10;DI4X5W/2ao/sS+ENY8I+FfGdtrWlXmlXE+uXEsZu4mjMqNgKfm+9XRVklKpZddPxMMPFuFJtvVa6&#10;vXRW6/l87md+yP4o8S+LNL8f+DPHWpf2/eeH7x7L7TKo/fLghi6/xHhvvf3qd+wPeTaZ4d8deGJJ&#10;2utL0HXp7ayPfaSDz/wIO3/Aq5HwbqOvfBWP9oDxhe6JeKkuqNLZGW2k23AJby3XA5TP/LQV63+x&#10;l8ML34e/CeCXXFZde1u4OoX8ci/OskrZQN7KuF/3hUS+0/KP321/rzNFdcq31n917L9LeSZ9My/w&#10;/wC7Xyd+2t/qfhb/ANjfY/8AoZr6ymGCo9jXyb+2t/qfhb/2N9j/AOhmsI/xInTL+DL0Pqq1BFpb&#10;4OwBBkZ9q8a/aA+HGvfF3wzaaRoPiy48KRtOBeXFoh82aD/loit1X/er2S1QNBbt907Bx+Fee+N/&#10;id4b+H505fEGuW+l/wBoXBt7ZZxs8x/7v/2VR2sU7XaZ8GfG34Z6F+zJr/hLVPhx4r1GLxhdX8MM&#10;ul/bGmN7n77SJ/eZtq5+6c19DfGT9nWL4seJx4j8deMb618GWllG7aCZVt7cSBQxd5F+brt/2vl+&#10;90WvG/2vvhd4S+EWoaX8UPB18ukeNpdRM6QLM1wt68h3SbkbcPu54X5fm/2azf2mLjxl4y+LtnYe&#10;IPBfizxL8PtPtIphpmiQzqt5M4VzmRVHO5lXrvXbn+/XcuacINP+bXr0/wA9Nepxy5ac6kXH+XTp&#10;11/B30tZLuaX7Juj2v8Awvfxr4a8C6vqWsfCVbRY3MzM1ss5deIi3TjzDuX7yt/F8pr6z+F/7OXg&#10;n4Sar/anhyxmtbx4BbmV7h5cIrBl/wBZ3+avOf2b/jCdY1ODwfpnwf134fabDbs63V3pzwW0bDb8&#10;oJVfm+b9Gr6sLA4z90da56k5XvL+vU0pwgkuS2nltft5Hy9+3xq93p/7PGux2UotWu3ghklB27Yz&#10;JGG/8dYVwn7V3gjw74e/Y8sdKTVI9JtdOjthZI67vPlX7qfL67T83/Aq94/aZ+Ga/Fr4Q+ItAjIF&#10;5cQh7XA+7KnzIP8AvpStfKeraL41/aK/Zm8M3mnWEkvjTwlqO6axvI2jFzNA7A7Q2wMH4OfZl+99&#10;2qd7J9FKP9fgxVGpc0erhK36rv1W2pxvxl+NfxL8V/Aay0fxF8LP+ER8OXxghuvEcgadIULKS/2f&#10;y90eP9rd/s17n8Rfh/428T/Bvw3pXw88aQaX4Ki0lRd6pDHvuLlVj/d7MfwsO+5a4fx58c/iX8XP&#10;h9ceAtL+DOu6dreqQra3F/fwPHZwqwG9vNZVBxj+KvRNa1DXf2aPgT4Y8J23g7WPHOoyWEtpcNpM&#10;TSpC4hGA2OgOf9r7tEnLlaWj5np/XY0puMpqUpcystdV12+f3rqaf/BPFrk/s5aYZJGmlN5eBnds&#10;7v3711X7Wfxovvgp8OBe6HAbrxBqdylhYqw+XzXzhj/s8V4v+wR4n8SaNoVr4C1v4d+IdDa3a4uj&#10;q2o2jwwP5ku9VUsqjdlv7v8ADXsP7YPwd1X4vfDdbfw0TF4g0u5TUrJW6PKnRQfxqqqh7duXw3/A&#10;5qHN9Wio/El+Nv6seV2/wG+P8vhy38V2/wAX7k+M5QJzpE0KfYnHaLO3H47d1Z/7RHxK+L/hjxL8&#10;J9E8P3ltpnifWYpYL2NCZbd5VGC3zKreWvznovT+Kp4/2p/izb+HbbQrb4Ma83jhcW7zywk2JIXg&#10;+Zn7n/Atv+1Wr8S/CvjrxF8YfgZq+ueH2a4smuG1WXToZGtbZ5Im/iH8O7+8aSdpxdRK13/WnQKi&#10;j7OSot3079/Pr/TR5r8WYPjX+zl4n8Kahb/EGbxlLr8rWc9hqMKiAzkbQVUN8qfN91cdKvfEzSPj&#10;B8CH8J+ONV+JM+uy39/BBf6M1sI7YK7fKqL91VC7v4Vr1z9sHwpq3iLXfhQ2k6Xd6lDba1FJcG2i&#10;ZzEnHzybfu1Z/bS8J6z4r+G3h6HStMu9Xmg1ayea3somkbYj4dtq+9VSd3C63lrp0ugqqyqtO1o6&#10;avR2fnu/P5HO/tjr/ZXiD4SeNbJxBqltq0UA2fekWcENH7/xf99V9eWVwr6eZA2yURAlj2OK+O/i&#10;Hp2o/GP9pTwX4OhtZo9B8IQw6tqM0owjysAIkX+90z/wFq+pPGOjXWpeD9TtNJlMF5cWZhgkH8DB&#10;PlNc83akkvM7E1KrL1/Ff1b5Hxn4xe+fWdYfxJ+0zFo/iCFy9tp2ntFbQWoKnasqlix9OW/76r17&#10;9iv4vaz8U/hndy67cx32o6XeS2cuo2/l/wCkYb76hP726vnv4O6jqnwp8KXngvU/gRr2s+LJZZEk&#10;vorFTbXpZvlLzyHaqt/wIV6n/wAE/vDXinwfoni/SvEHhe48N3S6n56IyYhIdAwWL+FkXb/yzZu1&#10;dHKuWfrpt+Fjk9p71PzTvv8Ajfqtdf0PqrxT4osvCWiXOq6ndJbWFnD5s8koyqjsBX5+2fxV8XfF&#10;z9qf4c+MboT6X4Iu766g0W0lbHnIsTbpyno3Zv8A2Vq9q/be+H3xP+JFpoOi+CdI/tfQPOM2rWf2&#10;tbXz0jaPajFmX5ev3a+fPHvi34u6b8WPhVaXHwz0/StS0ozrpOlQ6hHtnXymWSNmVto2Iv8As0sP&#10;H3r379fL+vkLESfLa2zXR66ryt6dWzpfG2t+OdY/bT8QxeDdGtNd1uzsIrezvdVkcW+nIUBd2Xuz&#10;Oq/d967nw98RvGfgv42eF9C+M/hfRbi71ASRaJ4k0lWPkuwy0RV+RwNuTtzuqP4g6b4/+DPxl/4W&#10;tpfhK78TaPr9rFb6xpWn/vLi2mVWAdAu7I5wRVCzHjv9qH4ueEryfwVqPg7wb4ZuDcvNq6Mk08hP&#10;3Qhx8q/LyvXn95Sgk+TTS2r6lttKdn719un9efS1uh9Eal+zF4E1f4if8Jo9lK+r/aI7rf8AapOZ&#10;FUDHl/d+7Xqfim6fTfC95NHw0Vu5H5VtQRhDgjG0AA1V1CzW/srmGdd0MqkD64rmbbjZnTFRU7o+&#10;L/2R/Duszfs/+J9b8O3cCeLtbvrmdbu4IKGZJ2QA56fcFcD8I/C/jTwT+2paxeL/ABU/ibXL/Spr&#10;i4lxsSJmKjYi5+4px2Xp92vQP2edQ1z4K+KfiN8Mb3Tb7U49NY6vpBgtsrPCzb9itt25Z8/8Cdq8&#10;mu/jH4wm/aZtPiP/AMKa8ZNp6WL2T2osZw7tnO5Rtx/49Xa+aVaTjs7/AIx0/A424KhGM91b8JK7&#10;+/U6X9vDwd8T73Rtd8Ral4uS18F6a8SWml2qHdMX/wCe53dPm/2q+lNV+B/hr46fCbwzp3iqKS/s&#10;7eCKVEW4aLMir/s14L+2l8R/FfjHwRd+BNI+GfiXUWvVinOoWdk8kSH7zLuVPv8Ay7enevZPgf8A&#10;GufWPhRfXviLwlqvgyHQYRFKNYieINsi3NIu5Vwv+1WUuZUVrt/wDSKi6ziutvwv3/4Y+R/2nP2Y&#10;vh/4R8WeD/A/gOwuI/Feu3Co7m8eZYIVOXdw0n1P/AK/Q74b+CrP4b+AtO0PTYxHZabbxxxYPULy&#10;a+U/2QdIuvjT8WfFfxp1qJminlay0SJwSEgGVkf8Sir+Df3q+4m2y2kiKMKylRVV51FFUZdPz/4B&#10;NClSv7aCtzdlbT/g7nwlpmufEf8Aaq+JPiuHRvG9z4E8D+H7k2Mf2KEm5upRncSxKsO7fd+aux8N&#10;6F8YvhV4X8dweJ/FUXiTSLSwd9L1XZ5V2j7M4Krx2+8zVw+kjx5+yT8T/Fq2ngfVPG/gfxDdNeWt&#10;xpETTXFvIQchwB0/hVm/u12Hh3x38UfjL4Z+IU+seCJfDPhmexkj0y0vQ0d9M+yTdlD06/3V+9/F&#10;Wc78r5bW5f6+ZpR5edc9782v9bcv62PK/hTo/wAcPj98Hj4ok+JVzoENojixhtLdWa42lstLIWX+&#10;L5dq4qf4NP8AHH9pbwfcSXfjybwrp+lh7aO/0+2Vri/lXnzGZWUhAyH5U6171+xj4d1bwv8AszWO&#10;l6rpVzp1+q3W+2uomhZN7tt+VqqfsU+GNa8L/Bmew1TSbvSL0310/l3kTQyMkk5ZeG/2a3rySlVS&#10;6PTT1MMOm4Uubqtdd9n36eXp3MD9lPxP4i+J3wz8a+FfHV+NXv8ARryfS57uWPBmjGfmY/xfKav/&#10;ALAup3Enwt1HRmk+0x6Lq1zbQSH+KMMzD+deceCNY8S/Ar4ffGzXrjQtRg1C6150sImspA1wZAqo&#10;0fy/Mm5/vV7/APslfDZ/hh8G9IsdSAXWbgvd3jnnbNIwbb/wFmC1Ll7k7rR8v32/r7xxvzU1e9lK&#10;/wA2rffb8D3+Xqn0NfMPwI/5Om+M3+/Y/wDoBr6el6p9DXzD8CP+TpvjNjrvsv8A0A1lH4Zen6o2&#10;l8UPV/kzyL9uLxBq8/x4+F2i6Vo8fiPUIjLc2ulyttRpidsZcbW4XCn/AIDTPHXxA+LHw0/sbU/j&#10;D4O8LeIfBRuImlm0qF3fT5f4ZTu7Lz09/mrv/wBrDwH4wh8Z+FPiR4J07+3da8NyyLc6Zj5p4WO1&#10;hGw6N8zN/wABX5TXm/xH8dfEL9qbSLf4faL8Ndc8I6ddyxHVdX123eFY41b5hEpPLH7v95f7tXF3&#10;5Nra3+8mS5VU1d3ay76L7+1uiNH40x3X7Sf7QXh/4ZtfXNj4It7Iahex28mz7aSVKow/u/dP+z81&#10;YvxX+EWn/sj+N/Bvi/4e3NxpllfXyWOoaRJdPJHOjH5Tl95yK7D4w/D3xf8AB74o+G/if4K0Sfxb&#10;BZ2Q0/V9Kt2JmZcKFKgfNk7V6bulc7rV/wCOv2t/iB4X01vA2q+CvB2jXQu9RudTQxzzSruZECMo&#10;4/iyPf7ta0m04OL9z7Xr1+diayi/aae99l21t017c259HeLv2a/A/wAT/EkHjPWLGWTVnEDB1uJI&#10;1yhDR/dH96vXdZf+yvDlwYDtWGEkH8K0baJYrGONlwqKFH4Ul/Zx3VnLFJ/qmUrj8K4Zc3JynVFr&#10;n5kfHX7F+iXU/wAO/GPiO0uo5fEms6peF7mVvM2sszLGW/2doWvH38JfETwr+1l8O5/iB4qOv6lq&#10;skha2gVktoFAbMafd3fe67f4a9c/Z5GpfBr4v+Ofhvd2VxPpk0smr6VOqZVkkbeUDexZv++q8g+L&#10;PxS8V+K/j34V8W2vwg8ZNYeHGmhYiwnZp8tt3A7Oa9GnJ/WObuvzjocM+V4fklumvwkr/wBeeh3/&#10;AO21rGj+Kfit8P8Awhr+vr4f0RRPd3t19rEWAFVMZP1/8drr/wBnf4PfCnSdffxF4E8WzeJdUt0a&#10;BtuqfaFi3DoybmzWdL4d+EPxu+KOlan4yhni8YrpySt4W1ghBCjM2GZNvzP/AA7d3/Aa4bxr4f8A&#10;DPwr/a/8B/8ACrrSODUJ4JzqmlaacRbNnylkXKrz3rCMpOPsU2rKX9fpc1lGEZOryp3cdevRfnrY&#10;1viv+y74K0rT/EXjD4ufEK/1eaRpGtJbi6aI2jf88oo+dx/2V+Vv7leifsBT+JNS+Dvnaxd3t3pg&#10;uZE0+5v/APXTW+75Cf8AZxXy1p+q+I9Q+KviDxb8TfhD4y8cXsV0U0yBdPla0tIVPy7Yz8rFh36V&#10;91/AT4pXnxO8PXc9x4J1XwQIXMcVrq1u0MjJ/eVTj5aTc40+V6/p6IUY05VOeNk/xfq/6Zwf7W3x&#10;c8U+DJ/DXg7wG62PijxPcm2huZF3CBMZL7W+U4UY21y0fwO+PPgTVNM1fw98Vp/E907RtqdjrNvt&#10;tZo/ZgrbP+A7mrpv2uvhR4r8RXfhbxv4Gtl1HxD4YuPtC2RO0XEbBgQrZ+Vtrferjx+1F8XfHF/p&#10;ejeFfhNrWjai7ot7e+ILR47W3XADYYhd/wCnX7tTDZcu/X/glT5bvnb8rX8trdb9/wAjD+KHjP4q&#10;+Iv2qIfAPhTxMnh9LnTE8y6dPOFr94PIi93+7144rlNWm+Ofwn+M+n+ANL8bzeKD4mhdoLvU4VLW&#10;jL958Dd935f9jivVtK8GeIf+G4otan0ud9GOiiJ75Ym+zbyCCvmfWuh8d+GNYuv2yfA2rw6ZdPo1&#10;rp14st6IWaBC5QbWb+HpVXUfZRtpZ/f724qt06k09eaK36e7t955ko+KfwC+O/gXSda8f3XjDQ/F&#10;MjQzx3sIGyVfmBVVZsZKtwtdb8S7SPwl+2p4C1ezcRza5aTWl3GvRwvK/wDoTf8AfVbH7SXhjVtW&#10;+N3wi1Kx0u7vrG0v5pLiaGNjHEvlNzI38NYvgGw1L4v/ALWeseLbizms9E8JxNp1oJU2edO4y5X+&#10;X/fVVCS92cu0v1Jcbc0I94W/Bvz2ufUHiu6v4vC9/LptzHZXvlkRXE33Vb1avgzxdrFx4c0y71Ww&#10;/aYgvfGdrukNmJrdbOVl+9F5ONq/n/wGvrf9pfwdr/j/AOCviPSPDqmHWZ7Zo40jfbuJGStfIGla&#10;xf3vwjbwFoX7PurDxILYxS/brSOCzD4/1nnyHaTj5vl3f71c8L2co6/d/VjraTai9Pv/AE6+Z9jf&#10;s7fE26+K3we8MeIdVjW21DUIT5yxfd3Fd2a+av2wtan8E/Hn4eeItBtY/E3im2EsS+GjAWaaMlcu&#10;hVGxjC17J+xTZ6rpvwB0TTNZ0K90XUrHdA1teoySHD7d+1ulea/tA+C/G3w1+Pen/GPw34Zl8a6f&#10;9jFpe6XbAtNGM5zF97d34Va3tGOIfzOWDc8PGT30137annGu+Pde+JX7S/w+g8feER8L47OVrm0N&#10;yxujeytxsWUKoXaoB/2a0P2kLjwp4+/alGh+MvFC+HPDui6Ypdxei3aSSUK0YUHr92p/FN548/ax&#10;8d+DraH4e6n4I8PaFefbrjUtbiaFmJUkhUbb69V3V6RZfCz4IeP/AI0eJtRvpIfEviq3ZIL3TdTY&#10;PHAwiyCqOvv975qpSjTUddbS07fMOR1JST1u46vrb/hun/BNz9nr4L/DHT9O1u+8G+Ip/EllqcJt&#10;bpv7T+1Iqr/Cu1vlavQfhR+zr4S+D+syal4a02a2muIBbu73MkhEatuX/Wf7zV8zfCDTNJ8Bftt6&#10;xoPgJVg8NS2Pm39jaP5kMUvzbV9ix3fLX3xCHIQO2cdayquStJyvzK/9ehtFRS5VFKza/wCGPmv9&#10;u6/uIfgZe6fZzfZ4b65htZyP4UeRQf0arfjD4GXPi/4OaH4V0DxXdeFbS1ih+0T6cgDzxBctHu6r&#10;1/8Ait1db+038Mv+FrfCXXtCgcLfFBPa44xKvzofxbNfJvxC+K3xF8ZfsyeHovDuh62urNcHS9Xf&#10;TLWZ54hFuVwNq/xFdqt70qd5QUY/zfns/wACZcsZOUu35PVfijj/AIg/Drwt8Ffi/wCCbD4Pa/qN&#10;741+3AapY2dwbjzIgw3mbcdoPXcv/jteiftu+DPilq/hrXNdufGC6d4M06CJoNJtFIkupADv3ncu&#10;Bn/aNZnwJ+Itj8IVstO0L4A+MbW5umjiutUu9PkaRm7tI5H/AI792ux/bY+IHiHWPCureB9J+Gni&#10;HWnvoIZE1awtHlgBPzHlVxuz/s1vJzvCL6dXa5nCNJRqJW16K9tvl21fUz/2nvEV3pX7Hnhu2iD3&#10;LX5tYZoV+9cIWVXXP+0uKprqP7QHh34Zw6mfBXhOTwXb2qb/AAuBIbp7fZ0ZtuN232/4DV+30jxV&#10;+0R+za/htfCmqeEfEfh9reTTxrMJiW4kiZWB+ZVyM/zqG9/aS+KOseDZfB1t8HvEEXjCWAWRu5oX&#10;+xAhdrt5mzb0/wCA/wC1UzU2nBWfvDhKHMpSdk4dvv8An5H0r+z1430jx98LNE1jw3Zrplg0YVLB&#10;EUeRtxujzXinx1+Ivjrx38b7T4T/AA91b/hFhDB9r1jWfLWVljZmChF9WKnpt/3q9g/Zg+GF38Iv&#10;hDo3h/U3WbUwryXZjfKh2+8teM/Hbwj44+FHx1i+LPhLQLjxVpU1t9k1jTLXa06orMVeNf4m+Zvl&#10;Ws0o+1dvO1/w3BOfsVzaPS9vx2/Q2fB3wd+Nfwx+ImlSW3xCPi7wdOznUItYTbNEoHLIQrbm/wB6&#10;vLdJ1n4w/GD46/EDwbpHjW40Lw5plz/x+RwLJJDlM+VEG+Vd3vu+7/316Z4Y/aH+KnxS+IeiWfh/&#10;4aX/AIa8MKzrqt94iheFmUjpEhZcN/31Sfs1+E9a0n49fGC/1DSr20sby5ie1nkhkEcqeUf9W33W&#10;/wCA1SclJuSXwv8AP8wkouMeRu3Ou/RPa/R7P5njng+b47yfFfxL8HrLxy93BZMsh8TXVv5txbwF&#10;eiqWxubcFyzfL/CFr0T4I6r49+Hf7Td98MfFHi658Z6dcaet5BcXyESx8YZW27g3Rv4u1dR8PfC2&#10;tWn7YnxC1efTLmHSruwgWLUTCywyk7MBT91mqvqmhavZftuN4lOlXsujR6CQ2oLbN5O/958nmfd3&#10;cVbcbar7P42Iaaf7t/bS36X23/r0SKnw4iPgX9uDx1oVkw+wazYW2oXEAHCy5Zf8/wC9X2ejFlyO&#10;lfHf7KGh6h8QfiL45+LutW72w1e5+y6bHcL5bC2iPH/jyg/7zNX2DATFHtYc1z1LU7J9FY3jaScl&#10;1d/kz8av27f+TqPHH/XS2/8ASSOvBj90/Svef27f+TqPHH/XS2/9JI68GP3T9K+qw38Cn6L8j5iv&#10;/vFX1f5hRRRXUYCjjpRk+tJRQKyClJOOtJRQFk9xpY5wa7j4WfGXxV8HNXlvPDd6tv5hUywSxGSG&#10;ZU+4WVv/AENOa4fryaUD3qXFSVnqilLl1Wj8v8z3P4i/tk/EX4k+H7rRbu7tdNsLpfLuI9Lh8oyL&#10;/cYsznHH8GzdXhY6nPU04DHNL7msqdGnSVqaN6tapVd6rE69eaOtA6UVuc1he2O1GT60lFAWTDvn&#10;vS5PrSUUBZBSg46UlFAWTFoyfU0lFArJhRiiigoKKKKAP1i/4Jv/APJvNh/18Tf+jGr6xPU18nf8&#10;E3/+TebD/r4m/wDRjV9Ynqa+Sr/xZ+rPp8P/AAoeiHDpUZtYScmGMn/dFSDpQelYWN02tiBoxCuY&#10;1UD0UYrzf4i/Cjwv8WNPsLfxBYPdLZ3qXcIEskWJl+6/y/71elqQzcdO+aTeDLt2496kvVjoYlhh&#10;SNR8qqAKfiloq9iG7jHgjlGHjVx/tKDQ8SSLtZFZfQjIp9FKyC7GrGiDCqqj0AxTDbQnOYkOevyi&#10;paKLILsasaoMKoUegFI0SP8AeRW+ozT6KYXYxIkjGFRVB7AYpVjRBhVCj0Ap1FKwXY1Y0QkqqqT1&#10;wKabeJgQYkIPUFRzUlFFkF2NWNEGFUKPQDFI0SMMMikehFPoosF2R/Z4sY8tMem0UskayRsjD5WB&#10;B+lPoosguz5W8VfsCfCTxXrlxqb6LcWE9y2+eKxu5Ion/wCAK21f+A17B8MfhH4Z+E/huDR/DOlx&#10;WVgiAbUO93b/AGmb71eikH6UhO/7rY/Cn7R8vK2SoRUuZKz7gLWHg+TGD/uipAoAwAAPSgUtKyKu&#10;3uJTXhjkYM8asy9CwBIp9FML22GNDG+NyK2PUUqxoowFAHoBTqKVguyL7ND/AM8k/wC+RT1RVGFU&#10;AegFOoosgu2MaJH+8it9RmhYkVdoRQvoBxT6KLILsaEVRgKAPYULGi5woGfQU6imFyNreJ1KtEjK&#10;eoKjBpyoqgAKAB0AFOopWQXZBP8AeH0NfJv7a3+p+Fv/AGN9j/6Ga+sp/vD6Gvk39tX/AFXwt/7G&#10;+x/9DNEf4kTV/wAGXofVtvlLCIjkhB/KvOvit8JPCvxm8OSaR4m02PUbXOQjM6sjf7Lfw16PZn/R&#10;IQoz8g/lUuBJ8rLxULYTerPl3wX+wX8K/BPiKy1210me9ns2V4PtdzJIkTL/ALLH/wBCr6ajtoGZ&#10;QsSkKMZK1Pggbdny0pAPyrx71c5Sm7yd2Z04xpLlgrLy0FWCNDlY0U+oUCn4HpQKWgLtiFQewpiQ&#10;RxghI1UHrtUCpKKLBdkYgiU5EaA+yilaJH+8it9Rmn0UWQXZGkEaHKxqp9QoFP2jngc0tFFguyPy&#10;Is58tM+u0U4xqxBKgkdMinUUWQXY0xo2Mqpx6iho0bqqn6inUUwuyMQRq5cRoGPVgozT8D0FLRSs&#10;gu2RmCItu8tN3rtGacEVQdqgE+gp1J0osguyrOha3+blga888Q/Cbw/4p8Y+HvFd/ZtNq2jeZ9lm&#10;E0i7Ny7Wr0RpNtwmDlW605mfLgLwMYrM11tYlMSMoBRWHoRmhIkjzsRUz/dGKcOgpa0sZXYUhGet&#10;LRTER/Z4t5fyk3nq20ZNIbWHH+qT/vkVLSHilZFXfcrNbRPHtEak+pUVxXxD+HOk/EXwxd6Hq9q7&#10;2F0hjnhhmkjMij/aj+au6+8NyUmxW+dhzUW6lXb3OL8B+BNG+HXh2y0LRbM2lnbQrFFHuZtgX7pN&#10;dmilYQD1zS7jj7lKxCjc/GO1O9xDjEjgbkVvqM0CJFGAigegFOHIpaqyJuxojVRgKAPQCgRqowFA&#10;HoBTqKYXZG1vE4IaJGB7FQaeFAAAAwO2KWilZBdlaXqn0NfMPwG/5On+Mv8Av2P/AKAa+npeqfQ1&#10;8w/Ab/k6f4y/79j/AOgGqjtL0/VCn8UPV/kz6lMatnKg565HWmrBGhysaA+oUVJRU2HdjTGrDBUE&#10;ehFIkMcWdkapnrtAGafRRYLsTrRgGlopiI/Ii37/AC03/wB7aM0htocH90n/AHyKlpD0pWQ7vueD&#10;/Gb9lvwJ8aZra68RaU8mowJiO7tJmt5gvuV+aovg1+yt4A+DN3Nf+H9Lb+1ZVxJe3Ur3Fx+DN8y1&#10;7wMjqd34UckZB2/hRGclHkBwjJ8zWvcX7NCRzCn/AHyKcsSJ91FX6DFOFLRZBdiFQeoB/CmCCNSS&#10;I0BPcKKkoosF2N8tN27au71xzR5a5ztGfXFOoosF2NMaEglQce1NSCOMkrGqk9cKBmpKKLILsTaP&#10;QUwW8SnIiQH1CipKKLBdoaqKgwqhR7Cho0cYZFI9CKdSHoaLBcgESISAigEdgBXz38Uv2PPh58Xt&#10;c/tzWtPmi1jbg3lncNC7r/wFttfQ33IsryaTAeIF159KjYvfc8e+DP7Ongz4H2ksXhzTltZJSGlm&#10;ZmaaVvR5G+9XsQTL7sgUDKjhKUKQMtVOTlrLUlRUVaOi/roSFQeoBqMWkCrtEMYX0CjFSDpS07IV&#10;2iIWsI6Qx/8AfIpWgic5aND9VFSUUWQXfcYsMafdRV+gxSfZ4t27y03eu0VJRRZBdiYHpSNGjghl&#10;VgexFOopiGLDGn3UVfoMUqxohJVVBPXAp1FKw7saI0UkhQCepA60hhjPVFP4U+iiyC7GRwxwjEaK&#10;g9FGKdiloosF7n4xft2/8nUeOP8Arpbf+kkdeDH7p+le9ft2KT+1P444P+stv/SSOvBip2ng9PSv&#10;qsMn7Cn6L8j5bESisRV16v8AMSilwfQ0YPoa6rM5+ePcSilwfQ0YPoaLMOePcSilwfQ0YPoaLMOe&#10;PcSilwfQ0YPoaLMOePcTFFLg+howfQ0WDnj3EopcH0NGD6GizDnj3EopcH0NGD6GizDnj3EopcH0&#10;NGD6GizDnj3EopcH0NGD6GizDnj3EopcH0NGD6GizDnj3EopcH0NGD6GizDnj3EopcH0NGD6GizD&#10;nj3P1h/4Jv8A/JvNh/18Tf8Aoxq+sT1NfJX/AATknih/Z608SSJGTcTcMwH/AC0avq831sSf9Ii/&#10;77FfI12lWn6s+sw8W6MGl0RYHSlqAX1tj/j4i/77FH262/5+Iv8AvsVjddzbll2JsYoxzUP262/5&#10;+Iv++xR9utv+fiL/AL7FK6Dll2J6Kg+3W3/PxF/32KPt1t/z8Rf99inddw5ZdieioPt1t/z8Rf8A&#10;fYo+3W3/AD8Rf99ii67hyy7E9FQfbrb/AJ+Iv++xR9utv+fiL/vsUXXcOWXYnoqD7dbf8/EX/fYo&#10;+3W3/PxF/wB9ii67hyy7E9FQfbrb/n4i/wC+xR9utv8An4i/77FF13Dll2J6Kg+3W3/PxF/32KPt&#10;1t/z8Rf99ii67hyy7E9FQfbrb/n4i/77FH262/5+Iv8AvsUXXcOWXYnoqD7dbf8APxF/32KPt1t/&#10;z8Rf99ii67hyy7E9JgDtUP262/5+Iv8AvsUfbrb/AJ+Iv++xSug5ZdieioPt1t/z8Rf99ij7dbf8&#10;/EX/AH2Kd13Dll2J6Kg+3W3/AD8Rf99ij7dbf8/EX/fYouu4csuxPRUH262/5+Iv++xR9utv+fiL&#10;/vsUXXcOWXYnoqD7dbf8/EX/AH2KPt1t/wA/EX/fYouu4csuxPRUH262/wCfiL/vsUfbrb/n4i/7&#10;7FF13Dll2J6Kg+3W3/PxF/32KPt1t/z8Rf8AfYouu4csuxPRUH262/5+Iv8AvsUfbrb/AJ+Iv++x&#10;Rddw5Zdgn+8Poa+Tv21f9V8Lf+xwsf8A0M19Vz3tuWH7+Lof4xXyh+2ncRPF8LdsiNjxfY5wwP8A&#10;GaUWvaRNZRfsZadD62sx/okP+4v8qmqnaXtuLSH/AEiL7i/xj0qX7dbf8/EX/fYpJqy1IlGV3oT0&#10;lQ/brb/n4i/77FH262/5+Iv++xVXXcnll2J6Kg+3W3/PxF/32KPt1t/z8Rf99ii67hyy7E9FQfbr&#10;b/n4i/77FH262/5+Iv8AvsUXXcOWXYnoqD7dbf8APxF/32KPt1t/z8Rf99ii67hyy7E9FQfbrb/n&#10;4i/77FH262/5+Iv++xRddw5ZdieioPt1t/z8Rf8AfYo+3W3/AD8Rf99ii67hyy7E9FQfbrb/AJ+I&#10;v++xR9utv+fiL/vsUXXcOWXYnoqD7dbf8/EX/fYo+3W3/PxF/wB9ii67hyy7E9FQfbrb/n4i/wC+&#10;xR9utv8An4i/77FF13Dll2JsD0FLUH262/5+Iv8AvsUfbrb/AJ+Iv++xRdByy7E9FQfbrb/n4i/7&#10;7FH262/5+Iv++xRddw5ZdieioPt1t/z8Rf8AfYo+3W3/AD8Rf99ii67hyy7E9FQfbrb/AJ+Iv++x&#10;R9utv+fiL/vsUXXcOWXYmxijFQ/brb/n4i/77FH262/5+Iv++xRddw5ZdiekIzUP262/5+Iv++xR&#10;9utv+fiL/vsUXQcsuxPRUH262/5+Iv8AvsUfbrb/AJ+Iv++xRddw5ZdieioPt1t/z8Rf99ij7dbf&#10;8/EX/fYouu4csuxPRUH262/5+Iv++xR9utv+fiL/AL7FF13Dll2Gy9U+hr5h+A3/ACdP8Zf9+x/9&#10;ANfTEt7b5X/SIuh/jFfMfwIuIk/al+MjNKiqXscEsMfcNOLVpen6oJxfNDTq/wAmfVdFQfbrb/n4&#10;i/77FH262/5+Iv8AvsVN13Dll2J6Kg+3W3/PxF/32KPt1t/z8Rf99inddw5ZdieioPt1t/z8Rf8A&#10;fYo+3W3/AD8Rf99ii67hyy7E9FQfbrb/AJ+Iv++xR9utv+fiL/vsUXXcOWXYnpMVD9utv+fiL/vs&#10;Ufbrb/n4i/77FF0HLLsT0VB9utv+fiL/AL7FH262/wCfiL/vsUXXcOWXYnoqD7dbf8/EX/fYo+3W&#10;3/PxF/32KLruHLLsT0VB9utv+fiL/vsUfbrb/n4i/wC+xRddw5ZdieioPt1t/wA/EX/fYo+3W3/P&#10;xF/32KLruHLLsT0VB9utv+fiL/vsUfbrb/n4i/77FF13Dll2J6Kg+3W3/PxF/wB9ij7dbf8APxF/&#10;32KLruHLLsTYoxUP262/5+Iv++xR9utv+fiL/vsUXQcsuxPRUH262/5+Iv8AvsUfbrb/AJ+Iv++x&#10;Rddw5ZdieioPt1t/z8Rf99ij7dbf8/EX/fYouu4csuxPRUH262/5+Iv++xR9utv+fiL/AL7FF13D&#10;ll2J6Kg+3W3/AD8Rf99ij7dbf8/EX/fYouu4csuxPRUH262/5+Iv++xR9utv+fiL/vsUXXcOWXYn&#10;oqD7dbf8/EX/AH2KPt1t/wA/EX/fYouu4csuxPRUH262/wCfiL/vsUfbrb/n4i/77FF13Dll2J6K&#10;g+3W3/PxF/32KPt1t/z8Rf8AfYouu4csux+Yf7Vv7S/iDwH8efFOh2uh6DcW9sYQZbyxMkx3wrJ9&#10;7/gVeQt+2B4oVGUeHfC2T66UP/i6k/bnBP7U3jUsOfMtv/SSOvBR1zivoaNGnKjTbWrSPCq16sat&#10;WKbsm1v2fqe7/wDDYnir/oW/Cf8A4KR/8XR/w2J4q/6Frwn/AOClf/i68J2D1/WjYPX9a6fq9H+Q&#10;5/rNb+Z/j/me7f8ADYnir/oWvCf/AIKV/wDi6P8AhsTxV/0LXhP/AMFK/wDxdeE7B6/rRsHr+tH1&#10;ej/IH1mt/M/x/wAz3b/hsTxV/wBC14T/APBSv/xdH/DYnir/AKFrwn/4KV/+LrwnYPX9aNg9f1o+&#10;r0f5A+s1v5n+P+Z7t/w2J4q/6Frwn/4KV/8Ai6P+GxPFX/QteE//AAUr/wDF14TsHr+tGwev60fV&#10;6P8AIH1mt/M/x/zPdv8AhsTxV/0LXhP/AMFK/wDxdH/DYnir/oWvCf8A4KV/+LrwnYPX9aNg9f1o&#10;+r0f5A+s1v5n+P8Ame7f8NieKv8AoWvCf/gpX/4uj/hsTxV/0LXhP/wUr/8AF14TsHr+tGwev60f&#10;V6P8gfWa38z/AB/zPdv+GxPFX/QteE//AAUr/wDF0f8ADYnir/oWvCf/AIKV/wDi68J2D1/WjYPX&#10;9aPq9H+QPrNb+Z/j/me7f8NieKv+ha8J/wDgpX/4uj/hsTxV/wBC14T/APBSv/xdeE7B6/rRsHr+&#10;tH1ej/IH1mt/M/x/zPdv+GxPFX/QteE//BSv/wAXR/w2J4q/6Frwn/4KV/8Ai68J2D1/WjYPX9aP&#10;q9H+QPrNb+Z/j/me7f8ADYnir/oWvCf/AIKV/wDi6P8AhsTxV/0LXhP/AMFK/wDxdeE7B6/rRsHr&#10;+tH1ej/IH1mt/M/x/wAz3b/hsTxV/wBC14T/APBSv/xdH/DYnir/AKFrwn/4KV/+LrwnYPX9aNg9&#10;f1o+r0f5A+s1v5n+P+Z7t/w2J4q/6Frwn/4KV/8Ai6P+Gw/FX/Qt+E//AAUj/wCLrwnYPX9aNg9f&#10;1o+r0f5A+s1v5n+P+Z+i3wA+Etj+0p8PYfGut6jqmiXszyQ/ZvD99LZWoMZK/LCjffr0kfsReHlk&#10;YL4x8WoT3OrzEUn/AAThYH9njT+w+13P/oxq+rvKLMGBG30xXztepOFWcYux79CNKdOFSUU7pP8A&#10;U+Wh+w5oH/Q6eLf/AAcTUv8Aww5oH/Q6eLf/AAcTV9T7P9oflRs/2h+VYc8/5mdHLS/kX3Hyx/ww&#10;5oH/AEOni3/wcTUf8MOaB/0Oni3/AMHE1fU+z/aH5UbP9oflRzz/AJmHLS/kX3Hyx/ww5oH/AEOn&#10;i3/wcTUf8MOaB/0Oni3/AMHE1fU+z/aH5UbP9oflR7Sf8zDlpfyL7j5Y/wCGHNA/6HTxb/4OJqP+&#10;GHNA/wCh08W/+DiavqfZ/tD8qNn+0Pyo9pP+Zhy0v5F9x8sf8MOaB/0Oni3/AMHE1H/DDmgf9Dp4&#10;t/8ABxNX1Ps/2h+VGz/aH5Uc8/5mHLS/kX3Hyx/ww5oH/Q6eLf8AwcTUf8MOaB/0Oni3/wAHE1fU&#10;+z/aH5UbP9oflRzz/mYctL+RfcfLH/DDmgf9Dp4t/wDBxNR/ww5oH/Q6eLf/AAcTV9T7P9oflRs/&#10;2h+VHPP+Zhy0v5F9x8sf8MOaB/0Oni3/AMHE1H/DDmgf9Dp4t/8ABxNX1Ps/2h+VGz/aH5Uc8/5m&#10;HLS/kX3Hyx/ww5oH/Q6eLf8AwcTUf8MOaB/0Oni3/wAHE1fU+z/aH5UbP9oflRzz/mYctL+RfcfL&#10;H/DDmgf9Dp4t/wDBxNR/ww5oH/Q6eLf/AAcTV9T7P9oflRs/2h+VHPP+Zhy0v5F9x8sf8MOaB/0O&#10;ni3/AMHE1H/DDmgf9Dp4t/8ABxNX1Ps/2h+VGz/aH5Uc8/5mHLS/kX3Hyx/ww5oH/Q6eLf8AwcTU&#10;f8MOaB/0Oni3/wAHE1fU+z/aH5UbP9oflRzz/mYctL+RfcfLH/DDmgf9Dp4t/wDBxNR/ww5oH/Q6&#10;eLf/AAcTV9T7P9oflRs/2h+VHPP+Zhy0v5F9x8sf8MOaB/0Oni3/AMHE1H/DDmgf9Dp4t/8ABxNX&#10;1Ps/2h+VGz/aH5Uc8/5mHLS/kX3Hyx/ww5oH/Q6eLf8AwcTUf8MOaB/0Oni3/wAHE1fU+z/aH5Ub&#10;P9oflRzz/mYctL+RfcfLH/DDmgf9Dp4t/wDBxNR/ww5oH/Q6eLf/AAcTV9T7P9oflRs/2h+VHPP+&#10;Zhy0v5F9x8sf8MOaB/0Oni3/AMHE1H/DDmgf9Dp4t/8ABxNX1Ps/2h+VGz/aH5Uc8/5mHLS/kX3H&#10;yx/ww5oH/Q6eLf8AwcTUf8MOaB/0Oni3/wAHE1fU+z/aH5UbP9oflRzz/mYctL+RfcfL6fsLeHiQ&#10;P+Ex8Wk/9hqavAv2m/2ZNH8A2ngT7L4k1+9F/wCI7OyYXepSSbQzHcy/L8r/AC/fr9HZFIcHPAHT&#10;FfKn7bMn+i/DTJznxhp3/oZqoVZqa1MpUabpv3Vt2Fh/Ye0B4Y2/4TPxaMqD/wAhean/APDDmgf9&#10;Dp4t/wDBxNX1FaJ/osPzD7i9vapdn+0PyqFUnb4mbOFK/wAC+4+WP+GHNA/6HTxb/wCDiaj/AIYc&#10;0D/odPFv/g4mr6n2f7Q/KjZ/tD8qfPP+Zi5aX8i+4+WP+GHNA/6HTxb/AODiaj/hhzQP+h08W/8A&#10;g4mr6n2f7Q/KjZ/tD8qOef8AMw5aX8i+4+WP+GHNA/6HTxb/AODiaj/hhzQP+h08W/8Ag4mr6n2f&#10;7Q/KjZ/tD8qOef8AMw5aX8i+4+WP+GHNA/6HTxb/AODiaj/hhzQP+h08W/8Ag4mr6n2f7Q/KjZ/t&#10;D8qOef8AMw5aX8i+4+WP+GHNA/6HTxb/AODiaj/hhzQP+h08W/8Ag4mr6n2f7Q/KjZ/tD8qOef8A&#10;Mw5aX8i+4+WP+GHNA/6HTxb/AODiaj/hhzQP+h08W/8Ag4mr6n2f7Q/KjZ/tD8qOef8AMw5aX8i+&#10;4+WP+GHNA/6HTxb/AODiaj/hhzQP+h08W/8Ag4mr6n2f7Q/KjZ/tD8qOef8AMw5aX8i+4+WP+GHN&#10;A/6HTxb/AODiaj/hhzQP+h08W/8Ag4mr6n2f7Q/KjZ/tD8qOef8AMw5aX8i+4+WP+GHNA/6HTxb/&#10;AODiaj/hhzQP+h08W/8Ag4mr6n2f7Q/KjZ/tD8qOef8AMw5aX8i+4+WP+GHNA/6HTxb/AODiaj/h&#10;hzQP+h08W/8Ag4mr6n2f7Q/KjZ/tD8qOef8AMw5aX8i+4+WP+GHNA/6HTxb/AODiaj/hhzQP+h08&#10;W/8Ag4mr6n2f7Q/KjZ/tD8qOef8AMw5aX8i+4+WP+GHNA/6HTxb/AODiaj/hhzQP+h08W/8Ag4mr&#10;6n2f7Q/KjZ/tD8qOef8AMw5aX8i+4+WP+GHNA/6HTxb/AODiaj/hhzQP+h08W/8Ag4mr6n2f7Q/K&#10;jZ/tD8qOef8AMw5aX8i+4+WP+GHNA/6HTxb/AODiaj/hhzQP+h08W/8Ag4mr6n2f7Q/KjZ/tD8qO&#10;ef8AMw5aX8i+4+WP+GHNA/6HTxb/AODiaj/hhzQP+h08W/8Ag4mr6n2f7Q/KjZ/tD8qOef8AMw5a&#10;X8i+4+WP+GHNA/6HTxb/AODiaj/hhzQP+h08W/8Ag4mr6n2f7Q/KjZ/tD8qOef8AMw5aX8i+4+WP&#10;+GHNA/6HTxb/AODiaj/hhzQP+h08W/8Ag4mr6n2f7Q/KjZ/tD8qOef8AMw5aX8i+4+WP+GHNA/6H&#10;Txb/AODiaj/hhzQP+h08W/8Ag4mr6n2f7Q/KjZ7j8qOef8zDlpfyL7j5cX9hbw6U/wCRw8WkgZx/&#10;bM1eH/C79lnRvEfxx+JHh9vEviGJNMa0Ec0epyLI+5JPvNt+av0QcMTuDDbg8Yr5h+BUm79qT4xt&#10;/t2X/oDVdOpPlmr9P1RzzpU+en7q3/8AbWQ/8MOaAP8AmdPFv/g4mo/4Yc0D/odPFv8A4OJq+p9n&#10;+0Pyo2f7Q/Ko55/zM6OWl/IvuPlj/hhzQP8AodPFv/g4mo/4Yc0D/odPFv8A4OJq+p9n+0Pyo2f7&#10;Q/Kjnn/Mw5aX8i+4+WP+GHNA/wCh08W/+Diaj/hhzQP+h08W/wDg4mr6n2f7Q/KjZ/tD8qOef8zD&#10;lpfyL7j5Y/4Yc0D/AKHTxb/4OJqP+GHNA/6HTxb/AODiavqfZ/tD8qNn+0Pyo55/zMOWl/IvuPlj&#10;/hhzQP8AodPFv/g4mo/4Yc0D/odPFv8A4OJq+p9n+0Pyo2f7Q/Kjnn/Mw5aX8i+4+WP+GHNA/wCh&#10;08W/+Diaj/hhzQP+h08W/wDg4mr6n2f7Q/KjZ/tD8qOef8zDlpfyL7j5Y/4Yc0D/AKHTxb/4OJqP&#10;+GHNA/6HTxb/AODiavqfZ/tD8qNn+0Pyo55/zMOWl/IvuPlj/hhzQP8AodPFv/g4mo/4Yc0D/odP&#10;Fv8A4OJq+p9n+0Pyo2f7Q/Kjnn/Mw5aX8i+4+WP+GHNA/wCh08W/+Diaj/hhzQP+h08W/wDg4mr6&#10;n2f7Q/KjZ/tD8qOef8zDlpfyL7j5Y/4Yc0D/AKHTxb/4OJqP+GHNA/6HTxb/AODiavqfZ/tD8qNn&#10;+0Pyo55/zMOWl/IvuPlj/hhzQP8AodPFv/g4mo/4Yc0D/odPFv8A4OJq+p9n+0Pyo2f7Q/Kjnn/M&#10;w5aX8i+4+WP+GHNA/wCh08W/+Diaj/hhzQP+h08W/wDg4mr6n2f7Q/KjZ/tD8qOef8zDlpfyL7j5&#10;Y/4Yc0D/AKHTxb/4OJqP+GHNA/6HTxb/AODiavqfZ/tD8qNn+0Pyo55/zMOWl/IvuPlj/hhzQP8A&#10;odPFv/g4mo/4Yc0D/odPFv8A4OJq+p9n+0Pyo2f7Q/Kjnn/Mw5aX8i+4+WP+GHNA/wCh08W/+Dia&#10;j/hhzQP+h08W/wDg4mr6n2f7Q/KjZ/tD8qOef8zDlpfyL7j5Y/4Yc0D/AKHTxb/4OJqP+GHNA/6H&#10;Txb/AODiavqfZ/tD8qNn+0Pyo55/zMOWl/IvuPlj/hhzQP8AodPFv/g4mo/4Yc0D/odPFv8A4OJq&#10;+p9n+0Pyo2f7Q/Kjnn/Mw5aX8i+4+WP+GHNA/wCh08W/+Diaj/hhzQP+h08W/wDg4mr6n2f7Q/Kj&#10;Z/tD8qOef8zDlpfyL7j5Y/4Yc0D/AKHTxb/4OJqP+GHNA/6HTxb/AODiavqfZ/tD8qNn+0Pyo55/&#10;zMOWl/IvuPlj/hhzQP8AodPFv/g4mo/4Yc0D/odPFv8A4OJq+p9n+0Pyo2f7Q/Kjnn/Mw5aX8i+4&#10;/Gn9uz/k6fxx/wBdLb/0kjrwY/dP0r3n9u3/AJOo8cf9dLb/ANJI68GP3T9K+pw38Cn6L8j5Wv8A&#10;7xV9X+YUUUV1GAUGjI9aMigBuePejjGcc0dBuFaieGNYm0WbWodMvJNKibbLfLbu0UbfJ8rNs2o3&#10;zL/31SbsUZooozRTJCiijNABQelGR60ZoAb94daO3XmgnaNwFatr4X1m90mbVrbTLyfTbc7JruO3&#10;do4j8vys+zav3l/76pN2H5mYKKB+tKRimTdbCUUZooGFFFHSgAooyKM0AFFFFAH6xf8ABN//AJN5&#10;sP8Ar4m/9GNX1ie9fJ3/AATf/wCTebD/AK+Jv/RjV9Ynqa+Sr/xZ+rPp6H8KHohw6UtIGB4yMjtR&#10;msTYWkPQ0ZHrQxCqSelAEaYwQDTVVg2d3FYp8UaMLz7Ib63Fxu2eSZV37v8AdrbO1o9wbA61BoG0&#10;Bt+aXYSd26uRtPGWi6nrd5pFvf29xqFoVE1tFMvmQeZ/eFbcut2cF2ts13BG5+6C4pOyBKT2RsUU&#10;xJEdQVdWHYg5p2R61ehmLRSZHrRuXGcjH1pgLRSbh6ijIoAjJATA4prKxTG8A0uSW+bgVyGseL/D&#10;+jazY2F7qVrb3t9u8i2ln2yTH+Ly1/iqNzTY7FW3Lg8UhVuzgCmjEqDoARke9ctqnizQPD15a21/&#10;qUFrdXrbbaCedVaZv7q/3qNxbHXjpS01XVkUg8EZFLuGcZGaokWkPIoyPWkLjONwyenNAiPaU6nI&#10;pd6GlX5s5OcdqwtS8UaXpEvl3N7bwyYzieVU+Wp2L3Zuq4YYPFIVbs4ApoImjB4CkZyK5XUvFvh/&#10;RdRtNPvNSt7e9vHK21vPOqyzcf8ALNc/NRuGx2A6UtUZtSs7RFMt1BCpGQJXAP8AOrUVxFOu6KRJ&#10;F9UYEVWhNn1RJRSZB70ZHrTELRSZHqKNw9RQAtFJketBI6ZGaAIydvLNkUZDL8hrl9f8V6T4VtxJ&#10;q+o2+nQOdpnuZhAu7/gVdJbmGSMSxH5T3qDQdN1X6Gvk79tX/VfC3/scLH/0M19Yz/eX6Gvk79tX&#10;/VfCz/scLH/0M04/xIlP+DL0PrKz/wCPSD/cX+VTVBaMBaQ8j7i/yqbI9aFsjOW7EDE9v1pSMimy&#10;TJEpLMAB6mshfEenSztAl3bPMOGRJRuH60XS3BRk9ka2MDhqUZXljXP6n4j03SZVS7vILbf2nmVN&#10;1asVxb6hbiSJvMjfuKSsNp9Sy+4EbDkU/sOea5PWvF2j+F5rW2v7+3tpLyTyYFnm2+dJ/dX8q6RF&#10;jkUSg8GjbYLX3LVFNDADqKXI9asgWiikyAcZ5oAWik3AdxRketAC0h6UZo3DGcjHrQBEDsXMhzS7&#10;t5yrYFQXU0EMPmSngVznh/xPo/iu2Z9IvbfUbZGx59tOsqhv+A1Be+p1ufl680xQT948VGxiRPMJ&#10;6VzeieLdK8URyHT9Qt9QhjbazWrrIFb/AIDQFrHWClpAQABmlqyAopMj1oyCOvFADcHGA1GDjk/h&#10;WXf6rZaTD511OkCf3pn2UafrNjrMRe2uIrhfWF99QXY0w3lqWdsigt5i5RsCua1/xDpfhnR31DWL&#10;63sbSJNzzXM4ijRf978K1NN1C31GzWa1kVom5Vl70baAtdTUFLSAgAZIpasgKKTI9aM0ALRSZoyP&#10;WgBaKTI9aCwxwRQA0v6U1lY/xgUL8ykt0rldU8V6BpN/Z2N7qcEF1esfs9vPOqtP/ur/ABVG5ex0&#10;0vVfoa+YfgP/AMnT/GX/AH7H/wBANfTzkMIyOhUmvmH4Df8AJ0/xl/37H/0A1pH4Zen6oifxQ9X+&#10;TPqeiiikAUUUUAFFFFABRRRQAUUUUAFFJketGR60gFopCQOpoPP40wIyCPun8qAG7n86pXeoWmkx&#10;PNPIsMS/ed24qCw1nT9aV/sl3DcFPveXJv21Fi9TUHC5Y8CjquVPFZmo6hb6RYtNdyKsCr8zs1UN&#10;A13TvFWjxXul3UV7ZyIWjmgn82OT/gVHkHmdMOlLSfdAyaMj1qiBaKTNG4eopgLRSZGeoo3AdxSA&#10;Wik3DGcjFGR60wFpD0opkzqsbMSMAZNACKrD70gNKxEYyOa5XQPFmjeLIml0y+gv445PJdrWZWVD&#10;XTxN8xXqo71GxpuTDkUtFFWZhRRRQAUUUUAFFFFABRRRQB+MX7dv/J1Hjj/rpbf+kkdeDH7p+le8&#10;/t2/8nUeOP8Arpbf+kkdeDH7p+lfU4b+BT9F+R8zX/3ir6v8woNFBrqMD1P4B/Cfw98SbrWrzxT4&#10;pg8M6Jo8SzTlsGaZWbblVf8Ang/MVXb81evR/svfDP4meAvEWrfCnxrfa3rOhKZ57O+hC7kbc2Fy&#10;kezftb5vmr5ORiG5GUPWv0E+B8vgfVvg14+sPgk0un+LJLJTeNqwdpyMsB95tv8AE/3eFZk3L/DX&#10;k42U6ceeE3+nz9e56eC5Ks/ZVIr9X2t6dV8z8+h94ndyTjFfZfwz+FX/AAgPge/8Ma18W/DegHxf&#10;agvok0X2wBXGElD+Yio23+LZt+797C18jeHNG/t3xHY6Y0y2ovLpIDcSfdTLFN1fYfxM8O+CfgX4&#10;n0jwVpnwZl8a3EsEcg1e6upfNuGI/ebCqP8APx22/N/DW2M1jCmvten6/wBehGEfK3Wf2La69U19&#10;nXy/zPmf42fBnWvgf4wbQtadJknX7Ra3cSFY7iFmZSw/uH5RuX/9uuDwMjcc56V9k/8ABRyGdNS+&#10;Hhe0a0RNOdNm7fsIZPkLfxSLXGfsWfAO2+JfiObxbrdv9r8P6E5IsE2M1zcrhgu09k+X733vlH3N&#10;2ShiLYb21YVXDv6y6NJf1a/r+vzGRfshSaT+zdqnxF8R3dxYaukS3FjpkRC7IWO1Gl43b23B9vyb&#10;f+A4X5tAD8/wnjFfpDq3hn4rfEz4UfFtda8PSWd/qjwxaNpAuIikcCMMKrb9vTcf9qvzjvbGfSdQ&#10;uLG7QRXdtI0ckY/gdDh6ywlWVSU+d/1oXjKUKVKm6at+fXfs9vQ+nNP/AGHJZfCOh+KNU8d6Zonh&#10;y/tFuZtQvLfaIGYLsVS8nzj5v7y1b1r9gfV9M1O3vI/GmlP4GmtWupPE86rHHGi7dp2btjbt29W3&#10;bfvfMny7rn7X9/cj4E/A2zSZ1tp9PeWWHP8ArJBFDtf/AMe/8ep3x21m9i/Yl+EtqLiSOG4lEc0A&#10;b/WKgkwW/FR/3zWPPXklU595cuxu4YeLlTS2hz7/ANL+tOlvNvjl+y7P8H/DGjeJtM8SWvi/Q9Uk&#10;8tb2zi8tVLBsNlWZXRv+en0r1n4XfB/Xfg94QntvF3xB0LwTbeKrQq2iatAtyGQhQJGXzE2uM/7S&#10;/wB7/Zs+E9UtNP8A2OvhzNqUwSxtPE9vNK7/AHVVbtmauv8A2rZfBNj430vUPEvwx1Dxkl5aiK01&#10;W01OaGPAB/crtbbubj/e/wCA1nVq1b/V56+8+3T10NadKlGP1mm+Vci3cravfTXW2n49jwA/sw6h&#10;8PPjH4Wsde1uxtNB1WZprDXtoa3l2Dco27htZvlX738S/fr179tn4P6P4i+JGjX0Hi+wtNWvvsun&#10;/wBhlAJ9pcKJeH77t3+r/hrI+NHimay8BfDHwpJ4BvPBGkHVI7vTPt2prdSCNXGUwzNIv+tX733f&#10;u1c/at8H63P+1R4R1qHSrx9JX+zs6kkDPAn75V+aT7o+ampTqVaMpv7Uu3fy/rTQmUYUqNeFNfZh&#10;37O29tt9uuvQ4jx7+wxc/DXSNc1bX/Gum2Gl2cJk0+SaMI98wj3eWqmT5fm+VOXP+zWR4d/ZEdPC&#10;Nj4h+IPjLT/h9bah/wAedpeKrzSr/eKFoyp+7/e+9822up/bs1pYP2ktHGozyXWnWVvbO0H30jXe&#10;Gk+X/ax+lew/taX3gYyeG/EWufDe98cafe2SLa6xYapPDBD82ArCNlVT80bbv4t3/TOkq9dUqbTu&#10;5+l/8iJUsN7aqmrKnbdu2t+2vT/O58m/E79mTxF4B1Xw+thJB4n0XXp0i0vVLElFmlyNqsobYpfd&#10;/e2f7Xzcd9d/sZaLpGoQ6JrfxW0PSPFckQLaVJD92RvuIHaRfvfN/Du/2a9C8YeK9b0X4W+EfDvh&#10;X4Xah4bkn1OK80Rbu/8AtLiZZHlMZVj5gVtsn3tq7ZKhHivwf8a/iTbeHfiV8IdS0nxjelYG1DT5&#10;JUd2UbBIy/Idi4A3Hd8v+xV+2ryV7/dy835v8AdHDp2el7Wvzpa+dk/NN6arqfHXjPwxL4H8T6lo&#10;V3cW93PZTNC81nJ5isy8/L6Gsg53IO1eg/Hv4d2nwj+Kmt+GLS9N9bWTgxTzbdy5VWVfl/iXdt/C&#10;vPQcj3r1KUuelCZ5lSHs6lSn/X9eY6igUV0GJ+sX/BN//k3mw/6+Jv8A0Y1fWLfxV8nf8E3/APk3&#10;mw/6+Jv/AEY1fWLfxV8lX/iz9WfT4f8AhQ9EeafFrxw/wz8Caz4mt9PutWltohKLSyG55Oev+7/e&#10;/wBmvlDWv2lf2hvB3hlfG2ufDzTY/Cq7pJbD7ZILyOJuAzt8wX/v3/wFa+8LjYRiXBQ9ARxXwp+3&#10;Bp3xmuvDeuNprWR+GqbZbu2twy30kSlWcMzDHl7v7v8AD1+XdWFN800nt5nRNWg3rfy/rbuej+P/&#10;ANovxdqPgjwjqPw38E3XiLUvFUIntp55Vit7IY3kzgNjr/tL/wBdK5Pwp+0d8VvBfxY0DwP8WvD+&#10;mwReICRYajo0rBYmB4R9xbI3bVx8v/AqxvEn7SWk/CH4EfDqw+HulC81PXbZLfRLa8fHkBdqjz2c&#10;9mcD73zfN81afwl+D51v4kaX4/8Aib45tvF3jOEFNO022dY7SydvvJEn3mPO3J2/Lt+91rSCjGUl&#10;Uj7uvr/XczfPJJU372np/Tvp+linffsq+NdR/aTk8ZhtPOjtrUd9vaeQS+Wtts/u/e3f7X3a+sfG&#10;nieLwR4L1jWbsYj0+1eZ9npGua7RIzEPMz94CuA+L/hh/F/wx8T6NbYinv7GSJT/AHWePaBXPOpJ&#10;01F9Dopwiql11dz5i/ZW8P6zN8G/F3xOdvt3jPxg1zexoeAipuEKj/Z+63/A1/u189/Dvwh8HfiD&#10;8Pdc8RfFPxtJF8QJJrk37X9/JFc2zBmVNkB2s+U29j/dr3z4I/EzUk/Yt1ZNF3r4r8M2N1ZS2gj3&#10;SQzRBlUFf723ZJ+NcV+zz8Mfgd4y+Bk+ueKnsNY1qaNpda1DU7kpdW8zM3Qlsp2x03fertnJxdW7&#10;tqtvn/S+RxUoRqRo2Sejevna/wA/0bNr4CftCav8LP2bYfEHjGHVtegkvv7P0ItH/pF4pb9zxn7o&#10;bK7vavTP2Rv2l/Efx51vxnB4h0KPQX0uaHybFd6yR8srLIXC/Mu0H+GuU/YP8VxH4ZeK4b/UHuvC&#10;ek6q9rol/qZCloNowgLfe+8f++qzv2M9f0xfjr8bYv7RtkiutYXylWZR5o8yb7h/iq5RjKVXmjrb&#10;9Y/5/wDDDg7wo2ejuvujP79UfcN5eQ6XbPNNP5Uarkt7V8gX/wC3Q+s6nqo8C/DvX/GWg6ZKVudX&#10;tRtiZ1+95W7dv/4Divd/2gNH1HxD8G/Gmn6NGZdQudNuYrcJ1dmjYhfyrwX9if4keCbL4AafZtfW&#10;Wm3ujrJ/a0FyVR4mV2Yu+eqsdz7q4oRtCU7Xt/wTrvecaadm/v0t+j9TZ1H9ufwovwj07x1bWt39&#10;lkvxplxZEKslrIybtrg7s8CuX1T/AIKD22l3EF/deBNdt/B13KqQa/KmIj/00WPhmH8W7d/e/u1x&#10;n7Y3xJ8F/F34G6bL4MuBfaZa+IIbSZ44WiTcAzP95V/vfw16z+3Vp9tb/sm6pshiQJFp+BGoCj99&#10;H92t1FRUXKO8ref2fTucjk3zWmnaCeiW/v8Arp7vf0sYHiz9vyDSydc0rwJrms+Bre4+yt4liQRw&#10;HJ27k3j5hu+XcWFaH7XelxeOfgpoPxQ8NXH2jVPDvk61p95GpH7pyrMufQja3/Aa3vjZ4a0/Q/2O&#10;tasrCzjttOg0dRFbBMhVCAgZ+uTXnni3xtB4P/YF8P2buRfavottp9nbKcvPJJEqgL/wFmqU0rSp&#10;/FGR1ShzqUKjvCS9Lb38/M+qvhp47tfiF4B8O6/aDbFqFlDMM9UDrkjH4V84/tA+L4/iP4kn8I2H&#10;wv1/xZeeHLmK7Oo28w0+KCUBXHkzll3P8/8A8T2avbfgR4MuvAnwj8H6Xf8A7y807To0mGOpWPJH&#10;/fRr5x8A+N/HPx++JHjuSL4jjwNpPh+7exh0i0trd7ltuQJpWmVsrx12n5t33dnzKOlSUovSP9LY&#10;Gk4QjLd9LL576f1oj3j4B/tGaZ8bbLUbOKyvNC1nRnFvfaZfqRPbv04/X/vn7te5kYcME3OnQ7q+&#10;Cf2ONQA/aU+LqyeKIfF0rpZn+0xDHD9p279wVY/l+X7u6voz9p340WvwE+Gd/wCInthc30pNvaW4&#10;+5JK3+rDfSoqQblFQ62Ip1fdlKfS9/k3+n/APOf2n/2tIvhD4o0DwnokcWoa9qVzEtyrs222haXG&#10;X2svzN/DW9+0h+0BcfBjwzo8mlaedU8T65Mtto1k7bcuSoP/AAH5l/OvifW/Engix+F8eq3ni6z1&#10;34ia3rdpqOszhjIYUWRn8tF2/KqL93/9mvef2jPiBpLeJvgj8TLK6XWfBlpdSxTXkYDxwll2lvoN&#10;rN/2zrf2L5qcZL7T+dv6sZe2SVSUGvhT6O129fktX9xb1j49fHr4GzabrnxK0HRr3wpfyrFdT6U0&#10;hlsw3QsD/D/3193rUn7UP7NfjD48eM7bxL4YexlsrnRorUPNLtYu06v/AHH+XC1p/tt/F/wrrXwE&#10;n0TS9Vg1TV/ELQpp1rZsss0rFlYkKvQcba+nPhT4fm0P4e+HrC+Qtd21pGj5PQhcVKkoqNZK0k36&#10;dOhc0puVCW1l6630v9z/AOAdBokMlloMFnIf31tDGrH6DmvkPwPbn42ftgeMfEV2fN0fwQBp2mxN&#10;xEJ34lf/AHsqV/4Ev92vtCSLzcqOCVIb8RXxn8Ar+T4e/tF/F7wTqLsLvUrv+1bEsvyzBsB9v+6S&#10;v5tWVOTXPJLp+qubygpcse7/AEbX46njJ0TwX8TPj18RY/jf4klsrnS7zytM0u+u3tIILUJ8skTA&#10;r2C/+hfNvrtP2Q/FkHgzVPijFpOu6jr3wp0DE+m3lwjSJGNjGVEfqVX/AGf9k/Lvrmv2fdB8EfFv&#10;x94+1D4qPb6r45i1CWAadq0pX7NAvAKI27IzuXP8O1fu/wAXTfsm32meHP2lfHnhfwPdNf8Aw1it&#10;4pypLTwwzjqUkP8AD95f9oofvba65N8soXekV/h+RwcsU41LLWT9XdPf/h+xv/DP9t3xB8T/ANoL&#10;Q/C9j4Vl0fwxqkbTW8+oLIk8yLEzeYnbG5QnevttmE0cmxtmBkmvhP4j+J9CT9vj4fXVtqNqljFp&#10;syO6yx7EP777zhs9jX3AJ473TpHsyk0MkbCOQeuK5q3IoQlFbr9WdNJVHKcaj6/hZf119T5g+IP7&#10;YkGhfESbwd4L8K6l4913TmH2uKxQJbwHb0ZyrYfbu/7521b+H37Y2k+M9F8T3FxoOo6H4i8M25ur&#10;3Rb5PLnG1NxYH+63+1XmX7GuvaV4S8ffE/wtrl3DpvjRtaluGF4F3yRHOCrHqAct/wAC3fxV6h8R&#10;fi74B8ceF/ij4f8ADd7Bea7YaZI9+1vCwRcxMp/e/dblf5VFS0L2Wy/r+vxNqS9pJNveVv8Agd7/&#10;ANWOJP8AwUKTXvD76t4Z+HWt+Jba1i3388GRDZ/d+Vm2tuO1t20bqtL/AMFAdO8R6NHe+DvBGteK&#10;tRSAz3ltaIymz6cOzK3Pynaq53VufsSaLav+yXpwSBEMq3jyllzuw8lUP+CfmgafbfAN9Qjs4Yri&#10;6vrxpZP753tGp/74RK6K0adOVWNvhff13+44qFSVSFKV/jSb020T0+/W99nsaMXivw/+21+zx4ji&#10;0+2aznZCksFwMyWlzGNyZb+8rbG/3TXTfsXfEG8+IPwR0uTU3J1bTmaxuxIPnLRSBC7f7RVVb8a8&#10;b/ZW8Vab4C8DfG7V70iKwsPEF3LIR0UBEJVf93/2WvSP2AdBn0n4JrrV1GUk168uL7y3X/lm0m1D&#10;/wADAD/8DqbRUZ27x/G5bu3Tb6qX4OOv5n1bN1X6Gvk39tb/AFXwt/7G+x/9DNfWU3Vfoa+Tf21v&#10;9V8Lf+xvsf8A0M1jH+JE6n/Bl6H1JGI1s03Ek7Fz78V8v/tb/tfWvwB07T9P0m3t9V8VXwytvM5C&#10;ww5+/Jt5x1216Z8b/izZ/Bn4Y6h4ou7dp/sMIWCGLhpXf/VqfpX5z+KfFPg3xH8DvF3jDxD4otdV&#10;+LPimSCZrdCzNaW4nQi3jG3KqFX5+OqMvaqw1Pmkm17un9ehniZ8sJNPWzev9ddj61/bR+LGqeGv&#10;hh4a0zT9VXQ73xRNHbTaoz7Ps0IG6WXP8OOP+A5r5v0rwx+znexaVpngzx3qPhjx3HMptPEsyXRW&#10;Sb+JmEm2Jd/zfd2V6B+1tqvh34geAPhN4xW5fWfBdnqSQ6lPb7iixgLuLfxMu5dv/Aq9B/af1n4X&#10;Sfsx3qT3Ol3FtcW8R0OKzZNxlAG3y9vOOu7H8G6tYt0oxeqbl/XTX0M6kI1Jt6NKP+ezT0Xmv0D9&#10;qT9m3xj8YtQ8O3ehXNneJa6dNby3FzIYcyFVxIvyNx8tfUHw68Oz+E/BOiaTd4+021uiSFfu7lXb&#10;XH/sxrqdv8EPBlvrjynVRp0Jm84fvN/l87vwr1+QHyWXOTisnJxXs+xaSlL2q62Pim8ib41/ts3U&#10;N7Hv8N/D+2SWKH+E3MnzB9v03f8AfK1jfET9u3VLDx7onh3wt4UmfRzqsel3utahBIsDuZAJEiZe&#10;rf52tXS/DrVv+EC/bU+IGharCIl8U2ttf6bMdvly+UGDD/e5b/vlqw/27Nb0WO6+F1lDfWcQh8QQ&#10;PMPMUMiBwCx/3dxrSNpSpQ6af8H8bmUk/Z1ZQ+K7v+S/Cx7F+0D+0WvwQ0jTD/Yl74h1vWlkGm2V&#10;mpJlkjRW+b/ZBauQ/Z4+Pnjr48fBnxDrNrptjZeKba5ktbKBmdYgUCsvmHd5n8TV71qHijw+3hj7&#10;dPfWTW625jinkmQq52/3q+Vv+CcWv2CeB/EdmLqB7yfWLgx26zqHddq/Nis6aUqNRvdWOippVgls&#10;76eiQ/xn8R/2pPAnhrUvEGrweBoNNsYzNNIDcHhF3Bfvfer079kL4m+N/i/8N18T+NIbO0luZ2+w&#10;ixidN0CnaHO9m6tub/dYV5R+2Hrt38WfiJ4Z+COgmRG1Gb7VrUsbE+VAh3DP1X/x7ZX154U8OWnh&#10;bw/p+mafBFaWNnbpBDHH9xEXqTStamnbWX5f8ELp1HFbL8/+B+p5/wDH79ofw/8AAjT7GTV47jU9&#10;UvZTFY6fZx+bPdHoVA7c15d4b/bYP/CUaVoXjjwVq/gttWkVLO6vAZYpH/usQqqjZ2/3vvVy/wC0&#10;XqWneCf2xPht4n8Tx+R4aa1mto7q4G6CGY/xSD+HIZRXunjX42/Dvwhqmi2et67ZG/1RhFp8UUQl&#10;kZ2+VWym7arZHzVooJRh7vNzf59P6ZnzqTmnJLl/y6+t9NUeY67+3NY6b4z17wrpnhbU/EXibTpz&#10;bQWFnGWE21cNJnbtjX5v9qsbQf8AgoHpV9aXGmXnhHWbXxjBcfZ08NrEZrmWTHIVtuQv987flqL9&#10;lOytH/aX+N1+beKaQXiIs7DhMGTnBrR+Fvhyxuf26/iZeSWUc09tZ2ixyEDKblfccf8AAErRQhdx&#10;a2jzfl/mZ887J33m1t0V/wAdPyujrvgp+1Xa/Gbxjq3g7WvDF54Y8TWMBcWF8xfzUcYJUbVyvzLX&#10;F/AuCf4QftPeMvhqGdND1Mf2xpqnlY8lfNVfbPy1bmiSD/goXBIMRA6BISFGA3KVH4KvB8Rv26NZ&#10;1fTwJ9P8N6cbCaUcbp3OfL/4CP8A0Ks48quv5oN/5Dqudl5TS/DX8G2/Q+hfid4/s/hr4Ovdbnsr&#10;3V/s20fZdOgaWWVmbb8qrXyZ4b+Mtp8DfE11ruu/CvXvB2g+LLtJZb+e5EsETk/fMSlvI3fxH739&#10;77tew/th/F3WvhL4Cs7jQTbWd5qV7FYDUbsAwWYf/lqQfSvnb9rDQPEHh74Hi71/4xv4imvAg/st&#10;7CyjiunLBise1d0YX72dzfd/2qzpJac3XTr/AF9//BLqt68v2VfZfrrr5W/Q/RS0vE1OxiuLdt6s&#10;A8bZ9a+Y/j38fvH3h34saL8P/h1o1jrGsXdrLdzi+lKCKNSoxu3L3Ne3fCGeO6+HWgvbSq8ZtY8M&#10;v8Z2V8r/ABA+BHxb8dftN6t4r8PazD4I0kWkdtbasYYruRzhWdVhflfmX/ZpwUeflk/6/rsXJ3jz&#10;JX9N/wAdPv0PXPgz4m+Muqazfr8QdC0vR7BYQYpLGcySE4+bdu3V5PpX7Rvxw+I+u+JF+H/hPRrn&#10;QNL1CSxSe7uXWSVkzu4G3nbSeBfiV8V/BPxX1b4UeNtTtvFV3eafNdaRrCQLA8jxgDBC+uf4v7v3&#10;mrlfhZ+zP+0F4Q8B382nfEC38I3HnTXUGirYRXIZyzMfMnO4/wAX+1VcqS5pNdLb/wDDkOUm1BKX&#10;W+1+nXSPp12sezfELwF8TPjX+zxNouv6Zp9h4smnV3hjuSYQqycDO1m+7/s1u/sm/CbX/g54IvtP&#10;1tIFuJ72W4UW77k8sszddi039j/426l8avA12fEdukOv6TdPYXsluu1JJUxlh/s8V9BQxiPKqpdk&#10;PTNKXPS5qbFHkqctVdv6/wCCfHv7Wl5c/Ez4p+AfhPEzG11K5N7qpB4aFBx+v/stXf2if2oD8Ah/&#10;wjHhjwtd67rUNmty3lI/2e3i4+dz2/i/75+92qn+0BqE3w2/al+G/jK8Xbo19HPpU1wOiO7Aofxf&#10;av4V6Z+1TrWjWfwV8WrPd2kV7caczK0uA7cN92plJxhC6utfzNYwUqkuXT4fusn+bfzJ/h/8abvX&#10;f2dLf4i6xbQxXB0s3pihLKu9QzBefevEfBHxz/aW+I3hy11/RfBfh+TSr9C9vNPdFXaMnjpIxpng&#10;a21Dx3+wjZeGfBsttqPiKXTYYvsqzohBPytlmb5flWufn+Gn7QXwM+E1jr1n8RLa6TQYBJN4X/sy&#10;JIVhRPmQXH8Xyn5fu/71azjGDltdPr/wDGEpSjDR6rpb9fyXc97+L/xT+JPg3wv4dtPD3gqbxL4p&#10;1YGKVYpQtravs6vn/ln/ALzL/vV5v4a/aU+Lvw/+KXh3wz8VfDmlw2euSFLS+0qRvkZRnDby38O7&#10;n5ak8b/tqNo/wY8Ha/pmkRXPivxOix2OnvLhVnY4JeRv+WZbt8tV/hd8IP8AhJfH+l/ED4p+PrTx&#10;J4ptyxstJs5FWzsmbqqLnDP7t/49SUVCVqsNPxv5eg23UjenPt2tbz82tuux9mXGoQ21kLmU/Z4w&#10;u7PtXyNrP7ccmp67qFv4E8B63410zSnMNzqtl+7iJ/iCFt2W/wC+a99+MunXusfC/wAW6fpqNLeS&#10;WEqQKOrOY24H4V88/sQfEXwXZ/Au10mS6s9N1TSBJ/akFztVkkVm5fPVc7mrKC9yVS239XNW/fjB&#10;O179r9NNTq0/bY8J3vwa1H4g2dnfTNp8iW15pjqEmgkb+Fh83PzVwOrf8FBhbWMXiCy+HviC78FR&#10;vtm1uNTErE/881Zckf8AAkpv7VHxV8FfFD9lvxc/g2/juLewvIYbjybcpHvEi88rXc/GjSbGy/Yy&#10;1S0s7eJLKLSItqpGNu4qvetXyxi5OHXv6enyMo805KMZra+yff5Wf/DWOa8S/t8W9vaS6l4U8Ea7&#10;4q8OWag3mtQRtFbqD2Xcvzf8B21J+0gbf4z/ALPeifFPwgrxaromzVbByhVl5XzEY+6/K3+7W58P&#10;dA06w/YmRIbaK2jOgO8gQZLM0TMf1rzHRfHln4L/AOCftikjbrq/tGsreFRl5HkZlCr/AMB3VcoK&#10;ndw+KMrf8P8AcKMlUUYz2nFvbbbb79Op9cfB7x5H8Rfhr4e15F41C0Wbaf4Q/BH868l+BTZ/ah+M&#10;P/XTT/8A0E16H+zZ4On8B/BPwnpV6cXttYok4x9xtmf61558Cfn/AGn/AIwn/ppp/wD6CaVop1VD&#10;b/god7qm5b9fXlkfVVFFFZDCiiigAooooAKKKKACmSuI4nc8BVJp9NfGxs9MUmNbnwT47/b21Ffi&#10;Zp+g+F/DE1zpLal/Z1zreoxukcj72VlhZcA7WHc/8Br1L9on9qST4JWlpZafot/r/iS+tWltrO0i&#10;YqAn3pHK/MF+YV5l+3hq+jjWvhvHHf2nnQa2hmCyLvTkfex0r6G8f+KNBX4Z6lcS6jYmN9PYLM7I&#10;287GxtrSfJGhCajvzdS6cJurKDfbp9+n9a6mD+zV8dL/AOLHwSHjLxJBb2k4MokW3LeWFT+L5q8U&#10;074/fHT416lrGufDHTNEsvCdjK0dtLrDSPLdFPvMuOMf98/71S/sePHrn7Keq6La3kL6jMLtUtkk&#10;UON33flrZ/Yu+L3hfRPgouhajqFrpOs6D5lvf2t1IqMhRsM3P8Py7q0rwjTqVeVaRdvlqYUJynTp&#10;OWnNG773stPlrcn0D4laz+1f8A/HPhY2KaR4ytIzp91Y3DsqJLnlt38Scjmuq/Y/+BPif4J2/iga&#10;/wDZgdUnikhFvP5n3UCf3F9K4f8AY81SPxn8Wviv4401GTw/qN/FFbOUwkuxVUsv+zu/9Br7XYhQ&#10;eclhwMVE5crcYrSWv5DiudRk943X5o+Wv24/F99p3w4sfCejySJqXie8TTI2hPRWf943/AVVqqeM&#10;df8AFXwE8C+EfB/w38Fy+I76SHyEuHcpbWZXlnkP1+b5mXd/eqt+3XFdaTpXgfxikZWHw7q8c9wF&#10;6LE/yN/6HVj9oL9p6H4b+FfD9t4bhh1fxL4mVV05JZAsS5w3mOf4QvNQnJwSS6spqCnJt2fKvW2v&#10;rv8Amjl/Cf7RfxY8J/FvRfBHxT8P6bbjXARZ3mkSOyLIvzAPlmZuf92tfX9W/alXUL2403TfBTac&#10;sshtzO87OIP9rH8VZvwh+DA1bx9p3jj4mePLLxb4vKj7HY2kqrBYPjlIlHU9Pm2hv96u2/bH+LR+&#10;G3wsks9OQDxRrkn2DTo42y2XPLcev3qUo83LGC979f63NIvlTlV0ivvt52/4dbHmPwE/ar+I3iPV&#10;PGOpeNl0G38KeFUZLy80yKbaZQCSqs8h6D/Yqxpn7T/xq8Y6c3izwn8Kobnweo8yOO7vwl1cxr91&#10;gPlK4x3Vq6jRf2XptI/ZB1HwRZMg8QajZu88sx/1lwRvG70+b5a4TwB+1ld+DPAdv4Q8QeAteXxh&#10;p0RtP7PtbBmS4IG1ZI36Y5/iatKnLzSdJXt+Xf8ArYxp83LCNaVu/r2u+y+8+l/gb8aNO+N3gy28&#10;R2cT2Mpdo7mxnGJbeX7pRl9Q1VPjv+0FoHwF0WK91qOa8vr9vJtbC0UvcTOD8oUfxNXhn/BO641G&#10;907x9f39r9iuLzVXdrcHciNn5o/+Aiq/7VN9ZeDP2mvhj4l8TRlvDcazQGaRd8cMxZdjSf73zCql&#10;Riq6p7r/AIF/+ARGt+59r6fLW34bm9oX7bLW/iLSdK8beBdZ8FWWqSqlrf3Y3xl2HRyu3Dc+9a3j&#10;/wDbf0nwT8Q7/wAIt4b1TVNZtI0ktLfT4t73W5WyqjHy9P4tvSu/8XfG/wCG3g6DRBr+s2Rk1R9m&#10;npFAJndj/EiruwP9qvGPh1ptjqn7dvjW6MEO6DT7Z4XcZdFYHzFX8hWUOWW8ej66f195tNyhZX6x&#10;Wyvrv9/TT70SaX/wUI02K+1DSvEPg7WdD8UWxUQ6N5PnT3m77qxbVXLfL/u/7VdT8Jf2wF+IPxCH&#10;gPxB4R1Lwjq88Ykto9R+fzU/vKQqqtcnq2i2Wof8FA9PNxZxPJFpHmrKw4jZf4se1a/xpt7eH9sz&#10;4WOsSxt9lut0ijHdKvkg3BW+JX/MzvNKTv8AC7bem/nrpaxT+FsM/wAG/wBrnxP4HgDR+HfEUf8A&#10;a1krH92kmf3oX/x1v+BV9k27LMpKH5G6V8cRXbfEb9udnsD59h4T01re6mAzmSQqTH+Q/wDHq+w4&#10;0UyweScRLnOaymlaL8jeF/eXZ6f166GgOBS0UUzMKKKKACiiigAooooAKKKKAPxi/bt/5Oo8cf8A&#10;XS2/9JI68GP3T9K95/bt/wCTqPHH/XS2/wDSSOvBj90/SvqcN/Ap+i/I+Zr/AO8VfV/mFBoorqMD&#10;2H9n3xf8N9DXVtH+Inhs6jZaoFVNVhy09oEHRf4j65X5/lxhgwr2TSfjH8F/2dvDOvv8LZNT8T+J&#10;dVha1FxqSbFgHbf8seR/y0+VT93+GvjnPQ/dxSk7gpznFcNXDQrO92ddHE1KK2Xrb+v+B0FJI+dW&#10;5r2rRv2yvitonh5NKg8Rl1hXbHc3FtDJMi+zMu5/94/PXimecYo4Pat506dX+IrmFOdSjpSbXo7f&#10;kdn43+MXi/4k6ZpVh4m1ubWItOLfZ2nQFsNt3ZbbudvlHzM7Vk+G/iD4o8H2txb6D4j1PR4Jn8xo&#10;9Pu2hR3/AL7BWSsI8c5xQMnnOaOSna1hOc3rf+v+G0PpDwT+1bfaP8CfGPhvVPEWt3fizUJVNhqJ&#10;uZJGhUhN6+a0m6PlW+7/AHq+cbq8nurqW4uJnmuJGZpZJTlmJ/iam5xz696T3zmop0YU5OcDWpWn&#10;VgoM6jxf8U/E3jzRtC0vXNSa9s9FhMVmvlInlrhR95VR2+4v3t/3adr/AMUvEviXwpo3hjUdTNzo&#10;Wkk/ZLQwIBDv6fMi7m/4E9ctnHbikHyrg81pyU1sjPnqXbb1f4/10T02Oqu/ib4nuPAdr4KfVC3h&#10;23l89LPykwrfN82/bv8A4m/irtvA37WXxN+H+hxaNpeuiXTYV2wQXkCTeT/uuyhzXj3fJ+7QDnp9&#10;2lOhTqKzRpGpVi01J/f+Hy7bHTeN/iZ4m+IniFdZ8Q6xPqGqIV8qctt2f7iKURT/ALld/qH7XnxV&#10;1DRLfTZ/E7ywRPGykWkXmNtbcuW24b5sf+z144FIHTNJgntTdGnyqLhsJVqqk5KT138/XX8zoviD&#10;8SvEfxR1tNW8T351XUVjWAXBiRTtX7vyoqrXb/Dv9qL4jfDDS49M0bXidMiXEdpeRJMidPu7lDqO&#10;Pup8leTZ2fw5pNobn9KToU3D2bWg1UqKp7W7v3v/AE/U7jxd8bvG/jjxNa+IdX8QXc2qWhY208De&#10;WIs/3VjZVX/gNegwftwfF2KxFsfEULuE2fa2sYN6/jtxXhO0AYK0gUngrxUOjRceR0wVaqpuoqrV&#10;/VfrqWda1i+8Q6lcahqVzLdXtyzPNPO25pGbozNVTq2BS/WkPtXSc67IcOlFAopgfrF/wTf/AOTe&#10;bD/r4m/9GNX1i3Iavk7/AIJv/wDJvNh/18Tf+jGr6xbvXyVf+LP1Z9Ph/wCFD0R5J8ZfDWteOvAm&#10;q+H/AA74jm8M67cxsLfUYo/mhxzjP8P93ctfM3iDwb+1T448JS+CtZl8MWdhdp9muvEMTSNPJH/y&#10;0KrtxuZd38K/hX3ZJHulG4AA+3JpgTEARELA+9cqlZ6I63BSVrs+a4v2Lfh9rfgXwloHiuwk1s+H&#10;7c20MzXM0DEkKWb92V/iFHhz9iD4P+FfEFlrOk+HpbfUNPmW4guDqF1IFlU7lby/N7V9KJEwAVTu&#10;K9RinyhlljONqfxcVr7arvzP7yXRpPRxT+S/yuWUULGoHQAAUPGsiMpAIYYNKOlB6VJNzxPwZ8Df&#10;DPgDxt4v8SadFNFPr7xyXcHm/wCjhx1k8s/d6s34tXK6v+w58HfFOrLquoeEVju5SXkS1upraM/7&#10;0aSeW1fSKjBA28H1qKRT5vml/kX+HFS5S3TK5Yy0aX3f1ueSeIP2evBPin4ff8IRd6JFF4ZiKlNP&#10;gZol3LJ5i8xtXE+H/wBh74PeFNcstf0TwxJFqljKtzDN/aVzIElU/K3lmXB9a+jBIsy4YEEdqlXC&#10;H5Y/k9aqNScPhk/vE6cJ/FFN+aQLEyrsY7oyMY9q+evGf7Fnwk8Z61PrWreFopbyfmRreeaDfnH7&#10;xljYbm/2q+ilOBsXg+tMIdWw0mfbFTF8msSmufSW3oeNaz+zP8PtX8DWPg+bw/AuhWE6zW9nbu9u&#10;EkHzbt0bbv4q6D4hfCjw78TPCbeGvEFg2oaE6qkkSzyR7tvP/LM16QHABYt8p4HFQlWGRIxMfai7&#10;BLfb7ji/EXw90nxR4Nn8LX9t5+k3MLW80O5hujY8fN96vPtS/Zo8J6zN4GgmgmSz8GnfYWiyZiGB&#10;hPM3f6zZtG2vc3iYM7D+LGKmESEsP4j96kpPoNxjbUbHBsTaSGTG0ADtXz944/Y0+FPxG8Rz+INb&#10;8MiTUZDune3uZoPNb+83lsu6voKFQo2KcUSZBwHwfpTi3F3joJpT0lr6ni/w/wD2bvh78OfGD+Jv&#10;DmgRaPqTWn2Iy27OsZj+XrGPkP8Aq/vV3Pi7wVpPjjT3sNb0e11ay+80F1CssbN6gtXVyxl12Fd4&#10;HcHFKsTbcJlSKJSbKStqfJP7Qn7G+ieNvD2kQ+DvC2haRPb6hBcXFxJAkPmW6s3mJuWP+JcV7gfh&#10;L4Y1DwUnhG+8P2LaAYwPsCQqluB94lUXlfmr0gL5iGN120FF8vcilmpOTso9CbWk5dX/AF/w58+e&#10;Bv2MvhX8MvEcOuaL4Wjh1GP5o5Z55pxE395PMZtrV9CGM4QqdqrxikRXPBk5+lOYq58tiSfaqlKU&#10;3eTuyYQjTXLBJLyRHI2PMI5bivJvFHwN0DxR8TPDnjqWO4i1fR0dY3gkdC4I4WT+9/F97+9Xra/u&#10;3LEfK1PVGLkfwdqiOho9jwT4lfsi/DP4sav/AGt4g8Lx3GqMATPbyyQO5x92Royu9a6TwB8EfB3w&#10;18Ly6L4Z0aLT7KRWSVIQ2+YcfM7fedv9r3r1VWbzmULketIIUCngqarnbXL0JslLntr6f0z5mP8A&#10;wT0+CFzum/4RSXJ5/wCQnd8f+Rq938M+FNO8GeGrHSNKi+z2VnEsMMZdm2Rr/wDqrpNjP9x8AdsU&#10;x2BGwjdTc5S1k2/VkKEI/BFL0SX5JHiPxS/Zf+HXxf1Iaj4o8NJe3m3y0nhkkgc/7JaMruWpvBn7&#10;OPgDwF4QvtA0Pw7DZWGoRmG7RZWZ7hT/AAvI37xvvNXtB3IPLRNwFBi80glNpFLmbjy9DSyU+fS/&#10;eyv/AJnAeBPhhofw+8EWvhjQ7Q2Wi26OqW7TSSGPe25vmk+b+Kl+G3wq8O/DDw+mheHbM2umRNMy&#10;wNNJJ8ztu/5aNXfTQgxsh4XilY7QQVwvHIo5mJRVlY8A1/8AZW8B6x4O1zwvFbXVlY67qCajdiG6&#10;kzNKCvTdu+X5B8v3ea9o0fQLfQNOstOsY0itYI1RFToqr92thgWUbVww6UySMFyhbBbGKnmbVhqK&#10;/pEs/wB4fQ18m/trf6r4W/8AY32P/oZr6ymGCo9jXyb+2t/qfhb/ANjfY/8AoZq4/wASI3/Bl6H0&#10;B4l8H6X400CPStW0i31awkRXa3uo1lRuOuGr5+/aH/Y30Pxl8OrjTPBHhrQ9G12SSNkuXt0iC/N8&#10;37xEzX1TZoTawuQYzsHvnirEuTghC/vmsou1mtypPePRnl+kfCHw7aeB18KHw7p50WWEJNYpbxrb&#10;seMnZ1+9XBaD+w/8H/B2tRavp3hBH1GOXzYjPdTXCRn+8I5JNo/4DX0bsKnaqfL35o8vy3ykeT7m&#10;tFKSdzNxjJJNL+vyJYYkijRVUKqjAAHSn4HpQOlB4FVYi9zxn4jfBDQPiF4y8OeJb03UWoeHp2nt&#10;ZLOVo2cMCNr7fvJ/s1xPiL9hn4Q+Mte1DW9X8MSXWp6jK00039o3Me+U/ewol219JfM8ivjCdxSs&#10;CzErJhT0GOlJTcV7rsVKnCXxJP1VzwHUf2QfhlfeBrHwZNoEjaBp0rXMNs99PkSN95vM8zzP4vSq&#10;vgX9jz4W/DfxHB4k8I+H5LPXbVX8iZr65fYNu3JWR2r6JDZO1W+YdeOtNbKtwNgHUgdaHUnb4n97&#10;BQgvsr7l/l93Y+V/2d/2fvEPhD4geNPHvjyW0v8Axbr9xshms2MqW9uvzBFZo1b+6v8AuolfVKqC&#10;qM33l7Uka4UAnzGXnNMiALCRshz2pTlzPmY4QUFZHF/ET4YeGvidosmleK9Hi1OxlGfKuFLKh/2W&#10;+8tea/D39jb4U/DTW/7Z0nwykepJ924uJ5rgx/7StIW2mvoVSWBI+c+4oXOD5gwKpTcdE9CHCMmn&#10;JXa9Pw6nmvhP4Q+GfA3ijXtc0nT/ALLqOvSLNeyeczCR1Xb91m+X7zfd/wDrU7Sfhd4f0Lxtrvi6&#10;wsPL17WY41upvtDESIu7adv3e7flXo8qsVby2+aoj8xJQ5ce1Q5M0Sv/AF/X37nnFz8IvD9z46Pj&#10;x7Ir4gNobQ3Xmv8A6onO3ys7elVfhD8FtB+Ddld2miRzM9/dSXlxcXLtJI0jfebc3pXqAQO5ZuUb&#10;oKkVirADnd0FSn3Ka7HG/ED4c6H8TvDlxoXiHTotS0+ZdrQyHDE/7P8Adrx/Sv2Ffg3odtcRp4KW&#10;7E/yu1zcTzFF/wBje3yH/aj+avpARkneyEH604s6qWC5HpWkZSj8LM3BO17P5I4zwl4P03wB4a0/&#10;RtHtfsGj2ES28EAdnMcYP+1Xzr488I/Hnwj8RtR8S/D/AFS18S6BqZXzNE1t3QWrjtEwCja3+03/&#10;AH1ur62VSGVm/d7uqEZqVw25XP7tV7DvUcz5uZmjiuXl/I+M/hl+zn8QvFfxA1jx/wDEzU4NO8RX&#10;Vk9hp8GjFlSwVkyZOf4lb+6x/wB6sqLwl+1T4N0i68L2eo6F4l087o7XXL+aRbhIz91yoXDMOP4W&#10;/GvtwwbDJIqkO2MnNK1sGGFBK9SPWn7R21QKKi7ptHhv7LXwHl+BvgeazvbxtR1a/d7y9u2Xask7&#10;9So/h/8Ar171Gu2Ni3ekG13C5PHapCcnYBWkpObcpdTKMVBKMdkeW/F/4Q6D8avDDeH9fhZrRmWV&#10;ZYHZJFZf+ebLXMePv2Ufh18V0sbjxPo0t/cWMC29u5vZo2CrxyEkWvcxCS6MzZZc0joAqPn5BkEV&#10;CnJOydi+WL31+V/zPlnUf2MtB8L+D9YtPhlNc+BfEN8sZGoRXc85by23Ip3s2B/u1574g8IftSfE&#10;Xw1J4L1tvDunaZcD7Pc6/avI0skI+9tQdWb/AHV/4DX3IECQCNYsg54zzSw27Rwoikxrz8p5purN&#10;u8ve9dRKnTStHT00XfZf15nzp/wxn8ONa8BeGvDfiXTZdWXw/bCC3uXuJoXJI2txEyd6r6D+w38H&#10;fDGrWOtaX4emtr+wmWWFzqF1IqSj7vy+bX0tGrKdoO8jrxSkPlSRtXuMVSrVV9p/eS6NJ7xT+S9O&#10;1x0cGyMqzbkK4x7V8+eN/wBjH4TeP9fl1vWPCiPezfNK9tPNAJG/vMsbLur6FB8xcJ8uO9MO7O0y&#10;c/SojLl1iU1z6SPIbr9nfwBdfDW48FHQIoPDDkAWdq7xBiP490fzK1dJq/w10PxP4In8K3tmZ9Am&#10;h8h4C7KSmf733q7t4S0qPv8AlX+HHWkILMrKcAfw+tK9x7nD6f8ADbQ9L8DL4Sjslj0OOD7HHbb2&#10;5i27du7733a861P9l/wdcWXgnTxbTRaT4Un+02VmJWMZkwAPM3f6z5mr3xyfMC7cIOtIsW0LGV3K&#10;3empO/MLkjy2e39f1YUosaRoowoUgCvmP4Df8nT/ABl/37H/ANANfT0vBT6GvmH4Df8AJ0/xl/37&#10;H/0A1pH4Zen6ozn8UPV/kz6nooopAFFFFABRRRQAUUUUAFNdQ6Mp6EYp1IehoA+Y/E/7DXwh8Z67&#10;qOs6x4Wlm1G7Zp55V1K5j3v/ALol21c1L9jH4Uav4b0nw7d+G5ZNH092ktIft11lN33vm37v4q+h&#10;9rLw79e2KUxuTw+APal7Sdrcz+9lqnTWvKvuX+XfU8I+G37JPw0+DutvrnhPw89nqbRsnmm+lmAV&#10;vaSRqpeOP2OPhb8SPEEmv654Vjk1CU5keK5mgEjf3j5ZXc1fQu1SA56U4hXQN1X0p+0lzc3M7+v6&#10;kuEOXkcVbtZW+7Y4/wAHeDdD+H+hQaVoVhBYWcKbY7eBdoC/7K114c+SGPBpRkDASmk4XElZ7Gm5&#10;yHjjwTp/xB8OahoWrxrc6ffIYZ0b7pVjnIryDUP2J/hrr+h6Dour6Td6rb6NEYLaae+lWRELK3JE&#10;it2Wvo6PAGOhWkckjYHw7dDinGTirxdgtfR6/I+dfCf7D3wi8FeI7HXdI8MTWmr2RaW2kbU7mQI5&#10;+9lWfbXPeIv2e/E3jv8AaPsPGfiO4s28LaNCq6bZRyuziZhzK67dvT5V+9X1SVdDhpM59qQOFTyl&#10;Bdqv2kr819SFSgo8sUrabK23pY5nxHpd3qehXdjZ3zafcSRMiXkeAUb1r4/Twz+1Doeh3XhGG10L&#10;VYpGMMXiyabEgjY8uyM27P8A31+NfcrQrIPLbOP7tRva+cPLeM7B0GayUktLX9ToT1vdr0PJP2df&#10;g5H8Ffh9aaK83229LtJd3ROTNK/zOw/4FXWeO/h14d+J3h6bR/EWlw6hZSfL5VxHuB/3T/DXdLFt&#10;IK9PSkbcT9zitJS5nzSOeMVFKMdkfPHgT9jT4UfDrxDHrWj+GVGqJ81u9zNNMIm9Qsh+Wu/0b4P+&#10;GNF8dX/jGy03yfEN9GqXExuGYSRrv2/Lu287m/KvR1wCCw+c0nksX3bsNS5pPW4+WK6JfLr/AF1O&#10;Bk+FPho/EBPHBsf+Kr8r7P8Aa/ObGzdu27d23pVXW/hP4a8S+MdP8S6hp5fX7CNo7e5FwwEZb73y&#10;52/wr+dek4fZtzz/AHqVkZ49qnDH+LFTcaVv6/E8s+GHwR0L4Ovqsmkee9xqV013PPcO0rOzH7ua&#10;9TYIAGYY+lKkZjTpuNCKz8OOKerEtNtiUdKWiirICiiigAooooAKKKKACiiigD8Yv27f+TqPHH/X&#10;S2/9JI68GP3T9K95/bt/5Oo8cf8AXS2/9JI68GP3T9K+pw38Cn6L8j5mv/vFX1f5hRRmjNdRgFFG&#10;aM0AGKMUZozQAUUZozQAUYozRmgAoxRmjNABRRmjNABijFGaM0AFFGaM0AFFGaM0AGKKM0ZoAKKM&#10;0ZoA/WL/AIJv/wDJvNh/18Tf+jGr6xPU18nf8E3/APk3mw/6+Jv/AEY1fWJPJr5Kv/Fn6s+nw/8A&#10;Ch6IdjIoxigdKWsTYTAoxmlooAKKKKACkwPSlooATA9KMUtFACYowD2paKAEwPSjAPalooATFGKW&#10;igBMUYHpS0UAFFFFACYoxilooATFGBnpS0UAJgelLRRQAlGBS0UAJjFGOaWigBMUtFFACYzQQDS0&#10;UAJijAznHNLRQBBP94fQ18nftq/6r4Wf9jhY/wDoZr6xn+8Poa+Tv21f9V8LP+xwsf8A0M0o/wAS&#10;Js/4MvQ+srQZtIP9xf5VNUNn/wAekH+4v8qmpLZGct2FFFFUSFFFFACYHpRgelLRQAmAO1GM0tFA&#10;CYHpRtHoKWigBMYpaKKACkwB2paKAEwPSjA9KWigApMUtFACYB7CggGlooATAoxS0UAJgelGKWig&#10;BMUYGOlLRQAUmM0tFACYFGM0tFACYxRgZ6UtFABSYHpS0UAJgUYFLRQBWl6p9DXzD8Bv+Tp/jL/v&#10;2P8A6Aa+npeqfQ18w/Ab/k6f4y/79j/6Aacdpen6oJ/FD1f5M+p6KKKQBRRRQAUUUUAFFFFABRRR&#10;QAmAe1LRRQAmB6UYHpS0UAFJjNLRQAmB6UYHpS0UAJjNG0ZzgZpaKAEwM9KWiigAooooATA9KWii&#10;gAooooAKKKKACiiigAooooAKKKKACiiigAooooA+FvjT+wM3xj+Juq+MW8ajTDqjRMLc6aZimyGN&#10;Bz5q9kriR/wS2I3r/wALB/8AKX/9sooq4YyvTXJGWi9DV4DDVffnHV67vv6lr/h1Sf8AooY/8FY/&#10;+OUf8OqT/wBFDH/grH/xyiil/aGJ/n/I0/svCfyfi/8AMP8Ah1Sf+ihj/wAFY/8AjlH/AA6pP/RQ&#10;x/4Kx/8AHKKKf9oYn+f8g/svCfyfi/8AMP8Ah1Sf+ihj/wAFY/8AjlH/AA6pP/RQx/4Kx/8AHKKK&#10;P7QxP8/5B/ZeE/k/F/5h/wAOqT/0UMf+Csf/AByj/h1Sf+ihj/wVj/45RRR/aGJ/n/IP7Lwn8n4v&#10;/MP+HVJ/6KGP/BWP/jlH/Dqk/wDRQx/4Kx/8cooo/tDE/wA/5B/ZeE/k/F/5h/w6pP8A0UMf+Csf&#10;/HKP+HVJ/wCihj/wVj/45RRR/aGJ/n/IP7Lwn8n4v/MP+HVJ/wCihj/wVj/45R/w6pP/AEUMf+Cs&#10;f/HKKKP7QxP8/wCQf2XhP5Pxf+Yf8OqT/wBFDH/grH/xyj/h1Sf+ihj/AMFY/wDjlFFH9oYn+f8A&#10;IP7Lwn8n4v8AzD/h1Sf+ihj/AMFY/wDjlH/Dqk/9FDH/AIKx/wDHKKKP7QxP8/5B/ZeE/k/F/wCY&#10;f8OqT/0UMf8AgrH/AMco/wCHVJ/6KGP/AAVj/wCOUUUf2hif5/yD+y8J/J+L/wAw/wCHVJ/6KGP/&#10;AAVj/wCOUf8ADqk/9FDH/grH/wAcooo/tDE/z/kH9l4T+T8X/mH/AA6pP/RQx/4Kx/8AHKRv+CVR&#10;VSf+FhjgZ/5BY/8AjlFFH9oYn+f8gWV4P+T8X/mfT37NPwdHwQ+GUGhLqQ1UpLK5mEJhB3yg/d3N&#10;XuJGWjJ64oorJydR80t2ZyhGm+SOy0J6KKKoyCiiigAooooAKKKKACiiigAooooAKKKKACiiigAo&#10;oooAKKKKACiiigAooooAKKKKACiiigAooooAKKKKACiiigAooooAgn+8Poa+Tv21f9V8LP8AscLH&#10;/wBDNFFKP8SJs/4MvQ+srP8A49IP9xf5VNRRQtkZy3YUUUUyQooooAKKKKACiiigAooooAKKKKAC&#10;iiigAooooAKKKKACiiigAooooAKKKKACiiigAooooAKKKKACiiigAooooAKKKKAK0vVPoa+YfgN/&#10;ydP8Zf8Afsf/AEA0UU47S9P1QT+KHq/yZ9T0UUUgCiiigAooooAKKKKACiiigAooooAKKKKACiii&#10;gAooooAKKKKACiiigAooooAKKKKACiiigAooooAKKKKACiiigAooooAKKKKACiiigD//2VBLAwQK&#10;AAAAAAAAACEAR29I2XQAAAB0AAAAFAAAAGRycy9tZWRpYS9pbWFnZTIucG5niVBORw0KGgoAAAAN&#10;SUhEUgAAAAkAAAAKCAIAAADpZ+PpAAAABmJLR0QA/wD/AP+gvaeTAAAACXBIWXMAAA7EAAAOxAGV&#10;Kw4bAAAAFElEQVQYlWMUtAxnwAGYcEmMADkAupgAtakTAycAAAAASUVORK5CYIJQSwECLQAUAAYA&#10;CAAAACEAPfyuaBQBAABHAgAAEwAAAAAAAAAAAAAAAAAAAAAAW0NvbnRlbnRfVHlwZXNdLnhtbFBL&#10;AQItABQABgAIAAAAIQA4/SH/1gAAAJQBAAALAAAAAAAAAAAAAAAAAEUBAABfcmVscy8ucmVsc1BL&#10;AQItABQABgAIAAAAIQBKsFpl0QMAAIQNAAAOAAAAAAAAAAAAAAAAAEQCAABkcnMvZTJvRG9jLnht&#10;bFBLAQItABQABgAIAAAAIQAr2djxyAAAAKYBAAAZAAAAAAAAAAAAAAAAAEEGAABkcnMvX3JlbHMv&#10;ZTJvRG9jLnhtbC5yZWxzUEsBAi0AFAAGAAgAAAAhAMVWDonhAAAACwEAAA8AAAAAAAAAAAAAAAAA&#10;QAcAAGRycy9kb3ducmV2LnhtbFBLAQItAAoAAAAAAAAAIQByF/5NeLsBAHi7AQAVAAAAAAAAAAAA&#10;AAAAAE4IAABkcnMvbWVkaWEvaW1hZ2UxLmpwZWdQSwECLQAKAAAAAAAAACEAR29I2XQAAAB0AAAA&#10;FAAAAAAAAAAAAAAAAAD5wwEAZHJzL21lZGlhL2ltYWdlMi5wbmdQSwUGAAAAAAcABwC/AQAAn8QB&#10;AAAA&#10;">
                <v:shape id="Picture 99" o:spid="_x0000_s1027" type="#_x0000_t75" style="position:absolute;left:1641;top:353;width:8617;height:3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Be3DDAAAA3AAAAA8AAABkcnMvZG93bnJldi54bWxEj0FrwkAQhe+C/2GZgjfdJIcSoquIRRHp&#10;pVHvQ3aahGZnQ3bV1F/fORS8zfDevPfNajO6Tt1pCK1nA+kiAUVcedtybeBy3s9zUCEiW+w8k4Ff&#10;CrBZTycrLKx/8Bfdy1grCeFQoIEmxr7QOlQNOQwL3xOL9u0Hh1HWodZ2wIeEu05nSfKuHbYsDQ32&#10;tGuo+ilvzsDnKcvyfFce8Xo4fTzjNu36JDVm9jZul6AijfFl/r8+WsHPhFaekQn0+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IF7cMMAAADcAAAADwAAAAAAAAAAAAAAAACf&#10;AgAAZHJzL2Rvd25yZXYueG1sUEsFBgAAAAAEAAQA9wAAAI8DAAAAAA==&#10;">
                  <v:imagedata r:id="rId35" o:title=""/>
                </v:shape>
                <v:shape id="Picture 98" o:spid="_x0000_s1028" type="#_x0000_t75" style="position:absolute;left:2922;top:1825;width:142;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diLCAAAA3AAAAA8AAABkcnMvZG93bnJldi54bWxET99rwjAQfhf8H8IJe1tTW5HZGUUKjoGw&#10;sW74fGvOpthcSpNp/e+XwcC3+/h+3no72k5caPCtYwXzJAVBXDvdcqPg63P/+ATCB2SNnWNScCMP&#10;2810ssZCuyt/0KUKjYgh7AtUYELoCyl9bciiT1xPHLmTGyyGCIdG6gGvMdx2MkvTpbTYcmww2FNp&#10;qD5XP1bBW25O37V+z8vDuLSLcDvK6iVT6mE27p5BBBrDXfzvftVxfraCv2fiB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A3YiwgAAANwAAAAPAAAAAAAAAAAAAAAAAJ8C&#10;AABkcnMvZG93bnJldi54bWxQSwUGAAAAAAQABAD3AAAAjgMAAAAA&#10;">
                  <v:imagedata r:id="rId36" o:title=""/>
                </v:shape>
                <w10:wrap type="topAndBottom" anchorx="page"/>
              </v:group>
            </w:pict>
          </mc:Fallback>
        </mc:AlternateContent>
      </w:r>
    </w:p>
    <w:p w:rsidR="007B798F" w:rsidRDefault="007B798F">
      <w:pPr>
        <w:pStyle w:val="Corpsdetexte"/>
      </w:pPr>
    </w:p>
    <w:p w:rsidR="007B798F" w:rsidRDefault="007B798F">
      <w:pPr>
        <w:rPr>
          <w:sz w:val="20"/>
        </w:rPr>
        <w:sectPr w:rsidR="007B798F">
          <w:pgSz w:w="11900" w:h="16840"/>
          <w:pgMar w:top="2740" w:right="440" w:bottom="0" w:left="460" w:header="628" w:footer="0" w:gutter="0"/>
          <w:cols w:space="720"/>
        </w:sectPr>
      </w:pPr>
    </w:p>
    <w:p w:rsidR="007B798F" w:rsidRDefault="007B798F">
      <w:pPr>
        <w:pStyle w:val="Corpsdetexte"/>
        <w:spacing w:before="7"/>
        <w:rPr>
          <w:sz w:val="17"/>
        </w:rPr>
      </w:pPr>
    </w:p>
    <w:p w:rsidR="007B798F" w:rsidRDefault="00A42B6E">
      <w:pPr>
        <w:pStyle w:val="Titre3"/>
        <w:spacing w:before="75"/>
      </w:pPr>
      <w:r>
        <w:rPr>
          <w:color w:val="231F20"/>
        </w:rPr>
        <w:t>Question 2.2.5</w:t>
      </w:r>
    </w:p>
    <w:p w:rsidR="007B798F" w:rsidRDefault="00A42B6E">
      <w:pPr>
        <w:pStyle w:val="Corpsdetexte"/>
        <w:spacing w:before="120"/>
        <w:ind w:left="674" w:right="1181"/>
      </w:pPr>
      <w:r>
        <w:rPr>
          <w:noProof/>
          <w:lang w:eastAsia="fr-FR"/>
        </w:rPr>
        <w:drawing>
          <wp:anchor distT="0" distB="0" distL="0" distR="0" simplePos="0" relativeHeight="251623936" behindDoc="0" locked="0" layoutInCell="1" allowOverlap="1">
            <wp:simplePos x="0" y="0"/>
            <wp:positionH relativeFrom="page">
              <wp:posOffset>1463635</wp:posOffset>
            </wp:positionH>
            <wp:positionV relativeFrom="paragraph">
              <wp:posOffset>446362</wp:posOffset>
            </wp:positionV>
            <wp:extent cx="4614464" cy="1274063"/>
            <wp:effectExtent l="0" t="0" r="0" b="0"/>
            <wp:wrapTopAndBottom/>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7" cstate="print"/>
                    <a:stretch>
                      <a:fillRect/>
                    </a:stretch>
                  </pic:blipFill>
                  <pic:spPr>
                    <a:xfrm>
                      <a:off x="0" y="0"/>
                      <a:ext cx="4614464" cy="1274063"/>
                    </a:xfrm>
                    <a:prstGeom prst="rect">
                      <a:avLst/>
                    </a:prstGeom>
                  </pic:spPr>
                </pic:pic>
              </a:graphicData>
            </a:graphic>
          </wp:anchor>
        </w:drawing>
      </w:r>
      <w:r>
        <w:rPr>
          <w:color w:val="231F20"/>
        </w:rPr>
        <w:t>Entourer, sur l’extrait de la documentation technique du ME 55C ci-dessous, le connecteur appelé communément « VGA ».</w:t>
      </w:r>
    </w:p>
    <w:p w:rsidR="007B798F" w:rsidRDefault="00A42B6E">
      <w:pPr>
        <w:pStyle w:val="Titre3"/>
        <w:spacing w:before="88" w:line="460" w:lineRule="atLeast"/>
        <w:ind w:right="1959"/>
      </w:pPr>
      <w:r>
        <w:rPr>
          <w:color w:val="231F20"/>
        </w:rPr>
        <w:t>Étude de la barre de son Focal Dimension, vous avez à votre disposition l’ANNEXE N°3. Question 2.2.6</w:t>
      </w:r>
    </w:p>
    <w:p w:rsidR="007B798F" w:rsidRDefault="00A42B6E">
      <w:pPr>
        <w:spacing w:before="118"/>
        <w:ind w:left="674" w:right="1181"/>
        <w:rPr>
          <w:i/>
          <w:sz w:val="20"/>
        </w:rPr>
      </w:pPr>
      <w:r>
        <w:rPr>
          <w:i/>
          <w:color w:val="231F20"/>
          <w:sz w:val="20"/>
        </w:rPr>
        <w:t>On estime que les visiteurs sont placés à une distance comprise entre 3m et 3m80 de la barre de son.</w:t>
      </w:r>
    </w:p>
    <w:p w:rsidR="007B798F" w:rsidRDefault="00A42B6E">
      <w:pPr>
        <w:pStyle w:val="Corpsdetexte"/>
        <w:spacing w:before="122"/>
        <w:ind w:left="674" w:right="595"/>
      </w:pPr>
      <w:r>
        <w:rPr>
          <w:color w:val="231F20"/>
        </w:rPr>
        <w:t>Dessiner   ci-dessous  la   position  des   sélecteurs</w:t>
      </w:r>
      <w:r>
        <w:rPr>
          <w:color w:val="231F20"/>
        </w:rPr>
        <w:t xml:space="preserve">   (DISTANCE,  POSITION   et   SUBWOOFER)   afin de</w:t>
      </w:r>
    </w:p>
    <w:p w:rsidR="007B798F" w:rsidRDefault="00A42B6E">
      <w:pPr>
        <w:pStyle w:val="Corpsdetexte"/>
        <w:ind w:left="674" w:right="2397"/>
      </w:pPr>
      <w:r>
        <w:rPr>
          <w:noProof/>
          <w:lang w:eastAsia="fr-FR"/>
        </w:rPr>
        <w:drawing>
          <wp:anchor distT="0" distB="0" distL="0" distR="0" simplePos="0" relativeHeight="251624960" behindDoc="0" locked="0" layoutInCell="1" allowOverlap="1">
            <wp:simplePos x="0" y="0"/>
            <wp:positionH relativeFrom="page">
              <wp:posOffset>1850943</wp:posOffset>
            </wp:positionH>
            <wp:positionV relativeFrom="paragraph">
              <wp:posOffset>224276</wp:posOffset>
            </wp:positionV>
            <wp:extent cx="3850802" cy="3278124"/>
            <wp:effectExtent l="0" t="0" r="0" b="0"/>
            <wp:wrapTopAndBottom/>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8" cstate="print"/>
                    <a:stretch>
                      <a:fillRect/>
                    </a:stretch>
                  </pic:blipFill>
                  <pic:spPr>
                    <a:xfrm>
                      <a:off x="0" y="0"/>
                      <a:ext cx="3850802" cy="3278124"/>
                    </a:xfrm>
                    <a:prstGeom prst="rect">
                      <a:avLst/>
                    </a:prstGeom>
                  </pic:spPr>
                </pic:pic>
              </a:graphicData>
            </a:graphic>
          </wp:anchor>
        </w:drawing>
      </w:r>
      <w:r>
        <w:rPr>
          <w:color w:val="231F20"/>
        </w:rPr>
        <w:t>paramétrer correctement l’installation sonore en fonction des matériels installés.</w:t>
      </w:r>
    </w:p>
    <w:p w:rsidR="007B798F" w:rsidRDefault="00A42B6E">
      <w:pPr>
        <w:pStyle w:val="Titre3"/>
        <w:spacing w:before="93"/>
      </w:pPr>
      <w:r>
        <w:rPr>
          <w:color w:val="231F20"/>
        </w:rPr>
        <w:t>Question 2.2.7</w:t>
      </w:r>
    </w:p>
    <w:p w:rsidR="007B798F" w:rsidRDefault="00A42B6E">
      <w:pPr>
        <w:pStyle w:val="Corpsdetexte"/>
        <w:spacing w:before="120"/>
        <w:ind w:left="674" w:right="595"/>
      </w:pPr>
      <w:r>
        <w:rPr>
          <w:color w:val="231F20"/>
        </w:rPr>
        <w:t>Indiquer  si  dans  cette  configuration  le  rendu  sonore  peut  prétendre  à  l’appellation  5.1.  Jus</w:t>
      </w:r>
      <w:r>
        <w:rPr>
          <w:color w:val="231F20"/>
        </w:rPr>
        <w:t>tifier votre</w:t>
      </w:r>
    </w:p>
    <w:p w:rsidR="007B798F" w:rsidRDefault="00D67CB4">
      <w:pPr>
        <w:pStyle w:val="Corpsdetexte"/>
        <w:ind w:left="674" w:right="2397"/>
      </w:pPr>
      <w:r>
        <w:rPr>
          <w:noProof/>
          <w:lang w:eastAsia="fr-FR"/>
        </w:rPr>
        <mc:AlternateContent>
          <mc:Choice Requires="wps">
            <w:drawing>
              <wp:anchor distT="0" distB="0" distL="0" distR="0" simplePos="0" relativeHeight="251646464" behindDoc="0" locked="0" layoutInCell="1" allowOverlap="1">
                <wp:simplePos x="0" y="0"/>
                <wp:positionH relativeFrom="page">
                  <wp:posOffset>720090</wp:posOffset>
                </wp:positionH>
                <wp:positionV relativeFrom="paragraph">
                  <wp:posOffset>227965</wp:posOffset>
                </wp:positionV>
                <wp:extent cx="6119495" cy="761365"/>
                <wp:effectExtent l="5715" t="12700" r="8890" b="6985"/>
                <wp:wrapTopAndBottom/>
                <wp:docPr id="12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13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 o:spid="_x0000_s1026" style="position:absolute;margin-left:56.7pt;margin-top:17.95pt;width:481.85pt;height:59.9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GwgAIAAP4EAAAOAAAAZHJzL2Uyb0RvYy54bWysVMGO0zAQvSPxD5bvbeI2zTbRpqtV0yKk&#10;BVYsfICbOI2FYxvbbVoQ/87YaUsLF4TIIbEz4zfzZt74/uHQCbRnxnIlC0zGMUZMVqrmclvgz5/W&#10;ozlG1lFZU6EkK/CRWfyweP3qvtc5m6hWiZoZBCDS5r0ucOuczqPIVi3rqB0rzSQYG2U66mBrtlFt&#10;aA/onYgmcZxGvTK1Nqpi1sLfcjDiRcBvGla5D01jmUOiwJCbC28T3hv/jhb3NN8aqltendKg/5BF&#10;R7mEoBeokjqKdob/AdXxyiirGjeuVBeppuEVCxyADYl/Y/PSUs0CFyiO1Zcy2f8HW73fPxvEa+jd&#10;JMVI0g6a9BHKRuVWMJSlvkK9tjk4vuhn4zla/aSqLxZJtWzBjT0ao/qW0RryIt4/ujngNxaOok3/&#10;TtUAT3dOhWIdGtN5QCgDOoSeHC89YQeHKviZEpIl2QyjCmx3KZmmsxCC5ufT2lj3hqkO+UWBDSQf&#10;0On+yTqfDc3PLj6YVGsuROi7kKiHCNMkCwesErz2xkDSbDdLYdCegnImU7KeBLEA2I1bxx3oV/Cu&#10;wPPYP4OifDVWsg5RHOViWMNhIT04kIPcTqtBJ9+zOFvNV/NklEzS1SiJy3L0uF4mo3RN7mbltFwu&#10;S/LD50mSvOV1zaRP9axZkvydJk7TM6jtotobSvaa+To8p4pfuUW3aYQqA6vzN7ALMvCdHxS0UfUR&#10;VGDUMIRwacCiVeYbRj0MYIHt1x01DCPxVoKSMpIkfmLDJpndQf2RubZsri1UVgBVYIfRsFy6Ycp3&#10;2vBtC5FI6LFUj6C+hgdheGUOWZ00C0MWGJwuBD/F1/vg9evaWvwEAAD//wMAUEsDBBQABgAIAAAA&#10;IQD8prs74gAAAAsBAAAPAAAAZHJzL2Rvd25yZXYueG1sTI/BSsNAEIbvgu+wjODNbmJNU2M2RQoq&#10;2oPYiuBtmx2TYHY2ZDdtzNM7Peltfubjn2/y1WhbccDeN44UxLMIBFLpTEOVgvfdw9UShA+ajG4d&#10;oYIf9LAqzs9ynRl3pDc8bEMluIR8phXUIXSZlL6s0Wo/cx0S775cb3Xg2FfS9PrI5baV11G0kFY3&#10;xBdq3eG6xvJ7O1gFT916M4x1+vG8WTx+mimeXl92k1KXF+P9HYiAY/iD4aTP6lCw094NZLxoOcfz&#10;G0YVzJNbECcgStMYxJ6nJFmCLHL5/4fiFwAA//8DAFBLAQItABQABgAIAAAAIQC2gziS/gAAAOEB&#10;AAATAAAAAAAAAAAAAAAAAAAAAABbQ29udGVudF9UeXBlc10ueG1sUEsBAi0AFAAGAAgAAAAhADj9&#10;If/WAAAAlAEAAAsAAAAAAAAAAAAAAAAALwEAAF9yZWxzLy5yZWxzUEsBAi0AFAAGAAgAAAAhAOZH&#10;MbCAAgAA/gQAAA4AAAAAAAAAAAAAAAAALgIAAGRycy9lMm9Eb2MueG1sUEsBAi0AFAAGAAgAAAAh&#10;APymuzviAAAACwEAAA8AAAAAAAAAAAAAAAAA2gQAAGRycy9kb3ducmV2LnhtbFBLBQYAAAAABAAE&#10;APMAAADpBQAAAAA=&#10;" filled="f" strokecolor="#231f20" strokeweight=".17636mm">
                <w10:wrap type="topAndBottom" anchorx="page"/>
              </v:rect>
            </w:pict>
          </mc:Fallback>
        </mc:AlternateContent>
      </w:r>
      <w:r w:rsidR="00A42B6E">
        <w:rPr>
          <w:color w:val="231F20"/>
        </w:rPr>
        <w:t>réponse.</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11"/>
        <w:rPr>
          <w:sz w:val="17"/>
        </w:rPr>
      </w:pPr>
    </w:p>
    <w:p w:rsidR="007B798F" w:rsidRDefault="00A42B6E">
      <w:pPr>
        <w:pStyle w:val="Titre2"/>
        <w:numPr>
          <w:ilvl w:val="1"/>
          <w:numId w:val="2"/>
        </w:numPr>
        <w:tabs>
          <w:tab w:val="left" w:pos="1081"/>
        </w:tabs>
        <w:ind w:left="1080" w:hanging="406"/>
      </w:pPr>
      <w:r>
        <w:rPr>
          <w:color w:val="231F20"/>
        </w:rPr>
        <w:t>Audiovisuel</w:t>
      </w:r>
      <w:r>
        <w:rPr>
          <w:color w:val="231F20"/>
          <w:spacing w:val="-19"/>
        </w:rPr>
        <w:t xml:space="preserve"> </w:t>
      </w:r>
      <w:r>
        <w:rPr>
          <w:color w:val="231F20"/>
        </w:rPr>
        <w:t>Professionnel</w:t>
      </w:r>
    </w:p>
    <w:p w:rsidR="007B798F" w:rsidRDefault="007B798F">
      <w:pPr>
        <w:pStyle w:val="Corpsdetexte"/>
        <w:spacing w:before="1"/>
        <w:rPr>
          <w:b/>
        </w:rPr>
      </w:pPr>
    </w:p>
    <w:p w:rsidR="007B798F" w:rsidRDefault="00A42B6E">
      <w:pPr>
        <w:pStyle w:val="Titre3"/>
        <w:ind w:right="1181"/>
      </w:pPr>
      <w:r>
        <w:rPr>
          <w:color w:val="231F20"/>
        </w:rPr>
        <w:t>Le système de diffusion sonore du grand auditorium utilise des  enceintes  de  façade  Ecler  UMA115i couplées à un amplificateur  Electrovoice CPS 2.9 ainsi qu’un parc de</w:t>
      </w:r>
      <w:r>
        <w:rPr>
          <w:color w:val="231F20"/>
          <w:spacing w:val="-24"/>
        </w:rPr>
        <w:t xml:space="preserve"> </w:t>
      </w:r>
      <w:r>
        <w:rPr>
          <w:color w:val="231F20"/>
        </w:rPr>
        <w:t>microphones.</w:t>
      </w:r>
    </w:p>
    <w:p w:rsidR="007B798F" w:rsidRDefault="00A42B6E">
      <w:pPr>
        <w:ind w:left="674" w:right="595"/>
        <w:rPr>
          <w:b/>
          <w:sz w:val="20"/>
        </w:rPr>
      </w:pPr>
      <w:r>
        <w:rPr>
          <w:b/>
          <w:color w:val="231F20"/>
          <w:sz w:val="20"/>
        </w:rPr>
        <w:t>Les documentations techniques de l’ensemble des équipements sont donnée</w:t>
      </w:r>
      <w:r>
        <w:rPr>
          <w:b/>
          <w:color w:val="231F20"/>
          <w:sz w:val="20"/>
        </w:rPr>
        <w:t>s en ANNEXES N°8 à 11</w:t>
      </w:r>
    </w:p>
    <w:p w:rsidR="007B798F" w:rsidRDefault="007B798F">
      <w:pPr>
        <w:pStyle w:val="Corpsdetexte"/>
        <w:spacing w:before="1"/>
        <w:rPr>
          <w:b/>
          <w:sz w:val="23"/>
        </w:rPr>
      </w:pPr>
    </w:p>
    <w:p w:rsidR="007B798F" w:rsidRDefault="00A42B6E">
      <w:pPr>
        <w:ind w:left="674" w:right="2397"/>
        <w:rPr>
          <w:b/>
          <w:sz w:val="20"/>
        </w:rPr>
      </w:pPr>
      <w:r>
        <w:rPr>
          <w:b/>
          <w:color w:val="231F20"/>
          <w:sz w:val="20"/>
        </w:rPr>
        <w:t>Question 2.3.1</w:t>
      </w:r>
    </w:p>
    <w:p w:rsidR="007B798F" w:rsidRDefault="00D67CB4">
      <w:pPr>
        <w:pStyle w:val="Corpsdetexte"/>
        <w:spacing w:before="130"/>
        <w:ind w:left="674" w:right="2397"/>
      </w:pPr>
      <w:r>
        <w:rPr>
          <w:noProof/>
          <w:lang w:eastAsia="fr-FR"/>
        </w:rPr>
        <mc:AlternateContent>
          <mc:Choice Requires="wps">
            <w:drawing>
              <wp:anchor distT="0" distB="0" distL="0" distR="0" simplePos="0" relativeHeight="251647488" behindDoc="0" locked="0" layoutInCell="1" allowOverlap="1">
                <wp:simplePos x="0" y="0"/>
                <wp:positionH relativeFrom="page">
                  <wp:posOffset>720090</wp:posOffset>
                </wp:positionH>
                <wp:positionV relativeFrom="paragraph">
                  <wp:posOffset>289560</wp:posOffset>
                </wp:positionV>
                <wp:extent cx="6119495" cy="384810"/>
                <wp:effectExtent l="5715" t="12065" r="8890" b="12700"/>
                <wp:wrapTopAndBottom/>
                <wp:docPr id="12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8481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26" style="position:absolute;margin-left:56.7pt;margin-top:22.8pt;width:481.85pt;height:30.3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argQIAAP4EAAAOAAAAZHJzL2Uyb0RvYy54bWysVMGO2jAQvVfqP1i+s0kgsBARVisCVaVt&#10;u+q2H2Bsh1h1bNc2hO2q/96xAyy0l6pqDomdGc+8N/PG87tDK9GeWye0KnF2k2LEFdVMqG2Jv35Z&#10;D6YYOU8UI1IrXuJn7vDd4u2beWcKPtSNloxbBEGUKzpT4sZ7UySJow1vibvRhisw1tq2xMPWbhNm&#10;SQfRW5kM03SSdNoyYzXlzsHfqjfiRYxf15z6T3XtuEeyxIDNx7eN7014J4s5KbaWmEbQIwzyDyha&#10;IhQkPYeqiCdoZ8UfoVpBrXa69jdUt4mua0F55ABssvQ3Nk8NMTxygeI4cy6T+39h6cf9o0WCQe+G&#10;Y4wUaaFJn6FsRG0lR7NxqFBnXAGOT+bRBo7OPGj6zSGllw248XtrdddwwgBXFvyTqwNh4+Ao2nQf&#10;NIPwZOd1LNahtm0ICGVAh9iT53NP+MEjCj8nWTbLAQaiYBtN82kWm5aQ4nTaWOffcd2isCixBfAx&#10;Otk/OB/QkOLkEpIpvRZSxr5LhTrIMMpn8YDTUrBgjCTtdrOUFu0JKGc4ytbDU94rt1Z40K8UbYmn&#10;aXh6RYVqrBSLWTwRsl8DEqlCcCAH2I6rXicvs3S2mq6m+SAfTlaDPK2qwf16mQ8m6+x2XI2q5bLK&#10;fgacWV40gjGuAtSTZrP87zRxnJ5ebWfVXlFyl8zX8YlNhca/Fii5hhGrDKxO38guyiB0vlfQRrNn&#10;UIHV/RDCpQGLRtsfGHUwgCV233fEcozkewVKmmV5HiY2bvLxLdQf2UvL5tJCFIVQJfYY9cul76d8&#10;Z6zYNpApiz1W+h7UV4sojKDMHtVRszBkkcHxQghTfLmPXq/X1uIXAAAA//8DAFBLAwQUAAYACAAA&#10;ACEAioMgP+IAAAALAQAADwAAAGRycy9kb3ducmV2LnhtbEyPwUrDQBCG70LfYRnBm92k1kRiNkUK&#10;KtpDsRXB2zY7ZkOzsyG7aWOe3s3J3uZnPv75Jl8NpmEn7FxtSUA8j4AhlVbVVAn43D/fPgBzXpKS&#10;jSUU8IsOVsXsKpeZsmf6wNPOVyyUkMukAO19m3HuSo1GurltkcLux3ZG+hC7iqtOnkO5afgiihJu&#10;ZE3hgpYtrjWWx11vBLy2600/6PTrbZO8fKsxHrfv+1GIm+vh6RGYx8H/wzDpB3UogtPB9qQca0KO&#10;75YBFbC8T4BNQJSmMbDDNCUL4EXOL38o/gAAAP//AwBQSwECLQAUAAYACAAAACEAtoM4kv4AAADh&#10;AQAAEwAAAAAAAAAAAAAAAAAAAAAAW0NvbnRlbnRfVHlwZXNdLnhtbFBLAQItABQABgAIAAAAIQA4&#10;/SH/1gAAAJQBAAALAAAAAAAAAAAAAAAAAC8BAABfcmVscy8ucmVsc1BLAQItABQABgAIAAAAIQCo&#10;1KargQIAAP4EAAAOAAAAAAAAAAAAAAAAAC4CAABkcnMvZTJvRG9jLnhtbFBLAQItABQABgAIAAAA&#10;IQCKgyA/4gAAAAsBAAAPAAAAAAAAAAAAAAAAANsEAABkcnMvZG93bnJldi54bWxQSwUGAAAAAAQA&#10;BADzAAAA6gUAAAAA&#10;" filled="f" strokecolor="#231f20" strokeweight=".17636mm">
                <w10:wrap type="topAndBottom" anchorx="page"/>
              </v:rect>
            </w:pict>
          </mc:Fallback>
        </mc:AlternateContent>
      </w:r>
      <w:r w:rsidR="00A42B6E">
        <w:rPr>
          <w:color w:val="231F20"/>
        </w:rPr>
        <w:t>Donner la bande passante (réponse en fréquence) de l’enceinte Ecler UMA115i.</w:t>
      </w:r>
    </w:p>
    <w:p w:rsidR="007B798F" w:rsidRDefault="007B798F">
      <w:pPr>
        <w:pStyle w:val="Corpsdetexte"/>
        <w:spacing w:before="8"/>
        <w:rPr>
          <w:sz w:val="15"/>
        </w:rPr>
      </w:pPr>
    </w:p>
    <w:p w:rsidR="007B798F" w:rsidRDefault="00A42B6E">
      <w:pPr>
        <w:pStyle w:val="Titre3"/>
      </w:pPr>
      <w:r>
        <w:rPr>
          <w:color w:val="231F20"/>
        </w:rPr>
        <w:t>Question 2.3.2</w:t>
      </w:r>
    </w:p>
    <w:p w:rsidR="007B798F" w:rsidRDefault="00D67CB4">
      <w:pPr>
        <w:pStyle w:val="Corpsdetexte"/>
        <w:spacing w:before="120"/>
        <w:ind w:left="674" w:right="1181"/>
      </w:pPr>
      <w:r>
        <w:rPr>
          <w:noProof/>
          <w:lang w:eastAsia="fr-FR"/>
        </w:rPr>
        <mc:AlternateContent>
          <mc:Choice Requires="wps">
            <w:drawing>
              <wp:anchor distT="0" distB="0" distL="0" distR="0" simplePos="0" relativeHeight="251648512" behindDoc="0" locked="0" layoutInCell="1" allowOverlap="1">
                <wp:simplePos x="0" y="0"/>
                <wp:positionH relativeFrom="page">
                  <wp:posOffset>720090</wp:posOffset>
                </wp:positionH>
                <wp:positionV relativeFrom="paragraph">
                  <wp:posOffset>298450</wp:posOffset>
                </wp:positionV>
                <wp:extent cx="6119495" cy="582930"/>
                <wp:effectExtent l="5715" t="6350" r="8890" b="10795"/>
                <wp:wrapTopAndBottom/>
                <wp:docPr id="12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829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56.7pt;margin-top:23.5pt;width:481.85pt;height:45.9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7sggIAAP4EAAAOAAAAZHJzL2Uyb0RvYy54bWysVNuO0zAQfUfiHyy/d3Op222ipqtV0yKk&#10;BVYsfIDrOI2FYwfbbbqs+HfGTttt4QUh8pDYmfHMOTNnPL87tBLtubFCqwInNzFGXDFdCbUt8Ncv&#10;69EMI+uoqqjUihf4mVt8t3j7Zt53OU91o2XFDYIgyuZ9V+DGuS6PIssa3lJ7ozuuwFhr01IHW7ON&#10;KkN7iN7KKI3jadRrU3VGM24t/C0HI16E+HXNmftU15Y7JAsM2Fx4m/De+He0mNN8a2jXCHaEQf8B&#10;RUuFgqTnUCV1FO2M+CNUK5jRVtfuhuk20nUtGA8cgE0S/8bmqaEdD1ygOLY7l8n+v7Ds4/7RIFFB&#10;71KCkaItNOkzlI2qreQoI75CfWdzcHzqHo3naLsHzb5ZpPSyATd+b4zuG04rwJV4/+jqgN9YOIo2&#10;/QddQXi6czoU61Cb1geEMqBD6MnzuSf84BCDn9MkyUg2wYiBbTJLs3FoWkTz0+nOWPeO6xb5RYEN&#10;gA/R6f7BOo+G5icXn0zptZAy9F0q1EOGMcnCAaulqLwxkDTbzVIatKegnHScrNNT3iu3VjjQrxRt&#10;gWexfwZF+WqsVBWyOCrksAYkUvngQA6wHVeDTl6yOFvNVjMyIul0NSJxWY7u10symq6T20k5LpfL&#10;MvnpcSYkb0RVceWhnjSbkL/TxHF6BrWdVXtFyV4yX4cnNBUa/1qg6BpGqDKwOn0DuyAD3/lBQRtd&#10;PYMKjB6GEC4NWDTa/MCohwEssP2+o4ZjJN8rUFKWEOInNmzI5Bbqj8ylZXNpoYpBqAI7jIbl0g1T&#10;vuuM2DaQKQk9Vvoe1FeLIAyvzAHVUbMwZIHB8ULwU3y5D16v19biFwAAAP//AwBQSwMEFAAGAAgA&#10;AAAhAOZGESbhAAAACwEAAA8AAABkcnMvZG93bnJldi54bWxMj01Lw0AQhu+C/2EZwZvdxJYmxGyK&#10;FFS0B7EtBW/b7JgEs7Mhu2ljfr3Tk97mZR7ej3w12lacsPeNIwXxLAKBVDrTUKVgv3u6S0H4oMno&#10;1hEq+EEPq+L6KteZcWf6wNM2VIJNyGdaQR1Cl0npyxqt9jPXIfHvy/VWB5Z9JU2vz2xuW3kfRUtp&#10;dUOcUOsO1zWW39vBKnjp1pthrJPD62b5/GmmeHp/201K3d6Mjw8gAo7hD4ZLfa4OBXc6uoGMFy3r&#10;eL5gVMEi4U0XIEqSGMSRr3magixy+X9D8QsAAP//AwBQSwECLQAUAAYACAAAACEAtoM4kv4AAADh&#10;AQAAEwAAAAAAAAAAAAAAAAAAAAAAW0NvbnRlbnRfVHlwZXNdLnhtbFBLAQItABQABgAIAAAAIQA4&#10;/SH/1gAAAJQBAAALAAAAAAAAAAAAAAAAAC8BAABfcmVscy8ucmVsc1BLAQItABQABgAIAAAAIQCb&#10;7x7sggIAAP4EAAAOAAAAAAAAAAAAAAAAAC4CAABkcnMvZTJvRG9jLnhtbFBLAQItABQABgAIAAAA&#10;IQDmRhEm4QAAAAsBAAAPAAAAAAAAAAAAAAAAANwEAABkcnMvZG93bnJldi54bWxQSwUGAAAAAAQA&#10;BADzAAAA6gUAAAAA&#10;" filled="f" strokecolor="#231f20" strokeweight=".17636mm">
                <w10:wrap type="topAndBottom" anchorx="page"/>
              </v:rect>
            </w:pict>
          </mc:Fallback>
        </mc:AlternateContent>
      </w:r>
      <w:r w:rsidR="00A42B6E">
        <w:rPr>
          <w:color w:val="231F20"/>
        </w:rPr>
        <w:t>Exprimer puis calculer la tension fournie à l’enceinte pour une puissance RMS de 450W sous 8Ω.</w:t>
      </w:r>
    </w:p>
    <w:p w:rsidR="007B798F" w:rsidRDefault="007B798F">
      <w:pPr>
        <w:pStyle w:val="Corpsdetexte"/>
        <w:spacing w:before="8"/>
        <w:rPr>
          <w:sz w:val="18"/>
        </w:rPr>
      </w:pPr>
    </w:p>
    <w:p w:rsidR="007B798F" w:rsidRDefault="00A42B6E">
      <w:pPr>
        <w:pStyle w:val="Titre3"/>
      </w:pPr>
      <w:r>
        <w:rPr>
          <w:color w:val="231F20"/>
        </w:rPr>
        <w:t>Question 2.3.3</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49536" behindDoc="0" locked="0" layoutInCell="1" allowOverlap="1">
                <wp:simplePos x="0" y="0"/>
                <wp:positionH relativeFrom="page">
                  <wp:posOffset>720090</wp:posOffset>
                </wp:positionH>
                <wp:positionV relativeFrom="paragraph">
                  <wp:posOffset>265430</wp:posOffset>
                </wp:positionV>
                <wp:extent cx="6119495" cy="350520"/>
                <wp:effectExtent l="5715" t="6350" r="8890" b="5080"/>
                <wp:wrapTopAndBottom/>
                <wp:docPr id="12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5052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56.7pt;margin-top:20.9pt;width:481.85pt;height:27.6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LJgAIAAP4EAAAOAAAAZHJzL2Uyb0RvYy54bWysVMGO0zAQvSPxD5bv3SRtWppo09WqaRHS&#10;AisWPsC1ncbCsY3tNl0Q/87YabstXBAih8TOjGfem3nj27tDJ9GeWye0qnB2k2LEFdVMqG2Fv3xe&#10;j+YYOU8UI1IrXuFn7vDd4vWr296UfKxbLRm3CIIoV/amwq33pkwSR1veEXejDVdgbLTtiIet3SbM&#10;kh6idzIZp+ks6bVlxmrKnYO/9WDEixi/aTj1H5vGcY9khQGbj28b35vwTha3pNxaYlpBjzDIP6Do&#10;iFCQ9ByqJp6gnRV/hOoEtdrpxt9Q3SW6aQTlkQOwydLf2Dy1xPDIBYrjzLlM7v+FpR/2jxYJBr0b&#10;TzBSpIMmfYKyEbWVHBWTUKHeuBIcn8yjDRydedD0q0NKL1tw4/fW6r7lhAGuLPgnVwfCxsFRtOnf&#10;awbhyc7rWKxDY7sQEMqADrEnz+ee8INHFH7OsqzIiylGFGyTaTodx6YlpDydNtb5t1x3KCwqbAF8&#10;jE72D84HNKQ8uYRkSq+FlLHvUqEeMkzyIh5wWgoWjJGk3W6W0qI9AeWMJ9n6nPfKrRMe9CtFV+F5&#10;Gp5BUaEaK8ViFk+EHNaARKoQHMgBtuNq0MmPIi1W89U8H+Xj2WqUp3U9ul8v89Fsnb2Z1pN6uayz&#10;nwFnlpetYIyrAPWk2Sz/O00cp2dQ21m1V5TcJfN1fGJTofEvBUquYcQqA6vTN7KLMgidHxS00ewZ&#10;VGD1MIRwacCi1fY7Rj0MYIXdtx2xHCP5ToGSiizPw8TGTT59A/VH9tKyubQQRSFUhT1Gw3Lphynf&#10;GSu2LWTKYo+Vvgf1NSIKIyhzQHXULAxZZHC8EMIUX+6j18u1tfgFAAD//wMAUEsDBBQABgAIAAAA&#10;IQDxQ1oS4QAAAAoBAAAPAAAAZHJzL2Rvd25yZXYueG1sTI9RS8MwFIXfBf9DuIJvLomOVWvTIQMV&#10;3YO4ieBb1lybYpOUJt1qf/3unvTxcD/O/U6xHF3L9tjHJngFciaAoa+CaXyt4GP7eHULLCbtjW6D&#10;RwW/GGFZnp8VOjfh4N9xv0k1oxIfc63AptTlnMfKotNxFjr0dPsOvdOJYl9z0+sDlbuWXwux4E43&#10;nj5Y3eHKYvWzGZyC5261Hkabfb6sF09fZpLT2+t2UuryYny4B5ZwTH8wnPRJHUpy2oXBm8hayvJm&#10;TqiCuaQJJ0BkmQS2U3CXCeBlwf9PKI8AAAD//wMAUEsBAi0AFAAGAAgAAAAhALaDOJL+AAAA4QEA&#10;ABMAAAAAAAAAAAAAAAAAAAAAAFtDb250ZW50X1R5cGVzXS54bWxQSwECLQAUAAYACAAAACEAOP0h&#10;/9YAAACUAQAACwAAAAAAAAAAAAAAAAAvAQAAX3JlbHMvLnJlbHNQSwECLQAUAAYACAAAACEADHny&#10;yYACAAD+BAAADgAAAAAAAAAAAAAAAAAuAgAAZHJzL2Uyb0RvYy54bWxQSwECLQAUAAYACAAAACEA&#10;8UNaEuEAAAAKAQAADwAAAAAAAAAAAAAAAADaBAAAZHJzL2Rvd25yZXYueG1sUEsFBgAAAAAEAAQA&#10;8wAAAOgFAAAAAA==&#10;" filled="f" strokecolor="#231f20" strokeweight=".17636mm">
                <w10:wrap type="topAndBottom" anchorx="page"/>
              </v:rect>
            </w:pict>
          </mc:Fallback>
        </mc:AlternateContent>
      </w:r>
      <w:r w:rsidR="00A42B6E">
        <w:rPr>
          <w:color w:val="231F20"/>
        </w:rPr>
        <w:t>Donner la sensibilité (efficiency) de l’enceinte en dB/W/m.</w:t>
      </w:r>
    </w:p>
    <w:p w:rsidR="007B798F" w:rsidRDefault="007B798F">
      <w:pPr>
        <w:pStyle w:val="Corpsdetexte"/>
        <w:spacing w:before="10"/>
        <w:rPr>
          <w:sz w:val="16"/>
        </w:rPr>
      </w:pPr>
    </w:p>
    <w:p w:rsidR="007B798F" w:rsidRDefault="00A42B6E">
      <w:pPr>
        <w:pStyle w:val="Titre3"/>
      </w:pPr>
      <w:r>
        <w:rPr>
          <w:color w:val="231F20"/>
        </w:rPr>
        <w:t>Question 2.3.4</w:t>
      </w:r>
    </w:p>
    <w:p w:rsidR="007B798F" w:rsidRDefault="00A42B6E">
      <w:pPr>
        <w:pStyle w:val="Corpsdetexte"/>
        <w:spacing w:before="122"/>
        <w:ind w:left="674" w:right="2397"/>
      </w:pPr>
      <w:r>
        <w:rPr>
          <w:color w:val="231F20"/>
        </w:rPr>
        <w:t>Compléter le tableau ci-dessous à l’aide de la documentation des trois microphones.</w:t>
      </w:r>
    </w:p>
    <w:p w:rsidR="007B798F" w:rsidRDefault="007B798F">
      <w:pPr>
        <w:pStyle w:val="Corpsdetexte"/>
        <w:spacing w:before="8"/>
        <w:rPr>
          <w:sz w:val="10"/>
        </w:rPr>
      </w:pPr>
    </w:p>
    <w:tbl>
      <w:tblPr>
        <w:tblStyle w:val="TableNormal"/>
        <w:tblW w:w="0" w:type="auto"/>
        <w:tblInd w:w="18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2"/>
        <w:gridCol w:w="1842"/>
        <w:gridCol w:w="1842"/>
        <w:gridCol w:w="1842"/>
      </w:tblGrid>
      <w:tr w:rsidR="007B798F">
        <w:trPr>
          <w:trHeight w:hRule="exact" w:val="520"/>
        </w:trPr>
        <w:tc>
          <w:tcPr>
            <w:tcW w:w="1842" w:type="dxa"/>
          </w:tcPr>
          <w:p w:rsidR="007B798F" w:rsidRDefault="00A42B6E">
            <w:pPr>
              <w:pStyle w:val="TableParagraph"/>
              <w:spacing w:before="137"/>
              <w:ind w:left="172" w:right="173"/>
              <w:jc w:val="center"/>
              <w:rPr>
                <w:rFonts w:ascii="Arial"/>
                <w:sz w:val="20"/>
              </w:rPr>
            </w:pPr>
            <w:r>
              <w:rPr>
                <w:rFonts w:ascii="Arial"/>
                <w:color w:val="231F20"/>
                <w:sz w:val="20"/>
              </w:rPr>
              <w:t>Fabricant</w:t>
            </w:r>
          </w:p>
        </w:tc>
        <w:tc>
          <w:tcPr>
            <w:tcW w:w="1842" w:type="dxa"/>
          </w:tcPr>
          <w:p w:rsidR="007B798F" w:rsidRDefault="00A42B6E">
            <w:pPr>
              <w:pStyle w:val="TableParagraph"/>
              <w:spacing w:before="137"/>
              <w:ind w:left="564"/>
              <w:rPr>
                <w:rFonts w:ascii="Arial"/>
                <w:sz w:val="20"/>
              </w:rPr>
            </w:pPr>
            <w:r>
              <w:rPr>
                <w:rFonts w:ascii="Arial"/>
                <w:color w:val="231F20"/>
                <w:sz w:val="20"/>
              </w:rPr>
              <w:t>SHURE</w:t>
            </w:r>
          </w:p>
        </w:tc>
        <w:tc>
          <w:tcPr>
            <w:tcW w:w="1842" w:type="dxa"/>
          </w:tcPr>
          <w:p w:rsidR="007B798F" w:rsidRDefault="00A42B6E">
            <w:pPr>
              <w:pStyle w:val="TableParagraph"/>
              <w:spacing w:before="137"/>
              <w:ind w:left="170" w:right="171"/>
              <w:jc w:val="center"/>
              <w:rPr>
                <w:rFonts w:ascii="Arial"/>
                <w:sz w:val="20"/>
              </w:rPr>
            </w:pPr>
            <w:r>
              <w:rPr>
                <w:rFonts w:ascii="Arial"/>
                <w:color w:val="231F20"/>
                <w:sz w:val="20"/>
              </w:rPr>
              <w:t>AKG</w:t>
            </w:r>
          </w:p>
        </w:tc>
        <w:tc>
          <w:tcPr>
            <w:tcW w:w="1842" w:type="dxa"/>
          </w:tcPr>
          <w:p w:rsidR="007B798F" w:rsidRDefault="00A42B6E">
            <w:pPr>
              <w:pStyle w:val="TableParagraph"/>
              <w:spacing w:before="137"/>
              <w:ind w:left="246" w:right="245"/>
              <w:jc w:val="center"/>
              <w:rPr>
                <w:rFonts w:ascii="Arial"/>
                <w:sz w:val="20"/>
              </w:rPr>
            </w:pPr>
            <w:r>
              <w:rPr>
                <w:rFonts w:ascii="Arial"/>
                <w:color w:val="231F20"/>
                <w:sz w:val="20"/>
              </w:rPr>
              <w:t>SENNHEISER</w:t>
            </w:r>
          </w:p>
        </w:tc>
      </w:tr>
      <w:tr w:rsidR="007B798F">
        <w:trPr>
          <w:trHeight w:hRule="exact" w:val="520"/>
        </w:trPr>
        <w:tc>
          <w:tcPr>
            <w:tcW w:w="1842" w:type="dxa"/>
          </w:tcPr>
          <w:p w:rsidR="007B798F" w:rsidRDefault="00A42B6E">
            <w:pPr>
              <w:pStyle w:val="TableParagraph"/>
              <w:spacing w:before="136"/>
              <w:ind w:left="173" w:right="173"/>
              <w:jc w:val="center"/>
              <w:rPr>
                <w:rFonts w:ascii="Arial" w:hAnsi="Arial"/>
                <w:sz w:val="20"/>
              </w:rPr>
            </w:pPr>
            <w:r>
              <w:rPr>
                <w:rFonts w:ascii="Arial" w:hAnsi="Arial"/>
                <w:color w:val="231F20"/>
                <w:sz w:val="20"/>
              </w:rPr>
              <w:t>Modèle</w:t>
            </w:r>
          </w:p>
        </w:tc>
        <w:tc>
          <w:tcPr>
            <w:tcW w:w="1842" w:type="dxa"/>
          </w:tcPr>
          <w:p w:rsidR="007B798F" w:rsidRDefault="00A42B6E">
            <w:pPr>
              <w:pStyle w:val="TableParagraph"/>
              <w:spacing w:before="136"/>
              <w:ind w:left="362" w:right="362"/>
              <w:jc w:val="center"/>
              <w:rPr>
                <w:rFonts w:ascii="Arial"/>
                <w:sz w:val="20"/>
              </w:rPr>
            </w:pPr>
            <w:r>
              <w:rPr>
                <w:rFonts w:ascii="Arial"/>
                <w:color w:val="231F20"/>
                <w:sz w:val="20"/>
              </w:rPr>
              <w:t>SM58</w:t>
            </w:r>
          </w:p>
        </w:tc>
        <w:tc>
          <w:tcPr>
            <w:tcW w:w="1842" w:type="dxa"/>
          </w:tcPr>
          <w:p w:rsidR="007B798F" w:rsidRDefault="00A42B6E">
            <w:pPr>
              <w:pStyle w:val="TableParagraph"/>
              <w:spacing w:before="136"/>
              <w:ind w:left="170" w:right="171"/>
              <w:jc w:val="center"/>
              <w:rPr>
                <w:rFonts w:ascii="Arial"/>
                <w:sz w:val="20"/>
              </w:rPr>
            </w:pPr>
            <w:r>
              <w:rPr>
                <w:rFonts w:ascii="Arial"/>
                <w:color w:val="231F20"/>
                <w:sz w:val="20"/>
              </w:rPr>
              <w:t>C535</w:t>
            </w:r>
          </w:p>
        </w:tc>
        <w:tc>
          <w:tcPr>
            <w:tcW w:w="1842" w:type="dxa"/>
          </w:tcPr>
          <w:p w:rsidR="007B798F" w:rsidRDefault="00A42B6E">
            <w:pPr>
              <w:pStyle w:val="TableParagraph"/>
              <w:spacing w:before="136"/>
              <w:ind w:left="245" w:right="245"/>
              <w:jc w:val="center"/>
              <w:rPr>
                <w:rFonts w:ascii="Arial"/>
                <w:sz w:val="20"/>
              </w:rPr>
            </w:pPr>
            <w:r>
              <w:rPr>
                <w:rFonts w:ascii="Arial"/>
                <w:color w:val="231F20"/>
                <w:sz w:val="20"/>
              </w:rPr>
              <w:t>e906</w:t>
            </w:r>
          </w:p>
        </w:tc>
      </w:tr>
      <w:tr w:rsidR="007B798F">
        <w:trPr>
          <w:trHeight w:hRule="exact" w:val="520"/>
        </w:trPr>
        <w:tc>
          <w:tcPr>
            <w:tcW w:w="1842" w:type="dxa"/>
          </w:tcPr>
          <w:p w:rsidR="007B798F" w:rsidRDefault="00A42B6E">
            <w:pPr>
              <w:pStyle w:val="TableParagraph"/>
              <w:spacing w:before="22"/>
              <w:ind w:left="426" w:right="104" w:hanging="308"/>
              <w:rPr>
                <w:rFonts w:ascii="Arial"/>
                <w:sz w:val="20"/>
              </w:rPr>
            </w:pPr>
            <w:r>
              <w:rPr>
                <w:rFonts w:ascii="Arial"/>
                <w:color w:val="231F20"/>
                <w:sz w:val="20"/>
              </w:rPr>
              <w:t>Type : dynamique ou statique</w:t>
            </w:r>
          </w:p>
        </w:tc>
        <w:tc>
          <w:tcPr>
            <w:tcW w:w="1842" w:type="dxa"/>
          </w:tcPr>
          <w:p w:rsidR="007B798F" w:rsidRDefault="007B798F"/>
        </w:tc>
        <w:tc>
          <w:tcPr>
            <w:tcW w:w="1842" w:type="dxa"/>
          </w:tcPr>
          <w:p w:rsidR="007B798F" w:rsidRDefault="00A42B6E">
            <w:pPr>
              <w:pStyle w:val="TableParagraph"/>
              <w:spacing w:before="136"/>
              <w:ind w:left="170" w:right="170"/>
              <w:jc w:val="center"/>
              <w:rPr>
                <w:rFonts w:ascii="Arial"/>
                <w:sz w:val="20"/>
              </w:rPr>
            </w:pPr>
            <w:r>
              <w:rPr>
                <w:rFonts w:ascii="Arial"/>
                <w:color w:val="231F20"/>
                <w:sz w:val="20"/>
              </w:rPr>
              <w:t>Statique</w:t>
            </w:r>
          </w:p>
        </w:tc>
        <w:tc>
          <w:tcPr>
            <w:tcW w:w="1842" w:type="dxa"/>
          </w:tcPr>
          <w:p w:rsidR="007B798F" w:rsidRDefault="007B798F"/>
        </w:tc>
      </w:tr>
      <w:tr w:rsidR="007B798F">
        <w:trPr>
          <w:trHeight w:hRule="exact" w:val="520"/>
        </w:trPr>
        <w:tc>
          <w:tcPr>
            <w:tcW w:w="1842" w:type="dxa"/>
          </w:tcPr>
          <w:p w:rsidR="007B798F" w:rsidRDefault="00A42B6E">
            <w:pPr>
              <w:pStyle w:val="TableParagraph"/>
              <w:spacing w:before="136"/>
              <w:ind w:left="173" w:right="173"/>
              <w:jc w:val="center"/>
              <w:rPr>
                <w:rFonts w:ascii="Arial"/>
                <w:sz w:val="20"/>
              </w:rPr>
            </w:pPr>
            <w:r>
              <w:rPr>
                <w:rFonts w:ascii="Arial"/>
                <w:color w:val="231F20"/>
                <w:sz w:val="20"/>
              </w:rPr>
              <w:t>Bande passante</w:t>
            </w:r>
          </w:p>
        </w:tc>
        <w:tc>
          <w:tcPr>
            <w:tcW w:w="1842" w:type="dxa"/>
          </w:tcPr>
          <w:p w:rsidR="007B798F" w:rsidRDefault="007B798F"/>
        </w:tc>
        <w:tc>
          <w:tcPr>
            <w:tcW w:w="1842" w:type="dxa"/>
          </w:tcPr>
          <w:p w:rsidR="007B798F" w:rsidRDefault="007B798F"/>
        </w:tc>
        <w:tc>
          <w:tcPr>
            <w:tcW w:w="1842" w:type="dxa"/>
          </w:tcPr>
          <w:p w:rsidR="007B798F" w:rsidRDefault="00A42B6E">
            <w:pPr>
              <w:pStyle w:val="TableParagraph"/>
              <w:spacing w:before="136"/>
              <w:ind w:left="246" w:right="245"/>
              <w:jc w:val="center"/>
              <w:rPr>
                <w:rFonts w:ascii="Arial" w:hAnsi="Arial"/>
                <w:sz w:val="20"/>
              </w:rPr>
            </w:pPr>
            <w:r>
              <w:rPr>
                <w:rFonts w:ascii="Arial" w:hAnsi="Arial"/>
                <w:color w:val="231F20"/>
                <w:sz w:val="20"/>
              </w:rPr>
              <w:t>40 à 18kHz</w:t>
            </w:r>
          </w:p>
        </w:tc>
      </w:tr>
      <w:tr w:rsidR="007B798F">
        <w:trPr>
          <w:trHeight w:hRule="exact" w:val="520"/>
        </w:trPr>
        <w:tc>
          <w:tcPr>
            <w:tcW w:w="1842" w:type="dxa"/>
          </w:tcPr>
          <w:p w:rsidR="007B798F" w:rsidRDefault="00A42B6E">
            <w:pPr>
              <w:pStyle w:val="TableParagraph"/>
              <w:spacing w:before="22"/>
              <w:ind w:left="626" w:right="87" w:hanging="525"/>
              <w:rPr>
                <w:rFonts w:ascii="Arial" w:hAnsi="Arial"/>
                <w:sz w:val="20"/>
              </w:rPr>
            </w:pPr>
            <w:r>
              <w:rPr>
                <w:rFonts w:ascii="Arial" w:hAnsi="Arial"/>
                <w:color w:val="231F20"/>
                <w:sz w:val="20"/>
              </w:rPr>
              <w:t>Sensibilité en dBV ou mV</w:t>
            </w:r>
          </w:p>
        </w:tc>
        <w:tc>
          <w:tcPr>
            <w:tcW w:w="1842" w:type="dxa"/>
          </w:tcPr>
          <w:p w:rsidR="007B798F" w:rsidRDefault="00A42B6E">
            <w:pPr>
              <w:pStyle w:val="TableParagraph"/>
              <w:spacing w:before="136"/>
              <w:ind w:left="498"/>
              <w:rPr>
                <w:rFonts w:ascii="Arial"/>
                <w:sz w:val="20"/>
              </w:rPr>
            </w:pPr>
            <w:r>
              <w:rPr>
                <w:rFonts w:ascii="Arial"/>
                <w:color w:val="231F20"/>
                <w:sz w:val="20"/>
              </w:rPr>
              <w:t>-54,5dBV</w:t>
            </w:r>
          </w:p>
        </w:tc>
        <w:tc>
          <w:tcPr>
            <w:tcW w:w="1842" w:type="dxa"/>
          </w:tcPr>
          <w:p w:rsidR="007B798F" w:rsidRDefault="007B798F"/>
        </w:tc>
        <w:tc>
          <w:tcPr>
            <w:tcW w:w="1842" w:type="dxa"/>
          </w:tcPr>
          <w:p w:rsidR="007B798F" w:rsidRDefault="007B798F"/>
        </w:tc>
      </w:tr>
      <w:tr w:rsidR="007B798F">
        <w:trPr>
          <w:trHeight w:hRule="exact" w:val="520"/>
        </w:trPr>
        <w:tc>
          <w:tcPr>
            <w:tcW w:w="1842" w:type="dxa"/>
          </w:tcPr>
          <w:p w:rsidR="007B798F" w:rsidRDefault="00A42B6E">
            <w:pPr>
              <w:pStyle w:val="TableParagraph"/>
              <w:spacing w:before="136"/>
              <w:ind w:left="172" w:right="173"/>
              <w:jc w:val="center"/>
              <w:rPr>
                <w:rFonts w:ascii="Arial" w:hAnsi="Arial"/>
                <w:sz w:val="20"/>
              </w:rPr>
            </w:pPr>
            <w:r>
              <w:rPr>
                <w:rFonts w:ascii="Arial" w:hAnsi="Arial"/>
                <w:color w:val="231F20"/>
                <w:sz w:val="20"/>
              </w:rPr>
              <w:t>Directivité</w:t>
            </w:r>
          </w:p>
        </w:tc>
        <w:tc>
          <w:tcPr>
            <w:tcW w:w="1842" w:type="dxa"/>
          </w:tcPr>
          <w:p w:rsidR="007B798F" w:rsidRDefault="007B798F"/>
        </w:tc>
        <w:tc>
          <w:tcPr>
            <w:tcW w:w="1842" w:type="dxa"/>
          </w:tcPr>
          <w:p w:rsidR="007B798F" w:rsidRDefault="00A42B6E">
            <w:pPr>
              <w:pStyle w:val="TableParagraph"/>
              <w:spacing w:before="136"/>
              <w:ind w:left="168" w:right="171"/>
              <w:jc w:val="center"/>
              <w:rPr>
                <w:rFonts w:ascii="Arial" w:hAnsi="Arial"/>
                <w:sz w:val="20"/>
              </w:rPr>
            </w:pPr>
            <w:r>
              <w:rPr>
                <w:rFonts w:ascii="Arial" w:hAnsi="Arial"/>
                <w:color w:val="231F20"/>
                <w:sz w:val="20"/>
              </w:rPr>
              <w:t>Cardioïde</w:t>
            </w:r>
          </w:p>
        </w:tc>
        <w:tc>
          <w:tcPr>
            <w:tcW w:w="1842" w:type="dxa"/>
          </w:tcPr>
          <w:p w:rsidR="007B798F" w:rsidRDefault="007B798F"/>
        </w:tc>
      </w:tr>
      <w:tr w:rsidR="007B798F">
        <w:trPr>
          <w:trHeight w:hRule="exact" w:val="520"/>
        </w:trPr>
        <w:tc>
          <w:tcPr>
            <w:tcW w:w="1842" w:type="dxa"/>
          </w:tcPr>
          <w:p w:rsidR="007B798F" w:rsidRDefault="00A42B6E">
            <w:pPr>
              <w:pStyle w:val="TableParagraph"/>
              <w:spacing w:before="136"/>
              <w:ind w:left="172" w:right="173"/>
              <w:jc w:val="center"/>
              <w:rPr>
                <w:rFonts w:ascii="Arial"/>
                <w:sz w:val="20"/>
              </w:rPr>
            </w:pPr>
            <w:r>
              <w:rPr>
                <w:rFonts w:ascii="Arial"/>
                <w:color w:val="231F20"/>
                <w:sz w:val="20"/>
              </w:rPr>
              <w:t>Utilisation</w:t>
            </w:r>
          </w:p>
        </w:tc>
        <w:tc>
          <w:tcPr>
            <w:tcW w:w="1842" w:type="dxa"/>
          </w:tcPr>
          <w:p w:rsidR="007B798F" w:rsidRDefault="007B798F"/>
        </w:tc>
        <w:tc>
          <w:tcPr>
            <w:tcW w:w="1842" w:type="dxa"/>
          </w:tcPr>
          <w:p w:rsidR="007B798F" w:rsidRDefault="00A42B6E">
            <w:pPr>
              <w:pStyle w:val="TableParagraph"/>
              <w:spacing w:before="136"/>
              <w:ind w:left="170" w:right="171"/>
              <w:jc w:val="center"/>
              <w:rPr>
                <w:rFonts w:ascii="Arial"/>
                <w:sz w:val="20"/>
              </w:rPr>
            </w:pPr>
            <w:r>
              <w:rPr>
                <w:rFonts w:ascii="Arial"/>
                <w:color w:val="231F20"/>
                <w:sz w:val="20"/>
              </w:rPr>
              <w:t>Voix+Instrument</w:t>
            </w:r>
          </w:p>
        </w:tc>
        <w:tc>
          <w:tcPr>
            <w:tcW w:w="1842" w:type="dxa"/>
          </w:tcPr>
          <w:p w:rsidR="007B798F" w:rsidRDefault="007B798F"/>
        </w:tc>
      </w:tr>
    </w:tbl>
    <w:p w:rsidR="007B798F" w:rsidRDefault="007B798F">
      <w:pPr>
        <w:pStyle w:val="Corpsdetexte"/>
        <w:spacing w:before="6"/>
        <w:rPr>
          <w:sz w:val="23"/>
        </w:rPr>
      </w:pPr>
    </w:p>
    <w:p w:rsidR="007B798F" w:rsidRDefault="00A42B6E">
      <w:pPr>
        <w:pStyle w:val="Titre3"/>
        <w:spacing w:before="74"/>
      </w:pPr>
      <w:r>
        <w:rPr>
          <w:color w:val="231F20"/>
        </w:rPr>
        <w:t>Question 2.3.5</w:t>
      </w:r>
    </w:p>
    <w:p w:rsidR="007B798F" w:rsidRDefault="00A42B6E">
      <w:pPr>
        <w:pStyle w:val="Corpsdetexte"/>
        <w:spacing w:before="122"/>
        <w:ind w:left="674" w:right="595"/>
      </w:pPr>
      <w:r>
        <w:rPr>
          <w:color w:val="231F20"/>
        </w:rPr>
        <w:t>Relever, à partir de la documentation, l’effet produit  lorsque la source sonore se trouve à moins de 6 mm du</w:t>
      </w:r>
      <w:r w:rsidR="00D67CB4">
        <w:rPr>
          <w:color w:val="231F20"/>
        </w:rPr>
        <w:t xml:space="preserve"> </w:t>
      </w:r>
    </w:p>
    <w:p w:rsidR="007B798F" w:rsidRDefault="00D67CB4">
      <w:pPr>
        <w:pStyle w:val="Corpsdetexte"/>
        <w:ind w:left="674" w:right="2397"/>
      </w:pPr>
      <w:r>
        <w:rPr>
          <w:noProof/>
          <w:lang w:eastAsia="fr-FR"/>
        </w:rPr>
        <mc:AlternateContent>
          <mc:Choice Requires="wps">
            <w:drawing>
              <wp:anchor distT="0" distB="0" distL="0" distR="0" simplePos="0" relativeHeight="251650560" behindDoc="0" locked="0" layoutInCell="1" allowOverlap="1">
                <wp:simplePos x="0" y="0"/>
                <wp:positionH relativeFrom="page">
                  <wp:posOffset>731520</wp:posOffset>
                </wp:positionH>
                <wp:positionV relativeFrom="paragraph">
                  <wp:posOffset>194310</wp:posOffset>
                </wp:positionV>
                <wp:extent cx="6119495" cy="474980"/>
                <wp:effectExtent l="7620" t="12700" r="6985" b="7620"/>
                <wp:wrapTopAndBottom/>
                <wp:docPr id="12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4749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57.6pt;margin-top:15.3pt;width:481.85pt;height:37.4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ugQIAAP4EAAAOAAAAZHJzL2Uyb0RvYy54bWysVNuO2yAQfa/Uf0C8Z31Zbza21lmt4qSq&#10;1Muq234AARyjYqBA4myr/nsHnGST9qWq6gcbPMPMOTNnuLvf9xLtuHVCqxpnVylGXFHNhNrU+Mvn&#10;1WSGkfNEMSK14jV+5g7fz1+/uhtMxXPdacm4RRBEuWowNe68N1WSONrxnrgrbbgCY6ttTzxs7SZh&#10;lgwQvZdJnqbTZNCWGaspdw7+NqMRz2P8tuXUf2xbxz2SNQZsPr5tfK/DO5nfkWpjiekEPcAg/4Ci&#10;J0JB0lOohniCtlb8EaoX1GqnW39FdZ/othWURw7AJkt/Y/PUEcMjFyiOM6cyuf8Xln7YPVokGPQu&#10;zzFSpIcmfYKyEbWRHJV5qNBgXAWOT+bRBo7OvNP0q0NKLzpw4w/W6qHjhAGuLPgnFwfCxsFRtB7e&#10;awbhydbrWKx9a/sQEMqA9rEnz6ee8L1HFH5Os6wsyhuMKNiK26KcxaYlpDqeNtb5N1z3KCxqbAF8&#10;jE5275wPaEh1dAnJlF4JKWPfpUIDZLguynjAaSlYMEaSdrNeSIt2BJSTX2er/Jj3wq0XHvQrRV/j&#10;WRqeUVGhGkvFYhZPhBzXgESqEBzIAbbDatTJjzItl7PlrJgU+XQ5KdKmmTysFsVkuspub5rrZrFo&#10;sp8BZ1ZUnWCMqwD1qNms+DtNHKZnVNtJtReU3DnzVXxiU6HxLwVKLmHEKgOr4zeyizIInR8VtNbs&#10;GVRg9TiEcGnAotP2O0YDDGCN3bctsRwj+VaBksqsKMLExk1xcwv1R/bcsj63EEUhVI09RuNy4ccp&#10;3xorNh1kymKPlX4A9bUiCiMoc0R10CwMWWRwuBDCFJ/vo9fLtTX/BQAA//8DAFBLAwQUAAYACAAA&#10;ACEAi1MCfuIAAAALAQAADwAAAGRycy9kb3ducmV2LnhtbEyPwU7DMAyG70i8Q2QkbizpYN0oTSc0&#10;CRDsgNgQEresMU1F41RNupU+PekJbv7lT78/5+vBNuyIna8dSUhmAhhS6XRNlYT3/cPVCpgPirRq&#10;HKGEH/SwLs7PcpVpd6I3PO5CxWIJ+UxJMCG0Gee+NGiVn7kWKe6+XGdViLGruO7UKZbbhs+FSLlV&#10;NcULRrW4MVh+73or4andbPvBLD+et+njpx6T8fVlP0p5eTHc3wELOIQ/GCb9qA5FdDq4nrRnTczJ&#10;Yh5RCdciBTYBYrm6BXaYpsUN8CLn/38ofgEAAP//AwBQSwECLQAUAAYACAAAACEAtoM4kv4AAADh&#10;AQAAEwAAAAAAAAAAAAAAAAAAAAAAW0NvbnRlbnRfVHlwZXNdLnhtbFBLAQItABQABgAIAAAAIQA4&#10;/SH/1gAAAJQBAAALAAAAAAAAAAAAAAAAAC8BAABfcmVscy8ucmVsc1BLAQItABQABgAIAAAAIQBg&#10;8t3ugQIAAP4EAAAOAAAAAAAAAAAAAAAAAC4CAABkcnMvZTJvRG9jLnhtbFBLAQItABQABgAIAAAA&#10;IQCLUwJ+4gAAAAsBAAAPAAAAAAAAAAAAAAAAANsEAABkcnMvZG93bnJldi54bWxQSwUGAAAAAAQA&#10;BADzAAAA6gUAAAAA&#10;" filled="f" strokecolor="#231f20" strokeweight=".17636mm">
                <w10:wrap type="topAndBottom" anchorx="page"/>
              </v:rect>
            </w:pict>
          </mc:Fallback>
        </mc:AlternateContent>
      </w:r>
      <w:r w:rsidR="00A42B6E">
        <w:rPr>
          <w:color w:val="231F20"/>
        </w:rPr>
        <w:t>microphone SHURE SM58.</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11"/>
        <w:rPr>
          <w:sz w:val="17"/>
        </w:rPr>
      </w:pPr>
    </w:p>
    <w:p w:rsidR="007B798F" w:rsidRDefault="00A42B6E">
      <w:pPr>
        <w:pStyle w:val="Titre2"/>
        <w:numPr>
          <w:ilvl w:val="1"/>
          <w:numId w:val="2"/>
        </w:numPr>
        <w:tabs>
          <w:tab w:val="left" w:pos="1075"/>
        </w:tabs>
        <w:ind w:left="1074" w:hanging="400"/>
        <w:jc w:val="both"/>
      </w:pPr>
      <w:r>
        <w:rPr>
          <w:color w:val="231F20"/>
        </w:rPr>
        <w:t>Électrodomestique</w:t>
      </w:r>
    </w:p>
    <w:p w:rsidR="007B798F" w:rsidRDefault="007B798F">
      <w:pPr>
        <w:pStyle w:val="Corpsdetexte"/>
        <w:spacing w:before="1"/>
        <w:rPr>
          <w:b/>
          <w:sz w:val="32"/>
        </w:rPr>
      </w:pPr>
    </w:p>
    <w:p w:rsidR="007B798F" w:rsidRDefault="00A42B6E">
      <w:pPr>
        <w:pStyle w:val="Titre3"/>
        <w:ind w:right="595"/>
      </w:pPr>
      <w:r>
        <w:rPr>
          <w:color w:val="231F20"/>
        </w:rPr>
        <w:t>Le lave-vaisselle SIEMENS SN278126TE a été choisi et installé par la société dans laquelle vous êtes technicien.</w:t>
      </w:r>
    </w:p>
    <w:p w:rsidR="007B798F" w:rsidRDefault="00A42B6E">
      <w:pPr>
        <w:ind w:left="674" w:right="677"/>
        <w:jc w:val="both"/>
        <w:rPr>
          <w:b/>
          <w:sz w:val="20"/>
        </w:rPr>
      </w:pPr>
      <w:r>
        <w:rPr>
          <w:b/>
          <w:color w:val="231F20"/>
          <w:sz w:val="20"/>
        </w:rPr>
        <w:t>Le musée répond à la réglementation thermique RT2012 (basse consommation énergétique). Pour poursuivre cet engagement écologique, le client sou</w:t>
      </w:r>
      <w:r>
        <w:rPr>
          <w:b/>
          <w:color w:val="231F20"/>
          <w:sz w:val="20"/>
        </w:rPr>
        <w:t>haite que ses équipements aient une classe d’efficacité énergétique élevée.</w:t>
      </w:r>
    </w:p>
    <w:p w:rsidR="007B798F" w:rsidRDefault="00A42B6E">
      <w:pPr>
        <w:spacing w:line="480" w:lineRule="auto"/>
        <w:ind w:left="673" w:right="5140"/>
        <w:rPr>
          <w:b/>
          <w:sz w:val="20"/>
        </w:rPr>
      </w:pPr>
      <w:r>
        <w:rPr>
          <w:b/>
          <w:color w:val="231F20"/>
          <w:sz w:val="20"/>
        </w:rPr>
        <w:t>Vous êtes chargé de valider le choix du lave-vaisselle. Vous disposez des ANNEXES N°4 à 7.</w:t>
      </w:r>
    </w:p>
    <w:p w:rsidR="007B798F" w:rsidRDefault="00A42B6E">
      <w:pPr>
        <w:spacing w:before="42"/>
        <w:ind w:left="674"/>
        <w:jc w:val="both"/>
        <w:rPr>
          <w:b/>
          <w:sz w:val="20"/>
        </w:rPr>
      </w:pPr>
      <w:r>
        <w:rPr>
          <w:b/>
          <w:color w:val="231F20"/>
          <w:sz w:val="20"/>
        </w:rPr>
        <w:t>Question 2.4.1</w:t>
      </w:r>
    </w:p>
    <w:p w:rsidR="007B798F" w:rsidRDefault="00A42B6E">
      <w:pPr>
        <w:pStyle w:val="Corpsdetexte"/>
        <w:spacing w:before="130"/>
        <w:ind w:left="674" w:right="595"/>
      </w:pPr>
      <w:r>
        <w:rPr>
          <w:noProof/>
          <w:lang w:eastAsia="fr-FR"/>
        </w:rPr>
        <w:drawing>
          <wp:anchor distT="0" distB="0" distL="0" distR="0" simplePos="0" relativeHeight="251628032" behindDoc="1" locked="0" layoutInCell="1" allowOverlap="1">
            <wp:simplePos x="0" y="0"/>
            <wp:positionH relativeFrom="page">
              <wp:posOffset>4053565</wp:posOffset>
            </wp:positionH>
            <wp:positionV relativeFrom="paragraph">
              <wp:posOffset>528651</wp:posOffset>
            </wp:positionV>
            <wp:extent cx="380325" cy="1242060"/>
            <wp:effectExtent l="0" t="0" r="0" b="0"/>
            <wp:wrapNone/>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9" cstate="print"/>
                    <a:stretch>
                      <a:fillRect/>
                    </a:stretch>
                  </pic:blipFill>
                  <pic:spPr>
                    <a:xfrm>
                      <a:off x="0" y="0"/>
                      <a:ext cx="380325" cy="1242060"/>
                    </a:xfrm>
                    <a:prstGeom prst="rect">
                      <a:avLst/>
                    </a:prstGeom>
                  </pic:spPr>
                </pic:pic>
              </a:graphicData>
            </a:graphic>
          </wp:anchor>
        </w:drawing>
      </w:r>
      <w:r>
        <w:rPr>
          <w:color w:val="231F20"/>
        </w:rPr>
        <w:t>Compléter le tableau en précisant à quoi correspondent les informations d</w:t>
      </w:r>
      <w:r>
        <w:rPr>
          <w:color w:val="231F20"/>
        </w:rPr>
        <w:t>onnées sur l’étiquette énergétique de l’appareil. Aidez-vous des documents ressources.</w:t>
      </w:r>
    </w:p>
    <w:p w:rsidR="007B798F" w:rsidRDefault="007B798F">
      <w:pPr>
        <w:pStyle w:val="Corpsdetexte"/>
        <w:spacing w:before="3"/>
      </w:pPr>
    </w:p>
    <w:tbl>
      <w:tblPr>
        <w:tblStyle w:val="TableNormal"/>
        <w:tblW w:w="0" w:type="auto"/>
        <w:tblInd w:w="9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26"/>
        <w:gridCol w:w="3528"/>
        <w:gridCol w:w="1092"/>
        <w:gridCol w:w="3643"/>
      </w:tblGrid>
      <w:tr w:rsidR="007B798F">
        <w:trPr>
          <w:trHeight w:hRule="exact" w:val="998"/>
        </w:trPr>
        <w:tc>
          <w:tcPr>
            <w:tcW w:w="1226" w:type="dxa"/>
          </w:tcPr>
          <w:p w:rsidR="007B798F" w:rsidRDefault="007B798F">
            <w:pPr>
              <w:pStyle w:val="TableParagraph"/>
              <w:spacing w:before="10"/>
              <w:ind w:left="0"/>
              <w:rPr>
                <w:rFonts w:ascii="Arial"/>
                <w:sz w:val="19"/>
              </w:rPr>
            </w:pPr>
          </w:p>
          <w:p w:rsidR="007B798F" w:rsidRDefault="00A42B6E">
            <w:pPr>
              <w:pStyle w:val="TableParagraph"/>
              <w:spacing w:before="0"/>
              <w:ind w:left="104"/>
              <w:rPr>
                <w:rFonts w:ascii="Arial"/>
                <w:sz w:val="20"/>
              </w:rPr>
            </w:pPr>
            <w:r>
              <w:rPr>
                <w:rFonts w:ascii="Arial"/>
                <w:noProof/>
                <w:sz w:val="20"/>
                <w:lang w:eastAsia="fr-FR"/>
              </w:rPr>
              <w:drawing>
                <wp:inline distT="0" distB="0" distL="0" distR="0">
                  <wp:extent cx="641345" cy="335279"/>
                  <wp:effectExtent l="0" t="0" r="0" b="0"/>
                  <wp:docPr id="2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2.jpeg"/>
                          <pic:cNvPicPr/>
                        </pic:nvPicPr>
                        <pic:blipFill>
                          <a:blip r:embed="rId40" cstate="print"/>
                          <a:stretch>
                            <a:fillRect/>
                          </a:stretch>
                        </pic:blipFill>
                        <pic:spPr>
                          <a:xfrm>
                            <a:off x="0" y="0"/>
                            <a:ext cx="641345" cy="335279"/>
                          </a:xfrm>
                          <a:prstGeom prst="rect">
                            <a:avLst/>
                          </a:prstGeom>
                        </pic:spPr>
                      </pic:pic>
                    </a:graphicData>
                  </a:graphic>
                </wp:inline>
              </w:drawing>
            </w:r>
          </w:p>
          <w:p w:rsidR="007B798F" w:rsidRDefault="007B798F">
            <w:pPr>
              <w:pStyle w:val="TableParagraph"/>
              <w:spacing w:before="0"/>
              <w:ind w:left="0"/>
              <w:rPr>
                <w:rFonts w:ascii="Arial"/>
                <w:sz w:val="20"/>
              </w:rPr>
            </w:pPr>
          </w:p>
        </w:tc>
        <w:tc>
          <w:tcPr>
            <w:tcW w:w="3528" w:type="dxa"/>
          </w:tcPr>
          <w:p w:rsidR="007B798F" w:rsidRDefault="007B798F"/>
        </w:tc>
        <w:tc>
          <w:tcPr>
            <w:tcW w:w="1092" w:type="dxa"/>
          </w:tcPr>
          <w:p w:rsidR="007B798F" w:rsidRDefault="007B798F"/>
        </w:tc>
        <w:tc>
          <w:tcPr>
            <w:tcW w:w="3643" w:type="dxa"/>
          </w:tcPr>
          <w:p w:rsidR="007B798F" w:rsidRDefault="007B798F"/>
        </w:tc>
      </w:tr>
      <w:tr w:rsidR="007B798F">
        <w:trPr>
          <w:trHeight w:hRule="exact" w:val="978"/>
        </w:trPr>
        <w:tc>
          <w:tcPr>
            <w:tcW w:w="1226" w:type="dxa"/>
          </w:tcPr>
          <w:p w:rsidR="007B798F" w:rsidRDefault="007B798F">
            <w:pPr>
              <w:pStyle w:val="TableParagraph"/>
              <w:spacing w:before="6"/>
              <w:ind w:left="0"/>
              <w:rPr>
                <w:rFonts w:ascii="Arial"/>
                <w:sz w:val="11"/>
              </w:rPr>
            </w:pPr>
          </w:p>
          <w:p w:rsidR="007B798F" w:rsidRDefault="00A42B6E">
            <w:pPr>
              <w:pStyle w:val="TableParagraph"/>
              <w:spacing w:before="0"/>
              <w:ind w:left="124"/>
              <w:rPr>
                <w:rFonts w:ascii="Arial"/>
                <w:sz w:val="20"/>
              </w:rPr>
            </w:pPr>
            <w:r>
              <w:rPr>
                <w:rFonts w:ascii="Arial"/>
                <w:noProof/>
                <w:sz w:val="20"/>
                <w:lang w:eastAsia="fr-FR"/>
              </w:rPr>
              <w:drawing>
                <wp:inline distT="0" distB="0" distL="0" distR="0">
                  <wp:extent cx="614055" cy="444055"/>
                  <wp:effectExtent l="0" t="0" r="0" b="0"/>
                  <wp:docPr id="2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3.png"/>
                          <pic:cNvPicPr/>
                        </pic:nvPicPr>
                        <pic:blipFill>
                          <a:blip r:embed="rId41" cstate="print"/>
                          <a:stretch>
                            <a:fillRect/>
                          </a:stretch>
                        </pic:blipFill>
                        <pic:spPr>
                          <a:xfrm>
                            <a:off x="0" y="0"/>
                            <a:ext cx="614055" cy="444055"/>
                          </a:xfrm>
                          <a:prstGeom prst="rect">
                            <a:avLst/>
                          </a:prstGeom>
                        </pic:spPr>
                      </pic:pic>
                    </a:graphicData>
                  </a:graphic>
                </wp:inline>
              </w:drawing>
            </w:r>
          </w:p>
        </w:tc>
        <w:tc>
          <w:tcPr>
            <w:tcW w:w="3528" w:type="dxa"/>
          </w:tcPr>
          <w:p w:rsidR="007B798F" w:rsidRDefault="007B798F"/>
        </w:tc>
        <w:tc>
          <w:tcPr>
            <w:tcW w:w="1092" w:type="dxa"/>
          </w:tcPr>
          <w:p w:rsidR="007B798F" w:rsidRDefault="007B798F"/>
        </w:tc>
        <w:tc>
          <w:tcPr>
            <w:tcW w:w="3643" w:type="dxa"/>
          </w:tcPr>
          <w:p w:rsidR="007B798F" w:rsidRDefault="007B798F"/>
        </w:tc>
      </w:tr>
      <w:tr w:rsidR="007B798F">
        <w:trPr>
          <w:trHeight w:hRule="exact" w:val="1010"/>
        </w:trPr>
        <w:tc>
          <w:tcPr>
            <w:tcW w:w="1226" w:type="dxa"/>
          </w:tcPr>
          <w:p w:rsidR="007B798F" w:rsidRDefault="00A42B6E">
            <w:pPr>
              <w:pStyle w:val="TableParagraph"/>
              <w:spacing w:before="0"/>
              <w:ind w:left="307"/>
              <w:rPr>
                <w:rFonts w:ascii="Arial"/>
                <w:sz w:val="20"/>
              </w:rPr>
            </w:pPr>
            <w:r>
              <w:rPr>
                <w:rFonts w:ascii="Arial"/>
                <w:noProof/>
                <w:sz w:val="20"/>
                <w:lang w:eastAsia="fr-FR"/>
              </w:rPr>
              <w:drawing>
                <wp:inline distT="0" distB="0" distL="0" distR="0">
                  <wp:extent cx="380070" cy="630078"/>
                  <wp:effectExtent l="0" t="0" r="0" b="0"/>
                  <wp:docPr id="3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jpeg"/>
                          <pic:cNvPicPr/>
                        </pic:nvPicPr>
                        <pic:blipFill>
                          <a:blip r:embed="rId42" cstate="print"/>
                          <a:stretch>
                            <a:fillRect/>
                          </a:stretch>
                        </pic:blipFill>
                        <pic:spPr>
                          <a:xfrm>
                            <a:off x="0" y="0"/>
                            <a:ext cx="380070" cy="630078"/>
                          </a:xfrm>
                          <a:prstGeom prst="rect">
                            <a:avLst/>
                          </a:prstGeom>
                        </pic:spPr>
                      </pic:pic>
                    </a:graphicData>
                  </a:graphic>
                </wp:inline>
              </w:drawing>
            </w:r>
          </w:p>
        </w:tc>
        <w:tc>
          <w:tcPr>
            <w:tcW w:w="3528" w:type="dxa"/>
          </w:tcPr>
          <w:p w:rsidR="007B798F" w:rsidRDefault="007B798F"/>
        </w:tc>
        <w:tc>
          <w:tcPr>
            <w:tcW w:w="1092" w:type="dxa"/>
          </w:tcPr>
          <w:p w:rsidR="007B798F" w:rsidRDefault="00A42B6E">
            <w:pPr>
              <w:pStyle w:val="TableParagraph"/>
              <w:spacing w:before="0"/>
              <w:ind w:left="255"/>
              <w:rPr>
                <w:rFonts w:ascii="Arial"/>
                <w:sz w:val="20"/>
              </w:rPr>
            </w:pPr>
            <w:r>
              <w:rPr>
                <w:rFonts w:ascii="Arial"/>
                <w:noProof/>
                <w:sz w:val="20"/>
                <w:lang w:eastAsia="fr-FR"/>
              </w:rPr>
              <w:drawing>
                <wp:inline distT="0" distB="0" distL="0" distR="0">
                  <wp:extent cx="374903" cy="624839"/>
                  <wp:effectExtent l="0" t="0" r="0" b="0"/>
                  <wp:docPr id="3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jpeg"/>
                          <pic:cNvPicPr/>
                        </pic:nvPicPr>
                        <pic:blipFill>
                          <a:blip r:embed="rId43" cstate="print"/>
                          <a:stretch>
                            <a:fillRect/>
                          </a:stretch>
                        </pic:blipFill>
                        <pic:spPr>
                          <a:xfrm>
                            <a:off x="0" y="0"/>
                            <a:ext cx="374903" cy="624839"/>
                          </a:xfrm>
                          <a:prstGeom prst="rect">
                            <a:avLst/>
                          </a:prstGeom>
                        </pic:spPr>
                      </pic:pic>
                    </a:graphicData>
                  </a:graphic>
                </wp:inline>
              </w:drawing>
            </w:r>
          </w:p>
        </w:tc>
        <w:tc>
          <w:tcPr>
            <w:tcW w:w="3643" w:type="dxa"/>
          </w:tcPr>
          <w:p w:rsidR="007B798F" w:rsidRDefault="007B798F"/>
        </w:tc>
      </w:tr>
    </w:tbl>
    <w:p w:rsidR="007B798F" w:rsidRDefault="007B798F">
      <w:pPr>
        <w:pStyle w:val="Corpsdetexte"/>
        <w:spacing w:before="9"/>
        <w:rPr>
          <w:sz w:val="22"/>
        </w:rPr>
      </w:pPr>
    </w:p>
    <w:p w:rsidR="007B798F" w:rsidRDefault="00A42B6E">
      <w:pPr>
        <w:pStyle w:val="Titre3"/>
        <w:ind w:right="0"/>
        <w:jc w:val="both"/>
      </w:pPr>
      <w:r>
        <w:rPr>
          <w:color w:val="231F20"/>
        </w:rPr>
        <w:t>Question 2.4.2</w:t>
      </w:r>
    </w:p>
    <w:p w:rsidR="007B798F" w:rsidRDefault="00D67CB4">
      <w:pPr>
        <w:pStyle w:val="Corpsdetexte"/>
        <w:spacing w:before="130"/>
        <w:ind w:left="674"/>
        <w:jc w:val="both"/>
      </w:pPr>
      <w:r>
        <w:rPr>
          <w:noProof/>
          <w:lang w:eastAsia="fr-FR"/>
        </w:rPr>
        <mc:AlternateContent>
          <mc:Choice Requires="wpg">
            <w:drawing>
              <wp:anchor distT="0" distB="0" distL="0" distR="0" simplePos="0" relativeHeight="251651584" behindDoc="0" locked="0" layoutInCell="1" allowOverlap="1">
                <wp:simplePos x="0" y="0"/>
                <wp:positionH relativeFrom="page">
                  <wp:posOffset>716280</wp:posOffset>
                </wp:positionH>
                <wp:positionV relativeFrom="paragraph">
                  <wp:posOffset>315595</wp:posOffset>
                </wp:positionV>
                <wp:extent cx="6148070" cy="457200"/>
                <wp:effectExtent l="1905" t="6350" r="3175" b="3175"/>
                <wp:wrapTopAndBottom/>
                <wp:docPr id="11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57200"/>
                          <a:chOff x="1128" y="497"/>
                          <a:chExt cx="9682" cy="720"/>
                        </a:xfrm>
                      </wpg:grpSpPr>
                      <wps:wsp>
                        <wps:cNvPr id="118" name="Line 91"/>
                        <wps:cNvCnPr/>
                        <wps:spPr bwMode="auto">
                          <a:xfrm>
                            <a:off x="1138" y="507"/>
                            <a:ext cx="9661" cy="0"/>
                          </a:xfrm>
                          <a:prstGeom prst="line">
                            <a:avLst/>
                          </a:prstGeom>
                          <a:noFill/>
                          <a:ln w="6340">
                            <a:solidFill>
                              <a:srgbClr val="231F20"/>
                            </a:solidFill>
                            <a:round/>
                            <a:headEnd/>
                            <a:tailEnd/>
                          </a:ln>
                          <a:extLst>
                            <a:ext uri="{909E8E84-426E-40DD-AFC4-6F175D3DCCD1}">
                              <a14:hiddenFill xmlns:a14="http://schemas.microsoft.com/office/drawing/2010/main">
                                <a:noFill/>
                              </a14:hiddenFill>
                            </a:ext>
                          </a:extLst>
                        </wps:spPr>
                        <wps:bodyPr/>
                      </wps:wsp>
                      <wps:wsp>
                        <wps:cNvPr id="119" name="Line 90"/>
                        <wps:cNvCnPr/>
                        <wps:spPr bwMode="auto">
                          <a:xfrm>
                            <a:off x="1133" y="502"/>
                            <a:ext cx="0" cy="71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20" name="Line 89"/>
                        <wps:cNvCnPr/>
                        <wps:spPr bwMode="auto">
                          <a:xfrm>
                            <a:off x="1138" y="120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21" name="Line 88"/>
                        <wps:cNvCnPr/>
                        <wps:spPr bwMode="auto">
                          <a:xfrm>
                            <a:off x="10804" y="502"/>
                            <a:ext cx="0" cy="71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56.4pt;margin-top:24.85pt;width:484.1pt;height:36pt;z-index:251651584;mso-wrap-distance-left:0;mso-wrap-distance-right:0;mso-position-horizontal-relative:page" coordorigin="1128,497" coordsize="968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QOw3QIAAJkMAAAOAAAAZHJzL2Uyb0RvYy54bWzsV11vmzAUfZ+0/2DxnoIJIYCaTFNI+tJt&#10;lbr9AMeYDw1sZNOQatp/37UNNOkeNrVV1Ye+gPG1L/eec+7FXH46NjU6MKkqwVcOvvAcxDgVWcWL&#10;lfPj+24WOUh1hGekFpytnHumnE/rjx8u+zZhvihFnTGJwAlXSd+unLLr2sR1FS1ZQ9SFaBkHYy5k&#10;Qzp4lIWbSdKD96Z2fc8L3V7IrJWCMqVgNrVGZ2385zmj3bc8V6xD9cqB2Dpzlea611d3fUmSQpK2&#10;rOgQBnlCFA2pOLx0cpWSjqA7Wf3lqqmoFErk3QUVjSvyvKLM5ADZYO9RNldS3LUmlyLpi3aCCaB9&#10;hNOT3dKvhxuJqgy4w0sHcdIASea9KFpqdPq2SGDRlWxv2xtpU4ThtaA/FZjdx3b9XNjFaN9/ERn4&#10;I3edMOgcc9loF5A3OhoS7icS2LFDFCZDHETeEriiYAsWS2DZskRLoFJvw9gHVWlrbEIkCS23w+44&#10;jHy7FTbqfS5J7FtNpENkOi3Qm3qAVD0P0tuStMwwpTRaE6QQp4X0uuIMxdgiatZs+I00+KpEAbL/&#10;BAvjuc164Q1Zj4jFYYhtzucZk6SVqrtiokF6sHJqCMLwQA7XqrPgjEs0LVzsqrqGeZLUHPXAxTzw&#10;zAYl6irTRm1TsthvaokOBIrKn+PdhPTZMhAvz4yzkpFsO4w7UtV2DMzUXPuDPCCcYWSr5lfsxdto&#10;GwWzwA+3s8BL09nn3SaYhTu8XKTzdLNJ8W8dGg6SssoyxnV0YwXj4P/oHHqJrb2phicY3HPvRkwQ&#10;7Hg3QYOsLIFWU3uR3RtezTwo7NWkFp9LzUhBxwZyfILU5qbAFp5va2+U2lCWS/zySlv470obdTwq&#10;bLy/KaVBtZ82tSh+iaaG/dfsau9ae+iZo8bG+9vSGnzYTj6gUfQcrXmRF7x6WwvC97b2zLZmTm5w&#10;/jUKHc7q+oB9+gzj0z+K9R8AAAD//wMAUEsDBBQABgAIAAAAIQCUpViQ4QAAAAsBAAAPAAAAZHJz&#10;L2Rvd25yZXYueG1sTI/NTsMwEITvSLyDtUjcqOPw0xLiVFUFnCokWiTEbRtvk6ixHcVukr492xPc&#10;drSjmW/y5WRbMVAfGu80qFkCglzpTeMqDV+7t7sFiBDRGWy9Iw1nCrAsrq9yzIwf3ScN21gJDnEh&#10;Qw11jF0mZShrshhmviPHv4PvLUaWfSVNjyOH21amSfIkLTaOG2rsaF1TedyerIb3EcfVvXodNsfD&#10;+vyze/z43ijS+vZmWr2AiDTFPzNc8BkdCmba+5MzQbSsVcroUcPD8xzExZAsFK/b85WqOcgil/83&#10;FL8AAAD//wMAUEsBAi0AFAAGAAgAAAAhALaDOJL+AAAA4QEAABMAAAAAAAAAAAAAAAAAAAAAAFtD&#10;b250ZW50X1R5cGVzXS54bWxQSwECLQAUAAYACAAAACEAOP0h/9YAAACUAQAACwAAAAAAAAAAAAAA&#10;AAAvAQAAX3JlbHMvLnJlbHNQSwECLQAUAAYACAAAACEA32UDsN0CAACZDAAADgAAAAAAAAAAAAAA&#10;AAAuAgAAZHJzL2Uyb0RvYy54bWxQSwECLQAUAAYACAAAACEAlKVYkOEAAAALAQAADwAAAAAAAAAA&#10;AAAAAAA3BQAAZHJzL2Rvd25yZXYueG1sUEsFBgAAAAAEAAQA8wAAAEUGAAAAAA==&#10;">
                <v:line id="Line 91" o:spid="_x0000_s1027" style="position:absolute;visibility:visible;mso-wrap-style:square" from="1138,507" to="107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FRyMMAAADcAAAADwAAAGRycy9kb3ducmV2LnhtbESPT4vCQAzF74LfYYjgzU4VVqTrKOuf&#10;Ba9bhb2GTrYtdjKlM2rtpzeHBW8J7+W9X9bb3jXqTl2oPRuYJyko4sLbmksDl/P3bAUqRGSLjWcy&#10;8KQA2814tMbM+gf/0D2PpZIQDhkaqGJsM61DUZHDkPiWWLQ/3zmMsnalth0+JNw1epGmS+2wZmmo&#10;sKV9RcU1vzkDw/O2a/L2fPrQfLymw++w5MXBmOmk//oEFamPb/P/9ckK/lxo5RmZQG9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BUcjDAAAA3AAAAA8AAAAAAAAAAAAA&#10;AAAAoQIAAGRycy9kb3ducmV2LnhtbFBLBQYAAAAABAAEAPkAAACRAwAAAAA=&#10;" strokecolor="#231f20" strokeweight=".17611mm"/>
                <v:line id="Line 90" o:spid="_x0000_s1028" style="position:absolute;visibility:visible;mso-wrap-style:square" from="1133,502" to="1133,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hn8QAAADcAAAADwAAAGRycy9kb3ducmV2LnhtbESPT4vCMBDF78J+hzALe9PUPRStRhFh&#10;dcGT/3Y9Ds3YFJtJaaKt394IgrcZ3pv3ezOdd7YSN2p86VjBcJCAIM6dLrlQcNj/9EcgfEDWWDkm&#10;BXfyMJ999KaYadfylm67UIgYwj5DBSaEOpPS54Ys+oGriaN2do3FENemkLrBNobbSn4nSSotlhwJ&#10;BmtaGsovu6uNkNX6uAlttVldzN9++784jdPUKfX12S0mIAJ14W1+Xf/qWH84huczcQI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C6GfxAAAANwAAAAPAAAAAAAAAAAA&#10;AAAAAKECAABkcnMvZG93bnJldi54bWxQSwUGAAAAAAQABAD5AAAAkgMAAAAA&#10;" strokecolor="#231f20" strokeweight=".17644mm"/>
                <v:line id="Line 89" o:spid="_x0000_s1029" style="position:absolute;visibility:visible;mso-wrap-style:square" from="1138,1207" to="10799,1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3Cv8MAAADcAAAADwAAAGRycy9kb3ducmV2LnhtbESPTWvDMAyG74P9B6PBbquzHsKa1i2l&#10;sG7QU797FLEah8ZyiL0m+/fTYdCbhN6PR7PF4Bt1py7WgQ28jzJQxGWwNVcGDvvPtw9QMSFbbAKT&#10;gV+KsJg/P82wsKHnLd13qVISwrFAAy6lttA6lo48xlFoieV2DZ3HJGtXadthL+G+0eMsy7XHmqXB&#10;YUsrR+Vt9+OlZP113KS+2axv7rTfnpeXSZ4HY15fhuUUVKIhPcT/7m8r+GPBl2dkAj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dwr/DAAAA3AAAAA8AAAAAAAAAAAAA&#10;AAAAoQIAAGRycy9kb3ducmV2LnhtbFBLBQYAAAAABAAEAPkAAACRAwAAAAA=&#10;" strokecolor="#231f20" strokeweight=".17644mm"/>
                <v:line id="Line 88" o:spid="_x0000_s1030" style="position:absolute;visibility:visible;mso-wrap-style:square" from="10804,502" to="10804,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xX08IAAADcAAAADwAAAGRycy9kb3ducmV2LnhtbERPS4vCMBC+C/6HMMLe1lQPrlSjiLQg&#10;Cy74Ar0NzdhWm0lpotZ/b4QFb/PxPWc6b00l7tS40rKCQT8CQZxZXXKuYL9Lv8cgnEfWWFkmBU9y&#10;MJ91O1OMtX3whu5bn4sQwi5GBYX3dSylywoy6Pq2Jg7c2TYGfYBNLnWDjxBuKjmMopE0WHJoKLCm&#10;ZUHZdXszCijdHNfL8SVdHf4uyekn+T0k1Uipr167mIDw1PqP+N+90mH+cADvZ8IFcv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xX08IAAADcAAAADwAAAAAAAAAAAAAA&#10;AAChAgAAZHJzL2Rvd25yZXYueG1sUEsFBgAAAAAEAAQA+QAAAJADAAAAAA==&#10;" strokecolor="#231f20" strokeweight=".17628mm"/>
                <w10:wrap type="topAndBottom" anchorx="page"/>
              </v:group>
            </w:pict>
          </mc:Fallback>
        </mc:AlternateContent>
      </w:r>
      <w:r w:rsidR="00A42B6E">
        <w:rPr>
          <w:color w:val="231F20"/>
        </w:rPr>
        <w:t>Donner la valeur de l’indice d’efficacité énergétique (EEI) correspondant à un appareil de classe A+++.</w:t>
      </w:r>
    </w:p>
    <w:p w:rsidR="007B798F" w:rsidRDefault="007B798F">
      <w:pPr>
        <w:pStyle w:val="Corpsdetexte"/>
        <w:spacing w:before="1"/>
        <w:rPr>
          <w:sz w:val="8"/>
        </w:rPr>
      </w:pPr>
    </w:p>
    <w:p w:rsidR="007B798F" w:rsidRDefault="00A42B6E">
      <w:pPr>
        <w:pStyle w:val="Titre3"/>
        <w:spacing w:before="75"/>
      </w:pPr>
      <w:r>
        <w:rPr>
          <w:color w:val="231F20"/>
        </w:rPr>
        <w:t>Question 2.4.3</w:t>
      </w:r>
    </w:p>
    <w:p w:rsidR="007B798F" w:rsidRDefault="007B798F">
      <w:pPr>
        <w:pStyle w:val="Corpsdetexte"/>
        <w:rPr>
          <w:b/>
        </w:rPr>
      </w:pPr>
    </w:p>
    <w:p w:rsidR="007B798F" w:rsidRDefault="00A42B6E">
      <w:pPr>
        <w:pStyle w:val="Corpsdetexte"/>
        <w:ind w:left="674" w:right="595"/>
      </w:pPr>
      <w:r>
        <w:rPr>
          <w:color w:val="231F20"/>
        </w:rPr>
        <w:t>Recalculer l’indice EEI (Indice d’Efficacité Energétique) et vérifier qu’il correspond bien à celui de l’étiquette</w:t>
      </w:r>
    </w:p>
    <w:p w:rsidR="007B798F" w:rsidRDefault="00D67CB4">
      <w:pPr>
        <w:pStyle w:val="Corpsdetexte"/>
        <w:ind w:left="674" w:right="2397"/>
      </w:pPr>
      <w:r>
        <w:rPr>
          <w:noProof/>
          <w:lang w:eastAsia="fr-FR"/>
        </w:rPr>
        <mc:AlternateContent>
          <mc:Choice Requires="wpg">
            <w:drawing>
              <wp:anchor distT="0" distB="0" distL="0" distR="0" simplePos="0" relativeHeight="251652608" behindDoc="0" locked="0" layoutInCell="1" allowOverlap="1">
                <wp:simplePos x="0" y="0"/>
                <wp:positionH relativeFrom="page">
                  <wp:posOffset>716280</wp:posOffset>
                </wp:positionH>
                <wp:positionV relativeFrom="paragraph">
                  <wp:posOffset>233045</wp:posOffset>
                </wp:positionV>
                <wp:extent cx="6148070" cy="1334135"/>
                <wp:effectExtent l="1905" t="4445" r="3175" b="4445"/>
                <wp:wrapTopAndBottom/>
                <wp:docPr id="1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1334135"/>
                          <a:chOff x="1128" y="367"/>
                          <a:chExt cx="9682" cy="2101"/>
                        </a:xfrm>
                      </wpg:grpSpPr>
                      <wps:wsp>
                        <wps:cNvPr id="113" name="Line 86"/>
                        <wps:cNvCnPr/>
                        <wps:spPr bwMode="auto">
                          <a:xfrm>
                            <a:off x="1138" y="37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14" name="Line 85"/>
                        <wps:cNvCnPr/>
                        <wps:spPr bwMode="auto">
                          <a:xfrm>
                            <a:off x="1133" y="372"/>
                            <a:ext cx="0" cy="209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5" name="Line 84"/>
                        <wps:cNvCnPr/>
                        <wps:spPr bwMode="auto">
                          <a:xfrm>
                            <a:off x="1138" y="245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16" name="Line 83"/>
                        <wps:cNvCnPr/>
                        <wps:spPr bwMode="auto">
                          <a:xfrm>
                            <a:off x="10804" y="372"/>
                            <a:ext cx="0" cy="209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56.4pt;margin-top:18.35pt;width:484.1pt;height:105.05pt;z-index:251652608;mso-wrap-distance-left:0;mso-wrap-distance-right:0;mso-position-horizontal-relative:page" coordorigin="1128,367" coordsize="9682,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AmX4gIAAJ0MAAAOAAAAZHJzL2Uyb0RvYy54bWzsV11vmzAUfZ+0/2DxnoKBEIKaVFNI+tJt&#10;lbr9AAfMhwY2st2Qatp/37XBtOkeNqVT1Ye+gPG1r+8959wb5/Lq2DboQIWsOVs5+MJzEGUZz2tW&#10;rpzv33az2EFSEZaThjO6ch6odK7WHz9c9l1CfV7xJqcCgRMmk75bOZVSXeK6MqtoS+QF7ygDY8FF&#10;SxR8itLNBenBe9u4vudFbs9F3gmeUSlhNh2Mztr4Lwqaqa9FIalCzcqB2JR5CvPc66e7viRJKUhX&#10;1dkYBjkjipbUDA6dXKVEEXQv6j9ctXUmuOSFush46/KiqDNqcoBssPcsm2vB7zuTS5n0ZTfBBNA+&#10;w+lst9mXw61AdQ7cYd9BjLRAkjkXxb5Gp+/KBBZdi+6uuxVDijC84dkPCWb3uV1/l8NitO8/8xz8&#10;kXvFDTrHQrTaBeSNjoaEh4kEelQog8kIh7G3AK4ysOEgCHEwH2jKKuBS74NQQVZgDqKFNW3H7csI&#10;4jZ7fexhbXVJMpxrYh1j04mB4uQjqPJloN5VpKOGK6nxmkANLKg3NaMojgZMzZoNuxUGYZlIwPav&#10;cGEcjGkvxrQtZssowkPSRtFTxiTphFTXlLdID1ZOA0EYJsjhRqoBHLtEE8P4rm4amCdJw1APbARh&#10;ZDZI3tS5NmqbFOV+0wh0IFBWfoB3vj33ZBnIl+XGWUVJvh3HitTNMIY4G6b9QR4Qzjga6ubn0ltu&#10;420czkI/2s5CL01nn3abcBbt8GKeBulmk+JfOjQcJlWd55Tp6GwN4/Df6By7yVB9UxVPMLin3o2Y&#10;IFj7NkGDrAYCB03tef5geDXzoLBXk1p4KjVTNTo2kOMZUgPh6gpbmC5gKDLlORam7y0t5baorY7O&#10;l9rcf5eaFbKVmH2/LanNT6UW/o+u5ofzV2xr71p7bJpWY/b9trQWnWoteInWvNiDLvnafe39J/TF&#10;WjN3N7gDG4mO93V9yX76DeOn/yrWvwEAAP//AwBQSwMEFAAGAAgAAAAhAI2t7izgAAAACwEAAA8A&#10;AABkcnMvZG93bnJldi54bWxMj0FLw0AUhO+C/2F5gje7SaoxxGxKKeqpCLaCeHvNviah2d2Q3Sbp&#10;v/f1pMdhhplvitVsOjHS4FtnFcSLCATZyunW1gq+9m8PGQgf0GrsnCUFF/KwKm9vCsy1m+wnjbtQ&#10;Cy6xPkcFTQh9LqWvGjLoF64ny97RDQYDy6GWesCJy00nkyhKpcHW8kKDPW0aqk67s1HwPuG0Xsav&#10;4/Z03Fx+9k8f39uYlLq/m9cvIALN4S8MV3xGh5KZDu5stRcd6zhh9KBgmT6DuAaiLOZ3BwXJY5qB&#10;LAv5/0P5CwAA//8DAFBLAQItABQABgAIAAAAIQC2gziS/gAAAOEBAAATAAAAAAAAAAAAAAAAAAAA&#10;AABbQ29udGVudF9UeXBlc10ueG1sUEsBAi0AFAAGAAgAAAAhADj9If/WAAAAlAEAAAsAAAAAAAAA&#10;AAAAAAAALwEAAF9yZWxzLy5yZWxzUEsBAi0AFAAGAAgAAAAhAPbUCZfiAgAAnQwAAA4AAAAAAAAA&#10;AAAAAAAALgIAAGRycy9lMm9Eb2MueG1sUEsBAi0AFAAGAAgAAAAhAI2t7izgAAAACwEAAA8AAAAA&#10;AAAAAAAAAAAAPAUAAGRycy9kb3ducmV2LnhtbFBLBQYAAAAABAAEAPMAAABJBgAAAAA=&#10;">
                <v:line id="Line 86" o:spid="_x0000_s1027" style="position:absolute;visibility:visible;mso-wrap-style:square" from="1138,377" to="1079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6mgsUAAADcAAAADwAAAGRycy9kb3ducmV2LnhtbERP22rCQBB9L/gPywh9qxtbsCF1FZEE&#10;pFDBS6B9G7LTJJqdDdltkv59Vyj4NodzneV6NI3oqXO1ZQXzWQSCuLC65lLB+ZQ9xSCcR9bYWCYF&#10;v+RgvZo8LDHRduAD9UdfihDCLkEFlfdtIqUrKjLoZrYlDty37Qz6ALtS6g6HEG4a+RxFC2mw5tBQ&#10;YUvbiorr8ccooOzw+bGNL9ku31/Sr9f0PU+bhVKP03HzBsLT6O/if/dOh/nzF7g9Ey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6mgsUAAADcAAAADwAAAAAAAAAA&#10;AAAAAAChAgAAZHJzL2Rvd25yZXYueG1sUEsFBgAAAAAEAAQA+QAAAJMDAAAAAA==&#10;" strokecolor="#231f20" strokeweight=".17628mm"/>
                <v:line id="Line 85" o:spid="_x0000_s1028" style="position:absolute;visibility:visible;mso-wrap-style:square" from="1133,372" to="1133,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OAcUAAADcAAAADwAAAGRycy9kb3ducmV2LnhtbESPQWvCQBCF74X+h2WE3upGKcFG1yAF&#10;bcGT2qrHITtmQ7KzIbs16b93BaG3Gd6b971Z5INtxJU6XzlWMBknIIgLpysuFXwf1q8zED4ga2wc&#10;k4I/8pAvn58WmGnX846u+1CKGMI+QwUmhDaT0heGLPqxa4mjdnGdxRDXrpS6wz6G20ZOkySVFiuO&#10;BIMtfRgq6v2vjZDN58829M12U5vjYXdand/T1Cn1MhpWcxCBhvBvflx/6Vh/8gb3Z+IE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OAcUAAADcAAAADwAAAAAAAAAA&#10;AAAAAAChAgAAZHJzL2Rvd25yZXYueG1sUEsFBgAAAAAEAAQA+QAAAJMDAAAAAA==&#10;" strokecolor="#231f20" strokeweight=".17644mm"/>
                <v:line id="Line 84" o:spid="_x0000_s1029" style="position:absolute;visibility:visible;mso-wrap-style:square" from="1138,2457" to="10799,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armsUAAADcAAAADwAAAGRycy9kb3ducmV2LnhtbESPQWvCQBCF74X+h2WE3upGocFG1yAF&#10;bcGT2qrHITtmQ7KzIbs16b93BaG3Gd6b971Z5INtxJU6XzlWMBknIIgLpysuFXwf1q8zED4ga2wc&#10;k4I/8pAvn58WmGnX846u+1CKGMI+QwUmhDaT0heGLPqxa4mjdnGdxRDXrpS6wz6G20ZOkySVFiuO&#10;BIMtfRgq6v2vjZDN58829M12U5vjYXdand/T1Cn1MhpWcxCBhvBvflx/6Vh/8gb3Z+IE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armsUAAADcAAAADwAAAAAAAAAA&#10;AAAAAAChAgAAZHJzL2Rvd25yZXYueG1sUEsFBgAAAAAEAAQA+QAAAJMDAAAAAA==&#10;" strokecolor="#231f20" strokeweight=".17644mm"/>
                <v:line id="Line 83" o:spid="_x0000_s1030" style="position:absolute;visibility:visible;mso-wrap-style:square" from="10804,372" to="10804,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FGsMAAADcAAAADwAAAGRycy9kb3ducmV2LnhtbERPTYvCMBC9C/6HMMLe1lQPXalGEWlB&#10;FlzQXUFvQzO21WZSmqj13xthwds83ufMFp2pxY1aV1lWMBpGIIhzqysuFPz9Zp8TEM4ja6wtk4IH&#10;OVjM+70ZJtreeUu3nS9ECGGXoILS+yaR0uUlGXRD2xAH7mRbgz7AtpC6xXsIN7UcR1EsDVYcGkps&#10;aFVSftldjQLKtofNanLO1vufc3r8Sr/3aR0r9THollMQnjr/Fv+71zrMH8XweiZc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JBRrDAAAA3AAAAA8AAAAAAAAAAAAA&#10;AAAAoQIAAGRycy9kb3ducmV2LnhtbFBLBQYAAAAABAAEAPkAAACRAwAAAAA=&#10;" strokecolor="#231f20" strokeweight=".17628mm"/>
                <w10:wrap type="topAndBottom" anchorx="page"/>
              </v:group>
            </w:pict>
          </mc:Fallback>
        </mc:AlternateContent>
      </w:r>
      <w:r w:rsidR="00A42B6E">
        <w:rPr>
          <w:color w:val="231F20"/>
        </w:rPr>
        <w:t>énergie.</w:t>
      </w:r>
    </w:p>
    <w:p w:rsidR="007B798F" w:rsidRDefault="007B798F">
      <w:pPr>
        <w:pStyle w:val="Corpsdetexte"/>
      </w:pP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7"/>
        <w:rPr>
          <w:sz w:val="17"/>
        </w:rPr>
      </w:pPr>
    </w:p>
    <w:p w:rsidR="007B798F" w:rsidRDefault="00A42B6E">
      <w:pPr>
        <w:pStyle w:val="Titre3"/>
        <w:spacing w:before="75"/>
        <w:ind w:right="595"/>
      </w:pPr>
      <w:r>
        <w:rPr>
          <w:color w:val="231F20"/>
        </w:rPr>
        <w:t>Les questions suivantes permettront de simuler le coût  en électricité et en eau d’un fonctionnement</w:t>
      </w:r>
    </w:p>
    <w:p w:rsidR="007B798F" w:rsidRDefault="00A42B6E">
      <w:pPr>
        <w:ind w:left="674" w:right="2397"/>
        <w:rPr>
          <w:b/>
          <w:sz w:val="20"/>
        </w:rPr>
      </w:pPr>
      <w:r>
        <w:rPr>
          <w:b/>
          <w:color w:val="231F20"/>
          <w:sz w:val="20"/>
        </w:rPr>
        <w:t>annuel.</w:t>
      </w:r>
    </w:p>
    <w:p w:rsidR="007B798F" w:rsidRDefault="00A42B6E">
      <w:pPr>
        <w:ind w:left="674" w:right="2397"/>
        <w:rPr>
          <w:b/>
          <w:sz w:val="20"/>
        </w:rPr>
      </w:pPr>
      <w:r>
        <w:rPr>
          <w:b/>
          <w:color w:val="231F20"/>
          <w:sz w:val="20"/>
        </w:rPr>
        <w:t>L’abonnement EDF est de 15kVA.</w:t>
      </w:r>
    </w:p>
    <w:p w:rsidR="007B798F" w:rsidRDefault="007B798F">
      <w:pPr>
        <w:pStyle w:val="Corpsdetexte"/>
        <w:spacing w:before="11"/>
        <w:rPr>
          <w:b/>
          <w:sz w:val="19"/>
        </w:rPr>
      </w:pPr>
    </w:p>
    <w:p w:rsidR="007B798F" w:rsidRDefault="00A42B6E">
      <w:pPr>
        <w:ind w:left="674" w:right="2397"/>
        <w:rPr>
          <w:b/>
          <w:sz w:val="20"/>
        </w:rPr>
      </w:pPr>
      <w:r>
        <w:rPr>
          <w:b/>
          <w:color w:val="231F20"/>
          <w:sz w:val="20"/>
        </w:rPr>
        <w:t>Question 2.4.4</w:t>
      </w:r>
    </w:p>
    <w:p w:rsidR="007B798F" w:rsidRDefault="00A42B6E">
      <w:pPr>
        <w:pStyle w:val="Corpsdetexte"/>
        <w:spacing w:before="120" w:after="3"/>
        <w:ind w:left="674" w:right="2397"/>
      </w:pPr>
      <w:r>
        <w:rPr>
          <w:color w:val="231F20"/>
        </w:rPr>
        <w:t>Entourer, dans le tableau ci-dessous, le prix de l’abonnement annuel de l’installation.</w:t>
      </w:r>
    </w:p>
    <w:p w:rsidR="007B798F" w:rsidRDefault="00A42B6E">
      <w:pPr>
        <w:pStyle w:val="Corpsdetexte"/>
        <w:ind w:left="2339"/>
      </w:pPr>
      <w:r>
        <w:rPr>
          <w:noProof/>
          <w:lang w:eastAsia="fr-FR"/>
        </w:rPr>
        <w:drawing>
          <wp:inline distT="0" distB="0" distL="0" distR="0">
            <wp:extent cx="4232638" cy="1901571"/>
            <wp:effectExtent l="0" t="0" r="0" b="0"/>
            <wp:docPr id="3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6.jpeg"/>
                    <pic:cNvPicPr/>
                  </pic:nvPicPr>
                  <pic:blipFill>
                    <a:blip r:embed="rId44" cstate="print"/>
                    <a:stretch>
                      <a:fillRect/>
                    </a:stretch>
                  </pic:blipFill>
                  <pic:spPr>
                    <a:xfrm>
                      <a:off x="0" y="0"/>
                      <a:ext cx="4232638" cy="1901571"/>
                    </a:xfrm>
                    <a:prstGeom prst="rect">
                      <a:avLst/>
                    </a:prstGeom>
                  </pic:spPr>
                </pic:pic>
              </a:graphicData>
            </a:graphic>
          </wp:inline>
        </w:drawing>
      </w:r>
    </w:p>
    <w:p w:rsidR="007B798F" w:rsidRDefault="00A42B6E">
      <w:pPr>
        <w:pStyle w:val="Titre3"/>
        <w:spacing w:before="140"/>
      </w:pPr>
      <w:r>
        <w:rPr>
          <w:color w:val="231F20"/>
        </w:rPr>
        <w:t>Question 2.4.5</w:t>
      </w:r>
    </w:p>
    <w:p w:rsidR="007B798F" w:rsidRDefault="00D67CB4">
      <w:pPr>
        <w:pStyle w:val="Corpsdetexte"/>
        <w:spacing w:before="120"/>
        <w:ind w:left="674" w:right="2397"/>
      </w:pPr>
      <w:r>
        <w:rPr>
          <w:noProof/>
          <w:lang w:eastAsia="fr-FR"/>
        </w:rPr>
        <mc:AlternateContent>
          <mc:Choice Requires="wpg">
            <w:drawing>
              <wp:anchor distT="0" distB="0" distL="0" distR="0" simplePos="0" relativeHeight="251653632" behindDoc="0" locked="0" layoutInCell="1" allowOverlap="1">
                <wp:simplePos x="0" y="0"/>
                <wp:positionH relativeFrom="page">
                  <wp:posOffset>694690</wp:posOffset>
                </wp:positionH>
                <wp:positionV relativeFrom="paragraph">
                  <wp:posOffset>297815</wp:posOffset>
                </wp:positionV>
                <wp:extent cx="6219190" cy="336550"/>
                <wp:effectExtent l="8890" t="8255" r="1270" b="7620"/>
                <wp:wrapTopAndBottom/>
                <wp:docPr id="10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336550"/>
                          <a:chOff x="1094" y="469"/>
                          <a:chExt cx="9794" cy="530"/>
                        </a:xfrm>
                      </wpg:grpSpPr>
                      <wps:wsp>
                        <wps:cNvPr id="108" name="Line 81"/>
                        <wps:cNvCnPr/>
                        <wps:spPr bwMode="auto">
                          <a:xfrm>
                            <a:off x="1104" y="479"/>
                            <a:ext cx="977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9" name="Line 80"/>
                        <wps:cNvCnPr/>
                        <wps:spPr bwMode="auto">
                          <a:xfrm>
                            <a:off x="1104" y="989"/>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10" name="Line 79"/>
                        <wps:cNvCnPr/>
                        <wps:spPr bwMode="auto">
                          <a:xfrm>
                            <a:off x="1099"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11" name="Line 78"/>
                        <wps:cNvCnPr/>
                        <wps:spPr bwMode="auto">
                          <a:xfrm>
                            <a:off x="10882" y="474"/>
                            <a:ext cx="0" cy="52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54.7pt;margin-top:23.45pt;width:489.7pt;height:26.5pt;z-index:251653632;mso-wrap-distance-left:0;mso-wrap-distance-right:0;mso-position-horizontal-relative:page" coordorigin="1094,469" coordsize="979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Yx3gIAAJgMAAAOAAAAZHJzL2Uyb0RvYy54bWzsV11vmzAUfZ+0/2DxnoKB8KUm1RSSvnRb&#10;pW4/wAHzoYGNbBpSTfvvu7aBNt3DplSqOqkvYHzt63vPOb42l1fHtkEHKmTN2crCF46FKMt4XrNy&#10;ZX3/tltEFpI9YTlpOKMr64FK62r98cPl0CXU5RVvcioQOGEyGbqVVfV9l9i2zCraEnnBO8rAWHDR&#10;kh4+RWnnggzgvW1s13ECe+Ai7wTPqJTQmxqjtdb+i4Jm/deikLRHzcqC2Hr9FPq5V097fUmSUpCu&#10;qrMxDHJGFC2pGSw6u0pJT9C9qP9w1daZ4JIX/UXGW5sXRZ1RnQNkg51n2VwLft/pXMpkKLsZJoD2&#10;GU5nu82+HG4FqnPgzgktxEgLJOl1URgqdIauTGDQtejuulthUoTmDc9+SDDbz+3quzSD0X74zHPw&#10;R+57rtE5FqJVLiBvdNQkPMwk0GOPMugMXBzjGLjKwOZ5wXI5spRVQKWahp3YtxBY/SA2BGbVdpwd&#10;h8qmpi49Pc8miVlVRzpGptICvclHSOXLIL2rSEc1U1KhNUMK6jeQ3tSMoggbRPWYDbsVGl+ZSED2&#10;r2Bh7IxZh2PWE2JxGHom59OMSdIJ2V9T3iLVWFkNBKF5IIcb2Sv2HocoWhjf1U0D/SRpGBqAC2/p&#10;6gmSN3WujMomRbnfNAIdCGwq18M7d1r3ZBiIl+XaWUVJvh3bPakb04bFG6b8QR4Qztgyu+Zn7MTb&#10;aBv5C98NtgvfSdPFp93GXwQ7HC5TL91sUvxLhYb9pKrznDIV3bSDsf9vdI61xOy9eQ/PMNin3jVe&#10;EOz01kGDrAyBRlN7nj9oXnU/KOzVpBafSk1TomIDOZ4ttTh6Ran5wbvUJiFPEpveb0pqGIrzk6pm&#10;ytG5UnNiEK6q5aFvavlU1cYTYDkXl+nweHlRe1faY8mcFDa935bS8KnSopecn04Uue9S+//OT31x&#10;g+uvVuh4VVf366ff0H76Q7H+DQAA//8DAFBLAwQUAAYACAAAACEA0u9nqeAAAAAKAQAADwAAAGRy&#10;cy9kb3ducmV2LnhtbEyPwWrDMBBE74X+g9hCb43kNg2WYzmE0PYUCk0KJTfF2tgm1spYiu38fZVT&#10;exz2MfsmX022ZQP2vnGkIJkJYEilMw1VCr73708pMB80Gd06QgVX9LAq7u9ynRk30hcOu1CxWEI+&#10;0wrqELqMc1/WaLWfuQ4p3k6utzrE2Ffc9HqM5bblz0IsuNUNxQ+17nBTY3neXayCj1GP65fkbdie&#10;T5vrYf/6+bNNUKnHh2m9BBZwCn8w3PSjOhTR6eguZDxrYxZyHlEF84UEdgNEmsYxRwVSSuBFzv9P&#10;KH4BAAD//wMAUEsBAi0AFAAGAAgAAAAhALaDOJL+AAAA4QEAABMAAAAAAAAAAAAAAAAAAAAAAFtD&#10;b250ZW50X1R5cGVzXS54bWxQSwECLQAUAAYACAAAACEAOP0h/9YAAACUAQAACwAAAAAAAAAAAAAA&#10;AAAvAQAAX3JlbHMvLnJlbHNQSwECLQAUAAYACAAAACEAgQzGMd4CAACYDAAADgAAAAAAAAAAAAAA&#10;AAAuAgAAZHJzL2Uyb0RvYy54bWxQSwECLQAUAAYACAAAACEA0u9nqeAAAAAKAQAADwAAAAAAAAAA&#10;AAAAAAA4BQAAZHJzL2Rvd25yZXYueG1sUEsFBgAAAAAEAAQA8wAAAEUGAAAAAA==&#10;">
                <v:line id="Line 81" o:spid="_x0000_s1027" style="position:absolute;visibility:visible;mso-wrap-style:square" from="1104,479" to="10877,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6S2cQAAADcAAAADwAAAGRycy9kb3ducmV2LnhtbESPTW/CMAyG75P4D5GRdhspHKqtEBBC&#10;gk3ixMcGR6sxTUXjVE1Gu38/HybtZsvvx+PFavCNelAX68AGppMMFHEZbM2VgfNp+/IKKiZki01g&#10;MvBDEVbL0dMCCxt6PtDjmColIRwLNOBSagutY+nIY5yEllhut9B5TLJ2lbYd9hLuGz3Lslx7rFka&#10;HLa0cVTej99eSnbvn/vUN/vd3X2dDpf19S3PgzHP42E9B5VoSP/iP/eHFfxMaOUZmUA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pLZxAAAANwAAAAPAAAAAAAAAAAA&#10;AAAAAKECAABkcnMvZG93bnJldi54bWxQSwUGAAAAAAQABAD5AAAAkgMAAAAA&#10;" strokecolor="#231f20" strokeweight=".17644mm"/>
                <v:line id="Line 80" o:spid="_x0000_s1028" style="position:absolute;visibility:visible;mso-wrap-style:square" from="1104,989" to="10877,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8HtcQAAADcAAAADwAAAGRycy9kb3ducmV2LnhtbERPTWvCQBC9F/wPywi9NRs9WI2uUiQB&#10;KVQwNdDehuyYxGZnQ3Zr0n/vFgq9zeN9zmY3mlbcqHeNZQWzKAZBXFrdcKXg/J49LUE4j6yxtUwK&#10;fsjBbjt52GCi7cAnuuW+EiGEXYIKau+7REpX1mTQRbYjDtzF9gZ9gH0ldY9DCDetnMfxQhpsODTU&#10;2NG+pvIr/zYKKDt9vO2X1+xQHK/p53P6WqTtQqnH6fiyBuFp9P/iP/dBh/nxCn6fCRf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we1xAAAANwAAAAPAAAAAAAAAAAA&#10;AAAAAKECAABkcnMvZG93bnJldi54bWxQSwUGAAAAAAQABAD5AAAAkgMAAAAA&#10;" strokecolor="#231f20" strokeweight=".17628mm"/>
                <v:line id="Line 79" o:spid="_x0000_s1029" style="position:absolute;visibility:visible;mso-wrap-style:square" from="1099,474" to="109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w49cYAAADcAAAADwAAAGRycy9kb3ducmV2LnhtbESPQWvCQBCF74L/YRnBm270YCV1FZEE&#10;pGBBrdDehuyYRLOzIbvV9N93DoXeZnhv3vtmteldox7Uhdqzgdk0AUVceFtzaeDjnE+WoEJEtth4&#10;JgM/FGCzHg5WmFr/5CM9TrFUEsIhRQNVjG2qdSgqchimviUW7eo7h1HWrtS2w6eEu0bPk2ShHdYs&#10;DRW2tKuouJ++nQHKj5+H3fKW7y/vt+zrJXu7ZM3CmPGo376CitTHf/Pf9d4K/kz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sOPXGAAAA3AAAAA8AAAAAAAAA&#10;AAAAAAAAoQIAAGRycy9kb3ducmV2LnhtbFBLBQYAAAAABAAEAPkAAACUAwAAAAA=&#10;" strokecolor="#231f20" strokeweight=".17628mm"/>
                <v:line id="Line 78" o:spid="_x0000_s1030" style="position:absolute;visibility:visible;mso-wrap-style:square" from="10882,474" to="1088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CdbsQAAADcAAAADwAAAGRycy9kb3ducmV2LnhtbERPTWvCQBC9F/wPywi9NZt4sCG6ikgC&#10;UmjBtAF7G7LTJJqdDdlV03/fLRR6m8f7nPV2Mr240eg6ywqSKAZBXFvdcaPg4714SkE4j6yxt0wK&#10;vsnBdjN7WGOm7Z2PdCt9I0IIuwwVtN4PmZSubsmgi+xAHLgvOxr0AY6N1CPeQ7jp5SKOl9Jgx6Gh&#10;xYH2LdWX8moUUHE8ve7Tc3Go3s7553P+UuX9UqnH+bRbgfA0+X/xn/ugw/wkgd9nwgV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4J1uxAAAANwAAAAPAAAAAAAAAAAA&#10;AAAAAKECAABkcnMvZG93bnJldi54bWxQSwUGAAAAAAQABAD5AAAAkgMAAAAA&#10;" strokecolor="#231f20" strokeweight=".17628mm"/>
                <w10:wrap type="topAndBottom" anchorx="page"/>
              </v:group>
            </w:pict>
          </mc:Fallback>
        </mc:AlternateContent>
      </w:r>
      <w:r w:rsidR="00A42B6E">
        <w:rPr>
          <w:color w:val="231F20"/>
        </w:rPr>
        <w:t>Relever le prix du kWh pour cet abonnement.</w:t>
      </w:r>
    </w:p>
    <w:p w:rsidR="007B798F" w:rsidRDefault="007B798F">
      <w:pPr>
        <w:pStyle w:val="Corpsdetexte"/>
        <w:spacing w:before="2"/>
        <w:rPr>
          <w:sz w:val="10"/>
        </w:rPr>
      </w:pPr>
    </w:p>
    <w:p w:rsidR="007B798F" w:rsidRDefault="00A42B6E">
      <w:pPr>
        <w:pStyle w:val="Titre3"/>
        <w:spacing w:before="75"/>
      </w:pPr>
      <w:r>
        <w:rPr>
          <w:color w:val="231F20"/>
        </w:rPr>
        <w:t>Question 2.4.6</w:t>
      </w:r>
    </w:p>
    <w:p w:rsidR="007B798F" w:rsidRDefault="00D67CB4">
      <w:pPr>
        <w:pStyle w:val="Corpsdetexte"/>
        <w:spacing w:before="120"/>
        <w:ind w:left="674" w:right="2397"/>
      </w:pPr>
      <w:r>
        <w:rPr>
          <w:noProof/>
          <w:lang w:eastAsia="fr-FR"/>
        </w:rPr>
        <mc:AlternateContent>
          <mc:Choice Requires="wpg">
            <w:drawing>
              <wp:anchor distT="0" distB="0" distL="0" distR="0" simplePos="0" relativeHeight="251654656" behindDoc="0" locked="0" layoutInCell="1" allowOverlap="1">
                <wp:simplePos x="0" y="0"/>
                <wp:positionH relativeFrom="page">
                  <wp:posOffset>716280</wp:posOffset>
                </wp:positionH>
                <wp:positionV relativeFrom="paragraph">
                  <wp:posOffset>309245</wp:posOffset>
                </wp:positionV>
                <wp:extent cx="6148070" cy="895985"/>
                <wp:effectExtent l="1905" t="5715" r="3175" b="3175"/>
                <wp:wrapTopAndBottom/>
                <wp:docPr id="10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5985"/>
                          <a:chOff x="1128" y="487"/>
                          <a:chExt cx="9682" cy="1411"/>
                        </a:xfrm>
                      </wpg:grpSpPr>
                      <wps:wsp>
                        <wps:cNvPr id="103" name="Line 76"/>
                        <wps:cNvCnPr/>
                        <wps:spPr bwMode="auto">
                          <a:xfrm>
                            <a:off x="1138" y="497"/>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104" name="Line 75"/>
                        <wps:cNvCnPr/>
                        <wps:spPr bwMode="auto">
                          <a:xfrm>
                            <a:off x="1133" y="492"/>
                            <a:ext cx="0" cy="140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5" name="Line 74"/>
                        <wps:cNvCnPr/>
                        <wps:spPr bwMode="auto">
                          <a:xfrm>
                            <a:off x="1138" y="1887"/>
                            <a:ext cx="9661"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6" name="Line 73"/>
                        <wps:cNvCnPr/>
                        <wps:spPr bwMode="auto">
                          <a:xfrm>
                            <a:off x="10804" y="492"/>
                            <a:ext cx="0" cy="140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6.4pt;margin-top:24.35pt;width:484.1pt;height:70.55pt;z-index:251654656;mso-wrap-distance-left:0;mso-wrap-distance-right:0;mso-position-horizontal-relative:page" coordorigin="1128,487" coordsize="9682,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HQ5AIAAJwMAAAOAAAAZHJzL2Uyb0RvYy54bWzsV11vmzAUfZ+0/2DxnoIJIYCaVFNI+tJt&#10;lbr9AAfMhwY2st2Qatp/37XBtOkeNqVT1Ye+gPG1r+8959wb5/Lq2DboQIWsOVs5+MJzEGUZz2tW&#10;rpzv33azyEFSEZaThjO6ch6odK7WHz9c9l1CfV7xJqcCgRMmk75bOZVSXeK6MqtoS+QF7ygDY8FF&#10;SxR8itLNBenBe9u4vueFbs9F3gmeUSlhNh2Mztr4Lwqaqa9FIalCzcqB2JR5CvPc66e7viRJKUhX&#10;1dkYBjkjipbUDA6dXKVEEXQv6j9ctXUmuOSFush46/KiqDNqcoBssPcsm2vB7zuTS5n0ZTfBBNA+&#10;w+lst9mXw61AdQ7ceb6DGGmBJHMuWvoanb4rE1h0Lbq77lYMKcLwhmc/JJjd53b9XQ6L0b7/zHPw&#10;R+4VN+gcC9FqF5A3OhoSHiYS6FGhDCZDHETeErjKwBbFizhaDCxlFVCpt2Hsg6rAGkRLa9qOu+Mw&#10;gjT0VhxgrK0uSYZjTahjaDovEJx8xFS+DNO7inTUUCU1XBOmc4vpTc0oWoYDpGbNht0KA7BMJED7&#10;V7Qwno9px2PaFrI4DPGQtBH0lDFJOiHVNeUt0oOV00AQhghyuJFqAMcu0bwwvqubBuZJ0jDUAxnz&#10;IDQbJG/qXBu1TYpyv2kEOhCoKn+Od74992QZqJflxllFSb4dx4rUzTCGOBum/UEeEM44GsrmZ+zF&#10;22gbBbPAD7ezwEvT2afdJpiFO7xcpPN0s0nxLx0aDpKqznPKdHS2hHHwb3SOzWQovqmIJxjcU+9G&#10;TBCsfZugQVYDgYOm9jx/MLyaeVDYq0ktOJWaqRodG8jxDKmBcHWFxaYJGIpMdY51iQPPUm5r2uro&#10;fKkt/HepWSFbidn325La4lRqwf/oajiy3fw12tq71h6bptWYfb8trYWnWpu/RGte5EGXfO2+9v4T&#10;+mKtmbsbXIGNRMfrur5jP/2G8dM/FevfAAAA//8DAFBLAwQUAAYACAAAACEASuajweEAAAALAQAA&#10;DwAAAGRycy9kb3ducmV2LnhtbEyPzU7DMBCE70i8g7VI3Kjj8mdCnKqqgFNViRYJcXOTbRI1Xkex&#10;m6Rvz/YEtx3taOabbDG5VgzYh8aTATVLQCAVvmyoMvC1e7/TIEK0VNrWExo4Y4BFfn2V2bT0I33i&#10;sI2V4BAKqTVQx9ilUoaiRmfDzHdI/Dv43tnIsq9k2duRw10r50nyJJ1tiBtq2+GqxuK4PTkDH6Md&#10;l/fqbVgfD6vzz+5x871WaMztzbR8BRFxin9muOAzOuTMtPcnKoNoWas5o0cDD/oZxMWQaMXr9nzp&#10;Fw0yz+T/DfkvAAAA//8DAFBLAQItABQABgAIAAAAIQC2gziS/gAAAOEBAAATAAAAAAAAAAAAAAAA&#10;AAAAAABbQ29udGVudF9UeXBlc10ueG1sUEsBAi0AFAAGAAgAAAAhADj9If/WAAAAlAEAAAsAAAAA&#10;AAAAAAAAAAAALwEAAF9yZWxzLy5yZWxzUEsBAi0AFAAGAAgAAAAhAIsi0dDkAgAAnAwAAA4AAAAA&#10;AAAAAAAAAAAALgIAAGRycy9lMm9Eb2MueG1sUEsBAi0AFAAGAAgAAAAhAErmo8HhAAAACwEAAA8A&#10;AAAAAAAAAAAAAAAAPgUAAGRycy9kb3ducmV2LnhtbFBLBQYAAAAABAAEAPMAAABMBgAAAAA=&#10;">
                <v:line id="Line 76" o:spid="_x0000_s1027" style="position:absolute;visibility:visible;mso-wrap-style:square" from="1138,497" to="1079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wX8MAAADcAAAADwAAAGRycy9kb3ducmV2LnhtbERPTYvCMBC9C/6HMII3TXcXVKpRFmlB&#10;BAV1hfU2NGNbbSalidr99xtB8DaP9zmzRWsqcafGlZYVfAwjEMSZ1SXnCn4O6WACwnlkjZVlUvBH&#10;DhbzbmeGsbYP3tF973MRQtjFqKDwvo6ldFlBBt3Q1sSBO9vGoA+wyaVu8BHCTSU/o2gkDZYcGgqs&#10;aVlQdt3fjAJKd7+b5eSSro7bS3IaJ+tjUo2U6vfa7ykIT61/i1/ulQ7zoy94PhMu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nMF/DAAAA3AAAAA8AAAAAAAAAAAAA&#10;AAAAoQIAAGRycy9kb3ducmV2LnhtbFBLBQYAAAAABAAEAPkAAACRAwAAAAA=&#10;" strokecolor="#231f20" strokeweight=".17628mm"/>
                <v:line id="Line 75" o:spid="_x0000_s1028" style="position:absolute;visibility:visible;mso-wrap-style:square" from="1133,492" to="1133,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OY3MUAAADcAAAADwAAAGRycy9kb3ducmV2LnhtbESPQWvCQBCF74X+h2UK3uqmIsFG1yAF&#10;reBJbavHITtmQ7KzIbs18d93C4K3Gd6b971Z5INtxJU6XzlW8DZOQBAXTldcKvg6rl9nIHxA1tg4&#10;JgU38pAvn58WmGnX856uh1CKGMI+QwUmhDaT0heGLPqxa4mjdnGdxRDXrpS6wz6G20ZOkiSVFiuO&#10;BIMtfRgq6sOvjZDN5/cu9M1uU5uf4/60Or+nqVNq9DKs5iACDeFhvl9vdayfTOH/mTiB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OY3MUAAADcAAAADwAAAAAAAAAA&#10;AAAAAAChAgAAZHJzL2Rvd25yZXYueG1sUEsFBgAAAAAEAAQA+QAAAJMDAAAAAA==&#10;" strokecolor="#231f20" strokeweight=".17644mm"/>
                <v:line id="Line 74" o:spid="_x0000_s1029" style="position:absolute;visibility:visible;mso-wrap-style:square" from="1138,1887" to="10799,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89R8UAAADcAAAADwAAAGRycy9kb3ducmV2LnhtbESPQWvCQBCF74X+h2UK3uqmgsFG1yAF&#10;reBJbavHITtmQ7KzIbs18d93C4K3Gd6b971Z5INtxJU6XzlW8DZOQBAXTldcKvg6rl9nIHxA1tg4&#10;JgU38pAvn58WmGnX856uh1CKGMI+QwUmhDaT0heGLPqxa4mjdnGdxRDXrpS6wz6G20ZOkiSVFiuO&#10;BIMtfRgq6sOvjZDN5/cu9M1uU5uf4/60Or+nqVNq9DKs5iACDeFhvl9vdayfTOH/mTiB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89R8UAAADcAAAADwAAAAAAAAAA&#10;AAAAAAChAgAAZHJzL2Rvd25yZXYueG1sUEsFBgAAAAAEAAQA+QAAAJMDAAAAAA==&#10;" strokecolor="#231f20" strokeweight=".17644mm"/>
                <v:line id="Line 73" o:spid="_x0000_s1030" style="position:absolute;visibility:visible;mso-wrap-style:square" from="10804,492" to="1080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CTx8MAAADcAAAADwAAAGRycy9kb3ducmV2LnhtbERPS4vCMBC+C/6HMMLe1lQPXalGEWlB&#10;FlzwBXobmrGtNpPSRK3/frOw4G0+vufMFp2pxYNaV1lWMBpGIIhzqysuFBz22ecEhPPIGmvLpOBF&#10;Dhbzfm+GibZP3tJj5wsRQtglqKD0vkmkdHlJBt3QNsSBu9jWoA+wLaRu8RnCTS3HURRLgxWHhhIb&#10;WpWU33Z3o4Cy7Wmzmlyz9fHnmp6/0u9jWsdKfQy65RSEp86/xf/utQ7zoxj+ngkXy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Qk8fDAAAA3AAAAA8AAAAAAAAAAAAA&#10;AAAAoQIAAGRycy9kb3ducmV2LnhtbFBLBQYAAAAABAAEAPkAAACRAwAAAAA=&#10;" strokecolor="#231f20" strokeweight=".17628mm"/>
                <w10:wrap type="topAndBottom" anchorx="page"/>
              </v:group>
            </w:pict>
          </mc:Fallback>
        </mc:AlternateContent>
      </w:r>
      <w:r w:rsidR="00A42B6E">
        <w:rPr>
          <w:color w:val="231F20"/>
        </w:rPr>
        <w:t>Calculer le coût de revient annuel en électricité de cet appareil.</w:t>
      </w:r>
    </w:p>
    <w:p w:rsidR="007B798F" w:rsidRDefault="007B798F">
      <w:pPr>
        <w:pStyle w:val="Corpsdetexte"/>
        <w:spacing w:before="3"/>
        <w:rPr>
          <w:sz w:val="10"/>
        </w:rPr>
      </w:pPr>
    </w:p>
    <w:p w:rsidR="007B798F" w:rsidRDefault="00A42B6E">
      <w:pPr>
        <w:pStyle w:val="Titre3"/>
        <w:spacing w:before="74"/>
      </w:pPr>
      <w:r>
        <w:rPr>
          <w:color w:val="231F20"/>
        </w:rPr>
        <w:t>Question 2.4.7</w:t>
      </w:r>
    </w:p>
    <w:p w:rsidR="007B798F" w:rsidRDefault="00D67CB4">
      <w:pPr>
        <w:pStyle w:val="Corpsdetexte"/>
        <w:spacing w:before="85"/>
        <w:ind w:left="673" w:right="595"/>
      </w:pPr>
      <w:r>
        <w:rPr>
          <w:noProof/>
          <w:lang w:eastAsia="fr-FR"/>
        </w:rPr>
        <mc:AlternateContent>
          <mc:Choice Requires="wpg">
            <w:drawing>
              <wp:anchor distT="0" distB="0" distL="0" distR="0" simplePos="0" relativeHeight="251655680" behindDoc="0" locked="0" layoutInCell="1" allowOverlap="1">
                <wp:simplePos x="0" y="0"/>
                <wp:positionH relativeFrom="page">
                  <wp:posOffset>716280</wp:posOffset>
                </wp:positionH>
                <wp:positionV relativeFrom="paragraph">
                  <wp:posOffset>454660</wp:posOffset>
                </wp:positionV>
                <wp:extent cx="6148070" cy="749300"/>
                <wp:effectExtent l="1905" t="3810" r="3175" b="8890"/>
                <wp:wrapTopAndBottom/>
                <wp:docPr id="9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749300"/>
                          <a:chOff x="1128" y="716"/>
                          <a:chExt cx="9682" cy="1180"/>
                        </a:xfrm>
                      </wpg:grpSpPr>
                      <wps:wsp>
                        <wps:cNvPr id="98" name="Line 71"/>
                        <wps:cNvCnPr/>
                        <wps:spPr bwMode="auto">
                          <a:xfrm>
                            <a:off x="1138" y="726"/>
                            <a:ext cx="9661"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99" name="Line 70"/>
                        <wps:cNvCnPr/>
                        <wps:spPr bwMode="auto">
                          <a:xfrm>
                            <a:off x="1133" y="721"/>
                            <a:ext cx="0" cy="117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100" name="Line 69"/>
                        <wps:cNvCnPr/>
                        <wps:spPr bwMode="auto">
                          <a:xfrm>
                            <a:off x="1138" y="1886"/>
                            <a:ext cx="9661" cy="0"/>
                          </a:xfrm>
                          <a:prstGeom prst="line">
                            <a:avLst/>
                          </a:prstGeom>
                          <a:noFill/>
                          <a:ln w="6340">
                            <a:solidFill>
                              <a:srgbClr val="231F20"/>
                            </a:solidFill>
                            <a:round/>
                            <a:headEnd/>
                            <a:tailEnd/>
                          </a:ln>
                          <a:extLst>
                            <a:ext uri="{909E8E84-426E-40DD-AFC4-6F175D3DCCD1}">
                              <a14:hiddenFill xmlns:a14="http://schemas.microsoft.com/office/drawing/2010/main">
                                <a:noFill/>
                              </a14:hiddenFill>
                            </a:ext>
                          </a:extLst>
                        </wps:spPr>
                        <wps:bodyPr/>
                      </wps:wsp>
                      <wps:wsp>
                        <wps:cNvPr id="101" name="Line 68"/>
                        <wps:cNvCnPr/>
                        <wps:spPr bwMode="auto">
                          <a:xfrm>
                            <a:off x="10804" y="721"/>
                            <a:ext cx="0" cy="117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56.4pt;margin-top:35.8pt;width:484.1pt;height:59pt;z-index:251655680;mso-wrap-distance-left:0;mso-wrap-distance-right:0;mso-position-horizontal-relative:page" coordorigin="1128,716" coordsize="9682,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0U5AIAAJkMAAAOAAAAZHJzL2Uyb0RvYy54bWzsV11vmzAUfZ+0/2DxnoIJJYBKqikkfenW&#10;St1+gGPMhwY2smlINe2/79qGNOkeVrVTtUl9AeOP63vPOffaXFzu2wbtmFS14KmDzzwHMU5FXvMy&#10;db593cwiB6me8Jw0grPUeWDKuVx+/HAxdAnzRSWanEkERrhKhi51qr7vEtdVtGItUWeiYxwGCyFb&#10;0sOnLN1ckgGst43re17oDkLmnRSUKQW9mR10lsZ+UTDa3xSFYj1qUgd8681TmudWP93lBUlKSbqq&#10;pqMb5AVetKTmsOnBVEZ6gu5l/ZuptqZSKFH0Z1S0riiKmjITA0SDvSfRXElx35lYymQouwNMAO0T&#10;nF5sln7Z3UpU56kTLxzESQscmW1RuNDgDF2ZwJwr2d11t9JGCM1rQb8rGHafjuvv0k5G2+GzyMEe&#10;ue+FAWdfyFabgLDR3nDwcOCA7XtEoTPEQeQtgCoKY4sgnnsjSbQCJvUyjH0QlR7FoeWPVutxdRxG&#10;vl2KcWQWuiSx2xpXR9d0XKA39Qipeh2kdxXpmGFKabgmSMFPC+l1zRlaYIuombLit9LgqxIFyP4R&#10;LIznY9T+GPWEWByG2MZ8GjBJOqn6KyZapBup04AThgeyu1a9Zu9xiqaFi03dNNBPkoajAbiYB6FZ&#10;oERT53pQjylZbleNRDsCOeXP8caf9j2ZBtrluTFWMZKvx3ZP6sa2YfOGa3sQB7gztmzS/Ii9eB2t&#10;o2AW+OF6FnhZNvu0WQWzcIMX59k8W60y/FO7hoOkqvOcce3dlMA4eB6bYymxqXdI4QMM7ql1gxc4&#10;O72N06AqS6CV1FbkD4ZX0w8CeyulxadKM4xo10CML1Da3OaXbwRrGDK5OWYlxpCfVj5TRr9eaef+&#10;u9ImHU8Km97/ktIw1OPjohbGf6Oo4Sh6y6rmvWvt/9AaHGxHB2gYvUZrXuQFb1/X3k/Qx/N5qmfT&#10;+5l1zdzc4P5rlo13dX3BPv6G9vEfxfIXAAAA//8DAFBLAwQUAAYACAAAACEAlOG4peAAAAALAQAA&#10;DwAAAGRycy9kb3ducmV2LnhtbEyPQUvDQBCF74L/YRnBm91sxZim2ZRS1FMR2gribZtMk9DsbMhu&#10;k/TfOz3pbR7zeO972WqyrRiw940jDWoWgUAqXNlQpeHr8P6UgPDBUGlaR6jhih5W+f1dZtLSjbTD&#10;YR8qwSHkU6OhDqFLpfRFjdb4meuQ+HdyvTWBZV/Jsjcjh9tWzqMoltY0xA216XBTY3HeX6yGj9GM&#10;62f1NmzPp8315/Dy+b1VqPXjw7Reggg4hT8z3PAZHXJmOroLlV60rNWc0YOGVxWDuBmiRPG6I1/J&#10;IgaZZ/L/hvwXAAD//wMAUEsBAi0AFAAGAAgAAAAhALaDOJL+AAAA4QEAABMAAAAAAAAAAAAAAAAA&#10;AAAAAFtDb250ZW50X1R5cGVzXS54bWxQSwECLQAUAAYACAAAACEAOP0h/9YAAACUAQAACwAAAAAA&#10;AAAAAAAAAAAvAQAAX3JlbHMvLnJlbHNQSwECLQAUAAYACAAAACEAxl3tFOQCAACZDAAADgAAAAAA&#10;AAAAAAAAAAAuAgAAZHJzL2Uyb0RvYy54bWxQSwECLQAUAAYACAAAACEAlOG4peAAAAALAQAADwAA&#10;AAAAAAAAAAAAAAA+BQAAZHJzL2Rvd25yZXYueG1sUEsFBgAAAAAEAAQA8wAAAEsGAAAAAA==&#10;">
                <v:line id="Line 71" o:spid="_x0000_s1027" style="position:absolute;visibility:visible;mso-wrap-style:square" from="1138,726" to="10799,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uw8EAAADbAAAADwAAAGRycy9kb3ducmV2LnhtbERPy4rCMBTdC/5DuII7TXXhaDWKSAsy&#10;MAO+QHeX5tpWm5vSZLT+vVkMuDyc92LVmko8qHGlZQWjYQSCOLO65FzB8ZAOpiCcR9ZYWSYFL3Kw&#10;WnY7C4y1ffKOHnufixDCLkYFhfd1LKXLCjLohrYmDtzVNgZ9gE0udYPPEG4qOY6iiTRYcmgosKZN&#10;Qdl9/2cUULo7/2ymt3R7+r0ll6/k+5RUE6X6vXY9B+Gp9R/xv3urFczC2PAl/AC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e67DwQAAANsAAAAPAAAAAAAAAAAAAAAA&#10;AKECAABkcnMvZG93bnJldi54bWxQSwUGAAAAAAQABAD5AAAAjwMAAAAA&#10;" strokecolor="#231f20" strokeweight=".17628mm"/>
                <v:line id="Line 70" o:spid="_x0000_s1028" style="position:absolute;visibility:visible;mso-wrap-style:square" from="1133,721" to="1133,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BCsIAAADbAAAADwAAAGRycy9kb3ducmV2LnhtbESPS4vCMBSF9wP+h3AFd2OqizKtRhFB&#10;R3Dl2+WluTbF5qY0Gdv595OBgVkezuPjzJe9rcWLWl85VjAZJyCIC6crLhWcT5v3DxA+IGusHZOC&#10;b/KwXAze5phr1/GBXsdQijjCPkcFJoQml9IXhiz6sWuIo/dwrcUQZVtK3WIXx20tp0mSSosVR4LB&#10;htaGiufxy0bI9vOyD1293z7N9XS4re5ZmjqlRsN+NQMRqA//4b/2TivIMvj9En+A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zBCsIAAADbAAAADwAAAAAAAAAAAAAA&#10;AAChAgAAZHJzL2Rvd25yZXYueG1sUEsFBgAAAAAEAAQA+QAAAJADAAAAAA==&#10;" strokecolor="#231f20" strokeweight=".17644mm"/>
                <v:line id="Line 69" o:spid="_x0000_s1029" style="position:absolute;visibility:visible;mso-wrap-style:square" from="1138,1886" to="10799,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7LE8IAAADcAAAADwAAAGRycy9kb3ducmV2LnhtbESPQWvCQBCF74L/YRnBm+4qKCW6Smsr&#10;eG0s9DpkxySYnQ3ZVWN+vXMo9DbDe/PeN9t97xt1py7WgS0s5gYUcRFczaWFn/Nx9gYqJmSHTWCy&#10;8KQI+914tMXMhQd/0z1PpZIQjhlaqFJqM61jUZHHOA8tsWiX0HlMsnaldh0+JNw3emnMWnusWRoq&#10;bOlQUXHNb97C8Lx9NHl7Pq00f13N8Duseflp7XTSv29AJerTv/nv+uQE3wi+PCMT6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7LE8IAAADcAAAADwAAAAAAAAAAAAAA&#10;AAChAgAAZHJzL2Rvd25yZXYueG1sUEsFBgAAAAAEAAQA+QAAAJADAAAAAA==&#10;" strokecolor="#231f20" strokeweight=".17611mm"/>
                <v:line id="Line 68" o:spid="_x0000_s1030" style="position:absolute;visibility:visible;mso-wrap-style:square" from="10804,721" to="10804,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Ls8QAAADcAAAADwAAAGRycy9kb3ducmV2LnhtbERPTWvCQBC9C/0PyxR6azZ6sJJmlSIJ&#10;SKGFqIH2NmSnSWx2NmRXk/57Vyh4m8f7nHQzmU5caHCtZQXzKAZBXFndcq3geMifVyCcR9bYWSYF&#10;f+Rgs36YpZhoO3JBl72vRQhhl6CCxvs+kdJVDRl0ke2JA/djB4M+wKGWesAxhJtOLuJ4KQ22HBoa&#10;7GnbUPW7PxsFlBdfH9vVKd+Vn6fs+yV7L7NuqdTT4/T2CsLT5O/if/dOh/nxHG7PhAv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QuzxAAAANwAAAAPAAAAAAAAAAAA&#10;AAAAAKECAABkcnMvZG93bnJldi54bWxQSwUGAAAAAAQABAD5AAAAkgMAAAAA&#10;" strokecolor="#231f20" strokeweight=".17628mm"/>
                <w10:wrap type="topAndBottom" anchorx="page"/>
              </v:group>
            </w:pict>
          </mc:Fallback>
        </mc:AlternateContent>
      </w:r>
      <w:r w:rsidR="00A42B6E">
        <w:rPr>
          <w:color w:val="231F20"/>
        </w:rPr>
        <w:t>Calculer le prix de revient d’un m</w:t>
      </w:r>
      <w:r w:rsidR="00A42B6E">
        <w:rPr>
          <w:color w:val="231F20"/>
          <w:position w:val="10"/>
          <w:sz w:val="13"/>
        </w:rPr>
        <w:t xml:space="preserve">3 </w:t>
      </w:r>
      <w:r w:rsidR="00A42B6E">
        <w:rPr>
          <w:color w:val="231F20"/>
        </w:rPr>
        <w:t>d’eau, puis d’un litre à l’aide de l’extrait de</w:t>
      </w:r>
      <w:r w:rsidR="00A42B6E">
        <w:rPr>
          <w:color w:val="231F20"/>
        </w:rPr>
        <w:t xml:space="preserve"> la facture d’eau donnée en ANNEXE N°6.</w:t>
      </w:r>
    </w:p>
    <w:p w:rsidR="007B798F" w:rsidRDefault="007B798F">
      <w:pPr>
        <w:pStyle w:val="Corpsdetexte"/>
        <w:spacing w:before="2"/>
        <w:rPr>
          <w:sz w:val="10"/>
        </w:rPr>
      </w:pPr>
    </w:p>
    <w:p w:rsidR="007B798F" w:rsidRDefault="00A42B6E">
      <w:pPr>
        <w:pStyle w:val="Titre3"/>
        <w:spacing w:before="75"/>
      </w:pPr>
      <w:r>
        <w:rPr>
          <w:color w:val="231F20"/>
        </w:rPr>
        <w:t>Question 2.4.8</w:t>
      </w:r>
    </w:p>
    <w:p w:rsidR="007B798F" w:rsidRDefault="00D67CB4">
      <w:pPr>
        <w:pStyle w:val="Corpsdetexte"/>
        <w:spacing w:before="120"/>
        <w:ind w:left="674" w:right="2397"/>
      </w:pPr>
      <w:r>
        <w:rPr>
          <w:noProof/>
          <w:lang w:eastAsia="fr-FR"/>
        </w:rPr>
        <mc:AlternateContent>
          <mc:Choice Requires="wpg">
            <w:drawing>
              <wp:anchor distT="0" distB="0" distL="0" distR="0" simplePos="0" relativeHeight="251656704" behindDoc="0" locked="0" layoutInCell="1" allowOverlap="1">
                <wp:simplePos x="0" y="0"/>
                <wp:positionH relativeFrom="page">
                  <wp:posOffset>694690</wp:posOffset>
                </wp:positionH>
                <wp:positionV relativeFrom="paragraph">
                  <wp:posOffset>309245</wp:posOffset>
                </wp:positionV>
                <wp:extent cx="6219190" cy="482600"/>
                <wp:effectExtent l="8890" t="4445" r="1270" b="8255"/>
                <wp:wrapTopAndBottom/>
                <wp:docPr id="9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190" cy="482600"/>
                          <a:chOff x="1094" y="487"/>
                          <a:chExt cx="9794" cy="760"/>
                        </a:xfrm>
                      </wpg:grpSpPr>
                      <wps:wsp>
                        <wps:cNvPr id="93" name="Line 66"/>
                        <wps:cNvCnPr/>
                        <wps:spPr bwMode="auto">
                          <a:xfrm>
                            <a:off x="1104" y="497"/>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94" name="Line 65"/>
                        <wps:cNvCnPr/>
                        <wps:spPr bwMode="auto">
                          <a:xfrm>
                            <a:off x="1104" y="1237"/>
                            <a:ext cx="977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95" name="Line 64"/>
                        <wps:cNvCnPr/>
                        <wps:spPr bwMode="auto">
                          <a:xfrm>
                            <a:off x="1099"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96" name="Line 63"/>
                        <wps:cNvCnPr/>
                        <wps:spPr bwMode="auto">
                          <a:xfrm>
                            <a:off x="10882" y="492"/>
                            <a:ext cx="0" cy="75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54.7pt;margin-top:24.35pt;width:489.7pt;height:38pt;z-index:251656704;mso-wrap-distance-left:0;mso-wrap-distance-right:0;mso-position-horizontal-relative:page" coordorigin="1094,487" coordsize="979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6j0wIAAJQMAAAOAAAAZHJzL2Uyb0RvYy54bWzsV11v2yAUfZ+0/4D8nvojjh1bdaopTvrS&#10;bZW6/QCC8YdmgwU0TjXtv+8Cdtp0kza106RNeXGAC5d7zzlcyOXVoWvRngrZcJY5/oXnIMoILxpW&#10;Zc7nT9vZ0kFSYVbgljOaOQ9UOlert28uhz6lAa95W1CBwAmT6dBnTq1Un7quJDXtsLzgPWVgLLno&#10;sIKuqNxC4AG8d60beF7kDlwUveCESgmjuTU6K+O/LClRH8tSUoXazIHYlPkK893pr7u6xGklcF83&#10;ZAwDvyCKDjcMNj26yrHC6F40P7jqGiK45KW6ILxzeVk2hJocIBvfe5bNteD3vcmlSoeqP8IE0D7D&#10;6cVuyYf9rUBNkTlJ4CCGO+DIbIuiQIMz9FUKc65Ff9ffCpshNG84+SLB7D63635lJ6Pd8J4X4A/f&#10;K27AOZSi0y4gbXQwHDwcOaAHhQgMRoGf+AlQRcAWLoPIG0kiNTCpl/leEjrIWGPLH6k34+ok1ja9&#10;NI7MOhendlcT6RiZTgvkJh8Rla9D9K7GPTVESY3WhOh8QvSmYRRFkQXUTFmzW2HglakEYH+Jle97&#10;Y9LJmPQEWBLHsI9O+TRhnPZCqmvKO6QbmdNCEIYGvL+RSpP3OEWzwvi2aVsYx2nL0ABUzMPILJC8&#10;bQpt1DYpqt26FWiP4UgFc38bTPueTAPpssI4qykuNmNb4aa1bdi8Zdof5AHhjC17Zr4mXrJZbpbh&#10;LAyizSz08nz2brsOZ9HWjxf5PF+vc/+bDs0P07opCsp0dNP59cPfY3OsJPbkHU/wEQb31LvBC4Kd&#10;fk3QoCpLoJXUjhcPhlczDgL7W0oDbdiza5W2+BNK84P5WWpnqZla+aSoLU6lFr5Gal6S2EoOl4+p&#10;FVNRG+t/vJhqy3R1nGva8W300zv/P6pp0anQ5q8S2nIJzxv9Zjgr7V8qaebVBk9fc+mOz3T9tn7a&#10;h/bTPxOr7wAAAP//AwBQSwMEFAAGAAgAAAAhAIKUxiLgAAAACwEAAA8AAABkcnMvZG93bnJldi54&#10;bWxMj01Lw0AQhu+C/2EZwZvdTY02xmxKKeqpFGwF8TZNpklodjdkt0n6752e9DYv8/B+ZMvJtGKg&#10;3jfOaohmCgTZwpWNrTR87d8fEhA+oC2xdZY0XMjDMr+9yTAt3Wg/adiFSrCJ9SlqqEPoUil9UZNB&#10;P3MdWf4dXW8wsOwrWfY4srlp5VypZ2mwsZxQY0frmorT7mw0fIw4rh6jt2FzOq4vP/un7fcmIq3v&#10;76bVK4hAU/iD4Vqfq0POnQ7ubEsvWtbqJWZUQ5wsQFwBlSQ85sDXPF6AzDP5f0P+CwAA//8DAFBL&#10;AQItABQABgAIAAAAIQC2gziS/gAAAOEBAAATAAAAAAAAAAAAAAAAAAAAAABbQ29udGVudF9UeXBl&#10;c10ueG1sUEsBAi0AFAAGAAgAAAAhADj9If/WAAAAlAEAAAsAAAAAAAAAAAAAAAAALwEAAF9yZWxz&#10;Ly5yZWxzUEsBAi0AFAAGAAgAAAAhALgS7qPTAgAAlAwAAA4AAAAAAAAAAAAAAAAALgIAAGRycy9l&#10;Mm9Eb2MueG1sUEsBAi0AFAAGAAgAAAAhAIKUxiLgAAAACwEAAA8AAAAAAAAAAAAAAAAALQUAAGRy&#10;cy9kb3ducmV2LnhtbFBLBQYAAAAABAAEAPMAAAA6BgAAAAA=&#10;">
                <v:line id="Line 66" o:spid="_x0000_s1027" style="position:absolute;visibility:visible;mso-wrap-style:square" from="1104,497" to="10877,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88ssUAAADbAAAADwAAAGRycy9kb3ducmV2LnhtbESPQWvCQBSE74X+h+UJvdWNFjRGVxFJ&#10;QAoKWgW9PbLPJDb7NmS3Gv99tyD0OMzMN8xs0Zla3Kh1lWUFg34Egji3uuJCweEre49BOI+ssbZM&#10;Ch7kYDF/fZlhou2dd3Tb+0IECLsEFZTeN4mULi/JoOvbhjh4F9sa9EG2hdQt3gPc1HIYRSNpsOKw&#10;UGJDq5Ly7/2PUUDZ7rRZxddsfdxe0/M4/Tym9Uipt163nILw1Pn/8LO91gomH/D3J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88ssUAAADbAAAADwAAAAAAAAAA&#10;AAAAAAChAgAAZHJzL2Rvd25yZXYueG1sUEsFBgAAAAAEAAQA+QAAAJMDAAAAAA==&#10;" strokecolor="#231f20" strokeweight=".17628mm"/>
                <v:line id="Line 65" o:spid="_x0000_s1028" style="position:absolute;visibility:visible;mso-wrap-style:square" from="1104,1237" to="10877,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akxsUAAADbAAAADwAAAGRycy9kb3ducmV2LnhtbESPQWvCQBSE74X+h+UJvdWNUjRGVxFJ&#10;QAoKWgW9PbLPJDb7NmS3Gv99tyD0OMzMN8xs0Zla3Kh1lWUFg34Egji3uuJCweEre49BOI+ssbZM&#10;Ch7kYDF/fZlhou2dd3Tb+0IECLsEFZTeN4mULi/JoOvbhjh4F9sa9EG2hdQt3gPc1HIYRSNpsOKw&#10;UGJDq5Ly7/2PUUDZ7rRZxddsfdxe0/M4/Tym9Uipt163nILw1Pn/8LO91gomH/D3J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akxsUAAADbAAAADwAAAAAAAAAA&#10;AAAAAAChAgAAZHJzL2Rvd25yZXYueG1sUEsFBgAAAAAEAAQA+QAAAJMDAAAAAA==&#10;" strokecolor="#231f20" strokeweight=".17628mm"/>
                <v:line id="Line 64" o:spid="_x0000_s1029" style="position:absolute;visibility:visible;mso-wrap-style:square" from="1099,492" to="1099,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oBXcUAAADbAAAADwAAAGRycy9kb3ducmV2LnhtbESPQWvCQBSE74X+h+UJvdWNQjVGVxFJ&#10;QAoKWgW9PbLPJDb7NmS3Gv99tyD0OMzMN8xs0Zla3Kh1lWUFg34Egji3uuJCweEre49BOI+ssbZM&#10;Ch7kYDF/fZlhou2dd3Tb+0IECLsEFZTeN4mULi/JoOvbhjh4F9sa9EG2hdQt3gPc1HIYRSNpsOKw&#10;UGJDq5Ly7/2PUUDZ7rRZxddsfdxe0/M4/Tym9Uipt163nILw1Pn/8LO91gomH/D3J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oBXcUAAADbAAAADwAAAAAAAAAA&#10;AAAAAAChAgAAZHJzL2Rvd25yZXYueG1sUEsFBgAAAAAEAAQA+QAAAJMDAAAAAA==&#10;" strokecolor="#231f20" strokeweight=".17628mm"/>
                <v:line id="Line 63" o:spid="_x0000_s1030" style="position:absolute;visibility:visible;mso-wrap-style:square" from="10882,492" to="10882,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ifKsYAAADbAAAADwAAAGRycy9kb3ducmV2LnhtbESPQWvCQBSE70L/w/IKvemmPaQ2dRNE&#10;EhBBQW2gvT2yr0k0+zZkt5r+e7dQ8DjMzDfMIhtNJy40uNaygudZBIK4srrlWsHHsZjOQTiPrLGz&#10;TAp+yUGWPkwWmGh75T1dDr4WAcIuQQWN930ipasaMuhmticO3rcdDPogh1rqAa8Bbjr5EkWxNNhy&#10;WGiwp1VD1fnwYxRQsf/cruanYl3uTvnXa74p8y5W6ulxXL6D8DT6e/i/vdYK3mL4+xJ+gEx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onyrGAAAA2wAAAA8AAAAAAAAA&#10;AAAAAAAAoQIAAGRycy9kb3ducmV2LnhtbFBLBQYAAAAABAAEAPkAAACUAwAAAAA=&#10;" strokecolor="#231f20" strokeweight=".17628mm"/>
                <w10:wrap type="topAndBottom" anchorx="page"/>
              </v:group>
            </w:pict>
          </mc:Fallback>
        </mc:AlternateContent>
      </w:r>
      <w:r w:rsidR="00A42B6E">
        <w:rPr>
          <w:color w:val="231F20"/>
        </w:rPr>
        <w:t>Calculer le coût de revient en eau de l’utilisation de ce lave-vaisselle sur un an.</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11"/>
        <w:rPr>
          <w:sz w:val="17"/>
        </w:rPr>
      </w:pPr>
    </w:p>
    <w:p w:rsidR="007B798F" w:rsidRDefault="00A42B6E">
      <w:pPr>
        <w:pStyle w:val="Titre2"/>
        <w:numPr>
          <w:ilvl w:val="1"/>
          <w:numId w:val="2"/>
        </w:numPr>
        <w:tabs>
          <w:tab w:val="left" w:pos="1075"/>
        </w:tabs>
        <w:ind w:left="1074" w:hanging="400"/>
        <w:jc w:val="both"/>
      </w:pPr>
      <w:r>
        <w:rPr>
          <w:color w:val="231F20"/>
        </w:rPr>
        <w:t>Électronique Industrielle</w:t>
      </w:r>
      <w:r>
        <w:rPr>
          <w:color w:val="231F20"/>
          <w:spacing w:val="-16"/>
        </w:rPr>
        <w:t xml:space="preserve"> </w:t>
      </w:r>
      <w:r>
        <w:rPr>
          <w:color w:val="231F20"/>
        </w:rPr>
        <w:t>Embarquée</w:t>
      </w:r>
    </w:p>
    <w:p w:rsidR="007B798F" w:rsidRDefault="007B798F">
      <w:pPr>
        <w:pStyle w:val="Corpsdetexte"/>
        <w:spacing w:before="1"/>
        <w:rPr>
          <w:b/>
          <w:sz w:val="24"/>
        </w:rPr>
      </w:pPr>
    </w:p>
    <w:p w:rsidR="007B798F" w:rsidRDefault="00A42B6E">
      <w:pPr>
        <w:pStyle w:val="Titre3"/>
        <w:ind w:right="0"/>
        <w:jc w:val="both"/>
      </w:pPr>
      <w:r>
        <w:rPr>
          <w:color w:val="231F20"/>
        </w:rPr>
        <w:t>Des opérateurs sont positionnés à l’entrée de chaque étage pour scanner les billets des visiteurs    à</w:t>
      </w:r>
    </w:p>
    <w:p w:rsidR="007B798F" w:rsidRDefault="00A42B6E">
      <w:pPr>
        <w:ind w:left="674"/>
        <w:jc w:val="both"/>
        <w:rPr>
          <w:b/>
          <w:sz w:val="20"/>
        </w:rPr>
      </w:pPr>
      <w:r>
        <w:rPr>
          <w:b/>
          <w:color w:val="231F20"/>
          <w:sz w:val="20"/>
        </w:rPr>
        <w:t>l’aide de terminaux sans fil de référence MOTOROLA MC55A0 2D (scannettes).</w:t>
      </w:r>
    </w:p>
    <w:p w:rsidR="007B798F" w:rsidRDefault="00A42B6E">
      <w:pPr>
        <w:ind w:left="674"/>
        <w:jc w:val="both"/>
        <w:rPr>
          <w:b/>
          <w:sz w:val="20"/>
        </w:rPr>
      </w:pPr>
      <w:r>
        <w:rPr>
          <w:b/>
          <w:color w:val="231F20"/>
          <w:sz w:val="20"/>
        </w:rPr>
        <w:t>L’agent scanne un code 2D unique imprimé sur chaque billet. La validité du ticket est ainsi vérifiée</w:t>
      </w:r>
    </w:p>
    <w:p w:rsidR="007B798F" w:rsidRDefault="00A42B6E">
      <w:pPr>
        <w:ind w:left="674"/>
        <w:jc w:val="both"/>
        <w:rPr>
          <w:b/>
          <w:sz w:val="20"/>
        </w:rPr>
      </w:pPr>
      <w:r>
        <w:rPr>
          <w:b/>
          <w:color w:val="231F20"/>
          <w:sz w:val="20"/>
        </w:rPr>
        <w:t>en temps réel pour éviter la fraude.</w:t>
      </w:r>
    </w:p>
    <w:p w:rsidR="007B798F" w:rsidRDefault="00A42B6E">
      <w:pPr>
        <w:ind w:left="674" w:right="672"/>
        <w:jc w:val="both"/>
        <w:rPr>
          <w:b/>
          <w:sz w:val="20"/>
        </w:rPr>
      </w:pPr>
      <w:r>
        <w:rPr>
          <w:b/>
          <w:color w:val="231F20"/>
          <w:sz w:val="20"/>
        </w:rPr>
        <w:t>Les terminaux sans fil sont connectés sur un VLAN dédié (VLAN 150, Billetterie). Ils sont raccordés au réseau via le r</w:t>
      </w:r>
      <w:r>
        <w:rPr>
          <w:b/>
          <w:color w:val="231F20"/>
          <w:sz w:val="20"/>
        </w:rPr>
        <w:t>éseau Wi-Fi du musée. Le VLAN 150 est ainsi diffusé sur les bornes à chaque étage via un SSID caché.</w:t>
      </w:r>
    </w:p>
    <w:p w:rsidR="007B798F" w:rsidRDefault="007B798F">
      <w:pPr>
        <w:pStyle w:val="Corpsdetexte"/>
        <w:rPr>
          <w:b/>
        </w:rPr>
      </w:pPr>
    </w:p>
    <w:p w:rsidR="007B798F" w:rsidRDefault="00A42B6E">
      <w:pPr>
        <w:ind w:left="673"/>
        <w:jc w:val="both"/>
        <w:rPr>
          <w:b/>
          <w:sz w:val="20"/>
        </w:rPr>
      </w:pPr>
      <w:r>
        <w:rPr>
          <w:b/>
          <w:color w:val="231F20"/>
          <w:sz w:val="20"/>
        </w:rPr>
        <w:t>Vous disposez de l’ANNEXE N°12.</w:t>
      </w:r>
    </w:p>
    <w:p w:rsidR="007B798F" w:rsidRDefault="00A42B6E">
      <w:pPr>
        <w:spacing w:before="156"/>
        <w:ind w:left="674"/>
        <w:jc w:val="both"/>
        <w:rPr>
          <w:b/>
          <w:sz w:val="20"/>
        </w:rPr>
      </w:pPr>
      <w:r>
        <w:rPr>
          <w:b/>
          <w:color w:val="231F20"/>
          <w:sz w:val="20"/>
        </w:rPr>
        <w:t>Question 2.5.1</w:t>
      </w:r>
    </w:p>
    <w:p w:rsidR="007B798F" w:rsidRDefault="00D67CB4">
      <w:pPr>
        <w:pStyle w:val="Corpsdetexte"/>
        <w:spacing w:before="130"/>
        <w:ind w:left="674"/>
        <w:jc w:val="both"/>
      </w:pPr>
      <w:r>
        <w:rPr>
          <w:noProof/>
          <w:lang w:eastAsia="fr-FR"/>
        </w:rPr>
        <mc:AlternateContent>
          <mc:Choice Requires="wps">
            <w:drawing>
              <wp:anchor distT="0" distB="0" distL="0" distR="0" simplePos="0" relativeHeight="251657728" behindDoc="0" locked="0" layoutInCell="1" allowOverlap="1">
                <wp:simplePos x="0" y="0"/>
                <wp:positionH relativeFrom="page">
                  <wp:posOffset>723900</wp:posOffset>
                </wp:positionH>
                <wp:positionV relativeFrom="paragraph">
                  <wp:posOffset>274320</wp:posOffset>
                </wp:positionV>
                <wp:extent cx="6119495" cy="742950"/>
                <wp:effectExtent l="9525" t="13335" r="5080" b="5715"/>
                <wp:wrapTopAndBottom/>
                <wp:docPr id="9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429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57pt;margin-top:21.6pt;width:481.85pt;height:58.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2TfwIAAP0EAAAOAAAAZHJzL2Uyb0RvYy54bWysVMGO0zAQvSPxD5bv3STdtNtETVerpkVI&#10;C6xY+ADXdhoLxza223RB/Dtjpy0tXBAih8TOjGfem3nj+f2hk2jPrRNaVTi7STHiimom1LbCnz+t&#10;RzOMnCeKEakVr/ALd/h+8frVvDclH+tWS8YtgiDKlb2pcOu9KZPE0ZZ3xN1owxUYG2074mFrtwmz&#10;pIfonUzGaTpNem2ZsZpy5+BvPRjxIsZvGk79h6Zx3CNZYcDm49vG9ya8k8WclFtLTCvoEQb5BxQd&#10;EQqSnkPVxBO0s+KPUJ2gVjvd+Buqu0Q3jaA8cgA2Wfobm+eWGB65QHGcOZfJ/b+w9P3+ySLBKlxk&#10;GCnSQY8+QtWI2kqOplkoUG9cCX7P5skGis48avrFIaWXLbjxB2t133LCAFb0T64OhI2Do2jTv9MM&#10;wpOd17FWh8Z2ISBUAR1iS17OLeEHjyj8nGZZkRcTjCjY7vJxMYk9S0h5Om2s82+47lBYVNgC+Bid&#10;7B+dB/TgenIJyZReCylj26VCPWS4zYt4wGkpWDBGkna7WUqL9gSEM77N1uNT3iu3TniQrxRdhWdp&#10;eAZBhWqsFItZPBFyWAMSqUJwIAfYjqtBJt+LtFjNVrN8lI+nq1Ge1vXoYb3MR9N1djepb+vlss5+&#10;BJxZXraCMa4C1JNks/zvJHEcnkFsZ9FeUXKXzNfxCaQA/IVbcg0jmoHV6RvZRRmEzg8K2mj2Aiqw&#10;ephBuDNg0Wr7DaMe5q/C7uuOWI6RfKtASUWW52Fg4yaf3EH9kb20bC4tRFEIVWGP0bBc+mHId8aK&#10;bQuZsthjpR9AfY2IwgjKHFAB7rCBGYsMjvdBGOLLffT6dWstfgIAAP//AwBQSwMEFAAGAAgAAAAh&#10;AFyJPI7iAAAACwEAAA8AAABkcnMvZG93bnJldi54bWxMj1FLwzAUhd8F/0O4gm8uaR2t1KZDBiq6&#10;h+Emgm9Zc22KTVKadKv99d496ds93MM53ylXk+3YEYfQeichWQhg6GqvW9dIeN8/3twBC1E5rTrv&#10;UMIPBlhVlxelKrQ/uTc87mLDKMSFQkkwMfYF56E2aFVY+B4d/b78YFUkOTRcD+pE4bbjqRAZt6p1&#10;1GBUj2uD9fdutBKe+/VmnEz+8bLJnj71nMzb1/0s5fXV9HAPLOIU/8xwxid0qIjp4EenA+tIJ0va&#10;EiUsb1NgZ4PI8xzYga5MpMCrkv/fUP0CAAD//wMAUEsBAi0AFAAGAAgAAAAhALaDOJL+AAAA4QEA&#10;ABMAAAAAAAAAAAAAAAAAAAAAAFtDb250ZW50X1R5cGVzXS54bWxQSwECLQAUAAYACAAAACEAOP0h&#10;/9YAAACUAQAACwAAAAAAAAAAAAAAAAAvAQAAX3JlbHMvLnJlbHNQSwECLQAUAAYACAAAACEAcsWd&#10;k38CAAD9BAAADgAAAAAAAAAAAAAAAAAuAgAAZHJzL2Uyb0RvYy54bWxQSwECLQAUAAYACAAAACEA&#10;XIk8juIAAAALAQAADwAAAAAAAAAAAAAAAADZBAAAZHJzL2Rvd25yZXYueG1sUEsFBgAAAAAEAAQA&#10;8wAAAOgFAAAAAA==&#10;" filled="f" strokecolor="#231f20" strokeweight=".17636mm">
                <w10:wrap type="topAndBottom" anchorx="page"/>
              </v:rect>
            </w:pict>
          </mc:Fallback>
        </mc:AlternateContent>
      </w:r>
      <w:r w:rsidR="00A42B6E">
        <w:rPr>
          <w:color w:val="231F20"/>
        </w:rPr>
        <w:t>Citer deux avantages de ce terminal mobile.</w:t>
      </w:r>
    </w:p>
    <w:p w:rsidR="007B798F" w:rsidRDefault="00A42B6E">
      <w:pPr>
        <w:pStyle w:val="Titre3"/>
        <w:spacing w:before="131"/>
        <w:ind w:right="0"/>
        <w:jc w:val="both"/>
      </w:pPr>
      <w:r>
        <w:rPr>
          <w:color w:val="231F20"/>
        </w:rPr>
        <w:t>Question 2.5.2</w:t>
      </w:r>
    </w:p>
    <w:p w:rsidR="007B798F" w:rsidRDefault="00D67CB4">
      <w:pPr>
        <w:pStyle w:val="Corpsdetexte"/>
        <w:spacing w:before="122"/>
        <w:ind w:left="674"/>
        <w:jc w:val="both"/>
      </w:pPr>
      <w:r>
        <w:rPr>
          <w:noProof/>
          <w:lang w:eastAsia="fr-FR"/>
        </w:rPr>
        <mc:AlternateContent>
          <mc:Choice Requires="wps">
            <w:drawing>
              <wp:anchor distT="0" distB="0" distL="0" distR="0" simplePos="0" relativeHeight="251658752" behindDoc="0" locked="0" layoutInCell="1" allowOverlap="1">
                <wp:simplePos x="0" y="0"/>
                <wp:positionH relativeFrom="page">
                  <wp:posOffset>725805</wp:posOffset>
                </wp:positionH>
                <wp:positionV relativeFrom="paragraph">
                  <wp:posOffset>279400</wp:posOffset>
                </wp:positionV>
                <wp:extent cx="6119495" cy="539750"/>
                <wp:effectExtent l="11430" t="13335" r="12700" b="8890"/>
                <wp:wrapTopAndBottom/>
                <wp:docPr id="9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57.15pt;margin-top:22pt;width:481.85pt;height:42.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o+fwIAAP0EAAAOAAAAZHJzL2Uyb0RvYy54bWysVNuO2yAQfa/Uf0C8Z20nTja21lmt4qSq&#10;1Muq234AARyjYqBA4myr/nsHnGST9qWq6gcbDMycc+YMd/eHTqI9t05oVeHsJsWIK6qZUNsKf/m8&#10;Hs0xcp4oRqRWvMLP3OH7xetXd70p+Vi3WjJuEQRRruxNhVvvTZkkjra8I+5GG65gsdG2Ix6mdpsw&#10;S3qI3slknKazpNeWGaspdw7+1sMiXsT4TcOp/9g0jnskKwzYfHzb+N6Ed7K4I+XWEtMKeoRB/gFF&#10;R4SCpOdQNfEE7az4I1QnqNVON/6G6i7RTSMojxyATZb+xuapJYZHLiCOM2eZ3P8LSz/sHy0SrMIF&#10;yKNIBzX6BKoRtZUczaJAvXEl7HsyjzZQdOadpl8dUnrZwjb+YK3uW04YwMqCoMnVgTBxcBRt+vea&#10;QXiy8zpqdWhsFwKCCugQS/J8Lgk/eETh5yzLiryYYkRhbTopbqcRUkLK02ljnX/DdYfCoMIWwMfo&#10;ZP/O+YCGlKctIZnSayFlLLtUqIcMk7yIB5yWgoXFSNJuN0tp0Z6AccaTbD0+5b3a1gkP9pWiq/A8&#10;Dc9gqKDGSrGYxRMhhzEgkSoEB3KA7TgabPKjSIvVfDXPR/l4thrlaV2PHtbLfDRbZ7fTelIvl3X2&#10;M+DM8rIVjHEVoJ4sm+V/Z4lj8wxmO5v2ipK7ZL6OTywqFP5FoOQaRlQZWJ2+kV20Qah8aEZXbjR7&#10;BhdYPfQg3BkwaLX9jlEP/Vdh921HLMdIvlXgpCLL89CwcZJPb0F/ZC9XNpcrRFEIVWGP0TBc+qHJ&#10;d8aKbQuZslhjpR/AfY2IxnhBdfQs9FhkcLwPQhNfzuOul1tr8QsAAP//AwBQSwMEFAAGAAgAAAAh&#10;AIA8ijriAAAACwEAAA8AAABkcnMvZG93bnJldi54bWxMj81OwzAQhO9IvIO1SNyonRL1J8SpUCVA&#10;0AOirZC4ubGJI+J1FDttyNN3e4LbjPbT7Ey+GlzDjqYLtUcJyUQAM1h6XWMlYb97ulsAC1GhVo1H&#10;I+HXBFgV11e5yrQ/4Yc5bmPFKARDpiTYGNuM81Ba41SY+NYg3b5951Qk21Vcd+pE4a7hUyFm3Kka&#10;6YNVrVlbU/5seyfhpV1v+sHOP183s+cvPSbj+9tulPL2Znh8ABbNEP9guNSn6lBQp4PvUQfWkE/S&#10;e0IlpCltugBiviB1IDVdCuBFzv9vKM4AAAD//wMAUEsBAi0AFAAGAAgAAAAhALaDOJL+AAAA4QEA&#10;ABMAAAAAAAAAAAAAAAAAAAAAAFtDb250ZW50X1R5cGVzXS54bWxQSwECLQAUAAYACAAAACEAOP0h&#10;/9YAAACUAQAACwAAAAAAAAAAAAAAAAAvAQAAX3JlbHMvLnJlbHNQSwECLQAUAAYACAAAACEAaci6&#10;Pn8CAAD9BAAADgAAAAAAAAAAAAAAAAAuAgAAZHJzL2Uyb0RvYy54bWxQSwECLQAUAAYACAAAACEA&#10;gDyKOuIAAAALAQAADwAAAAAAAAAAAAAAAADZBAAAZHJzL2Rvd25yZXYueG1sUEsFBgAAAAAEAAQA&#10;8wAAAOgFAAAAAA==&#10;" filled="f" strokecolor="#231f20" strokeweight=".17636mm">
                <w10:wrap type="topAndBottom" anchorx="page"/>
              </v:rect>
            </w:pict>
          </mc:Fallback>
        </mc:AlternateContent>
      </w:r>
      <w:r w:rsidR="00A42B6E">
        <w:rPr>
          <w:color w:val="231F20"/>
        </w:rPr>
        <w:t>Donner la capacité de la batterie standard équipant le terminal mobile.</w:t>
      </w:r>
    </w:p>
    <w:p w:rsidR="007B798F" w:rsidRDefault="007B798F">
      <w:pPr>
        <w:pStyle w:val="Corpsdetexte"/>
        <w:rPr>
          <w:sz w:val="17"/>
        </w:rPr>
      </w:pPr>
    </w:p>
    <w:p w:rsidR="007B798F" w:rsidRDefault="00A42B6E">
      <w:pPr>
        <w:pStyle w:val="Titre3"/>
        <w:ind w:right="0"/>
        <w:jc w:val="both"/>
      </w:pPr>
      <w:r>
        <w:rPr>
          <w:color w:val="231F20"/>
        </w:rPr>
        <w:t>Question 2.5.3</w:t>
      </w:r>
    </w:p>
    <w:p w:rsidR="007B798F" w:rsidRDefault="00D67CB4">
      <w:pPr>
        <w:pStyle w:val="Corpsdetexte"/>
        <w:spacing w:before="122"/>
        <w:ind w:left="674" w:right="595"/>
      </w:pPr>
      <w:r>
        <w:rPr>
          <w:noProof/>
          <w:lang w:eastAsia="fr-FR"/>
        </w:rPr>
        <mc:AlternateContent>
          <mc:Choice Requires="wps">
            <w:drawing>
              <wp:anchor distT="0" distB="0" distL="0" distR="0" simplePos="0" relativeHeight="251659776" behindDoc="0" locked="0" layoutInCell="1" allowOverlap="1">
                <wp:simplePos x="0" y="0"/>
                <wp:positionH relativeFrom="page">
                  <wp:posOffset>720090</wp:posOffset>
                </wp:positionH>
                <wp:positionV relativeFrom="paragraph">
                  <wp:posOffset>430530</wp:posOffset>
                </wp:positionV>
                <wp:extent cx="6119495" cy="539750"/>
                <wp:effectExtent l="5715" t="8890" r="8890" b="13335"/>
                <wp:wrapTopAndBottom/>
                <wp:docPr id="8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56.7pt;margin-top:33.9pt;width:481.85pt;height:42.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4W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Fxgp0kGPPkHViNpKjqZFKFBvXAl+T+bRBorOvNP0q0NKL1tw4w/W6r7lhAGsLPgnVwfCxsFRtOnf&#10;awbhyc7rWKtDY7sQEKqADrElz+eW8INHFH7OsqzIiylGFGzTSXE7jT1LSHk6bazzb7juUFhU2AL4&#10;GJ3s3zkf0JDy5BKSKb0WUsa2S4V6yDDJi3jAaSlYMEaSdrtZSov2BIQznmTr8SnvlVsnPMhXig7q&#10;l4ZnEFSoxkqxmMUTIYc1IJEqBAdygO24GmTyo0iL1Xw1z0f5eLYa5Wldjx7Wy3w0W2e303pSL5d1&#10;9jPgzPKyFYxxFaCeJJvlfyeJ4/AMYjuL9oqSu2S+jk9sKjT+pUDJNYxYZWB1+kZ2UQah84OCNpo9&#10;gwqsHmYQ7gxYtNp+x6iH+auw+7YjlmMk3ypQUpHleRjYuMmnt1B/ZC8tm0sLURRCVdhjNCyXfhjy&#10;nbFi20KmLPZY6QdQXyOiMIIyB1RHzcKMRQbH+yAM8eU+er3cWotfAAAA//8DAFBLAwQUAAYACAAA&#10;ACEARzugteEAAAALAQAADwAAAGRycy9kb3ducmV2LnhtbEyPTUvDQBCG74L/YRnBm92kalJiNkUK&#10;KtqD2Eqht212TILZ2ZDdtDG/3ulJb/MyD+9HvhxtK47Y+8aRgngWgUAqnWmoUvC5fbpZgPBBk9Gt&#10;I1Twgx6WxeVFrjPjTvSBx02oBJuQz7SCOoQuk9KXNVrtZ65D4t+X660OLPtKml6f2Ny2ch5FibS6&#10;IU6odYerGsvvzWAVvHSr9TDW6e51nTzvzRRP72/bSanrq/HxAUTAMfzBcK7P1aHgTgc3kPGiZR3f&#10;3jGqIEl5whmI0jQGceDrfr4AWeTy/4biFwAA//8DAFBLAQItABQABgAIAAAAIQC2gziS/gAAAOEB&#10;AAATAAAAAAAAAAAAAAAAAAAAAABbQ29udGVudF9UeXBlc10ueG1sUEsBAi0AFAAGAAgAAAAhADj9&#10;If/WAAAAlAEAAAsAAAAAAAAAAAAAAAAALwEAAF9yZWxzLy5yZWxzUEsBAi0AFAAGAAgAAAAhAJUZ&#10;ThaBAgAA/QQAAA4AAAAAAAAAAAAAAAAALgIAAGRycy9lMm9Eb2MueG1sUEsBAi0AFAAGAAgAAAAh&#10;AEc7oLXhAAAACwEAAA8AAAAAAAAAAAAAAAAA2wQAAGRycy9kb3ducmV2LnhtbFBLBQYAAAAABAAE&#10;APMAAADpBQAAAAA=&#10;" filled="f" strokecolor="#231f20" strokeweight=".17636mm">
                <w10:wrap type="topAndBottom" anchorx="page"/>
              </v:rect>
            </w:pict>
          </mc:Fallback>
        </mc:AlternateContent>
      </w:r>
      <w:r w:rsidR="00A42B6E">
        <w:rPr>
          <w:color w:val="231F20"/>
        </w:rPr>
        <w:t>Indiquer la durée d’utilisation pour 600 lectures et transmissions WLAN par heure avec l'écran allumé et une batterie de capacité standard.</w:t>
      </w:r>
    </w:p>
    <w:p w:rsidR="007B798F" w:rsidRDefault="00A42B6E">
      <w:pPr>
        <w:pStyle w:val="Titre3"/>
        <w:spacing w:before="132"/>
        <w:ind w:right="0"/>
        <w:jc w:val="both"/>
      </w:pPr>
      <w:r>
        <w:rPr>
          <w:color w:val="231F20"/>
        </w:rPr>
        <w:t>Question 2.5.4</w:t>
      </w:r>
    </w:p>
    <w:p w:rsidR="007B798F" w:rsidRDefault="00D67CB4">
      <w:pPr>
        <w:pStyle w:val="Corpsdetexte"/>
        <w:spacing w:before="120"/>
        <w:ind w:left="674"/>
        <w:jc w:val="both"/>
      </w:pPr>
      <w:r>
        <w:rPr>
          <w:noProof/>
          <w:lang w:eastAsia="fr-FR"/>
        </w:rPr>
        <mc:AlternateContent>
          <mc:Choice Requires="wps">
            <w:drawing>
              <wp:anchor distT="0" distB="0" distL="0" distR="0" simplePos="0" relativeHeight="251660800" behindDoc="0" locked="0" layoutInCell="1" allowOverlap="1">
                <wp:simplePos x="0" y="0"/>
                <wp:positionH relativeFrom="page">
                  <wp:posOffset>720090</wp:posOffset>
                </wp:positionH>
                <wp:positionV relativeFrom="paragraph">
                  <wp:posOffset>253365</wp:posOffset>
                </wp:positionV>
                <wp:extent cx="6119495" cy="539750"/>
                <wp:effectExtent l="5715" t="13970" r="8890" b="8255"/>
                <wp:wrapTopAndBottom/>
                <wp:docPr id="8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6.7pt;margin-top:19.95pt;width:481.85pt;height:42.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0A1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Q6cU6aBHn6BqRG0lR9N5KFBvXAl+T+bRBorOvNP0q0NKL1tw4w/W6r7lhAGsLPgnVwfCxsFRtOnf&#10;awbhyc7rWKtDY7sQEKqADrElz+eW8INHFH7OsqzIiylGFGzTSXE7jT1LSHk6bazzb7juUFhU2AL4&#10;GJ3s3zkf0JDy5BKSKb0WUsa2S4V6yDDJi3jAaSlYMEaSdrtZSov2BIQznmTr8SnvlVsnPMhXig7q&#10;l4ZnEFSoxkqxmMUTIYc1IJEqBAdygO24GmTyo0iL1Xw1z0f5eLYa5Wldjx7Wy3w0W2e303pSL5d1&#10;9jPgzPKyFYxxFaCeJJvlfyeJ4/AMYjuL9oqSu2S+jk9sKjT+pUDJNYxYZWB1+kZ2UQah84OCNpo9&#10;gwqsHmYQ7gxYtNp+x6iH+auw+7YjlmMk3ypQUpHleRjYuMmnt1B/ZC8tm0sLURRCVdhjNCyXfhjy&#10;nbFi20KmLPZY6QdQXyOiMIIyB1RHzcKMRQbH+yAM8eU+er3cWotfAAAA//8DAFBLAwQUAAYACAAA&#10;ACEA1ORXGOIAAAALAQAADwAAAGRycy9kb3ducmV2LnhtbEyPwUrDQBCG74LvsIzgzW7SlsbEbIoU&#10;VLQHsRXB2zY7JsHsbMhu2pind3rS2/zMxz/f5OvRtuKIvW8cKYhnEQik0pmGKgXv+4ebWxA+aDK6&#10;dYQKftDDuri8yHVm3Ine8LgLleAS8plWUIfQZVL6skar/cx1SLz7cr3VgWNfSdPrE5fbVs6jaCWt&#10;bogv1LrDTY3l926wCp66zXYY6+Tjebt6/DRTPL2+7Celrq/G+zsQAcfwB8NZn9WhYKeDG8h40XKO&#10;F0tGFSzSFMQZiJIkBnHgab5MQRa5/P9D8QsAAP//AwBQSwECLQAUAAYACAAAACEAtoM4kv4AAADh&#10;AQAAEwAAAAAAAAAAAAAAAAAAAAAAW0NvbnRlbnRfVHlwZXNdLnhtbFBLAQItABQABgAIAAAAIQA4&#10;/SH/1gAAAJQBAAALAAAAAAAAAAAAAAAAAC8BAABfcmVscy8ucmVsc1BLAQItABQABgAIAAAAIQAj&#10;A0A1gQIAAP0EAAAOAAAAAAAAAAAAAAAAAC4CAABkcnMvZTJvRG9jLnhtbFBLAQItABQABgAIAAAA&#10;IQDU5FcY4gAAAAsBAAAPAAAAAAAAAAAAAAAAANsEAABkcnMvZG93bnJldi54bWxQSwUGAAAAAAQA&#10;BADzAAAA6gUAAAAA&#10;" filled="f" strokecolor="#231f20" strokeweight=".17636mm">
                <w10:wrap type="topAndBottom" anchorx="page"/>
              </v:rect>
            </w:pict>
          </mc:Fallback>
        </mc:AlternateContent>
      </w:r>
      <w:r w:rsidR="00A42B6E">
        <w:rPr>
          <w:color w:val="231F20"/>
        </w:rPr>
        <w:t xml:space="preserve">Donner les </w:t>
      </w:r>
      <w:r w:rsidR="00A42B6E">
        <w:rPr>
          <w:color w:val="231F20"/>
        </w:rPr>
        <w:t>normes de communication Wi-Fi utilisées par le terminal mobile.</w:t>
      </w:r>
    </w:p>
    <w:p w:rsidR="007B798F" w:rsidRDefault="00A42B6E">
      <w:pPr>
        <w:pStyle w:val="Titre3"/>
        <w:spacing w:before="111"/>
        <w:ind w:right="0"/>
        <w:jc w:val="both"/>
      </w:pPr>
      <w:r>
        <w:rPr>
          <w:color w:val="231F20"/>
        </w:rPr>
        <w:t>Question 2.5.5</w:t>
      </w:r>
    </w:p>
    <w:p w:rsidR="007B798F" w:rsidRDefault="00A42B6E">
      <w:pPr>
        <w:spacing w:before="118"/>
        <w:ind w:left="674"/>
        <w:jc w:val="both"/>
        <w:rPr>
          <w:i/>
          <w:sz w:val="20"/>
        </w:rPr>
      </w:pPr>
      <w:r>
        <w:rPr>
          <w:i/>
          <w:color w:val="231F20"/>
          <w:sz w:val="20"/>
        </w:rPr>
        <w:t>Le point d’accès utilise la norme 802.11 a/b/g/n ou 802.11ac.</w:t>
      </w:r>
    </w:p>
    <w:p w:rsidR="007B798F" w:rsidRDefault="00D67CB4">
      <w:pPr>
        <w:pStyle w:val="Corpsdetexte"/>
        <w:spacing w:before="140"/>
        <w:ind w:left="674"/>
        <w:jc w:val="both"/>
      </w:pPr>
      <w:r>
        <w:rPr>
          <w:noProof/>
          <w:lang w:eastAsia="fr-FR"/>
        </w:rPr>
        <mc:AlternateContent>
          <mc:Choice Requires="wps">
            <w:drawing>
              <wp:anchor distT="0" distB="0" distL="0" distR="0" simplePos="0" relativeHeight="251661824" behindDoc="0" locked="0" layoutInCell="1" allowOverlap="1">
                <wp:simplePos x="0" y="0"/>
                <wp:positionH relativeFrom="page">
                  <wp:posOffset>735965</wp:posOffset>
                </wp:positionH>
                <wp:positionV relativeFrom="paragraph">
                  <wp:posOffset>298450</wp:posOffset>
                </wp:positionV>
                <wp:extent cx="6119495" cy="760730"/>
                <wp:effectExtent l="12065" t="9525" r="12065" b="10795"/>
                <wp:wrapTopAndBottom/>
                <wp:docPr id="8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76073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7.95pt;margin-top:23.5pt;width:481.85pt;height:59.9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ApbgQIAAP0EAAAOAAAAZHJzL2Uyb0RvYy54bWysVNuO0zAQfUfiHyy/d5O06S3adLVqWoS0&#10;wIqFD3Btp7FwbGO7TZcV/87YabstvCBEHhI7M545Z+aMb+8OrUR7bp3QqsTZTYoRV1QzobYl/vpl&#10;PZhh5DxRjEiteImfucN3i7dvbjtT8KFutGTcIgiiXNGZEjfemyJJHG14S9yNNlyBsda2JR62dpsw&#10;SzqI3spkmKaTpNOWGaspdw7+Vr0RL2L8uubUf6prxz2SJQZsPr5tfG/CO1nckmJriWkEPcIg/4Ci&#10;JUJB0nOoiniCdlb8EaoV1Gqna39DdZvouhaURw7AJkt/Y/PUEMMjFyiOM+cyuf8Xln7cP1okWIln&#10;U4wUaaFHn6FqRG0lR+NpKFBnXAF+T+bRBorOPGj6zSGllw248XtrdddwwgBWFvyTqwNh4+Ao2nQf&#10;NIPwZOd1rNWhtm0ICFVAh9iS53NL+MEjCj8nWTbP52OMKNimk3Q6ij1LSHE6bazz77huUViU2AL4&#10;GJ3sH5wPaEhxcgnJlF4LKWPbpUIdZBjl83jAaSlYMEaSdrtZSov2BIQzHGXr4SnvlVsrPMhXihbq&#10;l4anF1SoxkqxmMUTIfs1IJEqBAdygO246mXyMk/nq9lqlg/y4WQ1yNOqGtyvl/lgss6m42pULZdV&#10;9jPgzPKiEYxxFaCeJJvlfyeJ4/D0YjuL9oqSu2S+jk9sKjT+tUDJNYxYZWB1+kZ2UQah872CNpo9&#10;gwqs7mcQ7gxYNNr+wKiD+Sux+74jlmMk3ytQ0jzL8zCwcZOPp1B/ZC8tm0sLURRCldhj1C+Xvh/y&#10;nbFi20CmLPZY6XtQXy2iMIIye1RHzcKMRQbH+yAM8eU+er3eWotfAAAA//8DAFBLAwQUAAYACAAA&#10;ACEAV3IpNuIAAAALAQAADwAAAGRycy9kb3ducmV2LnhtbEyPXUvDMBSG7wX/QziCdy6taLrVpkMG&#10;KroLcZPB7rImNsXmpDTpVvvrPbvSu/NyHt6PYjm6lh1NHxqPEtJZAsxg5XWDtYTP7dPNHFiICrVq&#10;PRoJPybAsry8KFSu/Qk/zHETa0YmGHIlwcbY5ZyHyhqnwsx3Bun35XunIsm+5rpXJzJ3Lb9NEsGd&#10;apASrOrMyprqezM4CS/daj2MNtu9rsXzXk/p9P62naS8vhofH4BFM8Y/GM71qTqU1OngB9SBtaTT&#10;+wWhEu4y2nQGkmwhgB3oEmIOvCz4/w3lLwAAAP//AwBQSwECLQAUAAYACAAAACEAtoM4kv4AAADh&#10;AQAAEwAAAAAAAAAAAAAAAAAAAAAAW0NvbnRlbnRfVHlwZXNdLnhtbFBLAQItABQABgAIAAAAIQA4&#10;/SH/1gAAAJQBAAALAAAAAAAAAAAAAAAAAC8BAABfcmVscy8ucmVsc1BLAQItABQABgAIAAAAIQBA&#10;MApbgQIAAP0EAAAOAAAAAAAAAAAAAAAAAC4CAABkcnMvZTJvRG9jLnhtbFBLAQItABQABgAIAAAA&#10;IQBXcik24gAAAAsBAAAPAAAAAAAAAAAAAAAAANsEAABkcnMvZG93bnJldi54bWxQSwUGAAAAAAQA&#10;BADzAAAA6gUAAAAA&#10;" filled="f" strokecolor="#231f20" strokeweight=".17636mm">
                <w10:wrap type="topAndBottom" anchorx="page"/>
              </v:rect>
            </w:pict>
          </mc:Fallback>
        </mc:AlternateContent>
      </w:r>
      <w:r w:rsidR="00A42B6E">
        <w:rPr>
          <w:color w:val="231F20"/>
        </w:rPr>
        <w:t>Indiquer alors la norme Wi-Fi permettant le meilleur débit entre le point d’accès et le terminal sans fil.</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5"/>
        <w:rPr>
          <w:sz w:val="17"/>
        </w:rPr>
      </w:pPr>
    </w:p>
    <w:p w:rsidR="007B798F" w:rsidRDefault="00A42B6E">
      <w:pPr>
        <w:pStyle w:val="Titre3"/>
        <w:spacing w:before="75"/>
      </w:pPr>
      <w:r>
        <w:rPr>
          <w:color w:val="231F20"/>
        </w:rPr>
        <w:t>Question 2.5.6</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62848" behindDoc="0" locked="0" layoutInCell="1" allowOverlap="1">
                <wp:simplePos x="0" y="0"/>
                <wp:positionH relativeFrom="page">
                  <wp:posOffset>723900</wp:posOffset>
                </wp:positionH>
                <wp:positionV relativeFrom="paragraph">
                  <wp:posOffset>278765</wp:posOffset>
                </wp:positionV>
                <wp:extent cx="6119495" cy="1019175"/>
                <wp:effectExtent l="9525" t="5715" r="5080" b="13335"/>
                <wp:wrapTopAndBottom/>
                <wp:docPr id="8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191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7pt;margin-top:21.95pt;width:481.85pt;height:80.2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6fwIAAP4EAAAOAAAAZHJzL2Uyb0RvYy54bWysVMGO0zAQvSPxD5bv3cTdtNtETVerpkVI&#10;C6xY+ADXdhoLxw6223RB/Dtjpy0tXBAih8TOjN/Mm3nj+f2hVWgvrJNGl5jcpBgJzQyXelviz5/W&#10;oxlGzlPNqTJalPhFOHy/eP1q3neFGJvGKC4sAhDtir4rceN9VySJY41oqbsxndBgrI1tqYet3Sbc&#10;0h7QW5WM03Sa9MbyzhomnIO/1WDEi4hf14L5D3XthEeqxJCbj28b35vwThZzWmwt7RrJjmnQf8ii&#10;pVJD0DNURT1FOyv/gGols8aZ2t8w0yamriUTkQOwIelvbJ4b2onIBYrjunOZ3P+DZe/3TxZJXuLZ&#10;FCNNW+jRR6ga1Vsl0GQaCtR3rgC/5+7JBoquezTsi0PaLBtwEw/Wmr4RlENaJPgnVwfCxsFRtOnf&#10;GQ7wdOdNrNWhtm0AhCqgQ2zJy7kl4uARg59TQvIsn2DEwEZSkpO7SYxBi9Pxzjr/RpgWhUWJLWQf&#10;4en+0fmQDi1OLiGaNmupVOy70qiHELdZHg84oyQPxsjSbjdLZdGegnLGt2Q9jmIBsCu3VnrQr5It&#10;FDANz6CoUI6V5jGKp1INazisdAAHdpDbcTXo5Hue5qvZapaNsvF0NcrSqho9rJfZaLoGytVttVxW&#10;5EfIk2RFIzkXOqR60izJ/k4Tx+kZ1HZW7RUld8l8HZ9jxS/ckus0YpWB1ekb2UUdhNYPEtoY/gIy&#10;sGYYQrg0YNEY+w2jHgawxO7rjlqBkXqrQUo5ybIwsXGTTe6g/sheWjaXFqoZQJXYYzQsl36Y8l1n&#10;5baBSCT2WJsHkF8tozCCNIesjqKFIYsMjhdCmOLLffT6dW0tfgIAAP//AwBQSwMEFAAGAAgAAAAh&#10;AGE7wWjiAAAACwEAAA8AAABkcnMvZG93bnJldi54bWxMj0FLw0AUhO+C/2F5gje7mxoaG7MpUlDR&#10;HsS2CN622Wc2mH0bsps25te7PelxmGHmm2I12pYdsfeNIwnJTABDqpxuqJaw3z3e3AHzQZFWrSOU&#10;8IMeVuXlRaFy7U70jsdtqFksIZ8rCSaELufcVwat8jPXIUXvy/VWhSj7mutenWK5bflciAW3qqG4&#10;YFSHa4PV93awEp679WYYTfbxslk8feopmd5ed5OU11fjwz2wgGP4C8MZP6JDGZkObiDtWRt1ksYv&#10;QUJ6uwR2Dogsy4AdJMxFmgIvC/7/Q/kLAAD//wMAUEsBAi0AFAAGAAgAAAAhALaDOJL+AAAA4QEA&#10;ABMAAAAAAAAAAAAAAAAAAAAAAFtDb250ZW50X1R5cGVzXS54bWxQSwECLQAUAAYACAAAACEAOP0h&#10;/9YAAACUAQAACwAAAAAAAAAAAAAAAAAvAQAAX3JlbHMvLnJlbHNQSwECLQAUAAYACAAAACEAfn2d&#10;un8CAAD+BAAADgAAAAAAAAAAAAAAAAAuAgAAZHJzL2Uyb0RvYy54bWxQSwECLQAUAAYACAAAACEA&#10;YTvBaOIAAAALAQAADwAAAAAAAAAAAAAAAADZBAAAZHJzL2Rvd25yZXYueG1sUEsFBgAAAAAEAAQA&#10;8wAAAOgFAAAAAA==&#10;" filled="f" strokecolor="#231f20" strokeweight=".17636mm">
                <w10:wrap type="topAndBottom" anchorx="page"/>
              </v:rect>
            </w:pict>
          </mc:Fallback>
        </mc:AlternateContent>
      </w:r>
      <w:r w:rsidR="00A42B6E">
        <w:rPr>
          <w:color w:val="231F20"/>
        </w:rPr>
        <w:t>Indiquer les 2 possibilités pour lire un code 2D avec le terminal mobile.</w:t>
      </w:r>
    </w:p>
    <w:p w:rsidR="007B798F" w:rsidRDefault="00A42B6E">
      <w:pPr>
        <w:pStyle w:val="Titre3"/>
        <w:spacing w:before="160"/>
      </w:pPr>
      <w:r>
        <w:rPr>
          <w:color w:val="231F20"/>
        </w:rPr>
        <w:t>Question 2.5.7</w:t>
      </w:r>
    </w:p>
    <w:p w:rsidR="007B798F" w:rsidRDefault="00D67CB4">
      <w:pPr>
        <w:pStyle w:val="Corpsdetexte"/>
        <w:spacing w:before="122"/>
        <w:ind w:left="674" w:right="2397"/>
      </w:pPr>
      <w:r>
        <w:rPr>
          <w:noProof/>
          <w:lang w:eastAsia="fr-FR"/>
        </w:rPr>
        <mc:AlternateContent>
          <mc:Choice Requires="wpg">
            <w:drawing>
              <wp:anchor distT="0" distB="0" distL="0" distR="0" simplePos="0" relativeHeight="251663872" behindDoc="0" locked="0" layoutInCell="1" allowOverlap="1">
                <wp:simplePos x="0" y="0"/>
                <wp:positionH relativeFrom="page">
                  <wp:posOffset>720725</wp:posOffset>
                </wp:positionH>
                <wp:positionV relativeFrom="paragraph">
                  <wp:posOffset>274955</wp:posOffset>
                </wp:positionV>
                <wp:extent cx="6126480" cy="625475"/>
                <wp:effectExtent l="6350" t="8255" r="1270" b="4445"/>
                <wp:wrapTopAndBottom/>
                <wp:docPr id="8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6480" cy="625475"/>
                          <a:chOff x="1135" y="433"/>
                          <a:chExt cx="9648" cy="985"/>
                        </a:xfrm>
                      </wpg:grpSpPr>
                      <wps:wsp>
                        <wps:cNvPr id="84" name="Rectangle 55"/>
                        <wps:cNvSpPr>
                          <a:spLocks noChangeArrowheads="1"/>
                        </wps:cNvSpPr>
                        <wps:spPr bwMode="auto">
                          <a:xfrm>
                            <a:off x="1140" y="438"/>
                            <a:ext cx="9637" cy="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54"/>
                        <wps:cNvSpPr>
                          <a:spLocks noChangeArrowheads="1"/>
                        </wps:cNvSpPr>
                        <wps:spPr bwMode="auto">
                          <a:xfrm>
                            <a:off x="1140" y="438"/>
                            <a:ext cx="9637" cy="97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56.75pt;margin-top:21.65pt;width:482.4pt;height:49.25pt;z-index:251663872;mso-wrap-distance-left:0;mso-wrap-distance-right:0;mso-position-horizontal-relative:page" coordorigin="1135,433" coordsize="964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C1YgMAAMQJAAAOAAAAZHJzL2Uyb0RvYy54bWzcVttu2zgQfS+w/0DwXdHFlCwJUYrUtoIC&#10;6QVt9wNoibqgEqmSdJS02H/fIWk7drqLdlugQFcPMqkhh2fOzBnz8vn9OKA7JlUveIHDiwAjxitR&#10;97wt8J8fSi/FSGnKazoIzgr8wBR+fvXHs8t5ylkkOjHUTCJwwlU+TwXutJ5y31dVx0aqLsTEOBgb&#10;IUeqYSpbv5Z0Bu/j4EdBkPizkPUkRcWUgq9rZ8RX1n/TsEq/aRrFNBoKDNi0fUv73pq3f3VJ81bS&#10;qeurPQz6AyhG2nM49OhqTTVFO9l/5WrsKymUaPRFJUZfNE1fMRsDRBMGT6K5kWI32VjafG6nI01A&#10;7ROeftht9frurUR9XeB0gRGnI+TIHovihSFnntoc1tzI6f30VroIYXgrqo8KzP5Tu5m3bjHazq9E&#10;Df7oTgtLzn0jR+MCwkb3NgcPxxywe40q+JiEUUJSSFUFtiSKyTJ2Sao6yKTZFoaLGCOwkoWFSPOq&#10;2+x3Z7DXbc1Su8+nuTvVIt0jM2FBualHRtXPMfq+oxOziVKGrQOj5MDoO6hDytuBodiiMsfDugOl&#10;yvGJuFh1sIxdSynmjtEaYIUmegB/ssFMFGTjmwSHIQEiLVOpI/HAcpYslnueHL9Hnmg+SaVvmBiR&#10;GRRYAnabPXp3q7QB87jEJFOJoa/LfhjsRLbb1SDRHQW9lfax+J8sG7hZzIXZ5jy6LwAPzjA2A9Tq&#10;50sWRiR4EWVemaRLj5Qk9rJlkHpBmL3IkoBkZF3+ZQCGJO/6umb8tufsoOWQfF9m913FqdCqGc0F&#10;zuIotrH/e5CBff4pyLHX0NqGfgRtHRfR3OR1w2sIm+aa9oMb++fwLcvAweHXsmKrwCTe1e9W1A9Q&#10;BFJAkiDN0IRh0An5GaMZGlqB1acdlQyj4SWHQspCYqpB2wmJlxFM5Klle2qhvAJXBdYYueFKu665&#10;m2TfdnBSaInh4hrU3fS2MExhOlT7kgWJ/SqtQUtw3etEa8Sk5Uw6UIe/s9aOiqH5wE2BJguSfaNA&#10;o0VYQq6dzM7q+D8WKBy5V+bXGg2yTbpJiUeiZOORYL32rssV8ZIyXMbrxXq1WofnGjXK/3mNGjxn&#10;Ianv6T8nWnN9Czra/0Rr9l8Orgq2b+yvNeYucjq32ny8fF39DQAA//8DAFBLAwQUAAYACAAAACEA&#10;dw+bwuAAAAALAQAADwAAAGRycy9kb3ducmV2LnhtbEyPQUvDQBCF74L/YRnBm93EtBpiNqUU9VQE&#10;W6H0ts1Ok9DsbMhuk/TfOz3p7T3m4817+XKyrRiw940jBfEsAoFUOtNQpeBn9/GUgvBBk9GtI1Rw&#10;RQ/L4v4u15lxI33jsA2V4BDymVZQh9BlUvqyRqv9zHVIfDu53urAtq+k6fXI4baVz1H0Iq1uiD/U&#10;usN1jeV5e7EKPkc9rpL4fdicT+vrYbf42m9iVOrxYVq9gQg4hT8YbvW5OhTc6eguZLxo2cfJglEF&#10;8yQBcQOi15TVkdU8TkEWufy/ofgFAAD//wMAUEsBAi0AFAAGAAgAAAAhALaDOJL+AAAA4QEAABMA&#10;AAAAAAAAAAAAAAAAAAAAAFtDb250ZW50X1R5cGVzXS54bWxQSwECLQAUAAYACAAAACEAOP0h/9YA&#10;AACUAQAACwAAAAAAAAAAAAAAAAAvAQAAX3JlbHMvLnJlbHNQSwECLQAUAAYACAAAACEAleoQtWID&#10;AADECQAADgAAAAAAAAAAAAAAAAAuAgAAZHJzL2Uyb0RvYy54bWxQSwECLQAUAAYACAAAACEAdw+b&#10;wuAAAAALAQAADwAAAAAAAAAAAAAAAAC8BQAAZHJzL2Rvd25yZXYueG1sUEsFBgAAAAAEAAQA8wAA&#10;AMkGAAAAAA==&#10;">
                <v:rect id="Rectangle 55" o:spid="_x0000_s1027" style="position:absolute;left:1140;top:438;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osQA&#10;AADbAAAADwAAAGRycy9kb3ducmV2LnhtbESPQWvCQBSE7wX/w/IEb3XXaoONbkIRBKHtoVro9ZF9&#10;JsHs25hdk/TfdwsFj8PMfMNs89E2oqfO1441LOYKBHHhTM2lhq/T/nENwgdkg41j0vBDHvJs8rDF&#10;1LiBP6k/hlJECPsUNVQhtKmUvqjIop+7ljh6Z9dZDFF2pTQdDhFuG/mkVCIt1hwXKmxpV1FxOd6s&#10;BkxW5vpxXr6f3m4JvpS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ZCKLEAAAA2wAAAA8AAAAAAAAAAAAAAAAAmAIAAGRycy9k&#10;b3ducmV2LnhtbFBLBQYAAAAABAAEAPUAAACJAwAAAAA=&#10;" stroked="f"/>
                <v:rect id="Rectangle 54" o:spid="_x0000_s1028" style="position:absolute;left:1140;top:438;width:9637;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3PsYA&#10;AADbAAAADwAAAGRycy9kb3ducmV2LnhtbESPW2sCMRSE3wv+h3AE32rWgla2RilCvdQH8ULBt8Pm&#10;uFm6OVk2Ubf7641Q8HGYmW+YyayxpbhS7QvHCgb9BARx5nTBuYLj4et1DMIHZI2lY1LwRx5m087L&#10;BFPtbryj6z7kIkLYp6jAhFClUvrMkEXfdxVx9M6uthiirHOpa7xFuC3lW5KMpMWC44LBiuaGst/9&#10;xSpYVvPNpTHvP+vNaHHS7aDdfh9apXrd5vMDRKAmPMP/7ZVWMB7C4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p3PsYAAADbAAAADwAAAAAAAAAAAAAAAACYAgAAZHJz&#10;L2Rvd25yZXYueG1sUEsFBgAAAAAEAAQA9QAAAIsDAAAAAA==&#10;" filled="f" strokecolor="#231f20" strokeweight=".17636mm"/>
                <w10:wrap type="topAndBottom" anchorx="page"/>
              </v:group>
            </w:pict>
          </mc:Fallback>
        </mc:AlternateContent>
      </w:r>
      <w:r>
        <w:rPr>
          <w:noProof/>
          <w:lang w:eastAsia="fr-FR"/>
        </w:rPr>
        <mc:AlternateContent>
          <mc:Choice Requires="wps">
            <w:drawing>
              <wp:anchor distT="0" distB="0" distL="114300" distR="114300" simplePos="0" relativeHeight="251699712" behindDoc="1" locked="0" layoutInCell="1" allowOverlap="1">
                <wp:simplePos x="0" y="0"/>
                <wp:positionH relativeFrom="page">
                  <wp:posOffset>720090</wp:posOffset>
                </wp:positionH>
                <wp:positionV relativeFrom="paragraph">
                  <wp:posOffset>240030</wp:posOffset>
                </wp:positionV>
                <wp:extent cx="6123940" cy="657860"/>
                <wp:effectExtent l="0" t="1905" r="4445" b="0"/>
                <wp:wrapNone/>
                <wp:docPr id="8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94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98F" w:rsidRDefault="00A42B6E">
                            <w:pPr>
                              <w:pStyle w:val="Corpsdetexte"/>
                              <w:spacing w:line="204" w:lineRule="exact"/>
                            </w:pPr>
                            <w:r>
                              <w:rPr>
                                <w:color w:val="231F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left:0;text-align:left;margin-left:56.7pt;margin-top:18.9pt;width:482.2pt;height:51.8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9aasw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YARJx306IGOGt2KES0CU5+hVymY3fdgqEe4hz7bXFV/J8rvCnGxbgjf0RspxdBQUkF8vnnpPns6&#10;4SgDsh0+iQr8kL0WFmisZWeKB+VAgA59ejz1xsRSwmXkB5dJCKoSdNFiGUe2eS5J59e9VPoDFR0y&#10;QoYl9N6ik8Od0iYaks4mxhkXBWtb2/+Wv7gAw+kGfMNTozNR2HY+JV6yiTdx6IRBtHFCL8+dm2Id&#10;OlHhLxf5Zb5e5/4v49cP04ZVFeXGzUwtP/yz1h1JPpHiRC4lWlYZOBOSkrvtupXoQIDahf1szUFz&#10;NnNfhmGLALm8SskPQu82SJwiipdOWIQLJ1l6seP5yW0SeWES5sXLlO4Yp/+eEhoynCyCxUSmc9Cv&#10;cvPs9zY3knZMw/JoWQfsPRmR1FBwwyvbWk1YO8nPSmHCP5cC2j032hLWcHRiqx63o52NcJ6Drage&#10;gcFSAMGAi7D4QGiE/InRAEskw+rHnkiKUfuRwxSYjTMLcha2s0B4CU8zrDGaxLWeNtO+l2zXAPI0&#10;Z1zcwKTUzJLYjNQUxXG+YDHYXI5LzGye5//W6rxqV78BAAD//wMAUEsDBBQABgAIAAAAIQD2z0BP&#10;3gAAAAsBAAAPAAAAZHJzL2Rvd25yZXYueG1sTI/BTsMwEETvSPyDtUjcqB0atRDiVBWCE1LVNBw4&#10;OrGbWI3XIXbb8PdsTnCb0T7NzuSbyfXsYsZgPUpIFgKYwcZri62Ez+r94QlYiAq16j0aCT8mwKa4&#10;vclVpv0VS3M5xJZRCIZMSehiHDLOQ9MZp8LCDwbpdvSjU5Hs2HI9qiuFu54/CrHiTlmkD50azGtn&#10;mtPh7CRsv7B8s9+7el8eS1tVzwI/Vicp7++m7QuwaKb4B8Ncn6pDQZ1qf0YdWE8+WaaESliuacIM&#10;iPWsalJpkgIvcv5/Q/ELAAD//wMAUEsBAi0AFAAGAAgAAAAhALaDOJL+AAAA4QEAABMAAAAAAAAA&#10;AAAAAAAAAAAAAFtDb250ZW50X1R5cGVzXS54bWxQSwECLQAUAAYACAAAACEAOP0h/9YAAACUAQAA&#10;CwAAAAAAAAAAAAAAAAAvAQAAX3JlbHMvLnJlbHNQSwECLQAUAAYACAAAACEAAEPWmrMCAACyBQAA&#10;DgAAAAAAAAAAAAAAAAAuAgAAZHJzL2Uyb0RvYy54bWxQSwECLQAUAAYACAAAACEA9s9AT94AAAAL&#10;AQAADwAAAAAAAAAAAAAAAAANBQAAZHJzL2Rvd25yZXYueG1sUEsFBgAAAAAEAAQA8wAAABgGAAAA&#10;AA==&#10;" filled="f" stroked="f">
                <v:textbox inset="0,0,0,0">
                  <w:txbxContent>
                    <w:p w:rsidR="007B798F" w:rsidRDefault="00A42B6E">
                      <w:pPr>
                        <w:pStyle w:val="Corpsdetexte"/>
                        <w:spacing w:line="204" w:lineRule="exact"/>
                      </w:pPr>
                      <w:r>
                        <w:rPr>
                          <w:color w:val="231F20"/>
                        </w:rPr>
                        <w:t>.</w:t>
                      </w:r>
                    </w:p>
                  </w:txbxContent>
                </v:textbox>
                <w10:wrap anchorx="page"/>
              </v:shape>
            </w:pict>
          </mc:Fallback>
        </mc:AlternateContent>
      </w:r>
      <w:r w:rsidR="00A42B6E">
        <w:rPr>
          <w:color w:val="231F20"/>
        </w:rPr>
        <w:t>Indiquer la résolution de l’imageur 2D.</w:t>
      </w:r>
    </w:p>
    <w:p w:rsidR="007B798F" w:rsidRDefault="007B798F">
      <w:pPr>
        <w:pStyle w:val="Corpsdetexte"/>
        <w:spacing w:before="11"/>
        <w:rPr>
          <w:sz w:val="25"/>
        </w:rPr>
      </w:pPr>
    </w:p>
    <w:p w:rsidR="007B798F" w:rsidRDefault="00A42B6E">
      <w:pPr>
        <w:pStyle w:val="Titre3"/>
      </w:pPr>
      <w:r>
        <w:rPr>
          <w:noProof/>
          <w:lang w:eastAsia="fr-FR"/>
        </w:rPr>
        <w:drawing>
          <wp:anchor distT="0" distB="0" distL="0" distR="0" simplePos="0" relativeHeight="251625984" behindDoc="0" locked="0" layoutInCell="1" allowOverlap="1">
            <wp:simplePos x="0" y="0"/>
            <wp:positionH relativeFrom="page">
              <wp:posOffset>1929048</wp:posOffset>
            </wp:positionH>
            <wp:positionV relativeFrom="paragraph">
              <wp:posOffset>216889</wp:posOffset>
            </wp:positionV>
            <wp:extent cx="4116540" cy="2434590"/>
            <wp:effectExtent l="0" t="0" r="0" b="0"/>
            <wp:wrapTopAndBottom/>
            <wp:docPr id="3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jpeg"/>
                    <pic:cNvPicPr/>
                  </pic:nvPicPr>
                  <pic:blipFill>
                    <a:blip r:embed="rId45" cstate="print"/>
                    <a:stretch>
                      <a:fillRect/>
                    </a:stretch>
                  </pic:blipFill>
                  <pic:spPr>
                    <a:xfrm>
                      <a:off x="0" y="0"/>
                      <a:ext cx="4116540" cy="2434590"/>
                    </a:xfrm>
                    <a:prstGeom prst="rect">
                      <a:avLst/>
                    </a:prstGeom>
                  </pic:spPr>
                </pic:pic>
              </a:graphicData>
            </a:graphic>
          </wp:anchor>
        </w:drawing>
      </w:r>
      <w:r>
        <w:rPr>
          <w:color w:val="231F20"/>
        </w:rPr>
        <w:t>Étude du code</w:t>
      </w:r>
      <w:r>
        <w:rPr>
          <w:color w:val="231F20"/>
          <w:spacing w:val="52"/>
        </w:rPr>
        <w:t xml:space="preserve"> </w:t>
      </w:r>
      <w:r>
        <w:rPr>
          <w:color w:val="231F20"/>
        </w:rPr>
        <w:t>2D</w:t>
      </w:r>
    </w:p>
    <w:p w:rsidR="007B798F" w:rsidRDefault="007B798F">
      <w:pPr>
        <w:pStyle w:val="Corpsdetexte"/>
        <w:spacing w:before="1"/>
        <w:rPr>
          <w:b/>
        </w:rPr>
      </w:pPr>
    </w:p>
    <w:p w:rsidR="007B798F" w:rsidRDefault="00A42B6E">
      <w:pPr>
        <w:ind w:left="674" w:right="2397"/>
        <w:rPr>
          <w:b/>
          <w:sz w:val="20"/>
        </w:rPr>
      </w:pPr>
      <w:r>
        <w:rPr>
          <w:b/>
          <w:color w:val="231F20"/>
          <w:sz w:val="20"/>
        </w:rPr>
        <w:t>Question 2.5.8</w:t>
      </w:r>
    </w:p>
    <w:p w:rsidR="007B798F" w:rsidRDefault="00D67CB4">
      <w:pPr>
        <w:pStyle w:val="Corpsdetexte"/>
        <w:spacing w:before="121"/>
        <w:ind w:left="674" w:right="2397"/>
      </w:pPr>
      <w:r>
        <w:rPr>
          <w:noProof/>
          <w:lang w:eastAsia="fr-FR"/>
        </w:rPr>
        <mc:AlternateContent>
          <mc:Choice Requires="wps">
            <w:drawing>
              <wp:anchor distT="0" distB="0" distL="0" distR="0" simplePos="0" relativeHeight="251664896" behindDoc="0" locked="0" layoutInCell="1" allowOverlap="1">
                <wp:simplePos x="0" y="0"/>
                <wp:positionH relativeFrom="page">
                  <wp:posOffset>723900</wp:posOffset>
                </wp:positionH>
                <wp:positionV relativeFrom="paragraph">
                  <wp:posOffset>302260</wp:posOffset>
                </wp:positionV>
                <wp:extent cx="6119495" cy="619125"/>
                <wp:effectExtent l="9525" t="12700" r="5080" b="6350"/>
                <wp:wrapTopAndBottom/>
                <wp:docPr id="8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61912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57pt;margin-top:23.8pt;width:481.85pt;height:48.7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B6fgIAAP0EAAAOAAAAZHJzL2Uyb0RvYy54bWysVMGO0zAQvSPxD5bv3cTdtNtETVerpkVI&#10;C6xY+ADXdhoLxw6223RB/Dtjpy0tXBAih8SOx8/vzbzx/P7QKrQX1kmjS0xuUoyEZoZLvS3x50/r&#10;0Qwj56nmVBktSvwiHL5fvH4177tCjE1jFBcWAYh2Rd+VuPG+K5LEsUa01N2YTmhYrI1tqYep3Sbc&#10;0h7QW5WM03Sa9MbyzhomnIO/1bCIFxG/rgXzH+raCY9UiYGbj28b35vwThZzWmwt7RrJjjToP7Bo&#10;qdRw6Bmqop6inZV/QLWSWeNM7W+YaRNT15KJqAHUkPQ3Nc8N7UTUAslx3TlN7v/Bsvf7J4skL/GM&#10;YKRpCzX6CFmjeqsEmpCQoL5zBcQ9d082SHTdo2FfHNJm2UCYeLDW9I2gHGjF+ORqQ5g42Io2/TvD&#10;AZ7uvIm5OtS2DYCQBXSIJXk5l0QcPGLwc0pInuUTjBisTUlOxpNAKaHFaXdnnX8jTIvCoMQWyEd0&#10;un90fgg9hYTDtFlLpWLZlUY9gN5medzgjJI8LEaRdrtZKov2FIwzviXrcfQKnHsV1koP9lWyhfyl&#10;4RkMFbKx0jye4qlUwxg2Kx3AQRxwO44Gm3zP03w1W82yUTaerkZZWlWjh/UyG03X5G5S3VbLZUV+&#10;BJ4kKxrJudCB6smyJPs7SxybZzDb2bRXktyl8nV8jhm/CEuuacSCgKrTN6qLNgiVHxy0MfwFXGDN&#10;0INwZ8CgMfYbRj30X4nd1x21AiP1VoOTcpJloWHjJJvcQf6RvVzZXK5QzQCqxB6jYbj0Q5PvOiu3&#10;DZxEYo21eQD31TIaIzhzYAW8wwR6LCo43gehiS/nMerXrbX4CQAA//8DAFBLAwQUAAYACAAAACEA&#10;OQvBWOIAAAALAQAADwAAAGRycy9kb3ducmV2LnhtbEyPUUvDMBSF3wX/Q7iCby6t1Ea6pkMGKroH&#10;cRNhb1lzbYrNTWnSrfbXmz3p2z3cwznfKVeT7dgRB986kpAuEmBItdMtNRI+do8398B8UKRV5wgl&#10;/KCHVXV5UapCuxO943EbGhZDyBdKggmhLzj3tUGr/ML1SPH35QarQpRDw/WgTjHcdvw2SXJuVUux&#10;wage1wbr7+1oJTz36804GfH5ssmf9npO57fX3Szl9dX0sAQWcAp/ZjjjR3SoItPBjaQ966JOs7gl&#10;SMhEDuxsSIQQwA7xyu5S4FXJ/2+ofgEAAP//AwBQSwECLQAUAAYACAAAACEAtoM4kv4AAADhAQAA&#10;EwAAAAAAAAAAAAAAAAAAAAAAW0NvbnRlbnRfVHlwZXNdLnhtbFBLAQItABQABgAIAAAAIQA4/SH/&#10;1gAAAJQBAAALAAAAAAAAAAAAAAAAAC8BAABfcmVscy8ucmVsc1BLAQItABQABgAIAAAAIQCTtpB6&#10;fgIAAP0EAAAOAAAAAAAAAAAAAAAAAC4CAABkcnMvZTJvRG9jLnhtbFBLAQItABQABgAIAAAAIQA5&#10;C8FY4gAAAAsBAAAPAAAAAAAAAAAAAAAAANgEAABkcnMvZG93bnJldi54bWxQSwUGAAAAAAQABADz&#10;AAAA5wUAAAAA&#10;" filled="f" strokecolor="#231f20" strokeweight=".17636mm">
                <w10:wrap type="topAndBottom" anchorx="page"/>
              </v:rect>
            </w:pict>
          </mc:Fallback>
        </mc:AlternateContent>
      </w:r>
      <w:r w:rsidR="00A42B6E">
        <w:rPr>
          <w:color w:val="231F20"/>
        </w:rPr>
        <w:t>Donner l’intérêt d’un codage 2D par rapport à un codage 1D (code barre).</w:t>
      </w:r>
    </w:p>
    <w:p w:rsidR="007B798F" w:rsidRDefault="00A42B6E">
      <w:pPr>
        <w:pStyle w:val="Titre3"/>
        <w:spacing w:before="143"/>
      </w:pPr>
      <w:r>
        <w:rPr>
          <w:color w:val="231F20"/>
        </w:rPr>
        <w:t>Question 2.5.9</w:t>
      </w:r>
    </w:p>
    <w:p w:rsidR="007B798F" w:rsidRDefault="00A42B6E">
      <w:pPr>
        <w:pStyle w:val="Corpsdetexte"/>
        <w:spacing w:before="122"/>
        <w:ind w:left="674" w:right="2397"/>
      </w:pPr>
      <w:r>
        <w:rPr>
          <w:color w:val="231F20"/>
        </w:rPr>
        <w:t>Entourer la technologie d’encodage choisi sur ce billet.</w:t>
      </w:r>
    </w:p>
    <w:p w:rsidR="007B798F" w:rsidRDefault="00D67CB4">
      <w:pPr>
        <w:pStyle w:val="Corpsdetexte"/>
        <w:spacing w:before="10"/>
        <w:rPr>
          <w:sz w:val="16"/>
        </w:rPr>
      </w:pPr>
      <w:r>
        <w:rPr>
          <w:noProof/>
          <w:lang w:eastAsia="fr-FR"/>
        </w:rPr>
        <mc:AlternateContent>
          <mc:Choice Requires="wps">
            <w:drawing>
              <wp:anchor distT="0" distB="0" distL="0" distR="0" simplePos="0" relativeHeight="251665920" behindDoc="0" locked="0" layoutInCell="1" allowOverlap="1">
                <wp:simplePos x="0" y="0"/>
                <wp:positionH relativeFrom="page">
                  <wp:posOffset>737235</wp:posOffset>
                </wp:positionH>
                <wp:positionV relativeFrom="paragraph">
                  <wp:posOffset>151765</wp:posOffset>
                </wp:positionV>
                <wp:extent cx="6088380" cy="177800"/>
                <wp:effectExtent l="13335" t="5715" r="13335" b="6985"/>
                <wp:wrapTopAndBottom/>
                <wp:docPr id="8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77800"/>
                        </a:xfrm>
                        <a:prstGeom prst="rect">
                          <a:avLst/>
                        </a:prstGeom>
                        <a:noFill/>
                        <a:ln w="6352">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798F" w:rsidRDefault="00A42B6E">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margin-left:58.05pt;margin-top:11.95pt;width:479.4pt;height:14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Oh1ggIAAAgFAAAOAAAAZHJzL2Uyb0RvYy54bWysVF1v2yAUfZ+0/4B4T23nq65Vp+riZJrU&#10;fUjtfgABHKNhYEBid9X++y44TtvtZZrmB3xt4HDOvedyfdO3Eh25dUKrEmcXKUZcUc2E2pf468N2&#10;kmPkPFGMSK14iR+5wzert2+uO1PwqW60ZNwiAFGu6EyJG+9NkSSONrwl7kIbrmCy1rYlHj7tPmGW&#10;dIDeymSapsuk05YZqyl3Dv5WwyReRfy65tR/rmvHPZIlBm4+jjaOuzAmq2tS7C0xjaAnGuQfWLRE&#10;KDj0DFURT9DBij+gWkGtdrr2F1S3ia5rQXnUAGqy9Dc19w0xPGqB5DhzTpP7f7D00/GLRYKVOIf0&#10;KNJCjR5479E73aNFzE9nXAHL7g0s9D38hzpHrc7cafrNIaXXDVF7fmut7hpOGPDLQmaTF1tDRVzh&#10;Asiu+6gZnEMOXkegvrZtSB6kAwE6EHk81yZwofBzmeb5LHCkMJddXuZpJJeQYtxtrPPvuW5RCEps&#10;ofYRnRzvnA9sSDEuCYcpvRVSxvpLhTo4YbaYDrq0FCxMhmXO7ndradGRgIOms2w7Hc91L5e1woOP&#10;pWhDIsMzOCtkY6NYPMUTIYcYmEgVwEEccDtFg1+ertKrTb7J55P5dLmZzNOqmtxu1/PJcptdLqpZ&#10;tV5X2c/AM5sXjWCMq0B19G42/ztvnLpocN3Zva8kvVK+jU8sKuTkWXnymkbMMqga31FdtEGo/OAB&#10;3+/66LhFgAuu2Gn2CL6wemhPuE4gaLT9gVEHrVli9/1ALMdIflDgrdDHY2DHYDcGRFHYWmKP0RCu&#10;/dDvB2PFvgHkwb1K34L/ahGt8czi5Fpot6jhdDWEfn75HVc9X2CrXwAAAP//AwBQSwMEFAAGAAgA&#10;AAAhALZQxDbhAAAACgEAAA8AAABkcnMvZG93bnJldi54bWxMj01PwzAMhu9I/IfISNxY0gH7KE0n&#10;YNoBpCGxTdrVa7K20DhVk3Xl3+Od4OZXfvT6cbYYXCN624Xak4ZkpEBYKrypqdSw267uZiBCRDLY&#10;eLIafmyARX59lWFq/Jk+bb+JpeASCilqqGJsUylDUVmHYeRbS7w7+s5h5NiV0nR45nLXyLFSE+mw&#10;Jr5QYWtfK1t8b05Ow3o5W+P24/3rZbnfh/KtlytVHbW+vRmen0BEO8Q/GC76rA45Ox38iUwQDedk&#10;kjCqYXw/B3EB1PSBp4OGx2QOMs/k/xfyXwAAAP//AwBQSwECLQAUAAYACAAAACEAtoM4kv4AAADh&#10;AQAAEwAAAAAAAAAAAAAAAAAAAAAAW0NvbnRlbnRfVHlwZXNdLnhtbFBLAQItABQABgAIAAAAIQA4&#10;/SH/1gAAAJQBAAALAAAAAAAAAAAAAAAAAC8BAABfcmVscy8ucmVsc1BLAQItABQABgAIAAAAIQA6&#10;BOh1ggIAAAgFAAAOAAAAAAAAAAAAAAAAAC4CAABkcnMvZTJvRG9jLnhtbFBLAQItABQABgAIAAAA&#10;IQC2UMQ24QAAAAoBAAAPAAAAAAAAAAAAAAAAANwEAABkcnMvZG93bnJldi54bWxQSwUGAAAAAAQA&#10;BADzAAAA6gUAAAAA&#10;" filled="f" strokecolor="#231f20" strokeweight=".17644mm">
                <v:textbox inset="0,0,0,0">
                  <w:txbxContent>
                    <w:p w:rsidR="007B798F" w:rsidRDefault="00A42B6E">
                      <w:pPr>
                        <w:pStyle w:val="Corpsdetexte"/>
                        <w:tabs>
                          <w:tab w:val="left" w:pos="6486"/>
                        </w:tabs>
                        <w:spacing w:before="16"/>
                        <w:ind w:left="1530"/>
                      </w:pPr>
                      <w:r>
                        <w:rPr>
                          <w:color w:val="231F20"/>
                        </w:rPr>
                        <w:t>CODE</w:t>
                      </w:r>
                      <w:r>
                        <w:rPr>
                          <w:color w:val="231F20"/>
                          <w:spacing w:val="-2"/>
                        </w:rPr>
                        <w:t xml:space="preserve"> </w:t>
                      </w:r>
                      <w:r>
                        <w:rPr>
                          <w:color w:val="231F20"/>
                        </w:rPr>
                        <w:t>BARRE</w:t>
                      </w:r>
                      <w:r>
                        <w:rPr>
                          <w:rFonts w:ascii="Times New Roman"/>
                          <w:color w:val="231F20"/>
                        </w:rPr>
                        <w:tab/>
                      </w:r>
                      <w:r>
                        <w:rPr>
                          <w:color w:val="231F20"/>
                        </w:rPr>
                        <w:t>CODE</w:t>
                      </w:r>
                      <w:r>
                        <w:rPr>
                          <w:color w:val="231F20"/>
                          <w:spacing w:val="-2"/>
                        </w:rPr>
                        <w:t xml:space="preserve"> </w:t>
                      </w:r>
                      <w:r>
                        <w:rPr>
                          <w:color w:val="231F20"/>
                        </w:rPr>
                        <w:t>2D</w:t>
                      </w:r>
                    </w:p>
                  </w:txbxContent>
                </v:textbox>
                <w10:wrap type="topAndBottom" anchorx="page"/>
              </v:shape>
            </w:pict>
          </mc:Fallback>
        </mc:AlternateContent>
      </w:r>
    </w:p>
    <w:p w:rsidR="007B798F" w:rsidRDefault="007B798F">
      <w:pPr>
        <w:pStyle w:val="Corpsdetexte"/>
      </w:pPr>
    </w:p>
    <w:p w:rsidR="007B798F" w:rsidRDefault="007B798F">
      <w:pPr>
        <w:pStyle w:val="Corpsdetexte"/>
      </w:pP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11"/>
        <w:rPr>
          <w:sz w:val="17"/>
        </w:rPr>
      </w:pPr>
    </w:p>
    <w:p w:rsidR="007B798F" w:rsidRDefault="00A42B6E">
      <w:pPr>
        <w:pStyle w:val="Titre2"/>
        <w:numPr>
          <w:ilvl w:val="1"/>
          <w:numId w:val="2"/>
        </w:numPr>
        <w:tabs>
          <w:tab w:val="left" w:pos="1075"/>
        </w:tabs>
        <w:ind w:left="1074" w:hanging="400"/>
      </w:pPr>
      <w:r>
        <w:rPr>
          <w:color w:val="231F20"/>
        </w:rPr>
        <w:t>Télécommunications et</w:t>
      </w:r>
      <w:r>
        <w:rPr>
          <w:color w:val="231F20"/>
          <w:spacing w:val="-18"/>
        </w:rPr>
        <w:t xml:space="preserve"> </w:t>
      </w:r>
      <w:r>
        <w:rPr>
          <w:color w:val="231F20"/>
        </w:rPr>
        <w:t>Réseaux</w:t>
      </w:r>
    </w:p>
    <w:p w:rsidR="007B798F" w:rsidRDefault="00A42B6E">
      <w:pPr>
        <w:pStyle w:val="Titre3"/>
        <w:spacing w:before="157"/>
      </w:pPr>
      <w:r>
        <w:rPr>
          <w:color w:val="231F20"/>
        </w:rPr>
        <w:t>Question 2.6.1</w:t>
      </w:r>
    </w:p>
    <w:p w:rsidR="007B798F" w:rsidRDefault="00A42B6E">
      <w:pPr>
        <w:spacing w:before="127"/>
        <w:ind w:left="674" w:right="659"/>
        <w:rPr>
          <w:i/>
          <w:sz w:val="20"/>
        </w:rPr>
      </w:pPr>
      <w:r>
        <w:rPr>
          <w:i/>
          <w:color w:val="231F20"/>
          <w:sz w:val="20"/>
        </w:rPr>
        <w:t>Le musée dispose de 32 points d’accès Wi-Fi (AP) répartis sur les 3 niveaux. Il y a 3 réseaux Wi-Fi différents caractérisés par leur SSID.</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66944" behindDoc="0" locked="0" layoutInCell="1" allowOverlap="1">
                <wp:simplePos x="0" y="0"/>
                <wp:positionH relativeFrom="page">
                  <wp:posOffset>720090</wp:posOffset>
                </wp:positionH>
                <wp:positionV relativeFrom="paragraph">
                  <wp:posOffset>278130</wp:posOffset>
                </wp:positionV>
                <wp:extent cx="6119495" cy="360680"/>
                <wp:effectExtent l="5715" t="5080" r="8890" b="5715"/>
                <wp:wrapTopAndBottom/>
                <wp:docPr id="7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068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56.7pt;margin-top:21.9pt;width:481.85pt;height:28.4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00gQIAAP0EAAAOAAAAZHJzL2Uyb0RvYy54bWysVFFv0zAQfkfiP1h+75K0WddES6epaRHS&#10;gInBD3Btp7FwbGO7TcfEf+fstF0LLwiRh8TOne++7+47397tO4l23DqhVYWzqxQjrqhmQm0q/PXL&#10;ajTDyHmiGJFa8Qo/c4fv5m/f3Pam5GPdasm4RRBEubI3FW69N2WSONryjrgrbbgCY6NtRzxs7SZh&#10;lvQQvZPJOE2nSa8tM1ZT7hz8rQcjnsf4TcOp/9Q0jnskKwzYfHzb+F6HdzK/JeXGEtMKeoBB/gFF&#10;R4SCpKdQNfEEba34I1QnqNVON/6K6i7RTSMojxyATZb+xuapJYZHLlAcZ05lcv8vLP24e7RIsArf&#10;FBgp0kGPPkPViNpIjvIiFKg3rgS/J/NoA0VnHjT95pDSixbc+L21um85YQArC/7JxYGwcXAUrfsP&#10;mkF4svU61mrf2C4EhCqgfWzJ86klfO8RhZ/TLCvy4hojCrbJNJ3OYs8SUh5PG+v8O647FBYVtgA+&#10;Rie7B+cDGlIeXUIypVdCyth2qVAPGSbAMvLSUrBgjBu7WS+kRTsCwhlPstX4mNedu3XCg3yl6Co8&#10;S8MzCCpUY6lYzOKJkMMakEgVggM5wHZYDTJ5KdJiOVvO8lE+ni5HeVrXo/vVIh9NV9nNdT2pF4s6&#10;+xlwZnnZCsa4ClCPks3yv5PEYXgGsZ1Ee0HJnTNfxSc2FRr/yjy5hBGrDKyO38guyiB0flDQWrNn&#10;UIHVwwzCnQGLVtsfGPUwfxV237fEcozkewVKKrI8DwMbN/n1DdQf2XPL+txCFIVQFfYYDcuFH4Z8&#10;a6zYtJApiz1W+h7U14gojKDMAdVBszBjkcHhPghDfL6PXq+31vwXAAAA//8DAFBLAwQUAAYACAAA&#10;ACEAUtadAuEAAAALAQAADwAAAGRycy9kb3ducmV2LnhtbEyPXUvDMBSG7wX/QziCdy6pG63UpkMG&#10;KrqL4SaCd1lzbIrNSWnSrfbXm17p3Xk5D+9HsR5ty07Y+8aRhGQhgCFVTjdUS3g/PN7cAfNBkVat&#10;I5Twgx7W5eVFoXLtzvSGp32oWTQhnysJJoQu59xXBq3yC9chxd+X660KUfY11706R3Pb8lshUm5V&#10;QzHBqA43Bqvv/WAlPHeb7TCa7ONlmz596imZdq+HScrrq/HhHljAMfzBMNeP1aGMnY5uIO1ZG3Wy&#10;XEVUwmoZJ8yAyLIE2HG+RAq8LPj/DeUvAAAA//8DAFBLAQItABQABgAIAAAAIQC2gziS/gAAAOEB&#10;AAATAAAAAAAAAAAAAAAAAAAAAABbQ29udGVudF9UeXBlc10ueG1sUEsBAi0AFAAGAAgAAAAhADj9&#10;If/WAAAAlAEAAAsAAAAAAAAAAAAAAAAALwEAAF9yZWxzLy5yZWxzUEsBAi0AFAAGAAgAAAAhAMBI&#10;DTSBAgAA/QQAAA4AAAAAAAAAAAAAAAAALgIAAGRycy9lMm9Eb2MueG1sUEsBAi0AFAAGAAgAAAAh&#10;AFLWnQLhAAAACwEAAA8AAAAAAAAAAAAAAAAA2wQAAGRycy9kb3ducmV2LnhtbFBLBQYAAAAABAAE&#10;APMAAADpBQAAAAA=&#10;" filled="f" strokecolor="#231f20" strokeweight=".17636mm">
                <w10:wrap type="topAndBottom" anchorx="page"/>
              </v:rect>
            </w:pict>
          </mc:Fallback>
        </mc:AlternateContent>
      </w:r>
      <w:r w:rsidR="00A42B6E">
        <w:rPr>
          <w:color w:val="231F20"/>
        </w:rPr>
        <w:t>Donner l’avantage d’un point d’accès Wi-Fi en général.</w:t>
      </w:r>
    </w:p>
    <w:p w:rsidR="007B798F" w:rsidRDefault="00A42B6E">
      <w:pPr>
        <w:pStyle w:val="Titre3"/>
        <w:spacing w:before="176"/>
      </w:pPr>
      <w:r>
        <w:rPr>
          <w:color w:val="231F20"/>
        </w:rPr>
        <w:t>Question 2.6.2</w:t>
      </w:r>
    </w:p>
    <w:p w:rsidR="007B798F" w:rsidRDefault="00D67CB4">
      <w:pPr>
        <w:pStyle w:val="Corpsdetexte"/>
        <w:spacing w:before="120"/>
        <w:ind w:left="674" w:right="595"/>
        <w:rPr>
          <w:i/>
        </w:rPr>
      </w:pPr>
      <w:r>
        <w:rPr>
          <w:noProof/>
          <w:lang w:eastAsia="fr-FR"/>
        </w:rPr>
        <mc:AlternateContent>
          <mc:Choice Requires="wps">
            <w:drawing>
              <wp:anchor distT="0" distB="0" distL="0" distR="0" simplePos="0" relativeHeight="251667968" behindDoc="0" locked="0" layoutInCell="1" allowOverlap="1">
                <wp:simplePos x="0" y="0"/>
                <wp:positionH relativeFrom="page">
                  <wp:posOffset>720090</wp:posOffset>
                </wp:positionH>
                <wp:positionV relativeFrom="paragraph">
                  <wp:posOffset>271145</wp:posOffset>
                </wp:positionV>
                <wp:extent cx="6119495" cy="367665"/>
                <wp:effectExtent l="5715" t="5080" r="8890" b="8255"/>
                <wp:wrapTopAndBottom/>
                <wp:docPr id="7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766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56.7pt;margin-top:21.35pt;width:481.85pt;height:28.9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VHzfwIAAP0EAAAOAAAAZHJzL2Uyb0RvYy54bWysVMGO2jAQvVfqP1i+QxIIASLCChGoKm3b&#10;Vbf9AOM4xKpju7YhbKv+e8cOUGgvVdUcEjszfjNv5o0XD6dWoCMzlitZ4GQYY8QkVRWX+wJ//rQd&#10;zDCyjsiKCCVZgV+YxQ/L168Wnc7ZSDVKVMwgAJE273SBG+d0HkWWNqwldqg0k2CslWmJg63ZR5Uh&#10;HaC3IhrFcRZ1ylTaKMqshb9lb8TLgF/XjLoPdW2ZQ6LAkJsLbxPeO/+OlguS7w3RDafnNMg/ZNES&#10;LiHoFaokjqCD4X9AtZwaZVXthlS1kaprTlngAGyS+Dc2zw3RLHCB4lh9LZP9f7D0/fHJIF4VeAqd&#10;kqSFHn2EqhG5FwylM1+gTtsc/J71k/EUrX5U9ItFUq0bcGMrY1TXMFJBWon3j+4O+I2Fo2jXvVMV&#10;wJODU6FWp9q0HhCqgE6hJS/XlrCTQxR+ZkkyT+cTjCjYxtk0yyYhBMkvp7Wx7g1TLfKLAhtIPqCT&#10;46N1PhuSX1x8MKm2XIjQdiFRBxHG6TwcsErwyhsDSbPfrYVBRwLCGY2T7ShoBcDu3FruQL6CtwWe&#10;xf7pBeWrsZFViOIIF/0aDgvpwYEc5HZe9TL5Po/nm9lmlg7SUbYZpHFZDlbbdTrItsl0Uo7L9bpM&#10;fvg8kzRveFUx6VO9SDZJ/04S5+HpxXYV7R0le8t8G55zxW/covs0QpWB1eUb2AUZ+M73Ctqp6gVU&#10;YFQ/g3BnwKJR5htGHcxfge3XAzEMI/FWgpLmSZr6gQ2bdDKF+iNza9ndWoikAFVgh1G/XLt+yA/a&#10;8H0DkZLQY6lWoL6aB2F4ZfZZnTULMxYYnO8DP8S3++D169Za/gQAAP//AwBQSwMEFAAGAAgAAAAh&#10;AEHaLe3hAAAACwEAAA8AAABkcnMvZG93bnJldi54bWxMj8FKxDAQhu+C7xBG8OYmXZdWatNFFlR0&#10;D4u7InjLNmNTbCalSXdrn970pLf5mY9/vinWo23ZCXvfOJKQLAQwpMrphmoJ74fHmztgPijSqnWE&#10;En7Qw7q8vChUrt2Z3vC0DzWLJeRzJcGE0OWc+8qgVX7hOqS4+3K9VSHGvua6V+dYblu+FCLlVjUU&#10;LxjV4cZg9b0frITnbrMdRpN9vGzTp089JdPu9TBJeX01PtwDCziGPxhm/agOZXQ6uoG0Z23Mye0q&#10;ohJWywzYDIgsS4Ad50mkwMuC//+h/AUAAP//AwBQSwECLQAUAAYACAAAACEAtoM4kv4AAADhAQAA&#10;EwAAAAAAAAAAAAAAAAAAAAAAW0NvbnRlbnRfVHlwZXNdLnhtbFBLAQItABQABgAIAAAAIQA4/SH/&#10;1gAAAJQBAAALAAAAAAAAAAAAAAAAAC8BAABfcmVscy8ucmVsc1BLAQItABQABgAIAAAAIQCWXVHz&#10;fwIAAP0EAAAOAAAAAAAAAAAAAAAAAC4CAABkcnMvZTJvRG9jLnhtbFBLAQItABQABgAIAAAAIQBB&#10;2i3t4QAAAAsBAAAPAAAAAAAAAAAAAAAAANkEAABkcnMvZG93bnJldi54bWxQSwUGAAAAAAQABADz&#10;AAAA5wUAAAAA&#10;" filled="f" strokecolor="#231f20" strokeweight=".17636mm">
                <w10:wrap type="topAndBottom" anchorx="page"/>
              </v:rect>
            </w:pict>
          </mc:Fallback>
        </mc:AlternateContent>
      </w:r>
      <w:r w:rsidR="00A42B6E">
        <w:rPr>
          <w:color w:val="231F20"/>
        </w:rPr>
        <w:t>Nommer les 3 SSID des réseaux Wi-Fi présents au sein du musée à partir du document ANNEXE N°13</w:t>
      </w:r>
      <w:r w:rsidR="00A42B6E">
        <w:rPr>
          <w:i/>
          <w:color w:val="231F20"/>
        </w:rPr>
        <w:t>.</w:t>
      </w:r>
    </w:p>
    <w:p w:rsidR="007B798F" w:rsidRDefault="00A42B6E">
      <w:pPr>
        <w:pStyle w:val="Titre3"/>
        <w:spacing w:before="129"/>
      </w:pPr>
      <w:r>
        <w:rPr>
          <w:color w:val="231F20"/>
        </w:rPr>
        <w:t>Question 2.6.3</w:t>
      </w:r>
    </w:p>
    <w:p w:rsidR="007B798F" w:rsidRDefault="00A42B6E">
      <w:pPr>
        <w:spacing w:before="120"/>
        <w:ind w:left="674" w:right="595"/>
        <w:rPr>
          <w:i/>
          <w:sz w:val="20"/>
        </w:rPr>
      </w:pPr>
      <w:r>
        <w:rPr>
          <w:i/>
          <w:color w:val="231F20"/>
          <w:sz w:val="20"/>
        </w:rPr>
        <w:t>Dans la suite, nous allons nous intéresser au réseau Wi-Fi ayant pour SSID « PUBLIC-MDC » et qui utilise</w:t>
      </w:r>
    </w:p>
    <w:p w:rsidR="007B798F" w:rsidRDefault="00A42B6E">
      <w:pPr>
        <w:ind w:left="674" w:right="2397"/>
        <w:rPr>
          <w:i/>
          <w:sz w:val="20"/>
        </w:rPr>
      </w:pPr>
      <w:r>
        <w:rPr>
          <w:i/>
          <w:color w:val="231F20"/>
          <w:sz w:val="20"/>
        </w:rPr>
        <w:t>un point d’accès de référence « HP MSM46</w:t>
      </w:r>
      <w:r>
        <w:rPr>
          <w:i/>
          <w:color w:val="231F20"/>
          <w:sz w:val="20"/>
        </w:rPr>
        <w:t>0 » (ANNEXE N°14).</w:t>
      </w:r>
    </w:p>
    <w:p w:rsidR="007B798F" w:rsidRDefault="00A42B6E">
      <w:pPr>
        <w:pStyle w:val="Corpsdetexte"/>
        <w:spacing w:before="122"/>
        <w:ind w:left="674" w:right="1181"/>
      </w:pPr>
      <w:r>
        <w:rPr>
          <w:color w:val="231F20"/>
        </w:rPr>
        <w:t>Indiquer les normes des connecteurs d’antennes radio 1 et radio 2 en complétant le tableau suivant.</w:t>
      </w:r>
    </w:p>
    <w:p w:rsidR="007B798F" w:rsidRDefault="007B798F">
      <w:pPr>
        <w:pStyle w:val="Corpsdetexte"/>
        <w:spacing w:before="8"/>
        <w:rPr>
          <w:sz w:val="10"/>
        </w:rPr>
      </w:pPr>
    </w:p>
    <w:tbl>
      <w:tblPr>
        <w:tblStyle w:val="TableNormal"/>
        <w:tblW w:w="0" w:type="auto"/>
        <w:tblInd w:w="217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3306"/>
        <w:gridCol w:w="3314"/>
      </w:tblGrid>
      <w:tr w:rsidR="007B798F">
        <w:trPr>
          <w:trHeight w:hRule="exact" w:val="240"/>
        </w:trPr>
        <w:tc>
          <w:tcPr>
            <w:tcW w:w="3306" w:type="dxa"/>
            <w:tcBorders>
              <w:top w:val="nil"/>
              <w:left w:val="nil"/>
            </w:tcBorders>
          </w:tcPr>
          <w:p w:rsidR="007B798F" w:rsidRDefault="007B798F"/>
        </w:tc>
        <w:tc>
          <w:tcPr>
            <w:tcW w:w="3314" w:type="dxa"/>
          </w:tcPr>
          <w:p w:rsidR="007B798F" w:rsidRDefault="00A42B6E">
            <w:pPr>
              <w:pStyle w:val="TableParagraph"/>
              <w:spacing w:before="0" w:line="226" w:lineRule="exact"/>
              <w:ind w:left="1009"/>
              <w:rPr>
                <w:rFonts w:ascii="Arial"/>
                <w:sz w:val="20"/>
              </w:rPr>
            </w:pPr>
            <w:r>
              <w:rPr>
                <w:rFonts w:ascii="Arial"/>
                <w:color w:val="231F20"/>
                <w:sz w:val="20"/>
              </w:rPr>
              <w:t>NORMES Wi-Fi</w:t>
            </w:r>
          </w:p>
        </w:tc>
      </w:tr>
      <w:tr w:rsidR="007B798F">
        <w:trPr>
          <w:trHeight w:hRule="exact" w:val="240"/>
        </w:trPr>
        <w:tc>
          <w:tcPr>
            <w:tcW w:w="3306" w:type="dxa"/>
          </w:tcPr>
          <w:p w:rsidR="007B798F" w:rsidRDefault="00A42B6E">
            <w:pPr>
              <w:pStyle w:val="TableParagraph"/>
              <w:spacing w:before="0" w:line="226" w:lineRule="exact"/>
              <w:ind w:left="0" w:right="698"/>
              <w:jc w:val="right"/>
              <w:rPr>
                <w:rFonts w:ascii="Arial"/>
                <w:sz w:val="20"/>
              </w:rPr>
            </w:pPr>
            <w:r>
              <w:rPr>
                <w:rFonts w:ascii="Arial"/>
                <w:color w:val="231F20"/>
                <w:sz w:val="20"/>
              </w:rPr>
              <w:t>Connecteur Radio 1</w:t>
            </w:r>
          </w:p>
        </w:tc>
        <w:tc>
          <w:tcPr>
            <w:tcW w:w="3314" w:type="dxa"/>
          </w:tcPr>
          <w:p w:rsidR="007B798F" w:rsidRDefault="007B798F"/>
        </w:tc>
      </w:tr>
      <w:tr w:rsidR="007B798F">
        <w:trPr>
          <w:trHeight w:hRule="exact" w:val="240"/>
        </w:trPr>
        <w:tc>
          <w:tcPr>
            <w:tcW w:w="3306" w:type="dxa"/>
          </w:tcPr>
          <w:p w:rsidR="007B798F" w:rsidRDefault="00A42B6E">
            <w:pPr>
              <w:pStyle w:val="TableParagraph"/>
              <w:spacing w:before="0" w:line="226" w:lineRule="exact"/>
              <w:ind w:left="0" w:right="696"/>
              <w:jc w:val="right"/>
              <w:rPr>
                <w:rFonts w:ascii="Arial"/>
                <w:sz w:val="20"/>
              </w:rPr>
            </w:pPr>
            <w:r>
              <w:rPr>
                <w:rFonts w:ascii="Arial"/>
                <w:color w:val="231F20"/>
                <w:sz w:val="20"/>
              </w:rPr>
              <w:t>Connecteur Radio 2</w:t>
            </w:r>
          </w:p>
        </w:tc>
        <w:tc>
          <w:tcPr>
            <w:tcW w:w="3314" w:type="dxa"/>
          </w:tcPr>
          <w:p w:rsidR="007B798F" w:rsidRDefault="007B798F"/>
        </w:tc>
      </w:tr>
    </w:tbl>
    <w:p w:rsidR="007B798F" w:rsidRDefault="007B798F">
      <w:pPr>
        <w:pStyle w:val="Corpsdetexte"/>
        <w:rPr>
          <w:sz w:val="13"/>
        </w:rPr>
      </w:pPr>
    </w:p>
    <w:p w:rsidR="007B798F" w:rsidRDefault="00A42B6E">
      <w:pPr>
        <w:pStyle w:val="Titre3"/>
        <w:spacing w:before="75"/>
      </w:pPr>
      <w:r>
        <w:rPr>
          <w:color w:val="231F20"/>
        </w:rPr>
        <w:t>Question 2.6.4</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68992" behindDoc="0" locked="0" layoutInCell="1" allowOverlap="1">
                <wp:simplePos x="0" y="0"/>
                <wp:positionH relativeFrom="page">
                  <wp:posOffset>720090</wp:posOffset>
                </wp:positionH>
                <wp:positionV relativeFrom="paragraph">
                  <wp:posOffset>280035</wp:posOffset>
                </wp:positionV>
                <wp:extent cx="6119495" cy="342900"/>
                <wp:effectExtent l="5715" t="12065" r="8890" b="6985"/>
                <wp:wrapTopAndBottom/>
                <wp:docPr id="7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429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56.7pt;margin-top:22.05pt;width:481.85pt;height:27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fjgQIAAP0EAAAOAAAAZHJzL2Uyb0RvYy54bWysVNuO2yAQfa/Uf0C8Z20n3iS21lmt4qSq&#10;1Muq234AARyjYqBA4myr/nsHnGST9qWq6gcbPMPMOTNnuLs/dBLtuXVCqwpnNylGXFHNhNpW+Mvn&#10;9WiOkfNEMSK14hV+5g7fL16/uutNyce61ZJxiyCIcmVvKtx6b8okcbTlHXE32nAFxkbbjnjY2m3C&#10;LOkheieTcZpOk15bZqym3Dn4Ww9GvIjxm4ZT/7FpHPdIVhiw+fi28b0J72RxR8qtJaYV9AiD/AOK&#10;jggFSc+hauIJ2lnxR6hOUKudbvwN1V2im0ZQHjkAmyz9jc1TSwyPXKA4zpzL5P5fWPph/2iRYBWe&#10;zTBSpIMefYKqEbWVHOWzUKDeuBL8nsyjDRSdeafpV4eUXrbgxh+s1X3LCQNYWfBPrg6EjYOjaNO/&#10;1wzCk53XsVaHxnYhIFQBHWJLns8t4QePKPycZlmRF7cYUbBN8nGRxp4lpDydNtb5N1x3KCwqbAF8&#10;jE7275wPaEh5cgnJlF4LKWPbpUI9ZJjkRTzgtBQsGCNJu90spUV7AsIZT7L1+JT3yq0THuQrRVfh&#10;eRqeQVChGivFYhZPhBzWgESqEBzIAbbjapDJjyItVvPVPB/l4+lqlKd1PXpYL/PRdJ3NbutJvVzW&#10;2c+AM8vLVjDGVYB6kmyW/50kjsMziO0s2itK7pL5Oj6xqdD4lwIl1zBilYHV6RvZRRmEzg8K2mj2&#10;DCqwephBuDNg0Wr7HaMe5q/C7tuOWI6RfKtASUWW52Fg4ya/nUH9kb20bC4tRFEIVWGP0bBc+mHI&#10;d8aKbQuZsthjpR9AfY2IwgjKHFAdNQszFhkc74MwxJf76PVyay1+AQAA//8DAFBLAwQUAAYACAAA&#10;ACEAQAlJM+IAAAAKAQAADwAAAGRycy9kb3ducmV2LnhtbEyPwU7DMAyG70i8Q2QkbiwNVOtWmk5o&#10;EiDYAbGhSdyyJjQVjVM16Vb69HgnuPmXP/3+XKxG17Kj6UPjUYKYJcAMVl43WEv42D3eLICFqFCr&#10;1qOR8GMCrMrLi0Ll2p/w3Ry3sWZUgiFXEmyMXc55qKxxKsx8Z5B2X753KlLsa657daJy1/LbJJlz&#10;pxqkC1Z1Zm1N9b0dnITnbr0ZRpvtXzbzp089ientdTdJeX01PtwDi2aMfzCc9UkdSnI6+AF1YC1l&#10;cZcSKiFNBbAzkGQZTQcJy4UAXhb8/wvlLwAAAP//AwBQSwECLQAUAAYACAAAACEAtoM4kv4AAADh&#10;AQAAEwAAAAAAAAAAAAAAAAAAAAAAW0NvbnRlbnRfVHlwZXNdLnhtbFBLAQItABQABgAIAAAAIQA4&#10;/SH/1gAAAJQBAAALAAAAAAAAAAAAAAAAAC8BAABfcmVscy8ucmVsc1BLAQItABQABgAIAAAAIQCd&#10;fffjgQIAAP0EAAAOAAAAAAAAAAAAAAAAAC4CAABkcnMvZTJvRG9jLnhtbFBLAQItABQABgAIAAAA&#10;IQBACUkz4gAAAAoBAAAPAAAAAAAAAAAAAAAAANsEAABkcnMvZG93bnJldi54bWxQSwUGAAAAAAQA&#10;BADzAAAA6gUAAAAA&#10;" filled="f" strokecolor="#231f20" strokeweight=".17636mm">
                <w10:wrap type="topAndBottom" anchorx="page"/>
              </v:rect>
            </w:pict>
          </mc:Fallback>
        </mc:AlternateContent>
      </w:r>
      <w:r w:rsidR="00A42B6E">
        <w:rPr>
          <w:color w:val="231F20"/>
        </w:rPr>
        <w:t>Indiquer le débit maximal du port Ethernet de ce point d’accès.</w:t>
      </w:r>
    </w:p>
    <w:p w:rsidR="007B798F" w:rsidRDefault="007B798F">
      <w:pPr>
        <w:pStyle w:val="Corpsdetexte"/>
        <w:spacing w:before="11"/>
        <w:rPr>
          <w:sz w:val="15"/>
        </w:rPr>
      </w:pPr>
    </w:p>
    <w:p w:rsidR="007B798F" w:rsidRDefault="00A42B6E">
      <w:pPr>
        <w:pStyle w:val="Titre3"/>
      </w:pPr>
      <w:r>
        <w:rPr>
          <w:color w:val="231F20"/>
        </w:rPr>
        <w:t>Question 2.6.5</w:t>
      </w:r>
    </w:p>
    <w:p w:rsidR="007B798F" w:rsidRDefault="00A42B6E">
      <w:pPr>
        <w:spacing w:before="119"/>
        <w:ind w:left="674" w:right="2397"/>
        <w:rPr>
          <w:i/>
          <w:sz w:val="20"/>
        </w:rPr>
      </w:pPr>
      <w:r>
        <w:rPr>
          <w:i/>
          <w:color w:val="231F20"/>
          <w:sz w:val="20"/>
        </w:rPr>
        <w:t>La documentation indique que le port Ethernet du point d’accès est compatible « PoE ».</w:t>
      </w:r>
    </w:p>
    <w:p w:rsidR="007B798F" w:rsidRDefault="00D67CB4">
      <w:pPr>
        <w:pStyle w:val="Corpsdetexte"/>
        <w:spacing w:before="122"/>
        <w:ind w:left="674" w:right="1181"/>
      </w:pPr>
      <w:r>
        <w:rPr>
          <w:noProof/>
          <w:lang w:eastAsia="fr-FR"/>
        </w:rPr>
        <mc:AlternateContent>
          <mc:Choice Requires="wps">
            <w:drawing>
              <wp:anchor distT="0" distB="0" distL="0" distR="0" simplePos="0" relativeHeight="251670016" behindDoc="0" locked="0" layoutInCell="1" allowOverlap="1">
                <wp:simplePos x="0" y="0"/>
                <wp:positionH relativeFrom="page">
                  <wp:posOffset>720090</wp:posOffset>
                </wp:positionH>
                <wp:positionV relativeFrom="paragraph">
                  <wp:posOffset>274320</wp:posOffset>
                </wp:positionV>
                <wp:extent cx="6119495" cy="379095"/>
                <wp:effectExtent l="5715" t="8255" r="8890" b="12700"/>
                <wp:wrapTopAndBottom/>
                <wp:docPr id="7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790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56.7pt;margin-top:21.6pt;width:481.85pt;height:29.85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DwfgIAAP0EAAAOAAAAZHJzL2Uyb0RvYy54bWysVM2O0zAQviPxDpbvbZI2/Ys2Xa2aFiEt&#10;sGLhAVzbaSwc29hu0wXx7oydtrRwQYgcnLFnPDPfzDe+uz+2Eh24dUKrEmfDFCOuqGZC7Ur8+dNm&#10;MMfIeaIYkVrxEr9wh++Xr1/ddabgI91oybhF4ES5ojMlbrw3RZI42vCWuKE2XIGy1rYlHrZ2lzBL&#10;OvDeymSUptOk05YZqyl3Dk6rXomX0X9dc+o/1LXjHskSQ24+rjau27AmyztS7CwxjaCnNMg/ZNES&#10;oSDoxVVFPEF7K/5w1QpqtdO1H1LdJrquBeURA6DJ0t/QPDfE8IgFiuPMpUzu/7ml7w9PFglW4tkU&#10;I0Va6NFHqBpRO8lRPg0F6owrwO7ZPNkA0ZlHTb84pPSqATP+YK3uGk4YpJUF++TmQtg4uIq23TvN&#10;wD3Zex1rdaxtGxxCFdAxtuTl0hJ+9IjC4TTLFvlighEF3Xi2SEEOIUhxvm2s82+4blEQSmwh+eid&#10;HB6d703PJiGY0hshJZyTQirUQYRxvogXnJaCBWUEaXfblbToQIA4o3G2GUWuQNwbs1Z4oK8UbYnn&#10;afh6QoVqrBWLUTwRspfhslTBOYCD3E5ST5PvgGw9X8/zQT6argd5WlWDh80qH0w32WxSjavVqsp+&#10;hDyzvGgEY1yFVM+UzfK/o8RpeHqyXUh7A8ldI9/E71TxK7PkNo3YEEB1/kd0kQah8z2Dtpq9AAus&#10;7mcQ3gwQGm2/YdTB/JXYfd0TyzGSbxUwaZHleRjYuMknM6g/stea7bWGKAquSuwx6sWV74d8b6zY&#10;NRApiz1W+gHYV4tIjMDMPqsTZ2HGIoLTexCG+HofrX69WsufAAAA//8DAFBLAwQUAAYACAAAACEA&#10;AzHN/OIAAAALAQAADwAAAGRycy9kb3ducmV2LnhtbEyPwUrDQBCG74LvsIzgzW6SlqbGbIoUVLQH&#10;sS2Ct212zAazsyG7aWOevpuT3uZnPv75Jl8PpmEn7FxtSUA8i4AhlVbVVAk47J/uVsCcl6RkYwkF&#10;/KKDdXF9lctM2TN94GnnKxZKyGVSgPa+zTh3pUYj3cy2SGH3bTsjfYhdxVUnz6HcNDyJoiU3sqZw&#10;QcsWNxrLn11vBLy0m20/6PTzdbt8/lJjPL6/7Uchbm+GxwdgHgf/B8OkH9ShCE5H25NyrAk5ni8C&#10;KmAxT4BNQJSmMbDjNCX3wIuc//+huAAAAP//AwBQSwECLQAUAAYACAAAACEAtoM4kv4AAADhAQAA&#10;EwAAAAAAAAAAAAAAAAAAAAAAW0NvbnRlbnRfVHlwZXNdLnhtbFBLAQItABQABgAIAAAAIQA4/SH/&#10;1gAAAJQBAAALAAAAAAAAAAAAAAAAAC8BAABfcmVscy8ucmVsc1BLAQItABQABgAIAAAAIQDdmLDw&#10;fgIAAP0EAAAOAAAAAAAAAAAAAAAAAC4CAABkcnMvZTJvRG9jLnhtbFBLAQItABQABgAIAAAAIQAD&#10;Mc384gAAAAsBAAAPAAAAAAAAAAAAAAAAANgEAABkcnMvZG93bnJldi54bWxQSwUGAAAAAAQABADz&#10;AAAA5wUAAAAA&#10;" filled="f" strokecolor="#231f20" strokeweight=".17636mm">
                <w10:wrap type="topAndBottom" anchorx="page"/>
              </v:rect>
            </w:pict>
          </mc:Fallback>
        </mc:AlternateContent>
      </w:r>
      <w:r w:rsidR="00A42B6E">
        <w:rPr>
          <w:color w:val="231F20"/>
        </w:rPr>
        <w:t>Spécifier l’intérêt d’utiliser des points d’accès disposant de cette fonctionnalité pour le musée.</w:t>
      </w:r>
    </w:p>
    <w:p w:rsidR="007B798F" w:rsidRDefault="007B798F">
      <w:pPr>
        <w:pStyle w:val="Corpsdetexte"/>
        <w:spacing w:before="9"/>
        <w:rPr>
          <w:sz w:val="18"/>
        </w:rPr>
      </w:pPr>
    </w:p>
    <w:p w:rsidR="007B798F" w:rsidRDefault="00A42B6E">
      <w:pPr>
        <w:pStyle w:val="Titre3"/>
      </w:pPr>
      <w:r>
        <w:rPr>
          <w:color w:val="231F20"/>
        </w:rPr>
        <w:t>Question 2.6.6</w:t>
      </w:r>
    </w:p>
    <w:p w:rsidR="007B798F" w:rsidRDefault="00A42B6E">
      <w:pPr>
        <w:pStyle w:val="Corpsdetexte"/>
        <w:spacing w:before="122"/>
        <w:ind w:left="674" w:right="2397"/>
      </w:pPr>
      <w:r>
        <w:rPr>
          <w:color w:val="231F20"/>
        </w:rPr>
        <w:t>Compléter le tableau ci-dessous, si l’adresse réseau est 192.168.96.0 / 24.</w:t>
      </w:r>
    </w:p>
    <w:p w:rsidR="007B798F" w:rsidRDefault="007B798F">
      <w:pPr>
        <w:pStyle w:val="Corpsdetexte"/>
        <w:spacing w:before="8"/>
        <w:rPr>
          <w:sz w:val="10"/>
        </w:rPr>
      </w:pPr>
    </w:p>
    <w:tbl>
      <w:tblPr>
        <w:tblStyle w:val="TableNormal"/>
        <w:tblW w:w="0" w:type="auto"/>
        <w:tblInd w:w="104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504"/>
        <w:gridCol w:w="3278"/>
        <w:gridCol w:w="3102"/>
      </w:tblGrid>
      <w:tr w:rsidR="007B798F">
        <w:trPr>
          <w:trHeight w:hRule="exact" w:val="470"/>
        </w:trPr>
        <w:tc>
          <w:tcPr>
            <w:tcW w:w="2504" w:type="dxa"/>
          </w:tcPr>
          <w:p w:rsidR="007B798F" w:rsidRDefault="00A42B6E">
            <w:pPr>
              <w:pStyle w:val="TableParagraph"/>
              <w:spacing w:before="110"/>
              <w:ind w:left="979" w:right="863"/>
              <w:jc w:val="center"/>
              <w:rPr>
                <w:rFonts w:ascii="Arial"/>
                <w:sz w:val="20"/>
              </w:rPr>
            </w:pPr>
            <w:r>
              <w:rPr>
                <w:rFonts w:ascii="Arial"/>
                <w:color w:val="231F20"/>
                <w:sz w:val="20"/>
              </w:rPr>
              <w:t>Classe</w:t>
            </w:r>
          </w:p>
        </w:tc>
        <w:tc>
          <w:tcPr>
            <w:tcW w:w="3278" w:type="dxa"/>
          </w:tcPr>
          <w:p w:rsidR="007B798F" w:rsidRDefault="00A42B6E">
            <w:pPr>
              <w:pStyle w:val="TableParagraph"/>
              <w:spacing w:before="110"/>
              <w:ind w:left="624"/>
              <w:rPr>
                <w:rFonts w:ascii="Arial" w:hAnsi="Arial"/>
                <w:sz w:val="20"/>
              </w:rPr>
            </w:pPr>
            <w:r>
              <w:rPr>
                <w:rFonts w:ascii="Arial" w:hAnsi="Arial"/>
                <w:color w:val="231F20"/>
                <w:sz w:val="20"/>
              </w:rPr>
              <w:t>Masque de sous réseau</w:t>
            </w:r>
          </w:p>
        </w:tc>
        <w:tc>
          <w:tcPr>
            <w:tcW w:w="3102" w:type="dxa"/>
          </w:tcPr>
          <w:p w:rsidR="007B798F" w:rsidRDefault="00A42B6E">
            <w:pPr>
              <w:pStyle w:val="TableParagraph"/>
              <w:spacing w:before="0" w:line="230" w:lineRule="exact"/>
              <w:ind w:left="1298" w:right="234" w:hanging="928"/>
              <w:rPr>
                <w:rFonts w:ascii="Arial" w:hAnsi="Arial"/>
                <w:sz w:val="20"/>
              </w:rPr>
            </w:pPr>
            <w:r>
              <w:rPr>
                <w:rFonts w:ascii="Arial" w:hAnsi="Arial"/>
                <w:color w:val="231F20"/>
                <w:sz w:val="20"/>
              </w:rPr>
              <w:t>Nombre de machine pour le réseau</w:t>
            </w:r>
          </w:p>
        </w:tc>
      </w:tr>
      <w:tr w:rsidR="007B798F">
        <w:trPr>
          <w:trHeight w:hRule="exact" w:val="474"/>
        </w:trPr>
        <w:tc>
          <w:tcPr>
            <w:tcW w:w="2504" w:type="dxa"/>
          </w:tcPr>
          <w:p w:rsidR="007B798F" w:rsidRDefault="007B798F"/>
        </w:tc>
        <w:tc>
          <w:tcPr>
            <w:tcW w:w="3278" w:type="dxa"/>
          </w:tcPr>
          <w:p w:rsidR="007B798F" w:rsidRDefault="007B798F"/>
        </w:tc>
        <w:tc>
          <w:tcPr>
            <w:tcW w:w="3102" w:type="dxa"/>
          </w:tcPr>
          <w:p w:rsidR="007B798F" w:rsidRDefault="007B798F"/>
        </w:tc>
      </w:tr>
    </w:tbl>
    <w:p w:rsidR="007B798F" w:rsidRDefault="007B798F">
      <w:pPr>
        <w:pStyle w:val="Corpsdetexte"/>
        <w:spacing w:before="5"/>
        <w:rPr>
          <w:sz w:val="15"/>
        </w:rPr>
      </w:pPr>
    </w:p>
    <w:p w:rsidR="007B798F" w:rsidRDefault="00A42B6E">
      <w:pPr>
        <w:pStyle w:val="Titre3"/>
        <w:spacing w:before="75"/>
      </w:pPr>
      <w:r>
        <w:rPr>
          <w:color w:val="231F20"/>
        </w:rPr>
        <w:t>Question 2.6.7</w:t>
      </w:r>
    </w:p>
    <w:p w:rsidR="007B798F" w:rsidRDefault="00A42B6E">
      <w:pPr>
        <w:spacing w:before="120"/>
        <w:ind w:left="674" w:right="2397"/>
        <w:rPr>
          <w:i/>
          <w:sz w:val="20"/>
        </w:rPr>
      </w:pPr>
      <w:r>
        <w:rPr>
          <w:i/>
          <w:color w:val="231F20"/>
          <w:sz w:val="20"/>
        </w:rPr>
        <w:t>Le réseau Wi-Fi SSID « PUBLIC-MDC » est un réseau dit « Accès Ouvert ».</w:t>
      </w:r>
    </w:p>
    <w:p w:rsidR="007B798F" w:rsidRDefault="00D67CB4">
      <w:pPr>
        <w:pStyle w:val="Corpsdetexte"/>
        <w:spacing w:before="124"/>
        <w:ind w:left="674" w:right="2397"/>
      </w:pPr>
      <w:r>
        <w:rPr>
          <w:noProof/>
          <w:lang w:eastAsia="fr-FR"/>
        </w:rPr>
        <mc:AlternateContent>
          <mc:Choice Requires="wps">
            <w:drawing>
              <wp:anchor distT="0" distB="0" distL="0" distR="0" simplePos="0" relativeHeight="251671040" behindDoc="0" locked="0" layoutInCell="1" allowOverlap="1">
                <wp:simplePos x="0" y="0"/>
                <wp:positionH relativeFrom="page">
                  <wp:posOffset>720090</wp:posOffset>
                </wp:positionH>
                <wp:positionV relativeFrom="paragraph">
                  <wp:posOffset>309245</wp:posOffset>
                </wp:positionV>
                <wp:extent cx="6119495" cy="399415"/>
                <wp:effectExtent l="5715" t="5715" r="8890" b="13970"/>
                <wp:wrapTopAndBottom/>
                <wp:docPr id="7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9941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56.7pt;margin-top:24.35pt;width:481.85pt;height:31.4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yp0fwIAAP0EAAAOAAAAZHJzL2Uyb0RvYy54bWysVMGO0zAQvSPxD5bv3SRt2m2iTVerpkVI&#10;C6xY+ADXdhoLxza223RB/Dtjpy0tXBAih8SOx8/vzbzx3f2hk2jPrRNaVTi7STHiimom1LbCnz+t&#10;R3OMnCeKEakVr/ALd/h+8frVXW9KPtatloxbBCDKlb2pcOu9KZPE0ZZ3xN1owxUsNtp2xMPUbhNm&#10;SQ/onUzGaTpLem2ZsZpy5+BvPSziRcRvGk79h6Zx3CNZYeDm49vG9ya8k8UdKbeWmFbQIw3yDyw6&#10;IhQceoaqiSdoZ8UfUJ2gVjvd+Buqu0Q3jaA8agA1WfqbmueWGB61QHKcOafJ/T9Y+n7/ZJFgFb6d&#10;YqRIBzX6CFkjais5yqchQb1xJcQ9mycbJDrzqOkXh5RethDGH6zVfcsJA1pZiE+uNoSJg61o07/T&#10;DODJzuuYq0NjuwAIWUCHWJKXc0n4wSMKP2dZVuQFUKOwNimKPIuUElKedhvr/BuuOxQGFbZAPqKT&#10;/aPzgQ0pTyHhMKXXQspYdqlQDydM8iJucFoKFhajSLvdLKVFewLGGU+y9Th6BcCuwjrhwb5SdBWe&#10;p+EZDBWysVIsnuKJkMMYNksVwEEccDuOBpt8L9JiNV/N81E+nq1GeVrXo4f1Mh/N1tnttJ7Uy2Wd&#10;/Qg8s7xsBWNcBaony2b531ni2DyD2c6mvZLkLpWv4xOLeqU8uaYRswyqTt+oLtogVH5w0EazF3CB&#10;1UMPwp0Bg1bbbxj10H8Vdl93xHKM5FsFTiqyPA8NGyf59Bbyj+zlyuZyhSgKUBX2GA3DpR+afGes&#10;2LZwUhZrrPQDuK8R0RjBmQOro2ehx6KC430QmvhyHqN+3VqLnwAAAP//AwBQSwMEFAAGAAgAAAAh&#10;AEAiWZPhAAAACwEAAA8AAABkcnMvZG93bnJldi54bWxMj1FLwzAUhd8F/0O4gm8ujY521KZDBiq6&#10;h+Emgm9Zc22KzU1p0q3215s+6ePhfJz73WI92padsPeNIwlikQBDqpxuqJbwfni8WQHzQZFWrSOU&#10;8IMe1uXlRaFy7c70hqd9qFkcIZ8rCSaELufcVwat8gvXIcXuy/VWhRj7muteneO4bfltkqTcqobi&#10;BaM63BisvveDlfDcbbbDaLKPl2369KknMe1eD5OU11fjwz2wgGP4g2HWj+pQRqejG0h71sYs7pYR&#10;lbBcZcBmIMkyAew4VyIFXhb8/w/lLwAAAP//AwBQSwECLQAUAAYACAAAACEAtoM4kv4AAADhAQAA&#10;EwAAAAAAAAAAAAAAAAAAAAAAW0NvbnRlbnRfVHlwZXNdLnhtbFBLAQItABQABgAIAAAAIQA4/SH/&#10;1gAAAJQBAAALAAAAAAAAAAAAAAAAAC8BAABfcmVscy8ucmVsc1BLAQItABQABgAIAAAAIQAA1yp0&#10;fwIAAP0EAAAOAAAAAAAAAAAAAAAAAC4CAABkcnMvZTJvRG9jLnhtbFBLAQItABQABgAIAAAAIQBA&#10;IlmT4QAAAAsBAAAPAAAAAAAAAAAAAAAAANkEAABkcnMvZG93bnJldi54bWxQSwUGAAAAAAQABADz&#10;AAAA5wUAAAAA&#10;" filled="f" strokecolor="#231f20" strokeweight=".17636mm">
                <w10:wrap type="topAndBottom" anchorx="page"/>
              </v:rect>
            </w:pict>
          </mc:Fallback>
        </mc:AlternateContent>
      </w:r>
      <w:r w:rsidR="00A42B6E">
        <w:rPr>
          <w:color w:val="231F20"/>
        </w:rPr>
        <w:t>Indiquer ce que signifie un « Accès Ouvert ».</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4"/>
        <w:rPr>
          <w:sz w:val="21"/>
        </w:rPr>
      </w:pPr>
    </w:p>
    <w:p w:rsidR="007B798F" w:rsidRDefault="00A42B6E">
      <w:pPr>
        <w:pStyle w:val="Titre1"/>
        <w:jc w:val="both"/>
      </w:pPr>
      <w:r>
        <w:rPr>
          <w:color w:val="231F20"/>
        </w:rPr>
        <w:t xml:space="preserve">Partie 3 </w:t>
      </w:r>
      <w:r>
        <w:rPr>
          <w:rFonts w:ascii="Symbol" w:hAnsi="Symbol"/>
          <w:b w:val="0"/>
          <w:color w:val="231F20"/>
        </w:rPr>
        <w:t></w:t>
      </w:r>
      <w:r>
        <w:rPr>
          <w:rFonts w:ascii="Times New Roman" w:hAnsi="Times New Roman"/>
          <w:b w:val="0"/>
          <w:color w:val="231F20"/>
        </w:rPr>
        <w:t xml:space="preserve"> </w:t>
      </w:r>
      <w:r>
        <w:rPr>
          <w:color w:val="231F20"/>
        </w:rPr>
        <w:t>Questionnement spécifique</w:t>
      </w:r>
    </w:p>
    <w:p w:rsidR="007B798F" w:rsidRDefault="007B798F">
      <w:pPr>
        <w:pStyle w:val="Corpsdetexte"/>
        <w:spacing w:before="2"/>
        <w:rPr>
          <w:b/>
          <w:sz w:val="30"/>
        </w:rPr>
      </w:pPr>
    </w:p>
    <w:p w:rsidR="007B798F" w:rsidRDefault="00A42B6E">
      <w:pPr>
        <w:pStyle w:val="Corpsdetexte"/>
        <w:ind w:left="674" w:right="672"/>
        <w:jc w:val="both"/>
      </w:pPr>
      <w:r>
        <w:rPr>
          <w:color w:val="231F20"/>
        </w:rPr>
        <w:t>Le musée des Confluences propose une expérience de visite inédite sous la forme d’une application mobile. Grâce à la géolocalisation, l’application propose une découverte du musée sans parcours fléché, laissant le visiteur déambuler librement.</w:t>
      </w:r>
    </w:p>
    <w:p w:rsidR="007B798F" w:rsidRDefault="00A42B6E">
      <w:pPr>
        <w:pStyle w:val="Corpsdetexte"/>
        <w:spacing w:before="120"/>
        <w:ind w:left="674"/>
        <w:jc w:val="both"/>
      </w:pPr>
      <w:r>
        <w:rPr>
          <w:color w:val="231F20"/>
        </w:rPr>
        <w:t>Une nouvelle</w:t>
      </w:r>
      <w:r>
        <w:rPr>
          <w:color w:val="231F20"/>
        </w:rPr>
        <w:t xml:space="preserve"> salle d’exposition va être ouverte au public. Le musée des Confluences souhaite que le  public</w:t>
      </w:r>
    </w:p>
    <w:p w:rsidR="007B798F" w:rsidRDefault="00A42B6E">
      <w:pPr>
        <w:pStyle w:val="Corpsdetexte"/>
        <w:ind w:left="674"/>
        <w:jc w:val="both"/>
      </w:pPr>
      <w:r>
        <w:rPr>
          <w:color w:val="231F20"/>
        </w:rPr>
        <w:t>puisse télécharger librement l’application via le réseau Wi-Fi (PUBLIC-MDC) depuis cette nouvelle salle.</w:t>
      </w:r>
    </w:p>
    <w:p w:rsidR="007B798F" w:rsidRDefault="00A42B6E">
      <w:pPr>
        <w:pStyle w:val="Corpsdetexte"/>
        <w:spacing w:before="120"/>
        <w:ind w:left="674" w:right="1181"/>
      </w:pPr>
      <w:r>
        <w:rPr>
          <w:color w:val="231F20"/>
        </w:rPr>
        <w:t>Pour cela des points d’accès Wi-Fi seront installés. Ce</w:t>
      </w:r>
      <w:r>
        <w:rPr>
          <w:color w:val="231F20"/>
        </w:rPr>
        <w:t>s points d’accès seront brassés dans la baie de brassage SR13 du réseau VDI.</w:t>
      </w:r>
    </w:p>
    <w:p w:rsidR="007B798F" w:rsidRDefault="00A42B6E">
      <w:pPr>
        <w:pStyle w:val="Corpsdetexte"/>
        <w:spacing w:before="120"/>
        <w:ind w:left="674"/>
        <w:jc w:val="both"/>
      </w:pPr>
      <w:r>
        <w:rPr>
          <w:color w:val="231F20"/>
        </w:rPr>
        <w:t>Il reste à effectuer :</w:t>
      </w:r>
    </w:p>
    <w:p w:rsidR="007B798F" w:rsidRDefault="00A42B6E">
      <w:pPr>
        <w:pStyle w:val="Paragraphedeliste"/>
        <w:numPr>
          <w:ilvl w:val="2"/>
          <w:numId w:val="2"/>
        </w:numPr>
        <w:tabs>
          <w:tab w:val="left" w:pos="1394"/>
          <w:tab w:val="left" w:pos="1395"/>
        </w:tabs>
        <w:spacing w:before="121" w:line="245" w:lineRule="exact"/>
        <w:rPr>
          <w:sz w:val="20"/>
        </w:rPr>
      </w:pPr>
      <w:r>
        <w:rPr>
          <w:color w:val="231F20"/>
          <w:sz w:val="20"/>
        </w:rPr>
        <w:t>le raccordement du sous-répartiteurs SR13 avec le répartiteur général RG</w:t>
      </w:r>
      <w:r>
        <w:rPr>
          <w:color w:val="231F20"/>
          <w:spacing w:val="-26"/>
          <w:sz w:val="20"/>
        </w:rPr>
        <w:t xml:space="preserve"> </w:t>
      </w:r>
      <w:r>
        <w:rPr>
          <w:color w:val="231F20"/>
          <w:sz w:val="20"/>
        </w:rPr>
        <w:t>;</w:t>
      </w:r>
    </w:p>
    <w:p w:rsidR="007B798F" w:rsidRDefault="00A42B6E">
      <w:pPr>
        <w:pStyle w:val="Paragraphedeliste"/>
        <w:numPr>
          <w:ilvl w:val="2"/>
          <w:numId w:val="2"/>
        </w:numPr>
        <w:tabs>
          <w:tab w:val="left" w:pos="1394"/>
          <w:tab w:val="left" w:pos="1395"/>
        </w:tabs>
        <w:ind w:right="677"/>
        <w:rPr>
          <w:sz w:val="20"/>
        </w:rPr>
      </w:pPr>
      <w:r>
        <w:rPr>
          <w:color w:val="231F20"/>
          <w:sz w:val="20"/>
        </w:rPr>
        <w:t xml:space="preserve">la configuration des VLAN d’un commutateur dans la baie SR13 pour accepter ces </w:t>
      </w:r>
      <w:r>
        <w:rPr>
          <w:color w:val="231F20"/>
          <w:sz w:val="20"/>
        </w:rPr>
        <w:t>nouveaux points d’accès</w:t>
      </w:r>
      <w:r>
        <w:rPr>
          <w:color w:val="231F20"/>
          <w:spacing w:val="-2"/>
          <w:sz w:val="20"/>
        </w:rPr>
        <w:t xml:space="preserve"> </w:t>
      </w:r>
      <w:r>
        <w:rPr>
          <w:color w:val="231F20"/>
          <w:sz w:val="20"/>
        </w:rPr>
        <w:t>;</w:t>
      </w:r>
    </w:p>
    <w:p w:rsidR="007B798F" w:rsidRDefault="00A42B6E">
      <w:pPr>
        <w:pStyle w:val="Paragraphedeliste"/>
        <w:numPr>
          <w:ilvl w:val="2"/>
          <w:numId w:val="2"/>
        </w:numPr>
        <w:tabs>
          <w:tab w:val="left" w:pos="1394"/>
          <w:tab w:val="left" w:pos="1395"/>
        </w:tabs>
        <w:rPr>
          <w:sz w:val="20"/>
        </w:rPr>
      </w:pPr>
      <w:r>
        <w:rPr>
          <w:color w:val="231F20"/>
          <w:sz w:val="20"/>
        </w:rPr>
        <w:t>la mise en place d’une liste de contrôle</w:t>
      </w:r>
      <w:r>
        <w:rPr>
          <w:color w:val="231F20"/>
          <w:spacing w:val="-24"/>
          <w:sz w:val="20"/>
        </w:rPr>
        <w:t xml:space="preserve"> </w:t>
      </w:r>
      <w:r>
        <w:rPr>
          <w:color w:val="231F20"/>
          <w:sz w:val="20"/>
        </w:rPr>
        <w:t>d’accès.</w:t>
      </w:r>
    </w:p>
    <w:p w:rsidR="007B798F" w:rsidRDefault="007B798F">
      <w:pPr>
        <w:pStyle w:val="Corpsdetexte"/>
        <w:spacing w:before="11"/>
        <w:rPr>
          <w:sz w:val="29"/>
        </w:rPr>
      </w:pPr>
    </w:p>
    <w:p w:rsidR="007B798F" w:rsidRDefault="00A42B6E">
      <w:pPr>
        <w:pStyle w:val="Titre2"/>
        <w:numPr>
          <w:ilvl w:val="1"/>
          <w:numId w:val="1"/>
        </w:numPr>
        <w:tabs>
          <w:tab w:val="left" w:pos="1075"/>
        </w:tabs>
        <w:spacing w:before="0"/>
        <w:ind w:hanging="400"/>
        <w:jc w:val="both"/>
      </w:pPr>
      <w:r>
        <w:rPr>
          <w:color w:val="231F20"/>
        </w:rPr>
        <w:t>Étude du plan des réseaux</w:t>
      </w:r>
      <w:r>
        <w:rPr>
          <w:color w:val="231F20"/>
          <w:spacing w:val="-14"/>
        </w:rPr>
        <w:t xml:space="preserve"> </w:t>
      </w:r>
      <w:r>
        <w:rPr>
          <w:color w:val="231F20"/>
        </w:rPr>
        <w:t>VDI</w:t>
      </w:r>
    </w:p>
    <w:p w:rsidR="007B798F" w:rsidRDefault="007B798F">
      <w:pPr>
        <w:pStyle w:val="Corpsdetexte"/>
        <w:spacing w:before="1"/>
        <w:rPr>
          <w:b/>
        </w:rPr>
      </w:pPr>
    </w:p>
    <w:p w:rsidR="007B798F" w:rsidRDefault="00A42B6E">
      <w:pPr>
        <w:pStyle w:val="Corpsdetexte"/>
        <w:ind w:left="674"/>
        <w:jc w:val="both"/>
      </w:pPr>
      <w:r>
        <w:rPr>
          <w:color w:val="231F20"/>
        </w:rPr>
        <w:t>À partir du plan du réseau VDI du musée Confluences en ANNEXE N°15 :</w:t>
      </w:r>
    </w:p>
    <w:p w:rsidR="007B798F" w:rsidRDefault="007B798F">
      <w:pPr>
        <w:pStyle w:val="Corpsdetexte"/>
        <w:spacing w:before="9"/>
        <w:rPr>
          <w:sz w:val="19"/>
        </w:rPr>
      </w:pPr>
    </w:p>
    <w:p w:rsidR="007B798F" w:rsidRDefault="00A42B6E">
      <w:pPr>
        <w:pStyle w:val="Titre3"/>
        <w:ind w:right="0"/>
        <w:jc w:val="both"/>
      </w:pPr>
      <w:r>
        <w:rPr>
          <w:color w:val="231F20"/>
        </w:rPr>
        <w:t>Question 3.1.1</w:t>
      </w:r>
    </w:p>
    <w:p w:rsidR="007B798F" w:rsidRDefault="00A42B6E">
      <w:pPr>
        <w:pStyle w:val="Corpsdetexte"/>
        <w:spacing w:before="122"/>
        <w:ind w:left="674"/>
        <w:jc w:val="both"/>
      </w:pPr>
      <w:r>
        <w:rPr>
          <w:color w:val="231F20"/>
        </w:rPr>
        <w:t>Identifier le niveau de localisation de la baie SR13 en entourant la bonne réponse.</w:t>
      </w:r>
    </w:p>
    <w:p w:rsidR="007B798F" w:rsidRDefault="007B798F">
      <w:pPr>
        <w:pStyle w:val="Corpsdetexte"/>
      </w:pPr>
    </w:p>
    <w:p w:rsidR="007B798F" w:rsidRDefault="007B798F">
      <w:pPr>
        <w:pStyle w:val="Corpsdetexte"/>
        <w:spacing w:before="10"/>
      </w:pPr>
    </w:p>
    <w:p w:rsidR="007B798F" w:rsidRDefault="00A42B6E">
      <w:pPr>
        <w:pStyle w:val="Corpsdetexte"/>
        <w:tabs>
          <w:tab w:val="left" w:pos="1415"/>
          <w:tab w:val="left" w:pos="2831"/>
          <w:tab w:val="left" w:pos="4247"/>
          <w:tab w:val="left" w:pos="5663"/>
        </w:tabs>
        <w:ind w:right="2"/>
        <w:jc w:val="center"/>
      </w:pPr>
      <w:r>
        <w:rPr>
          <w:color w:val="231F20"/>
        </w:rPr>
        <w:t>Niveau</w:t>
      </w:r>
      <w:r>
        <w:rPr>
          <w:color w:val="231F20"/>
          <w:spacing w:val="-2"/>
        </w:rPr>
        <w:t xml:space="preserve"> </w:t>
      </w:r>
      <w:r>
        <w:rPr>
          <w:color w:val="231F20"/>
        </w:rPr>
        <w:t>-1</w:t>
      </w:r>
      <w:r>
        <w:rPr>
          <w:rFonts w:ascii="Times New Roman"/>
          <w:color w:val="231F20"/>
        </w:rPr>
        <w:tab/>
      </w:r>
      <w:r>
        <w:rPr>
          <w:color w:val="231F20"/>
        </w:rPr>
        <w:t>Niveau</w:t>
      </w:r>
      <w:r>
        <w:rPr>
          <w:color w:val="231F20"/>
          <w:spacing w:val="-1"/>
        </w:rPr>
        <w:t xml:space="preserve"> </w:t>
      </w:r>
      <w:r>
        <w:rPr>
          <w:color w:val="231F20"/>
        </w:rPr>
        <w:t>0</w:t>
      </w:r>
      <w:r>
        <w:rPr>
          <w:rFonts w:ascii="Times New Roman"/>
          <w:color w:val="231F20"/>
        </w:rPr>
        <w:tab/>
      </w:r>
      <w:r>
        <w:rPr>
          <w:color w:val="231F20"/>
        </w:rPr>
        <w:t>Niveau</w:t>
      </w:r>
      <w:r>
        <w:rPr>
          <w:color w:val="231F20"/>
          <w:spacing w:val="-1"/>
        </w:rPr>
        <w:t xml:space="preserve"> </w:t>
      </w:r>
      <w:r>
        <w:rPr>
          <w:color w:val="231F20"/>
        </w:rPr>
        <w:t>1</w:t>
      </w:r>
      <w:r>
        <w:rPr>
          <w:rFonts w:ascii="Times New Roman"/>
          <w:color w:val="231F20"/>
        </w:rPr>
        <w:tab/>
      </w:r>
      <w:r>
        <w:rPr>
          <w:color w:val="231F20"/>
        </w:rPr>
        <w:t>Niveau</w:t>
      </w:r>
      <w:r>
        <w:rPr>
          <w:color w:val="231F20"/>
          <w:spacing w:val="-1"/>
        </w:rPr>
        <w:t xml:space="preserve"> </w:t>
      </w:r>
      <w:r>
        <w:rPr>
          <w:color w:val="231F20"/>
        </w:rPr>
        <w:t>2</w:t>
      </w:r>
      <w:r>
        <w:rPr>
          <w:rFonts w:ascii="Times New Roman"/>
          <w:color w:val="231F20"/>
        </w:rPr>
        <w:tab/>
      </w:r>
      <w:r>
        <w:rPr>
          <w:color w:val="231F20"/>
        </w:rPr>
        <w:t>Niveau</w:t>
      </w:r>
      <w:r>
        <w:rPr>
          <w:color w:val="231F20"/>
          <w:spacing w:val="-4"/>
        </w:rPr>
        <w:t xml:space="preserve"> </w:t>
      </w:r>
      <w:r>
        <w:rPr>
          <w:color w:val="231F20"/>
        </w:rPr>
        <w:t>3</w:t>
      </w:r>
    </w:p>
    <w:p w:rsidR="007B798F" w:rsidRDefault="007B798F">
      <w:pPr>
        <w:pStyle w:val="Corpsdetexte"/>
      </w:pPr>
    </w:p>
    <w:p w:rsidR="007B798F" w:rsidRDefault="00A42B6E">
      <w:pPr>
        <w:pStyle w:val="Titre3"/>
        <w:spacing w:before="146"/>
        <w:ind w:right="0"/>
        <w:jc w:val="both"/>
        <w:rPr>
          <w:b w:val="0"/>
          <w:i/>
        </w:rPr>
      </w:pPr>
      <w:r>
        <w:rPr>
          <w:color w:val="231F20"/>
        </w:rPr>
        <w:t xml:space="preserve">Question 3.1.2 </w:t>
      </w:r>
      <w:r>
        <w:rPr>
          <w:b w:val="0"/>
          <w:i/>
          <w:color w:val="231F20"/>
        </w:rPr>
        <w:t>.</w:t>
      </w:r>
    </w:p>
    <w:p w:rsidR="007B798F" w:rsidRDefault="00A42B6E">
      <w:pPr>
        <w:spacing w:before="120"/>
        <w:ind w:left="674"/>
        <w:jc w:val="both"/>
        <w:rPr>
          <w:i/>
          <w:sz w:val="20"/>
        </w:rPr>
      </w:pPr>
      <w:r>
        <w:rPr>
          <w:i/>
          <w:color w:val="231F20"/>
          <w:sz w:val="20"/>
        </w:rPr>
        <w:t>La baie SR13 est une baie de 19 pouces 42 U.</w:t>
      </w:r>
    </w:p>
    <w:p w:rsidR="007B798F" w:rsidRDefault="007B798F">
      <w:pPr>
        <w:pStyle w:val="Corpsdetexte"/>
        <w:rPr>
          <w:i/>
        </w:rPr>
      </w:pPr>
    </w:p>
    <w:p w:rsidR="007B798F" w:rsidRDefault="00D67CB4">
      <w:pPr>
        <w:pStyle w:val="Corpsdetexte"/>
        <w:spacing w:before="122"/>
        <w:ind w:left="674"/>
        <w:jc w:val="both"/>
      </w:pPr>
      <w:r>
        <w:rPr>
          <w:noProof/>
          <w:lang w:eastAsia="fr-FR"/>
        </w:rPr>
        <mc:AlternateContent>
          <mc:Choice Requires="wps">
            <w:drawing>
              <wp:anchor distT="0" distB="0" distL="0" distR="0" simplePos="0" relativeHeight="251672064" behindDoc="0" locked="0" layoutInCell="1" allowOverlap="1">
                <wp:simplePos x="0" y="0"/>
                <wp:positionH relativeFrom="page">
                  <wp:posOffset>720090</wp:posOffset>
                </wp:positionH>
                <wp:positionV relativeFrom="paragraph">
                  <wp:posOffset>306070</wp:posOffset>
                </wp:positionV>
                <wp:extent cx="6119495" cy="1477645"/>
                <wp:effectExtent l="5715" t="5080" r="8890" b="12700"/>
                <wp:wrapTopAndBottom/>
                <wp:docPr id="7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47764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6.7pt;margin-top:24.1pt;width:481.85pt;height:116.3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ZxgAIAAP4EAAAOAAAAZHJzL2Uyb0RvYy54bWysVNuO0zAQfUfiHyy/t0m67i3adFU1LUJa&#10;YMXCB7ix01g4trHdpgvi3xk7bWnhBSHykNiZ8Zk5M2d8/3BsJTpw64RWBc6GKUZcVZoJtSvw50+b&#10;wQwj56liVGrFC/zCHX5YvH5135mcj3SjJeMWAYhyeWcK3Hhv8iRxVcNb6obacAXGWtuWetjaXcIs&#10;7QC9lckoTSdJpy0zVlfcOfhb9ka8iPh1zSv/oa4d90gWGHLz8W3jexveyeKe5jtLTSOqUxr0H7Jo&#10;qVAQ9AJVUk/R3oo/oFpRWe107YeVbhNd16LikQOwydLf2Dw31PDIBYrjzKVM7v/BVu8PTxYJVuAp&#10;wUjRFnr0EapG1U5yREgoUGdcDn7P5skGis486uqLQ0qvGnDjS2t113DKIK0s+Cc3B8LGwVG07d5p&#10;BvB073Ws1bG2bQCEKqBjbMnLpSX86FEFPydZNifzMUYV2DIynU7IOMag+fm4sc6/4bpFYVFgC9lH&#10;eHp4dD6kQ/OzS4im9EZIGfsuFeogxB2ZxwNOS8GCMbK0u+1KWnSgoJzRXbYZRbEA2I1bKzzoV4q2&#10;wLM0PL2iQjnWisUongrZr+GwVAEc2EFup1Wvk+/zdL6erWdkQEaT9YCkZTlYblZkMNlk03F5V65W&#10;ZfYj5JmRvBGMcRVSPWs2I3+nidP09Gq7qPaGkrtmvonPqeJXbsltGrHKwOr8jeyiDkLrewltNXsB&#10;GVjdDyFcGrBotP2GUQcDWGD3dU8tx0i+VSCleUZImNi4IeMp1B/Za8v22kJVBVAF9hj1y5Xvp3xv&#10;rNg1ECmLPVZ6CfKrRRRGkGaf1Um0MGSRwelCCFN8vY9ev66txU8AAAD//wMAUEsDBBQABgAIAAAA&#10;IQDJqMng4wAAAAsBAAAPAAAAZHJzL2Rvd25yZXYueG1sTI9BS8NAEIXvgv9hGcGb3SSWJo3ZFCmo&#10;aA9iWwRv2+yYDWZnQ3bTxvz6bk96fMzHe98Uq9G07Ii9aywJiGcRMKTKqoZqAfvd010GzHlJSraW&#10;UMAvOliV11eFzJU90Qcet75moYRcLgVo77ucc1dpNNLNbIcUbt+2N9KH2Ndc9fIUyk3LkyhacCMb&#10;CgtadrjWWP1sByPgpVtvhlGnn6+bxfOXmuLp/W03CXF7Mz4+APM4+j8YLvpBHcrgdLADKcfakOP7&#10;eUAFzLME2AWI0jQGdhCQZNESeFnw/z+UZwAAAP//AwBQSwECLQAUAAYACAAAACEAtoM4kv4AAADh&#10;AQAAEwAAAAAAAAAAAAAAAAAAAAAAW0NvbnRlbnRfVHlwZXNdLnhtbFBLAQItABQABgAIAAAAIQA4&#10;/SH/1gAAAJQBAAALAAAAAAAAAAAAAAAAAC8BAABfcmVscy8ucmVsc1BLAQItABQABgAIAAAAIQAf&#10;HVZxgAIAAP4EAAAOAAAAAAAAAAAAAAAAAC4CAABkcnMvZTJvRG9jLnhtbFBLAQItABQABgAIAAAA&#10;IQDJqMng4wAAAAsBAAAPAAAAAAAAAAAAAAAAANoEAABkcnMvZG93bnJldi54bWxQSwUGAAAAAAQA&#10;BADzAAAA6gUAAAAA&#10;" filled="f" strokecolor="#231f20" strokeweight=".17636mm">
                <w10:wrap type="topAndBottom" anchorx="page"/>
              </v:rect>
            </w:pict>
          </mc:Fallback>
        </mc:AlternateContent>
      </w:r>
      <w:r w:rsidR="00A42B6E">
        <w:rPr>
          <w:color w:val="231F20"/>
        </w:rPr>
        <w:t>Préciser la signification d’une baie de 19 pouces 42 U. Illustrer votre explication par un schéma.</w:t>
      </w:r>
    </w:p>
    <w:p w:rsidR="007B798F" w:rsidRDefault="00A42B6E">
      <w:pPr>
        <w:pStyle w:val="Titre3"/>
        <w:spacing w:before="151"/>
        <w:ind w:right="0"/>
        <w:jc w:val="both"/>
      </w:pPr>
      <w:r>
        <w:rPr>
          <w:color w:val="231F20"/>
        </w:rPr>
        <w:t>Question 3.1.3</w:t>
      </w:r>
    </w:p>
    <w:p w:rsidR="007B798F" w:rsidRDefault="00D67CB4">
      <w:pPr>
        <w:pStyle w:val="Corpsdetexte"/>
        <w:spacing w:before="122"/>
        <w:ind w:left="674"/>
        <w:jc w:val="both"/>
      </w:pPr>
      <w:r>
        <w:rPr>
          <w:noProof/>
          <w:lang w:eastAsia="fr-FR"/>
        </w:rPr>
        <mc:AlternateContent>
          <mc:Choice Requires="wps">
            <w:drawing>
              <wp:anchor distT="0" distB="0" distL="0" distR="0" simplePos="0" relativeHeight="251673088" behindDoc="0" locked="0" layoutInCell="1" allowOverlap="1">
                <wp:simplePos x="0" y="0"/>
                <wp:positionH relativeFrom="page">
                  <wp:posOffset>720090</wp:posOffset>
                </wp:positionH>
                <wp:positionV relativeFrom="paragraph">
                  <wp:posOffset>305435</wp:posOffset>
                </wp:positionV>
                <wp:extent cx="6119495" cy="539750"/>
                <wp:effectExtent l="5715" t="13970" r="8890" b="8255"/>
                <wp:wrapTopAndBottom/>
                <wp:docPr id="7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6.7pt;margin-top:24.05pt;width:481.85pt;height:42.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hOgQIAAP0EAAAOAAAAZHJzL2Uyb0RvYy54bWysVNuO0zAQfUfiHyy/t0na9JJo09WqaRHS&#10;AisWPsC1ncbCsYPtNi0r/p2x03ZbeEGIPCR2ZjxzzswZ390fGon23FihVYGTYYwRV1QzobYF/vpl&#10;PZhjZB1RjEiteIGP3OL7xds3d12b85GutWTcIAiibN61Ba6da/MosrTmDbFD3XIFxkqbhjjYmm3E&#10;DOkgeiOjURxPo04b1hpNubXwt+yNeBHiVxWn7lNVWe6QLDBgc+Ftwnvj39HijuRbQ9pa0BMM8g8o&#10;GiIUJL2EKokjaGfEH6EaQY22unJDqptIV5WgPHAANkn8G5vnmrQ8cIHi2PZSJvv/wtKP+yeDBCvw&#10;bIyRIg306DNUjait5Cgd+wJ1rc3B77l9Mp6ibR81/WaR0ssa3PiDMbqrOWEAK/H+0c0Bv7FwFG26&#10;D5pBeLJzOtTqUJnGB4QqoENoyfHSEn5wiMLPaZJkaTbBiIJtMs5mk9CziOTn062x7h3XDfKLAhsA&#10;H6KT/aN1Hg3Jzy4+mdJrIWVou1SogwzjNAsHrJaCeWMgababpTRoT0A4o3GyHp3z3rg1woF8pWgK&#10;PI/90wvKV2OlWMjiiJD9GpBI5YMDOcB2WvUyecnibDVfzdNBOpquBmlcloOH9TIdTNfJbFKOy+Wy&#10;TH56nEma14IxrjzUs2ST9O8kcRqeXmwX0d5QstfM1+EJTYXGvxYouoURqgyszt/ALsjAd75X0Eaz&#10;I6jA6H4G4c6ARa3ND4w6mL8C2+87YjhG8r0CJWVJmvqBDZt0MoP6I3Nt2VxbiKIQqsAOo365dP2Q&#10;71ojtjVkSkKPlX4A9VUiCMMrs0d10izMWGBwug/8EF/vg9frrbX4BQAA//8DAFBLAwQUAAYACAAA&#10;ACEANN69bOIAAAALAQAADwAAAGRycy9kb3ducmV2LnhtbEyPUUvDMBSF3wX/Q7iCby6NHeuoTYcM&#10;VHQP4jYGvmVNbIrNTWnSrfbXe/ekb+dwP849p1iNrmUn04fGowQxS4AZrLxusJaw3z3dLYGFqFCr&#10;1qOR8GMCrMrrq0Ll2p/xw5y2sWYUgiFXEmyMXc55qKxxKsx8Z5BuX753KpLta657daZw1/L7JFlw&#10;pxqkD1Z1Zm1N9b0dnISXbr0ZRpsdXjeL5089ien9bTdJeXszPj4Ai2aMfzBc6lN1KKnT0Q+oA2vJ&#10;i3ROqIT5UgC7AEmWkTqSSlMBvCz4/w3lLwAAAP//AwBQSwECLQAUAAYACAAAACEAtoM4kv4AAADh&#10;AQAAEwAAAAAAAAAAAAAAAAAAAAAAW0NvbnRlbnRfVHlwZXNdLnhtbFBLAQItABQABgAIAAAAIQA4&#10;/SH/1gAAAJQBAAALAAAAAAAAAAAAAAAAAC8BAABfcmVscy8ucmVsc1BLAQItABQABgAIAAAAIQCz&#10;fVhOgQIAAP0EAAAOAAAAAAAAAAAAAAAAAC4CAABkcnMvZTJvRG9jLnhtbFBLAQItABQABgAIAAAA&#10;IQA03r1s4gAAAAsBAAAPAAAAAAAAAAAAAAAAANsEAABkcnMvZG93bnJldi54bWxQSwUGAAAAAAQA&#10;BADzAAAA6gUAAAAA&#10;" filled="f" strokecolor="#231f20" strokeweight=".17636mm">
                <w10:wrap type="topAndBottom" anchorx="page"/>
              </v:rect>
            </w:pict>
          </mc:Fallback>
        </mc:AlternateContent>
      </w:r>
      <w:r w:rsidR="00A42B6E">
        <w:rPr>
          <w:color w:val="231F20"/>
        </w:rPr>
        <w:t>Donner la signification du terme VDI.</w:t>
      </w:r>
    </w:p>
    <w:p w:rsidR="007B798F" w:rsidRDefault="007B798F">
      <w:pPr>
        <w:pStyle w:val="Corpsdetexte"/>
      </w:pP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9"/>
        <w:rPr>
          <w:sz w:val="17"/>
        </w:rPr>
      </w:pPr>
    </w:p>
    <w:p w:rsidR="007B798F" w:rsidRDefault="00A42B6E">
      <w:pPr>
        <w:pStyle w:val="Titre3"/>
        <w:spacing w:before="75"/>
      </w:pPr>
      <w:r>
        <w:rPr>
          <w:color w:val="231F20"/>
        </w:rPr>
        <w:t>Question 3.1.4</w:t>
      </w:r>
    </w:p>
    <w:p w:rsidR="007B798F" w:rsidRDefault="00D67CB4">
      <w:pPr>
        <w:pStyle w:val="Corpsdetexte"/>
        <w:spacing w:before="151"/>
        <w:ind w:left="674" w:right="2397"/>
      </w:pPr>
      <w:r>
        <w:rPr>
          <w:noProof/>
          <w:lang w:eastAsia="fr-FR"/>
        </w:rPr>
        <mc:AlternateContent>
          <mc:Choice Requires="wps">
            <w:drawing>
              <wp:anchor distT="0" distB="0" distL="0" distR="0" simplePos="0" relativeHeight="251674112" behindDoc="0" locked="0" layoutInCell="1" allowOverlap="1">
                <wp:simplePos x="0" y="0"/>
                <wp:positionH relativeFrom="page">
                  <wp:posOffset>720090</wp:posOffset>
                </wp:positionH>
                <wp:positionV relativeFrom="paragraph">
                  <wp:posOffset>324485</wp:posOffset>
                </wp:positionV>
                <wp:extent cx="6119495" cy="539750"/>
                <wp:effectExtent l="5715" t="6350" r="8890" b="6350"/>
                <wp:wrapTopAndBottom/>
                <wp:docPr id="7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6.7pt;margin-top:25.55pt;width:481.85pt;height:42.5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ZtgQIAAP0EAAAOAAAAZHJzL2Uyb0RvYy54bWysVNuO0zAQfUfiHyy/d3Npekm06WrVtAhp&#10;gRULH+DaTmPh2MF2my4r/p2x03ZbeEGIPCR2ZjxzzswZ394dWon23FihVYmTmxgjrqhmQm1L/PXL&#10;ejTHyDqiGJFa8RI/c4vvFm/f3PZdwVPdaMm4QRBE2aLvStw41xVRZGnDW2JvdMcVGGttWuJga7YR&#10;M6SH6K2M0jieRr02rDOacmvhbzUY8SLEr2tO3ae6ttwhWWLA5sLbhPfGv6PFLSm2hnSNoEcY5B9Q&#10;tEQoSHoOVRFH0M6IP0K1ghptde1uqG4jXdeC8sAB2CTxb2yeGtLxwAWKY7tzmez/C0s/7h8NEqzE&#10;sxQjRVro0WeoGlFbyVGW+gL1nS3A76l7NJ6i7R40/WaR0ssG3Pi9MbpvOGEAK/H+0dUBv7FwFG36&#10;D5pBeLJzOtTqUJvWB4QqoENoyfO5JfzgEIWf0yTJs3yCEQXbZJzPJqFnESlOpztj3TuuW+QXJTYA&#10;PkQn+wfrPBpSnFx8MqXXQsrQdqlQDxnGWR4OWC0F88ZA0mw3S2nQnoBw0nGyTk95r9xa4UC+UrQl&#10;nsf+GQTlq7FSLGRxRMhhDUik8sGBHGA7rgaZvORxvpqv5tkoS6erURZX1eh+vcxG03Uym1Tjarms&#10;kp8eZ5IVjWCMKw/1JNkk+ztJHIdnENtZtFeU7CXzdXhCU6HxrwWKrmGEKgOr0zewCzLwnR8UtNHs&#10;GVRg9DCDcGfAotHmB0Y9zF+J7fcdMRwj+V6BkvIky/zAhk02mUH9kbm0bC4tRFEIVWKH0bBcumHI&#10;d50R2wYyJaHHSt+D+moRhOGVOaA6ahZmLDA43gd+iC/3wev11lr8AgAA//8DAFBLAwQUAAYACAAA&#10;ACEATsAhv+EAAAALAQAADwAAAGRycy9kb3ducmV2LnhtbEyPwU7DMBBE70j8g7VI3KhjCkkV4lSo&#10;EiDoAdFWSNzceIkjYjuKnTbk67s9wW1G+zQ7UyxH27ID9qHxToKYJcDQVV43rpaw2z7dLICFqJxW&#10;rXco4RcDLMvLi0Ll2h/dBx42sWYU4kKuJJgYu5zzUBm0Ksx8h45u3763KpLta657daRw2/LbJEm5&#10;VY2jD0Z1uDJY/WwGK+GlW62H0WSfr+v0+UtPYnp/205SXl+Njw/AIo7xD4ZzfaoOJXXa+8HpwFry&#10;Yn5HqIR7IYCdgSTLSO1JzVMBvCz4/w3lCQAA//8DAFBLAQItABQABgAIAAAAIQC2gziS/gAAAOEB&#10;AAATAAAAAAAAAAAAAAAAAAAAAABbQ29udGVudF9UeXBlc10ueG1sUEsBAi0AFAAGAAgAAAAhADj9&#10;If/WAAAAlAEAAAsAAAAAAAAAAAAAAAAALwEAAF9yZWxzLy5yZWxzUEsBAi0AFAAGAAgAAAAhAAVn&#10;Vm2BAgAA/QQAAA4AAAAAAAAAAAAAAAAALgIAAGRycy9lMm9Eb2MueG1sUEsBAi0AFAAGAAgAAAAh&#10;AE7AIb/hAAAACwEAAA8AAAAAAAAAAAAAAAAA2wQAAGRycy9kb3ducmV2LnhtbFBLBQYAAAAABAAE&#10;APMAAADpBQAAAAA=&#10;" filled="f" strokecolor="#231f20" strokeweight=".17636mm">
                <w10:wrap type="topAndBottom" anchorx="page"/>
              </v:rect>
            </w:pict>
          </mc:Fallback>
        </mc:AlternateContent>
      </w:r>
      <w:r w:rsidR="00A42B6E">
        <w:rPr>
          <w:color w:val="231F20"/>
        </w:rPr>
        <w:t>Préciser l’intérêt du câblage permanent sur un réseau VDI.</w:t>
      </w:r>
    </w:p>
    <w:p w:rsidR="007B798F" w:rsidRDefault="007B798F">
      <w:pPr>
        <w:pStyle w:val="Corpsdetexte"/>
        <w:spacing w:before="5"/>
      </w:pPr>
    </w:p>
    <w:p w:rsidR="007B798F" w:rsidRDefault="00A42B6E">
      <w:pPr>
        <w:pStyle w:val="Titre3"/>
        <w:rPr>
          <w:b w:val="0"/>
          <w:i/>
        </w:rPr>
      </w:pPr>
      <w:r>
        <w:rPr>
          <w:color w:val="231F20"/>
        </w:rPr>
        <w:t xml:space="preserve">Question 3.1.5 </w:t>
      </w:r>
      <w:r>
        <w:rPr>
          <w:b w:val="0"/>
          <w:i/>
          <w:color w:val="231F20"/>
        </w:rPr>
        <w:t>.</w:t>
      </w:r>
    </w:p>
    <w:p w:rsidR="007B798F" w:rsidRDefault="00D67CB4">
      <w:pPr>
        <w:pStyle w:val="Corpsdetexte"/>
        <w:spacing w:before="122"/>
        <w:ind w:left="674" w:right="1181"/>
      </w:pPr>
      <w:r>
        <w:rPr>
          <w:noProof/>
          <w:lang w:eastAsia="fr-FR"/>
        </w:rPr>
        <mc:AlternateContent>
          <mc:Choice Requires="wps">
            <w:drawing>
              <wp:anchor distT="0" distB="0" distL="0" distR="0" simplePos="0" relativeHeight="251675136" behindDoc="0" locked="0" layoutInCell="1" allowOverlap="1">
                <wp:simplePos x="0" y="0"/>
                <wp:positionH relativeFrom="page">
                  <wp:posOffset>720090</wp:posOffset>
                </wp:positionH>
                <wp:positionV relativeFrom="paragraph">
                  <wp:posOffset>306070</wp:posOffset>
                </wp:positionV>
                <wp:extent cx="6119495" cy="539750"/>
                <wp:effectExtent l="5715" t="10795" r="8890" b="11430"/>
                <wp:wrapTopAndBottom/>
                <wp:docPr id="7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6.7pt;margin-top:24.1pt;width:481.85pt;height:42.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QIfwIAAP0EAAAOAAAAZHJzL2Uyb0RvYy54bWysVNuO0zAQfUfiHyy/t4nb9JKo6apqWoS0&#10;wIqFD3ATp7FwbGO7TRfEvzN22tLCC0LkIbEz45lzZs548XBqBToyY7mSOSbDGCMmS1Vxuc/x50/b&#10;wRwj66isqFCS5fiFWfywfP1q0emMjVSjRMUMgiDSZp3OceOczqLIlg1rqR0qzSQYa2Va6mBr9lFl&#10;aAfRWxGN4ngadcpU2qiSWQt/i96IlyF+XbPSfahryxwSOQZsLrxNeO/8O1ouaLY3VDe8PMOg/4Ci&#10;pVxC0muogjqKDob/EarlpVFW1W5YqjZSdc1LFjgAGxL/xua5oZoFLlAcq69lsv8vbPn++GQQr3I8&#10;IxhJ2kKPPkLVqNwLhhLiC9Rpm4Hfs34ynqLVj6r8YpFU6wbc2MoY1TWMVgAr+Ed3B/zGwlG0696p&#10;CsLTg1OhVqfatD4gVAGdQkteri1hJ4dK+DklJE3SCUYl2CbjdDYJPYtodjmtjXVvmGqRX+TYAPgQ&#10;nR4frQP04Hpx8cmk2nIhQtuFRB1kGCdpOGCV4JU3BpJmv1sLg44UhDMak+3okvfOreUO5Ct4m+N5&#10;7J9eUL4aG1mFLI5y0a8BiZA+OJADbOdVL5PvaZxu5pt5MkhG080giYtisNquk8F0S2aTYlys1wX5&#10;4XGSJGt4VTHpoV4kS5K/k8R5eHqxXUV7R8neMt+Gx5MC8Ddu0T2MYAZWl29gF2TgO98raKeqF1CB&#10;Uf0Mwp0Bi0aZbxh1MH85tl8P1DCMxFsJSkpJkviBDZtkMoP6I3Nr2d1aqCwhVI4dRv1y7fohP2jD&#10;9w1kIqHHUq1AfTUPwvDK7FEBbr+BGQsMzveBH+LbffD6dWstfwIAAP//AwBQSwMEFAAGAAgAAAAh&#10;APpYA4LjAAAACwEAAA8AAABkcnMvZG93bnJldi54bWxMj01Lw0AQhu+C/2EZwZvdfJSmxGyKFFS0&#10;h2Irhd622TUbzM6G7KaN+fVOT3qbl3l455liNdqWnXXvG4cC4lkETGPlVIO1gM/988MSmA8SlWwd&#10;agE/2sOqvL0pZK7cBT/0eRdqRiXocynAhNDlnPvKaCv9zHUaaffleisDxb7mqpcXKrctT6Jowa1s&#10;kC4Y2em10dX3brACXrv1ZhhNdnjbLF6Oaoqn7ft+EuL+bnx6BBb0GP5guOqTOpTkdHIDKs9aynE6&#10;J1TAfJkAuwJRlsXATjSlaQK8LPj/H8pfAAAA//8DAFBLAQItABQABgAIAAAAIQC2gziS/gAAAOEB&#10;AAATAAAAAAAAAAAAAAAAAAAAAABbQ29udGVudF9UeXBlc10ueG1sUEsBAi0AFAAGAAgAAAAhADj9&#10;If/WAAAAlAEAAAsAAAAAAAAAAAAAAAAALwEAAF9yZWxzLy5yZWxzUEsBAi0AFAAGAAgAAAAhAN9I&#10;RAh/AgAA/QQAAA4AAAAAAAAAAAAAAAAALgIAAGRycy9lMm9Eb2MueG1sUEsBAi0AFAAGAAgAAAAh&#10;APpYA4LjAAAACwEAAA8AAAAAAAAAAAAAAAAA2QQAAGRycy9kb3ducmV2LnhtbFBLBQYAAAAABAAE&#10;APMAAADpBQAAAAA=&#10;" filled="f" strokecolor="#231f20" strokeweight=".17636mm">
                <w10:wrap type="topAndBottom" anchorx="page"/>
              </v:rect>
            </w:pict>
          </mc:Fallback>
        </mc:AlternateContent>
      </w:r>
      <w:r w:rsidR="00A42B6E">
        <w:rPr>
          <w:color w:val="231F20"/>
        </w:rPr>
        <w:t>Donner 2 types de médias (supports physiques) qui réalisent le pré-câblage du réseau VDI.</w:t>
      </w:r>
    </w:p>
    <w:p w:rsidR="007B798F" w:rsidRDefault="007B798F">
      <w:pPr>
        <w:pStyle w:val="Corpsdetexte"/>
      </w:pPr>
    </w:p>
    <w:p w:rsidR="007B798F" w:rsidRDefault="007B798F">
      <w:pPr>
        <w:pStyle w:val="Corpsdetexte"/>
        <w:spacing w:before="8"/>
        <w:rPr>
          <w:sz w:val="28"/>
        </w:rPr>
      </w:pPr>
    </w:p>
    <w:p w:rsidR="007B798F" w:rsidRDefault="00A42B6E">
      <w:pPr>
        <w:pStyle w:val="Titre2"/>
        <w:numPr>
          <w:ilvl w:val="1"/>
          <w:numId w:val="1"/>
        </w:numPr>
        <w:tabs>
          <w:tab w:val="left" w:pos="1075"/>
        </w:tabs>
        <w:spacing w:before="0"/>
        <w:ind w:hanging="400"/>
      </w:pPr>
      <w:r>
        <w:rPr>
          <w:color w:val="231F20"/>
        </w:rPr>
        <w:t xml:space="preserve">Raccordement du sous répartiteur SR13 avec </w:t>
      </w:r>
      <w:r>
        <w:rPr>
          <w:color w:val="231F20"/>
        </w:rPr>
        <w:t>une fibre</w:t>
      </w:r>
      <w:r>
        <w:rPr>
          <w:color w:val="231F20"/>
          <w:spacing w:val="-31"/>
        </w:rPr>
        <w:t xml:space="preserve"> </w:t>
      </w:r>
      <w:r>
        <w:rPr>
          <w:color w:val="231F20"/>
        </w:rPr>
        <w:t>optique</w:t>
      </w:r>
    </w:p>
    <w:p w:rsidR="007B798F" w:rsidRDefault="007B798F">
      <w:pPr>
        <w:pStyle w:val="Corpsdetexte"/>
        <w:spacing w:before="1"/>
        <w:rPr>
          <w:b/>
        </w:rPr>
      </w:pPr>
    </w:p>
    <w:p w:rsidR="007B798F" w:rsidRDefault="00A42B6E">
      <w:pPr>
        <w:pStyle w:val="Corpsdetexte"/>
        <w:ind w:left="674" w:right="1181"/>
      </w:pPr>
      <w:r>
        <w:rPr>
          <w:color w:val="231F20"/>
        </w:rPr>
        <w:t>Un câble optique de référence GGM FO12B50ST a été installé entre le sous répartiteur SR13 et le RG (Répartiteur Général).</w:t>
      </w:r>
    </w:p>
    <w:p w:rsidR="007B798F" w:rsidRDefault="00A42B6E">
      <w:pPr>
        <w:pStyle w:val="Corpsdetexte"/>
        <w:spacing w:before="120" w:line="364" w:lineRule="auto"/>
        <w:ind w:left="674" w:right="3838"/>
      </w:pPr>
      <w:r>
        <w:rPr>
          <w:color w:val="231F20"/>
        </w:rPr>
        <w:t>Le sous-répartiteur sera relié au répartiteur général par 6 fibres optiques. Le choix des composants listés ci-dess</w:t>
      </w:r>
      <w:r>
        <w:rPr>
          <w:color w:val="231F20"/>
        </w:rPr>
        <w:t>ous doit être effectué :</w:t>
      </w:r>
    </w:p>
    <w:p w:rsidR="007B798F" w:rsidRDefault="00A42B6E">
      <w:pPr>
        <w:pStyle w:val="Paragraphedeliste"/>
        <w:numPr>
          <w:ilvl w:val="2"/>
          <w:numId w:val="1"/>
        </w:numPr>
        <w:tabs>
          <w:tab w:val="left" w:pos="1394"/>
          <w:tab w:val="left" w:pos="1395"/>
        </w:tabs>
        <w:spacing w:before="4" w:line="244" w:lineRule="exact"/>
        <w:rPr>
          <w:sz w:val="20"/>
        </w:rPr>
      </w:pPr>
      <w:r>
        <w:rPr>
          <w:color w:val="231F20"/>
          <w:sz w:val="20"/>
        </w:rPr>
        <w:t>les modules SFP, à insérer dans le commutateur</w:t>
      </w:r>
      <w:r>
        <w:rPr>
          <w:color w:val="231F20"/>
          <w:spacing w:val="-18"/>
          <w:sz w:val="20"/>
        </w:rPr>
        <w:t xml:space="preserve"> </w:t>
      </w:r>
      <w:r>
        <w:rPr>
          <w:color w:val="231F20"/>
          <w:sz w:val="20"/>
        </w:rPr>
        <w:t>;</w:t>
      </w:r>
    </w:p>
    <w:p w:rsidR="007B798F" w:rsidRDefault="00A42B6E">
      <w:pPr>
        <w:pStyle w:val="Paragraphedeliste"/>
        <w:numPr>
          <w:ilvl w:val="2"/>
          <w:numId w:val="1"/>
        </w:numPr>
        <w:tabs>
          <w:tab w:val="left" w:pos="1394"/>
          <w:tab w:val="left" w:pos="1395"/>
        </w:tabs>
        <w:spacing w:before="18" w:line="228" w:lineRule="exact"/>
        <w:ind w:right="679"/>
        <w:rPr>
          <w:sz w:val="20"/>
        </w:rPr>
      </w:pPr>
      <w:r>
        <w:rPr>
          <w:color w:val="231F20"/>
          <w:sz w:val="20"/>
        </w:rPr>
        <w:t>les jarretières optiques qui feront le lien entre les modules SFP et les connecteurs du panneau de brassage</w:t>
      </w:r>
      <w:r>
        <w:rPr>
          <w:color w:val="231F20"/>
          <w:spacing w:val="-2"/>
          <w:sz w:val="20"/>
        </w:rPr>
        <w:t xml:space="preserve"> </w:t>
      </w:r>
      <w:r>
        <w:rPr>
          <w:color w:val="231F20"/>
          <w:sz w:val="20"/>
        </w:rPr>
        <w:t>;</w:t>
      </w:r>
    </w:p>
    <w:p w:rsidR="007B798F" w:rsidRDefault="00A42B6E">
      <w:pPr>
        <w:pStyle w:val="Paragraphedeliste"/>
        <w:numPr>
          <w:ilvl w:val="2"/>
          <w:numId w:val="1"/>
        </w:numPr>
        <w:tabs>
          <w:tab w:val="left" w:pos="1394"/>
          <w:tab w:val="left" w:pos="1395"/>
        </w:tabs>
        <w:spacing w:line="242" w:lineRule="exact"/>
        <w:rPr>
          <w:sz w:val="20"/>
        </w:rPr>
      </w:pPr>
      <w:r>
        <w:rPr>
          <w:color w:val="231F20"/>
          <w:sz w:val="20"/>
        </w:rPr>
        <w:t>les</w:t>
      </w:r>
      <w:r>
        <w:rPr>
          <w:color w:val="231F20"/>
          <w:spacing w:val="-7"/>
          <w:sz w:val="20"/>
        </w:rPr>
        <w:t xml:space="preserve"> </w:t>
      </w:r>
      <w:r>
        <w:rPr>
          <w:color w:val="231F20"/>
          <w:sz w:val="20"/>
        </w:rPr>
        <w:t>pigtails.</w:t>
      </w:r>
    </w:p>
    <w:p w:rsidR="007B798F" w:rsidRDefault="007B798F">
      <w:pPr>
        <w:pStyle w:val="Corpsdetexte"/>
        <w:spacing w:before="8"/>
        <w:rPr>
          <w:sz w:val="19"/>
        </w:rPr>
      </w:pPr>
    </w:p>
    <w:p w:rsidR="007B798F" w:rsidRDefault="00A42B6E">
      <w:pPr>
        <w:pStyle w:val="Titre3"/>
      </w:pPr>
      <w:r>
        <w:rPr>
          <w:color w:val="231F20"/>
        </w:rPr>
        <w:t>Question 3.2.1</w:t>
      </w:r>
    </w:p>
    <w:p w:rsidR="007B798F" w:rsidRDefault="00A42B6E">
      <w:pPr>
        <w:pStyle w:val="Corpsdetexte"/>
        <w:spacing w:before="122"/>
        <w:ind w:left="674" w:right="2397"/>
      </w:pPr>
      <w:r>
        <w:rPr>
          <w:color w:val="231F20"/>
        </w:rPr>
        <w:t>Déterminer le type de fibre qui compose le câble optique installé.</w:t>
      </w:r>
    </w:p>
    <w:p w:rsidR="007B798F" w:rsidRDefault="007B798F">
      <w:pPr>
        <w:pStyle w:val="Corpsdetexte"/>
        <w:spacing w:before="1"/>
      </w:pPr>
    </w:p>
    <w:p w:rsidR="007B798F" w:rsidRDefault="00A42B6E">
      <w:pPr>
        <w:tabs>
          <w:tab w:val="left" w:pos="4214"/>
        </w:tabs>
        <w:ind w:left="1382" w:right="2397"/>
      </w:pPr>
      <w:r>
        <w:rPr>
          <w:rFonts w:ascii="Wingdings" w:hAnsi="Wingdings"/>
          <w:color w:val="231F20"/>
        </w:rPr>
        <w:t></w:t>
      </w:r>
      <w:r>
        <w:rPr>
          <w:rFonts w:ascii="Times New Roman" w:hAnsi="Times New Roman"/>
          <w:color w:val="231F20"/>
          <w:spacing w:val="3"/>
        </w:rPr>
        <w:t xml:space="preserve"> </w:t>
      </w:r>
      <w:r>
        <w:rPr>
          <w:color w:val="231F20"/>
        </w:rPr>
        <w:t>Multimode</w:t>
      </w:r>
      <w:r>
        <w:rPr>
          <w:rFonts w:ascii="Times New Roman" w:hAnsi="Times New Roman"/>
          <w:color w:val="231F20"/>
        </w:rPr>
        <w:tab/>
      </w:r>
      <w:r>
        <w:rPr>
          <w:rFonts w:ascii="Wingdings" w:hAnsi="Wingdings"/>
          <w:color w:val="231F20"/>
        </w:rPr>
        <w:t></w:t>
      </w:r>
      <w:r>
        <w:rPr>
          <w:rFonts w:ascii="Times New Roman" w:hAnsi="Times New Roman"/>
          <w:color w:val="231F20"/>
        </w:rPr>
        <w:t xml:space="preserve"> </w:t>
      </w:r>
      <w:r>
        <w:rPr>
          <w:color w:val="231F20"/>
        </w:rPr>
        <w:t>Monomode</w:t>
      </w:r>
    </w:p>
    <w:p w:rsidR="007B798F" w:rsidRDefault="007B798F">
      <w:pPr>
        <w:pStyle w:val="Corpsdetexte"/>
        <w:rPr>
          <w:sz w:val="22"/>
        </w:rPr>
      </w:pPr>
    </w:p>
    <w:p w:rsidR="007B798F" w:rsidRDefault="007B798F">
      <w:pPr>
        <w:pStyle w:val="Corpsdetexte"/>
        <w:spacing w:before="6"/>
      </w:pPr>
    </w:p>
    <w:p w:rsidR="007B798F" w:rsidRDefault="00A42B6E">
      <w:pPr>
        <w:pStyle w:val="Titre3"/>
      </w:pPr>
      <w:r>
        <w:rPr>
          <w:color w:val="231F20"/>
        </w:rPr>
        <w:t>Question 3.2.2</w:t>
      </w:r>
    </w:p>
    <w:p w:rsidR="007B798F" w:rsidRDefault="00D67CB4">
      <w:pPr>
        <w:pStyle w:val="Corpsdetexte"/>
        <w:spacing w:before="122"/>
        <w:ind w:left="674" w:right="595"/>
      </w:pPr>
      <w:r>
        <w:rPr>
          <w:noProof/>
          <w:lang w:eastAsia="fr-FR"/>
        </w:rPr>
        <mc:AlternateContent>
          <mc:Choice Requires="wps">
            <w:drawing>
              <wp:anchor distT="0" distB="0" distL="0" distR="0" simplePos="0" relativeHeight="251676160" behindDoc="0" locked="0" layoutInCell="1" allowOverlap="1">
                <wp:simplePos x="0" y="0"/>
                <wp:positionH relativeFrom="page">
                  <wp:posOffset>720090</wp:posOffset>
                </wp:positionH>
                <wp:positionV relativeFrom="paragraph">
                  <wp:posOffset>419735</wp:posOffset>
                </wp:positionV>
                <wp:extent cx="6119495" cy="539750"/>
                <wp:effectExtent l="5715" t="10795" r="8890" b="11430"/>
                <wp:wrapTopAndBottom/>
                <wp:docPr id="7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6.7pt;margin-top:33.05pt;width:481.85pt;height:42.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korgAIAAP0EAAAOAAAAZHJzL2Uyb0RvYy54bWysVNuO2yAQfa/Uf0C8J7YT52JrnVUUJ1Wl&#10;bbvqth9ADI5RMVAgcbar/nsHnGST9qWq6gcbDMycc+YMd/fHVqADM5YrWeBkGGPEZKUol7sCf/2y&#10;Gcwxso5ISoSSrMDPzOL7xds3d53O2Ug1SlBmEASRNu90gRvndB5FtmpYS+xQaSZhsVamJQ6mZhdR&#10;QzqI3opoFMfTqFOGaqMqZi38LftFvAjx65pV7lNdW+aQKDBgc+Ftwnvr39HijuQ7Q3TDqxMM8g8o&#10;WsIlJL2EKokjaG/4H6FaXhllVe2GlWojVde8YoEDsEni39g8NUSzwAXEsfoik/1/YauPh0eDOC3w&#10;DOSRpIUafQbViNwJhtIgUKdtDvue9KPxFK1+UNU3i6RaNbCNLY1RXcMIBViJFzS6OeAnFo6ibfdB&#10;UQhP9k4FrY61aX1AUAEdQ0meLyVhR4cq+DlNkizNJhhVsDYZZ7NJgBSR/HxaG+veMdUiPyiwAfAh&#10;Ojk8WOfRkPy8xSeTasOFCGUXEnWQYZxm4YBVglO/GEia3XYlDDoQMM5onGxG57w321ruwL6CtwWe&#10;x/7pDeXVWEsasjjCRT8GJEL64EAOsJ1GvU1esjhbz9fzdJCOputBGpflYLlZpYPpJplNynG5WpXJ&#10;T48zSfOGU8qkh3q2bJL+nSVOzdOb7WLaG0r2mvkmPKGoUPhXgaJbGEFlYHX+BnbBBr7yvhltvlX0&#10;GVxgVN+DcGfAoFHmB0Yd9F+B7fc9MQwj8V6Ck7IkBfchFybpZAb6I3O9sr1eIbKCUAV2GPXDleub&#10;fK8N3zWQKQk1lmoJ7qt5MMYrqpNnoccCg9N94Jv4eh52vd5ai18AAAD//wMAUEsDBBQABgAIAAAA&#10;IQCN5yqw4QAAAAsBAAAPAAAAZHJzL2Rvd25yZXYueG1sTI/NTsMwEITvSLyDtUjcqGN+EhTiVKgS&#10;IOgB0SIkbm68JBHxOoqdNuTp2Z7gNqP9NDtTLCfXiT0OofWkQS0SEEiVty3VGt63Dxe3IEI0ZE3n&#10;CTX8YIBleXpSmNz6A73hfhNrwSEUcqOhibHPpQxVg86Ehe+R+PblB2ci26GWdjAHDnedvEySVDrT&#10;En9oTI+rBqvvzeg0PPWr9Tg12cfzOn38tLOaX1+2s9bnZ9P9HYiIU/yD4Vifq0PJnXZ+JBtEx15d&#10;XTOqIU0ViCOQZBmrHasbpUCWhfy/ofwFAAD//wMAUEsBAi0AFAAGAAgAAAAhALaDOJL+AAAA4QEA&#10;ABMAAAAAAAAAAAAAAAAAAAAAAFtDb250ZW50X1R5cGVzXS54bWxQSwECLQAUAAYACAAAACEAOP0h&#10;/9YAAACUAQAACwAAAAAAAAAAAAAAAAAvAQAAX3JlbHMvLnJlbHNQSwECLQAUAAYACAAAACEAaVJK&#10;K4ACAAD9BAAADgAAAAAAAAAAAAAAAAAuAgAAZHJzL2Uyb0RvYy54bWxQSwECLQAUAAYACAAAACEA&#10;jecqsOEAAAALAQAADwAAAAAAAAAAAAAAAADaBAAAZHJzL2Rvd25yZXYueG1sUEsFBgAAAAAEAAQA&#10;8wAAAOgFAAAAAA==&#10;" filled="f" strokecolor="#231f20" strokeweight=".17636mm">
                <w10:wrap type="topAndBottom" anchorx="page"/>
              </v:rect>
            </w:pict>
          </mc:Fallback>
        </mc:AlternateContent>
      </w:r>
      <w:r w:rsidR="00A42B6E">
        <w:rPr>
          <w:color w:val="231F20"/>
        </w:rPr>
        <w:t>Déterminer, à l’aide des caractéristiques du câble optique installé (ANNEXE N°16), la longueur d’onde qui offre l’atténuation en dB/km la plus faib</w:t>
      </w:r>
      <w:r w:rsidR="00A42B6E">
        <w:rPr>
          <w:color w:val="231F20"/>
        </w:rPr>
        <w:t>le.</w:t>
      </w:r>
    </w:p>
    <w:p w:rsidR="007B798F" w:rsidRDefault="007B798F">
      <w:pPr>
        <w:pStyle w:val="Corpsdetexte"/>
        <w:spacing w:before="10"/>
        <w:rPr>
          <w:sz w:val="27"/>
        </w:rPr>
      </w:pPr>
    </w:p>
    <w:p w:rsidR="007B798F" w:rsidRDefault="00A42B6E">
      <w:pPr>
        <w:pStyle w:val="Titre3"/>
      </w:pPr>
      <w:r>
        <w:rPr>
          <w:color w:val="231F20"/>
        </w:rPr>
        <w:t>Question 3.2.3</w:t>
      </w:r>
    </w:p>
    <w:p w:rsidR="007B798F" w:rsidRDefault="00A42B6E">
      <w:pPr>
        <w:pStyle w:val="Corpsdetexte"/>
        <w:spacing w:before="129" w:line="226" w:lineRule="exact"/>
        <w:ind w:left="674" w:right="595"/>
        <w:rPr>
          <w:i/>
        </w:rPr>
      </w:pPr>
      <w:r>
        <w:rPr>
          <w:color w:val="231F20"/>
        </w:rPr>
        <w:t>Entourer, sur le plan de la baie SR13 (document réponse page 22), les connecteurs SFP du commutateur SW1 HP A5500-48G-PoE+EI_JG240A (ANNEXE N°17) et le panneau de brassage optique</w:t>
      </w:r>
      <w:r>
        <w:rPr>
          <w:i/>
          <w:color w:val="231F20"/>
        </w:rPr>
        <w:t>.</w:t>
      </w:r>
    </w:p>
    <w:p w:rsidR="007B798F" w:rsidRDefault="007B798F">
      <w:pPr>
        <w:pStyle w:val="Corpsdetexte"/>
        <w:rPr>
          <w:i/>
        </w:rPr>
      </w:pPr>
    </w:p>
    <w:p w:rsidR="007B798F" w:rsidRDefault="007B798F">
      <w:pPr>
        <w:pStyle w:val="Corpsdetexte"/>
        <w:rPr>
          <w:i/>
        </w:rPr>
      </w:pPr>
    </w:p>
    <w:p w:rsidR="007B798F" w:rsidRDefault="007B798F">
      <w:pPr>
        <w:pStyle w:val="Corpsdetexte"/>
        <w:rPr>
          <w:i/>
        </w:rPr>
      </w:pPr>
    </w:p>
    <w:p w:rsidR="007B798F" w:rsidRDefault="007B798F">
      <w:pPr>
        <w:pStyle w:val="Corpsdetexte"/>
        <w:rPr>
          <w:i/>
        </w:rPr>
      </w:pP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7"/>
        <w:rPr>
          <w:i/>
          <w:sz w:val="17"/>
        </w:rPr>
      </w:pPr>
    </w:p>
    <w:p w:rsidR="007B798F" w:rsidRDefault="00A42B6E">
      <w:pPr>
        <w:pStyle w:val="Titre3"/>
        <w:spacing w:before="75" w:line="362" w:lineRule="auto"/>
        <w:ind w:right="5684"/>
      </w:pPr>
      <w:r>
        <w:rPr>
          <w:color w:val="231F20"/>
        </w:rPr>
        <w:t>Cette partie porte sur le choix des modules SFP. Question 3.2.4</w:t>
      </w:r>
    </w:p>
    <w:p w:rsidR="007B798F" w:rsidRDefault="00A42B6E">
      <w:pPr>
        <w:spacing w:before="6"/>
        <w:ind w:left="674" w:right="2397"/>
        <w:rPr>
          <w:i/>
          <w:sz w:val="20"/>
        </w:rPr>
      </w:pPr>
      <w:r>
        <w:rPr>
          <w:i/>
          <w:color w:val="231F20"/>
          <w:sz w:val="20"/>
        </w:rPr>
        <w:t>La longueur d’onde utilisée est de 1310nm.</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77184" behindDoc="0" locked="0" layoutInCell="1" allowOverlap="1">
                <wp:simplePos x="0" y="0"/>
                <wp:positionH relativeFrom="page">
                  <wp:posOffset>720090</wp:posOffset>
                </wp:positionH>
                <wp:positionV relativeFrom="paragraph">
                  <wp:posOffset>306070</wp:posOffset>
                </wp:positionV>
                <wp:extent cx="6119495" cy="539750"/>
                <wp:effectExtent l="5715" t="12065" r="8890" b="10160"/>
                <wp:wrapTopAndBottom/>
                <wp:docPr id="6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56.7pt;margin-top:24.1pt;width:481.85pt;height:42.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sN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FRgp0kGPPkHViNpKjiZFKFBvXAl+T+bRBorOvNP0q0NKL1tw4w/W6r7lhAGsLPgnVwfCxsFRtOnf&#10;awbhyc7rWKtDY7sQEKqADrElz+eW8INHFH7OsqzIiylGFGzTSXE7jT1LSHk6bazzb7juUFhU2AL4&#10;GJ3s3zkf0JDy5BKSKb0WUsa2S4V6yDDJi3jAaSlYMEaSdrtZSov2BIQznmTr8SnvlVsnPMhXiq7C&#10;8zQ8g6BCNVaKxSyeCDmsAYlUITiQA2zH1SCTH0VarOareT7Kx7PVKE/revSwXuaj2Tq7ndaTerms&#10;s58BZ5aXrWCMqwD1JNks/ztJHIdnENtZtFeU3CXzdXxiU6HxLwVKrmHEKgOr0zeyizIInR8UtNHs&#10;GVRg9TCDcGfAotX2O0Y9zF+F3bcdsRwj+VaBkoosz8PAxk0+vYX6I3tp2VxaiKIQqsIeo2G59MOQ&#10;74wV2xYyZbHHSj+A+hoRhRGUOaA6ahZmLDI43gdhiC/30evl1lr8AgAA//8DAFBLAwQUAAYACAAA&#10;ACEA+lgDguMAAAALAQAADwAAAGRycy9kb3ducmV2LnhtbEyPTUvDQBCG74L/YRnBm918lKbEbIoU&#10;VLSHYiuF3rbZNRvMzobspo359U5PepuXeXjnmWI12padde8bhwLiWQRMY+VUg7WAz/3zwxKYDxKV&#10;bB1qAT/aw6q8vSlkrtwFP/R5F2pGJehzKcCE0OWc+8poK/3MdRpp9+V6KwPFvuaqlxcqty1PomjB&#10;rWyQLhjZ6bXR1fdusAJeu/VmGE12eNssXo5qiqft+34S4v5ufHoEFvQY/mC46pM6lOR0cgMqz1rK&#10;cTonVMB8mQC7AlGWxcBONKVpArws+P8fyl8AAAD//wMAUEsBAi0AFAAGAAgAAAAhALaDOJL+AAAA&#10;4QEAABMAAAAAAAAAAAAAAAAAAAAAAFtDb250ZW50X1R5cGVzXS54bWxQSwECLQAUAAYACAAAACEA&#10;OP0h/9YAAACUAQAACwAAAAAAAAAAAAAAAAAvAQAAX3JlbHMvLnJlbHNQSwECLQAUAAYACAAAACEA&#10;5IV7DYECAAD9BAAADgAAAAAAAAAAAAAAAAAuAgAAZHJzL2Uyb0RvYy54bWxQSwECLQAUAAYACAAA&#10;ACEA+lgDguMAAAALAQAADwAAAAAAAAAAAAAAAADbBAAAZHJzL2Rvd25yZXYueG1sUEsFBgAAAAAE&#10;AAQA8wAAAOsFAAAAAA==&#10;" filled="f" strokecolor="#231f20" strokeweight=".17636mm">
                <w10:wrap type="topAndBottom" anchorx="page"/>
              </v:rect>
            </w:pict>
          </mc:Fallback>
        </mc:AlternateContent>
      </w:r>
      <w:r w:rsidR="00A42B6E">
        <w:rPr>
          <w:color w:val="231F20"/>
        </w:rPr>
        <w:t>Déterminer, à partir de l’ANNEXE N°18, la référence des modules SFP à utiliser.</w:t>
      </w:r>
    </w:p>
    <w:p w:rsidR="007B798F" w:rsidRDefault="00A42B6E">
      <w:pPr>
        <w:pStyle w:val="Titre3"/>
        <w:spacing w:before="126"/>
      </w:pPr>
      <w:r>
        <w:rPr>
          <w:color w:val="231F20"/>
        </w:rPr>
        <w:t>Question 3.2.5</w:t>
      </w:r>
    </w:p>
    <w:p w:rsidR="007B798F" w:rsidRDefault="00D67CB4">
      <w:pPr>
        <w:pStyle w:val="Corpsdetexte"/>
        <w:spacing w:before="122"/>
        <w:ind w:left="674" w:right="595"/>
      </w:pPr>
      <w:r>
        <w:rPr>
          <w:noProof/>
          <w:lang w:eastAsia="fr-FR"/>
        </w:rPr>
        <mc:AlternateContent>
          <mc:Choice Requires="wps">
            <w:drawing>
              <wp:anchor distT="0" distB="0" distL="0" distR="0" simplePos="0" relativeHeight="251678208" behindDoc="0" locked="0" layoutInCell="1" allowOverlap="1">
                <wp:simplePos x="0" y="0"/>
                <wp:positionH relativeFrom="page">
                  <wp:posOffset>720090</wp:posOffset>
                </wp:positionH>
                <wp:positionV relativeFrom="paragraph">
                  <wp:posOffset>306070</wp:posOffset>
                </wp:positionV>
                <wp:extent cx="6119495" cy="539750"/>
                <wp:effectExtent l="5715" t="8255" r="8890" b="13970"/>
                <wp:wrapTopAndBottom/>
                <wp:docPr id="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56.7pt;margin-top:24.1pt;width:481.85pt;height:42.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Uu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QacU6aBHn6BqRG0lR5N5KFBvXAl+T+bRBorOvNP0q0NKL1tw4w/W6r7lhAGsLPgnVwfCxsFRtOnf&#10;awbhyc7rWKtDY7sQEKqADrElz+eW8INHFH7OsqzIiylGFGzTSXE7jT1LSHk6bazzb7juUFhU2AL4&#10;GJ3s3zkf0JDy5BKSKb0WUsa2S4V6yDDJi3jAaSlYMEaSdrtZSov2BIQznmTr8SnvlVsnPMhXiq7C&#10;8zQ8g6BCNVaKxSyeCDmsAYlUITiQA2zH1SCTH0VarOareT7Kx7PVKE/revSwXuaj2Tq7ndaTerms&#10;s58BZ5aXrWCMqwD1JNks/ztJHIdnENtZtFeU3CXzdXxiU6HxLwVKrmHEKgOr0zeyizIInR8UtNHs&#10;GVRg9TCDcGfAotX2O0Y9zF+F3bcdsRwj+VaBkoosz8PAxk0+vYX6I3tp2VxaiKIQqsIeo2G59MOQ&#10;74wV2xYyZbHHSj+A+hoRhRGUOaA6ahZmLDI43gdhiC/30evl1lr8AgAA//8DAFBLAwQUAAYACAAA&#10;ACEA+lgDguMAAAALAQAADwAAAGRycy9kb3ducmV2LnhtbEyPTUvDQBCG74L/YRnBm918lKbEbIoU&#10;VLSHYiuF3rbZNRvMzobspo359U5PepuXeXjnmWI12padde8bhwLiWQRMY+VUg7WAz/3zwxKYDxKV&#10;bB1qAT/aw6q8vSlkrtwFP/R5F2pGJehzKcCE0OWc+8poK/3MdRpp9+V6KwPFvuaqlxcqty1PomjB&#10;rWyQLhjZ6bXR1fdusAJeu/VmGE12eNssXo5qiqft+34S4v5ufHoEFvQY/mC46pM6lOR0cgMqz1rK&#10;cTonVMB8mQC7AlGWxcBONKVpArws+P8fyl8AAAD//wMAUEsBAi0AFAAGAAgAAAAhALaDOJL+AAAA&#10;4QEAABMAAAAAAAAAAAAAAAAAAAAAAFtDb250ZW50X1R5cGVzXS54bWxQSwECLQAUAAYACAAAACEA&#10;OP0h/9YAAACUAQAACwAAAAAAAAAAAAAAAAAvAQAAX3JlbHMvLnJlbHNQSwECLQAUAAYACAAAACEA&#10;Up91LoECAAD9BAAADgAAAAAAAAAAAAAAAAAuAgAAZHJzL2Uyb0RvYy54bWxQSwECLQAUAAYACAAA&#10;ACEA+lgDguMAAAALAQAADwAAAAAAAAAAAAAAAADbBAAAZHJzL2Rvd25yZXYueG1sUEsFBgAAAAAE&#10;AAQA8wAAAOsFAAAAAA==&#10;" filled="f" strokecolor="#231f20" strokeweight=".17636mm">
                <w10:wrap type="topAndBottom" anchorx="page"/>
              </v:rect>
            </w:pict>
          </mc:Fallback>
        </mc:AlternateContent>
      </w:r>
      <w:r w:rsidR="00A42B6E">
        <w:rPr>
          <w:color w:val="231F20"/>
        </w:rPr>
        <w:t>Donner le nombre de modules SFP à commander pour raccorder les fibres optiques au commutateur SW1.</w:t>
      </w:r>
    </w:p>
    <w:p w:rsidR="007B798F" w:rsidRDefault="00A42B6E">
      <w:pPr>
        <w:pStyle w:val="Titre3"/>
        <w:spacing w:before="134" w:line="500" w:lineRule="atLeast"/>
        <w:ind w:right="4338"/>
      </w:pPr>
      <w:r>
        <w:rPr>
          <w:color w:val="231F20"/>
        </w:rPr>
        <w:t>Cette partie porte sur le choix des jarretières optiques. Que</w:t>
      </w:r>
      <w:r>
        <w:rPr>
          <w:color w:val="231F20"/>
        </w:rPr>
        <w:t>stion 3.2.6</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79232" behindDoc="0" locked="0" layoutInCell="1" allowOverlap="1">
                <wp:simplePos x="0" y="0"/>
                <wp:positionH relativeFrom="page">
                  <wp:posOffset>720090</wp:posOffset>
                </wp:positionH>
                <wp:positionV relativeFrom="paragraph">
                  <wp:posOffset>305435</wp:posOffset>
                </wp:positionV>
                <wp:extent cx="6119495" cy="539750"/>
                <wp:effectExtent l="5715" t="5080" r="8890" b="7620"/>
                <wp:wrapTopAndBottom/>
                <wp:docPr id="6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56.7pt;margin-top:24.05pt;width:481.85pt;height:42.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4EgQIAAP0EAAAOAAAAZHJzL2Uyb0RvYy54bWysVNuO0zAQfUfiHyy/t0na9JJo09WqaRHS&#10;AisWPsC1ncbCsYPtNi0r/p2x03ZbeEGIPCR2ZjxzzswZ390fGon23FihVYGTYYwRV1QzobYF/vpl&#10;PZhjZB1RjEiteIGP3OL7xds3d12b85GutWTcIAiibN61Ba6da/MosrTmDbFD3XIFxkqbhjjYmm3E&#10;DOkgeiOjURxPo04b1hpNubXwt+yNeBHiVxWn7lNVWe6QLDBgc+Ftwnvj39HijuRbQ9pa0BMM8g8o&#10;GiIUJL2EKokjaGfEH6EaQY22unJDqptIV5WgPHAANkn8G5vnmrQ8cIHi2PZSJvv/wtKP+yeDBCvw&#10;dIaRIg306DNUjait5Gg88wXqWpuD33P7ZDxF2z5q+s0ipZc1uPEHY3RXc8IAVuL9o5sDfmPhKNp0&#10;HzSD8GTndKjVoTKNDwhVQIfQkuOlJfzgEIWf0yTJ0myCEQXbZJzNJqFnEcnPp1tj3TuuG+QXBTYA&#10;PkQn+0frPBqSn118MqXXQsrQdqlQBxnGaRYOWC0F88ZA0mw3S2nQnoBwRuNkPTrnvXFrhAP5StEU&#10;eB77pxeUr8ZKsZDFESH7NSCRygcHcoDttOpl8pLF2Wq+mqeDdDRdDdK4LAcP62U6mK6T2aQcl8tl&#10;mfz0OJM0rwVjXHmoZ8km6d9J4jQ8vdguor2hZK+Zr8MTmgqNfy1QdAsjVBlYnb+BXZCB73yvoI1m&#10;R1CB0f0Mwp0Bi1qbHxh1MH8Ftt93xHCM5HsFSsqSNPUDGzbpZAb1R+basrm2EEUhVIEdRv1y6foh&#10;37VGbGvIlIQeK/0A6qtEEIZXZo/qpFmYscDgdB/4Ib7eB6/XW2vxCwAA//8DAFBLAwQUAAYACAAA&#10;ACEANN69bOIAAAALAQAADwAAAGRycy9kb3ducmV2LnhtbEyPUUvDMBSF3wX/Q7iCby6NHeuoTYcM&#10;VHQP4jYGvmVNbIrNTWnSrfbXe/ekb+dwP849p1iNrmUn04fGowQxS4AZrLxusJaw3z3dLYGFqFCr&#10;1qOR8GMCrMrrq0Ll2p/xw5y2sWYUgiFXEmyMXc55qKxxKsx8Z5BuX753KpLta657daZw1/L7JFlw&#10;pxqkD1Z1Zm1N9b0dnISXbr0ZRpsdXjeL5089ien9bTdJeXszPj4Ai2aMfzBc6lN1KKnT0Q+oA2vJ&#10;i3ROqIT5UgC7AEmWkTqSSlMBvCz4/w3lLwAAAP//AwBQSwECLQAUAAYACAAAACEAtoM4kv4AAADh&#10;AQAAEwAAAAAAAAAAAAAAAAAAAAAAW0NvbnRlbnRfVHlwZXNdLnhtbFBLAQItABQABgAIAAAAIQA4&#10;/SH/1gAAAJQBAAALAAAAAAAAAAAAAAAAAC8BAABfcmVscy8ucmVsc1BLAQItABQABgAIAAAAIQCh&#10;CV4EgQIAAP0EAAAOAAAAAAAAAAAAAAAAAC4CAABkcnMvZTJvRG9jLnhtbFBLAQItABQABgAIAAAA&#10;IQA03r1s4gAAAAsBAAAPAAAAAAAAAAAAAAAAANsEAABkcnMvZG93bnJldi54bWxQSwUGAAAAAAQA&#10;BADzAAAA6gUAAAAA&#10;" filled="f" strokecolor="#231f20" strokeweight=".17636mm">
                <w10:wrap type="topAndBottom" anchorx="page"/>
              </v:rect>
            </w:pict>
          </mc:Fallback>
        </mc:AlternateContent>
      </w:r>
      <w:r w:rsidR="00A42B6E">
        <w:rPr>
          <w:color w:val="231F20"/>
        </w:rPr>
        <w:t>Spécifier le type de connecteurs des modules SFP.</w:t>
      </w:r>
    </w:p>
    <w:p w:rsidR="007B798F" w:rsidRDefault="007B798F">
      <w:pPr>
        <w:pStyle w:val="Corpsdetexte"/>
        <w:rPr>
          <w:sz w:val="27"/>
        </w:rPr>
      </w:pPr>
    </w:p>
    <w:p w:rsidR="007B798F" w:rsidRDefault="00A42B6E">
      <w:pPr>
        <w:pStyle w:val="Titre3"/>
      </w:pPr>
      <w:r>
        <w:rPr>
          <w:color w:val="231F20"/>
        </w:rPr>
        <w:t>Question 3.2.7</w:t>
      </w:r>
    </w:p>
    <w:p w:rsidR="007B798F" w:rsidRDefault="00A42B6E">
      <w:pPr>
        <w:spacing w:before="120"/>
        <w:ind w:left="674" w:right="1181"/>
        <w:rPr>
          <w:i/>
          <w:sz w:val="20"/>
        </w:rPr>
      </w:pPr>
      <w:r>
        <w:rPr>
          <w:i/>
          <w:color w:val="231F20"/>
          <w:sz w:val="20"/>
        </w:rPr>
        <w:t>Le tiroir optique de la baie est équipé de deux unités fibre optique Legrand 33517 (ANNEXE N°21).</w:t>
      </w:r>
    </w:p>
    <w:p w:rsidR="007B798F" w:rsidRDefault="00D67CB4">
      <w:pPr>
        <w:pStyle w:val="Corpsdetexte"/>
        <w:spacing w:before="121"/>
        <w:ind w:left="674" w:right="2397"/>
      </w:pPr>
      <w:r>
        <w:rPr>
          <w:noProof/>
          <w:lang w:eastAsia="fr-FR"/>
        </w:rPr>
        <mc:AlternateContent>
          <mc:Choice Requires="wps">
            <w:drawing>
              <wp:anchor distT="0" distB="0" distL="0" distR="0" simplePos="0" relativeHeight="251680256" behindDoc="0" locked="0" layoutInCell="1" allowOverlap="1">
                <wp:simplePos x="0" y="0"/>
                <wp:positionH relativeFrom="page">
                  <wp:posOffset>720090</wp:posOffset>
                </wp:positionH>
                <wp:positionV relativeFrom="paragraph">
                  <wp:posOffset>304165</wp:posOffset>
                </wp:positionV>
                <wp:extent cx="6119495" cy="539750"/>
                <wp:effectExtent l="5715" t="12065" r="8890" b="10160"/>
                <wp:wrapTopAndBottom/>
                <wp:docPr id="6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56.7pt;margin-top:23.95pt;width:481.85pt;height:42.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1AngQIAAP0EAAAOAAAAZHJzL2Uyb0RvYy54bWysVMGO0zAQvSPxD5bv3SRtmm2ipqtV0yKk&#10;BVYsfIBrO42FYwfbbbqs+HfGTttt4YIQOSR2Zjzz3swbz+8OrUR7bqzQqsTJTYwRV1QzobYl/vpl&#10;PZphZB1RjEiteImfucV3i7dv5n1X8LFutGTcIAiibNF3JW6c64oosrThLbE3uuMKjLU2LXGwNduI&#10;GdJD9FZG4zjOol4b1hlNubXwtxqMeBHi1zWn7lNdW+6QLDFgc+Ftwnvj39FiToqtIV0j6BEG+QcU&#10;LREKkp5DVcQRtDPij1CtoEZbXbsbqttI17WgPHAANkn8G5unhnQ8cIHi2O5cJvv/wtKP+0eDBCtx&#10;lmGkSAs9+gxVI2orOZpkvkB9Zwvwe+oejadouwdNv1mk9LIBN35vjO4bThjASrx/dHXAbywcRZv+&#10;g2YQnuycDrU61Kb1AaEK6BBa8nxuCT84ROFnliR5mk8xomCbTvLbaehZRIrT6c5Y947rFvlFiQ2A&#10;D9HJ/sE6j4YUJxefTOm1kDK0XSrUQ4ZJmocDVkvBvDGQNNvNUhq0JyCc8SRZj095r9xa4UC+UrQl&#10;nsX+GQTlq7FSLGRxRMhhDUik8sGBHGA7rgaZvORxvpqtZukoHWerURpX1eh+vUxH2Tq5nVaTarms&#10;kp8eZ5IWjWCMKw/1JNkk/TtJHIdnENtZtFeU7CXzdXhCU6HxrwWKrmGEKgOr0zewCzLwnR8UtNHs&#10;GVRg9DCDcGfAotHmB0Y9zF+J7fcdMRwj+V6BkvIkTf3Ahk06vYX6I3Np2VxaiKIQqsQOo2G5dMOQ&#10;7zojtg1kSkKPlb4H9dUiCMMrc0B11CzMWGBwvA/8EF/ug9frrbX4BQAA//8DAFBLAwQUAAYACAAA&#10;ACEA9GEPnOMAAAALAQAADwAAAGRycy9kb3ducmV2LnhtbEyPwUrDQBCG74LvsIzgzW7SlsbGbIoU&#10;VGwPYiuCt212TILZ2ZDdtGme3ulJb/MzH/98k60G24gjdr52pCCeRCCQCmdqKhV87J/u7kH4oMno&#10;xhEqOKOHVX59lenUuBO943EXSsEl5FOtoAqhTaX0RYVW+4lrkXj37TqrA8eulKbTJy63jZxG0UJa&#10;XRNfqHSL6wqLn11vFby0620/VMnn63bx/GXGeHzb7Eelbm+GxwcQAYfwB8NFn9UhZ6eD68l40XCO&#10;Z3NGFcyTJYgLECVJDOLA02y6BJln8v8P+S8AAAD//wMAUEsBAi0AFAAGAAgAAAAhALaDOJL+AAAA&#10;4QEAABMAAAAAAAAAAAAAAAAAAAAAAFtDb250ZW50X1R5cGVzXS54bWxQSwECLQAUAAYACAAAACEA&#10;OP0h/9YAAACUAQAACwAAAAAAAAAAAAAAAAAvAQAAX3JlbHMvLnJlbHNQSwECLQAUAAYACAAAACEA&#10;FxNQJ4ECAAD9BAAADgAAAAAAAAAAAAAAAAAuAgAAZHJzL2Uyb0RvYy54bWxQSwECLQAUAAYACAAA&#10;ACEA9GEPnOMAAAALAQAADwAAAAAAAAAAAAAAAADbBAAAZHJzL2Rvd25yZXYueG1sUEsFBgAAAAAE&#10;AAQA8wAAAOsFAAAAAA==&#10;" filled="f" strokecolor="#231f20" strokeweight=".17636mm">
                <w10:wrap type="topAndBottom" anchorx="page"/>
              </v:rect>
            </w:pict>
          </mc:Fallback>
        </mc:AlternateContent>
      </w:r>
      <w:r w:rsidR="00A42B6E">
        <w:rPr>
          <w:color w:val="231F20"/>
        </w:rPr>
        <w:t>Spécifier le type de connecteurs qui équipe le tiroir optique.</w:t>
      </w:r>
    </w:p>
    <w:p w:rsidR="007B798F" w:rsidRDefault="007B798F">
      <w:pPr>
        <w:pStyle w:val="Corpsdetexte"/>
        <w:spacing w:before="1"/>
        <w:rPr>
          <w:sz w:val="23"/>
        </w:rPr>
      </w:pPr>
    </w:p>
    <w:p w:rsidR="007B798F" w:rsidRDefault="00A42B6E">
      <w:pPr>
        <w:pStyle w:val="Titre3"/>
      </w:pPr>
      <w:r>
        <w:rPr>
          <w:color w:val="231F20"/>
        </w:rPr>
        <w:t>Question 3.2.8</w:t>
      </w:r>
    </w:p>
    <w:p w:rsidR="007B798F" w:rsidRDefault="00A42B6E">
      <w:pPr>
        <w:spacing w:before="120"/>
        <w:ind w:left="674" w:right="1181"/>
        <w:rPr>
          <w:i/>
          <w:sz w:val="20"/>
        </w:rPr>
      </w:pPr>
      <w:r>
        <w:rPr>
          <w:i/>
          <w:color w:val="231F20"/>
          <w:sz w:val="20"/>
        </w:rPr>
        <w:t>On prendra des jarretières de longueur 2m. On souhaite rester sur le même type de fibre OM2.</w:t>
      </w:r>
    </w:p>
    <w:p w:rsidR="007B798F" w:rsidRDefault="00D67CB4">
      <w:pPr>
        <w:pStyle w:val="Corpsdetexte"/>
        <w:spacing w:before="121"/>
        <w:ind w:left="674" w:right="595"/>
        <w:rPr>
          <w:i/>
        </w:rPr>
      </w:pPr>
      <w:r>
        <w:rPr>
          <w:noProof/>
          <w:lang w:eastAsia="fr-FR"/>
        </w:rPr>
        <mc:AlternateContent>
          <mc:Choice Requires="wps">
            <w:drawing>
              <wp:anchor distT="0" distB="0" distL="0" distR="0" simplePos="0" relativeHeight="251681280" behindDoc="0" locked="0" layoutInCell="1" allowOverlap="1">
                <wp:simplePos x="0" y="0"/>
                <wp:positionH relativeFrom="page">
                  <wp:posOffset>720090</wp:posOffset>
                </wp:positionH>
                <wp:positionV relativeFrom="paragraph">
                  <wp:posOffset>450215</wp:posOffset>
                </wp:positionV>
                <wp:extent cx="6119495" cy="539750"/>
                <wp:effectExtent l="5715" t="10795" r="8890" b="11430"/>
                <wp:wrapTopAndBottom/>
                <wp:docPr id="6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56.7pt;margin-top:35.45pt;width:481.85pt;height:42.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JC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TTFSpIMefYKqEbWVHE2moUC9cSX4PZlHGyg6807Trw4pvWzBjT9Yq/uWEwawsuCfXB0IGwdH0aZ/&#10;rxmEJzuvY60Oje1CQKgCOsSWPJ9bwg8eUfg5y7IiLwAaBdt0UtxOY88SUp5OG+v8G647FBYVtgA+&#10;Rif7d84HNKQ8uYRkSq+FlLHtUqEeMkzyIh5wWgoWjJGk3W6W0qI9AeGMJ9l6fMp75dYJD/KVoqvw&#10;PA3PIKhQjZViMYsnQg5rQCJVCA7kANtxNcjkR5EWq/lqno/y8Ww1ytO6Hj2sl/lots5up/WkXi7r&#10;7GfAmeVlKxjjKkA9STbL/04Sx+EZxHYW7RUld8l8HZ/YVGj8S4GSaxixysDq9I3sogxC5wcFbTR7&#10;BhVYPcwg3BmwaLX9jlEP81dh921HLMdIvlWgpCLL8zCwcZNPb6H+yF5aNpcWoiiEqrDHaFgu/TDk&#10;O2PFtoVMWeyx0g+gvkZEYQRlDqiOmoUZiwyO90EY4st99Hq5tRa/AAAA//8DAFBLAwQUAAYACAAA&#10;ACEAN0YEk+MAAAALAQAADwAAAGRycy9kb3ducmV2LnhtbEyPwU7DMAyG70i8Q2QkbiwpsHUrTSc0&#10;CRDsgNgmJG5ZY5qKxqmadCt9+mUnuPmXP/3+nC8H27ADdr52JCGZCGBIpdM1VRJ226ebOTAfFGnV&#10;OEIJv+hhWVxe5CrT7kgfeNiEisUS8pmSYEJoM859adAqP3EtUtx9u86qEGNXcd2pYyy3Db8VYsat&#10;qileMKrFlcHyZ9NbCS/tat0PJv18Xc+ev/SYjO9v21HK66vh8QFYwCH8wXDWj+pQRKe960l71sSc&#10;3N1HVEIqFsDOgEjTBNg+TtPpAniR8/8/FCcAAAD//wMAUEsBAi0AFAAGAAgAAAAhALaDOJL+AAAA&#10;4QEAABMAAAAAAAAAAAAAAAAAAAAAAFtDb250ZW50X1R5cGVzXS54bWxQSwECLQAUAAYACAAAACEA&#10;OP0h/9YAAACUAQAACwAAAAAAAAAAAAAAAAAvAQAAX3JlbHMvLnJlbHNQSwECLQAUAAYACAAAACEA&#10;zTxCQoECAAD9BAAADgAAAAAAAAAAAAAAAAAuAgAAZHJzL2Uyb0RvYy54bWxQSwECLQAUAAYACAAA&#10;ACEAN0YEk+MAAAALAQAADwAAAAAAAAAAAAAAAADbBAAAZHJzL2Rvd25yZXYueG1sUEsFBgAAAAAE&#10;AAQA8wAAAOsFAAAAAA==&#10;" filled="f" strokecolor="#231f20" strokeweight=".17636mm">
                <w10:wrap type="topAndBottom" anchorx="page"/>
              </v:rect>
            </w:pict>
          </mc:Fallback>
        </mc:AlternateContent>
      </w:r>
      <w:r w:rsidR="00A42B6E">
        <w:rPr>
          <w:color w:val="231F20"/>
        </w:rPr>
        <w:t>Déterminer, à partir de l’ANNEXE N°19, la référence des jarretières à utiliser pour relier les modules SFP au panneau de brassage optique</w:t>
      </w:r>
      <w:r w:rsidR="00A42B6E">
        <w:rPr>
          <w:i/>
          <w:color w:val="231F20"/>
        </w:rPr>
        <w:t>.</w:t>
      </w:r>
    </w:p>
    <w:p w:rsidR="007B798F" w:rsidRDefault="00A42B6E">
      <w:pPr>
        <w:pStyle w:val="Titre3"/>
        <w:spacing w:before="128"/>
      </w:pPr>
      <w:r>
        <w:rPr>
          <w:color w:val="231F20"/>
        </w:rPr>
        <w:t>Question 3.2.9</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82304" behindDoc="0" locked="0" layoutInCell="1" allowOverlap="1">
                <wp:simplePos x="0" y="0"/>
                <wp:positionH relativeFrom="page">
                  <wp:posOffset>720090</wp:posOffset>
                </wp:positionH>
                <wp:positionV relativeFrom="paragraph">
                  <wp:posOffset>304800</wp:posOffset>
                </wp:positionV>
                <wp:extent cx="6119495" cy="539750"/>
                <wp:effectExtent l="5715" t="5715" r="8890" b="6985"/>
                <wp:wrapTopAndBottom/>
                <wp:docPr id="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margin-left:56.7pt;margin-top:24pt;width:481.85pt;height:42.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kxhgQIAAP0EAAAOAAAAZHJzL2Uyb0RvYy54bWysVNuO2yAQfa/Uf0C8Z20nJBtb66xWcVJV&#10;6mXVbT+AAI5RMbhA4myr/nsHnGST9qWq6gcbPMPMOTNnuLs/tArthXXS6BJnNylGQjPDpd6W+Mvn&#10;9WiOkfNUc6qMFiV+Fg7fL16/uuu7QoxNYxQXFkEQ7Yq+K3HjfVckiWONaKm7MZ3QYKyNbamHrd0m&#10;3NIeorcqGafpLOmN5Z01TDgHf6vBiBcxfl0L5j/WtRMeqRIDNh/fNr434Z0s7mixtbRrJDvCoP+A&#10;oqVSQ9JzqIp6inZW/hGqlcwaZ2p/w0ybmLqWTEQOwCZLf2Pz1NBORC5QHNedy+T+X1j2Yf9okeQl&#10;nhGMNG2hR5+galRvlUATEgrUd64Av6fu0QaKrntn2FeHtFk24CYerDV9IygHWFnwT64OhI2Do2jT&#10;vzccwtOdN7FWh9q2ISBUAR1iS57PLREHjxj8nGVZTvIpRgxs00l+O409S2hxOt1Z598I06KwKLEF&#10;8DE63b9zPqChxcklJNNmLZWKbVca9ZBhQvJ4wBkleTBGkna7WSqL9hSEM55k6/Ep75VbKz3IV8m2&#10;xPM0PIOgQjVWmscsnko1rAGJ0iE4kANsx9Ugkx95mq/mqzkZkfFsNSJpVY0e1ksymq2z22k1qZbL&#10;KvsZcGakaCTnQgeoJ8lm5O8kcRyeQWxn0V5RcpfM1/GJTYXGvxQouYYRqwysTt/ILsogdH5Q0Mbw&#10;Z1CBNcMMwp0Bi8bY7xj1MH8ldt921AqM1FsNSsozQsLAxg2Z3kL9kb20bC4tVDMIVWKP0bBc+mHI&#10;d52V2wYyZbHH2jyA+moZhRGUOaA6ahZmLDI43gdhiC/30evl1lr8AgAA//8DAFBLAwQUAAYACAAA&#10;ACEAjqPXNuEAAAALAQAADwAAAGRycy9kb3ducmV2LnhtbEyPXUvDMBSG7wX/QziCdy6pHeuoTYcM&#10;VHQX4jYG3mVNbIrNSWnSrfbXe3ald+flPLwfxWp0LTuZPjQeJSQzAcxg5XWDtYT97uluCSxEhVq1&#10;Ho2EHxNgVV5fFSrX/owf5rSNNSMTDLmSYGPscs5DZY1TYeY7g/T78r1TkWRfc92rM5m7lt8LseBO&#10;NUgJVnVmbU31vR2chJduvRlGmx1eN4vnTz0l0/vbbpLy9mZ8fAAWzRj/YLjUp+pQUqejH1AH1pJO&#10;0jmhEuZL2nQBRJYlwI50pakAXhb8/4byFwAA//8DAFBLAQItABQABgAIAAAAIQC2gziS/gAAAOEB&#10;AAATAAAAAAAAAAAAAAAAAAAAAABbQ29udGVudF9UeXBlc10ueG1sUEsBAi0AFAAGAAgAAAAhADj9&#10;If/WAAAAlAEAAAsAAAAAAAAAAAAAAAAALwEAAF9yZWxzLy5yZWxzUEsBAi0AFAAGAAgAAAAhAHsm&#10;TGGBAgAA/QQAAA4AAAAAAAAAAAAAAAAALgIAAGRycy9lMm9Eb2MueG1sUEsBAi0AFAAGAAgAAAAh&#10;AI6j1zbhAAAACwEAAA8AAAAAAAAAAAAAAAAA2wQAAGRycy9kb3ducmV2LnhtbFBLBQYAAAAABAAE&#10;APMAAADpBQAAAAA=&#10;" filled="f" strokecolor="#231f20" strokeweight=".17636mm">
                <w10:wrap type="topAndBottom" anchorx="page"/>
              </v:rect>
            </w:pict>
          </mc:Fallback>
        </mc:AlternateContent>
      </w:r>
      <w:r w:rsidR="00A42B6E">
        <w:rPr>
          <w:color w:val="231F20"/>
        </w:rPr>
        <w:t>Indiqu</w:t>
      </w:r>
      <w:r w:rsidR="00A42B6E">
        <w:rPr>
          <w:color w:val="231F20"/>
        </w:rPr>
        <w:t>er le nombre de jarretières nécessaires pour équiper la baie SR13.</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7"/>
        <w:rPr>
          <w:sz w:val="17"/>
        </w:rPr>
      </w:pPr>
    </w:p>
    <w:p w:rsidR="007B798F" w:rsidRDefault="00A42B6E">
      <w:pPr>
        <w:pStyle w:val="Titre3"/>
        <w:spacing w:before="75"/>
      </w:pPr>
      <w:r>
        <w:rPr>
          <w:color w:val="231F20"/>
        </w:rPr>
        <w:t>Cette partie porte sur le choix des pigtails.</w:t>
      </w:r>
    </w:p>
    <w:p w:rsidR="007B798F" w:rsidRDefault="007B798F">
      <w:pPr>
        <w:pStyle w:val="Corpsdetexte"/>
        <w:spacing w:before="9"/>
        <w:rPr>
          <w:b/>
          <w:sz w:val="19"/>
        </w:rPr>
      </w:pPr>
    </w:p>
    <w:p w:rsidR="007B798F" w:rsidRDefault="00A42B6E">
      <w:pPr>
        <w:ind w:left="674" w:right="2397"/>
        <w:rPr>
          <w:b/>
          <w:sz w:val="20"/>
        </w:rPr>
      </w:pPr>
      <w:r>
        <w:rPr>
          <w:b/>
          <w:color w:val="231F20"/>
          <w:sz w:val="20"/>
        </w:rPr>
        <w:t>Question 3.2.10</w:t>
      </w:r>
    </w:p>
    <w:p w:rsidR="007B798F" w:rsidRDefault="00A42B6E">
      <w:pPr>
        <w:pStyle w:val="Corpsdetexte"/>
        <w:spacing w:before="122"/>
        <w:ind w:left="674" w:right="595"/>
      </w:pPr>
      <w:r>
        <w:rPr>
          <w:color w:val="231F20"/>
        </w:rPr>
        <w:t>Déterminer, à partir des ANNEXES N°20 et N°21, la référence des pigtails de 1m à utiliser pour relier les fibres aux connecteurs du panneau de brassage optique.</w:t>
      </w:r>
    </w:p>
    <w:p w:rsidR="007B798F" w:rsidRDefault="00D67CB4">
      <w:pPr>
        <w:pStyle w:val="Corpsdetexte"/>
        <w:rPr>
          <w:sz w:val="17"/>
        </w:rPr>
      </w:pPr>
      <w:r>
        <w:rPr>
          <w:noProof/>
          <w:lang w:eastAsia="fr-FR"/>
        </w:rPr>
        <mc:AlternateContent>
          <mc:Choice Requires="wps">
            <w:drawing>
              <wp:anchor distT="0" distB="0" distL="0" distR="0" simplePos="0" relativeHeight="251683328" behindDoc="0" locked="0" layoutInCell="1" allowOverlap="1">
                <wp:simplePos x="0" y="0"/>
                <wp:positionH relativeFrom="page">
                  <wp:posOffset>720090</wp:posOffset>
                </wp:positionH>
                <wp:positionV relativeFrom="paragraph">
                  <wp:posOffset>152400</wp:posOffset>
                </wp:positionV>
                <wp:extent cx="6119495" cy="539750"/>
                <wp:effectExtent l="5715" t="7620" r="8890" b="5080"/>
                <wp:wrapTopAndBottom/>
                <wp:docPr id="6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56.7pt;margin-top:12pt;width:481.85pt;height:42.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2aIgAIAAP0EAAAOAAAAZHJzL2Uyb0RvYy54bWysVNuO2yAQfa/Uf0C8Z20nTja21lmt4qSq&#10;1Muq234AARyjYqBA4myr/nsHnGST9qWq6gcMzDCcM3OGu/tDJ9GeWye0qnB2k2LEFdVMqG2Fv3xe&#10;j+YYOU8UI1IrXuFn7vD94vWru96UfKxbLRm3CIIoV/amwq33pkwSR1veEXejDVdgbLTtiIel3SbM&#10;kh6idzIZp+ks6bVlxmrKnYPdejDiRYzfNJz6j03juEeywoDNx9HGcRPGZHFHyq0lphX0CIP8A4qO&#10;CAWXnkPVxBO0s+KPUJ2gVjvd+Buqu0Q3jaA8cgA2Wfobm6eWGB65QHKcOafJ/b+w9MP+0SLBKjyb&#10;YKRIBzX6BFkjais5mkxCgnrjSvB7Mo82UHTmnaZfHVJ62YIbf7BW9y0nDGBlwT+5OhAWDo6iTf9e&#10;MwhPdl7HXB0a24WAkAV0iCV5PpeEHzyisDnLsiIvphhRsE0nxe001iwh5em0sc6/4bpDYVJhC+Bj&#10;dLJ/53xAQ8qTS7hM6bWQMpZdKtQH3nkRDzgtBQvGSNJuN0tp0Z6AcMaTbD0+3Xvl1gkP8pWiq/A8&#10;Dd8gqJCNlWLxFk+EHOaARKoQHMgBtuNskMmPIi1W89U8H+Xj2WqUp3U9elgv89Fsnd1O60m9XNbZ&#10;z4Azy8tWMMZVgHqSbJb/nSSOzTOI7SzaK0rukvk6frGoUPiXBCXXMGKWgdXpH9lFGYTKDwraaPYM&#10;KrB66EF4M2DSavsdox76r8Lu245YjpF8q0BJRZbnoWHjIp/eQv6RvbRsLi1EUQhVYY/RMF36ocl3&#10;xoptCzdlscZKP4D6GhGFEZQ5oDpqFnosMji+B6GJL9fR6+XVWvwCAAD//wMAUEsDBBQABgAIAAAA&#10;IQAtnyu34QAAAAsBAAAPAAAAZHJzL2Rvd25yZXYueG1sTI9dS8MwFIbvBf9DOIJ3Lukcq6tNhwxU&#10;dBfiNgTvsubYFJukNOlW++s9vdK783Ie3o98PdiGnbALtXcSkpkAhq70unaVhMP+8eYOWIjKadV4&#10;hxJ+MMC6uLzIVab92b3jaRcrRiYuZEqCibHNOA+lQavCzLfo6PflO6siya7iulNnMrcNnwux5FbV&#10;jhKManFjsPze9VbCc7vZ9oNJP162y6dPPSbj2+t+lPL6ani4BxZxiH8wTPWpOhTU6eh7pwNrSCe3&#10;C0IlzBe0aQJEmibAjtO1EsCLnP/fUPwCAAD//wMAUEsBAi0AFAAGAAgAAAAhALaDOJL+AAAA4QEA&#10;ABMAAAAAAAAAAAAAAAAAAAAAAFtDb250ZW50X1R5cGVzXS54bWxQSwECLQAUAAYACAAAACEAOP0h&#10;/9YAAACUAQAACwAAAAAAAAAAAAAAAAAvAQAAX3JlbHMvLnJlbHNQSwECLQAUAAYACAAAACEAeWNm&#10;iIACAAD9BAAADgAAAAAAAAAAAAAAAAAuAgAAZHJzL2Uyb0RvYy54bWxQSwECLQAUAAYACAAAACEA&#10;LZ8rt+EAAAALAQAADwAAAAAAAAAAAAAAAADaBAAAZHJzL2Rvd25yZXYueG1sUEsFBgAAAAAEAAQA&#10;8wAAAOgFAAAAAA==&#10;" filled="f" strokecolor="#231f20" strokeweight=".17636mm">
                <w10:wrap type="topAndBottom" anchorx="page"/>
              </v:rect>
            </w:pict>
          </mc:Fallback>
        </mc:AlternateContent>
      </w:r>
    </w:p>
    <w:p w:rsidR="007B798F" w:rsidRDefault="007B798F">
      <w:pPr>
        <w:pStyle w:val="Corpsdetexte"/>
        <w:spacing w:before="4"/>
        <w:rPr>
          <w:sz w:val="21"/>
        </w:rPr>
      </w:pPr>
    </w:p>
    <w:p w:rsidR="007B798F" w:rsidRDefault="00A42B6E">
      <w:pPr>
        <w:pStyle w:val="Titre3"/>
      </w:pPr>
      <w:r>
        <w:rPr>
          <w:color w:val="231F20"/>
        </w:rPr>
        <w:t>Question 3.2.11</w:t>
      </w:r>
    </w:p>
    <w:p w:rsidR="007B798F" w:rsidRDefault="00A42B6E">
      <w:pPr>
        <w:pStyle w:val="Corpsdetexte"/>
        <w:spacing w:before="122"/>
        <w:ind w:left="674" w:right="2397"/>
      </w:pPr>
      <w:r>
        <w:rPr>
          <w:color w:val="231F20"/>
        </w:rPr>
        <w:t>Déterminer le nombre de pigtails pour équiper les 2 baies (SR13 et RG).</w:t>
      </w:r>
    </w:p>
    <w:p w:rsidR="007B798F" w:rsidRDefault="00D67CB4">
      <w:pPr>
        <w:pStyle w:val="Corpsdetexte"/>
        <w:spacing w:before="11"/>
        <w:rPr>
          <w:sz w:val="16"/>
        </w:rPr>
      </w:pPr>
      <w:r>
        <w:rPr>
          <w:noProof/>
          <w:lang w:eastAsia="fr-FR"/>
        </w:rPr>
        <mc:AlternateContent>
          <mc:Choice Requires="wps">
            <w:drawing>
              <wp:anchor distT="0" distB="0" distL="0" distR="0" simplePos="0" relativeHeight="251684352" behindDoc="0" locked="0" layoutInCell="1" allowOverlap="1">
                <wp:simplePos x="0" y="0"/>
                <wp:positionH relativeFrom="page">
                  <wp:posOffset>720090</wp:posOffset>
                </wp:positionH>
                <wp:positionV relativeFrom="paragraph">
                  <wp:posOffset>151765</wp:posOffset>
                </wp:positionV>
                <wp:extent cx="6119495" cy="539750"/>
                <wp:effectExtent l="5715" t="10160" r="8890" b="12065"/>
                <wp:wrapTopAndBottom/>
                <wp:docPr id="6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56.7pt;margin-top:11.95pt;width:481.85pt;height:42.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WirggIAAP0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aYqRIi306DNUjait5Gic+gL1nS3A76l7NJ6i7R40/WaR0ssG3Pi9MbpvOGEAK/H+0dUBv7FwFG36&#10;D5pBeLJzOtTqUJvWB4QqoENoyfO5JfzgEIWf0yTJs3yCEQXbZJzfTkLPIlKcTnfGundct8gvSmwA&#10;fIhO9g/WeTSkOLn4ZEqvhZSh7VKhHjKMszwcsFoK5o2BpNlultKgPQHhpONknZ7yXrm1woF8pWhL&#10;PIv9MwjKV2OlWMjiiJDDGpBI5YMDOcB2XA0yecnjfDVbzbJRlk5XoyyuqtH9epmNpuvkdlKNq+Wy&#10;Sn56nElWNIIxrjzUk2ST7O8kcRyeQWxn0V5RspfM1+EJTYXGvxYouoYRqgysTt/ALsjAd35Q0Eaz&#10;Z1CB0cMMwp0Bi0abHxj1MH8ltt93xHCM5HsFSsqTLPMDGzbZ5Bbqj8ylZXNpIYpCqBI7jIbl0g1D&#10;vuuM2DaQKQk9Vvoe1FeLIAyvzAHVUbMwY4HB8T7wQ3y5D16vt9biFwAAAP//AwBQSwMEFAAGAAgA&#10;AAAhANwKKATiAAAACwEAAA8AAABkcnMvZG93bnJldi54bWxMj8FKw0AQhu9C32GZgje7SStNG7Mp&#10;paCiPYitCN622TEbmp0N2U0b8/RuTnqbn/n455ts05uaXbB1lSUB8SwChlRYVVEp4OP4eLcC5rwk&#10;JWtLKOAHHWzyyU0mU2Wv9I6Xgy9ZKCGXSgHa+ybl3BUajXQz2yCF3bdtjfQhtiVXrbyGclPzeRQt&#10;uZEVhQtaNrjTWJwPnRHw3Oz2Xa+Tz5f98ulLDfHw9nochLid9tsHYB57/wfDqB/UIQ9OJ9uRcqwO&#10;OV7cB1TAfLEGNgJRksTATuO0WgPPM/7/h/wXAAD//wMAUEsBAi0AFAAGAAgAAAAhALaDOJL+AAAA&#10;4QEAABMAAAAAAAAAAAAAAAAAAAAAAFtDb250ZW50X1R5cGVzXS54bWxQSwECLQAUAAYACAAAACEA&#10;OP0h/9YAAACUAQAACwAAAAAAAAAAAAAAAAAvAQAAX3JlbHMvLnJlbHNQSwECLQAUAAYACAAAACEA&#10;z3loq4ICAAD9BAAADgAAAAAAAAAAAAAAAAAuAgAAZHJzL2Uyb0RvYy54bWxQSwECLQAUAAYACAAA&#10;ACEA3AooBOIAAAALAQAADwAAAAAAAAAAAAAAAADcBAAAZHJzL2Rvd25yZXYueG1sUEsFBgAAAAAE&#10;AAQA8wAAAOsFAAAAAA==&#10;" filled="f" strokecolor="#231f20" strokeweight=".17636mm">
                <w10:wrap type="topAndBottom" anchorx="page"/>
              </v:rect>
            </w:pict>
          </mc:Fallback>
        </mc:AlternateContent>
      </w:r>
    </w:p>
    <w:p w:rsidR="007B798F" w:rsidRDefault="007B798F">
      <w:pPr>
        <w:pStyle w:val="Corpsdetexte"/>
      </w:pPr>
    </w:p>
    <w:p w:rsidR="007B798F" w:rsidRDefault="007B798F">
      <w:pPr>
        <w:pStyle w:val="Corpsdetexte"/>
        <w:spacing w:before="3"/>
        <w:rPr>
          <w:sz w:val="28"/>
        </w:rPr>
      </w:pPr>
    </w:p>
    <w:p w:rsidR="007B798F" w:rsidRDefault="00A42B6E">
      <w:pPr>
        <w:pStyle w:val="Titre2"/>
        <w:numPr>
          <w:ilvl w:val="1"/>
          <w:numId w:val="1"/>
        </w:numPr>
        <w:tabs>
          <w:tab w:val="left" w:pos="1075"/>
        </w:tabs>
        <w:spacing w:before="0"/>
        <w:ind w:hanging="400"/>
      </w:pPr>
      <w:r>
        <w:rPr>
          <w:color w:val="231F20"/>
        </w:rPr>
        <w:t>Étude des</w:t>
      </w:r>
      <w:r>
        <w:rPr>
          <w:color w:val="231F20"/>
          <w:spacing w:val="-13"/>
        </w:rPr>
        <w:t xml:space="preserve"> </w:t>
      </w:r>
      <w:r>
        <w:rPr>
          <w:color w:val="231F20"/>
        </w:rPr>
        <w:t>VLAN</w:t>
      </w:r>
    </w:p>
    <w:p w:rsidR="007B798F" w:rsidRDefault="007B798F">
      <w:pPr>
        <w:pStyle w:val="Corpsdetexte"/>
        <w:spacing w:before="1"/>
        <w:rPr>
          <w:b/>
        </w:rPr>
      </w:pPr>
    </w:p>
    <w:p w:rsidR="007B798F" w:rsidRDefault="00A42B6E">
      <w:pPr>
        <w:pStyle w:val="Titre3"/>
        <w:ind w:right="595"/>
      </w:pPr>
      <w:r>
        <w:rPr>
          <w:color w:val="231F20"/>
        </w:rPr>
        <w:t>La configuration du commutateur HP A5500-48G-PoE+EI_JG240A de la baie SR13 doit être effectuée. Le musée a mis en place la technique des VLAN sur son réseau.</w:t>
      </w:r>
    </w:p>
    <w:p w:rsidR="007B798F" w:rsidRDefault="007B798F">
      <w:pPr>
        <w:pStyle w:val="Corpsdetexte"/>
        <w:rPr>
          <w:b/>
        </w:rPr>
      </w:pPr>
    </w:p>
    <w:p w:rsidR="007B798F" w:rsidRDefault="00A42B6E">
      <w:pPr>
        <w:spacing w:before="118"/>
        <w:ind w:left="674" w:right="2397"/>
        <w:rPr>
          <w:b/>
          <w:sz w:val="20"/>
        </w:rPr>
      </w:pPr>
      <w:r>
        <w:rPr>
          <w:b/>
          <w:color w:val="231F20"/>
          <w:sz w:val="20"/>
        </w:rPr>
        <w:t>Question 3.3.1</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85376" behindDoc="0" locked="0" layoutInCell="1" allowOverlap="1">
                <wp:simplePos x="0" y="0"/>
                <wp:positionH relativeFrom="page">
                  <wp:posOffset>720090</wp:posOffset>
                </wp:positionH>
                <wp:positionV relativeFrom="paragraph">
                  <wp:posOffset>306070</wp:posOffset>
                </wp:positionV>
                <wp:extent cx="6119495" cy="366395"/>
                <wp:effectExtent l="5715" t="12700" r="8890" b="11430"/>
                <wp:wrapTopAndBottom/>
                <wp:docPr id="6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366395"/>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7pt;margin-top:24.1pt;width:481.85pt;height:28.8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DXfwIAAP0EAAAOAAAAZHJzL2Uyb0RvYy54bWysVMGO0zAQvSPxD5bv3cRtNttGTVerpkVI&#10;C6xY+ADXdhoLxw6223RB/Dtjpy0tXBAih2Qcj2fem3nj+f2hVWgvrJNGl5jcpBgJzQyXelviz5/W&#10;oylGzlPNqTJalPhFOHy/eP1q3neFGJvGKC4sgiDaFX1X4sb7rkgSxxrRUndjOqFhsza2pR6Wdptw&#10;S3uI3qpknKZ50hvLO2uYcA7+VsMmXsT4dS2Y/1DXTnikSgzYfHzb+N6Ed7KY02JraddIdoRB/wFF&#10;S6WGpOdQFfUU7az8I1QrmTXO1P6GmTYxdS2ZiByADUl/Y/Pc0E5ELlAc153L5P5fWPZ+/2SR5CXO&#10;CUaattCjj1A1qrdKoAkJBeo7V4Dfc/dkA0XXPRr2xSFtlg24iQdrTd8IygFW9E+uDoSFg6No078z&#10;HMLTnTexVofatiEgVAEdYktezi0RB48Y/MwJmWWzW4wY7E3yfAI2QEpocTrdWeffCNOiYJTYAvgY&#10;ne4fnR9cTy4hmTZrqVRsu9KohwyTbBYPOKMkD5uRpN1ulsqiPQXhjCdkPY5agbxXbq30IF8l2xJP&#10;0/AMggrVWGkes3gq1WDDYaVDcCAH2I7WIJPvs3S2mq6m2Sgb56tRllbV6GG9zEb5mtzdVpNquazI&#10;j4CTZEUjORc6QD1JlmR/J4nj8AxiO4v2ipK7ZL6Oz7HiF27JNYzYEGB1+kZ2UQah84OCNoa/gAqs&#10;GWYQ7gwwGmO/YdTD/JXYfd1RKzBSbzUoaUayLAxsXGS3d1B/ZC93Npc7VDMIVWKP0WAu/TDku87K&#10;bQOZSOyxNg+gvlpGYQRlDqgAd1jAjEUGx/sgDPHlOnr9urUWPwEAAP//AwBQSwMEFAAGAAgAAAAh&#10;AODcydfjAAAACwEAAA8AAABkcnMvZG93bnJldi54bWxMj8FOwzAMhu+T9g6RkbhtacdYR2k6oUmA&#10;YAfEhpC4ZY1pqjVO1aRb6dOTnuDmX/70+3O26U3Nzti6ypKAeB4BQyqsqqgU8HF4nK2BOS9JydoS&#10;CvhBB5t8OslkquyF3vG89yULJeRSKUB736Scu0KjkW5uG6Sw+7atkT7EtuSqlZdQbmq+iKIVN7Ki&#10;cEHLBrcai9O+MwKem+2u63Xy+bJbPX2pIR7eXg+DENdX/cM9MI+9/4Nh1A/qkAeno+1IOVaHHN8s&#10;AypguV4AG4EoSWJgx3G6vQOeZ/z/D/kvAAAA//8DAFBLAQItABQABgAIAAAAIQC2gziS/gAAAOEB&#10;AAATAAAAAAAAAAAAAAAAAAAAAABbQ29udGVudF9UeXBlc10ueG1sUEsBAi0AFAAGAAgAAAAhADj9&#10;If/WAAAAlAEAAAsAAAAAAAAAAAAAAAAALwEAAF9yZWxzLy5yZWxzUEsBAi0AFAAGAAgAAAAhAIFK&#10;oNd/AgAA/QQAAA4AAAAAAAAAAAAAAAAALgIAAGRycy9lMm9Eb2MueG1sUEsBAi0AFAAGAAgAAAAh&#10;AODcydfjAAAACwEAAA8AAAAAAAAAAAAAAAAA2QQAAGRycy9kb3ducmV2LnhtbFBLBQYAAAAABAAE&#10;APMAAADpBQAAAAA=&#10;" filled="f" strokecolor="#231f20" strokeweight=".17636mm">
                <w10:wrap type="topAndBottom" anchorx="page"/>
              </v:rect>
            </w:pict>
          </mc:Fallback>
        </mc:AlternateContent>
      </w:r>
      <w:r w:rsidR="00A42B6E">
        <w:rPr>
          <w:color w:val="231F20"/>
        </w:rPr>
        <w:t>Donner la signification du terme VLAN.</w:t>
      </w:r>
    </w:p>
    <w:p w:rsidR="007B798F" w:rsidRDefault="007B798F">
      <w:pPr>
        <w:pStyle w:val="Corpsdetexte"/>
      </w:pPr>
    </w:p>
    <w:p w:rsidR="007B798F" w:rsidRDefault="007B798F">
      <w:pPr>
        <w:pStyle w:val="Corpsdetexte"/>
        <w:spacing w:before="2"/>
        <w:rPr>
          <w:sz w:val="17"/>
        </w:rPr>
      </w:pPr>
    </w:p>
    <w:p w:rsidR="007B798F" w:rsidRDefault="00A42B6E">
      <w:pPr>
        <w:pStyle w:val="Titre3"/>
      </w:pPr>
      <w:r>
        <w:rPr>
          <w:color w:val="231F20"/>
        </w:rPr>
        <w:t>Question 3.3.2</w:t>
      </w:r>
    </w:p>
    <w:p w:rsidR="007B798F" w:rsidRDefault="00D67CB4">
      <w:pPr>
        <w:pStyle w:val="Corpsdetexte"/>
        <w:spacing w:before="121"/>
        <w:ind w:left="674" w:right="2397"/>
      </w:pPr>
      <w:r>
        <w:rPr>
          <w:noProof/>
          <w:lang w:eastAsia="fr-FR"/>
        </w:rPr>
        <mc:AlternateContent>
          <mc:Choice Requires="wps">
            <w:drawing>
              <wp:anchor distT="0" distB="0" distL="0" distR="0" simplePos="0" relativeHeight="251686400" behindDoc="0" locked="0" layoutInCell="1" allowOverlap="1">
                <wp:simplePos x="0" y="0"/>
                <wp:positionH relativeFrom="page">
                  <wp:posOffset>720090</wp:posOffset>
                </wp:positionH>
                <wp:positionV relativeFrom="paragraph">
                  <wp:posOffset>304800</wp:posOffset>
                </wp:positionV>
                <wp:extent cx="6119495" cy="1092200"/>
                <wp:effectExtent l="5715" t="10160" r="8890" b="12065"/>
                <wp:wrapTopAndBottom/>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10922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56.7pt;margin-top:24pt;width:481.85pt;height:86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WM/fgIAAP4EAAAOAAAAZHJzL2Uyb0RvYy54bWysVFFv0zAQfkfiP1h+7xK3WddES6epaRHS&#10;gInBD3Bjp7FwbGO7TcfEf+fstF0LLwiRh8TOne++++47397tO4l23DqhVYnJVYoRV7VmQm1K/PXL&#10;ajTDyHmqGJVa8RI/c4fv5m/f3Pam4GPdasm4RRBEuaI3JW69N0WSuLrlHXVX2nAFxkbbjnrY2k3C&#10;LO0heieTcZpOk15bZqyuuXPwtxqMeB7jNw2v/aemcdwjWWLA5uPbxvc6vJP5LS02lppW1AcY9B9Q&#10;dFQoSHoKVVFP0daKP0J1orba6cZf1bpLdNOImscaoBqS/lbNU0sNj7UAOc6caHL/L2z9cfdokWAl&#10;ngI9inbQo8/AGlUbydEkEtQbV4Dfk3m0oURnHnT9zSGlFy248Xtrdd9yygAWCYQmFwfCxsFRtO4/&#10;aAbh6dbryNW+sV0ICCygfWzJ86klfO9RDT+nhORZfo1RDTaS5mNoesxBi+NxY51/x3WHwqLEFtDH&#10;8HT34HyAQ4ujS8im9EpIGfsuFeohxSTL4wGnpWDBGKu0m/VCWrSjoJzxhKzGx7wXbp3woF8puhLP&#10;0vAMigp0LBWLWTwVclgDEqlCcKgOsB1Wg05e8jRfzpazbJSNp8tRllbV6H61yEbTFbm5ribVYlGR&#10;nwEnyYpWMMZVgHrULMn+ThOH6RnUdlLtRUnuvPJVfA6Mn7kllzAiy1DV8RurizoIrQ/T6Iq1Zs8g&#10;A6uHIYRLAxattj8w6mEAS+y+b6nlGMn3CqSUkywLExs32fUN8I/suWV9bqGqhlAl9hgNy4Ufpnxr&#10;rNi0kInEHit9D/JrRBTGK6qDaGHIYgWHCyFM8fk+er1eW/NfAAAA//8DAFBLAwQUAAYACAAAACEA&#10;msDcP+EAAAALAQAADwAAAGRycy9kb3ducmV2LnhtbEyPQUvDQBSE74L/YXmCN7tJLU2J2RQpqGgP&#10;YiuCt232mQ1m34bspo359b6e9DjMMPNNsR5dK47Yh8aTgnSWgECqvGmoVvC+f7hZgQhRk9GtJ1Tw&#10;gwHW5eVFoXPjT/SGx12sBZdQyLUCG2OXSxkqi06Hme+Q2PvyvdORZV9L0+sTl7tWzpNkKZ1uiBes&#10;7nBjsfreDU7BU7fZDqPNPp63y8dPM6XT68t+Uur6ary/AxFxjH9hOOMzOpTMdPADmSBa1untgqMK&#10;Fiv+dA4kWZaCOCiY8zLIspD/P5S/AAAA//8DAFBLAQItABQABgAIAAAAIQC2gziS/gAAAOEBAAAT&#10;AAAAAAAAAAAAAAAAAAAAAABbQ29udGVudF9UeXBlc10ueG1sUEsBAi0AFAAGAAgAAAAhADj9If/W&#10;AAAAlAEAAAsAAAAAAAAAAAAAAAAALwEAAF9yZWxzLy5yZWxzUEsBAi0AFAAGAAgAAAAhAGW9Yz9+&#10;AgAA/gQAAA4AAAAAAAAAAAAAAAAALgIAAGRycy9lMm9Eb2MueG1sUEsBAi0AFAAGAAgAAAAhAJrA&#10;3D/hAAAACwEAAA8AAAAAAAAAAAAAAAAA2AQAAGRycy9kb3ducmV2LnhtbFBLBQYAAAAABAAEAPMA&#10;AADmBQAAAAA=&#10;" filled="f" strokecolor="#231f20" strokeweight=".17636mm">
                <w10:wrap type="topAndBottom" anchorx="page"/>
              </v:rect>
            </w:pict>
          </mc:Fallback>
        </mc:AlternateContent>
      </w:r>
      <w:r w:rsidR="00A42B6E">
        <w:rPr>
          <w:color w:val="231F20"/>
        </w:rPr>
        <w:t>Énoncer trois avantages liés à la mise en place des VLAN au sein d’un réseau.</w:t>
      </w:r>
    </w:p>
    <w:p w:rsidR="007B798F" w:rsidRDefault="007B798F">
      <w:pPr>
        <w:pStyle w:val="Corpsdetexte"/>
      </w:pPr>
    </w:p>
    <w:p w:rsidR="007B798F" w:rsidRDefault="00A42B6E">
      <w:pPr>
        <w:pStyle w:val="Titre3"/>
        <w:spacing w:before="130"/>
      </w:pPr>
      <w:r>
        <w:rPr>
          <w:color w:val="231F20"/>
        </w:rPr>
        <w:t>Question 3.3.3</w:t>
      </w:r>
    </w:p>
    <w:p w:rsidR="007B798F" w:rsidRDefault="00A42B6E">
      <w:pPr>
        <w:spacing w:before="120"/>
        <w:ind w:left="674" w:right="2397"/>
        <w:rPr>
          <w:i/>
          <w:sz w:val="20"/>
        </w:rPr>
      </w:pPr>
      <w:r>
        <w:rPr>
          <w:i/>
          <w:color w:val="231F20"/>
          <w:sz w:val="20"/>
        </w:rPr>
        <w:t>Le musée a mis en place un VLAN de niveau 1.</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87424" behindDoc="0" locked="0" layoutInCell="1" allowOverlap="1">
                <wp:simplePos x="0" y="0"/>
                <wp:positionH relativeFrom="page">
                  <wp:posOffset>720090</wp:posOffset>
                </wp:positionH>
                <wp:positionV relativeFrom="paragraph">
                  <wp:posOffset>305435</wp:posOffset>
                </wp:positionV>
                <wp:extent cx="6119495" cy="539750"/>
                <wp:effectExtent l="5715" t="10160" r="8890" b="12065"/>
                <wp:wrapTopAndBottom/>
                <wp:docPr id="5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56.7pt;margin-top:24.05pt;width:481.85pt;height:42.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KB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Fhgp0kGPPkHViNpKjsZFKFBvXAl+T+bRBorOvNP0q0NKL1tw4w/W6r7lhAGsLPgnVwfCxsFRtOnf&#10;awbhyc7rWKtDY7sQEKqADrElz+eW8INHFH7OsqzIiylGFGzTSXE7jT1LSHk6bazzb7juUFhU2AL4&#10;GJ3s3zkf0JDy5BKSKb0WUsa2S4V6yDDJi3jAaSlYMEaSdrtZSov2BIQznmTr8SnvlVsnPMhXiq7C&#10;8zQ8g6BCNVaKxSyeCDmsAYlUITiQA2zH1SCTH0VarOareT7Kx7PVKE/revSwXuaj2Tq7ndaTerms&#10;s58BZ5aXrWCMqwD1JNks/ztJHIdnENtZtFeU3CXzdXxiU6HxLwVKrmHEKgOr0zeyizIInR8UtNHs&#10;GVRg9TCDcGfAotX2O0Y9zF+F3bcdsRwj+VaBkoosz8PAxk0+vYX6I3tp2VxaiKIQqsIeo2G59MOQ&#10;74wV2xYyZbHHSj+A+hoRhRGUOaA6ahZmLDI43gdhiC/30evl1lr8AgAA//8DAFBLAwQUAAYACAAA&#10;ACEANN69bOIAAAALAQAADwAAAGRycy9kb3ducmV2LnhtbEyPUUvDMBSF3wX/Q7iCby6NHeuoTYcM&#10;VHQP4jYGvmVNbIrNTWnSrfbXe/ekb+dwP849p1iNrmUn04fGowQxS4AZrLxusJaw3z3dLYGFqFCr&#10;1qOR8GMCrMrrq0Ll2p/xw5y2sWYUgiFXEmyMXc55qKxxKsx8Z5BuX753KpLta657daZw1/L7JFlw&#10;pxqkD1Z1Zm1N9b0dnISXbr0ZRpsdXjeL5089ien9bTdJeXszPj4Ai2aMfzBc6lN1KKnT0Q+oA2vJ&#10;i3ROqIT5UgC7AEmWkTqSSlMBvCz4/w3lLwAAAP//AwBQSwECLQAUAAYACAAAACEAtoM4kv4AAADh&#10;AQAAEwAAAAAAAAAAAAAAAAAAAAAAW0NvbnRlbnRfVHlwZXNdLnhtbFBLAQItABQABgAIAAAAIQA4&#10;/SH/1gAAAJQBAAALAAAAAAAAAAAAAAAAAC8BAABfcmVscy8ucmVsc1BLAQItABQABgAIAAAAIQAZ&#10;rMKBgQIAAP0EAAAOAAAAAAAAAAAAAAAAAC4CAABkcnMvZTJvRG9jLnhtbFBLAQItABQABgAIAAAA&#10;IQA03r1s4gAAAAsBAAAPAAAAAAAAAAAAAAAAANsEAABkcnMvZG93bnJldi54bWxQSwUGAAAAAAQA&#10;BADzAAAA6gUAAAAA&#10;" filled="f" strokecolor="#231f20" strokeweight=".17636mm">
                <w10:wrap type="topAndBottom" anchorx="page"/>
              </v:rect>
            </w:pict>
          </mc:Fallback>
        </mc:AlternateContent>
      </w:r>
      <w:r w:rsidR="00A42B6E">
        <w:rPr>
          <w:color w:val="231F20"/>
        </w:rPr>
        <w:t>Donner le nom de ce type de VLAN.</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5"/>
        <w:rPr>
          <w:sz w:val="17"/>
        </w:rPr>
      </w:pPr>
    </w:p>
    <w:p w:rsidR="007B798F" w:rsidRDefault="00A42B6E">
      <w:pPr>
        <w:pStyle w:val="Titre3"/>
        <w:spacing w:before="75"/>
      </w:pPr>
      <w:r>
        <w:rPr>
          <w:color w:val="231F20"/>
        </w:rPr>
        <w:t>Question 3.3.4</w:t>
      </w:r>
    </w:p>
    <w:p w:rsidR="007B798F" w:rsidRDefault="00A42B6E">
      <w:pPr>
        <w:pStyle w:val="Corpsdetexte"/>
        <w:spacing w:before="122"/>
        <w:ind w:left="674" w:right="595"/>
      </w:pPr>
      <w:r>
        <w:rPr>
          <w:color w:val="231F20"/>
        </w:rPr>
        <w:t xml:space="preserve">Compléter le tableau, à l’aide de l’ANNEXE N°13, en mentionnant l’identifiant et le nom du VLAN utilisé </w:t>
      </w:r>
      <w:r>
        <w:rPr>
          <w:color w:val="231F20"/>
          <w:spacing w:val="52"/>
        </w:rPr>
        <w:t xml:space="preserve"> </w:t>
      </w:r>
      <w:r>
        <w:rPr>
          <w:color w:val="231F20"/>
        </w:rPr>
        <w:t>par</w:t>
      </w:r>
    </w:p>
    <w:p w:rsidR="007B798F" w:rsidRDefault="00A42B6E">
      <w:pPr>
        <w:pStyle w:val="Corpsdetexte"/>
        <w:ind w:left="674" w:right="2397"/>
      </w:pPr>
      <w:r>
        <w:rPr>
          <w:color w:val="231F20"/>
        </w:rPr>
        <w:t>le réseau sans fil.</w:t>
      </w:r>
    </w:p>
    <w:p w:rsidR="007B798F" w:rsidRDefault="007B798F">
      <w:pPr>
        <w:pStyle w:val="Corpsdetexte"/>
        <w:spacing w:before="8"/>
        <w:rPr>
          <w:sz w:val="10"/>
        </w:rPr>
      </w:pPr>
    </w:p>
    <w:tbl>
      <w:tblPr>
        <w:tblStyle w:val="TableNormal"/>
        <w:tblW w:w="0" w:type="auto"/>
        <w:tblInd w:w="208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8"/>
        <w:gridCol w:w="2006"/>
        <w:gridCol w:w="2690"/>
      </w:tblGrid>
      <w:tr w:rsidR="007B798F">
        <w:trPr>
          <w:trHeight w:hRule="exact" w:val="382"/>
        </w:trPr>
        <w:tc>
          <w:tcPr>
            <w:tcW w:w="1258" w:type="dxa"/>
          </w:tcPr>
          <w:p w:rsidR="007B798F" w:rsidRDefault="00A42B6E">
            <w:pPr>
              <w:pStyle w:val="TableParagraph"/>
              <w:spacing w:before="57"/>
              <w:ind w:left="193" w:right="194"/>
              <w:jc w:val="center"/>
              <w:rPr>
                <w:rFonts w:ascii="Arial"/>
              </w:rPr>
            </w:pPr>
            <w:r>
              <w:rPr>
                <w:rFonts w:ascii="Arial"/>
                <w:color w:val="231F20"/>
              </w:rPr>
              <w:t>VLAN Id</w:t>
            </w:r>
          </w:p>
        </w:tc>
        <w:tc>
          <w:tcPr>
            <w:tcW w:w="2006" w:type="dxa"/>
          </w:tcPr>
          <w:p w:rsidR="007B798F" w:rsidRDefault="00A42B6E">
            <w:pPr>
              <w:pStyle w:val="TableParagraph"/>
              <w:spacing w:before="57"/>
              <w:ind w:left="139" w:right="139"/>
              <w:jc w:val="center"/>
              <w:rPr>
                <w:rFonts w:ascii="Arial"/>
              </w:rPr>
            </w:pPr>
            <w:r>
              <w:rPr>
                <w:rFonts w:ascii="Arial"/>
                <w:color w:val="231F20"/>
              </w:rPr>
              <w:t>Nom</w:t>
            </w:r>
          </w:p>
        </w:tc>
        <w:tc>
          <w:tcPr>
            <w:tcW w:w="2690" w:type="dxa"/>
          </w:tcPr>
          <w:p w:rsidR="007B798F" w:rsidRDefault="00A42B6E">
            <w:pPr>
              <w:pStyle w:val="TableParagraph"/>
              <w:spacing w:before="57"/>
              <w:ind w:left="569"/>
              <w:rPr>
                <w:rFonts w:ascii="Arial" w:hAnsi="Arial"/>
              </w:rPr>
            </w:pPr>
            <w:r>
              <w:rPr>
                <w:rFonts w:ascii="Arial" w:hAnsi="Arial"/>
                <w:color w:val="231F20"/>
              </w:rPr>
              <w:t>Adresse réseau</w:t>
            </w:r>
          </w:p>
        </w:tc>
      </w:tr>
      <w:tr w:rsidR="007B798F">
        <w:trPr>
          <w:trHeight w:hRule="exact" w:val="384"/>
        </w:trPr>
        <w:tc>
          <w:tcPr>
            <w:tcW w:w="1258" w:type="dxa"/>
          </w:tcPr>
          <w:p w:rsidR="007B798F" w:rsidRDefault="00A42B6E">
            <w:pPr>
              <w:pStyle w:val="TableParagraph"/>
              <w:spacing w:before="58"/>
              <w:ind w:left="193" w:right="193"/>
              <w:jc w:val="center"/>
              <w:rPr>
                <w:rFonts w:ascii="Arial"/>
              </w:rPr>
            </w:pPr>
            <w:r>
              <w:rPr>
                <w:rFonts w:ascii="Arial"/>
                <w:color w:val="231F20"/>
              </w:rPr>
              <w:t>30</w:t>
            </w:r>
          </w:p>
        </w:tc>
        <w:tc>
          <w:tcPr>
            <w:tcW w:w="2006" w:type="dxa"/>
          </w:tcPr>
          <w:p w:rsidR="007B798F" w:rsidRDefault="00A42B6E">
            <w:pPr>
              <w:pStyle w:val="TableParagraph"/>
              <w:spacing w:before="58"/>
              <w:ind w:left="139" w:right="139"/>
              <w:jc w:val="center"/>
              <w:rPr>
                <w:rFonts w:ascii="Arial"/>
              </w:rPr>
            </w:pPr>
            <w:r>
              <w:rPr>
                <w:rFonts w:ascii="Arial"/>
                <w:color w:val="231F20"/>
              </w:rPr>
              <w:t>IntercoCore/FW</w:t>
            </w:r>
          </w:p>
        </w:tc>
        <w:tc>
          <w:tcPr>
            <w:tcW w:w="2690" w:type="dxa"/>
          </w:tcPr>
          <w:p w:rsidR="007B798F" w:rsidRDefault="00A42B6E">
            <w:pPr>
              <w:pStyle w:val="TableParagraph"/>
              <w:spacing w:before="58"/>
              <w:ind w:left="0" w:right="511"/>
              <w:jc w:val="right"/>
              <w:rPr>
                <w:rFonts w:ascii="Arial"/>
              </w:rPr>
            </w:pPr>
            <w:r>
              <w:rPr>
                <w:rFonts w:ascii="Arial"/>
                <w:color w:val="231F20"/>
              </w:rPr>
              <w:t>192.168.30.0/ 24</w:t>
            </w:r>
          </w:p>
        </w:tc>
      </w:tr>
      <w:tr w:rsidR="007B798F">
        <w:trPr>
          <w:trHeight w:hRule="exact" w:val="382"/>
        </w:trPr>
        <w:tc>
          <w:tcPr>
            <w:tcW w:w="1258" w:type="dxa"/>
          </w:tcPr>
          <w:p w:rsidR="007B798F" w:rsidRDefault="007B798F"/>
        </w:tc>
        <w:tc>
          <w:tcPr>
            <w:tcW w:w="2006" w:type="dxa"/>
          </w:tcPr>
          <w:p w:rsidR="007B798F" w:rsidRDefault="007B798F"/>
        </w:tc>
        <w:tc>
          <w:tcPr>
            <w:tcW w:w="2690" w:type="dxa"/>
          </w:tcPr>
          <w:p w:rsidR="007B798F" w:rsidRDefault="00A42B6E">
            <w:pPr>
              <w:pStyle w:val="TableParagraph"/>
              <w:spacing w:before="57"/>
              <w:ind w:left="543"/>
              <w:rPr>
                <w:rFonts w:ascii="Arial"/>
              </w:rPr>
            </w:pPr>
            <w:r>
              <w:rPr>
                <w:rFonts w:ascii="Arial"/>
                <w:color w:val="231F20"/>
              </w:rPr>
              <w:t>192.168.96.0/20</w:t>
            </w:r>
          </w:p>
        </w:tc>
      </w:tr>
      <w:tr w:rsidR="007B798F">
        <w:trPr>
          <w:trHeight w:hRule="exact" w:val="384"/>
        </w:trPr>
        <w:tc>
          <w:tcPr>
            <w:tcW w:w="1258" w:type="dxa"/>
          </w:tcPr>
          <w:p w:rsidR="007B798F" w:rsidRDefault="00A42B6E">
            <w:pPr>
              <w:pStyle w:val="TableParagraph"/>
              <w:spacing w:before="57"/>
              <w:ind w:left="193" w:right="194"/>
              <w:jc w:val="center"/>
              <w:rPr>
                <w:rFonts w:ascii="Arial"/>
              </w:rPr>
            </w:pPr>
            <w:r>
              <w:rPr>
                <w:rFonts w:ascii="Arial"/>
                <w:color w:val="231F20"/>
              </w:rPr>
              <w:t>120</w:t>
            </w:r>
          </w:p>
        </w:tc>
        <w:tc>
          <w:tcPr>
            <w:tcW w:w="2006" w:type="dxa"/>
          </w:tcPr>
          <w:p w:rsidR="007B798F" w:rsidRDefault="00A42B6E">
            <w:pPr>
              <w:pStyle w:val="TableParagraph"/>
              <w:spacing w:before="57"/>
              <w:ind w:left="138" w:right="139"/>
              <w:jc w:val="center"/>
              <w:rPr>
                <w:rFonts w:ascii="Arial"/>
              </w:rPr>
            </w:pPr>
            <w:r>
              <w:rPr>
                <w:rFonts w:ascii="Arial"/>
                <w:color w:val="231F20"/>
              </w:rPr>
              <w:t>DMZ</w:t>
            </w:r>
          </w:p>
        </w:tc>
        <w:tc>
          <w:tcPr>
            <w:tcW w:w="2690" w:type="dxa"/>
          </w:tcPr>
          <w:p w:rsidR="007B798F" w:rsidRDefault="00A42B6E">
            <w:pPr>
              <w:pStyle w:val="TableParagraph"/>
              <w:spacing w:before="57"/>
              <w:ind w:left="0" w:right="482"/>
              <w:jc w:val="right"/>
              <w:rPr>
                <w:rFonts w:ascii="Arial"/>
              </w:rPr>
            </w:pPr>
            <w:r>
              <w:rPr>
                <w:rFonts w:ascii="Arial"/>
                <w:color w:val="231F20"/>
              </w:rPr>
              <w:t>192.168.120.0/24</w:t>
            </w:r>
          </w:p>
        </w:tc>
      </w:tr>
      <w:tr w:rsidR="007B798F">
        <w:trPr>
          <w:trHeight w:hRule="exact" w:val="382"/>
        </w:trPr>
        <w:tc>
          <w:tcPr>
            <w:tcW w:w="1258" w:type="dxa"/>
          </w:tcPr>
          <w:p w:rsidR="007B798F" w:rsidRDefault="00A42B6E">
            <w:pPr>
              <w:pStyle w:val="TableParagraph"/>
              <w:spacing w:before="58"/>
              <w:ind w:left="193" w:right="194"/>
              <w:jc w:val="center"/>
              <w:rPr>
                <w:rFonts w:ascii="Arial"/>
              </w:rPr>
            </w:pPr>
            <w:r>
              <w:rPr>
                <w:rFonts w:ascii="Arial"/>
                <w:color w:val="231F20"/>
              </w:rPr>
              <w:t>130</w:t>
            </w:r>
          </w:p>
        </w:tc>
        <w:tc>
          <w:tcPr>
            <w:tcW w:w="2006" w:type="dxa"/>
          </w:tcPr>
          <w:p w:rsidR="007B798F" w:rsidRDefault="00A42B6E">
            <w:pPr>
              <w:pStyle w:val="TableParagraph"/>
              <w:spacing w:before="58"/>
              <w:ind w:left="139" w:right="139"/>
              <w:jc w:val="center"/>
              <w:rPr>
                <w:rFonts w:ascii="Arial"/>
              </w:rPr>
            </w:pPr>
            <w:r>
              <w:rPr>
                <w:rFonts w:ascii="Arial"/>
                <w:color w:val="231F20"/>
              </w:rPr>
              <w:t>PRIVE</w:t>
            </w:r>
          </w:p>
        </w:tc>
        <w:tc>
          <w:tcPr>
            <w:tcW w:w="2690" w:type="dxa"/>
          </w:tcPr>
          <w:p w:rsidR="007B798F" w:rsidRDefault="00A42B6E">
            <w:pPr>
              <w:pStyle w:val="TableParagraph"/>
              <w:spacing w:before="58"/>
              <w:ind w:left="0" w:right="482"/>
              <w:jc w:val="right"/>
              <w:rPr>
                <w:rFonts w:ascii="Arial"/>
              </w:rPr>
            </w:pPr>
            <w:r>
              <w:rPr>
                <w:rFonts w:ascii="Arial"/>
                <w:color w:val="231F20"/>
              </w:rPr>
              <w:t>192.168.130.0/23</w:t>
            </w:r>
          </w:p>
        </w:tc>
      </w:tr>
      <w:tr w:rsidR="007B798F">
        <w:trPr>
          <w:trHeight w:hRule="exact" w:val="385"/>
        </w:trPr>
        <w:tc>
          <w:tcPr>
            <w:tcW w:w="1258" w:type="dxa"/>
          </w:tcPr>
          <w:p w:rsidR="007B798F" w:rsidRDefault="00A42B6E">
            <w:pPr>
              <w:pStyle w:val="TableParagraph"/>
              <w:spacing w:before="58"/>
              <w:ind w:left="193" w:right="194"/>
              <w:jc w:val="center"/>
              <w:rPr>
                <w:rFonts w:ascii="Arial"/>
              </w:rPr>
            </w:pPr>
            <w:r>
              <w:rPr>
                <w:rFonts w:ascii="Arial"/>
                <w:color w:val="231F20"/>
              </w:rPr>
              <w:t>140</w:t>
            </w:r>
          </w:p>
        </w:tc>
        <w:tc>
          <w:tcPr>
            <w:tcW w:w="2006" w:type="dxa"/>
          </w:tcPr>
          <w:p w:rsidR="007B798F" w:rsidRDefault="00A42B6E">
            <w:pPr>
              <w:pStyle w:val="TableParagraph"/>
              <w:spacing w:before="58"/>
              <w:ind w:left="142" w:right="139"/>
              <w:jc w:val="center"/>
              <w:rPr>
                <w:rFonts w:ascii="Arial"/>
              </w:rPr>
            </w:pPr>
            <w:r>
              <w:rPr>
                <w:rFonts w:ascii="Arial"/>
                <w:color w:val="231F20"/>
              </w:rPr>
              <w:t>PRIVATISATION</w:t>
            </w:r>
          </w:p>
        </w:tc>
        <w:tc>
          <w:tcPr>
            <w:tcW w:w="2690" w:type="dxa"/>
          </w:tcPr>
          <w:p w:rsidR="007B798F" w:rsidRDefault="00A42B6E">
            <w:pPr>
              <w:pStyle w:val="TableParagraph"/>
              <w:spacing w:before="58"/>
              <w:ind w:left="0" w:right="482"/>
              <w:jc w:val="right"/>
              <w:rPr>
                <w:rFonts w:ascii="Arial"/>
              </w:rPr>
            </w:pPr>
            <w:r>
              <w:rPr>
                <w:rFonts w:ascii="Arial"/>
                <w:color w:val="231F20"/>
              </w:rPr>
              <w:t>192.168.140.0/24</w:t>
            </w:r>
          </w:p>
        </w:tc>
      </w:tr>
      <w:tr w:rsidR="007B798F">
        <w:trPr>
          <w:trHeight w:hRule="exact" w:val="382"/>
        </w:trPr>
        <w:tc>
          <w:tcPr>
            <w:tcW w:w="1258" w:type="dxa"/>
          </w:tcPr>
          <w:p w:rsidR="007B798F" w:rsidRDefault="00A42B6E">
            <w:pPr>
              <w:pStyle w:val="TableParagraph"/>
              <w:spacing w:before="57"/>
              <w:ind w:left="193" w:right="194"/>
              <w:jc w:val="center"/>
              <w:rPr>
                <w:rFonts w:ascii="Arial"/>
              </w:rPr>
            </w:pPr>
            <w:r>
              <w:rPr>
                <w:rFonts w:ascii="Arial"/>
                <w:color w:val="231F20"/>
              </w:rPr>
              <w:t>150</w:t>
            </w:r>
          </w:p>
        </w:tc>
        <w:tc>
          <w:tcPr>
            <w:tcW w:w="2006" w:type="dxa"/>
          </w:tcPr>
          <w:p w:rsidR="007B798F" w:rsidRDefault="00A42B6E">
            <w:pPr>
              <w:pStyle w:val="TableParagraph"/>
              <w:spacing w:before="57"/>
              <w:ind w:left="140" w:right="139"/>
              <w:jc w:val="center"/>
              <w:rPr>
                <w:rFonts w:ascii="Arial"/>
              </w:rPr>
            </w:pPr>
            <w:r>
              <w:rPr>
                <w:rFonts w:ascii="Arial"/>
                <w:color w:val="231F20"/>
              </w:rPr>
              <w:t>BILLETTERIE</w:t>
            </w:r>
          </w:p>
        </w:tc>
        <w:tc>
          <w:tcPr>
            <w:tcW w:w="2690" w:type="dxa"/>
          </w:tcPr>
          <w:p w:rsidR="007B798F" w:rsidRDefault="00A42B6E">
            <w:pPr>
              <w:pStyle w:val="TableParagraph"/>
              <w:spacing w:before="57"/>
              <w:ind w:left="0" w:right="451"/>
              <w:jc w:val="right"/>
              <w:rPr>
                <w:rFonts w:ascii="Arial"/>
              </w:rPr>
            </w:pPr>
            <w:r>
              <w:rPr>
                <w:rFonts w:ascii="Arial"/>
                <w:color w:val="231F20"/>
              </w:rPr>
              <w:t>192.168.150.0 /24</w:t>
            </w:r>
          </w:p>
        </w:tc>
      </w:tr>
      <w:tr w:rsidR="007B798F">
        <w:trPr>
          <w:trHeight w:hRule="exact" w:val="384"/>
        </w:trPr>
        <w:tc>
          <w:tcPr>
            <w:tcW w:w="1258" w:type="dxa"/>
          </w:tcPr>
          <w:p w:rsidR="007B798F" w:rsidRDefault="00A42B6E">
            <w:pPr>
              <w:pStyle w:val="TableParagraph"/>
              <w:spacing w:before="57"/>
              <w:ind w:left="193" w:right="194"/>
              <w:jc w:val="center"/>
              <w:rPr>
                <w:rFonts w:ascii="Arial"/>
              </w:rPr>
            </w:pPr>
            <w:r>
              <w:rPr>
                <w:rFonts w:ascii="Arial"/>
                <w:color w:val="231F20"/>
              </w:rPr>
              <w:t>160</w:t>
            </w:r>
          </w:p>
        </w:tc>
        <w:tc>
          <w:tcPr>
            <w:tcW w:w="2006" w:type="dxa"/>
          </w:tcPr>
          <w:p w:rsidR="007B798F" w:rsidRDefault="00A42B6E">
            <w:pPr>
              <w:pStyle w:val="TableParagraph"/>
              <w:spacing w:before="57"/>
              <w:ind w:left="138" w:right="139"/>
              <w:jc w:val="center"/>
              <w:rPr>
                <w:rFonts w:ascii="Arial"/>
              </w:rPr>
            </w:pPr>
            <w:r>
              <w:rPr>
                <w:rFonts w:ascii="Arial"/>
                <w:color w:val="231F20"/>
              </w:rPr>
              <w:t>ADMIN</w:t>
            </w:r>
          </w:p>
        </w:tc>
        <w:tc>
          <w:tcPr>
            <w:tcW w:w="2690" w:type="dxa"/>
          </w:tcPr>
          <w:p w:rsidR="007B798F" w:rsidRDefault="00A42B6E">
            <w:pPr>
              <w:pStyle w:val="TableParagraph"/>
              <w:spacing w:before="57"/>
              <w:ind w:left="0" w:right="482"/>
              <w:jc w:val="right"/>
              <w:rPr>
                <w:rFonts w:ascii="Arial"/>
              </w:rPr>
            </w:pPr>
            <w:r>
              <w:rPr>
                <w:rFonts w:ascii="Arial"/>
                <w:color w:val="231F20"/>
              </w:rPr>
              <w:t>192.168.160.0/24</w:t>
            </w:r>
          </w:p>
        </w:tc>
      </w:tr>
      <w:tr w:rsidR="007B798F">
        <w:trPr>
          <w:trHeight w:hRule="exact" w:val="382"/>
        </w:trPr>
        <w:tc>
          <w:tcPr>
            <w:tcW w:w="1258" w:type="dxa"/>
          </w:tcPr>
          <w:p w:rsidR="007B798F" w:rsidRDefault="00A42B6E">
            <w:pPr>
              <w:pStyle w:val="TableParagraph"/>
              <w:spacing w:before="57"/>
              <w:ind w:left="193" w:right="194"/>
              <w:jc w:val="center"/>
              <w:rPr>
                <w:rFonts w:ascii="Arial"/>
              </w:rPr>
            </w:pPr>
            <w:r>
              <w:rPr>
                <w:rFonts w:ascii="Arial"/>
                <w:color w:val="231F20"/>
              </w:rPr>
              <w:t>170</w:t>
            </w:r>
          </w:p>
        </w:tc>
        <w:tc>
          <w:tcPr>
            <w:tcW w:w="2006" w:type="dxa"/>
          </w:tcPr>
          <w:p w:rsidR="007B798F" w:rsidRDefault="00A42B6E">
            <w:pPr>
              <w:pStyle w:val="TableParagraph"/>
              <w:spacing w:before="57"/>
              <w:ind w:left="140" w:right="139"/>
              <w:jc w:val="center"/>
              <w:rPr>
                <w:rFonts w:ascii="Arial"/>
              </w:rPr>
            </w:pPr>
            <w:r>
              <w:rPr>
                <w:rFonts w:ascii="Arial"/>
                <w:color w:val="231F20"/>
              </w:rPr>
              <w:t>TELEPHONIE</w:t>
            </w:r>
          </w:p>
        </w:tc>
        <w:tc>
          <w:tcPr>
            <w:tcW w:w="2690" w:type="dxa"/>
          </w:tcPr>
          <w:p w:rsidR="007B798F" w:rsidRDefault="00A42B6E">
            <w:pPr>
              <w:pStyle w:val="TableParagraph"/>
              <w:spacing w:before="57"/>
              <w:ind w:left="0" w:right="482"/>
              <w:jc w:val="right"/>
              <w:rPr>
                <w:rFonts w:ascii="Arial"/>
              </w:rPr>
            </w:pPr>
            <w:r>
              <w:rPr>
                <w:rFonts w:ascii="Arial"/>
                <w:color w:val="231F20"/>
              </w:rPr>
              <w:t>192.168.170.0/24</w:t>
            </w:r>
          </w:p>
        </w:tc>
      </w:tr>
      <w:tr w:rsidR="007B798F">
        <w:trPr>
          <w:trHeight w:hRule="exact" w:val="384"/>
        </w:trPr>
        <w:tc>
          <w:tcPr>
            <w:tcW w:w="1258" w:type="dxa"/>
          </w:tcPr>
          <w:p w:rsidR="007B798F" w:rsidRDefault="00A42B6E">
            <w:pPr>
              <w:pStyle w:val="TableParagraph"/>
              <w:spacing w:before="57"/>
              <w:ind w:left="193" w:right="194"/>
              <w:jc w:val="center"/>
              <w:rPr>
                <w:rFonts w:ascii="Arial"/>
              </w:rPr>
            </w:pPr>
            <w:r>
              <w:rPr>
                <w:rFonts w:ascii="Arial"/>
                <w:color w:val="231F20"/>
              </w:rPr>
              <w:t>200</w:t>
            </w:r>
          </w:p>
        </w:tc>
        <w:tc>
          <w:tcPr>
            <w:tcW w:w="2006" w:type="dxa"/>
          </w:tcPr>
          <w:p w:rsidR="007B798F" w:rsidRDefault="00A42B6E">
            <w:pPr>
              <w:pStyle w:val="TableParagraph"/>
              <w:spacing w:before="57"/>
              <w:ind w:left="142" w:right="139"/>
              <w:jc w:val="center"/>
              <w:rPr>
                <w:rFonts w:ascii="Arial"/>
              </w:rPr>
            </w:pPr>
            <w:r>
              <w:rPr>
                <w:rFonts w:ascii="Arial"/>
                <w:color w:val="231F20"/>
              </w:rPr>
              <w:t>WAN</w:t>
            </w:r>
          </w:p>
        </w:tc>
        <w:tc>
          <w:tcPr>
            <w:tcW w:w="2690" w:type="dxa"/>
          </w:tcPr>
          <w:p w:rsidR="007B798F" w:rsidRDefault="00A42B6E">
            <w:pPr>
              <w:pStyle w:val="TableParagraph"/>
              <w:spacing w:before="57"/>
              <w:ind w:left="0" w:right="511"/>
              <w:jc w:val="right"/>
              <w:rPr>
                <w:rFonts w:ascii="Arial"/>
              </w:rPr>
            </w:pPr>
            <w:r>
              <w:rPr>
                <w:rFonts w:ascii="Arial"/>
                <w:color w:val="231F20"/>
              </w:rPr>
              <w:t>183.53.136.0 /28</w:t>
            </w:r>
          </w:p>
        </w:tc>
      </w:tr>
    </w:tbl>
    <w:p w:rsidR="007B798F" w:rsidRDefault="007B798F">
      <w:pPr>
        <w:pStyle w:val="Corpsdetexte"/>
        <w:spacing w:before="2"/>
        <w:rPr>
          <w:sz w:val="13"/>
        </w:rPr>
      </w:pPr>
    </w:p>
    <w:p w:rsidR="007B798F" w:rsidRDefault="00A42B6E">
      <w:pPr>
        <w:pStyle w:val="Titre3"/>
        <w:spacing w:before="75"/>
      </w:pPr>
      <w:r>
        <w:rPr>
          <w:color w:val="231F20"/>
        </w:rPr>
        <w:t>Cette partie porte sur le plan d’adressage IP du réseau 192.168.96.0/20.</w:t>
      </w:r>
    </w:p>
    <w:p w:rsidR="007B798F" w:rsidRDefault="007B798F">
      <w:pPr>
        <w:pStyle w:val="Corpsdetexte"/>
        <w:rPr>
          <w:b/>
        </w:rPr>
      </w:pPr>
    </w:p>
    <w:p w:rsidR="007B798F" w:rsidRDefault="00A42B6E">
      <w:pPr>
        <w:spacing w:before="128"/>
        <w:ind w:left="674" w:right="2397"/>
        <w:rPr>
          <w:b/>
          <w:sz w:val="20"/>
        </w:rPr>
      </w:pPr>
      <w:r>
        <w:rPr>
          <w:b/>
          <w:color w:val="231F20"/>
          <w:sz w:val="20"/>
        </w:rPr>
        <w:t>Question 3.3.5</w:t>
      </w:r>
    </w:p>
    <w:p w:rsidR="007B798F" w:rsidRDefault="00A42B6E">
      <w:pPr>
        <w:pStyle w:val="Corpsdetexte"/>
        <w:spacing w:before="123"/>
        <w:ind w:left="674" w:right="2397"/>
        <w:rPr>
          <w:sz w:val="22"/>
        </w:rPr>
      </w:pPr>
      <w:r>
        <w:rPr>
          <w:color w:val="231F20"/>
        </w:rPr>
        <w:t>Donner le masque du sous-réseau sous forme binaire et décimale</w:t>
      </w:r>
      <w:r>
        <w:rPr>
          <w:color w:val="231F20"/>
          <w:sz w:val="22"/>
        </w:rPr>
        <w:t>.</w:t>
      </w:r>
    </w:p>
    <w:p w:rsidR="007B798F" w:rsidRDefault="007B798F">
      <w:pPr>
        <w:pStyle w:val="Corpsdetexte"/>
        <w:spacing w:before="2"/>
        <w:rPr>
          <w:sz w:val="22"/>
        </w:rPr>
      </w:pPr>
    </w:p>
    <w:tbl>
      <w:tblPr>
        <w:tblStyle w:val="TableNormal"/>
        <w:tblW w:w="0" w:type="auto"/>
        <w:tblInd w:w="5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2"/>
        <w:gridCol w:w="1842"/>
        <w:gridCol w:w="1842"/>
        <w:gridCol w:w="1844"/>
        <w:gridCol w:w="1842"/>
      </w:tblGrid>
      <w:tr w:rsidR="007B798F">
        <w:trPr>
          <w:trHeight w:hRule="exact" w:val="520"/>
        </w:trPr>
        <w:tc>
          <w:tcPr>
            <w:tcW w:w="1842" w:type="dxa"/>
          </w:tcPr>
          <w:p w:rsidR="007B798F" w:rsidRDefault="00A42B6E">
            <w:pPr>
              <w:pStyle w:val="TableParagraph"/>
              <w:spacing w:before="65"/>
              <w:ind w:left="0" w:right="572"/>
              <w:jc w:val="right"/>
              <w:rPr>
                <w:rFonts w:ascii="Arial"/>
              </w:rPr>
            </w:pPr>
            <w:r>
              <w:rPr>
                <w:rFonts w:ascii="Arial"/>
                <w:color w:val="231F20"/>
              </w:rPr>
              <w:t>Binaire</w:t>
            </w:r>
          </w:p>
        </w:tc>
        <w:tc>
          <w:tcPr>
            <w:tcW w:w="1842" w:type="dxa"/>
          </w:tcPr>
          <w:p w:rsidR="007B798F" w:rsidRDefault="007B798F"/>
        </w:tc>
        <w:tc>
          <w:tcPr>
            <w:tcW w:w="1842" w:type="dxa"/>
          </w:tcPr>
          <w:p w:rsidR="007B798F" w:rsidRDefault="007B798F"/>
        </w:tc>
        <w:tc>
          <w:tcPr>
            <w:tcW w:w="1844" w:type="dxa"/>
          </w:tcPr>
          <w:p w:rsidR="007B798F" w:rsidRDefault="007B798F"/>
        </w:tc>
        <w:tc>
          <w:tcPr>
            <w:tcW w:w="1842" w:type="dxa"/>
          </w:tcPr>
          <w:p w:rsidR="007B798F" w:rsidRDefault="007B798F"/>
        </w:tc>
      </w:tr>
      <w:tr w:rsidR="007B798F">
        <w:trPr>
          <w:trHeight w:hRule="exact" w:val="520"/>
        </w:trPr>
        <w:tc>
          <w:tcPr>
            <w:tcW w:w="1842" w:type="dxa"/>
          </w:tcPr>
          <w:p w:rsidR="007B798F" w:rsidRDefault="00A42B6E">
            <w:pPr>
              <w:pStyle w:val="TableParagraph"/>
              <w:spacing w:before="66"/>
              <w:ind w:left="0" w:right="517"/>
              <w:jc w:val="right"/>
              <w:rPr>
                <w:rFonts w:ascii="Arial" w:hAnsi="Arial"/>
              </w:rPr>
            </w:pPr>
            <w:r>
              <w:rPr>
                <w:rFonts w:ascii="Arial" w:hAnsi="Arial"/>
                <w:color w:val="231F20"/>
              </w:rPr>
              <w:t>Décimal</w:t>
            </w:r>
          </w:p>
        </w:tc>
        <w:tc>
          <w:tcPr>
            <w:tcW w:w="1842" w:type="dxa"/>
          </w:tcPr>
          <w:p w:rsidR="007B798F" w:rsidRDefault="007B798F"/>
        </w:tc>
        <w:tc>
          <w:tcPr>
            <w:tcW w:w="1842" w:type="dxa"/>
          </w:tcPr>
          <w:p w:rsidR="007B798F" w:rsidRDefault="007B798F"/>
        </w:tc>
        <w:tc>
          <w:tcPr>
            <w:tcW w:w="1844" w:type="dxa"/>
          </w:tcPr>
          <w:p w:rsidR="007B798F" w:rsidRDefault="007B798F"/>
        </w:tc>
        <w:tc>
          <w:tcPr>
            <w:tcW w:w="1842" w:type="dxa"/>
          </w:tcPr>
          <w:p w:rsidR="007B798F" w:rsidRDefault="007B798F"/>
        </w:tc>
      </w:tr>
    </w:tbl>
    <w:p w:rsidR="007B798F" w:rsidRDefault="007B798F">
      <w:pPr>
        <w:pStyle w:val="Corpsdetexte"/>
        <w:spacing w:before="10"/>
        <w:rPr>
          <w:sz w:val="22"/>
        </w:rPr>
      </w:pPr>
    </w:p>
    <w:p w:rsidR="007B798F" w:rsidRDefault="00A42B6E">
      <w:pPr>
        <w:pStyle w:val="Titre3"/>
        <w:spacing w:before="75"/>
      </w:pPr>
      <w:r>
        <w:rPr>
          <w:color w:val="231F20"/>
        </w:rPr>
        <w:t>Question 3.3.6</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88448" behindDoc="0" locked="0" layoutInCell="1" allowOverlap="1">
                <wp:simplePos x="0" y="0"/>
                <wp:positionH relativeFrom="page">
                  <wp:posOffset>720090</wp:posOffset>
                </wp:positionH>
                <wp:positionV relativeFrom="paragraph">
                  <wp:posOffset>306070</wp:posOffset>
                </wp:positionV>
                <wp:extent cx="6119495" cy="539750"/>
                <wp:effectExtent l="5715" t="10795" r="8890" b="11430"/>
                <wp:wrapTopAndBottom/>
                <wp:docPr id="5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56.7pt;margin-top:24.1pt;width:481.85pt;height:42.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yi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QqcU6aBHn6BqRG0lR+N5KFBvXAl+T+bRBorOvNP0q0NKL1tw4w/W6r7lhAGsLPgnVwfCxsFRtOnf&#10;awbhyc7rWKtDY7sQEKqADrElz+eW8INHFH7OsqzIiylGFGzTSXE7jT1LSHk6bazzb7juUFhU2AL4&#10;GJ3s3zkf0JDy5BKSKb0WUsa2S4V6yDDJi3jAaSlYMEaSdrtZSov2BIQznmTr8SnvlVsnPMhXiq7C&#10;8zQ8g6BCNVaKxSyeCDmsAYlUITiQA2zH1SCTH0VarOareT7Kx7PVKE/revSwXuaj2Tq7ndaTerms&#10;s58BZ5aXrWCMqwD1JNks/ztJHIdnENtZtFeU3CXzdXxiU6HxLwVKrmHEKgOr0zeyizIInR8UtNHs&#10;GVRg9TCDcGfAotX2O0Y9zF+F3bcdsRwj+VaBkoosz8PAxk0+vYX6I3tp2VxaiKIQqsIeo2G59MOQ&#10;74wV2xYyZbHHSj+A+hoRhRGUOaA6ahZmLDI43gdhiC/30evl1lr8AgAA//8DAFBLAwQUAAYACAAA&#10;ACEA+lgDguMAAAALAQAADwAAAGRycy9kb3ducmV2LnhtbEyPTUvDQBCG74L/YRnBm918lKbEbIoU&#10;VLSHYiuF3rbZNRvMzobspo359U5PepuXeXjnmWI12padde8bhwLiWQRMY+VUg7WAz/3zwxKYDxKV&#10;bB1qAT/aw6q8vSlkrtwFP/R5F2pGJehzKcCE0OWc+8poK/3MdRpp9+V6KwPFvuaqlxcqty1PomjB&#10;rWyQLhjZ6bXR1fdusAJeu/VmGE12eNssXo5qiqft+34S4v5ufHoEFvQY/mC46pM6lOR0cgMqz1rK&#10;cTonVMB8mQC7AlGWxcBONKVpArws+P8fyl8AAAD//wMAUEsBAi0AFAAGAAgAAAAhALaDOJL+AAAA&#10;4QEAABMAAAAAAAAAAAAAAAAAAAAAAFtDb250ZW50X1R5cGVzXS54bWxQSwECLQAUAAYACAAAACEA&#10;OP0h/9YAAACUAQAACwAAAAAAAAAAAAAAAAAvAQAAX3JlbHMvLnJlbHNQSwECLQAUAAYACAAAACEA&#10;r7bMooECAAD9BAAADgAAAAAAAAAAAAAAAAAuAgAAZHJzL2Uyb0RvYy54bWxQSwECLQAUAAYACAAA&#10;ACEA+lgDguMAAAALAQAADwAAAAAAAAAAAAAAAADbBAAAZHJzL2Rvd25yZXYueG1sUEsFBgAAAAAE&#10;AAQA8wAAAOsFAAAAAA==&#10;" filled="f" strokecolor="#231f20" strokeweight=".17636mm">
                <w10:wrap type="topAndBottom" anchorx="page"/>
              </v:rect>
            </w:pict>
          </mc:Fallback>
        </mc:AlternateContent>
      </w:r>
      <w:r w:rsidR="00A42B6E">
        <w:rPr>
          <w:color w:val="231F20"/>
        </w:rPr>
        <w:t>Calculer le nombre d’hôtes qui pourront se connecter à ce VLAN.</w:t>
      </w:r>
    </w:p>
    <w:p w:rsidR="007B798F" w:rsidRDefault="00A42B6E">
      <w:pPr>
        <w:pStyle w:val="Titre3"/>
        <w:spacing w:before="126"/>
      </w:pPr>
      <w:r>
        <w:rPr>
          <w:color w:val="231F20"/>
        </w:rPr>
        <w:t>Question 3.3.7</w:t>
      </w:r>
    </w:p>
    <w:p w:rsidR="007B798F" w:rsidRDefault="00A42B6E">
      <w:pPr>
        <w:pStyle w:val="Corpsdetexte"/>
        <w:spacing w:before="121"/>
        <w:ind w:left="674" w:right="595"/>
      </w:pPr>
      <w:r>
        <w:rPr>
          <w:color w:val="231F20"/>
        </w:rPr>
        <w:t>Donner l’adresse IP, sous forme binaire et décimale, de la passerelle par défaut de ce sous-réseau  sachant</w:t>
      </w:r>
    </w:p>
    <w:p w:rsidR="007B798F" w:rsidRDefault="00A42B6E">
      <w:pPr>
        <w:pStyle w:val="Corpsdetexte"/>
        <w:ind w:left="674" w:right="2397"/>
      </w:pPr>
      <w:r>
        <w:rPr>
          <w:color w:val="231F20"/>
        </w:rPr>
        <w:t>que c’est la dernière adresse que l’on peut utiliser.</w:t>
      </w:r>
    </w:p>
    <w:p w:rsidR="007B798F" w:rsidRDefault="007B798F">
      <w:pPr>
        <w:pStyle w:val="Corpsdetexte"/>
        <w:spacing w:before="8"/>
        <w:rPr>
          <w:sz w:val="10"/>
        </w:rPr>
      </w:pPr>
    </w:p>
    <w:tbl>
      <w:tblPr>
        <w:tblStyle w:val="TableNormal"/>
        <w:tblW w:w="0" w:type="auto"/>
        <w:tblInd w:w="5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842"/>
        <w:gridCol w:w="1842"/>
        <w:gridCol w:w="1842"/>
        <w:gridCol w:w="1844"/>
        <w:gridCol w:w="1842"/>
      </w:tblGrid>
      <w:tr w:rsidR="007B798F">
        <w:trPr>
          <w:trHeight w:hRule="exact" w:val="520"/>
        </w:trPr>
        <w:tc>
          <w:tcPr>
            <w:tcW w:w="1842" w:type="dxa"/>
          </w:tcPr>
          <w:p w:rsidR="007B798F" w:rsidRDefault="00A42B6E">
            <w:pPr>
              <w:pStyle w:val="TableParagraph"/>
              <w:spacing w:before="65"/>
              <w:ind w:left="0" w:right="572"/>
              <w:jc w:val="right"/>
              <w:rPr>
                <w:rFonts w:ascii="Arial"/>
              </w:rPr>
            </w:pPr>
            <w:r>
              <w:rPr>
                <w:rFonts w:ascii="Arial"/>
                <w:color w:val="231F20"/>
              </w:rPr>
              <w:t>Binaire</w:t>
            </w:r>
          </w:p>
        </w:tc>
        <w:tc>
          <w:tcPr>
            <w:tcW w:w="1842" w:type="dxa"/>
          </w:tcPr>
          <w:p w:rsidR="007B798F" w:rsidRDefault="00A42B6E">
            <w:pPr>
              <w:pStyle w:val="TableParagraph"/>
              <w:spacing w:before="53"/>
              <w:ind w:left="362" w:right="362"/>
              <w:jc w:val="center"/>
              <w:rPr>
                <w:rFonts w:ascii="Arial"/>
                <w:sz w:val="24"/>
              </w:rPr>
            </w:pPr>
            <w:r>
              <w:rPr>
                <w:rFonts w:ascii="Arial"/>
                <w:color w:val="231F20"/>
                <w:sz w:val="24"/>
              </w:rPr>
              <w:t>11000000</w:t>
            </w:r>
          </w:p>
        </w:tc>
        <w:tc>
          <w:tcPr>
            <w:tcW w:w="1842" w:type="dxa"/>
          </w:tcPr>
          <w:p w:rsidR="007B798F" w:rsidRDefault="007B798F"/>
        </w:tc>
        <w:tc>
          <w:tcPr>
            <w:tcW w:w="1844" w:type="dxa"/>
          </w:tcPr>
          <w:p w:rsidR="007B798F" w:rsidRDefault="007B798F"/>
        </w:tc>
        <w:tc>
          <w:tcPr>
            <w:tcW w:w="1842" w:type="dxa"/>
          </w:tcPr>
          <w:p w:rsidR="007B798F" w:rsidRDefault="007B798F"/>
        </w:tc>
      </w:tr>
      <w:tr w:rsidR="007B798F">
        <w:trPr>
          <w:trHeight w:hRule="exact" w:val="521"/>
        </w:trPr>
        <w:tc>
          <w:tcPr>
            <w:tcW w:w="1842" w:type="dxa"/>
          </w:tcPr>
          <w:p w:rsidR="007B798F" w:rsidRDefault="00A42B6E">
            <w:pPr>
              <w:pStyle w:val="TableParagraph"/>
              <w:spacing w:before="66"/>
              <w:ind w:left="0" w:right="517"/>
              <w:jc w:val="right"/>
              <w:rPr>
                <w:rFonts w:ascii="Arial" w:hAnsi="Arial"/>
              </w:rPr>
            </w:pPr>
            <w:r>
              <w:rPr>
                <w:rFonts w:ascii="Arial" w:hAnsi="Arial"/>
                <w:color w:val="231F20"/>
              </w:rPr>
              <w:t>Décimal</w:t>
            </w:r>
          </w:p>
        </w:tc>
        <w:tc>
          <w:tcPr>
            <w:tcW w:w="1842" w:type="dxa"/>
          </w:tcPr>
          <w:p w:rsidR="007B798F" w:rsidRDefault="00A42B6E">
            <w:pPr>
              <w:pStyle w:val="TableParagraph"/>
              <w:spacing w:before="53"/>
              <w:ind w:left="362" w:right="362"/>
              <w:jc w:val="center"/>
              <w:rPr>
                <w:rFonts w:ascii="Arial"/>
                <w:sz w:val="24"/>
              </w:rPr>
            </w:pPr>
            <w:r>
              <w:rPr>
                <w:rFonts w:ascii="Arial"/>
                <w:color w:val="231F20"/>
                <w:sz w:val="24"/>
              </w:rPr>
              <w:t>192</w:t>
            </w:r>
          </w:p>
        </w:tc>
        <w:tc>
          <w:tcPr>
            <w:tcW w:w="1842" w:type="dxa"/>
          </w:tcPr>
          <w:p w:rsidR="007B798F" w:rsidRDefault="007B798F"/>
        </w:tc>
        <w:tc>
          <w:tcPr>
            <w:tcW w:w="1844" w:type="dxa"/>
          </w:tcPr>
          <w:p w:rsidR="007B798F" w:rsidRDefault="007B798F"/>
        </w:tc>
        <w:tc>
          <w:tcPr>
            <w:tcW w:w="1842" w:type="dxa"/>
          </w:tcPr>
          <w:p w:rsidR="007B798F" w:rsidRDefault="007B798F"/>
        </w:tc>
      </w:tr>
    </w:tbl>
    <w:p w:rsidR="007B798F" w:rsidRDefault="007B798F">
      <w:pPr>
        <w:pStyle w:val="Corpsdetexte"/>
      </w:pPr>
    </w:p>
    <w:p w:rsidR="007B798F" w:rsidRDefault="007B798F">
      <w:pPr>
        <w:rPr>
          <w:sz w:val="20"/>
        </w:rPr>
        <w:sectPr w:rsidR="007B798F">
          <w:pgSz w:w="11900" w:h="16840"/>
          <w:pgMar w:top="2740" w:right="460" w:bottom="0" w:left="460" w:header="628" w:footer="0" w:gutter="0"/>
          <w:cols w:space="720"/>
        </w:sectPr>
      </w:pPr>
    </w:p>
    <w:p w:rsidR="007B798F" w:rsidRDefault="00D67CB4">
      <w:pPr>
        <w:pStyle w:val="Corpsdetexte"/>
        <w:spacing w:before="5"/>
        <w:rPr>
          <w:sz w:val="17"/>
        </w:rPr>
      </w:pPr>
      <w:r>
        <w:rPr>
          <w:noProof/>
          <w:lang w:eastAsia="fr-FR"/>
        </w:rPr>
        <w:lastRenderedPageBreak/>
        <mc:AlternateContent>
          <mc:Choice Requires="wps">
            <w:drawing>
              <wp:anchor distT="0" distB="0" distL="114300" distR="114300" simplePos="0" relativeHeight="251700736" behindDoc="1" locked="0" layoutInCell="1" allowOverlap="1">
                <wp:simplePos x="0" y="0"/>
                <wp:positionH relativeFrom="page">
                  <wp:posOffset>6113145</wp:posOffset>
                </wp:positionH>
                <wp:positionV relativeFrom="page">
                  <wp:posOffset>9695180</wp:posOffset>
                </wp:positionV>
                <wp:extent cx="34290" cy="0"/>
                <wp:effectExtent l="7620" t="8255" r="5715" b="10795"/>
                <wp:wrapNone/>
                <wp:docPr id="5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 cy="0"/>
                        </a:xfrm>
                        <a:prstGeom prst="line">
                          <a:avLst/>
                        </a:prstGeom>
                        <a:noFill/>
                        <a:ln w="887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35pt,763.4pt" to="484.05pt,7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7GFQIAACgEAAAOAAAAZHJzL2Uyb0RvYy54bWysU02P2jAQvVfqf7B8h5CQ5SMirCoCvdAu&#10;0m5/gLEdYtWxLdsQUNX/3rEhaGkvVdWLM45nnt/Me148n1uJTtw6oVWJ0+EII66oZkIdSvztbTOY&#10;YeQ8UYxIrXiJL9zh5+XHD4vOFDzTjZaMWwQgyhWdKXHjvSmSxNGGt8QNteEKDmttW+Jhaw8Js6QD&#10;9FYm2Wg0STptmbGacufgb3U9xMuIX9ec+pe6dtwjWWLg5uNq47oPa7JckOJgiWkEvdEg/8CiJULB&#10;pXeoiniCjlb8AdUKarXTtR9S3Sa6rgXlsQfoJh391s1rQwyPvcBwnLmPyf0/WPr1tLNIsBI/TTFS&#10;pAWNtkJxlE3DbDrjCkhZqZ0N3dGzejVbTb87pPSqIerAI8e3i4G6NFQkDyVh4wzcsO++aAY55Oh1&#10;HNS5tm2AhBGgc9TjcteDnz2i8HOcZ3MQjfYnCSn6MmOd/8x1i0JQYgmUIyw5bZ0PNEjRp4RblN4I&#10;KaPYUqGuxLPZdBILnJaChcOQ5uxhv5IWnQjYJRunmyw6BMAe0qw+KhbBGk7Y+hZ7IuQ1hnypAh40&#10;AnRu0dUPP+aj+Xq2nuWDPJusB/moqgafNqt8MNmk06dqXK1WVfozUEvzohGMcRXY9d5M87/T/vZK&#10;rq66u/M+huQRPc4LyPbfSDoqGcS72mCv2WVne4XBjjH59nSC39/vIX7/wJe/AAAA//8DAFBLAwQU&#10;AAYACAAAACEAUTPPJ98AAAANAQAADwAAAGRycy9kb3ducmV2LnhtbEyPwU7DMBBE70j8g7VIXBC1&#10;myqhDXGqgoS4IbXwAW5skpB4HWw3NX/PckBw3Jmn2Zlqm+zIZuND71DCciGAGWyc7rGV8Pb6dLsG&#10;FqJCrUaHRsKXCbCtLy8qVWp3xr2ZD7FlFIKhVBK6GKeS89B0xqqwcJNB8t6dtyrS6VuuvTpTuB15&#10;JkTBreqRPnRqMo+daYbDyUpIKf8YHlYvkx/EjQifz3O+2s1SXl+l3T2waFL8g+GnPlWHmjod3Ql1&#10;YKOETZHdEUpGnhU0gpBNsV4CO/5KvK74/xX1NwAAAP//AwBQSwECLQAUAAYACAAAACEAtoM4kv4A&#10;AADhAQAAEwAAAAAAAAAAAAAAAAAAAAAAW0NvbnRlbnRfVHlwZXNdLnhtbFBLAQItABQABgAIAAAA&#10;IQA4/SH/1gAAAJQBAAALAAAAAAAAAAAAAAAAAC8BAABfcmVscy8ucmVsc1BLAQItABQABgAIAAAA&#10;IQDNUo7GFQIAACgEAAAOAAAAAAAAAAAAAAAAAC4CAABkcnMvZTJvRG9jLnhtbFBLAQItABQABgAI&#10;AAAAIQBRM88n3wAAAA0BAAAPAAAAAAAAAAAAAAAAAG8EAABkcnMvZG93bnJldi54bWxQSwUGAAAA&#10;AAQABADzAAAAewUAAAAA&#10;" strokecolor="#231f20" strokeweight=".24656mm">
                <w10:wrap anchorx="page" anchory="page"/>
              </v:line>
            </w:pict>
          </mc:Fallback>
        </mc:AlternateContent>
      </w:r>
    </w:p>
    <w:p w:rsidR="007B798F" w:rsidRDefault="00A42B6E">
      <w:pPr>
        <w:pStyle w:val="Titre3"/>
        <w:spacing w:before="75"/>
      </w:pPr>
      <w:r>
        <w:rPr>
          <w:color w:val="231F20"/>
        </w:rPr>
        <w:t>Question 3.3.8</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89472" behindDoc="0" locked="0" layoutInCell="1" allowOverlap="1">
                <wp:simplePos x="0" y="0"/>
                <wp:positionH relativeFrom="page">
                  <wp:posOffset>720090</wp:posOffset>
                </wp:positionH>
                <wp:positionV relativeFrom="paragraph">
                  <wp:posOffset>306070</wp:posOffset>
                </wp:positionV>
                <wp:extent cx="6119495" cy="539750"/>
                <wp:effectExtent l="5715" t="13970" r="8890" b="8255"/>
                <wp:wrapTopAndBottom/>
                <wp:docPr id="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56.7pt;margin-top:24.1pt;width:481.85pt;height:42.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mr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zjBSpIMefYKqEbWVHI1noUC9cSX4PZlHGyg6807Trw4pvWzBjT9Yq/uWEwawsuCfXB0IGwdH0aZ/&#10;rxmEJzuvY60Oje1CQKgCOsSWPJ9bwg8eUfg5y7IiL6YYUbBNJ8XtNPYsIeXptLHOv+G6Q2FRYQvg&#10;Y3Syf+d8QEPKk0tIpvRaSBnbLhXqIcMkL+IBp6VgwRhJ2u1mKS3aExDOeJKtx6e8V26d8CBfKboK&#10;z9PwDIIK1VgpFrN4IuSwBiRSheBADrAdV4NMfhRpsZqv5vkoH89Wozyt69HDepmPZuvsdlpP6uWy&#10;zn4GnFletoIxrgLUk2Sz/O8kcRyeQWxn0V5RcpfM1/GJTYXGvxQouYYRqwysTt/ILsogdH5Q0Eaz&#10;Z1CB1cMMwp0Bi1bb7xj1MH8Vdt92xHKM5FsFSiqyPA8DGzf59Bbqj+ylZXNpIYpCqAp7jIbl0g9D&#10;vjNWbFvIlMUeK/0A6mtEFEZQ5oDqqFmYscjgeB+EIb7cR6+XW2vxCwAA//8DAFBLAwQUAAYACAAA&#10;ACEA+lgDguMAAAALAQAADwAAAGRycy9kb3ducmV2LnhtbEyPTUvDQBCG74L/YRnBm918lKbEbIoU&#10;VLSHYiuF3rbZNRvMzobspo359U5PepuXeXjnmWI12padde8bhwLiWQRMY+VUg7WAz/3zwxKYDxKV&#10;bB1qAT/aw6q8vSlkrtwFP/R5F2pGJehzKcCE0OWc+8poK/3MdRpp9+V6KwPFvuaqlxcqty1PomjB&#10;rWyQLhjZ6bXR1fdusAJeu/VmGE12eNssXo5qiqft+34S4v5ufHoEFvQY/mC46pM6lOR0cgMqz1rK&#10;cTonVMB8mQC7AlGWxcBONKVpArws+P8fyl8AAAD//wMAUEsBAi0AFAAGAAgAAAAhALaDOJL+AAAA&#10;4QEAABMAAAAAAAAAAAAAAAAAAAAAAFtDb250ZW50X1R5cGVzXS54bWxQSwECLQAUAAYACAAAACEA&#10;OP0h/9YAAACUAQAACwAAAAAAAAAAAAAAAAAvAQAAX3JlbHMvLnJlbHNQSwECLQAUAAYACAAAACEA&#10;6jrpq4ECAAD9BAAADgAAAAAAAAAAAAAAAAAuAgAAZHJzL2Uyb0RvYy54bWxQSwECLQAUAAYACAAA&#10;ACEA+lgDguMAAAALAQAADwAAAAAAAAAAAAAAAADbBAAAZHJzL2Rvd25yZXYueG1sUEsFBgAAAAAE&#10;AAQA8wAAAOsFAAAAAA==&#10;" filled="f" strokecolor="#231f20" strokeweight=".17636mm">
                <w10:wrap type="topAndBottom" anchorx="page"/>
              </v:rect>
            </w:pict>
          </mc:Fallback>
        </mc:AlternateContent>
      </w:r>
      <w:r w:rsidR="00A42B6E">
        <w:rPr>
          <w:color w:val="231F20"/>
        </w:rPr>
        <w:t>Donner le rôle de la passerelle par défaut.</w:t>
      </w:r>
    </w:p>
    <w:p w:rsidR="007B798F" w:rsidRDefault="00A42B6E">
      <w:pPr>
        <w:pStyle w:val="Titre3"/>
        <w:spacing w:before="126"/>
      </w:pPr>
      <w:r>
        <w:rPr>
          <w:color w:val="231F20"/>
        </w:rPr>
        <w:t>Question 3.3.9</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90496" behindDoc="0" locked="0" layoutInCell="1" allowOverlap="1">
                <wp:simplePos x="0" y="0"/>
                <wp:positionH relativeFrom="page">
                  <wp:posOffset>720090</wp:posOffset>
                </wp:positionH>
                <wp:positionV relativeFrom="paragraph">
                  <wp:posOffset>306070</wp:posOffset>
                </wp:positionV>
                <wp:extent cx="6119495" cy="539750"/>
                <wp:effectExtent l="5715" t="8255" r="8890" b="13970"/>
                <wp:wrapTopAndBottom/>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56.7pt;margin-top:24.1pt;width:481.85pt;height:42.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vOgQIAAP0EAAAOAAAAZHJzL2Uyb0RvYy54bWysVMGO0zAQvSPxD5bv3SRt0m2ipqtV0yKk&#10;BVYsfIBrO42FYwfbbbqs+HfGTttt4YIQOSR2Zjzz3swbz+8OrUR7bqzQqsTJTYwRV1QzobYl/vpl&#10;PZphZB1RjEiteImfucV3i7dv5n1X8LFutGTcIAiibNF3JW6c64oosrThLbE3uuMKjLU2LXGwNduI&#10;GdJD9FZG4zieRr02rDOacmvhbzUY8SLEr2tO3ae6ttwhWWLA5sLbhPfGv6PFnBRbQ7pG0CMM8g8o&#10;WiIUJD2HqogjaGfEH6FaQY22unY3VLeRrmtBeeAAbJL4NzZPDel44ALFsd25TPb/haUf948GCVbi&#10;LMNIkRZ69BmqRtRWcjTOfIH6zhbg99Q9Gk/Rdg+afrNI6WUDbvzeGN03nDCAlXj/6OqA31g4ijb9&#10;B80gPNk5HWp1qE3rA0IV0CG05PncEn5wiMLPaZLkaQ7QKNiySX6bhZ5FpDid7ox177hukV+U2AD4&#10;EJ3sH6zzaEhxcvHJlF4LKUPbpUI9ZJikeThgtRTMGwNJs90spUF7AsIZT5L1+JT3yq0VDuQrRVvi&#10;WeyfQVC+GivFQhZHhBzWgEQqHxzIAbbjapDJSx7nq9lqlo7S8XQ1SuOqGt2vl+louk5us2pSLZdV&#10;8tPjTNKiEYxx5aGeJJukfyeJ4/AMYjuL9oqSvWS+Dk9oKjT+tUDRNYxQZWB1+gZ2QQa+84OCNpo9&#10;gwqMHmYQ7gxYNNr8wKiH+Sux/b4jhmMk3ytQUp6kqR/YsEmzW6g/MpeWzaWFKAqhSuwwGpZLNwz5&#10;rjNi20CmJPRY6XtQXy2CMLwyB1RHzcKMBQbH+8AP8eU+eL3eWotfAAAA//8DAFBLAwQUAAYACAAA&#10;ACEA+lgDguMAAAALAQAADwAAAGRycy9kb3ducmV2LnhtbEyPTUvDQBCG74L/YRnBm918lKbEbIoU&#10;VLSHYiuF3rbZNRvMzobspo359U5PepuXeXjnmWI12padde8bhwLiWQRMY+VUg7WAz/3zwxKYDxKV&#10;bB1qAT/aw6q8vSlkrtwFP/R5F2pGJehzKcCE0OWc+8poK/3MdRpp9+V6KwPFvuaqlxcqty1PomjB&#10;rWyQLhjZ6bXR1fdusAJeu/VmGE12eNssXo5qiqft+34S4v5ufHoEFvQY/mC46pM6lOR0cgMqz1rK&#10;cTonVMB8mQC7AlGWxcBONKVpArws+P8fyl8AAAD//wMAUEsBAi0AFAAGAAgAAAAhALaDOJL+AAAA&#10;4QEAABMAAAAAAAAAAAAAAAAAAAAAAFtDb250ZW50X1R5cGVzXS54bWxQSwECLQAUAAYACAAAACEA&#10;OP0h/9YAAACUAQAACwAAAAAAAAAAAAAAAAAvAQAAX3JlbHMvLnJlbHNQSwECLQAUAAYACAAAACEA&#10;MBX7zoECAAD9BAAADgAAAAAAAAAAAAAAAAAuAgAAZHJzL2Uyb0RvYy54bWxQSwECLQAUAAYACAAA&#10;ACEA+lgDguMAAAALAQAADwAAAAAAAAAAAAAAAADbBAAAZHJzL2Rvd25yZXYueG1sUEsFBgAAAAAE&#10;AAQA8wAAAOsFAAAAAA==&#10;" filled="f" strokecolor="#231f20" strokeweight=".17636mm">
                <w10:wrap type="topAndBottom" anchorx="page"/>
              </v:rect>
            </w:pict>
          </mc:Fallback>
        </mc:AlternateContent>
      </w:r>
      <w:r w:rsidR="00A42B6E">
        <w:rPr>
          <w:color w:val="231F20"/>
        </w:rPr>
        <w:t>Préciser la fonction qui permet aux différents VLAN de communiquer entre eux.</w:t>
      </w:r>
    </w:p>
    <w:p w:rsidR="007B798F" w:rsidRDefault="00A42B6E">
      <w:pPr>
        <w:pStyle w:val="Titre3"/>
        <w:spacing w:before="126"/>
      </w:pPr>
      <w:r>
        <w:rPr>
          <w:color w:val="231F20"/>
        </w:rPr>
        <w:t>Question 3.3.10</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91520" behindDoc="0" locked="0" layoutInCell="1" allowOverlap="1">
                <wp:simplePos x="0" y="0"/>
                <wp:positionH relativeFrom="page">
                  <wp:posOffset>720090</wp:posOffset>
                </wp:positionH>
                <wp:positionV relativeFrom="paragraph">
                  <wp:posOffset>305435</wp:posOffset>
                </wp:positionV>
                <wp:extent cx="6119495" cy="539750"/>
                <wp:effectExtent l="5715" t="13970" r="8890" b="8255"/>
                <wp:wrapTopAndBottom/>
                <wp:docPr id="5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6.7pt;margin-top:24.05pt;width:481.85pt;height:42.5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tgQIAAP0EAAAOAAAAZHJzL2Uyb0RvYy54bWysVNuO2yAQfa/Uf0C8Z20nJBtb66xWcVJV&#10;6mXVbT+AAI5RMbhA4myr/nsHnGST9qWq6gcbPMPMOTNnuLs/tArthXXS6BJnNylGQjPDpd6W+Mvn&#10;9WiOkfNUc6qMFiV+Fg7fL16/uuu7QoxNYxQXFkEQ7Yq+K3HjfVckiWONaKm7MZ3QYKyNbamHrd0m&#10;3NIeorcqGafpLOmN5Z01TDgHf6vBiBcxfl0L5j/WtRMeqRIDNh/fNr434Z0s7mixtbRrJDvCoP+A&#10;oqVSQ9JzqIp6inZW/hGqlcwaZ2p/w0ybmLqWTEQOwCZLf2Pz1NBORC5QHNedy+T+X1j2Yf9okeQl&#10;nhKMNG2hR5+galRvlUBjEgrUd64Av6fu0QaKrntn2FeHtFk24CYerDV9IygHWFnwT64OhI2Do2jT&#10;vzccwtOdN7FWh9q2ISBUAR1iS57PLREHjxj8nGVZTvIpRgxs00l+O409S2hxOt1Z598I06KwKLEF&#10;8DE63b9zPqChxcklJNNmLZWKbVca9ZBhQvJ4wBkleTBGkna7WSqL9hSEM55k6/Ep75VbKz3IV8m2&#10;xPM0PIOgQjVWmscsnko1rAGJ0iE4kANsx9Ugkx95mq/mqzkZkfFsNSJpVY0e1ksymq2z22k1qZbL&#10;KvsZcGakaCTnQgeoJ8lm5O8kcRyeQWxn0V5RcpfM1/GJTYXGvxQouYYRqwysTt/ILsogdH5Q0Mbw&#10;Z1CBNcMMwp0Bi8bY7xj1MH8ldt921AqM1FsNSsozQsLAxg2Z3kL9kb20bC4tVDMIVWKP0bBc+mHI&#10;d52V2wYyZbHH2jyA+moZhRGUOaA6ahZmLDI43gdhiC/30evl1lr8AgAA//8DAFBLAwQUAAYACAAA&#10;ACEANN69bOIAAAALAQAADwAAAGRycy9kb3ducmV2LnhtbEyPUUvDMBSF3wX/Q7iCby6NHeuoTYcM&#10;VHQP4jYGvmVNbIrNTWnSrfbXe/ekb+dwP849p1iNrmUn04fGowQxS4AZrLxusJaw3z3dLYGFqFCr&#10;1qOR8GMCrMrrq0Ll2p/xw5y2sWYUgiFXEmyMXc55qKxxKsx8Z5BuX753KpLta657daZw1/L7JFlw&#10;pxqkD1Z1Zm1N9b0dnISXbr0ZRpsdXjeL5089ien9bTdJeXszPj4Ai2aMfzBc6lN1KKnT0Q+oA2vJ&#10;i3ROqIT5UgC7AEmWkTqSSlMBvCz4/w3lLwAAAP//AwBQSwECLQAUAAYACAAAACEAtoM4kv4AAADh&#10;AQAAEwAAAAAAAAAAAAAAAAAAAAAAW0NvbnRlbnRfVHlwZXNdLnhtbFBLAQItABQABgAIAAAAIQA4&#10;/SH/1gAAAJQBAAALAAAAAAAAAAAAAAAAAC8BAABfcmVscy8ucmVsc1BLAQItABQABgAIAAAAIQCG&#10;D/XtgQIAAP0EAAAOAAAAAAAAAAAAAAAAAC4CAABkcnMvZTJvRG9jLnhtbFBLAQItABQABgAIAAAA&#10;IQA03r1s4gAAAAsBAAAPAAAAAAAAAAAAAAAAANsEAABkcnMvZG93bnJldi54bWxQSwUGAAAAAAQA&#10;BADzAAAA6gUAAAAA&#10;" filled="f" strokecolor="#231f20" strokeweight=".17636mm">
                <w10:wrap type="topAndBottom" anchorx="page"/>
              </v:rect>
            </w:pict>
          </mc:Fallback>
        </mc:AlternateContent>
      </w:r>
      <w:r w:rsidR="00A42B6E">
        <w:rPr>
          <w:color w:val="231F20"/>
        </w:rPr>
        <w:t>Déterminer si le commutateur SW1 (ANNEXE N°17) permet de remplir cette fonction.</w:t>
      </w:r>
    </w:p>
    <w:p w:rsidR="007B798F" w:rsidRDefault="007B798F">
      <w:pPr>
        <w:pStyle w:val="Corpsdetexte"/>
        <w:spacing w:before="10"/>
        <w:rPr>
          <w:sz w:val="16"/>
        </w:rPr>
      </w:pPr>
    </w:p>
    <w:p w:rsidR="007B798F" w:rsidRDefault="00A42B6E">
      <w:pPr>
        <w:pStyle w:val="Titre3"/>
      </w:pPr>
      <w:r>
        <w:rPr>
          <w:color w:val="231F20"/>
        </w:rPr>
        <w:t>Question 3.3.11</w:t>
      </w:r>
    </w:p>
    <w:p w:rsidR="007B798F" w:rsidRDefault="00D67CB4">
      <w:pPr>
        <w:pStyle w:val="Corpsdetexte"/>
        <w:spacing w:before="122"/>
        <w:ind w:left="674" w:right="595"/>
      </w:pPr>
      <w:r>
        <w:rPr>
          <w:noProof/>
          <w:lang w:eastAsia="fr-FR"/>
        </w:rPr>
        <mc:AlternateContent>
          <mc:Choice Requires="wps">
            <w:drawing>
              <wp:anchor distT="0" distB="0" distL="0" distR="0" simplePos="0" relativeHeight="251692544" behindDoc="0" locked="0" layoutInCell="1" allowOverlap="1">
                <wp:simplePos x="0" y="0"/>
                <wp:positionH relativeFrom="page">
                  <wp:posOffset>720090</wp:posOffset>
                </wp:positionH>
                <wp:positionV relativeFrom="paragraph">
                  <wp:posOffset>306070</wp:posOffset>
                </wp:positionV>
                <wp:extent cx="6119495" cy="539750"/>
                <wp:effectExtent l="5715" t="9525" r="8890" b="12700"/>
                <wp:wrapTopAndBottom/>
                <wp:docPr id="5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56.7pt;margin-top:24.1pt;width:481.85pt;height:42.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8EgQIAAP0EAAAOAAAAZHJzL2Uyb0RvYy54bWysVNuO2yAQfa/Uf0C8Z20nTja21lmt4qSq&#10;1Muq234AARyjYqBA4myr/nsHnGST9qWq6gcbPMPMOTNnuLs/dBLtuXVCqwpnNylGXFHNhNpW+Mvn&#10;9WiOkfNEMSK14hV+5g7fL16/uutNyce61ZJxiyCIcmVvKtx6b8okcbTlHXE32nAFxkbbjnjY2m3C&#10;LOkheieTcZrOkl5bZqym3Dn4Ww9GvIjxm4ZT/7FpHPdIVhiw+fi28b0J72RxR8qtJaYV9AiD/AOK&#10;jggFSc+hauIJ2lnxR6hOUKudbvwN1V2im0ZQHjkAmyz9jc1TSwyPXKA4zpzL5P5fWPph/2iRYBWe&#10;TjBSpIMefYKqEbWVHI0noUC9cSX4PZlHGyg6807Trw4pvWzBjT9Yq/uWEwawsuCfXB0IGwdH0aZ/&#10;rxmEJzuvY60Oje1CQKgCOsSWPJ9bwg8eUfg5y7IiL6YYUbBNJ8XtNPYsIeXptLHOv+G6Q2FRYQvg&#10;Y3Syf+d8QEPKk0tIpvRaSBnbLhXqIcMkL+IBp6VgwRhJ2u1mKS3aExDOeJKtx6e8V26d8CBfKboK&#10;z9PwDIIK1VgpFrN4IuSwBiRSheBADrAdV4NMfhRpsZqv5vkoH89Wozyt69HDepmPZuvsdlpP6uWy&#10;zn4GnFletoIxrgLUk2Sz/O8kcRyeQWxn0V5RcpfM1/GJTYXGvxQouYYRqwysTt/ILsogdH5Q0Eaz&#10;Z1CB1cMMwp0Bi1bb7xj1MH8Vdt92xHKM5FsFSiqyPA8DGzf59Bbqj+ylZXNpIYpCqAp7jIbl0g9D&#10;vjNWbFvIlMUeK/0A6mtEFEZQ5oDqqFmYscjgeB+EIb7cR6+XW2vxCwAA//8DAFBLAwQUAAYACAAA&#10;ACEA+lgDguMAAAALAQAADwAAAGRycy9kb3ducmV2LnhtbEyPTUvDQBCG74L/YRnBm918lKbEbIoU&#10;VLSHYiuF3rbZNRvMzobspo359U5PepuXeXjnmWI12padde8bhwLiWQRMY+VUg7WAz/3zwxKYDxKV&#10;bB1qAT/aw6q8vSlkrtwFP/R5F2pGJehzKcCE0OWc+8poK/3MdRpp9+V6KwPFvuaqlxcqty1PomjB&#10;rWyQLhjZ6bXR1fdusAJeu/VmGE12eNssXo5qiqft+34S4v5ufHoEFvQY/mC46pM6lOR0cgMqz1rK&#10;cTonVMB8mQC7AlGWxcBONKVpArws+P8fyl8AAAD//wMAUEsBAi0AFAAGAAgAAAAhALaDOJL+AAAA&#10;4QEAABMAAAAAAAAAAAAAAAAAAAAAAFtDb250ZW50X1R5cGVzXS54bWxQSwECLQAUAAYACAAAACEA&#10;OP0h/9YAAACUAQAACwAAAAAAAAAAAAAAAAAvAQAAX3JlbHMvLnJlbHNQSwECLQAUAAYACAAAACEA&#10;hErfBIECAAD9BAAADgAAAAAAAAAAAAAAAAAuAgAAZHJzL2Uyb0RvYy54bWxQSwECLQAUAAYACAAA&#10;ACEA+lgDguMAAAALAQAADwAAAAAAAAAAAAAAAADbBAAAZHJzL2Rvd25yZXYueG1sUEsFBgAAAAAE&#10;AAQA8wAAAOsFAAAAAA==&#10;" filled="f" strokecolor="#231f20" strokeweight=".17636mm">
                <w10:wrap type="topAndBottom" anchorx="page"/>
              </v:rect>
            </w:pict>
          </mc:Fallback>
        </mc:AlternateContent>
      </w:r>
      <w:r w:rsidR="00A42B6E">
        <w:rPr>
          <w:color w:val="231F20"/>
        </w:rPr>
        <w:t>Spécifier, à partir de l’ANNEXE N°22, l’intérêt de mettre en place la norme 802.1q entre les commutateurs.</w:t>
      </w:r>
    </w:p>
    <w:p w:rsidR="007B798F" w:rsidRDefault="00A42B6E">
      <w:pPr>
        <w:pStyle w:val="Titre3"/>
        <w:spacing w:before="126"/>
      </w:pPr>
      <w:r>
        <w:rPr>
          <w:color w:val="231F20"/>
        </w:rPr>
        <w:t>Question 3.3.12</w:t>
      </w:r>
    </w:p>
    <w:p w:rsidR="007B798F" w:rsidRDefault="00D67CB4">
      <w:pPr>
        <w:pStyle w:val="Corpsdetexte"/>
        <w:spacing w:before="122"/>
        <w:ind w:left="674" w:right="2397"/>
      </w:pPr>
      <w:r>
        <w:rPr>
          <w:noProof/>
          <w:lang w:eastAsia="fr-FR"/>
        </w:rPr>
        <mc:AlternateContent>
          <mc:Choice Requires="wps">
            <w:drawing>
              <wp:anchor distT="0" distB="0" distL="0" distR="0" simplePos="0" relativeHeight="251693568" behindDoc="0" locked="0" layoutInCell="1" allowOverlap="1">
                <wp:simplePos x="0" y="0"/>
                <wp:positionH relativeFrom="page">
                  <wp:posOffset>720090</wp:posOffset>
                </wp:positionH>
                <wp:positionV relativeFrom="paragraph">
                  <wp:posOffset>305435</wp:posOffset>
                </wp:positionV>
                <wp:extent cx="6119495" cy="539750"/>
                <wp:effectExtent l="5715" t="5715" r="8890" b="6985"/>
                <wp:wrapTopAndBottom/>
                <wp:docPr id="5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53975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6.7pt;margin-top:24.05pt;width:481.85pt;height:42.5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EngQIAAP0EAAAOAAAAZHJzL2Uyb0RvYy54bWysVNuO0zAQfUfiHyy/d3Np2m2ipqtV0yKk&#10;BVYsfIBrO42FYwfbbbqs+HfGTttt4QUh8pDYmfHMOTNnPL87tBLtubFCqxInNzFGXFHNhNqW+OuX&#10;9WiGkXVEMSK14iV+5hbfLd6+mfddwVPdaMm4QRBE2aLvStw41xVRZGnDW2JvdMcVGGttWuJga7YR&#10;M6SH6K2M0jieRr02rDOacmvhbzUY8SLEr2tO3ae6ttwhWWLA5sLbhPfGv6PFnBRbQ7pG0CMM8g8o&#10;WiIUJD2HqogjaGfEH6FaQY22unY3VLeRrmtBeeAAbJL4NzZPDel44ALFsd25TPb/haUf948GCVbi&#10;SYqRIi306DNUjait5ChNfYH6zhbg99Q9Gk/Rdg+afrNI6WUDbvzeGN03nDCAlXj/6OqA31g4ijb9&#10;B80gPNk5HWp1qE3rA0IV0CG05PncEn5wiMLPaZLkWT7BiIJtMs5vJ6FnESlOpztj3TuuW+QXJTYA&#10;PkQn+wfrPBpSnFx8MqXXQsrQdqlQDxnGWR4OWC0F88ZA0mw3S2nQnoBw0nGyTk95r9xa4UC+UrQl&#10;nsX+GQTlq7FSLGRxRMhhDUik8sGBHGA7rgaZvORxvpqtZtkoS6erURZX1eh+vcxG03VyO6nG1XJZ&#10;JT89ziQrGsEYVx7qSbJJ9neSOA7PILazaK8o2Uvm6/CEpkLjXwsUXcMIVQZWp29gF2TgOz8oaKPZ&#10;M6jA6GEG4c6ARaPND4x6mL8S2+87YjhG8r0CJeVJlvmBDZtscgv1R+bSsrm0EEUhVIkdRsNy6YYh&#10;33VGbBvIlIQeK30P6qtFEIZX5oDqqFmYscDgeB/4Ib7cB6/XW2vxCwAA//8DAFBLAwQUAAYACAAA&#10;ACEANN69bOIAAAALAQAADwAAAGRycy9kb3ducmV2LnhtbEyPUUvDMBSF3wX/Q7iCby6NHeuoTYcM&#10;VHQP4jYGvmVNbIrNTWnSrfbXe/ekb+dwP849p1iNrmUn04fGowQxS4AZrLxusJaw3z3dLYGFqFCr&#10;1qOR8GMCrMrrq0Ll2p/xw5y2sWYUgiFXEmyMXc55qKxxKsx8Z5BuX753KpLta657daZw1/L7JFlw&#10;pxqkD1Z1Zm1N9b0dnISXbr0ZRpsdXjeL5089ien9bTdJeXszPj4Ai2aMfzBc6lN1KKnT0Q+oA2vJ&#10;i3ROqIT5UgC7AEmWkTqSSlMBvCz4/w3lLwAAAP//AwBQSwECLQAUAAYACAAAACEAtoM4kv4AAADh&#10;AQAAEwAAAAAAAAAAAAAAAAAAAAAAW0NvbnRlbnRfVHlwZXNdLnhtbFBLAQItABQABgAIAAAAIQA4&#10;/SH/1gAAAJQBAAALAAAAAAAAAAAAAAAAAC8BAABfcmVscy8ucmVsc1BLAQItABQABgAIAAAAIQAy&#10;UNEngQIAAP0EAAAOAAAAAAAAAAAAAAAAAC4CAABkcnMvZTJvRG9jLnhtbFBLAQItABQABgAIAAAA&#10;IQA03r1s4gAAAAsBAAAPAAAAAAAAAAAAAAAAANsEAABkcnMvZG93bnJldi54bWxQSwUGAAAAAAQA&#10;BADzAAAA6gUAAAAA&#10;" filled="f" strokecolor="#231f20" strokeweight=".17636mm">
                <w10:wrap type="topAndBottom" anchorx="page"/>
              </v:rect>
            </w:pict>
          </mc:Fallback>
        </mc:AlternateContent>
      </w:r>
      <w:r w:rsidR="00A42B6E">
        <w:rPr>
          <w:color w:val="231F20"/>
        </w:rPr>
        <w:t>Indiquer le nombre de bits ajoutés à la trame 802.1q par rapport à une trame standard.</w:t>
      </w:r>
    </w:p>
    <w:p w:rsidR="007B798F" w:rsidRDefault="007B798F">
      <w:pPr>
        <w:pStyle w:val="Corpsdetexte"/>
        <w:rPr>
          <w:sz w:val="17"/>
        </w:rPr>
      </w:pPr>
    </w:p>
    <w:p w:rsidR="007B798F" w:rsidRDefault="00A42B6E">
      <w:pPr>
        <w:pStyle w:val="Titre3"/>
        <w:spacing w:before="1"/>
      </w:pPr>
      <w:r>
        <w:rPr>
          <w:color w:val="231F20"/>
        </w:rPr>
        <w:t>Question 3.3.13</w:t>
      </w:r>
    </w:p>
    <w:p w:rsidR="007B798F" w:rsidRDefault="00D67CB4">
      <w:pPr>
        <w:pStyle w:val="Corpsdetexte"/>
        <w:spacing w:before="122"/>
        <w:ind w:left="674" w:right="1181"/>
      </w:pPr>
      <w:r>
        <w:rPr>
          <w:noProof/>
          <w:lang w:eastAsia="fr-FR"/>
        </w:rPr>
        <mc:AlternateContent>
          <mc:Choice Requires="wps">
            <w:drawing>
              <wp:anchor distT="0" distB="0" distL="0" distR="0" simplePos="0" relativeHeight="251694592" behindDoc="0" locked="0" layoutInCell="1" allowOverlap="1">
                <wp:simplePos x="0" y="0"/>
                <wp:positionH relativeFrom="page">
                  <wp:posOffset>720090</wp:posOffset>
                </wp:positionH>
                <wp:positionV relativeFrom="paragraph">
                  <wp:posOffset>450850</wp:posOffset>
                </wp:positionV>
                <wp:extent cx="6120130" cy="2006600"/>
                <wp:effectExtent l="5715" t="13970" r="8255" b="8255"/>
                <wp:wrapTopAndBottom/>
                <wp:docPr id="5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2006600"/>
                        </a:xfrm>
                        <a:prstGeom prst="rect">
                          <a:avLst/>
                        </a:prstGeom>
                        <a:noFill/>
                        <a:ln w="6349">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798F" w:rsidRDefault="00A42B6E">
                            <w:pPr>
                              <w:pStyle w:val="Corpsdetexte"/>
                              <w:spacing w:before="73"/>
                              <w:ind w:left="142" w:right="263"/>
                              <w:rPr>
                                <w:rFonts w:ascii="Calibri"/>
                              </w:rPr>
                            </w:pPr>
                            <w:r>
                              <w:rPr>
                                <w:rFonts w:ascii="Calibri"/>
                                <w:color w:val="231F20"/>
                              </w:rPr>
                              <w:t>[SW5500] sysname SW1</w:t>
                            </w:r>
                          </w:p>
                          <w:p w:rsidR="007B798F" w:rsidRDefault="00A42B6E">
                            <w:pPr>
                              <w:pStyle w:val="Corpsdetexte"/>
                              <w:tabs>
                                <w:tab w:val="left" w:pos="3759"/>
                              </w:tabs>
                              <w:spacing w:before="36"/>
                              <w:ind w:left="142" w:right="263"/>
                            </w:pPr>
                            <w:r>
                              <w:rPr>
                                <w:rFonts w:ascii="Calibri" w:hAnsi="Calibri"/>
                                <w:color w:val="231F20"/>
                              </w:rPr>
                              <w:t>[SW1</w:t>
                            </w:r>
                            <w:r>
                              <w:rPr>
                                <w:rFonts w:ascii="Calibri" w:hAnsi="Calibri"/>
                                <w:color w:val="231F20"/>
                              </w:rPr>
                              <w:t>]</w:t>
                            </w:r>
                            <w:r>
                              <w:rPr>
                                <w:rFonts w:ascii="Calibri" w:hAnsi="Calibri"/>
                                <w:color w:val="231F20"/>
                                <w:u w:val="single" w:color="231F20"/>
                              </w:rPr>
                              <w:t xml:space="preserve"> </w:t>
                            </w:r>
                            <w:r>
                              <w:rPr>
                                <w:rFonts w:ascii="Times New Roman" w:hAnsi="Times New Roman"/>
                                <w:color w:val="231F20"/>
                                <w:u w:val="single" w:color="231F20"/>
                              </w:rPr>
                              <w:tab/>
                            </w:r>
                            <w:r>
                              <w:rPr>
                                <w:rFonts w:ascii="Calibri" w:hAnsi="Calibri"/>
                                <w:color w:val="231F20"/>
                              </w:rPr>
                              <w:t xml:space="preserve">; création de l’identifiant du VLAN </w:t>
                            </w:r>
                            <w:r>
                              <w:rPr>
                                <w:color w:val="231F20"/>
                              </w:rPr>
                              <w:t>utilisé par le réseau sans</w:t>
                            </w:r>
                            <w:r>
                              <w:rPr>
                                <w:color w:val="231F20"/>
                                <w:spacing w:val="-25"/>
                              </w:rPr>
                              <w:t xml:space="preserve"> </w:t>
                            </w:r>
                            <w:r>
                              <w:rPr>
                                <w:color w:val="231F20"/>
                              </w:rPr>
                              <w:t>fil</w:t>
                            </w:r>
                          </w:p>
                          <w:p w:rsidR="007B798F" w:rsidRDefault="00A42B6E">
                            <w:pPr>
                              <w:pStyle w:val="Corpsdetexte"/>
                              <w:tabs>
                                <w:tab w:val="left" w:pos="3737"/>
                              </w:tabs>
                              <w:spacing w:before="36"/>
                              <w:ind w:left="142" w:right="263"/>
                            </w:pPr>
                            <w:r>
                              <w:rPr>
                                <w:rFonts w:ascii="Calibri" w:hAnsi="Calibri"/>
                                <w:color w:val="231F20"/>
                              </w:rPr>
                              <w:t>[SW1-vlan100]</w:t>
                            </w:r>
                            <w:r>
                              <w:rPr>
                                <w:rFonts w:ascii="Calibri" w:hAnsi="Calibri"/>
                                <w:color w:val="231F20"/>
                                <w:u w:val="single" w:color="231F20"/>
                              </w:rPr>
                              <w:t xml:space="preserve"> </w:t>
                            </w:r>
                            <w:r>
                              <w:rPr>
                                <w:rFonts w:ascii="Times New Roman" w:hAnsi="Times New Roman"/>
                                <w:color w:val="231F20"/>
                                <w:u w:val="single" w:color="231F20"/>
                              </w:rPr>
                              <w:tab/>
                            </w:r>
                            <w:r>
                              <w:rPr>
                                <w:rFonts w:ascii="Calibri" w:hAnsi="Calibri"/>
                                <w:color w:val="231F20"/>
                              </w:rPr>
                              <w:t xml:space="preserve">; nom donné au VLAN </w:t>
                            </w:r>
                            <w:r>
                              <w:rPr>
                                <w:color w:val="231F20"/>
                              </w:rPr>
                              <w:t>utilisé par le réseau sans</w:t>
                            </w:r>
                            <w:r>
                              <w:rPr>
                                <w:color w:val="231F20"/>
                                <w:spacing w:val="-18"/>
                              </w:rPr>
                              <w:t xml:space="preserve"> </w:t>
                            </w:r>
                            <w:r>
                              <w:rPr>
                                <w:color w:val="231F20"/>
                              </w:rPr>
                              <w:t>fil</w:t>
                            </w:r>
                          </w:p>
                          <w:p w:rsidR="007B798F" w:rsidRDefault="00A42B6E">
                            <w:pPr>
                              <w:pStyle w:val="Corpsdetexte"/>
                              <w:tabs>
                                <w:tab w:val="left" w:pos="6515"/>
                              </w:tabs>
                              <w:spacing w:before="38"/>
                              <w:ind w:left="142" w:right="263"/>
                              <w:rPr>
                                <w:rFonts w:ascii="Calibri"/>
                              </w:rPr>
                            </w:pPr>
                            <w:r>
                              <w:rPr>
                                <w:rFonts w:ascii="Calibri"/>
                                <w:color w:val="231F20"/>
                              </w:rPr>
                              <w:t>[SW1-vlan100]</w:t>
                            </w:r>
                            <w:r>
                              <w:rPr>
                                <w:rFonts w:ascii="Calibri"/>
                                <w:color w:val="231F20"/>
                                <w:spacing w:val="-4"/>
                              </w:rPr>
                              <w:t xml:space="preserve"> </w:t>
                            </w:r>
                            <w:r>
                              <w:rPr>
                                <w:rFonts w:ascii="Calibri"/>
                                <w:color w:val="231F20"/>
                              </w:rPr>
                              <w:t>description</w:t>
                            </w:r>
                            <w:r>
                              <w:rPr>
                                <w:rFonts w:ascii="Calibri"/>
                                <w:color w:val="231F20"/>
                                <w:spacing w:val="-3"/>
                              </w:rPr>
                              <w:t xml:space="preserve"> </w:t>
                            </w:r>
                            <w:r>
                              <w:rPr>
                                <w:rFonts w:ascii="Calibri"/>
                                <w:color w:val="231F20"/>
                              </w:rPr>
                              <w:t>Reseau_WiFi_PUBLIC-MDC</w:t>
                            </w:r>
                            <w:r>
                              <w:rPr>
                                <w:rFonts w:ascii="Times New Roman"/>
                                <w:color w:val="231F20"/>
                              </w:rPr>
                              <w:tab/>
                            </w:r>
                            <w:r>
                              <w:rPr>
                                <w:rFonts w:ascii="Calibri"/>
                                <w:color w:val="231F20"/>
                              </w:rPr>
                              <w:t>; description du</w:t>
                            </w:r>
                            <w:r>
                              <w:rPr>
                                <w:rFonts w:ascii="Calibri"/>
                                <w:color w:val="231F20"/>
                                <w:spacing w:val="-8"/>
                              </w:rPr>
                              <w:t xml:space="preserve"> </w:t>
                            </w:r>
                            <w:r>
                              <w:rPr>
                                <w:rFonts w:ascii="Calibri"/>
                                <w:color w:val="231F20"/>
                              </w:rPr>
                              <w:t>vlan</w:t>
                            </w:r>
                          </w:p>
                          <w:p w:rsidR="007B798F" w:rsidRDefault="00A42B6E">
                            <w:pPr>
                              <w:pStyle w:val="Corpsdetexte"/>
                              <w:tabs>
                                <w:tab w:val="left" w:pos="3964"/>
                                <w:tab w:val="left" w:pos="6374"/>
                              </w:tabs>
                              <w:spacing w:before="35" w:line="276" w:lineRule="auto"/>
                              <w:ind w:left="142" w:right="263"/>
                              <w:rPr>
                                <w:rFonts w:ascii="Calibri" w:hAnsi="Calibri"/>
                              </w:rPr>
                            </w:pPr>
                            <w:r>
                              <w:rPr>
                                <w:rFonts w:ascii="Calibri" w:hAnsi="Calibri"/>
                                <w:color w:val="231F20"/>
                              </w:rPr>
                              <w:t>[SW1-vlan100] port</w:t>
                            </w:r>
                            <w:r>
                              <w:rPr>
                                <w:rFonts w:ascii="Calibri" w:hAnsi="Calibri"/>
                                <w:color w:val="231F20"/>
                                <w:spacing w:val="-6"/>
                              </w:rPr>
                              <w:t xml:space="preserve"> </w:t>
                            </w:r>
                            <w:r>
                              <w:rPr>
                                <w:rFonts w:ascii="Calibri" w:hAnsi="Calibri"/>
                                <w:color w:val="231F20"/>
                              </w:rPr>
                              <w:t>GigabitEthernet 1/0/</w:t>
                            </w:r>
                            <w:r>
                              <w:rPr>
                                <w:rFonts w:ascii="Calibri" w:hAnsi="Calibri"/>
                                <w:color w:val="231F20"/>
                                <w:u w:val="single" w:color="231F20"/>
                              </w:rPr>
                              <w:t xml:space="preserve"> </w:t>
                            </w:r>
                            <w:r>
                              <w:rPr>
                                <w:rFonts w:ascii="Times New Roman" w:hAnsi="Times New Roman"/>
                                <w:color w:val="231F20"/>
                                <w:u w:val="single" w:color="231F20"/>
                              </w:rPr>
                              <w:tab/>
                            </w:r>
                            <w:r>
                              <w:rPr>
                                <w:rFonts w:ascii="Calibri" w:hAnsi="Calibri"/>
                                <w:color w:val="231F20"/>
                              </w:rPr>
                              <w:t>to</w:t>
                            </w:r>
                            <w:r>
                              <w:rPr>
                                <w:rFonts w:ascii="Calibri" w:hAnsi="Calibri"/>
                                <w:color w:val="231F20"/>
                                <w:spacing w:val="-2"/>
                              </w:rPr>
                              <w:t xml:space="preserve"> </w:t>
                            </w:r>
                            <w:r>
                              <w:rPr>
                                <w:rFonts w:ascii="Calibri" w:hAnsi="Calibri"/>
                                <w:color w:val="231F20"/>
                              </w:rPr>
                              <w:t>Gigabitethernet</w:t>
                            </w:r>
                            <w:r>
                              <w:rPr>
                                <w:rFonts w:ascii="Calibri" w:hAnsi="Calibri"/>
                                <w:color w:val="231F20"/>
                                <w:spacing w:val="-2"/>
                              </w:rPr>
                              <w:t xml:space="preserve"> </w:t>
                            </w:r>
                            <w:r>
                              <w:rPr>
                                <w:rFonts w:ascii="Calibri" w:hAnsi="Calibri"/>
                                <w:color w:val="231F20"/>
                              </w:rPr>
                              <w:t>1/0/</w:t>
                            </w:r>
                            <w:r>
                              <w:rPr>
                                <w:rFonts w:ascii="Times New Roman" w:hAnsi="Times New Roman"/>
                                <w:color w:val="231F20"/>
                                <w:u w:val="single" w:color="231F20"/>
                              </w:rPr>
                              <w:tab/>
                            </w:r>
                            <w:r>
                              <w:rPr>
                                <w:rFonts w:ascii="Calibri" w:hAnsi="Calibri"/>
                                <w:color w:val="231F20"/>
                              </w:rPr>
                              <w:t>; affecter les ports 33 à 42</w:t>
                            </w:r>
                            <w:r>
                              <w:rPr>
                                <w:rFonts w:ascii="Calibri" w:hAnsi="Calibri"/>
                                <w:color w:val="231F20"/>
                                <w:spacing w:val="-6"/>
                              </w:rPr>
                              <w:t xml:space="preserve"> </w:t>
                            </w:r>
                            <w:r>
                              <w:rPr>
                                <w:rFonts w:ascii="Calibri" w:hAnsi="Calibri"/>
                                <w:color w:val="231F20"/>
                              </w:rPr>
                              <w:t>au</w:t>
                            </w:r>
                            <w:r>
                              <w:rPr>
                                <w:rFonts w:ascii="Calibri" w:hAnsi="Calibri"/>
                                <w:color w:val="231F20"/>
                                <w:spacing w:val="-2"/>
                              </w:rPr>
                              <w:t xml:space="preserve"> </w:t>
                            </w:r>
                            <w:r>
                              <w:rPr>
                                <w:rFonts w:ascii="Calibri" w:hAnsi="Calibri"/>
                                <w:color w:val="231F20"/>
                              </w:rPr>
                              <w:t>VLAN</w:t>
                            </w:r>
                            <w:r>
                              <w:rPr>
                                <w:rFonts w:ascii="Times New Roman" w:hAnsi="Times New Roman"/>
                                <w:color w:val="231F20"/>
                              </w:rPr>
                              <w:t xml:space="preserve"> </w:t>
                            </w:r>
                            <w:r>
                              <w:rPr>
                                <w:rFonts w:ascii="Calibri" w:hAnsi="Calibri"/>
                                <w:color w:val="231F20"/>
                              </w:rPr>
                              <w:t>[SW1-vlan100]</w:t>
                            </w:r>
                            <w:r>
                              <w:rPr>
                                <w:rFonts w:ascii="Calibri" w:hAnsi="Calibri"/>
                                <w:color w:val="231F20"/>
                                <w:spacing w:val="-6"/>
                              </w:rPr>
                              <w:t xml:space="preserve"> </w:t>
                            </w:r>
                            <w:r>
                              <w:rPr>
                                <w:rFonts w:ascii="Calibri" w:hAnsi="Calibri"/>
                                <w:color w:val="231F20"/>
                              </w:rPr>
                              <w:t>quit</w:t>
                            </w:r>
                          </w:p>
                          <w:p w:rsidR="007B798F" w:rsidRDefault="00A42B6E">
                            <w:pPr>
                              <w:pStyle w:val="Corpsdetexte"/>
                              <w:tabs>
                                <w:tab w:val="left" w:pos="5099"/>
                              </w:tabs>
                              <w:spacing w:before="1"/>
                              <w:ind w:left="142" w:right="263"/>
                              <w:rPr>
                                <w:rFonts w:ascii="Calibri"/>
                              </w:rPr>
                            </w:pPr>
                            <w:r>
                              <w:rPr>
                                <w:rFonts w:ascii="Calibri"/>
                                <w:color w:val="231F20"/>
                              </w:rPr>
                              <w:t>[SW1] interface</w:t>
                            </w:r>
                            <w:r>
                              <w:rPr>
                                <w:rFonts w:ascii="Calibri"/>
                                <w:color w:val="231F20"/>
                                <w:spacing w:val="-6"/>
                              </w:rPr>
                              <w:t xml:space="preserve"> </w:t>
                            </w:r>
                            <w:r>
                              <w:rPr>
                                <w:rFonts w:ascii="Calibri"/>
                                <w:color w:val="231F20"/>
                              </w:rPr>
                              <w:t>GigabitEthernet</w:t>
                            </w:r>
                            <w:r>
                              <w:rPr>
                                <w:rFonts w:ascii="Calibri"/>
                                <w:color w:val="231F20"/>
                                <w:spacing w:val="-1"/>
                              </w:rPr>
                              <w:t xml:space="preserve"> </w:t>
                            </w:r>
                            <w:r>
                              <w:rPr>
                                <w:rFonts w:ascii="Calibri"/>
                                <w:color w:val="231F20"/>
                              </w:rPr>
                              <w:t>1/0/43</w:t>
                            </w:r>
                            <w:r>
                              <w:rPr>
                                <w:rFonts w:ascii="Times New Roman"/>
                                <w:color w:val="231F20"/>
                              </w:rPr>
                              <w:tab/>
                            </w:r>
                            <w:r>
                              <w:rPr>
                                <w:rFonts w:ascii="Calibri"/>
                                <w:color w:val="231F20"/>
                              </w:rPr>
                              <w:t>; configuration du port</w:t>
                            </w:r>
                            <w:r>
                              <w:rPr>
                                <w:rFonts w:ascii="Calibri"/>
                                <w:color w:val="231F20"/>
                                <w:spacing w:val="-11"/>
                              </w:rPr>
                              <w:t xml:space="preserve"> </w:t>
                            </w:r>
                            <w:r>
                              <w:rPr>
                                <w:rFonts w:ascii="Calibri"/>
                                <w:color w:val="231F20"/>
                              </w:rPr>
                              <w:t>43</w:t>
                            </w:r>
                          </w:p>
                          <w:p w:rsidR="007B798F" w:rsidRDefault="00A42B6E">
                            <w:pPr>
                              <w:pStyle w:val="Corpsdetexte"/>
                              <w:tabs>
                                <w:tab w:val="left" w:pos="5099"/>
                                <w:tab w:val="left" w:pos="8524"/>
                                <w:tab w:val="left" w:pos="8823"/>
                                <w:tab w:val="left" w:pos="8917"/>
                              </w:tabs>
                              <w:spacing w:before="36" w:line="276" w:lineRule="auto"/>
                              <w:ind w:left="142" w:right="707"/>
                              <w:rPr>
                                <w:rFonts w:ascii="Calibri"/>
                              </w:rPr>
                            </w:pPr>
                            <w:r>
                              <w:rPr>
                                <w:rFonts w:ascii="Calibri"/>
                                <w:color w:val="231F20"/>
                              </w:rPr>
                              <w:t>[SW1-Gigabitethernet2/0/43] port</w:t>
                            </w:r>
                            <w:r>
                              <w:rPr>
                                <w:rFonts w:ascii="Calibri"/>
                                <w:color w:val="231F20"/>
                                <w:spacing w:val="-8"/>
                              </w:rPr>
                              <w:t xml:space="preserve"> </w:t>
                            </w:r>
                            <w:r>
                              <w:rPr>
                                <w:rFonts w:ascii="Calibri"/>
                                <w:color w:val="231F20"/>
                              </w:rPr>
                              <w:t>link-type</w:t>
                            </w:r>
                            <w:r>
                              <w:rPr>
                                <w:rFonts w:ascii="Calibri"/>
                                <w:color w:val="231F20"/>
                                <w:spacing w:val="-5"/>
                              </w:rPr>
                              <w:t xml:space="preserve"> </w:t>
                            </w:r>
                            <w:r>
                              <w:rPr>
                                <w:rFonts w:ascii="Calibri"/>
                                <w:color w:val="231F20"/>
                              </w:rPr>
                              <w:t>trunk</w:t>
                            </w:r>
                            <w:r>
                              <w:rPr>
                                <w:rFonts w:ascii="Times New Roman"/>
                                <w:color w:val="231F20"/>
                              </w:rPr>
                              <w:tab/>
                            </w:r>
                            <w:r>
                              <w:rPr>
                                <w:rFonts w:ascii="Calibri"/>
                                <w:color w:val="231F20"/>
                              </w:rPr>
                              <w:t>;</w:t>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rFonts w:ascii="Calibri"/>
                                <w:color w:val="231F20"/>
                              </w:rPr>
                              <w:t>[SW1-Gigabitethernet2/0/43] port trunk permit</w:t>
                            </w:r>
                            <w:r>
                              <w:rPr>
                                <w:rFonts w:ascii="Calibri"/>
                                <w:color w:val="231F20"/>
                                <w:spacing w:val="-13"/>
                              </w:rPr>
                              <w:t xml:space="preserve"> </w:t>
                            </w:r>
                            <w:r>
                              <w:rPr>
                                <w:rFonts w:ascii="Calibri"/>
                                <w:color w:val="231F20"/>
                              </w:rPr>
                              <w:t>vlan</w:t>
                            </w:r>
                            <w:r>
                              <w:rPr>
                                <w:rFonts w:ascii="Calibri"/>
                                <w:color w:val="231F20"/>
                                <w:spacing w:val="-2"/>
                              </w:rPr>
                              <w:t xml:space="preserve"> </w:t>
                            </w:r>
                            <w:r>
                              <w:rPr>
                                <w:rFonts w:ascii="Calibri"/>
                                <w:color w:val="231F20"/>
                              </w:rPr>
                              <w:t>all</w:t>
                            </w:r>
                            <w:r>
                              <w:rPr>
                                <w:rFonts w:ascii="Times New Roman"/>
                                <w:color w:val="231F20"/>
                              </w:rPr>
                              <w:tab/>
                            </w:r>
                            <w:r>
                              <w:rPr>
                                <w:rFonts w:ascii="Calibri"/>
                                <w:color w:val="231F20"/>
                              </w:rPr>
                              <w:t>;</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rFonts w:ascii="Calibri"/>
                                <w:color w:val="231F20"/>
                              </w:rPr>
                              <w:t>[SW1-Gigabitethernet2/0/43]</w:t>
                            </w:r>
                            <w:r>
                              <w:rPr>
                                <w:rFonts w:ascii="Calibri"/>
                                <w:color w:val="231F20"/>
                                <w:spacing w:val="-16"/>
                              </w:rPr>
                              <w:t xml:space="preserve"> </w:t>
                            </w:r>
                            <w:r>
                              <w:rPr>
                                <w:rFonts w:ascii="Calibri"/>
                                <w:color w:val="231F20"/>
                              </w:rPr>
                              <w:t>quit</w:t>
                            </w:r>
                          </w:p>
                          <w:p w:rsidR="007B798F" w:rsidRDefault="00A42B6E">
                            <w:pPr>
                              <w:pStyle w:val="Corpsdetexte"/>
                              <w:spacing w:line="243" w:lineRule="exact"/>
                              <w:ind w:left="142" w:right="263"/>
                              <w:rPr>
                                <w:rFonts w:ascii="Calibri"/>
                              </w:rPr>
                            </w:pPr>
                            <w:r>
                              <w:rPr>
                                <w:rFonts w:ascii="Calibri"/>
                                <w:color w:val="231F20"/>
                              </w:rPr>
                              <w:t>[SW1] save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3" type="#_x0000_t202" style="position:absolute;left:0;text-align:left;margin-left:56.7pt;margin-top:35.5pt;width:481.9pt;height:158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a7ggIAAAkFAAAOAAAAZHJzL2Uyb0RvYy54bWysVF1vmzAUfZ+0/2D5PQUSmiWopOpCMk3q&#10;PqR2P8CxTbBmbGY7ga7af9+1HbJ0e5mm8QAXfH18zr3ncnM7tBIdubFCqxJnVylGXFHNhNqX+Mvj&#10;drLAyDqiGJFa8RI/cYtvV69f3fRdwae60ZJxgwBE2aLvStw41xVJYmnDW2KvdMcVLNbatMTBq9kn&#10;zJAe0FuZTNN0nvTasM5oyq2Fr1VcxKuAX9ecuk91bblDssTAzYW7CfedvyerG1LsDekaQU80yD+w&#10;aIlQcOgZqiKOoIMRf0C1ghptde2uqG4TXdeC8qAB1GTpb2oeGtLxoAWKY7tzmez/g6Ufj58NEqzE&#10;1xlGirTQo0c+OPRWD2ia+fr0nS0g7aGDRDfAd+hz0Gq7e02/WqT0uiFqz++M0X3DCQN+YWdysTXi&#10;WA+y6z9oBueQg9MBaKhN64sH5UCADn16OvfGc6HwcZ5BgWawRGHNd36ehu4lpBi3d8a6d1y3yAcl&#10;NtD8AE+O99aBEEgdU/xpSm+FlMEAUqEejpjlyyhMS8H8ok+zZr9bS4OOBCw0nWXb6XiuvUxrhQMj&#10;S9GWeJH6K1rLl2OjWDjFESFjDEyk8uCgDridomiY52W63Cw2i3yST+ebSZ5W1eRuu84n82325rqa&#10;Vet1lf3wPLO8aARjXHmqo3mz/O/McRqjaLuzfV9IeqF8Gy4vCshfpCUvaYRlUDU+g7rgA9/6aAI3&#10;7IZguflor51mT2AMo+N8wv8Egkab7xj1MJsltt8OxHCM5HsF5vKDPAZmDHZjQBSFrSV2GMVw7eLA&#10;Hzoj9g0gR/sqfQcGrEWwhndqZAHM/QvMW9Bw+jf4gb58D1m//mCrnwAAAP//AwBQSwMEFAAGAAgA&#10;AAAhABGnIAjiAAAACwEAAA8AAABkcnMvZG93bnJldi54bWxMj0FLw0AQhe+C/2EZwYvY3bSlaWM2&#10;RQTBg2CMQq/b7DSJZmfT7KZN/r3bkz0+5uPN99LtaFp2wt41liREMwEMqbS6oUrC99fr4xqY84q0&#10;ai2hhAkdbLPbm1Ql2p7pE0+Fr1goIZcoCbX3XcK5K2s0ys1shxRuB9sb5UPsK657dQ7lpuVzIVbc&#10;qIbCh1p1+FJj+VsMRsIDHY/Ve/Hz9oGr5TTtNvkhH3Ip7+/G5ydgHkf/D8NFP6hDFpz2diDtWBty&#10;tFgGVEIchU0XQMTxHNhewmIdC+BZyq83ZH8AAAD//wMAUEsBAi0AFAAGAAgAAAAhALaDOJL+AAAA&#10;4QEAABMAAAAAAAAAAAAAAAAAAAAAAFtDb250ZW50X1R5cGVzXS54bWxQSwECLQAUAAYACAAAACEA&#10;OP0h/9YAAACUAQAACwAAAAAAAAAAAAAAAAAvAQAAX3JlbHMvLnJlbHNQSwECLQAUAAYACAAAACEA&#10;sgVWu4ICAAAJBQAADgAAAAAAAAAAAAAAAAAuAgAAZHJzL2Uyb0RvYy54bWxQSwECLQAUAAYACAAA&#10;ACEAEacgCOIAAAALAQAADwAAAAAAAAAAAAAAAADcBAAAZHJzL2Rvd25yZXYueG1sUEsFBgAAAAAE&#10;AAQA8wAAAOsFAAAAAA==&#10;" filled="f" strokecolor="#231f20" strokeweight=".17636mm">
                <v:textbox inset="0,0,0,0">
                  <w:txbxContent>
                    <w:p w:rsidR="007B798F" w:rsidRDefault="00A42B6E">
                      <w:pPr>
                        <w:pStyle w:val="Corpsdetexte"/>
                        <w:spacing w:before="73"/>
                        <w:ind w:left="142" w:right="263"/>
                        <w:rPr>
                          <w:rFonts w:ascii="Calibri"/>
                        </w:rPr>
                      </w:pPr>
                      <w:r>
                        <w:rPr>
                          <w:rFonts w:ascii="Calibri"/>
                          <w:color w:val="231F20"/>
                        </w:rPr>
                        <w:t>[SW5500] sysname SW1</w:t>
                      </w:r>
                    </w:p>
                    <w:p w:rsidR="007B798F" w:rsidRDefault="00A42B6E">
                      <w:pPr>
                        <w:pStyle w:val="Corpsdetexte"/>
                        <w:tabs>
                          <w:tab w:val="left" w:pos="3759"/>
                        </w:tabs>
                        <w:spacing w:before="36"/>
                        <w:ind w:left="142" w:right="263"/>
                      </w:pPr>
                      <w:r>
                        <w:rPr>
                          <w:rFonts w:ascii="Calibri" w:hAnsi="Calibri"/>
                          <w:color w:val="231F20"/>
                        </w:rPr>
                        <w:t>[SW1</w:t>
                      </w:r>
                      <w:r>
                        <w:rPr>
                          <w:rFonts w:ascii="Calibri" w:hAnsi="Calibri"/>
                          <w:color w:val="231F20"/>
                        </w:rPr>
                        <w:t>]</w:t>
                      </w:r>
                      <w:r>
                        <w:rPr>
                          <w:rFonts w:ascii="Calibri" w:hAnsi="Calibri"/>
                          <w:color w:val="231F20"/>
                          <w:u w:val="single" w:color="231F20"/>
                        </w:rPr>
                        <w:t xml:space="preserve"> </w:t>
                      </w:r>
                      <w:r>
                        <w:rPr>
                          <w:rFonts w:ascii="Times New Roman" w:hAnsi="Times New Roman"/>
                          <w:color w:val="231F20"/>
                          <w:u w:val="single" w:color="231F20"/>
                        </w:rPr>
                        <w:tab/>
                      </w:r>
                      <w:r>
                        <w:rPr>
                          <w:rFonts w:ascii="Calibri" w:hAnsi="Calibri"/>
                          <w:color w:val="231F20"/>
                        </w:rPr>
                        <w:t xml:space="preserve">; création de l’identifiant du VLAN </w:t>
                      </w:r>
                      <w:r>
                        <w:rPr>
                          <w:color w:val="231F20"/>
                        </w:rPr>
                        <w:t>utilisé par le réseau sans</w:t>
                      </w:r>
                      <w:r>
                        <w:rPr>
                          <w:color w:val="231F20"/>
                          <w:spacing w:val="-25"/>
                        </w:rPr>
                        <w:t xml:space="preserve"> </w:t>
                      </w:r>
                      <w:r>
                        <w:rPr>
                          <w:color w:val="231F20"/>
                        </w:rPr>
                        <w:t>fil</w:t>
                      </w:r>
                    </w:p>
                    <w:p w:rsidR="007B798F" w:rsidRDefault="00A42B6E">
                      <w:pPr>
                        <w:pStyle w:val="Corpsdetexte"/>
                        <w:tabs>
                          <w:tab w:val="left" w:pos="3737"/>
                        </w:tabs>
                        <w:spacing w:before="36"/>
                        <w:ind w:left="142" w:right="263"/>
                      </w:pPr>
                      <w:r>
                        <w:rPr>
                          <w:rFonts w:ascii="Calibri" w:hAnsi="Calibri"/>
                          <w:color w:val="231F20"/>
                        </w:rPr>
                        <w:t>[SW1-vlan100]</w:t>
                      </w:r>
                      <w:r>
                        <w:rPr>
                          <w:rFonts w:ascii="Calibri" w:hAnsi="Calibri"/>
                          <w:color w:val="231F20"/>
                          <w:u w:val="single" w:color="231F20"/>
                        </w:rPr>
                        <w:t xml:space="preserve"> </w:t>
                      </w:r>
                      <w:r>
                        <w:rPr>
                          <w:rFonts w:ascii="Times New Roman" w:hAnsi="Times New Roman"/>
                          <w:color w:val="231F20"/>
                          <w:u w:val="single" w:color="231F20"/>
                        </w:rPr>
                        <w:tab/>
                      </w:r>
                      <w:r>
                        <w:rPr>
                          <w:rFonts w:ascii="Calibri" w:hAnsi="Calibri"/>
                          <w:color w:val="231F20"/>
                        </w:rPr>
                        <w:t xml:space="preserve">; nom donné au VLAN </w:t>
                      </w:r>
                      <w:r>
                        <w:rPr>
                          <w:color w:val="231F20"/>
                        </w:rPr>
                        <w:t>utilisé par le réseau sans</w:t>
                      </w:r>
                      <w:r>
                        <w:rPr>
                          <w:color w:val="231F20"/>
                          <w:spacing w:val="-18"/>
                        </w:rPr>
                        <w:t xml:space="preserve"> </w:t>
                      </w:r>
                      <w:r>
                        <w:rPr>
                          <w:color w:val="231F20"/>
                        </w:rPr>
                        <w:t>fil</w:t>
                      </w:r>
                    </w:p>
                    <w:p w:rsidR="007B798F" w:rsidRDefault="00A42B6E">
                      <w:pPr>
                        <w:pStyle w:val="Corpsdetexte"/>
                        <w:tabs>
                          <w:tab w:val="left" w:pos="6515"/>
                        </w:tabs>
                        <w:spacing w:before="38"/>
                        <w:ind w:left="142" w:right="263"/>
                        <w:rPr>
                          <w:rFonts w:ascii="Calibri"/>
                        </w:rPr>
                      </w:pPr>
                      <w:r>
                        <w:rPr>
                          <w:rFonts w:ascii="Calibri"/>
                          <w:color w:val="231F20"/>
                        </w:rPr>
                        <w:t>[SW1-vlan100]</w:t>
                      </w:r>
                      <w:r>
                        <w:rPr>
                          <w:rFonts w:ascii="Calibri"/>
                          <w:color w:val="231F20"/>
                          <w:spacing w:val="-4"/>
                        </w:rPr>
                        <w:t xml:space="preserve"> </w:t>
                      </w:r>
                      <w:r>
                        <w:rPr>
                          <w:rFonts w:ascii="Calibri"/>
                          <w:color w:val="231F20"/>
                        </w:rPr>
                        <w:t>description</w:t>
                      </w:r>
                      <w:r>
                        <w:rPr>
                          <w:rFonts w:ascii="Calibri"/>
                          <w:color w:val="231F20"/>
                          <w:spacing w:val="-3"/>
                        </w:rPr>
                        <w:t xml:space="preserve"> </w:t>
                      </w:r>
                      <w:r>
                        <w:rPr>
                          <w:rFonts w:ascii="Calibri"/>
                          <w:color w:val="231F20"/>
                        </w:rPr>
                        <w:t>Reseau_WiFi_PUBLIC-MDC</w:t>
                      </w:r>
                      <w:r>
                        <w:rPr>
                          <w:rFonts w:ascii="Times New Roman"/>
                          <w:color w:val="231F20"/>
                        </w:rPr>
                        <w:tab/>
                      </w:r>
                      <w:r>
                        <w:rPr>
                          <w:rFonts w:ascii="Calibri"/>
                          <w:color w:val="231F20"/>
                        </w:rPr>
                        <w:t>; description du</w:t>
                      </w:r>
                      <w:r>
                        <w:rPr>
                          <w:rFonts w:ascii="Calibri"/>
                          <w:color w:val="231F20"/>
                          <w:spacing w:val="-8"/>
                        </w:rPr>
                        <w:t xml:space="preserve"> </w:t>
                      </w:r>
                      <w:r>
                        <w:rPr>
                          <w:rFonts w:ascii="Calibri"/>
                          <w:color w:val="231F20"/>
                        </w:rPr>
                        <w:t>vlan</w:t>
                      </w:r>
                    </w:p>
                    <w:p w:rsidR="007B798F" w:rsidRDefault="00A42B6E">
                      <w:pPr>
                        <w:pStyle w:val="Corpsdetexte"/>
                        <w:tabs>
                          <w:tab w:val="left" w:pos="3964"/>
                          <w:tab w:val="left" w:pos="6374"/>
                        </w:tabs>
                        <w:spacing w:before="35" w:line="276" w:lineRule="auto"/>
                        <w:ind w:left="142" w:right="263"/>
                        <w:rPr>
                          <w:rFonts w:ascii="Calibri" w:hAnsi="Calibri"/>
                        </w:rPr>
                      </w:pPr>
                      <w:r>
                        <w:rPr>
                          <w:rFonts w:ascii="Calibri" w:hAnsi="Calibri"/>
                          <w:color w:val="231F20"/>
                        </w:rPr>
                        <w:t>[SW1-vlan100] port</w:t>
                      </w:r>
                      <w:r>
                        <w:rPr>
                          <w:rFonts w:ascii="Calibri" w:hAnsi="Calibri"/>
                          <w:color w:val="231F20"/>
                          <w:spacing w:val="-6"/>
                        </w:rPr>
                        <w:t xml:space="preserve"> </w:t>
                      </w:r>
                      <w:r>
                        <w:rPr>
                          <w:rFonts w:ascii="Calibri" w:hAnsi="Calibri"/>
                          <w:color w:val="231F20"/>
                        </w:rPr>
                        <w:t>GigabitEthernet 1/0/</w:t>
                      </w:r>
                      <w:r>
                        <w:rPr>
                          <w:rFonts w:ascii="Calibri" w:hAnsi="Calibri"/>
                          <w:color w:val="231F20"/>
                          <w:u w:val="single" w:color="231F20"/>
                        </w:rPr>
                        <w:t xml:space="preserve"> </w:t>
                      </w:r>
                      <w:r>
                        <w:rPr>
                          <w:rFonts w:ascii="Times New Roman" w:hAnsi="Times New Roman"/>
                          <w:color w:val="231F20"/>
                          <w:u w:val="single" w:color="231F20"/>
                        </w:rPr>
                        <w:tab/>
                      </w:r>
                      <w:r>
                        <w:rPr>
                          <w:rFonts w:ascii="Calibri" w:hAnsi="Calibri"/>
                          <w:color w:val="231F20"/>
                        </w:rPr>
                        <w:t>to</w:t>
                      </w:r>
                      <w:r>
                        <w:rPr>
                          <w:rFonts w:ascii="Calibri" w:hAnsi="Calibri"/>
                          <w:color w:val="231F20"/>
                          <w:spacing w:val="-2"/>
                        </w:rPr>
                        <w:t xml:space="preserve"> </w:t>
                      </w:r>
                      <w:r>
                        <w:rPr>
                          <w:rFonts w:ascii="Calibri" w:hAnsi="Calibri"/>
                          <w:color w:val="231F20"/>
                        </w:rPr>
                        <w:t>Gigabitethernet</w:t>
                      </w:r>
                      <w:r>
                        <w:rPr>
                          <w:rFonts w:ascii="Calibri" w:hAnsi="Calibri"/>
                          <w:color w:val="231F20"/>
                          <w:spacing w:val="-2"/>
                        </w:rPr>
                        <w:t xml:space="preserve"> </w:t>
                      </w:r>
                      <w:r>
                        <w:rPr>
                          <w:rFonts w:ascii="Calibri" w:hAnsi="Calibri"/>
                          <w:color w:val="231F20"/>
                        </w:rPr>
                        <w:t>1/0/</w:t>
                      </w:r>
                      <w:r>
                        <w:rPr>
                          <w:rFonts w:ascii="Times New Roman" w:hAnsi="Times New Roman"/>
                          <w:color w:val="231F20"/>
                          <w:u w:val="single" w:color="231F20"/>
                        </w:rPr>
                        <w:tab/>
                      </w:r>
                      <w:r>
                        <w:rPr>
                          <w:rFonts w:ascii="Calibri" w:hAnsi="Calibri"/>
                          <w:color w:val="231F20"/>
                        </w:rPr>
                        <w:t>; affecter les ports 33 à 42</w:t>
                      </w:r>
                      <w:r>
                        <w:rPr>
                          <w:rFonts w:ascii="Calibri" w:hAnsi="Calibri"/>
                          <w:color w:val="231F20"/>
                          <w:spacing w:val="-6"/>
                        </w:rPr>
                        <w:t xml:space="preserve"> </w:t>
                      </w:r>
                      <w:r>
                        <w:rPr>
                          <w:rFonts w:ascii="Calibri" w:hAnsi="Calibri"/>
                          <w:color w:val="231F20"/>
                        </w:rPr>
                        <w:t>au</w:t>
                      </w:r>
                      <w:r>
                        <w:rPr>
                          <w:rFonts w:ascii="Calibri" w:hAnsi="Calibri"/>
                          <w:color w:val="231F20"/>
                          <w:spacing w:val="-2"/>
                        </w:rPr>
                        <w:t xml:space="preserve"> </w:t>
                      </w:r>
                      <w:r>
                        <w:rPr>
                          <w:rFonts w:ascii="Calibri" w:hAnsi="Calibri"/>
                          <w:color w:val="231F20"/>
                        </w:rPr>
                        <w:t>VLAN</w:t>
                      </w:r>
                      <w:r>
                        <w:rPr>
                          <w:rFonts w:ascii="Times New Roman" w:hAnsi="Times New Roman"/>
                          <w:color w:val="231F20"/>
                        </w:rPr>
                        <w:t xml:space="preserve"> </w:t>
                      </w:r>
                      <w:r>
                        <w:rPr>
                          <w:rFonts w:ascii="Calibri" w:hAnsi="Calibri"/>
                          <w:color w:val="231F20"/>
                        </w:rPr>
                        <w:t>[SW1-vlan100]</w:t>
                      </w:r>
                      <w:r>
                        <w:rPr>
                          <w:rFonts w:ascii="Calibri" w:hAnsi="Calibri"/>
                          <w:color w:val="231F20"/>
                          <w:spacing w:val="-6"/>
                        </w:rPr>
                        <w:t xml:space="preserve"> </w:t>
                      </w:r>
                      <w:r>
                        <w:rPr>
                          <w:rFonts w:ascii="Calibri" w:hAnsi="Calibri"/>
                          <w:color w:val="231F20"/>
                        </w:rPr>
                        <w:t>quit</w:t>
                      </w:r>
                    </w:p>
                    <w:p w:rsidR="007B798F" w:rsidRDefault="00A42B6E">
                      <w:pPr>
                        <w:pStyle w:val="Corpsdetexte"/>
                        <w:tabs>
                          <w:tab w:val="left" w:pos="5099"/>
                        </w:tabs>
                        <w:spacing w:before="1"/>
                        <w:ind w:left="142" w:right="263"/>
                        <w:rPr>
                          <w:rFonts w:ascii="Calibri"/>
                        </w:rPr>
                      </w:pPr>
                      <w:r>
                        <w:rPr>
                          <w:rFonts w:ascii="Calibri"/>
                          <w:color w:val="231F20"/>
                        </w:rPr>
                        <w:t>[SW1] interface</w:t>
                      </w:r>
                      <w:r>
                        <w:rPr>
                          <w:rFonts w:ascii="Calibri"/>
                          <w:color w:val="231F20"/>
                          <w:spacing w:val="-6"/>
                        </w:rPr>
                        <w:t xml:space="preserve"> </w:t>
                      </w:r>
                      <w:r>
                        <w:rPr>
                          <w:rFonts w:ascii="Calibri"/>
                          <w:color w:val="231F20"/>
                        </w:rPr>
                        <w:t>GigabitEthernet</w:t>
                      </w:r>
                      <w:r>
                        <w:rPr>
                          <w:rFonts w:ascii="Calibri"/>
                          <w:color w:val="231F20"/>
                          <w:spacing w:val="-1"/>
                        </w:rPr>
                        <w:t xml:space="preserve"> </w:t>
                      </w:r>
                      <w:r>
                        <w:rPr>
                          <w:rFonts w:ascii="Calibri"/>
                          <w:color w:val="231F20"/>
                        </w:rPr>
                        <w:t>1/0/43</w:t>
                      </w:r>
                      <w:r>
                        <w:rPr>
                          <w:rFonts w:ascii="Times New Roman"/>
                          <w:color w:val="231F20"/>
                        </w:rPr>
                        <w:tab/>
                      </w:r>
                      <w:r>
                        <w:rPr>
                          <w:rFonts w:ascii="Calibri"/>
                          <w:color w:val="231F20"/>
                        </w:rPr>
                        <w:t>; configuration du port</w:t>
                      </w:r>
                      <w:r>
                        <w:rPr>
                          <w:rFonts w:ascii="Calibri"/>
                          <w:color w:val="231F20"/>
                          <w:spacing w:val="-11"/>
                        </w:rPr>
                        <w:t xml:space="preserve"> </w:t>
                      </w:r>
                      <w:r>
                        <w:rPr>
                          <w:rFonts w:ascii="Calibri"/>
                          <w:color w:val="231F20"/>
                        </w:rPr>
                        <w:t>43</w:t>
                      </w:r>
                    </w:p>
                    <w:p w:rsidR="007B798F" w:rsidRDefault="00A42B6E">
                      <w:pPr>
                        <w:pStyle w:val="Corpsdetexte"/>
                        <w:tabs>
                          <w:tab w:val="left" w:pos="5099"/>
                          <w:tab w:val="left" w:pos="8524"/>
                          <w:tab w:val="left" w:pos="8823"/>
                          <w:tab w:val="left" w:pos="8917"/>
                        </w:tabs>
                        <w:spacing w:before="36" w:line="276" w:lineRule="auto"/>
                        <w:ind w:left="142" w:right="707"/>
                        <w:rPr>
                          <w:rFonts w:ascii="Calibri"/>
                        </w:rPr>
                      </w:pPr>
                      <w:r>
                        <w:rPr>
                          <w:rFonts w:ascii="Calibri"/>
                          <w:color w:val="231F20"/>
                        </w:rPr>
                        <w:t>[SW1-Gigabitethernet2/0/43] port</w:t>
                      </w:r>
                      <w:r>
                        <w:rPr>
                          <w:rFonts w:ascii="Calibri"/>
                          <w:color w:val="231F20"/>
                          <w:spacing w:val="-8"/>
                        </w:rPr>
                        <w:t xml:space="preserve"> </w:t>
                      </w:r>
                      <w:r>
                        <w:rPr>
                          <w:rFonts w:ascii="Calibri"/>
                          <w:color w:val="231F20"/>
                        </w:rPr>
                        <w:t>link-type</w:t>
                      </w:r>
                      <w:r>
                        <w:rPr>
                          <w:rFonts w:ascii="Calibri"/>
                          <w:color w:val="231F20"/>
                          <w:spacing w:val="-5"/>
                        </w:rPr>
                        <w:t xml:space="preserve"> </w:t>
                      </w:r>
                      <w:r>
                        <w:rPr>
                          <w:rFonts w:ascii="Calibri"/>
                          <w:color w:val="231F20"/>
                        </w:rPr>
                        <w:t>trunk</w:t>
                      </w:r>
                      <w:r>
                        <w:rPr>
                          <w:rFonts w:ascii="Times New Roman"/>
                          <w:color w:val="231F20"/>
                        </w:rPr>
                        <w:tab/>
                      </w:r>
                      <w:r>
                        <w:rPr>
                          <w:rFonts w:ascii="Calibri"/>
                          <w:color w:val="231F20"/>
                        </w:rPr>
                        <w:t>;</w:t>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rFonts w:ascii="Calibri"/>
                          <w:color w:val="231F20"/>
                        </w:rPr>
                        <w:t>[SW1-Gigabitethernet2/0/43] port trunk permit</w:t>
                      </w:r>
                      <w:r>
                        <w:rPr>
                          <w:rFonts w:ascii="Calibri"/>
                          <w:color w:val="231F20"/>
                          <w:spacing w:val="-13"/>
                        </w:rPr>
                        <w:t xml:space="preserve"> </w:t>
                      </w:r>
                      <w:r>
                        <w:rPr>
                          <w:rFonts w:ascii="Calibri"/>
                          <w:color w:val="231F20"/>
                        </w:rPr>
                        <w:t>vlan</w:t>
                      </w:r>
                      <w:r>
                        <w:rPr>
                          <w:rFonts w:ascii="Calibri"/>
                          <w:color w:val="231F20"/>
                          <w:spacing w:val="-2"/>
                        </w:rPr>
                        <w:t xml:space="preserve"> </w:t>
                      </w:r>
                      <w:r>
                        <w:rPr>
                          <w:rFonts w:ascii="Calibri"/>
                          <w:color w:val="231F20"/>
                        </w:rPr>
                        <w:t>all</w:t>
                      </w:r>
                      <w:r>
                        <w:rPr>
                          <w:rFonts w:ascii="Times New Roman"/>
                          <w:color w:val="231F20"/>
                        </w:rPr>
                        <w:tab/>
                      </w:r>
                      <w:r>
                        <w:rPr>
                          <w:rFonts w:ascii="Calibri"/>
                          <w:color w:val="231F20"/>
                        </w:rPr>
                        <w:t>;</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rFonts w:ascii="Calibri"/>
                          <w:color w:val="231F20"/>
                        </w:rPr>
                        <w:t>[SW1-Gigabitethernet2/0/43]</w:t>
                      </w:r>
                      <w:r>
                        <w:rPr>
                          <w:rFonts w:ascii="Calibri"/>
                          <w:color w:val="231F20"/>
                          <w:spacing w:val="-16"/>
                        </w:rPr>
                        <w:t xml:space="preserve"> </w:t>
                      </w:r>
                      <w:r>
                        <w:rPr>
                          <w:rFonts w:ascii="Calibri"/>
                          <w:color w:val="231F20"/>
                        </w:rPr>
                        <w:t>quit</w:t>
                      </w:r>
                    </w:p>
                    <w:p w:rsidR="007B798F" w:rsidRDefault="00A42B6E">
                      <w:pPr>
                        <w:pStyle w:val="Corpsdetexte"/>
                        <w:spacing w:line="243" w:lineRule="exact"/>
                        <w:ind w:left="142" w:right="263"/>
                        <w:rPr>
                          <w:rFonts w:ascii="Calibri"/>
                        </w:rPr>
                      </w:pPr>
                      <w:r>
                        <w:rPr>
                          <w:rFonts w:ascii="Calibri"/>
                          <w:color w:val="231F20"/>
                        </w:rPr>
                        <w:t>[SW1] save</w:t>
                      </w:r>
                    </w:p>
                  </w:txbxContent>
                </v:textbox>
                <w10:wrap type="topAndBottom" anchorx="page"/>
              </v:shape>
            </w:pict>
          </mc:Fallback>
        </mc:AlternateContent>
      </w:r>
      <w:r w:rsidR="00A42B6E">
        <w:rPr>
          <w:color w:val="231F20"/>
        </w:rPr>
        <w:t>Compléter, à l’aide de l’ANNEXE N°17, les lignes de commande et les commentaires permettant de paramétrer les VLAN sur 11 ports (33 à 43).</w:t>
      </w: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11"/>
        <w:rPr>
          <w:sz w:val="17"/>
        </w:rPr>
      </w:pPr>
    </w:p>
    <w:p w:rsidR="007B798F" w:rsidRDefault="00A42B6E">
      <w:pPr>
        <w:pStyle w:val="Titre2"/>
        <w:numPr>
          <w:ilvl w:val="1"/>
          <w:numId w:val="1"/>
        </w:numPr>
        <w:tabs>
          <w:tab w:val="left" w:pos="1075"/>
        </w:tabs>
        <w:ind w:hanging="400"/>
      </w:pPr>
      <w:r>
        <w:rPr>
          <w:color w:val="231F20"/>
        </w:rPr>
        <w:t>Étude de la sécurité mise en place sur le VLAN 140</w:t>
      </w:r>
      <w:r>
        <w:rPr>
          <w:color w:val="231F20"/>
          <w:spacing w:val="-27"/>
        </w:rPr>
        <w:t xml:space="preserve"> </w:t>
      </w:r>
      <w:r>
        <w:rPr>
          <w:color w:val="231F20"/>
        </w:rPr>
        <w:t>PRIVATISATION</w:t>
      </w:r>
    </w:p>
    <w:p w:rsidR="007B798F" w:rsidRDefault="007B798F">
      <w:pPr>
        <w:pStyle w:val="Corpsdetexte"/>
        <w:spacing w:before="1"/>
        <w:rPr>
          <w:b/>
        </w:rPr>
      </w:pPr>
    </w:p>
    <w:p w:rsidR="007B798F" w:rsidRDefault="00A42B6E">
      <w:pPr>
        <w:pStyle w:val="Corpsdetexte"/>
        <w:ind w:left="674" w:right="595"/>
      </w:pPr>
      <w:r>
        <w:rPr>
          <w:color w:val="231F20"/>
        </w:rPr>
        <w:t>L’administrateur a en charge la sécurisation de ses réseaux. Pour y parvenir, il met en place des ACL sur les commutateurs. Un extrait de la configuration portant sur les règles ACL (Access Control List) du VLAN 140 PRIVATISATION sur le commutateur Core sw</w:t>
      </w:r>
      <w:r>
        <w:rPr>
          <w:color w:val="231F20"/>
        </w:rPr>
        <w:t>itch 5820 est donné ci-dessous.</w:t>
      </w:r>
    </w:p>
    <w:p w:rsidR="007B798F" w:rsidRDefault="00D67CB4">
      <w:pPr>
        <w:pStyle w:val="Corpsdetexte"/>
        <w:spacing w:before="1"/>
        <w:rPr>
          <w:sz w:val="9"/>
        </w:rPr>
      </w:pPr>
      <w:r>
        <w:rPr>
          <w:noProof/>
          <w:lang w:eastAsia="fr-FR"/>
        </w:rPr>
        <mc:AlternateContent>
          <mc:Choice Requires="wpg">
            <w:drawing>
              <wp:anchor distT="0" distB="0" distL="0" distR="0" simplePos="0" relativeHeight="251695616" behindDoc="0" locked="0" layoutInCell="1" allowOverlap="1">
                <wp:simplePos x="0" y="0"/>
                <wp:positionH relativeFrom="page">
                  <wp:posOffset>640715</wp:posOffset>
                </wp:positionH>
                <wp:positionV relativeFrom="paragraph">
                  <wp:posOffset>91440</wp:posOffset>
                </wp:positionV>
                <wp:extent cx="6273165" cy="2275205"/>
                <wp:effectExtent l="2540" t="3810" r="1270" b="6985"/>
                <wp:wrapTopAndBottom/>
                <wp:docPr id="4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165" cy="2275205"/>
                          <a:chOff x="1009" y="144"/>
                          <a:chExt cx="9879" cy="3583"/>
                        </a:xfrm>
                      </wpg:grpSpPr>
                      <wps:wsp>
                        <wps:cNvPr id="44" name="Line 20"/>
                        <wps:cNvCnPr/>
                        <wps:spPr bwMode="auto">
                          <a:xfrm>
                            <a:off x="1014" y="154"/>
                            <a:ext cx="1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45" name="Line 19"/>
                        <wps:cNvCnPr/>
                        <wps:spPr bwMode="auto">
                          <a:xfrm>
                            <a:off x="1014" y="154"/>
                            <a:ext cx="1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46" name="Line 18"/>
                        <wps:cNvCnPr/>
                        <wps:spPr bwMode="auto">
                          <a:xfrm>
                            <a:off x="1024" y="154"/>
                            <a:ext cx="9853"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47" name="Line 17"/>
                        <wps:cNvCnPr/>
                        <wps:spPr bwMode="auto">
                          <a:xfrm>
                            <a:off x="1024" y="3717"/>
                            <a:ext cx="9853" cy="0"/>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48" name="Line 16"/>
                        <wps:cNvCnPr/>
                        <wps:spPr bwMode="auto">
                          <a:xfrm>
                            <a:off x="1019" y="3458"/>
                            <a:ext cx="0" cy="264"/>
                          </a:xfrm>
                          <a:prstGeom prst="line">
                            <a:avLst/>
                          </a:prstGeom>
                          <a:noFill/>
                          <a:ln w="6352">
                            <a:solidFill>
                              <a:srgbClr val="231F20"/>
                            </a:solidFill>
                            <a:round/>
                            <a:headEnd/>
                            <a:tailEnd/>
                          </a:ln>
                          <a:extLst>
                            <a:ext uri="{909E8E84-426E-40DD-AFC4-6F175D3DCCD1}">
                              <a14:hiddenFill xmlns:a14="http://schemas.microsoft.com/office/drawing/2010/main">
                                <a:noFill/>
                              </a14:hiddenFill>
                            </a:ext>
                          </a:extLst>
                        </wps:spPr>
                        <wps:bodyPr/>
                      </wps:wsp>
                      <wps:wsp>
                        <wps:cNvPr id="49" name="Line 15"/>
                        <wps:cNvCnPr/>
                        <wps:spPr bwMode="auto">
                          <a:xfrm>
                            <a:off x="10882" y="149"/>
                            <a:ext cx="0" cy="3573"/>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wps:wsp>
                        <wps:cNvPr id="50" name="Text Box 14"/>
                        <wps:cNvSpPr txBox="1">
                          <a:spLocks noChangeArrowheads="1"/>
                        </wps:cNvSpPr>
                        <wps:spPr bwMode="auto">
                          <a:xfrm>
                            <a:off x="1019" y="154"/>
                            <a:ext cx="9864" cy="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98F" w:rsidRDefault="00A42B6E">
                              <w:pPr>
                                <w:spacing w:before="25"/>
                                <w:ind w:left="225" w:right="5771" w:hanging="111"/>
                                <w:rPr>
                                  <w:rFonts w:ascii="Consolas"/>
                                  <w:sz w:val="20"/>
                                </w:rPr>
                              </w:pPr>
                              <w:r>
                                <w:rPr>
                                  <w:rFonts w:ascii="Consolas"/>
                                  <w:color w:val="231F20"/>
                                  <w:sz w:val="20"/>
                                </w:rPr>
                                <w:t>acl number 30140 name COREv1-VLAN140 rule 10 permit icmp</w:t>
                              </w:r>
                            </w:p>
                            <w:p w:rsidR="007B798F" w:rsidRDefault="00A42B6E">
                              <w:pPr>
                                <w:spacing w:line="234" w:lineRule="exact"/>
                                <w:ind w:left="225" w:right="5771"/>
                                <w:rPr>
                                  <w:rFonts w:ascii="Consolas"/>
                                  <w:sz w:val="20"/>
                                </w:rPr>
                              </w:pPr>
                              <w:r>
                                <w:rPr>
                                  <w:rFonts w:ascii="Consolas"/>
                                  <w:color w:val="231F20"/>
                                  <w:sz w:val="20"/>
                                </w:rPr>
                                <w:t>rule 20 permit tcp established</w:t>
                              </w:r>
                            </w:p>
                            <w:p w:rsidR="007B798F" w:rsidRDefault="00A42B6E">
                              <w:pPr>
                                <w:ind w:left="225"/>
                                <w:rPr>
                                  <w:rFonts w:ascii="Consolas"/>
                                  <w:sz w:val="20"/>
                                </w:rPr>
                              </w:pPr>
                              <w:r>
                                <w:rPr>
                                  <w:rFonts w:ascii="Consolas"/>
                                  <w:color w:val="231F20"/>
                                  <w:sz w:val="20"/>
                                </w:rPr>
                                <w:t>rule 100 permit tcp source 192.168.140.0 0.0.0.255 destination-port eq 80</w:t>
                              </w:r>
                            </w:p>
                            <w:p w:rsidR="007B798F" w:rsidRDefault="00A42B6E">
                              <w:pPr>
                                <w:ind w:left="225"/>
                                <w:rPr>
                                  <w:rFonts w:ascii="Consolas"/>
                                  <w:sz w:val="20"/>
                                </w:rPr>
                              </w:pPr>
                              <w:r>
                                <w:rPr>
                                  <w:rFonts w:ascii="Consolas"/>
                                  <w:color w:val="231F20"/>
                                  <w:sz w:val="20"/>
                                </w:rPr>
                                <w:t>rule 110 permit tcp source 192.168.140.0 0.0.0.255 destination-port eq 443</w:t>
                              </w:r>
                            </w:p>
                            <w:p w:rsidR="007B798F" w:rsidRDefault="00A42B6E">
                              <w:pPr>
                                <w:spacing w:before="2"/>
                                <w:ind w:left="225"/>
                                <w:rPr>
                                  <w:rFonts w:ascii="Consolas"/>
                                  <w:sz w:val="20"/>
                                </w:rPr>
                              </w:pPr>
                              <w:r>
                                <w:rPr>
                                  <w:rFonts w:ascii="Consolas"/>
                                  <w:color w:val="231F20"/>
                                  <w:sz w:val="20"/>
                                </w:rPr>
                                <w:t>rule 150 permit ip source 192.168.140.0 0.0.1.255 destination 192.168.30.0 0.0.0.255</w:t>
                              </w:r>
                            </w:p>
                            <w:p w:rsidR="007B798F" w:rsidRDefault="00A42B6E">
                              <w:pPr>
                                <w:spacing w:line="234" w:lineRule="exact"/>
                                <w:ind w:left="225"/>
                                <w:rPr>
                                  <w:rFonts w:ascii="Consolas"/>
                                  <w:sz w:val="20"/>
                                </w:rPr>
                              </w:pPr>
                              <w:r>
                                <w:rPr>
                                  <w:rFonts w:ascii="Consolas"/>
                                  <w:color w:val="231F20"/>
                                  <w:sz w:val="20"/>
                                </w:rPr>
                                <w:t>rule 160 permit ip source 192.168.140.0 0.0.1.255 destination 192.168.120.0 0.0.0.255</w:t>
                              </w:r>
                            </w:p>
                            <w:p w:rsidR="007B798F" w:rsidRDefault="00A42B6E">
                              <w:pPr>
                                <w:tabs>
                                  <w:tab w:val="left" w:pos="866"/>
                                  <w:tab w:val="left" w:pos="1398"/>
                                  <w:tab w:val="left" w:pos="2260"/>
                                  <w:tab w:val="left" w:pos="2792"/>
                                  <w:tab w:val="left" w:pos="3656"/>
                                  <w:tab w:val="left" w:pos="5290"/>
                                  <w:tab w:val="left" w:pos="7892"/>
                                  <w:tab w:val="left" w:pos="9635"/>
                                </w:tabs>
                                <w:spacing w:line="234" w:lineRule="exact"/>
                                <w:ind w:left="225"/>
                                <w:rPr>
                                  <w:rFonts w:ascii="Consolas"/>
                                  <w:sz w:val="20"/>
                                </w:rPr>
                              </w:pPr>
                              <w:r>
                                <w:rPr>
                                  <w:rFonts w:ascii="Consolas"/>
                                  <w:color w:val="231F20"/>
                                  <w:sz w:val="20"/>
                                </w:rPr>
                                <w:t>rule</w:t>
                              </w:r>
                              <w:r>
                                <w:rPr>
                                  <w:rFonts w:ascii="Times New Roman"/>
                                  <w:color w:val="231F20"/>
                                  <w:sz w:val="20"/>
                                </w:rPr>
                                <w:tab/>
                              </w:r>
                              <w:r>
                                <w:rPr>
                                  <w:rFonts w:ascii="Consolas"/>
                                  <w:color w:val="231F20"/>
                                  <w:sz w:val="20"/>
                                </w:rPr>
                                <w:t>200</w:t>
                              </w:r>
                              <w:r>
                                <w:rPr>
                                  <w:rFonts w:ascii="Times New Roman"/>
                                  <w:color w:val="231F20"/>
                                  <w:sz w:val="20"/>
                                </w:rPr>
                                <w:tab/>
                              </w:r>
                              <w:r>
                                <w:rPr>
                                  <w:rFonts w:ascii="Consolas"/>
                                  <w:color w:val="231F20"/>
                                  <w:sz w:val="20"/>
                                </w:rPr>
                                <w:t>p</w:t>
                              </w:r>
                              <w:r>
                                <w:rPr>
                                  <w:rFonts w:ascii="Consolas"/>
                                  <w:color w:val="231F20"/>
                                  <w:sz w:val="20"/>
                                </w:rPr>
                                <w:t>ermit</w:t>
                              </w:r>
                              <w:r>
                                <w:rPr>
                                  <w:rFonts w:ascii="Times New Roman"/>
                                  <w:color w:val="231F20"/>
                                  <w:sz w:val="20"/>
                                </w:rPr>
                                <w:tab/>
                              </w:r>
                              <w:r>
                                <w:rPr>
                                  <w:rFonts w:ascii="Consolas"/>
                                  <w:color w:val="231F20"/>
                                  <w:sz w:val="20"/>
                                </w:rPr>
                                <w:t>udp</w:t>
                              </w:r>
                              <w:r>
                                <w:rPr>
                                  <w:rFonts w:ascii="Times New Roman"/>
                                  <w:color w:val="231F20"/>
                                  <w:sz w:val="20"/>
                                </w:rPr>
                                <w:tab/>
                              </w:r>
                              <w:r>
                                <w:rPr>
                                  <w:rFonts w:ascii="Consolas"/>
                                  <w:color w:val="231F20"/>
                                  <w:sz w:val="20"/>
                                </w:rPr>
                                <w:t>source</w:t>
                              </w:r>
                              <w:r>
                                <w:rPr>
                                  <w:rFonts w:ascii="Times New Roman"/>
                                  <w:color w:val="231F20"/>
                                  <w:sz w:val="20"/>
                                </w:rPr>
                                <w:tab/>
                              </w:r>
                              <w:r>
                                <w:rPr>
                                  <w:rFonts w:ascii="Consolas"/>
                                  <w:color w:val="231F20"/>
                                  <w:sz w:val="20"/>
                                </w:rPr>
                                <w:t>192.168.140.0</w:t>
                              </w:r>
                              <w:r>
                                <w:rPr>
                                  <w:rFonts w:ascii="Times New Roman"/>
                                  <w:color w:val="231F20"/>
                                  <w:sz w:val="20"/>
                                </w:rPr>
                                <w:tab/>
                              </w:r>
                              <w:r>
                                <w:rPr>
                                  <w:rFonts w:ascii="Consolas"/>
                                  <w:color w:val="231F20"/>
                                  <w:sz w:val="20"/>
                                </w:rPr>
                                <w:t>0.0.0.255</w:t>
                              </w:r>
                              <w:r>
                                <w:rPr>
                                  <w:rFonts w:ascii="Consolas"/>
                                  <w:color w:val="231F20"/>
                                  <w:spacing w:val="89"/>
                                  <w:sz w:val="20"/>
                                </w:rPr>
                                <w:t xml:space="preserve"> </w:t>
                              </w:r>
                              <w:r>
                                <w:rPr>
                                  <w:rFonts w:ascii="Consolas"/>
                                  <w:color w:val="231F20"/>
                                  <w:sz w:val="20"/>
                                </w:rPr>
                                <w:t>destination</w:t>
                              </w:r>
                              <w:r>
                                <w:rPr>
                                  <w:rFonts w:ascii="Times New Roman"/>
                                  <w:color w:val="231F20"/>
                                  <w:sz w:val="20"/>
                                </w:rPr>
                                <w:tab/>
                              </w:r>
                              <w:r>
                                <w:rPr>
                                  <w:rFonts w:ascii="Consolas"/>
                                  <w:color w:val="231F20"/>
                                  <w:sz w:val="20"/>
                                </w:rPr>
                                <w:t>192.168.130.10</w:t>
                              </w:r>
                              <w:r>
                                <w:rPr>
                                  <w:rFonts w:ascii="Times New Roman"/>
                                  <w:color w:val="231F20"/>
                                  <w:sz w:val="20"/>
                                </w:rPr>
                                <w:tab/>
                              </w:r>
                              <w:r>
                                <w:rPr>
                                  <w:rFonts w:ascii="Consolas"/>
                                  <w:color w:val="231F20"/>
                                  <w:sz w:val="20"/>
                                </w:rPr>
                                <w:t>0</w:t>
                              </w:r>
                            </w:p>
                            <w:p w:rsidR="007B798F" w:rsidRDefault="00A42B6E">
                              <w:pPr>
                                <w:ind w:left="114" w:right="5771"/>
                                <w:rPr>
                                  <w:rFonts w:ascii="Consolas"/>
                                  <w:sz w:val="20"/>
                                </w:rPr>
                              </w:pPr>
                              <w:r>
                                <w:rPr>
                                  <w:rFonts w:ascii="Consolas"/>
                                  <w:color w:val="231F20"/>
                                  <w:sz w:val="20"/>
                                </w:rPr>
                                <w:t>destination-port eq 53</w:t>
                              </w:r>
                            </w:p>
                            <w:p w:rsidR="007B798F" w:rsidRDefault="00A42B6E">
                              <w:pPr>
                                <w:tabs>
                                  <w:tab w:val="left" w:pos="866"/>
                                  <w:tab w:val="left" w:pos="1398"/>
                                  <w:tab w:val="left" w:pos="2260"/>
                                  <w:tab w:val="left" w:pos="2792"/>
                                  <w:tab w:val="left" w:pos="3654"/>
                                  <w:tab w:val="left" w:pos="5288"/>
                                  <w:tab w:val="left" w:pos="7890"/>
                                  <w:tab w:val="left" w:pos="9633"/>
                                </w:tabs>
                                <w:ind w:left="225"/>
                                <w:rPr>
                                  <w:rFonts w:ascii="Consolas"/>
                                  <w:sz w:val="20"/>
                                </w:rPr>
                              </w:pPr>
                              <w:r>
                                <w:rPr>
                                  <w:rFonts w:ascii="Consolas"/>
                                  <w:color w:val="231F20"/>
                                  <w:sz w:val="20"/>
                                </w:rPr>
                                <w:t>rule</w:t>
                              </w:r>
                              <w:r>
                                <w:rPr>
                                  <w:rFonts w:ascii="Times New Roman"/>
                                  <w:color w:val="231F20"/>
                                  <w:sz w:val="20"/>
                                </w:rPr>
                                <w:tab/>
                              </w:r>
                              <w:r>
                                <w:rPr>
                                  <w:rFonts w:ascii="Consolas"/>
                                  <w:color w:val="231F20"/>
                                  <w:sz w:val="20"/>
                                </w:rPr>
                                <w:t>210</w:t>
                              </w:r>
                              <w:r>
                                <w:rPr>
                                  <w:rFonts w:ascii="Times New Roman"/>
                                  <w:color w:val="231F20"/>
                                  <w:sz w:val="20"/>
                                </w:rPr>
                                <w:tab/>
                              </w:r>
                              <w:r>
                                <w:rPr>
                                  <w:rFonts w:ascii="Consolas"/>
                                  <w:color w:val="231F20"/>
                                  <w:sz w:val="20"/>
                                </w:rPr>
                                <w:t>permit</w:t>
                              </w:r>
                              <w:r>
                                <w:rPr>
                                  <w:rFonts w:ascii="Times New Roman"/>
                                  <w:color w:val="231F20"/>
                                  <w:sz w:val="20"/>
                                </w:rPr>
                                <w:tab/>
                              </w:r>
                              <w:r>
                                <w:rPr>
                                  <w:rFonts w:ascii="Consolas"/>
                                  <w:color w:val="231F20"/>
                                  <w:sz w:val="20"/>
                                </w:rPr>
                                <w:t>udp</w:t>
                              </w:r>
                              <w:r>
                                <w:rPr>
                                  <w:rFonts w:ascii="Times New Roman"/>
                                  <w:color w:val="231F20"/>
                                  <w:sz w:val="20"/>
                                </w:rPr>
                                <w:tab/>
                              </w:r>
                              <w:r>
                                <w:rPr>
                                  <w:rFonts w:ascii="Consolas"/>
                                  <w:color w:val="231F20"/>
                                  <w:sz w:val="20"/>
                                </w:rPr>
                                <w:t>source</w:t>
                              </w:r>
                              <w:r>
                                <w:rPr>
                                  <w:rFonts w:ascii="Times New Roman"/>
                                  <w:color w:val="231F20"/>
                                  <w:sz w:val="20"/>
                                </w:rPr>
                                <w:tab/>
                              </w:r>
                              <w:r>
                                <w:rPr>
                                  <w:rFonts w:ascii="Consolas"/>
                                  <w:color w:val="231F20"/>
                                  <w:sz w:val="20"/>
                                </w:rPr>
                                <w:t>192.168.140.0</w:t>
                              </w:r>
                              <w:r>
                                <w:rPr>
                                  <w:rFonts w:ascii="Times New Roman"/>
                                  <w:color w:val="231F20"/>
                                  <w:sz w:val="20"/>
                                </w:rPr>
                                <w:tab/>
                              </w:r>
                              <w:r>
                                <w:rPr>
                                  <w:rFonts w:ascii="Consolas"/>
                                  <w:color w:val="231F20"/>
                                  <w:sz w:val="20"/>
                                </w:rPr>
                                <w:t>0.0.0.255</w:t>
                              </w:r>
                              <w:r>
                                <w:rPr>
                                  <w:rFonts w:ascii="Consolas"/>
                                  <w:color w:val="231F20"/>
                                  <w:spacing w:val="89"/>
                                  <w:sz w:val="20"/>
                                </w:rPr>
                                <w:t xml:space="preserve"> </w:t>
                              </w:r>
                              <w:r>
                                <w:rPr>
                                  <w:rFonts w:ascii="Consolas"/>
                                  <w:color w:val="231F20"/>
                                  <w:sz w:val="20"/>
                                </w:rPr>
                                <w:t>destination</w:t>
                              </w:r>
                              <w:r>
                                <w:rPr>
                                  <w:rFonts w:ascii="Times New Roman"/>
                                  <w:color w:val="231F20"/>
                                  <w:sz w:val="20"/>
                                </w:rPr>
                                <w:tab/>
                              </w:r>
                              <w:r>
                                <w:rPr>
                                  <w:rFonts w:ascii="Consolas"/>
                                  <w:color w:val="231F20"/>
                                  <w:sz w:val="20"/>
                                </w:rPr>
                                <w:t>192.168.130.10</w:t>
                              </w:r>
                              <w:r>
                                <w:rPr>
                                  <w:rFonts w:ascii="Times New Roman"/>
                                  <w:color w:val="231F20"/>
                                  <w:sz w:val="20"/>
                                </w:rPr>
                                <w:tab/>
                              </w:r>
                              <w:r>
                                <w:rPr>
                                  <w:rFonts w:ascii="Consolas"/>
                                  <w:color w:val="231F20"/>
                                  <w:sz w:val="20"/>
                                </w:rPr>
                                <w:t>0</w:t>
                              </w:r>
                            </w:p>
                            <w:p w:rsidR="007B798F" w:rsidRDefault="00A42B6E">
                              <w:pPr>
                                <w:spacing w:line="234" w:lineRule="exact"/>
                                <w:ind w:left="114" w:right="5771"/>
                                <w:rPr>
                                  <w:rFonts w:ascii="Consolas"/>
                                  <w:sz w:val="20"/>
                                </w:rPr>
                              </w:pPr>
                              <w:r>
                                <w:rPr>
                                  <w:rFonts w:ascii="Consolas"/>
                                  <w:color w:val="231F20"/>
                                  <w:sz w:val="20"/>
                                </w:rPr>
                                <w:t>destination-port eq 123</w:t>
                              </w:r>
                            </w:p>
                            <w:p w:rsidR="007B798F" w:rsidRDefault="00A42B6E">
                              <w:pPr>
                                <w:ind w:left="225" w:right="1261"/>
                                <w:rPr>
                                  <w:rFonts w:ascii="Consolas"/>
                                  <w:sz w:val="20"/>
                                </w:rPr>
                              </w:pPr>
                              <w:r>
                                <w:rPr>
                                  <w:rFonts w:ascii="Consolas"/>
                                  <w:color w:val="231F20"/>
                                  <w:sz w:val="20"/>
                                </w:rPr>
                                <w:t>rule 260 permit tcp source 192.168.140.0 0.0.0.255 destinat</w:t>
                              </w:r>
                              <w:r>
                                <w:rPr>
                                  <w:rFonts w:ascii="Consolas"/>
                                  <w:color w:val="231F20"/>
                                  <w:sz w:val="20"/>
                                </w:rPr>
                                <w:t>ion 93.218.2.33 0 rule 260 comment Acces TPE pour bornes billetterie</w:t>
                              </w:r>
                            </w:p>
                            <w:p w:rsidR="007B798F" w:rsidRDefault="00A42B6E">
                              <w:pPr>
                                <w:ind w:left="225" w:right="382"/>
                                <w:rPr>
                                  <w:rFonts w:ascii="Consolas"/>
                                  <w:sz w:val="20"/>
                                </w:rPr>
                              </w:pPr>
                              <w:r>
                                <w:rPr>
                                  <w:rFonts w:ascii="Consolas"/>
                                  <w:color w:val="231F20"/>
                                  <w:sz w:val="20"/>
                                </w:rPr>
                                <w:t>rule 800 permit ip source 192.168.140.0 0.0.0.255 destination 185.53.136.0 0.0.3.255 rule 1000 deny ip</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4" style="position:absolute;margin-left:50.45pt;margin-top:7.2pt;width:493.95pt;height:179.15pt;z-index:251695616;mso-wrap-distance-left:0;mso-wrap-distance-right:0;mso-position-horizontal-relative:page" coordorigin="1009,144" coordsize="9879,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C/SAQAAIoVAAAOAAAAZHJzL2Uyb0RvYy54bWzsWFtvpDYUfq/U/2DxPuHOAApZJXOJKqVt&#10;pN39AR7uKtjUJmHS1f73Hh/DTCbZKNlkW0Xt8AAG24dz+Y7t75x+2LYNuc2FrDlLDPvEMkjOUp7V&#10;rEyMz5/Ws9Agsqcsow1neWLc5dL4cPbzT6dDF+cOr3iT5YKAECbjoUuMqu+72DRlWuUtlSe8yxl0&#10;Fly0tIdXUZqZoANIbxvTsazAHLjIOsHTXEr4utSdxhnKL4o87X8vCpn3pEkM0K3Hu8D7Rt3Ns1Ma&#10;l4J2VZ2OatBXaNHSmsFPd6KWtKfkRtSPRLV1KrjkRX+S8tbkRVGnOdoA1tjWA2suBb/p0JYyHspu&#10;5yZw7QM/vVps+tvttSB1lhieaxBGW4gR/pbYrnLO0JUxjLkU3cfuWmgLoXnF0z8kdJsP+9V7qQeT&#10;zfArz0Aevek5OmdbiFaJALPJFmNwt4tBvu1JCh8DZ+7agW+QFPocZ+47lq+jlFYQSjXPtqzIINBt&#10;e97UtRqnR+Ec+tRc1w/RApPG+r+o66ibMgwAJ/c+lW/z6ceKdjmGSip/TT71Jp9e1SwnDuJN/RmG&#10;LNi1QAfLWIJrn/WWbdkgTVntj1ZPLrMB2MpilL4zl8adkP1lzluiGonRgAoYBnp7JXsVvP0QFRXG&#10;13XTwHcaN4wMEArXC3CC5E2dqU7VJ0W5WTSC3FJIKce119oqEHYwDKDLMhRW5TRbje2e1o1uw/iG&#10;KXlgBagztnTOfImsaBWuQm/mOcFq5lnL5ex8vfBmwdqe+0t3uVgs7a9KNduLqzrLcqa0m/LX9l4W&#10;y3El0Zm3y+CdG8xD6egvUHZ6otKAKR0+DagNz+4wqvgd4PVv4QzyRecu4syOdOoecYbBOuIM99Lv&#10;2iOeWM+CQ5yFb8KZ88R6FoU+7EXHFe1/vaLND5E2/xFIc+c2ysFNB08b/yTUfOe4eU5b87RpTs93&#10;tXkCRbm/eQZvghrsveqQ5no+Lo57qI2HNCfA09sPPaYdkbY/BE4Im57vCmmAjftIQ2LzajoQhs7I&#10;gvC49whprj8/JED74/6REZx88zT032EEPiw3GmqfFE284FsC9HHkm8A+FZsn/Ra+A6HU+5Qm9YTx&#10;RUVZmZ8LwQfF3YAZ22omcppxquY1L+WtI1t/yFujENbCkasHz0BVQCUH1XwJeVVk8h6Ne6dE84Au&#10;H7DqNV7o8wNW/SQj1bmP9aYvke141oUTzdZBOJ95a8+fRXMrnFl2dBEFlhd5y/Uhd0bOqEtwQHlf&#10;y51VxSDyHf+ZQ4+F12PbaNzWPZQCm7pNjHA3iMZPlQ921F+pP6320/Nbq36/3Wyx0rU7S2q6TgSH&#10;6gjkC5QxoVFx8ZdBBigJJob884aK3CDNLwyyAIb0U0NMjc3UoCyFqYnRG0Q3F72uM950oi4rkKzz&#10;jPFzqIcVNVZg1OKvtRjzC2sGWKmCgh9aMxYnVUXx/juO35dQz/4GAAD//wMAUEsDBBQABgAIAAAA&#10;IQAollZI4AAAAAsBAAAPAAAAZHJzL2Rvd25yZXYueG1sTI9NT8JAEIbvJv6HzZh4k90CSqndEkLU&#10;EzERTAy3oR3ahu5u013a8u8dTnqbN/Pk/UhXo2lET52vndUQTRQIsrkraltq+N6/P8UgfEBbYOMs&#10;abiSh1V2f5diUrjBflG/C6VgE+sT1FCF0CZS+rwig37iWrL8O7nOYGDZlbLocGBz08ipUi/SYG05&#10;ocKWNhXl593FaPgYcFjPord+ez5trof98+fPNiKtHx/G9SuIQGP4g+FWn6tDxp2O7mILLxrWSi0Z&#10;5WM+B3EDVBzzmKOG2WK6AJml8v+G7BcAAP//AwBQSwECLQAUAAYACAAAACEAtoM4kv4AAADhAQAA&#10;EwAAAAAAAAAAAAAAAAAAAAAAW0NvbnRlbnRfVHlwZXNdLnhtbFBLAQItABQABgAIAAAAIQA4/SH/&#10;1gAAAJQBAAALAAAAAAAAAAAAAAAAAC8BAABfcmVscy8ucmVsc1BLAQItABQABgAIAAAAIQBeEaC/&#10;SAQAAIoVAAAOAAAAAAAAAAAAAAAAAC4CAABkcnMvZTJvRG9jLnhtbFBLAQItABQABgAIAAAAIQAo&#10;llZI4AAAAAsBAAAPAAAAAAAAAAAAAAAAAKIGAABkcnMvZG93bnJldi54bWxQSwUGAAAAAAQABADz&#10;AAAArwcAAAAA&#10;">
                <v:line id="Line 20" o:spid="_x0000_s1055" style="position:absolute;visibility:visible;mso-wrap-style:square" from="1014,154" to="102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aIgcYAAADbAAAADwAAAGRycy9kb3ducmV2LnhtbESPQWvCQBSE7wX/w/IEb3WjSAypqxRJ&#10;QAotmDbQ3h7Z1yQ2+zZkV03/fbcgeBxm5htmsxtNJy40uNaygsU8AkFcWd1yreDjPX9MQDiPrLGz&#10;TAp+ycFuO3nYYKrtlY90KXwtAoRdigoa7/tUSlc1ZNDNbU8cvG87GPRBDrXUA14D3HRyGUWxNNhy&#10;WGiwp31D1U9xNgooP36+7pNTfijfTtnXOnspsy5WajYdn59AeBr9PXxrH7SC1Qr+v4Qf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WiIHGAAAA2wAAAA8AAAAAAAAA&#10;AAAAAAAAoQIAAGRycy9kb3ducmV2LnhtbFBLBQYAAAAABAAEAPkAAACUAwAAAAA=&#10;" strokecolor="#231f20" strokeweight=".17628mm"/>
                <v:line id="Line 19" o:spid="_x0000_s1056" style="position:absolute;visibility:visible;mso-wrap-style:square" from="1014,154" to="1024,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otGsYAAADbAAAADwAAAGRycy9kb3ducmV2LnhtbESP3WrCQBSE7wu+w3IKvaubllYlzUaK&#10;JCAFBf9A7w7Z0ySaPRuyW03f3hUEL4eZ+YZJpr1pxJk6V1tW8DaMQBAXVtdcKthu8tcJCOeRNTaW&#10;ScE/OZimg6cEY20vvKLz2pciQNjFqKDyvo2ldEVFBt3QtsTB+7WdQR9kV0rd4SXATSPfo2gkDdYc&#10;FipsaVZRcVr/GQWUr/aL2eSYz3fLY3YYZz+7rBkp9fLcf3+B8NT7R/jenmsFH59w+xJ+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aLRrGAAAA2wAAAA8AAAAAAAAA&#10;AAAAAAAAoQIAAGRycy9kb3ducmV2LnhtbFBLBQYAAAAABAAEAPkAAACUAwAAAAA=&#10;" strokecolor="#231f20" strokeweight=".17628mm"/>
                <v:line id="Line 18" o:spid="_x0000_s1057" style="position:absolute;visibility:visible;mso-wrap-style:square" from="1024,154" to="10877,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izbcUAAADbAAAADwAAAGRycy9kb3ducmV2LnhtbESPQWvCQBSE74L/YXlCb7ppKanEbKRI&#10;AlKooFXQ2yP7TKLZtyG71fTfd4VCj8PMfMOky8G04ka9aywreJ5FIIhLqxuuFOy/iukchPPIGlvL&#10;pOCHHCyz8SjFRNs7b+m285UIEHYJKqi97xIpXVmTQTezHXHwzrY36IPsK6l7vAe4aeVLFMXSYMNh&#10;ocaOVjWV1923UUDF9vi5ml+K9WFzyU9v+cchb2OlnibD+wKEp8H/h//aa63gNYbHl/AD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izbcUAAADbAAAADwAAAAAAAAAA&#10;AAAAAAChAgAAZHJzL2Rvd25yZXYueG1sUEsFBgAAAAAEAAQA+QAAAJMDAAAAAA==&#10;" strokecolor="#231f20" strokeweight=".17628mm"/>
                <v:line id="Line 17" o:spid="_x0000_s1058" style="position:absolute;visibility:visible;mso-wrap-style:square" from="1024,3717" to="10877,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pMMAAADbAAAADwAAAGRycy9kb3ducmV2LnhtbESPS2vCQBSF94L/YbhCdzqxlLRGRxGh&#10;WnDl2+Ulc80EM3dCZjTpv+8UCl0ezuPjzBadrcSTGl86VjAeJSCIc6dLLhQcD5/DDxA+IGusHJOC&#10;b/KwmPd7M8y0a3lHz30oRBxhn6ECE0KdSelzQxb9yNXE0bu5xmKIsimkbrCN47aSr0mSSoslR4LB&#10;mlaG8vv+YSNkvTltQ1tt13dzPuwuy+skTZ1SL4NuOQURqAv/4b/2l1bw9g6/X+IPk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v3KTDAAAA2wAAAA8AAAAAAAAAAAAA&#10;AAAAoQIAAGRycy9kb3ducmV2LnhtbFBLBQYAAAAABAAEAPkAAACRAwAAAAA=&#10;" strokecolor="#231f20" strokeweight=".17644mm"/>
                <v:line id="Line 16" o:spid="_x0000_s1059" style="position:absolute;visibility:visible;mso-wrap-style:square" from="1019,3458" to="1019,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I1sEAAADbAAAADwAAAGRycy9kb3ducmV2LnhtbERPTWvCQBC9C/0PyxR6002lhDZ1FSmo&#10;BU9qWz0O2Wk2mJ0N2dWk/945CD0+3vdsMfhGXamLdWADz5MMFHEZbM2Vga/DavwKKiZki01gMvBH&#10;ERbzh9EMCxt63tF1nyolIRwLNOBSagutY+nIY5yElli439B5TAK7StsOewn3jZ5mWa491iwNDlv6&#10;cFSe9xcvJevN9zb1zXZ9dj+H3XF5esvzYMzT47B8B5VoSP/iu/vTGniRsfJFfoCe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MEjWwQAAANsAAAAPAAAAAAAAAAAAAAAA&#10;AKECAABkcnMvZG93bnJldi54bWxQSwUGAAAAAAQABAD5AAAAjwMAAAAA&#10;" strokecolor="#231f20" strokeweight=".17644mm"/>
                <v:line id="Line 15" o:spid="_x0000_s1060" style="position:absolute;visibility:visible;mso-wrap-style:square" from="10882,149" to="10882,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cnH8UAAADbAAAADwAAAGRycy9kb3ducmV2LnhtbESPQWvCQBSE74X+h+UJvdWNUjRGVxFJ&#10;QAoKWgW9PbLPJDb7NmS3Gv99tyD0OMzMN8xs0Zla3Kh1lWUFg34Egji3uuJCweEre49BOI+ssbZM&#10;Ch7kYDF/fZlhou2dd3Tb+0IECLsEFZTeN4mULi/JoOvbhjh4F9sa9EG2hdQt3gPc1HIYRSNpsOKw&#10;UGJDq5Ly7/2PUUDZ7rRZxddsfdxe0/M4/Tym9Uipt163nILw1Pn/8LO91go+JvD3JfwAO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cnH8UAAADbAAAADwAAAAAAAAAA&#10;AAAAAAChAgAAZHJzL2Rvd25yZXYueG1sUEsFBgAAAAAEAAQA+QAAAJMDAAAAAA==&#10;" strokecolor="#231f20" strokeweight=".17628mm"/>
                <v:shape id="Text Box 14" o:spid="_x0000_s1061" type="#_x0000_t202" style="position:absolute;left:1019;top:154;width:9864;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7B798F" w:rsidRDefault="00A42B6E">
                        <w:pPr>
                          <w:spacing w:before="25"/>
                          <w:ind w:left="225" w:right="5771" w:hanging="111"/>
                          <w:rPr>
                            <w:rFonts w:ascii="Consolas"/>
                            <w:sz w:val="20"/>
                          </w:rPr>
                        </w:pPr>
                        <w:r>
                          <w:rPr>
                            <w:rFonts w:ascii="Consolas"/>
                            <w:color w:val="231F20"/>
                            <w:sz w:val="20"/>
                          </w:rPr>
                          <w:t>acl number 30140 name COREv1-VLAN140 rule 10 permit icmp</w:t>
                        </w:r>
                      </w:p>
                      <w:p w:rsidR="007B798F" w:rsidRDefault="00A42B6E">
                        <w:pPr>
                          <w:spacing w:line="234" w:lineRule="exact"/>
                          <w:ind w:left="225" w:right="5771"/>
                          <w:rPr>
                            <w:rFonts w:ascii="Consolas"/>
                            <w:sz w:val="20"/>
                          </w:rPr>
                        </w:pPr>
                        <w:r>
                          <w:rPr>
                            <w:rFonts w:ascii="Consolas"/>
                            <w:color w:val="231F20"/>
                            <w:sz w:val="20"/>
                          </w:rPr>
                          <w:t>rule 20 permit tcp established</w:t>
                        </w:r>
                      </w:p>
                      <w:p w:rsidR="007B798F" w:rsidRDefault="00A42B6E">
                        <w:pPr>
                          <w:ind w:left="225"/>
                          <w:rPr>
                            <w:rFonts w:ascii="Consolas"/>
                            <w:sz w:val="20"/>
                          </w:rPr>
                        </w:pPr>
                        <w:r>
                          <w:rPr>
                            <w:rFonts w:ascii="Consolas"/>
                            <w:color w:val="231F20"/>
                            <w:sz w:val="20"/>
                          </w:rPr>
                          <w:t>rule 100 permit tcp source 192.168.140.0 0.0.0.255 destination-port eq 80</w:t>
                        </w:r>
                      </w:p>
                      <w:p w:rsidR="007B798F" w:rsidRDefault="00A42B6E">
                        <w:pPr>
                          <w:ind w:left="225"/>
                          <w:rPr>
                            <w:rFonts w:ascii="Consolas"/>
                            <w:sz w:val="20"/>
                          </w:rPr>
                        </w:pPr>
                        <w:r>
                          <w:rPr>
                            <w:rFonts w:ascii="Consolas"/>
                            <w:color w:val="231F20"/>
                            <w:sz w:val="20"/>
                          </w:rPr>
                          <w:t>rule 110 permit tcp source 192.168.140.0 0.0.0.255 destination-port eq 443</w:t>
                        </w:r>
                      </w:p>
                      <w:p w:rsidR="007B798F" w:rsidRDefault="00A42B6E">
                        <w:pPr>
                          <w:spacing w:before="2"/>
                          <w:ind w:left="225"/>
                          <w:rPr>
                            <w:rFonts w:ascii="Consolas"/>
                            <w:sz w:val="20"/>
                          </w:rPr>
                        </w:pPr>
                        <w:r>
                          <w:rPr>
                            <w:rFonts w:ascii="Consolas"/>
                            <w:color w:val="231F20"/>
                            <w:sz w:val="20"/>
                          </w:rPr>
                          <w:t>rule 150 permit ip source 192.168.140.0 0.0.1.255 destination 192.168.30.0 0.0.0.255</w:t>
                        </w:r>
                      </w:p>
                      <w:p w:rsidR="007B798F" w:rsidRDefault="00A42B6E">
                        <w:pPr>
                          <w:spacing w:line="234" w:lineRule="exact"/>
                          <w:ind w:left="225"/>
                          <w:rPr>
                            <w:rFonts w:ascii="Consolas"/>
                            <w:sz w:val="20"/>
                          </w:rPr>
                        </w:pPr>
                        <w:r>
                          <w:rPr>
                            <w:rFonts w:ascii="Consolas"/>
                            <w:color w:val="231F20"/>
                            <w:sz w:val="20"/>
                          </w:rPr>
                          <w:t>rule 160 permit ip source 192.168.140.0 0.0.1.255 destination 192.168.120.0 0.0.0.255</w:t>
                        </w:r>
                      </w:p>
                      <w:p w:rsidR="007B798F" w:rsidRDefault="00A42B6E">
                        <w:pPr>
                          <w:tabs>
                            <w:tab w:val="left" w:pos="866"/>
                            <w:tab w:val="left" w:pos="1398"/>
                            <w:tab w:val="left" w:pos="2260"/>
                            <w:tab w:val="left" w:pos="2792"/>
                            <w:tab w:val="left" w:pos="3656"/>
                            <w:tab w:val="left" w:pos="5290"/>
                            <w:tab w:val="left" w:pos="7892"/>
                            <w:tab w:val="left" w:pos="9635"/>
                          </w:tabs>
                          <w:spacing w:line="234" w:lineRule="exact"/>
                          <w:ind w:left="225"/>
                          <w:rPr>
                            <w:rFonts w:ascii="Consolas"/>
                            <w:sz w:val="20"/>
                          </w:rPr>
                        </w:pPr>
                        <w:r>
                          <w:rPr>
                            <w:rFonts w:ascii="Consolas"/>
                            <w:color w:val="231F20"/>
                            <w:sz w:val="20"/>
                          </w:rPr>
                          <w:t>rule</w:t>
                        </w:r>
                        <w:r>
                          <w:rPr>
                            <w:rFonts w:ascii="Times New Roman"/>
                            <w:color w:val="231F20"/>
                            <w:sz w:val="20"/>
                          </w:rPr>
                          <w:tab/>
                        </w:r>
                        <w:r>
                          <w:rPr>
                            <w:rFonts w:ascii="Consolas"/>
                            <w:color w:val="231F20"/>
                            <w:sz w:val="20"/>
                          </w:rPr>
                          <w:t>200</w:t>
                        </w:r>
                        <w:r>
                          <w:rPr>
                            <w:rFonts w:ascii="Times New Roman"/>
                            <w:color w:val="231F20"/>
                            <w:sz w:val="20"/>
                          </w:rPr>
                          <w:tab/>
                        </w:r>
                        <w:r>
                          <w:rPr>
                            <w:rFonts w:ascii="Consolas"/>
                            <w:color w:val="231F20"/>
                            <w:sz w:val="20"/>
                          </w:rPr>
                          <w:t>p</w:t>
                        </w:r>
                        <w:r>
                          <w:rPr>
                            <w:rFonts w:ascii="Consolas"/>
                            <w:color w:val="231F20"/>
                            <w:sz w:val="20"/>
                          </w:rPr>
                          <w:t>ermit</w:t>
                        </w:r>
                        <w:r>
                          <w:rPr>
                            <w:rFonts w:ascii="Times New Roman"/>
                            <w:color w:val="231F20"/>
                            <w:sz w:val="20"/>
                          </w:rPr>
                          <w:tab/>
                        </w:r>
                        <w:r>
                          <w:rPr>
                            <w:rFonts w:ascii="Consolas"/>
                            <w:color w:val="231F20"/>
                            <w:sz w:val="20"/>
                          </w:rPr>
                          <w:t>udp</w:t>
                        </w:r>
                        <w:r>
                          <w:rPr>
                            <w:rFonts w:ascii="Times New Roman"/>
                            <w:color w:val="231F20"/>
                            <w:sz w:val="20"/>
                          </w:rPr>
                          <w:tab/>
                        </w:r>
                        <w:r>
                          <w:rPr>
                            <w:rFonts w:ascii="Consolas"/>
                            <w:color w:val="231F20"/>
                            <w:sz w:val="20"/>
                          </w:rPr>
                          <w:t>source</w:t>
                        </w:r>
                        <w:r>
                          <w:rPr>
                            <w:rFonts w:ascii="Times New Roman"/>
                            <w:color w:val="231F20"/>
                            <w:sz w:val="20"/>
                          </w:rPr>
                          <w:tab/>
                        </w:r>
                        <w:r>
                          <w:rPr>
                            <w:rFonts w:ascii="Consolas"/>
                            <w:color w:val="231F20"/>
                            <w:sz w:val="20"/>
                          </w:rPr>
                          <w:t>192.168.140.0</w:t>
                        </w:r>
                        <w:r>
                          <w:rPr>
                            <w:rFonts w:ascii="Times New Roman"/>
                            <w:color w:val="231F20"/>
                            <w:sz w:val="20"/>
                          </w:rPr>
                          <w:tab/>
                        </w:r>
                        <w:r>
                          <w:rPr>
                            <w:rFonts w:ascii="Consolas"/>
                            <w:color w:val="231F20"/>
                            <w:sz w:val="20"/>
                          </w:rPr>
                          <w:t>0.0.0.255</w:t>
                        </w:r>
                        <w:r>
                          <w:rPr>
                            <w:rFonts w:ascii="Consolas"/>
                            <w:color w:val="231F20"/>
                            <w:spacing w:val="89"/>
                            <w:sz w:val="20"/>
                          </w:rPr>
                          <w:t xml:space="preserve"> </w:t>
                        </w:r>
                        <w:r>
                          <w:rPr>
                            <w:rFonts w:ascii="Consolas"/>
                            <w:color w:val="231F20"/>
                            <w:sz w:val="20"/>
                          </w:rPr>
                          <w:t>destination</w:t>
                        </w:r>
                        <w:r>
                          <w:rPr>
                            <w:rFonts w:ascii="Times New Roman"/>
                            <w:color w:val="231F20"/>
                            <w:sz w:val="20"/>
                          </w:rPr>
                          <w:tab/>
                        </w:r>
                        <w:r>
                          <w:rPr>
                            <w:rFonts w:ascii="Consolas"/>
                            <w:color w:val="231F20"/>
                            <w:sz w:val="20"/>
                          </w:rPr>
                          <w:t>192.168.130.10</w:t>
                        </w:r>
                        <w:r>
                          <w:rPr>
                            <w:rFonts w:ascii="Times New Roman"/>
                            <w:color w:val="231F20"/>
                            <w:sz w:val="20"/>
                          </w:rPr>
                          <w:tab/>
                        </w:r>
                        <w:r>
                          <w:rPr>
                            <w:rFonts w:ascii="Consolas"/>
                            <w:color w:val="231F20"/>
                            <w:sz w:val="20"/>
                          </w:rPr>
                          <w:t>0</w:t>
                        </w:r>
                      </w:p>
                      <w:p w:rsidR="007B798F" w:rsidRDefault="00A42B6E">
                        <w:pPr>
                          <w:ind w:left="114" w:right="5771"/>
                          <w:rPr>
                            <w:rFonts w:ascii="Consolas"/>
                            <w:sz w:val="20"/>
                          </w:rPr>
                        </w:pPr>
                        <w:r>
                          <w:rPr>
                            <w:rFonts w:ascii="Consolas"/>
                            <w:color w:val="231F20"/>
                            <w:sz w:val="20"/>
                          </w:rPr>
                          <w:t>destination-port eq 53</w:t>
                        </w:r>
                      </w:p>
                      <w:p w:rsidR="007B798F" w:rsidRDefault="00A42B6E">
                        <w:pPr>
                          <w:tabs>
                            <w:tab w:val="left" w:pos="866"/>
                            <w:tab w:val="left" w:pos="1398"/>
                            <w:tab w:val="left" w:pos="2260"/>
                            <w:tab w:val="left" w:pos="2792"/>
                            <w:tab w:val="left" w:pos="3654"/>
                            <w:tab w:val="left" w:pos="5288"/>
                            <w:tab w:val="left" w:pos="7890"/>
                            <w:tab w:val="left" w:pos="9633"/>
                          </w:tabs>
                          <w:ind w:left="225"/>
                          <w:rPr>
                            <w:rFonts w:ascii="Consolas"/>
                            <w:sz w:val="20"/>
                          </w:rPr>
                        </w:pPr>
                        <w:r>
                          <w:rPr>
                            <w:rFonts w:ascii="Consolas"/>
                            <w:color w:val="231F20"/>
                            <w:sz w:val="20"/>
                          </w:rPr>
                          <w:t>rule</w:t>
                        </w:r>
                        <w:r>
                          <w:rPr>
                            <w:rFonts w:ascii="Times New Roman"/>
                            <w:color w:val="231F20"/>
                            <w:sz w:val="20"/>
                          </w:rPr>
                          <w:tab/>
                        </w:r>
                        <w:r>
                          <w:rPr>
                            <w:rFonts w:ascii="Consolas"/>
                            <w:color w:val="231F20"/>
                            <w:sz w:val="20"/>
                          </w:rPr>
                          <w:t>210</w:t>
                        </w:r>
                        <w:r>
                          <w:rPr>
                            <w:rFonts w:ascii="Times New Roman"/>
                            <w:color w:val="231F20"/>
                            <w:sz w:val="20"/>
                          </w:rPr>
                          <w:tab/>
                        </w:r>
                        <w:r>
                          <w:rPr>
                            <w:rFonts w:ascii="Consolas"/>
                            <w:color w:val="231F20"/>
                            <w:sz w:val="20"/>
                          </w:rPr>
                          <w:t>permit</w:t>
                        </w:r>
                        <w:r>
                          <w:rPr>
                            <w:rFonts w:ascii="Times New Roman"/>
                            <w:color w:val="231F20"/>
                            <w:sz w:val="20"/>
                          </w:rPr>
                          <w:tab/>
                        </w:r>
                        <w:r>
                          <w:rPr>
                            <w:rFonts w:ascii="Consolas"/>
                            <w:color w:val="231F20"/>
                            <w:sz w:val="20"/>
                          </w:rPr>
                          <w:t>udp</w:t>
                        </w:r>
                        <w:r>
                          <w:rPr>
                            <w:rFonts w:ascii="Times New Roman"/>
                            <w:color w:val="231F20"/>
                            <w:sz w:val="20"/>
                          </w:rPr>
                          <w:tab/>
                        </w:r>
                        <w:r>
                          <w:rPr>
                            <w:rFonts w:ascii="Consolas"/>
                            <w:color w:val="231F20"/>
                            <w:sz w:val="20"/>
                          </w:rPr>
                          <w:t>source</w:t>
                        </w:r>
                        <w:r>
                          <w:rPr>
                            <w:rFonts w:ascii="Times New Roman"/>
                            <w:color w:val="231F20"/>
                            <w:sz w:val="20"/>
                          </w:rPr>
                          <w:tab/>
                        </w:r>
                        <w:r>
                          <w:rPr>
                            <w:rFonts w:ascii="Consolas"/>
                            <w:color w:val="231F20"/>
                            <w:sz w:val="20"/>
                          </w:rPr>
                          <w:t>192.168.140.0</w:t>
                        </w:r>
                        <w:r>
                          <w:rPr>
                            <w:rFonts w:ascii="Times New Roman"/>
                            <w:color w:val="231F20"/>
                            <w:sz w:val="20"/>
                          </w:rPr>
                          <w:tab/>
                        </w:r>
                        <w:r>
                          <w:rPr>
                            <w:rFonts w:ascii="Consolas"/>
                            <w:color w:val="231F20"/>
                            <w:sz w:val="20"/>
                          </w:rPr>
                          <w:t>0.0.0.255</w:t>
                        </w:r>
                        <w:r>
                          <w:rPr>
                            <w:rFonts w:ascii="Consolas"/>
                            <w:color w:val="231F20"/>
                            <w:spacing w:val="89"/>
                            <w:sz w:val="20"/>
                          </w:rPr>
                          <w:t xml:space="preserve"> </w:t>
                        </w:r>
                        <w:r>
                          <w:rPr>
                            <w:rFonts w:ascii="Consolas"/>
                            <w:color w:val="231F20"/>
                            <w:sz w:val="20"/>
                          </w:rPr>
                          <w:t>destination</w:t>
                        </w:r>
                        <w:r>
                          <w:rPr>
                            <w:rFonts w:ascii="Times New Roman"/>
                            <w:color w:val="231F20"/>
                            <w:sz w:val="20"/>
                          </w:rPr>
                          <w:tab/>
                        </w:r>
                        <w:r>
                          <w:rPr>
                            <w:rFonts w:ascii="Consolas"/>
                            <w:color w:val="231F20"/>
                            <w:sz w:val="20"/>
                          </w:rPr>
                          <w:t>192.168.130.10</w:t>
                        </w:r>
                        <w:r>
                          <w:rPr>
                            <w:rFonts w:ascii="Times New Roman"/>
                            <w:color w:val="231F20"/>
                            <w:sz w:val="20"/>
                          </w:rPr>
                          <w:tab/>
                        </w:r>
                        <w:r>
                          <w:rPr>
                            <w:rFonts w:ascii="Consolas"/>
                            <w:color w:val="231F20"/>
                            <w:sz w:val="20"/>
                          </w:rPr>
                          <w:t>0</w:t>
                        </w:r>
                      </w:p>
                      <w:p w:rsidR="007B798F" w:rsidRDefault="00A42B6E">
                        <w:pPr>
                          <w:spacing w:line="234" w:lineRule="exact"/>
                          <w:ind w:left="114" w:right="5771"/>
                          <w:rPr>
                            <w:rFonts w:ascii="Consolas"/>
                            <w:sz w:val="20"/>
                          </w:rPr>
                        </w:pPr>
                        <w:r>
                          <w:rPr>
                            <w:rFonts w:ascii="Consolas"/>
                            <w:color w:val="231F20"/>
                            <w:sz w:val="20"/>
                          </w:rPr>
                          <w:t>destination-port eq 123</w:t>
                        </w:r>
                      </w:p>
                      <w:p w:rsidR="007B798F" w:rsidRDefault="00A42B6E">
                        <w:pPr>
                          <w:ind w:left="225" w:right="1261"/>
                          <w:rPr>
                            <w:rFonts w:ascii="Consolas"/>
                            <w:sz w:val="20"/>
                          </w:rPr>
                        </w:pPr>
                        <w:r>
                          <w:rPr>
                            <w:rFonts w:ascii="Consolas"/>
                            <w:color w:val="231F20"/>
                            <w:sz w:val="20"/>
                          </w:rPr>
                          <w:t>rule 260 permit tcp source 192.168.140.0 0.0.0.255 destinat</w:t>
                        </w:r>
                        <w:r>
                          <w:rPr>
                            <w:rFonts w:ascii="Consolas"/>
                            <w:color w:val="231F20"/>
                            <w:sz w:val="20"/>
                          </w:rPr>
                          <w:t>ion 93.218.2.33 0 rule 260 comment Acces TPE pour bornes billetterie</w:t>
                        </w:r>
                      </w:p>
                      <w:p w:rsidR="007B798F" w:rsidRDefault="00A42B6E">
                        <w:pPr>
                          <w:ind w:left="225" w:right="382"/>
                          <w:rPr>
                            <w:rFonts w:ascii="Consolas"/>
                            <w:sz w:val="20"/>
                          </w:rPr>
                        </w:pPr>
                        <w:r>
                          <w:rPr>
                            <w:rFonts w:ascii="Consolas"/>
                            <w:color w:val="231F20"/>
                            <w:sz w:val="20"/>
                          </w:rPr>
                          <w:t>rule 800 permit ip source 192.168.140.0 0.0.0.255 destination 185.53.136.0 0.0.3.255 rule 1000 deny ip</w:t>
                        </w:r>
                      </w:p>
                    </w:txbxContent>
                  </v:textbox>
                </v:shape>
                <w10:wrap type="topAndBottom" anchorx="page"/>
              </v:group>
            </w:pict>
          </mc:Fallback>
        </mc:AlternateContent>
      </w:r>
    </w:p>
    <w:p w:rsidR="007B798F" w:rsidRDefault="007B798F">
      <w:pPr>
        <w:pStyle w:val="Corpsdetexte"/>
        <w:rPr>
          <w:sz w:val="14"/>
        </w:rPr>
      </w:pPr>
    </w:p>
    <w:p w:rsidR="007B798F" w:rsidRDefault="00A42B6E">
      <w:pPr>
        <w:pStyle w:val="Titre3"/>
        <w:spacing w:before="75"/>
      </w:pPr>
      <w:r>
        <w:rPr>
          <w:color w:val="231F20"/>
        </w:rPr>
        <w:t>Question 3.4.1</w:t>
      </w:r>
    </w:p>
    <w:p w:rsidR="007B798F" w:rsidRDefault="00A42B6E">
      <w:pPr>
        <w:spacing w:before="120"/>
        <w:ind w:left="674" w:right="2397"/>
        <w:rPr>
          <w:i/>
          <w:sz w:val="20"/>
        </w:rPr>
      </w:pPr>
      <w:r>
        <w:rPr>
          <w:i/>
          <w:color w:val="231F20"/>
          <w:sz w:val="20"/>
        </w:rPr>
        <w:t>La liste des principaux ports est donnée dans l’ANNEXE N°23.</w:t>
      </w:r>
    </w:p>
    <w:p w:rsidR="007B798F" w:rsidRDefault="00A42B6E">
      <w:pPr>
        <w:pStyle w:val="Corpsdetexte"/>
        <w:spacing w:before="122"/>
        <w:ind w:left="673" w:right="1148"/>
      </w:pPr>
      <w:r>
        <w:rPr>
          <w:color w:val="231F20"/>
        </w:rPr>
        <w:t>Compléter le tableau en indiquant si les utilisateurs peuvent effectuer ces tâches en fonction des règles ACL.</w:t>
      </w:r>
    </w:p>
    <w:p w:rsidR="007B798F" w:rsidRDefault="007B798F">
      <w:pPr>
        <w:pStyle w:val="Corpsdetexte"/>
        <w:spacing w:before="8"/>
        <w:rPr>
          <w:sz w:val="10"/>
        </w:rPr>
      </w:pPr>
    </w:p>
    <w:tbl>
      <w:tblPr>
        <w:tblStyle w:val="TableNormal"/>
        <w:tblW w:w="0" w:type="auto"/>
        <w:tblInd w:w="56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197"/>
        <w:gridCol w:w="992"/>
        <w:gridCol w:w="1024"/>
      </w:tblGrid>
      <w:tr w:rsidR="007B798F">
        <w:trPr>
          <w:trHeight w:hRule="exact" w:val="579"/>
        </w:trPr>
        <w:tc>
          <w:tcPr>
            <w:tcW w:w="7197" w:type="dxa"/>
          </w:tcPr>
          <w:p w:rsidR="007B798F" w:rsidRDefault="00A42B6E">
            <w:pPr>
              <w:pStyle w:val="TableParagraph"/>
              <w:spacing w:before="50"/>
              <w:ind w:right="112"/>
              <w:rPr>
                <w:rFonts w:ascii="Arial" w:hAnsi="Arial"/>
                <w:sz w:val="20"/>
              </w:rPr>
            </w:pPr>
            <w:r>
              <w:rPr>
                <w:rFonts w:ascii="Arial" w:hAnsi="Arial"/>
                <w:color w:val="231F20"/>
                <w:sz w:val="20"/>
              </w:rPr>
              <w:t>Envoyer et recevoir des courriers électroniques en utilisant POP et SMTP (sans SSL)</w:t>
            </w:r>
          </w:p>
        </w:tc>
        <w:tc>
          <w:tcPr>
            <w:tcW w:w="992" w:type="dxa"/>
          </w:tcPr>
          <w:p w:rsidR="007B798F" w:rsidRDefault="00A42B6E">
            <w:pPr>
              <w:pStyle w:val="TableParagraph"/>
              <w:spacing w:before="166"/>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A42B6E">
            <w:pPr>
              <w:pStyle w:val="TableParagraph"/>
              <w:spacing w:before="166"/>
              <w:rPr>
                <w:rFonts w:ascii="Arial" w:hAnsi="Arial"/>
                <w:sz w:val="20"/>
              </w:rPr>
            </w:pPr>
            <w:r>
              <w:rPr>
                <w:rFonts w:ascii="Wingdings" w:hAnsi="Wingdings"/>
                <w:color w:val="231F20"/>
                <w:sz w:val="20"/>
              </w:rPr>
              <w:t></w:t>
            </w:r>
            <w:r>
              <w:rPr>
                <w:rFonts w:ascii="Arial" w:hAnsi="Arial"/>
                <w:color w:val="231F20"/>
                <w:sz w:val="20"/>
              </w:rPr>
              <w:t>Non</w:t>
            </w:r>
          </w:p>
        </w:tc>
      </w:tr>
      <w:tr w:rsidR="007B798F">
        <w:trPr>
          <w:trHeight w:hRule="exact" w:val="576"/>
        </w:trPr>
        <w:tc>
          <w:tcPr>
            <w:tcW w:w="7197" w:type="dxa"/>
          </w:tcPr>
          <w:p w:rsidR="007B798F" w:rsidRDefault="00A42B6E">
            <w:pPr>
              <w:pStyle w:val="TableParagraph"/>
              <w:spacing w:before="164"/>
              <w:ind w:right="112"/>
              <w:rPr>
                <w:rFonts w:ascii="Arial"/>
                <w:sz w:val="20"/>
              </w:rPr>
            </w:pPr>
            <w:r>
              <w:rPr>
                <w:rFonts w:ascii="Arial"/>
                <w:color w:val="231F20"/>
                <w:sz w:val="20"/>
              </w:rPr>
              <w:t>Consulter des pages WEB en utilisant HTTP</w:t>
            </w:r>
          </w:p>
        </w:tc>
        <w:tc>
          <w:tcPr>
            <w:tcW w:w="992" w:type="dxa"/>
          </w:tcPr>
          <w:p w:rsidR="007B798F" w:rsidRDefault="00A42B6E">
            <w:pPr>
              <w:pStyle w:val="TableParagraph"/>
              <w:spacing w:before="164"/>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A42B6E">
            <w:pPr>
              <w:pStyle w:val="TableParagraph"/>
              <w:spacing w:before="164"/>
              <w:rPr>
                <w:rFonts w:ascii="Arial" w:hAnsi="Arial"/>
                <w:sz w:val="20"/>
              </w:rPr>
            </w:pPr>
            <w:r>
              <w:rPr>
                <w:rFonts w:ascii="Wingdings" w:hAnsi="Wingdings"/>
                <w:color w:val="231F20"/>
                <w:sz w:val="20"/>
              </w:rPr>
              <w:t></w:t>
            </w:r>
            <w:r>
              <w:rPr>
                <w:rFonts w:ascii="Arial" w:hAnsi="Arial"/>
                <w:color w:val="231F20"/>
                <w:sz w:val="20"/>
              </w:rPr>
              <w:t>Non</w:t>
            </w:r>
          </w:p>
        </w:tc>
      </w:tr>
      <w:tr w:rsidR="007B798F">
        <w:trPr>
          <w:trHeight w:hRule="exact" w:val="578"/>
        </w:trPr>
        <w:tc>
          <w:tcPr>
            <w:tcW w:w="7197" w:type="dxa"/>
          </w:tcPr>
          <w:p w:rsidR="007B798F" w:rsidRDefault="00A42B6E">
            <w:pPr>
              <w:pStyle w:val="TableParagraph"/>
              <w:spacing w:before="166"/>
              <w:ind w:right="112"/>
              <w:rPr>
                <w:rFonts w:ascii="Arial"/>
                <w:sz w:val="20"/>
              </w:rPr>
            </w:pPr>
            <w:r>
              <w:rPr>
                <w:rFonts w:ascii="Arial"/>
                <w:color w:val="231F20"/>
                <w:sz w:val="20"/>
              </w:rPr>
              <w:t>Consulter des pages WEB en utilisant HTTPS</w:t>
            </w:r>
          </w:p>
        </w:tc>
        <w:tc>
          <w:tcPr>
            <w:tcW w:w="992" w:type="dxa"/>
          </w:tcPr>
          <w:p w:rsidR="007B798F" w:rsidRDefault="00A42B6E">
            <w:pPr>
              <w:pStyle w:val="TableParagraph"/>
              <w:spacing w:before="166"/>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A42B6E">
            <w:pPr>
              <w:pStyle w:val="TableParagraph"/>
              <w:spacing w:before="166"/>
              <w:rPr>
                <w:rFonts w:ascii="Arial" w:hAnsi="Arial"/>
                <w:sz w:val="20"/>
              </w:rPr>
            </w:pPr>
            <w:r>
              <w:rPr>
                <w:rFonts w:ascii="Wingdings" w:hAnsi="Wingdings"/>
                <w:color w:val="231F20"/>
                <w:sz w:val="20"/>
              </w:rPr>
              <w:t></w:t>
            </w:r>
            <w:r>
              <w:rPr>
                <w:rFonts w:ascii="Arial" w:hAnsi="Arial"/>
                <w:color w:val="231F20"/>
                <w:sz w:val="20"/>
              </w:rPr>
              <w:t>Non</w:t>
            </w:r>
          </w:p>
        </w:tc>
      </w:tr>
      <w:tr w:rsidR="007B798F">
        <w:trPr>
          <w:trHeight w:hRule="exact" w:val="576"/>
        </w:trPr>
        <w:tc>
          <w:tcPr>
            <w:tcW w:w="7197" w:type="dxa"/>
          </w:tcPr>
          <w:p w:rsidR="007B798F" w:rsidRDefault="00A42B6E">
            <w:pPr>
              <w:pStyle w:val="TableParagraph"/>
              <w:spacing w:before="164"/>
              <w:ind w:right="112"/>
              <w:rPr>
                <w:rFonts w:ascii="Arial" w:hAnsi="Arial"/>
                <w:sz w:val="20"/>
              </w:rPr>
            </w:pPr>
            <w:r>
              <w:rPr>
                <w:rFonts w:ascii="Arial" w:hAnsi="Arial"/>
                <w:color w:val="231F20"/>
                <w:sz w:val="20"/>
              </w:rPr>
              <w:t>Contacter n’importe quel serveur DNS</w:t>
            </w:r>
          </w:p>
        </w:tc>
        <w:tc>
          <w:tcPr>
            <w:tcW w:w="992" w:type="dxa"/>
          </w:tcPr>
          <w:p w:rsidR="007B798F" w:rsidRDefault="00A42B6E">
            <w:pPr>
              <w:pStyle w:val="TableParagraph"/>
              <w:spacing w:before="164"/>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A42B6E">
            <w:pPr>
              <w:pStyle w:val="TableParagraph"/>
              <w:spacing w:before="164"/>
              <w:rPr>
                <w:rFonts w:ascii="Arial" w:hAnsi="Arial"/>
                <w:sz w:val="20"/>
              </w:rPr>
            </w:pPr>
            <w:r>
              <w:rPr>
                <w:rFonts w:ascii="Wingdings" w:hAnsi="Wingdings"/>
                <w:color w:val="231F20"/>
                <w:sz w:val="20"/>
              </w:rPr>
              <w:t></w:t>
            </w:r>
            <w:r>
              <w:rPr>
                <w:rFonts w:ascii="Arial" w:hAnsi="Arial"/>
                <w:color w:val="231F20"/>
                <w:sz w:val="20"/>
              </w:rPr>
              <w:t>Non</w:t>
            </w:r>
          </w:p>
        </w:tc>
      </w:tr>
      <w:tr w:rsidR="007B798F">
        <w:trPr>
          <w:trHeight w:hRule="exact" w:val="578"/>
        </w:trPr>
        <w:tc>
          <w:tcPr>
            <w:tcW w:w="7197" w:type="dxa"/>
          </w:tcPr>
          <w:p w:rsidR="007B798F" w:rsidRDefault="00A42B6E">
            <w:pPr>
              <w:pStyle w:val="TableParagraph"/>
              <w:tabs>
                <w:tab w:val="left" w:pos="7044"/>
              </w:tabs>
              <w:spacing w:before="166"/>
              <w:rPr>
                <w:sz w:val="20"/>
              </w:rPr>
            </w:pPr>
            <w:r>
              <w:rPr>
                <w:rFonts w:ascii="Arial" w:hAnsi="Arial"/>
                <w:color w:val="231F20"/>
                <w:sz w:val="20"/>
              </w:rPr>
              <w:t>Contacter un/des serveurs DNS spécifiques. Préciser</w:t>
            </w:r>
            <w:r>
              <w:rPr>
                <w:rFonts w:ascii="Arial" w:hAnsi="Arial"/>
                <w:color w:val="231F20"/>
                <w:spacing w:val="-21"/>
                <w:sz w:val="20"/>
              </w:rPr>
              <w:t xml:space="preserve"> </w:t>
            </w:r>
            <w:r>
              <w:rPr>
                <w:rFonts w:ascii="Arial" w:hAnsi="Arial"/>
                <w:color w:val="231F20"/>
                <w:sz w:val="20"/>
              </w:rPr>
              <w:t>:</w:t>
            </w:r>
            <w:r>
              <w:rPr>
                <w:color w:val="231F20"/>
                <w:spacing w:val="6"/>
                <w:sz w:val="20"/>
              </w:rPr>
              <w:t xml:space="preserve"> </w:t>
            </w:r>
            <w:r>
              <w:rPr>
                <w:rFonts w:ascii="Arial" w:hAnsi="Arial"/>
                <w:color w:val="231F20"/>
                <w:sz w:val="20"/>
                <w:u w:val="single" w:color="221E1F"/>
              </w:rPr>
              <w:t xml:space="preserve"> </w:t>
            </w:r>
            <w:r>
              <w:rPr>
                <w:color w:val="231F20"/>
                <w:sz w:val="20"/>
                <w:u w:val="single" w:color="221E1F"/>
              </w:rPr>
              <w:tab/>
            </w:r>
          </w:p>
        </w:tc>
        <w:tc>
          <w:tcPr>
            <w:tcW w:w="992" w:type="dxa"/>
          </w:tcPr>
          <w:p w:rsidR="007B798F" w:rsidRDefault="00A42B6E">
            <w:pPr>
              <w:pStyle w:val="TableParagraph"/>
              <w:spacing w:before="166"/>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A42B6E">
            <w:pPr>
              <w:pStyle w:val="TableParagraph"/>
              <w:spacing w:before="166"/>
              <w:rPr>
                <w:rFonts w:ascii="Arial" w:hAnsi="Arial"/>
                <w:sz w:val="20"/>
              </w:rPr>
            </w:pPr>
            <w:r>
              <w:rPr>
                <w:rFonts w:ascii="Wingdings" w:hAnsi="Wingdings"/>
                <w:color w:val="231F20"/>
                <w:sz w:val="20"/>
              </w:rPr>
              <w:t></w:t>
            </w:r>
            <w:r>
              <w:rPr>
                <w:rFonts w:ascii="Arial" w:hAnsi="Arial"/>
                <w:color w:val="231F20"/>
                <w:sz w:val="20"/>
              </w:rPr>
              <w:t>Non</w:t>
            </w:r>
          </w:p>
        </w:tc>
      </w:tr>
      <w:tr w:rsidR="007B798F">
        <w:trPr>
          <w:trHeight w:hRule="exact" w:val="576"/>
        </w:trPr>
        <w:tc>
          <w:tcPr>
            <w:tcW w:w="7197" w:type="dxa"/>
          </w:tcPr>
          <w:p w:rsidR="007B798F" w:rsidRDefault="00A42B6E">
            <w:pPr>
              <w:pStyle w:val="TableParagraph"/>
              <w:spacing w:before="164"/>
              <w:ind w:right="112"/>
              <w:rPr>
                <w:rFonts w:ascii="Arial" w:hAnsi="Arial"/>
                <w:sz w:val="20"/>
              </w:rPr>
            </w:pPr>
            <w:r>
              <w:rPr>
                <w:rFonts w:ascii="Arial" w:hAnsi="Arial"/>
                <w:color w:val="231F20"/>
                <w:sz w:val="20"/>
              </w:rPr>
              <w:t>Contacter n’importe quel serveur NTP</w:t>
            </w:r>
          </w:p>
        </w:tc>
        <w:tc>
          <w:tcPr>
            <w:tcW w:w="992" w:type="dxa"/>
          </w:tcPr>
          <w:p w:rsidR="007B798F" w:rsidRDefault="00A42B6E">
            <w:pPr>
              <w:pStyle w:val="TableParagraph"/>
              <w:spacing w:before="164"/>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A42B6E">
            <w:pPr>
              <w:pStyle w:val="TableParagraph"/>
              <w:spacing w:before="164"/>
              <w:rPr>
                <w:rFonts w:ascii="Arial" w:hAnsi="Arial"/>
                <w:sz w:val="20"/>
              </w:rPr>
            </w:pPr>
            <w:r>
              <w:rPr>
                <w:rFonts w:ascii="Wingdings" w:hAnsi="Wingdings"/>
                <w:color w:val="231F20"/>
                <w:sz w:val="20"/>
              </w:rPr>
              <w:t></w:t>
            </w:r>
            <w:r>
              <w:rPr>
                <w:rFonts w:ascii="Arial" w:hAnsi="Arial"/>
                <w:color w:val="231F20"/>
                <w:sz w:val="20"/>
              </w:rPr>
              <w:t>Non</w:t>
            </w:r>
          </w:p>
        </w:tc>
      </w:tr>
      <w:tr w:rsidR="007B798F">
        <w:trPr>
          <w:trHeight w:hRule="exact" w:val="578"/>
        </w:trPr>
        <w:tc>
          <w:tcPr>
            <w:tcW w:w="7197" w:type="dxa"/>
          </w:tcPr>
          <w:p w:rsidR="007B798F" w:rsidRDefault="00A42B6E">
            <w:pPr>
              <w:pStyle w:val="TableParagraph"/>
              <w:tabs>
                <w:tab w:val="left" w:pos="7022"/>
              </w:tabs>
              <w:spacing w:before="166"/>
              <w:ind w:right="112"/>
              <w:rPr>
                <w:sz w:val="20"/>
              </w:rPr>
            </w:pPr>
            <w:r>
              <w:rPr>
                <w:rFonts w:ascii="Arial" w:hAnsi="Arial"/>
                <w:color w:val="231F20"/>
                <w:sz w:val="20"/>
              </w:rPr>
              <w:t xml:space="preserve">Contacter un/des serveurs </w:t>
            </w:r>
            <w:r>
              <w:rPr>
                <w:rFonts w:ascii="Arial" w:hAnsi="Arial"/>
                <w:color w:val="231F20"/>
                <w:sz w:val="20"/>
              </w:rPr>
              <w:t>NTP spécifiques. Préciser</w:t>
            </w:r>
            <w:r>
              <w:rPr>
                <w:rFonts w:ascii="Arial" w:hAnsi="Arial"/>
                <w:color w:val="231F20"/>
                <w:spacing w:val="-20"/>
                <w:sz w:val="20"/>
              </w:rPr>
              <w:t xml:space="preserve"> </w:t>
            </w:r>
            <w:r>
              <w:rPr>
                <w:rFonts w:ascii="Arial" w:hAnsi="Arial"/>
                <w:color w:val="231F20"/>
                <w:sz w:val="20"/>
              </w:rPr>
              <w:t>:</w:t>
            </w:r>
            <w:r>
              <w:rPr>
                <w:color w:val="231F20"/>
                <w:spacing w:val="6"/>
                <w:sz w:val="20"/>
              </w:rPr>
              <w:t xml:space="preserve"> </w:t>
            </w:r>
            <w:r>
              <w:rPr>
                <w:rFonts w:ascii="Arial" w:hAnsi="Arial"/>
                <w:color w:val="231F20"/>
                <w:sz w:val="20"/>
                <w:u w:val="single" w:color="221E1F"/>
              </w:rPr>
              <w:t xml:space="preserve"> </w:t>
            </w:r>
            <w:r>
              <w:rPr>
                <w:color w:val="231F20"/>
                <w:sz w:val="20"/>
                <w:u w:val="single" w:color="221E1F"/>
              </w:rPr>
              <w:tab/>
            </w:r>
          </w:p>
        </w:tc>
        <w:tc>
          <w:tcPr>
            <w:tcW w:w="992" w:type="dxa"/>
          </w:tcPr>
          <w:p w:rsidR="007B798F" w:rsidRDefault="00A42B6E">
            <w:pPr>
              <w:pStyle w:val="TableParagraph"/>
              <w:spacing w:before="166"/>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A42B6E">
            <w:pPr>
              <w:pStyle w:val="TableParagraph"/>
              <w:spacing w:before="166"/>
              <w:rPr>
                <w:rFonts w:ascii="Arial" w:hAnsi="Arial"/>
                <w:sz w:val="20"/>
              </w:rPr>
            </w:pPr>
            <w:r>
              <w:rPr>
                <w:rFonts w:ascii="Wingdings" w:hAnsi="Wingdings"/>
                <w:color w:val="231F20"/>
                <w:sz w:val="20"/>
              </w:rPr>
              <w:t></w:t>
            </w:r>
            <w:r>
              <w:rPr>
                <w:rFonts w:ascii="Arial" w:hAnsi="Arial"/>
                <w:color w:val="231F20"/>
                <w:sz w:val="20"/>
              </w:rPr>
              <w:t>Non</w:t>
            </w:r>
          </w:p>
        </w:tc>
      </w:tr>
      <w:tr w:rsidR="007B798F">
        <w:trPr>
          <w:trHeight w:hRule="exact" w:val="690"/>
        </w:trPr>
        <w:tc>
          <w:tcPr>
            <w:tcW w:w="7197" w:type="dxa"/>
          </w:tcPr>
          <w:p w:rsidR="007B798F" w:rsidRDefault="007B798F">
            <w:pPr>
              <w:pStyle w:val="TableParagraph"/>
              <w:spacing w:before="1"/>
              <w:ind w:left="0"/>
              <w:rPr>
                <w:rFonts w:ascii="Arial"/>
                <w:sz w:val="19"/>
              </w:rPr>
            </w:pPr>
          </w:p>
          <w:p w:rsidR="007B798F" w:rsidRDefault="00A42B6E">
            <w:pPr>
              <w:pStyle w:val="TableParagraph"/>
              <w:spacing w:before="0"/>
              <w:ind w:right="112"/>
              <w:rPr>
                <w:rFonts w:ascii="Arial" w:hAnsi="Arial"/>
                <w:sz w:val="20"/>
              </w:rPr>
            </w:pPr>
            <w:r>
              <w:rPr>
                <w:rFonts w:ascii="Arial" w:hAnsi="Arial"/>
                <w:color w:val="231F20"/>
                <w:sz w:val="20"/>
              </w:rPr>
              <w:t>Contacter d’autres VLAN du réseau du musée. Préciser :</w:t>
            </w:r>
          </w:p>
        </w:tc>
        <w:tc>
          <w:tcPr>
            <w:tcW w:w="992" w:type="dxa"/>
          </w:tcPr>
          <w:p w:rsidR="007B798F" w:rsidRDefault="007B798F">
            <w:pPr>
              <w:pStyle w:val="TableParagraph"/>
              <w:spacing w:before="1"/>
              <w:ind w:left="0"/>
              <w:rPr>
                <w:rFonts w:ascii="Arial"/>
                <w:sz w:val="19"/>
              </w:rPr>
            </w:pPr>
          </w:p>
          <w:p w:rsidR="007B798F" w:rsidRDefault="00A42B6E">
            <w:pPr>
              <w:pStyle w:val="TableParagraph"/>
              <w:spacing w:before="0"/>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7B798F">
            <w:pPr>
              <w:pStyle w:val="TableParagraph"/>
              <w:spacing w:before="1"/>
              <w:ind w:left="0"/>
              <w:rPr>
                <w:rFonts w:ascii="Arial"/>
                <w:sz w:val="19"/>
              </w:rPr>
            </w:pPr>
          </w:p>
          <w:p w:rsidR="007B798F" w:rsidRDefault="00A42B6E">
            <w:pPr>
              <w:pStyle w:val="TableParagraph"/>
              <w:spacing w:before="0"/>
              <w:rPr>
                <w:rFonts w:ascii="Arial" w:hAnsi="Arial"/>
                <w:sz w:val="20"/>
              </w:rPr>
            </w:pPr>
            <w:r>
              <w:rPr>
                <w:rFonts w:ascii="Wingdings" w:hAnsi="Wingdings"/>
                <w:color w:val="231F20"/>
                <w:sz w:val="20"/>
              </w:rPr>
              <w:t></w:t>
            </w:r>
            <w:r>
              <w:rPr>
                <w:rFonts w:ascii="Arial" w:hAnsi="Arial"/>
                <w:color w:val="231F20"/>
                <w:sz w:val="20"/>
              </w:rPr>
              <w:t>Non</w:t>
            </w:r>
          </w:p>
        </w:tc>
      </w:tr>
      <w:tr w:rsidR="007B798F">
        <w:trPr>
          <w:trHeight w:hRule="exact" w:val="576"/>
        </w:trPr>
        <w:tc>
          <w:tcPr>
            <w:tcW w:w="7197" w:type="dxa"/>
          </w:tcPr>
          <w:p w:rsidR="007B798F" w:rsidRDefault="00A42B6E">
            <w:pPr>
              <w:pStyle w:val="TableParagraph"/>
              <w:spacing w:before="164"/>
              <w:ind w:right="112"/>
              <w:rPr>
                <w:rFonts w:ascii="Arial" w:hAnsi="Arial"/>
                <w:sz w:val="20"/>
              </w:rPr>
            </w:pPr>
            <w:r>
              <w:rPr>
                <w:rFonts w:ascii="Arial" w:hAnsi="Arial"/>
                <w:color w:val="231F20"/>
                <w:sz w:val="20"/>
              </w:rPr>
              <w:t>Accéder à un serveur SSH distant (sur un réseau public)</w:t>
            </w:r>
          </w:p>
        </w:tc>
        <w:tc>
          <w:tcPr>
            <w:tcW w:w="992" w:type="dxa"/>
          </w:tcPr>
          <w:p w:rsidR="007B798F" w:rsidRDefault="00A42B6E">
            <w:pPr>
              <w:pStyle w:val="TableParagraph"/>
              <w:spacing w:before="164"/>
              <w:rPr>
                <w:rFonts w:ascii="Arial" w:hAnsi="Arial"/>
                <w:sz w:val="20"/>
              </w:rPr>
            </w:pPr>
            <w:r>
              <w:rPr>
                <w:rFonts w:ascii="Wingdings" w:hAnsi="Wingdings"/>
                <w:color w:val="231F20"/>
                <w:sz w:val="20"/>
              </w:rPr>
              <w:t></w:t>
            </w:r>
            <w:r>
              <w:rPr>
                <w:color w:val="231F20"/>
                <w:sz w:val="20"/>
              </w:rPr>
              <w:t xml:space="preserve"> </w:t>
            </w:r>
            <w:r>
              <w:rPr>
                <w:rFonts w:ascii="Arial" w:hAnsi="Arial"/>
                <w:color w:val="231F20"/>
                <w:sz w:val="20"/>
              </w:rPr>
              <w:t>Oui</w:t>
            </w:r>
          </w:p>
        </w:tc>
        <w:tc>
          <w:tcPr>
            <w:tcW w:w="1024" w:type="dxa"/>
          </w:tcPr>
          <w:p w:rsidR="007B798F" w:rsidRDefault="00A42B6E">
            <w:pPr>
              <w:pStyle w:val="TableParagraph"/>
              <w:spacing w:before="164"/>
              <w:rPr>
                <w:rFonts w:ascii="Arial" w:hAnsi="Arial"/>
                <w:sz w:val="20"/>
              </w:rPr>
            </w:pPr>
            <w:r>
              <w:rPr>
                <w:rFonts w:ascii="Wingdings" w:hAnsi="Wingdings"/>
                <w:color w:val="231F20"/>
                <w:sz w:val="20"/>
              </w:rPr>
              <w:t></w:t>
            </w:r>
            <w:r>
              <w:rPr>
                <w:rFonts w:ascii="Arial" w:hAnsi="Arial"/>
                <w:color w:val="231F20"/>
                <w:sz w:val="20"/>
              </w:rPr>
              <w:t>Non</w:t>
            </w:r>
          </w:p>
        </w:tc>
      </w:tr>
    </w:tbl>
    <w:p w:rsidR="007B798F" w:rsidRDefault="007B798F">
      <w:pPr>
        <w:pStyle w:val="Corpsdetexte"/>
      </w:pPr>
    </w:p>
    <w:p w:rsidR="007B798F" w:rsidRDefault="007B798F">
      <w:pPr>
        <w:rPr>
          <w:sz w:val="20"/>
        </w:rPr>
        <w:sectPr w:rsidR="007B798F">
          <w:pgSz w:w="11900" w:h="16840"/>
          <w:pgMar w:top="2740" w:right="460" w:bottom="0" w:left="460" w:header="628" w:footer="0" w:gutter="0"/>
          <w:cols w:space="720"/>
        </w:sectPr>
      </w:pPr>
    </w:p>
    <w:p w:rsidR="007B798F" w:rsidRDefault="007B798F">
      <w:pPr>
        <w:pStyle w:val="Corpsdetexte"/>
        <w:spacing w:before="4"/>
        <w:rPr>
          <w:sz w:val="21"/>
        </w:rPr>
      </w:pPr>
    </w:p>
    <w:p w:rsidR="007B798F" w:rsidRDefault="00A42B6E">
      <w:pPr>
        <w:pStyle w:val="Titre1"/>
        <w:ind w:right="2397"/>
      </w:pPr>
      <w:r>
        <w:rPr>
          <w:color w:val="231F20"/>
        </w:rPr>
        <w:t xml:space="preserve">Partie 4 </w:t>
      </w:r>
      <w:r>
        <w:rPr>
          <w:rFonts w:ascii="Symbol" w:hAnsi="Symbol"/>
          <w:b w:val="0"/>
          <w:color w:val="231F20"/>
        </w:rPr>
        <w:t></w:t>
      </w:r>
      <w:r>
        <w:rPr>
          <w:rFonts w:ascii="Times New Roman" w:hAnsi="Times New Roman"/>
          <w:b w:val="0"/>
          <w:color w:val="231F20"/>
        </w:rPr>
        <w:t xml:space="preserve"> </w:t>
      </w:r>
      <w:r>
        <w:rPr>
          <w:color w:val="231F20"/>
        </w:rPr>
        <w:t>Document Réponse</w:t>
      </w:r>
    </w:p>
    <w:p w:rsidR="007B798F" w:rsidRDefault="00D67CB4">
      <w:pPr>
        <w:spacing w:before="205"/>
        <w:ind w:left="674" w:right="2397"/>
        <w:rPr>
          <w:i/>
          <w:sz w:val="20"/>
        </w:rPr>
      </w:pPr>
      <w:r>
        <w:rPr>
          <w:noProof/>
          <w:lang w:eastAsia="fr-FR"/>
        </w:rPr>
        <mc:AlternateContent>
          <mc:Choice Requires="wpg">
            <w:drawing>
              <wp:anchor distT="0" distB="0" distL="0" distR="0" simplePos="0" relativeHeight="251696640" behindDoc="0" locked="0" layoutInCell="1" allowOverlap="1">
                <wp:simplePos x="0" y="0"/>
                <wp:positionH relativeFrom="page">
                  <wp:posOffset>1978025</wp:posOffset>
                </wp:positionH>
                <wp:positionV relativeFrom="paragraph">
                  <wp:posOffset>351155</wp:posOffset>
                </wp:positionV>
                <wp:extent cx="3611880" cy="7098030"/>
                <wp:effectExtent l="6350" t="0" r="1270" b="2540"/>
                <wp:wrapTopAndBottom/>
                <wp:docPr id="2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880" cy="7098030"/>
                          <a:chOff x="3115" y="553"/>
                          <a:chExt cx="5688" cy="11178"/>
                        </a:xfrm>
                      </wpg:grpSpPr>
                      <pic:pic xmlns:pic="http://schemas.openxmlformats.org/drawingml/2006/picture">
                        <pic:nvPicPr>
                          <pic:cNvPr id="28"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622" y="553"/>
                            <a:ext cx="4655" cy="11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11"/>
                        <wps:cNvSpPr>
                          <a:spLocks noChangeArrowheads="1"/>
                        </wps:cNvSpPr>
                        <wps:spPr bwMode="auto">
                          <a:xfrm>
                            <a:off x="3123" y="6667"/>
                            <a:ext cx="93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0"/>
                        <wps:cNvSpPr>
                          <a:spLocks noChangeArrowheads="1"/>
                        </wps:cNvSpPr>
                        <wps:spPr bwMode="auto">
                          <a:xfrm>
                            <a:off x="7865" y="6985"/>
                            <a:ext cx="777"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9"/>
                        <wps:cNvSpPr>
                          <a:spLocks noChangeArrowheads="1"/>
                        </wps:cNvSpPr>
                        <wps:spPr bwMode="auto">
                          <a:xfrm>
                            <a:off x="3135" y="7663"/>
                            <a:ext cx="93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8"/>
                        <wps:cNvSpPr>
                          <a:spLocks noChangeArrowheads="1"/>
                        </wps:cNvSpPr>
                        <wps:spPr bwMode="auto">
                          <a:xfrm>
                            <a:off x="7865" y="8005"/>
                            <a:ext cx="930"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Text Box 7"/>
                        <wps:cNvSpPr txBox="1">
                          <a:spLocks noChangeArrowheads="1"/>
                        </wps:cNvSpPr>
                        <wps:spPr bwMode="auto">
                          <a:xfrm>
                            <a:off x="5381" y="8870"/>
                            <a:ext cx="1258" cy="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98F" w:rsidRDefault="00A42B6E">
                              <w:pPr>
                                <w:spacing w:line="286" w:lineRule="exact"/>
                                <w:ind w:left="-1"/>
                                <w:jc w:val="center"/>
                                <w:rPr>
                                  <w:b/>
                                  <w:sz w:val="28"/>
                                </w:rPr>
                              </w:pPr>
                              <w:r>
                                <w:rPr>
                                  <w:b/>
                                  <w:color w:val="231F20"/>
                                  <w:sz w:val="28"/>
                                </w:rPr>
                                <w:t>BAIE</w:t>
                              </w:r>
                              <w:r>
                                <w:rPr>
                                  <w:b/>
                                  <w:color w:val="231F20"/>
                                  <w:spacing w:val="-7"/>
                                  <w:sz w:val="28"/>
                                </w:rPr>
                                <w:t xml:space="preserve"> </w:t>
                              </w:r>
                              <w:r>
                                <w:rPr>
                                  <w:b/>
                                  <w:color w:val="231F20"/>
                                  <w:sz w:val="28"/>
                                </w:rPr>
                                <w:t>42U</w:t>
                              </w:r>
                            </w:p>
                            <w:p w:rsidR="007B798F" w:rsidRDefault="00A42B6E">
                              <w:pPr>
                                <w:spacing w:line="244" w:lineRule="auto"/>
                                <w:ind w:left="279" w:right="276" w:hanging="2"/>
                                <w:jc w:val="center"/>
                                <w:rPr>
                                  <w:b/>
                                  <w:sz w:val="28"/>
                                </w:rPr>
                              </w:pPr>
                              <w:r>
                                <w:rPr>
                                  <w:b/>
                                  <w:color w:val="231F20"/>
                                  <w:sz w:val="28"/>
                                </w:rPr>
                                <w:t>VDI SR13</w:t>
                              </w:r>
                            </w:p>
                          </w:txbxContent>
                        </wps:txbx>
                        <wps:bodyPr rot="0" vert="horz" wrap="square" lIns="0" tIns="0" rIns="0" bIns="0" anchor="t" anchorCtr="0" upright="1">
                          <a:noAutofit/>
                        </wps:bodyPr>
                      </wps:wsp>
                      <wps:wsp>
                        <wps:cNvPr id="39" name="Text Box 6"/>
                        <wps:cNvSpPr txBox="1">
                          <a:spLocks noChangeArrowheads="1"/>
                        </wps:cNvSpPr>
                        <wps:spPr bwMode="auto">
                          <a:xfrm>
                            <a:off x="3123" y="6667"/>
                            <a:ext cx="930"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798F" w:rsidRDefault="00A42B6E">
                              <w:pPr>
                                <w:spacing w:before="70"/>
                                <w:ind w:left="144"/>
                                <w:rPr>
                                  <w:sz w:val="20"/>
                                </w:rPr>
                              </w:pPr>
                              <w:r>
                                <w:rPr>
                                  <w:color w:val="231F20"/>
                                  <w:sz w:val="20"/>
                                </w:rPr>
                                <w:t>SW1</w:t>
                              </w:r>
                            </w:p>
                          </w:txbxContent>
                        </wps:txbx>
                        <wps:bodyPr rot="0" vert="horz" wrap="square" lIns="0" tIns="0" rIns="0" bIns="0" anchor="t" anchorCtr="0" upright="1">
                          <a:noAutofit/>
                        </wps:bodyPr>
                      </wps:wsp>
                      <wps:wsp>
                        <wps:cNvPr id="40" name="Text Box 5"/>
                        <wps:cNvSpPr txBox="1">
                          <a:spLocks noChangeArrowheads="1"/>
                        </wps:cNvSpPr>
                        <wps:spPr bwMode="auto">
                          <a:xfrm>
                            <a:off x="7865" y="6985"/>
                            <a:ext cx="777"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798F" w:rsidRDefault="00A42B6E">
                              <w:pPr>
                                <w:spacing w:before="70"/>
                                <w:ind w:left="145"/>
                                <w:rPr>
                                  <w:sz w:val="20"/>
                                </w:rPr>
                              </w:pPr>
                              <w:r>
                                <w:rPr>
                                  <w:color w:val="231F20"/>
                                  <w:sz w:val="20"/>
                                </w:rPr>
                                <w:t>SW2</w:t>
                              </w:r>
                            </w:p>
                          </w:txbxContent>
                        </wps:txbx>
                        <wps:bodyPr rot="0" vert="horz" wrap="square" lIns="0" tIns="0" rIns="0" bIns="0" anchor="t" anchorCtr="0" upright="1">
                          <a:noAutofit/>
                        </wps:bodyPr>
                      </wps:wsp>
                      <wps:wsp>
                        <wps:cNvPr id="41" name="Text Box 4"/>
                        <wps:cNvSpPr txBox="1">
                          <a:spLocks noChangeArrowheads="1"/>
                        </wps:cNvSpPr>
                        <wps:spPr bwMode="auto">
                          <a:xfrm>
                            <a:off x="3135" y="7663"/>
                            <a:ext cx="930"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798F" w:rsidRDefault="00A42B6E">
                              <w:pPr>
                                <w:spacing w:before="68"/>
                                <w:ind w:left="144"/>
                                <w:rPr>
                                  <w:sz w:val="20"/>
                                </w:rPr>
                              </w:pPr>
                              <w:r>
                                <w:rPr>
                                  <w:color w:val="231F20"/>
                                  <w:sz w:val="20"/>
                                </w:rPr>
                                <w:t>SW3</w:t>
                              </w:r>
                            </w:p>
                          </w:txbxContent>
                        </wps:txbx>
                        <wps:bodyPr rot="0" vert="horz" wrap="square" lIns="0" tIns="0" rIns="0" bIns="0" anchor="t" anchorCtr="0" upright="1">
                          <a:noAutofit/>
                        </wps:bodyPr>
                      </wps:wsp>
                      <wps:wsp>
                        <wps:cNvPr id="42" name="Text Box 3"/>
                        <wps:cNvSpPr txBox="1">
                          <a:spLocks noChangeArrowheads="1"/>
                        </wps:cNvSpPr>
                        <wps:spPr bwMode="auto">
                          <a:xfrm>
                            <a:off x="7865" y="8005"/>
                            <a:ext cx="930" cy="388"/>
                          </a:xfrm>
                          <a:prstGeom prst="rect">
                            <a:avLst/>
                          </a:prstGeom>
                          <a:noFill/>
                          <a:ln w="9524">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rsidR="007B798F" w:rsidRDefault="00A42B6E">
                              <w:pPr>
                                <w:spacing w:before="70"/>
                                <w:ind w:left="145"/>
                                <w:rPr>
                                  <w:sz w:val="20"/>
                                </w:rPr>
                              </w:pPr>
                              <w:r>
                                <w:rPr>
                                  <w:color w:val="231F20"/>
                                  <w:sz w:val="20"/>
                                </w:rPr>
                                <w:t>SW4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62" style="position:absolute;left:0;text-align:left;margin-left:155.75pt;margin-top:27.65pt;width:284.4pt;height:558.9pt;z-index:251696640;mso-wrap-distance-left:0;mso-wrap-distance-right:0;mso-position-horizontal-relative:page" coordorigin="3115,553" coordsize="5688,11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ORTZBQAA4ycAAA4AAABkcnMvZTJvRG9jLnhtbOxa6W7bRhD+X6Dv&#10;QPA/I96HYDmwdQQB0jZo0gdYkStxEZLLLleW3KLv3pldkqJ8xHZSy00iAxb24nKub2Z2lmevd2Vh&#10;XFHRMF5NTOeVbRq0SnnGqvXE/OPjwopNo5GkykjBKzoxr2ljvj7/+aezbT2mLs95kVFhwCZVM97W&#10;EzOXsh6PRk2a05I0r3hNK5hccVESCV2xHmWCbGH3shi5th2OtlxkteApbRoYnelJ81ztv1rRVP62&#10;WjVUGsXEBNqk+hXqd4m/o/MzMl4LUucsbckgX0BFSVgFL+23mhFJjI1gt7YqWSp4w1fyVcrLEV+t&#10;WEoVD8CNY9/g5o3gm1rxsh5v13UvJhDtDTl98bbpr1fvhcGyiemGplGREnSkXmu4KJttvR7Dkjei&#10;/lC/F5pBaL7j6acGpkc357G/1ouN5fYXnsF2ZCO5ks1uJUrcArg2dkoF170K6E4aKQx6oePEMWgq&#10;hbnITmLba5WU5qBJfM5znMA0YDoIPK2/NJ+3jwdhDAaHzzqOE8U4PSJj/WJFbEvc+VnN0jH8tzKF&#10;1i2ZPmx78JTcCGq2m5SP2qMk4tOmtkD9NZFsyQomr5Upg4yQqOrqPUtR1tgZqAf40uqBaXyr4SgN&#10;dav0MwR5UtoxKj7NSbWmF00NKACBwPPdkBB8m1OSNTiMMjrcRXUP6FgWrF6wokD1YbvlGIB0wxDv&#10;EJo28hlPNyWtpEatoAUwz6smZ3VjGmJMyyUFIxRvM0fZCtjDu0bi69AyFJL+duML207cS2sa2FPL&#10;t6O5dZH4kRXZ88i3/diZOtN/8GnHH28aCmIgxaxmLa0weovaO2HTOhgNSAVs44oo96GtCQhSVtWR&#10;CAaGIkFaG5H+DsKGddCWgso0x+YKJNeOw+J+Qol5L1nUQQMoexA4Xui6hwBAGSF6/DAAaNxt/mAa&#10;opFvKC8NbICsgVIla3IFota8dUuQ6oqjxhUvRXUwAEzokU4EQy0ldjKP57Fv+W44By3NZtbFYupb&#10;4cKJgpk3m05nTqelnGUZrfA1X68kJXNesKyz00asl9NCaOUt1F/rD5r9shEay56MTrG4GQpVG17i&#10;uL596SbWIowjy1/4gZVEdmzZTnKZhLaf+LPFIUvvWEW/niVjOzGTwA2UlgZEo6ENeLPV323eyLhk&#10;EqJrwcqJGfeLyBihP68ypVpJWKHbA1Eg+XtRgLo7RSuTRSNtfQbYLAYJiN1N5xOg9zicYeS+K+p9&#10;yElNgWXcdu//IAy0/g+RBI6tAA+onFe7rgtQjY5On3F2Bw9g53Goc1xPoS4MwwiFrS0EYZcgcYg6&#10;D6KPBlIX6zpAPRJz9yv5PgPuoNij9fPgPFlyG1ggG9CK14a25Nk1uF7BwTGCMiGjhUbOxV+msYXs&#10;cGI2f24IhvribQX2nTi+D8uk6vhB5EJHDGeWwxlSpbDVxJSmoZtTqVPQTS3YOoc36aBX8QvIlVZM&#10;OWOkT1MFWMMOQOxYWIPwonONAdZUGoZ0ACafG2tRHOoUL0zi4BBrURSdsDY4O9yRrfz/osYJa3A2&#10;vSeu+bexlqDJHwlqnuNpqEVh2B6numzyFNYOj+knqBnfdljrKxz7sKbytSNBrY9qkIvfiGonqJ2g&#10;9l1lkH216iNGk0u+M9SZaYA0Q+5guEt9n+vUFngxFL7gaBbHUVtI7MKb4wZtrTDxVCkNTk5feGzr&#10;D19PPI2dSiW0+m5LJYdJr9wtd6rO3kecJx45++Nmf9SEho7H0PjmjphJl/b2DiK8kfUex0F4xyjr&#10;HPiHtqrnP1DVcz1nAWUFXU46qAs9sar3/ddqhwXKe1DXH6l+aNRhzUoXdnrUqUT06GG5T4Wfs8Bz&#10;Qh1UHQbXWP/xDckjUOf0RcMfG3Z496qu1nvY+S8U7I5Q7DnB7sVh19+L/diw668xetipCufLRbvn&#10;LPycYPfisGs/meru7R59mwhZmb5JhIa+RYTGcxzt1CdQ8CWZuttvv3rDT9WGfXXbuP827/x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Bbb1U7gAAAACwEAAA8AAABkcnMvZG93bnJl&#10;di54bWxMj8FKw0AQhu+C77BMwZvdrCEa0mxKKeqpCLaCeJsm0yQ0uxuy2yR9e8eTvc0wH/98f76e&#10;TSdGGnzrrAa1jECQLV3V2lrD1+HtMQXhA9oKO2dJw5U8rIv7uxyzyk32k8Z9qAWHWJ+hhiaEPpPS&#10;lw0Z9EvXk+XbyQ0GA69DLasBJw43nXyKomdpsLX8ocGetg2V5/3FaHifcNrE6nXcnU/b688h+fje&#10;KdL6YTFvViACzeEfhj99VoeCnY7uYisvOg2xUgmjGpIkBsFAmkY8HJlUL7ECWeTytkPxCwAA//8D&#10;AFBLAwQKAAAAAAAAACEAfotB5KHdAQCh3QEAFQAAAGRycy9tZWRpYS9pbWFnZTEuanBlZ//Y/+AA&#10;EEpGSUYAAQEBAGAAYAAA/9sAQwADAgIDAgIDAwMDBAMDBAUIBQUEBAUKBwcGCAwKDAwLCgsLDQ4S&#10;EA0OEQ4LCxAWEBETFBUVFQwPFxgWFBgSFBUU/9sAQwEDBAQFBAUJBQUJFA0LDRQUFBQUFBQUFBQU&#10;FBQUFBQUFBQUFBQUFBQUFBQUFBQUFBQUFBQUFBQUFBQUFBQUFBQU/8AAEQgDcA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6J4Y0vx5N4g&#10;1TWrFL++m1jUw805LNtW9mVV/wB1VVVVf7q1qT/CrwbcxGCbw/azKfvK0Yp3w3ydF1plf/mN6r2/&#10;6f7iutXcyEg8/Ss1savf+uyOG/4Uj4B/6FTTf/AYUf8ACkfAP/Qqab/4DCu4/wCBfpS8f3v0oJuc&#10;N/wpHwD/ANCppv8A4DCj/hSPgH/oVNN/8BRXc8f3v0prsFRju6DPSgZxH/Ck/h+OnhbTW/7dRSn4&#10;K+AUGf8AhENLI9fIWvJta+N+p634HuNXs/GGlaTdS2vn2+mW0Cy3Csy7trSSttZlX+FV/hrjLOXx&#10;T42i1SS3uNQ8TpD50cU3lSlJJfLgaNZbdp/KiG6WX5tvzbaAVj2/WfBfwg8N5XU7Lw9YFuoujFFj&#10;/vqseTTPg4B+58PWmoL/ANQ/SJrn/wBFxNXEalD4s8JCO4sdNl8N20N6yXv9m6XZxW8Vp56qrI7b&#10;tzeX/wChN8tbGg+IPH2oy2t3DPq13aPLF9mnFrZtFPF9skWXz2Vfl/cLF93b/wB9VQ9P6X/BN46B&#10;8NZlzb/Di8l/7gU0f/o1VpP+Eb8CD/ml15/4Lkr2iyvra83rBNHK6HbIFO7a1TspzgEflUC2PDn0&#10;T4dxAMfh3dwcf9AORv8A0FWrF8CfAXQ/HPhqHWGuZ7AXcsrLbppliqxKsrKq7ZLbd91f4q+jCrTL&#10;5fyg4PavONG8EeMdCsmsNP8AFGkrZpNM0UdxosrTKGZm2sy3K7vvf3aYHM/8Mr6D/wBBa6/8Funf&#10;/I1H/DK+gf8AQWuv/Bbp3/yNXaf2N4+H/Mz6H/4IX/8Akmk/sbx9/wBDPof/AIIX/wDkmgdv6/pn&#10;Gf8ADK+gf9Ba6/8ABbp3/wAjUf8ADK+gf9Ba6/8ABbp3/wAjV2f9jePv+hn0P/wQv/8AJNH9jePv&#10;+hn0P/wQv/8AJNAWf9f8OcZ/wyvoH/QWuv8AwW6d/wDI1H/DK+gf9Ba6/wDBbp3/AMjV2f8AY3j7&#10;/oZ9D/8ABC//AMk0v9jePv8AoZ9D/wDBC/8A8k0BZ/1/w5xX/DLOgf8AQWuv/Bbp3/yNR/wyzoH/&#10;AEFrr/wW6d/8jV3A0X4gHp4l0M/9wF//AJJpP7F+IH/QzaH/AOCJ/wD5JoDX+mcT/wAMr6B/0Frr&#10;/wAFunf/ACNR/wAMr6B/0Frr/wAFunf/ACNXaf2N4+/6GbRP/BC//wAk0f2N4+/6GbRP/BC//wAk&#10;0Bb+v6ZxX/DLOgf9Ba6/8Funf/I1H/DLOgf9Ba6/8Funf/I1dwNF+IB6eJdDP/cBf/5Jpv8AYvxA&#10;/wChm0P/AMET/wDyTQGv9M4r/hlfQP8AoLXX/gt07/5Go/4ZX0D/AKC11/4LdO/+Rq7T+xvH3/Qz&#10;aH/4IX/+SaT+xvH3/Qz6H/4IX/8AkmgLf1/TOM/4ZX0D/oLXX/gt07/5Go/4ZX0D/oLXX/gt07/5&#10;Grs/7G8ff9DPof8A4IX/APkmj+xvH3/Qz6H/AOCF/wD5JoCz/r/hzjP+GV9A/wCgtdf+C3Tv/kaj&#10;/hlfQf8AoLXX/gt07/5Grs/7G8ff9DPof/ghf/5Jpf7G8ff9DNof/ghf/wCSaAs/6/4c8o8RfB7w&#10;98Ota8NzXdvJrVjeXzW1xaPpVtKzp9mnlXYsECy7t0S/+PVvDw38P33eT8Nrt/8AuEMv/oS12SeC&#10;/EupeI9Dvtc13Try30ydrpLe00toGdmglh+807fL+8b+Gu9G1S6qoPTnFHUL6bHiX/COeASP+SXX&#10;Of8AsFp/jSHRPhnHk3Pw9vYB/wBgC4l/9FRtXt8mA4II/KsLxhqk0ei6lBpUkLayLWV7WAFdzS7W&#10;2/K3+1QJW7HmA034LqN13pOl6YB31G0a0/8ARqrW/pXw9+FOvx79M0fQb2P+9ahJf/Qa821jxZ42&#10;0eRTqGo67Z6U3C3dzaWMVy0mz7u1odvlZ/2d1YraL451nSLaW/8ADSarqzNK1w95pNoy2y7m8poH&#10;Urubbt+X/a+9VD0/pf8ABZ7vH8E/ALdPCemS/wDbsBSt8EvAbHH/AAiOmRf9uwNfN2veKfFfgHUL&#10;23j12/8ADkqwSXFpHcRtM0yrt2kxSztFAu7cu7btr2TRvirNba7p9l/wlGkeKILqf7PsgiMVyg3b&#10;S3ysyShW27tqr96pF5/1/XyOt/4Uj4B/6FTTf/AUUf8ACkfAP/Qqab/4DCu4BBAO7r7UvH979KBH&#10;Df8ACkfAP/Qqab/4DCl/4Uj4B/6FTTf/AAGFdxx/e/Sjj+9+lAHKH4UeEYo2U6DafUKteOftF+IZ&#10;/gNo+l6p4NVdLuru4NrKYHKB02s3T/gK19GlysTYbefpXzV+3IS3g7w6WTH+nnv/ANMjVJJuwm3F&#10;No9p+HX/ACBdY/7Dmq/+nC4rrW4euR+HZA0XWOf+Y5qv/pwuK61nXf1H51K2Ke/9dkJRSbh6ijI9&#10;RTELTJf9U/0NO3D1FNkIaNsEHg0mNbnwppN7qqfDHwqqXlkuk/2iptYBcKs8Nx5Un72T93/qt25v&#10;++a+mPghJqctz4wOq3VpeaiL2Pz5LOTdEf8ARoNu35V/hrwrwr8HdY1T4feGrq18P3Ut5KI7ibUD&#10;qu1bizaBtsCr5vyt8yr91fu12CfDHxhpP9sR6DpGqaNp86TNZWkOuorQXLRwKssrea25dyy/Lub/&#10;AHarQSult+Z2tx4sf4sznwrc2sWnWs8s88F5bXaSzhrO7jPzxNFtXc23+9Xo/gnwvH4Q8PrpCTS3&#10;gWWa4aeVVVi0krSt91VVfmkasTxh4QlXw7cS+Gra1sPEE0kRkuIQsU0q+arTL5u37zKrVpfD+01r&#10;TPCsUOuS+bqYnuGDNL5rLE0zNCu7au5li2r/AMBqdytf6/r5nFnQdI/Z+tNX8QW73V6NRnihZZpL&#10;aBIf3krL822JfvTt80rM33a9G8K+IIvFXhnStcto3hivrWK7RZPvKrru+b/vquT+HuieMLC+1pvF&#10;t9HqFlKy/Y18xZNvzS7vuxrtXa0Xy/N91vmr0IuqLGIgAlAt7aBk5zRSbh6ijcPUUxWFopNw9RRu&#10;HqKAsLRSbh6ijcPUUBYWik3D1FG4eooCx0fgDEniW1En3Tv6/wC7XcXnw+0aWOCVZyrOwZpN3ytu&#10;b7teVQ3ZtZEeJyjrnayttarFnr95atbyeezJG25VZ9y/980Bqeqy+A9BgVt9nIm3cuXlb5tu35qZ&#10;L8P9BhhL+WeFbcqu3zbdtcR4g8fXWtRoissCr95VY/N/n+7WMNfu5U2HUZtv3dvmNVfMenY9X0nw&#10;XpWk6gZ0Vpm37VG7/Vrt/iryjXQBrF9t6ea3/oVEWuagJJGF3Lub7zb2+as/zmfc7uGZvU1AtkLR&#10;Sbh6ijcPUUwsLRSbh6ijcPUUBYWik3D1FG4eooCwuSaKTcPUUbl9RQFjl/iH4+t/h1okWp3UH2iN&#10;7hIBmeKJUdv4maVlVVrntE8F6T438QaD8SLe4vIJ57aK8S2YQlfmt5VXc23d924b5Vbbur0mUQNG&#10;EKCX61wN/o3i7/hZ1jdxX8UfhcDEtp5y/N+6kXp5e7dvaNt3m/dVvloGlctfEX4a23j6K3Sa9msP&#10;s4lUPHFHKWWWLym+WVWrB8L/ABMk/wCEstPDMemQpZJczadFdfbQ0+beJm3NFt+VW2f3qv8Axe0b&#10;xTqlnYjwvcSRFfNEohulgZm8o+U25lb5Vb+Gn+LvB8reEpJtHtbdPFcsKhr62CwSyt8vmbZdvy7l&#10;3Uhq/wDX9fI88+P9xqkPiTxD/Z13aWcX/COt9uW6lUNNBvn+SL903zfe/wC+lrh/C0+qN4h+HpvL&#10;yyutP+0SfYraGdWnjXzYv9b+6X5vu1u618I/FGvz67LqWg6jqfmWrxaQLnXMS2TbfvSt5vzfN838&#10;VR6R8NL7wr4n8J39zoU+nTi92X14+o+clzK0qsrLFubb91v4VqtAd7W/zPqJegpaaGGByKXcM9RS&#10;FYWgdaTcPUUZA7igQ5fv180ftw/8iZ4d/wCwg3/os19Lhl8wcj86+aP24CD4M8O4Of8AiYN/6LNE&#10;d0KfwM9A8I/D3T/EFnrN1Nea1BNJrWphltNYvIE/4/7j7qRSKq/9810B+EWkB+dQ1/8A8KO+/wDk&#10;irnw4wNF1j/sN6r/AOnC4rrJBukpWLb1/ryPI/iP4BsPD3w78T6lY6vr8V9Z6fNPA512+bDrEzK3&#10;zTf3q6IfCnR3Vf8AiceI+n/Qw3//AMkVa+MpJ+EPjbp/yCLzt/0wausiYrGvI6elALv/AF+R4x4P&#10;8EW2q+OfHGn3us6+9pp1xBHaKNcv18tWtY5W/wCWnzfMzV2I+EekFnRNV8QD/uYr7/5IrmPDnif+&#10;wPij8RnGi6zqAa7tNs2naVcXSr/okfVolbDV1t58Ura1glubvw54mtIY1DPLN4dvVCfVvLpXW1x8&#10;st0vy7kFp8F9C0+2htrW71q3gjVUihh16+VYgv3VVfN+7Un/AAqHSP8AoIa//wCFHff/ACRV0eOJ&#10;yAR4M8YEH/qWdR/+M0f8JvOP+ZL8Yf8AhM6j/wDGaXPHuV7Op/L+BR/4VHpH/QQ1/wD8KO+/+SKX&#10;/hUekf8AQQ1//wAKO+/+SKu/8JtP/wBCZ4w/8JnUf/jNH/Cbz/8AQm+L/wDwmdR/+M0c8O4ezn/L&#10;+BS/4VHpH/QQ1/8A8KO+/wDkij/hUekf9BDX/wDwo77/AOSKu/8ACbzn/mTfF/8A4TOo/wDxml/4&#10;TW4xn/hDPGGP+xZ1H/4zRzx7h7Of8v4FH/hUekf9BDX/APwo77/5Io/4VHpH/QQ1/wD8KO+/+SKu&#10;/wDCbXH/AEJnjD/wmdR/+M0f8Jrcf9CZ4w/8JnUf/jNHPHuHs5/y/gUv+FR6R/0ENf8A/Cjvv/ki&#10;j/hUekf9BDX/APwo77/5Iq8PGtwengzxgf8AuWdR/wDjNIfGtwP+ZM8Yf+EzqP8A8Zo549w9nP8A&#10;l/Apf8Kj0j/oIa//AOFHff8AyRR/wqPSP+ghr/8A4Ud9/wDJFXT42nH/ADJnjD/wmdR/+M0f8JvP&#10;/wBCb4w/8JnUf/jNHPDuHs5/y/gUv+FR6R/0ENf/APCjvv8A5Io/4VHpH/QQ1/8A8KO+/wDkirv/&#10;AAm8/wD0Jvi//wAJnUf/AIzR/wAJvP8A9Cb4v/8ACZ1H/wCM0c8O4ezn/L+BS/4VHpH/AEENf/8A&#10;Cjvv/kij/hUekf8AQQ1//wAKO+/+SKu/8JtcD/mTPGH/AITOo/8Axmj/AITW4/6Ezxh/4TOo/wDx&#10;mjnj3D2c/wCX8Cl/wqPSP+ghr/8A4Ud9/wDJFJ/wqLR/+ghr/wD4Ud9/8kVe/wCE2n/6Ezxh/wCE&#10;zqP/AMZo/wCE2n/6Ezxh/wCEzqP/AMZo549w9nP+X8Cl/wAKj0j/AKCGv/8AhR33/wAkUn/Co9I/&#10;6CGv/wDhR33/AMkVe/4TW4/6Ezxh/wCEzqP/AMZo/wCE2uP+hM8Yf+EzqP8A8Zo549w9nP8Al/Ap&#10;f8Kj0j/oIa//AOFHff8AyRR/wqPSP+ghr/8A4Ud9/wDJFXf+E3n/AOhN8X/+EzqP/wAZpP8AhOJv&#10;+hN8X/8AhM6j/wDGaOeHcPZz/l/Ap/8ACo9I/wCghr//AIUd9/8AJFH/AAqPSP8AoIa//wCFHff/&#10;ACRV3/hN58f8ib4v/wDCZ1H/AOM0f8JrcH/mTPGH/hM6j/8AGaOeHcPZz/l/Apf8Kj0j/oIa/wD+&#10;FHff/JFH/Co9I/6CGv8A/hR33/yRV3/hNbj/AKEzxh/4TOo//GaP+E2uD/zJnjD/AMJnUf8A4zRz&#10;x7h7Of8AL+BS/wCFR6R/0ENf/wDCjvv/AJIo/wCFR6R/0ENf/wDCjvv/AJIq7/wm0/8A0JnjD/wm&#10;dR/+M0f8Jrcf9CZ4w/8ACZ1H/wCM0c8e4ezn/L+BR/4VFo//AEENf/8ACjvv/kil/wCFR6Qf+Yhr&#10;/wD4Ud9/8kVd/wCE2uMf8iZ4w/8ACZ1H/wCM0f8ACbz/APQm+L//AAmdR/8AjNHPDuHs5/y/gUv+&#10;FR6R/wBBDX//AAo77/5IpP8AhUekf9BDX/8Awo77/wCSKvf8JvP/ANCb4w/8JnUf/jNH/Cbzf9Cb&#10;4v8A/CZ1H/4zRzw7h7Of8v4FD/hUekf9BDX/APwo77/5IqOX4O6DfGPzbnW5fLkWRPM1++k2Mv3W&#10;/wBf9+tI+NrhWwfBnjDH/Ys6j/8AGag1L4lw6RZzXd14Y8UWcEKM89xc+Hr2ONEX7zf6nihSj0YO&#10;nNfZID8IdGbcRqmvjGP+Zivv/kiuFj8FxzfGu68PDXde/s2LQ4rxYP7cvc+a08i7t3mbvuqtegr8&#10;SSGYN4X8VgHH/MuXv/xquP0DVX1j9oW/u/7L1KyUeHrePbqllNaSFvPk+ZVlVW2f7VNNPZicZR3X&#10;4Ik+Ivw9sfD3hDUryy1vxFHcxbQrDX75/wCJV/56V0cfwo0eWJSdV8QdP+hhv/8A5Iq18XCR4B1b&#10;PpH/AOjFrroSTEmPSgi/6fqcUfhFpGB/xMNf/wDCjvv/AJIrwL9rfwLp3h3wzoDRyald+ZdMCL/V&#10;Lq5UYVvuq8zba+tANoFfM37cZ/4o3w7/ANf7f+izVLcTejPbfh3/AMgXWP8AsOar/wCnC4rrW+/X&#10;JfDr/kC6x/2HNV/9OFxXWt9+kthvf+uyOO+Mn/JIvG3/AGCLz/0Q1dbFyi/SuS+Mn/JIvG3/AGCL&#10;z/0Q1dbF9xfpSDofLXx5W4S08XoircRJ4osriS3f/VSrFY27MrL/ABfKv3a8++LCfDibw3Bb+BLq&#10;41C/uLRpb/8AtGwtYHtJFaJtkTQxrxtW4Vss38C7vm+buviRqSXnxa1LRJobOS3PiK1uWWW4Pmt/&#10;xLFXmPbtx8v3t3935a8s/aLih0fx3Z20MZtLKfS5Q1upxEzYk2fL/e3bf/Ha0S2Jb3PcdE+Hnhk6&#10;NYSP4d02V5IBub7JH/d/3ai0b4Jaf8U7/UNO0qy0Hw/FZXKwSyvYCa7YfKx/d/LgN93du/vV03h/&#10;C6Jpu1M/6NH3/wBmszxNpcVzfaDOjSWd42p2dp9qtpmilWKW6iVlWVfm+ZWqbsdjVvf2FtFRi9j4&#10;hDzEfOt9YRSx/gsbRsf++qqL+w/LIwU3+ioP+Wjx6TKWPH/Xz/8AFV0HjO88SeCPGsGlN4u8Ua5Z&#10;3dsJbeHR7SxluLXaSGEoaD5o23Ltf+8rLTb/AMUazbWzSGf4luVXdtj07Ty3/omjmZfJG+39feZN&#10;/wDsOaZp1vHcWGuoLpJFk/0/T4Jon+b7u1VX5a5LTvBegS61daDL4U0fUdYt7xLGOLSLUTi7lxna&#10;ny/e/vK33drbm2rurrta0rWtT+B6eI9W8Y6pqRvLqyWOzSWOOOKKa8ij2uYIomdvKZlbd8u7Py16&#10;z+x5o+n237Seg2cVrEttBoOoTRQpDtWOTzbKPK/8Bkk/NqfM0riUE3ZHKWX7DHje8toZ1+FOh26S&#10;oHSG4uLfzk/3tqMv/fLNVr/hg/x3/wBEx8Nf+BcX/wAar9UBEoHT9aPKB/h/Wp5pC5Yef4f5H5Yr&#10;+wb46dN6fDTwyB73cX/xquT8bfsu618OdJfV/EXwx08aTGP9Iu7BYLkWyf35kUL8o/2Vb/vmv15l&#10;XeuxXCmqGq28NxpVzDMBODGxyR7UOTSuChFu3+X+R+L1j8JNK+I+sal4f0Sy0DSDFbxO99cWiyyu&#10;sveKNdvy/wC1u+9XVz/sLaM1pG9prvmXxHK3FlGbcfgu1v8AyLXI65pNtH4LmlWNoZ7BpEsbiB2S&#10;W22ysq+VKvzL8q16R46i8S/DnVdDVPFviPVNLv2aCPTdLitZr+Ir/wAtF82Fmli6bi3zDcPmNaPR&#10;iilJbf0zmpP2HJdwiOoaFG5/jXSZcf8AfP2mp739hjRorGRoPERgvmT/AFlxp0MkCfSLCt/30zVs&#10;v4i1mONJPtPxMBOeV03T/wD4zWXcweIfEXwX8Z+KbvxprkUUNncyWmmO0EEtu8SN/wAfDwRK3m7l&#10;+aHdtHKtuqeZl8se39fezjrrwV4f0HXb3QdW8OaJfajaCBkk0q0WYytKzLCnlBdwlZh/q/m+8v8A&#10;er1fTv2IfG2pWC3i/CnR7SCT5hDeTW4mX/eVUZf++Wqb9nbQbC2/aA+F9lb2McdtHqF1MY0GFLrZ&#10;XIH/AKE3/Aq/VbZgKisEUfw4pNtOxKjFq5+Wf/DBvjr/AKJl4a/8DIv/AI1R/wAMG+Ov+iZeGv8A&#10;wMi/+NV+p/kr6frSeSvp+tHNILQ8/wAP8j8lfEf7HXi3wfpz32pfCawns4f9YdNENzKq8/NsMas/&#10;T7q7m/2a81sPh54e8b65Doeg6R4espJ7P7SL+6to23RN8v7iJV/euv3m+Zdu5f71ftZeR7rd0fEi&#10;lGzke1fjj8QtGspLn4gxtbAmx1rV5bZsYa2K3c21k/usv8O2hNt2BxUUnuaK/sLaOtpFL/wkDSX2&#10;PvfYk8hj/wBc/vf+RaqL+w5KY3AvtCLYz5p0mXH/AKU/+zVueKofEXgnwr4Z1O28YeILyyuQltJp&#10;NstvPeyPImVa3aWJmlZfmZgzfd3Nu+X5pJPEGslQ32v4mtkf9A7Tv/jNO77lcifT+vvRmH9hPRxY&#10;SbvEBTUSOv2NDAv/AGz+9/5FrjdW+Heh+Bdb/sPX9K8PajJFZ/azqFraqGIVlX97Ft/dM275fmbd&#10;tb+7Xo/hCy13x7pXiLUbvxf4gsdNtRJDHo9wLeC93quWaVoolaLdldqq33drbvm2rj/A3QrC68U/&#10;C+IwI327VbK4uXk5aeVQZdzN/E25Vb5qabZLUV0Oh0D9jjxb4n09Ly1+E2mW0Ew3RpqTQW8pT3jC&#10;M3/fW1v7yrWv/wAMG+OgePhl4a/8DIv/AI1X6l2issEYEYHyj+VSCBWPIx+NTeW/9fmJxinbX8P8&#10;j8sf+GDPHR/5pj4a/wDAyL/41Wdqf7E3jbR7N7h/hLpN9FGM7NPlt2m/4CHCqf8Avqv1hWIKeFI/&#10;Go5oI5EbK7uD3ovIOWD7/h/kfiYng/w1rWt6XoumaBoVpdX5nH2jUrVUWFotu6Lbt3NP83+q+X7r&#10;f3a6y3/YP0uXTy914i/01eRLa6fBFbn/ALZsG2/8BZa6v44aBp8vxp+J+mz2cBs11iJhCY8KGktL&#10;eRn/AN7zJGb/AHmrmbK01/w58GvC/imw8Ya0sPkwyXunCSKeW5LDbttnniZvN3N8qfdbG35d26nd&#10;7lWV7W2/Tft+ZV/4YbeNcLqehMv946TIv/tzU8P7C2jm2L3Ott9sA4S3sEW3P/AW3N/5FrStfFGr&#10;3Fsshm+Jce/tJp+nhv8A0TVrwE3iL4ha1qsL+LfEmjabYDypbHUrW1hvpickS/LFuji2jarL8zfN&#10;93bS5mPkWmn9feee33wd034eazpWg61ZeH9eeeJ/LurezWO5G3+J4vm+X+Hdu+9WL8UfAPhzT/AG&#10;sT2Wiada3CwfLNFaxqy/NXT+AtPhh0w3m1pru4llE1zMzSzz7ZWVd0rfM3/Aqo/GQlvhh4hOMf6N&#10;/wCzUakaWukeaaBL8M7T4b3jaxM8PjqyEcFnpVvp1rJb3QWNEdpGaNpGLNv+bcv8O3d/F6f+zTHP&#10;Z65YQTuXuLbw5HCXD7vu392u1a80/Z0sINWHis6jbR3NxBdpGqzHzIo1+b5V3fdr0D9ly4L+N76C&#10;P7Piz014kFvLll/025b5l2/K3zfd/u7W/i2rQk/y/U9s+Lv/ACT7VP8Atn/6GtdfF9yL6VyPxd/5&#10;J/qv/bP/ANGLXXRfci+lR/X5Ff1+Y8f6yvmf9uH/AJEzw7/2EG/9Fmvpgf6z86+Z/wBuH/kTPDv/&#10;AGEG/wDRZprdES+Bntfw6/5Ausf9hzVf/ThcV1rffrkvh1/yBdY/7Dmq/wDpwuK61vv0lsW9/wCu&#10;yOO+Mn/JIvG3/YIvP/RDV1sX3F+lcl8ZP+SReNv+wRef+iGrrYvuL9KQdD5e+MuoHQ9V8Sat5sTS&#10;WPie3nVJPus/9kwoq/8AAt1eX/Gzw/4rlm07WPGHh6fw2txp0j2S3GSjL/EWUruVv3sS/e+Xcter&#10;/FvSBrWpeItPjeKF38VWkrNcR+bEBFpkbBWXcu7dtX+L+9XmnxJ1bUNf0HULPUvFsmvvYW7Rxq8N&#10;5eG2VWWTy1keeVYgzRIrf7v+zVroKVtbnu/h4qug2Dbefs8X/oNL4W8Nv8UfEt1Yya/FoNrpN5BK&#10;0UUavfSSptlWVQ3yxRbtvzbW3bW+7WL8PPhx8dPHXg+w1Xw/omlXOlTp/o73CCEuBuG7a1x8vSr3&#10;iT9lb4+eK4Fiv/CeiieJkaOZXj82Nlbd8p86uX6xQhpzojnSez/E9hg+B2gWt3NdHVNaS6n2LNdf&#10;21cF5du7bv8Am/2m+X7q5q7J8J9GcYXxJr30/tm5/wDiq+ep/wBjz9oq+Ux3ULahbH/l21DUI7iE&#10;f7scsrLXJeIv2bfjD4ORnv8AwlBaTKMQvY6BHcq4/wBl7YyFP+BbaqOIoT0jNff/AMEftEteV/l+&#10;h9Ia/wDs+6QNBls9N8QanpIup1upFe6a4hkkV1lUmFyy/eCs23azf3q5b4L/ABQk+Fnxgg8QXaRa&#10;9b6S0+lX0+k/Os1vL5L74l/vI8aK0XzNw23c1fPnhv4Y/Gbxs6walpWv6gkUymOx1WyvbiF9vzfN&#10;5jeVGv8AvMte32PwE/aHtbOIReEdHtI0TKwny0K/itxtpyr0o6TmJ1E9Uv6+R+hFr+2R8H7qAO/j&#10;exgO0OyzuUZTj+JWX5aun9sP4Q44+IGlj/t6X/4qvzwHwE/aObJPhjRv++1/+PVzev8Agr43eGdQ&#10;FlqOkaFbTR20+oSM77Y4LeHb5kjt53yj5l/yrVKxFKcuWM1+BSnf7P4M/TEftffBzJb/AIT7S/M9&#10;ftX/ANlXFfEH9tjwDo3hS7/4RvV08VaxOjiCw0/c5LkfxyKMRL/tNX5q+BdZ+KnxC8ZT+E9J0fTz&#10;4igg8+S0lgZGiVW2/Mxl27lbb8v+1/stXqh+A37R6ZU+GdGLe7r/APHqJVaUHacw9o1ql+DMHw14&#10;YuvHd7L4TuNYt9LEMEU17MF3T3LS7mbyI2+VV3fxfN/d217PF8DtCguv7Tudb1q61Mp5bXbapOrs&#10;N2du1WVVX/ZVVWvIPEX7M3x98V2Eltf+FNBlRk2hmMe6P/aX998rVzd9+yn+0TaQBLi3udQtWHz2&#10;a3scsPH/AEykn2/98rS+tUG/jX3/APBEpRS6/c/8vxPpI/CnSC+weIdcz/2Grj/4qsDXP2e9Au9O&#10;1eGDxFrFk+rxtFduuoSy+arL5XzrJuU/Lxu27v8Aar4+1n4V/E/TNUt7a38Fh+wuD4TeEx/T9xu/&#10;753V6BpX7MXx68Z6c8cNrqd7pUo8vydVkktoGX+6IriYMv8A37WtZVqcNZz/AK+8r2sXsr/d/keh&#10;+FfFupfDP4uabfNLbeJZ/C9xHdTtpj7BcQypLDJHhmbbKobzdu75vl+Zd1ffuk/tofCjVrGKSXxZ&#10;ZWLOgPlXpe2mX3aGYKy1+f1n+z3+0HpVqtvb+FPD9vCfuxoVVV/8jVHqvwc/aB0exuLu+0HQbO1t&#10;laWWWWZVWMBfvN++rL6zQb+NfeJTSVtfuf8AwD9Gj+2F8HCXT/hO9JA7H7Uv/wAVTG/bE+DuVI8f&#10;aWNv/Twv/wAVX5SatqPxc0G90OHU9G0nTW1f7OLb7RGwERuNyw+aol3Jny34K5+Wt7xHpvxA8M65&#10;Lpd743+GsN8qZeCCS+mMX3vveXD1+VvvVvp0Zqm97Jeun5n6LeLP2z/hboOkzXVjr48SXYU+VY6S&#10;PPllY57j5V/3m2r/AHm54+AIYrzx74ov9DuNRsvDl1rs1zql1JPmYg3E0sjQwfd81l3bd38Pyttb&#10;dWddaB8QLPw9a60fHXwuXT7kIY51vbv95/cRV27m/wB3FVLfwX41+JUN7preK/hffCGLdJb3El7E&#10;xX5l3BWUbf4vmWndLUfK720/r7/wPf7X4GaEs1hLda7rd5e2sXkx3kmoyxED0CxMqr93+FVq/wD8&#10;Kr0VSqf8JNrwYdv7Yuf/AI5Xxhq/hPxhomjXv2f4p+G7+2s42RNO0/Ub14bkg7fJSPyvKZmb5V7M&#10;1Yeh+FdX1e9ubUa74Hg8pQ/mXelPA0uflZ9rWm/aj/xMqru/iqrX1/zJTtp+q/yPt24+BWiLPeXV&#10;jrus2V7dxeS12moyykr6FZWZW6/xK1eRWcmpfCrx34f0/T7+y1678OywalbNDlJWjikVGtpl+6kr&#10;RllVv4vmbau2vOm+Dnj248KXWr/8Ld8GReHot6SQS63d+SP4WX7O0e1f93Fbfgjwl4xdodF8P+L/&#10;AIYROsO9YXa8hJRdqu21oRu/hpXQ+V/01/TP0s0H9tX4X6tpEU9z4ti0m5x+9stUiaGaI46bTx/w&#10;IfLW+37Y/wAHjH8vj3Sg3r9oX/4qvy31B/Gul39zbXPjz4ZLJat5c5SW8eKNvvfNIseFrrte+F3x&#10;c8OeHf7f1Pxh8MrXRRHuN1JeXSo23+623k/7tTp3YWd9l5n6Nf8ADZPwd25Pj3S//Ahf/iqxtY/b&#10;Q+E2madJPD4ygv3RTtt9PV5ppDjjbFErM341+beiab8QvEl+bCz8afDQzlGkCTzX0JdF27vlaIbv&#10;vLVLU5vGuk39zZT+PPhnutG8udkmvHijb73zSBMLR5ahbrp9/wDwTtfFPiq/+IvxM1C8aa28PX3i&#10;y7luxJqh3LbJEsUUaEK372fy1jO3dt+WX5vlr0HRPgDoVroel2954i1nU30hVFo73zQrGoXb8qJt&#10;VeP4vvf7VeNeL/Bnj3SrSBNc8Y/CvyL35I7f7RdTh/8AgCqd1eM6pp/i/wAKyvp+nePdNNlFDH+5&#10;0ifUFtGIf5omxGFXZ8rt5u35WX71UnfYUlbf81/Wp90/8Kr0Nnz/AMJBr27/ALDNz/8AHKoP8EdC&#10;a/XUYda1m31KOMpFdrqs5dQWz5e1mZWX/ZZWWvkfRvg7rviW9t7W18afDJ7i6/1TXFo25/l3fLI9&#10;nhvlWrup/DDxz4a1CTST8WfCNuYEUtp+m6lepCu77u6GKLYv/fNH9bMfn+q/yPUdR0Jvh14itPDq&#10;a5DrNrd+dJE+At3b9/3qr8rK3PzfL821dtYPxgRH+Gmvx+YTvtvT/aqjYfDjxp4E8L2l9B4w+FkN&#10;hcFPJlS5uy9wz/MvRcszVieO7fxtqHw68RXEnirwHqFjZ26tdW2nyXa3m052+WkijP3f/HWppicb&#10;f5X/AKuc78PdN8WeEvDniPxXoXhmfV/DskqNf6i0hMEbdd0YVdy/K4b5m+VT822vTv2bCv8AwlcM&#10;qyrdRS6H5qvF91t2o3bV534cvtTh0qLw5Y+Lkt7F0iWTTJrW+tYbtolVcvb/AGpUlbbEN3y/wV6V&#10;+zbpqaL4rt9OeYP9m0D7OX27d+3Ubtd23+H+GjUjTp2/yPXfi7z8PtV/7Z/+jFrrovuRfSuR+LvH&#10;w/1X/tn/AOjFrrovuRfSp/r8hr+vxHj/AFn518z/ALcP/ImeHf8AsIN/6LNfTA/1n518z/tw/wDI&#10;meHf+wg3/os01uiJfAz2v4df8gXWP+w5qv8A6cLiutb79cl8Ov8AkC6x/wBhzVf/AE4XFda336S2&#10;Le/9dkcd8ZP+SReNv+wRef8Aohq62L7i/SuS+Mn/ACSLxt/2CLz/ANENXWxfcX6Ug6HyR8efHcfh&#10;TVvFJtrqyOrQ+IILj7HPL8zQtpsUe7arbtu5vvVwE3xC0uHw34n0q5mS1uLu1a7towrBX862WRlV&#10;v+ujN/31XWftLaBeamfGs1oLy6uJtds4fsMC7g23T4m3bdu7d96vLJfhPcahYa5q97fMP7Ms1jEU&#10;cfLyR2kbbf8AdVvl/wCA1oiXufpf+zV8f/h3ovwJ8J6bqPinT7K9gtjDNbzzCORCGZW+X/gNdta/&#10;tVfDd/F19pz+JtPis4LW3mS+a5BjmZ2kXy1+b70eyPd/12Wvzf8AAHi7WbhtH0hteu9I09FeNWhN&#10;vxtT/aVv/Hv71dnNql8ni+205PHV89vJaTztPvtd25ZY1X/ln/tNXk1MsSk5OXxf12Oany1FddPL&#10;/gn3r4g/a2+G+kJbGDxHp9/5tzBA3k3Ct5Ss21pG+Xotap/aa+Fs6bj400gNjoZh/wDFV+Z3xA+I&#10;PiHwfqQg0nxTd6kDDG7GU2r+XukZd3+qrb8FaxqXibTJLnU/GmpWFykzRmDzrX93t/h/1dEsmXs/&#10;ac39fcKEoyq+z/T/AIJ9+eFP2rPhnr+hWt/d+IdM0m4uIlmazlmXcjf3W+Wo7L9rL4cXfii+05/E&#10;WnQWcFrBKmoNdDy5mkadfLVv70flru/66LXwh4evLnV9Ke7ufHmowTi5uYgiSW6/LFOyr/yz/uqt&#10;ec/8LZ8XPdC3Ov3f2TYp+0b7b+9s3f6rdt/hx/wKqpZPGpzcsvx/4BFaUaXxv8P+D8z9NPF37V3w&#10;10C3imtvE9jqTPNHHIba4BZFb7zfKvzbf7tfOHj39o7Q7rQb/W/t8GqajqiRapcaasmWKq23TdN/&#10;2Qrfv513fK+5fmWavIPEdzd6PZ281r471Od2uraBleS3b5ZZlVv+Wf8AdZqreNNW1Lw5psFxp3jT&#10;UdQneZYxB51r8/yt8v8Aq/8AZq8Pl8VJRj8T/rsbP9zGU5Pby/4Py9Lmp+x3440TwD+09rmpeK/E&#10;tuy3NpMJtXdl8m6u2lMkjB9qrtZllCn/AGTX3P4p/at+G+gaJe31p4n0/VJ4kLLaQ3C7nb+6vy1+&#10;U3hDxprcXjeXVormRtQvYFSeaMxqzbmZm+8u3+GvX4NZ1FvBP9r/APCd6gt+bNrjyf8ARdqy7d23&#10;b5e6qxGXRqS9pL+vwF8baT/r7z9FZf2l/hdNGJF8a6OrY+75w/8AiqxtE/az+HGuxXS3XiLT7Dyr&#10;mWBEmuFXzVVtqyL8vRvvV8DT61fQ+BJdZj8d37agunNdLb7rXb5vl7vu+X/erlNF+JvifxF4igsL&#10;3xBeaZp8lz5JuElsvkXyHb/nl95mX733f4fvVyxydSjKXN+P/ACdoTjGXXy/4J+jt7+1R8NIPFOm&#10;6ePEGm3NnPa3E0upLcL5cDI8eyNv9qRZJNv/AFxapfFP7Vnw08PaFd3un+JNO1K4iTclrBOoL/7K&#10;/LXwPq9/d2PiHQrKHx7qElte+f50jTWvybV3L/yzrI+IXi/WfBwhfRPFl9qsrwTzPvktW2MnlbW/&#10;1XT5m+X+KnDKacny839fcVUtCPNJ/h/wT9LLf9pb4UrBhvG2lGTGcfaB/wDFV4Z48/ap8EeMY5NH&#10;n1CE6RbSz3mpRpMrNfR28m2GBP732iRVb+JVjRlb7y18n+BPEGreJbe+udU8X3+l3EUqxpCtxa/d&#10;8sNu/wBVt/irS8N315q/9rLdePtRh+yX8lvHte1+dVReP9X/ALVXHLIUanvfZ/rsOko1IxqRe/8A&#10;Xf8A4dEfxg+Ic/xC8b6PPFqtvPDba/b3F6Yif9Ovn+/LD/F5NskcMEbbe38WTX1F8CdBsNL+E/hC&#10;5gsobeW50q1lmljhVTM3kL8zbetfD2q+MNa1Lxno2k3WqTanpsWsBonnaFsslwI02+Wqt91v+Bbq&#10;+8vgcyyfB3wNGT/zBrPP/fha9P2bp+5I0hOM1eH9f1/WpoRfD3wzZ6gL608N6dHdK3mCaO1RZA39&#10;7dVrW/BXh/xH5TapoFnqDRrhWuoFkZV/Fa3QyKcJ/OglActx+NXoaK9rIxv+Ea0htL/sr+yrf7Bt&#10;8v7N5S+Vt/u7ah0TwZoPhlpJNO0eysGmXa7W1usTN+S10O5Mf6wUiFQfmkBFKyC7OZf4eeF7rU2v&#10;pvD+nveF/OaZrZGlZv727b96rGt+FtF8RQxx3+j2l6I/mQXEIlx/u7q3GkyeHAFKZNo++B70WQam&#10;Np/hrSNO0c6db6Vb29qRzbQxKqN/e4+7Xgng3wtokv7Qmv6c+k2j2VlLdS29v5KFIH+y6Tyo/hb/&#10;AHa+lcq0ZfzBXgfgZlH7TPi194xm45/7ddJpD3R6/r3hbR/EUMS6npFpfCPlFuIVlx/u7qmsfDmj&#10;6fpX9n2elW9vaEfNbQxKqN/e4+7WuXXfh5ABSAiNvkcEU9CdTnNH8BeHfD92brTfDun2c5XazwQJ&#10;E23/AHhTdX+H3hrW7w3eoeG9Ou7luss9tG5b866XKbMoOfrRlAmXwD9aYzI1fw3o+t2KWeoafbXV&#10;tnKw3MKuo/4CaTRfC+jeHbaSDTNPtLGKQ5ZbaIRKzfhWxvUfex+dG5WPyY/OlZBqc3Y/Drwxo2oR&#10;39poGnwXKHcssVqisv4141+2zoOmS/BTWtVbTrYXsTQRxXJjQSoPPX5Vb/gTV9E7kARDIM14N+24&#10;4P7PHiJA4Pzwcf8AbdKBa2fzPknxr8XtNXUPO0ueO7k0y2kkj3K3lmdmWNf97arSV6z+y54gHibx&#10;L9qke3a5OilriK2fPlyte3Mu3/Z+Vlb/AIFXguufCO58ItqtrYyvf/b9Nb7PEsf7z5Z4GZf9r5a9&#10;0/ZTsHsNXtUmFysv9gojx3C7PL231yuNv+9ub5v71ISep7n8Xf8Akn2qf9s//Ri110X3IvpXIfF3&#10;/kn2qf8AbP8A9DWuvi+5F9Kn+vyGv6/EeP8AWfnXzP8Atw/8iZ4d/wCwg3/os19MD/WfnXzP+3D/&#10;AMiZ4d/7CDf+izTW6Il8DPa/h1/yBdY/7Dmq/wDpwuK61vv1yXw6/wCQLrH/AGHNV/8AThcV1rff&#10;pLYt7/12Rx3xlGPhD42/7BN5/wCiGrrYtpRO3Fcp8ZP+SQ+N8/8AQIvP/RDU7X/iLonha7gtb2aQ&#10;SmBrqQJEz+TbqVRpX2/dT94q7moBbHi3xL1KHQtd8Q390XniPie3i2xRNI7M+lKq4Vfmb5v/AGWv&#10;I/FWrjS/DGvC1udUgs7pJ3kj1DRZNqmTd8vm7V2/M235t1ejfHazl1N/FVpaiZLx/E9obZbflvMX&#10;Trd1/wB37v3q4f41+PX8SafaaTP4F0XwLcWulvHONGSGKS7/AHiSLM0avucboPl/u+Y7bmquxL6l&#10;jQPi94M0nQrSw1bwWdVuYI/LNxLYqxP/AH0u6r4+Mvw527f+FdQgev2CKv0T/ZR0PTpP2efBTNZW&#10;zu9ipZ2hRd3LV6RFFoN5qtxpKRWJvoY4pJLfYnmRxybtp/8AIcn/AHzXhzzPkm48m3n/AMAh1G1e&#10;34H5UQ/HXwDa7vI8AFMrtby7OJd1Sw/EzwLd2811H8KTcQxrukuBpIKj/eby6/VnUrfw/psSLeQa&#10;dAkkiwK8qIm5mbaqr/tM1cr4p+BPw+8cD7Tq3hrT57jZtN2kflTLx/C67WWlHNIfagR7SWyR+ao8&#10;eeC2l8tfhFM0ixrNtGiDd5Tfdb7n3W/vVSb40/D1Y/Jl+HIRF/5ZNp0X/oNfoZ4S/ZX+DEFut9pn&#10;hy11C1f5s3l3JfQyf9/pGVq9J0+x8MW10dHs4NNjlt4Vm+yJCgeOPdtVs/3d0bf+PVbzSH2Y/wBf&#10;iU6vl/X4H5Rn4w/DMfe+GcJ/7h0f/wATWr4e+IPgrxTqRtNF+Ekuq34XcsGn6Ss0ir/e2rHur9Sd&#10;TtfDukqj3kVhBE0sUW6RUXdLI/lxL0P3mbbXp/hrw5p2jWYuorG3WaVOgRFdv9mtqGN9vLSP4/8A&#10;AKhUd9V+H/BPw1j8Rx+B/iprt94i8IahbWssKJ/ZF5YSRSQ7mZhuSX5f4f8A4n7tdGPjT8OtoP8A&#10;wrhA3/XjFX13FaeHLr/gpF4rgsovPkTRY31BZVVk+1bV+57eU0P45r6i1S10DR7Ga/1C2sLW0ijE&#10;k0syoVT/AHmpV8cqElHl/EJTabVtmflD/wALo+HXf4cp/wCAEdWH+OHgLV3hWX4dPeSfdVW09JGr&#10;9av7D0koHNlaYxn/AFSViXOgeFvF1pc2TWGmX9up8i4hlgSYbv7rf7XzfdrnWbL+T8f+AZ877H5a&#10;3HxE8FWxuPN+EcyfZ4/OkLaOP3UX95v3fyr/ALVJcfFPwTojLJN8LJbFj8ytLpQT/wBp19763+yp&#10;8Gr7VrNZvDkFlfSbpLe1tb6e2X5fvCOOKRV+Xd/DXbaR8MPhz8K7C8vrfQtJ0SCOEvcag0SBgi/M&#10;zSSN83/fVW8zp7Rjr/Xr+RSqPsv6+X6n5iSfGf4bzPub4cws3+1p0dMHxh+GWMf8K2h/8Fsf/wAT&#10;X68L4f0kLu+xWmMZ/wBUlJ4b0TQNev7u2ggsbg2k3kzRRhG8tvvbf97ay/8AjtKGZOcuWMPx/wCA&#10;L2jfT8D8lfEWs20ekaB4itPhVrHh/wAM2eowalNfwaK0cM8K/wDTRVWNt25fvNt4rqYv2j/A/hW6&#10;lt/Cd98RvD+lrCtumnXNja3YtzH8uxDPOzKMfLt/2a++v2+o/Ddp+yr4zt7+ILa28C/Z1tNq5uc4&#10;iX6Kdvy+lQfs36fpsvwF8BbrC3kZ9GtWkkeNCWby1rqxGL9jHm5f6/E1c2nb+vwt+Z+ZOkfHqe18&#10;R297P4o8btZi5lclYd8u1d3lcPc+Q+75d6eWq8/LmvSLX9pr4f3V41z4g1L4m6kRH5ccNpDBYon3&#10;vm2wTrvb/e/u1+lkcGhXF9PaxpprXUKq8lusSblVt23cv8O7a3/fNTanD4e0wRC9hsIfPkWOPdGi&#10;7mb7qr/tVwvNl/L/AF9xkqmmy/H/ADt/wT8zrX4/eH5dMaM6v8Vp9BiYtNIuk2fnLGp3bGuFk3f8&#10;C3bv9qrk/wAdfDWn6o8vh4/FrTZ44FW4t7zTor5VXtLieRtn8XzfxV96eMPgf8PPGZM+oeGNMmu5&#10;E2/a4YvImB/67R7WWuW8Hfsw/BuytI7zSvDljqttOvnwyXc8l9G6t/EqzSNV/wBqU7ar8v8Agfka&#10;e1vpZfe7/rb5M+JG/aK+HMtjOl1qHxWGsufM/tACJNkm7cAkH2jysfw7fLrmPGX7R9p4hWwjsvEn&#10;jiJUmPmyzadb25SPa2W/cTxb33CNfmbbtZv4ttfqbbW/hqPUH0m3h04XdvHHIbaONN0cbM3l/L/v&#10;Ryf981Yv4dB0qNftyadBHLIsCGWJF3MzbVVf9pmqf7U/u/19xHtf7v5/5/iz8wfhv8b73VtHfQ49&#10;S+JWq6s8TtLBpGjwXrou7bvSSWVpdvH8R+81dH4j+Mvwk0WGWzPhf4o+FfF1q7SS6pISt4skhiX9&#10;4JrnlW+zw/Iysv7o/wC1X6t+H/D9ho+nrPFa21pLNzgRIHf+6tfDfh6z8PS/8FIfGsNoq3Eseh5u&#10;2mCsrXLSwbtny/Kqhh/3y9d/1hqHtGvy/r7zouoxXd+v9fcfKPjb9pC08RR6eLLxN44j2THzmm02&#10;3gMabWy37ieLe+4Rr8zbdrN/Ftp/hH9pa00/w59g1XxL49Ez7/ONrp1rPs3f3JZZWcf8C+7X6r6p&#10;b6Do9m1xeQ2FtAn3pZY0VF/4FVr+xNLZCyWdmB/1xSvP/tVL7P5f5HN7Rt/D+f8AmfmNd/tHfD9r&#10;u0l8NXvxX026jYqY5Ugv45x67J7iTn/aWpo/jj4Lmi1Ntf8A+FvXl7tV3ubeBLIWqsCiHyY5hEvz&#10;KfmZfmav0Xm0Xwh430y5trmx0nWbIs0DwmCJo2ZW2t0/iVv4a8u1v9l34K6jrlokug29rfvE0lva&#10;2uozwKBHt3MIY5FX/lpH93/ZqlmUftRf4f8AALjW6pL8bfqfGk37Qug2j2cfiTUvii1jGN3lLpVt&#10;ZSSfKygNJFMrfxbvvfw1Sl/ab8H6Ze3M2h678TLO2mZW8i8srO9WJ/8AZeeVmVW/u7q/QvQ/hz8P&#10;vhfplxeWui6PpMUUbSXF29vFGzRr95pJG+b/AL6au3XTNKkj3Cxs1H/XFKmWaRX2fy/ysHtn2/P8&#10;9HY/IDSvj4dO8RWtzJ4s8cyWcbz+YFt0llCL8sO4SztFKzr8z/Ki7vu7q7L4v+NLPxR8KNZ1DVtK&#10;+J95Ff28S6be6ppSWmlxjduVv3Tqr7gy/M27+Gv1U8KaZoXiTUJorKCynW2kaO4KRI21l+8rf7Xz&#10;LXj3/BRiHw1F+y94j/teIj7OV+wRWrBGNwH2xNx9RXfQxPt0pKNv69C4yTT/AOD/AJ/ofm9Z6z9s&#10;vrHUr641bURHie3Froc8cTbl27vuszLtb+9Xp/7PmoQax43W/tiXtLnQ3lRm+Rtv9oXf8P8ADXln&#10;g/xzeN8PvEHhTS/AWla9qTGKNfEE6QSXunKsSRKY237oz+63KuPlbP3q7v8AZ+1Cx8M3y3M8zR2l&#10;h4bXzZZFyyrFf3f8K/7tegCtrbt/ke3/ABdyPAGq8cYj/wDRi12EQ3JF9K858e+KbbxJ8PtfNulw&#10;k9rNDbXFrcwmKWGTMTbWVv8AZZW/4FXoy8JFj0qf6/If9fmPH+sr5n/bh/5Ezw7/ANhBv/RZr6YX&#10;/WV8z/tw/wDImeHf+wg3/os01uiJfAz2v4df8gXWP+w5qv8A6cLiutb79cl8Ov8AkC6x/wBhzVf/&#10;AE4XFda336S2Le/9dkcf8ZDt+EPjcN/0CLz/ANENVzVvA+h+JLmzutQtfOuYYwu5JWXem5W8p1Vv&#10;nTcq/K25apfGUZ+EPjYt/wBAi8/9ENU+o/EHQdC1SPSLu+C6mbf7V9nSNmfy923d8q/d3CjqHRnz&#10;78QxfL8YL7Jum0z/AISW1wMw+QZf7MXd/D5udu3+Lb/wKvLP2n90PjzSZI0xu0uVdqNlukv/AMVX&#10;onxf8QpqNj4j1XRZ2vVbxPam0mtiwYS/2fHF8o/3v4a5D40/Dqy8OaPDrMHxAsfiHdPp8oufsXls&#10;dPOYY1jkZW3fM0z9dv8Aq5Plqk7WQmm02j2H4SeItei8D2Gn6PrHi0pbQgSJp16scMTMvm7Vyy+t&#10;b9vr9/Dc/wBsxeJvF/8Aa+oy/wBmtGt8fPLxea21ju/hzK33v4q5v4Sajd6D4R0660jxDp8S31sp&#10;uLO9CsqyqqruXbtb7q/dat9rC2g0m1WPxZD/AGxZ3Tagt6Gg+adlZW3D7u1vNb5a5/Z0tfdK5Ylm&#10;41DWtf1G107WvEXjCzl3LeQC8v1KlomVtw2s3zK22nL468Rtoh1QeIPHLaY0Pnrc/bxt8rbnd/rP&#10;7tSRanJqWvLq2teIrEyW0TQwWtoVWIbvvM275mb5V/i21mKbuLw2fDK+LLBdFC/Z1laOL7UsG3Hl&#10;bvu/d+Xdtpeyp/ykuMS9p+sax4cCaNoXiPxldJFCtw6WuoKVRXZsfM7L95laoIvEF/aXmpaw/ijx&#10;hDqsTwafLAb4+axZv3S58zpun/vfxVYlvf7L1iLU9E8RWMMkkEVlPBdlWieKLcy/d+ZWXzW/iqA2&#10;Vtd6fqCXniqFtUvLqG8a7t/IVYJYmVotq/3V8pfvbt1Hs6f8ockUWb/W9cv7nSbPWdX8YwpNexSw&#10;/b70OhlhPmx/xN/zy3V6beftQ+OfEGo2t/pz6vJBp8lzbhrOGIQSyAtG25WbLbWVtu6vLv7SutX1&#10;PTbnWvFGnPFpjebDFZxqPMmKsu47t38LN8q7fvUyC/vtFt7+y0bxZp8FldzyzxtcJEZbdpWZpdv8&#10;LfMzMu7dVxhCHwl8q8zxnQvFTn4+avrC67rhuJ7a2aK7iuj9rlM/kqoaTd8x/eqte06tqOt63BDo&#10;mua34ytrLUd1qTd36tG+5Wba/wAzfwq1eI6Lo1iPjnrGmxaqttbQWdoYL7zImZZYPKaJvm+Vvmjr&#10;29r+61jUNNudc8R6e0Ng3mwxWqqvmT7WXc27d/CzfKu371Jwi9XEShGzLFv4p8S3q3J07xB45u7a&#10;CWSAzQ6gNrNEzK23dJ/eVqqaX4g1CzFo+j+J/GNzca1HJftFDfOGYfulYncy4PK0QX17osGpWek+&#10;KtOisLyeWeNrhImlt2lZml2/wt8zMy7t1Itvb6Omi3Gi+JbaC60mFrVfPMUqzwNt3LL/AN+l+Zdt&#10;T7Kl/KRyR/r+vULzxBqTXs2oal4o8Y2F5otsbkCfUD5nlSbt23azbs+VS+IdY13VNGlsNc1jxrFp&#10;t/8A6HKbq+EkZEnybT8zfK27bSPb2+rDV5da8SW9xPq9v9jZYGiiigg+baq/xbv3rNubdUc13e6x&#10;BZ2OreLNOnsbWdZ5Xt0iW4uWRlZd38K/Mq7tqrT9nTv8IcsTUXxR4ne8vLew8SeN78WMnlTPa342&#10;52q235pF/hZa3vhn8bNZ+GWnahJo+o6xqF/r+oyiWO+2TXP2mKNoyfm2qvyw/wDjq1yy6jdaLqeo&#10;T6J4l05INRbzZoL1VZYpdqruXbtb7qr8rbvu1ALKCx0mxax8Uwrqtlcy3y3MwiZJJ5d3m7l+7tbz&#10;W+7t21UaUIfDELRWv9fkc3+058Ste8T/AAsGi61qWvILW3lmiivpQFugZkDNNtbbIV3rt/8AHavf&#10;DHxNryeCtOh0fW/GAjtIIkdNPvgIULRrLtVS33drLXKftA3EureBtV1TU9ds7+5WDyLa0s1VIkVn&#10;iaVv7zN+6X+L+Guj+Gd/eeHvC1i2j+JNPtRe2sLS2t4it5UqxrFuXG1vuqvytu+7TdOM1qXyxv8A&#10;1/kb0HiDUYpv7Vt/FHjGTU9RnNm0UeoHzWa383Ksd3bbL/FU11qer6trFlZaz4k8ZWd1Fuv7b7Zf&#10;qQWTarMu1m5XzV/76qEWdta6Tp4tfFUC6zZXUt+t3N5TLJLLu83cv3drea33du2rMV4dS1r+1db8&#10;SWM8sMDW0EFqyrFErbdzfN8zM3lL/FWfsqX8pPJHb+v6uQy+PfEa+Hhqza/45XR0t/tH2n7cNvlb&#10;c7v9Z/dqWx1HVvDnlaBofiLxlcRWcETlLO/URxK27avzMv8AdaqDJdP4aHhU+LLD+wCn2dpfLi+1&#10;NBtx5W77vT5d22tKbUZNO14ato3iKxi+0RLbz2t2VaI7d21l2/MrfM38W2j2VL+UXLEpLr9/aX+p&#10;ayniXxfHqwmg0ueP7aftDH5Xijzu+7+/Lfe/iarsusa3c61ottrOteMI1W+Se2F9eCSJ5Yv3+1lV&#10;m/55NVBbO1k0i/S48Vw/2vd3S6gb5Gg/dTqqqu0fd2r5S/K1XBqVxrWrabfa34j05o7AmWG3so1V&#10;WlZWi3Nu3N91m+Vafsqe/KPliel3/wC01458R39vqNn/AGwbezS4to2tYYFhdmPl+YdzfNt2/wAX&#10;3a+S/BniaZPjvrutW2t66bq6s42iure7Zb2Xz3jwu7dluq/e/ur/AHa9hhu7/RrS70/S/FthDYXU&#10;zSxzSrE09tubcyr/AAn5t23crferxnwppFjF8a/EFjaaqLGKzsY0s77zI22yxsnlfe+Vvu1ajDYp&#10;xejPa9V1PXNaSDR9a8Q+M7WLUJfLjNxfq0ZZVaXbuDN/cb/vmp7Xxd4mv4GmsPEHjq5tVlaISxak&#10;Np2syt96T+8tRPqVzrGrWF9rXiPTnTT282G3so1VWlZWi3Nu3N91m+Vahhu7/R7e603SPF+nwWE8&#10;zSxzSpE09vubcyr/AAt827buVvvVn7Kl/KRyRF0jXdR02KzXRPE3jG8/tZZNTEdrfFdodlYsd0i/&#10;MzNRd67qR1C61HU/E3i+01HSbTINxenzFilb+AqzfeaIf980hgtdFbRZdB8TWkE+lw/Y1ineKWKa&#10;D5flb+Ld8qtuXbUjW9nq8Wrya14nt5bzU4lgZrcxRLDErNtWL/vpvvbqPZ0v5Q5I9F/X3Brura3q&#10;ekzaZr+ueNYtM1M/Y5vtV8JIyJfk2uCzfK27bVoeKPEss1zFpviPxtfrZy+VI8OoDbu27v4pF/vV&#10;TlvL7Whp9rrPizTpbOxlilk+zosUt1LEysvm/wB35l3fLtp4v7zRbzU30LxTpyw6g294rtVbyJdu&#10;3dFt2/7Pytu+7R7Kn/KPlidd8N/jXr3w00S7j0W/1rUbnXr2SV0u9k1ykqrtdd0jKu391XkH7WPx&#10;G1/xd8NLTSNfvNaU6dGskEeoSArcqGUNJJtZvMf5/vV1L2tvaWWmDTfEsS39jczXInuDEyztKzNK&#10;so/utub7u3bXm/7RE0mseCdS1TUtatL+73LBb29ptWKOJtrN/tM25f71aKMbqxTi7HNfsyl4k8ZW&#10;xuPOEd8gy+3c33vmb/vmuu/Zy0+HWfFes6fqMMt3ZXGktF5Nx5RiaJr67VlXb823733vm3bv4dtc&#10;d4U+HkQ+H2teJ7D4gWnhvXiI2t/C/wAq3mqK0aSK0bfekb96y7vm+ZG+Zf4e1+AXi3TNF1vS7m9u&#10;DYx3uhp9nDbpmdmu7uXb/tNtVv8Avmtd9idtz17x34asPC/w51uLT0lHmyJLNJPO000smY13NJKz&#10;MzbVVfmb+GvRoOYkLelea+O/GujeLfBPiKLTLyO5lszCtxCqlWjZnVl3K1elW+WiQN6VPl/XQb11&#10;9P1JB/rK+Z/24f8AkTPDv/YQb/0Wa+mB/rK+Z/24f+RM8O/9hBv/AEWaa3RE/gZ7X8Ov+QLrH/Yc&#10;1X/04XFda3365L4df8gXWP8AsOar/wCnC4rrm++KS2Le/wDXZHGfGU7fg943A76Tef8Aohqq6VF4&#10;h8EfHc+OtO0611eyk8PHRjbSXXkneZvN3f6tvl2rVz4wkH4SeN0/6hF4f/Jdq6q2YtZpuHNJpPRl&#10;Rk46r+vvPjv4m2OoWnh3xM1/bK10PGkepS29ndMNm62Sfb5uUb5Vkb5vl+7u/hrH+Mmi+GbDwtZQ&#10;+HPF0vjKbUbHz5kVbyH7LJHJE23y5rhlk3L5rbW+ZfK3V3HxNu4NR+I2reH5bN5bd/E9rNOWkj8t&#10;lOmKu3bu83+H+7t/2q8k+Oml2fhHxlb6ZplnbafY3OlvLJFHEp+ZRL8+7bu/hWrSM291b+v+D6eh&#10;6xpnwR8HXGk2tzPpszTSwKzML+5/u/8AXSobH9nK1+I1xc2XhXSorGO0nW1utRvdUuflPys3lRbm&#10;3Ntb+LavzfxV6FoY/wCJFYYbP7mL/wBBrL1e0uLDWdPv9I1C60bUrq/s7Ka8smwZIpZ1i5Vtyy7V&#10;b5dytSuyrLqY0/8AwT/1K3PmR+LBqB72/lyW2frLul/9BqOL9hfWrgFWlS2/6bLrks5/75+yr/6F&#10;Xqfivxv4u+HniGHTtb8T2kFnfLus76DQ5bhpCPvxSJFLlW+ZW3fdb5vu1FdfGiawt3uJPH6xRqu5&#10;ifB15/8AFU/n+f8AkOy22+7/ADPNJ/2CtX0xY7m18R2+sOGUGzuEms4nXd8y+aJJSvy/7NYqfCvw&#10;Xp1zfWGp6Hc2Wp2dxFaTW0WoXNw7zOqtCsXlyfPu3LtXbu/2a9Y8T6t4+1j4Rr4o1DxGLSyuLi0W&#10;3h0y0WKWSCe4jhBlkLNhmilB2xbdrD7zV3f7IfhfS2/aN0G1NqnkWmmahqSCT52+0iW3TzWZvmZt&#10;k8vzN/eovpcfLra39fj+n6nkcH7GuqXESvD8IfEjxFN/mNqIjY/g1yrJ/wACWrZ/Yj1v/okPiUf9&#10;xdf/AJMr9jktlUDhcf7tOaJAOij/AIDSvL+rkWh/Vv8AI/Go/sVa6ifN8JvEmf8AsLJn/wBLP9pv&#10;++qx/EX7Mlt4Jsvt/if4d67o2nn5RfT3k0sKf7/lTtsX3batftOsaquxirP67a5zxHpFnrOhahZ3&#10;1rDPbSRtDJFIBtlBHap5pbl8sL2/y/yPxci/Z907xneX+i+F/D4S8gRfNvb7WLmKKBn+78u5mZvl&#10;/u7f9qtaX9gDUEV5R4q89v8An22SRD/v9ub/ANApLyyfw/4bOraZdXWn6xpoeC2voJmSXyopdqq3&#10;/PVfl+625a9U8Y+K/GHwv1HTjrXjG0/sW7PkRXh0dproTYDBZI4m+bcFf5o1X7v3f4q01uSrNXt/&#10;X9ep5DH+w9rjSbQUgI/5bf8ACQTN/wCO/Y1/9Cqa5/YG1iCwkuYPFsd1dbf3drPDNFCGyNv7xZGO&#10;3/gP/fNeoy/GO5RHl/4T5cKOv/CHXn/xVULzxL481z4SeKPFtr4qt7fSbe1ubjT2tNOCXFwsUTbW&#10;bLMqKxX7u3dt/iVvlUuOyfT8v8zyaf4ReFNCvr7TPEOiNpuoWcEVzJ5eq3M8BjZmVWVtyt95WXYy&#10;q1dnp37Id5q9qk9h8KfEs9m6B0d702rsv+49yrD/AIEtd38CPCWnyfHn4d2c6Ncx3Gpy3dy9432i&#10;W6kjs5mjeVmBZmWQIy/7q1+rMcKglFVERQMfKKiUmnZBGMZJt/p5eX6H48/8MS65s/5JD4jIZdrZ&#10;1ZP/AJLof9ifXnZmb4QeJSzfedtVX/5Lr9j/AC19F/KkMa46L+VO8v6uK0f6t/kfi34i/ZVHhCza&#10;/wBe+G2v6bp9uuZLiS7eeOH/AHhFOzf8C+6tc0PgloPiPUG0bwroiXOpG2NwZLzVrmKCJG+VWYlm&#10;Y/Mv8K/981+3d1BFPayJKiyq6N1XpxX45eMtCttKvfGX9mB7CTQdV1OHTprR2t3tI0uJvLjVl/hV&#10;VVdv3dq0k29GXKKWq/r8P0/4GMP2AtRFolx/wloYkfNbLE/X/rt5v/slQD9hXXR8+Ewf4/8AhIZc&#10;/wDfH2P/ANmr1TxF4p8b+A/DGja1f+KYpvD83lrczzaX5s9uzhcbliZfMXPy/Ku5d38X8Lm+MN2S&#10;kh8eBVx0/wCEMvf/AIqq/r+tCbdPza/zPMT+wFqJtdw8W5fr9m8uTH/f7d/7JWNL8D9E8NX8ek+K&#10;dBS1vzateNc2urXMlrIkW1ZW+ZlI+8v3l/i/ir2nwv4l8cfETSdY1ax8UwReHYEkWC+h0sw3V06K&#10;2/asrN5Kq2F+ZWZtrfKvys3MfCPw7a+KPGHw9OriXVbjWdRspb64uJmla5VVMyqWP8G5fu/d2/LT&#10;+Ymklov6/r0MbRv2TX8U2cd5pfww8SXdnJ/q7hrx7YH/AHVlnVlH/Aa1F/Yn11jhPhL4j/8ABon/&#10;AMl/7TV+xNrbxJbxoERTtGPlHpUgt/LOSVI9AtZc0nqVywWn+X+X6n45H9iTXFOD8IvEv/g2X/5M&#10;qlqf7H99oNo13qHwn8T2trCMySpeSXLD/gMVyzN/wFa/ZoKd2TGuPoKS4toriJ0eJSCCMYquaQuW&#10;O3+R+G0Xwh8JazeWOm+H9CfU7vUYZbmANq86QeUNu6Vm8z7v7xfuqzfN92tWP9gjV7iCOW58VQWV&#10;wyZa2gimuIlb/rsZFO3/AIDXp/xl8G6XafGn4gaXa2r2drp+s+daSW87RtbvLawzSMjL8y/vJpvu&#10;/wB6qeneJ/HWg/CrQPFreKbefS3tY579r6wD3NsjDc0qsGXeq/3WXdt/iZhtavNf1+YrLb+v6+88&#10;3l/Yb10NsykgP/LX/hIJ1P8A3z9jb/0KrafsAX80SSt4vFo//PsI5Lgf9/ty/wDoFekWnxonuLUT&#10;xeP1ljb5lI8HX3/xVWPBnjDxj8TNW1CLRvFto2jWTeRcXraK8U4mxuaNEll+VlXb8zLt+b7rU72/&#10;p/5DUU33+a/zPF3/AGfrDwVqNhpHinRhNc3O5YL+x1W5aGcr8w3DcrK23/Z2/wC1WV8Rvg54S0fw&#10;Tq9zY6bNFcwwblMl5O/8X91mr0XwlatfJ/bV/eT6tq0jyRvfXcu6bCyt8q/wxL8v3VVVrL+MIJ+G&#10;PiBt2P8ARv8A2ap1FocH4WsPClv8LbzVdT8Yy6Zr+lpb28Xhsm/Juisabh5qzrGmG3rtK/L5fzV0&#10;v7Np1jwp468FajZ6ZDqFzoujHzrK6m+zkZuL6NudrfMrSVwfwH0DS/GDeIZtY0yKe5t7oRxrJEv7&#10;hfm/iX7zf/E16f8AsyXHn+L7yFY5YPsmlPGJJGVvMX+0bv5kw3y/3efm+X+6FZm1pYSet0rf8Ou9&#10;1/Wx2/jTS9ZuY/id4p1azt7A6/d2c0VtBceaEESxRcttX+7XsEZ2qFPcCuR+LxJ+HuoxjofLz/38&#10;WuvUhwvsBU+n9bFN3d3/AFqx6/6yvmf9uH/kTPDv/YQb/wBFmvphf9YK+Z/24f8AkTPDv/YQb/0W&#10;aa3RnP4Ge1/Dr/kC6x/2HNV/9OFxXWt9+uS+HX/IF1j/ALDmq/8ApwuK65vv0lsW9/67I434xD/i&#10;0Hjf1/si8/8ARDVieP5/Gser2I0BJTZi1k2+QIgrXW9Nqz+aNy2+zf8ANF826tv4zf8AJIfG2P8A&#10;oEXn/ohq66FsIuRnil2Y09GfL3xb+y6T4l13X/ssM1zZeJLZml+VZWi/suH5Vb/e/hrxv4v3l147&#10;1TT9WutKm0mFbCRoFuo12zrhj5qybvu/Mu35fvf71es/HqCCVvESPGsufGFgrxyTeXE6fYYPvP27&#10;f5WuY+Ovivxz4q8Fo3i6K9mitrRRpp1BGtSIGng3PCosofO3MkXz7jt3f7XzWrqxLSd/669ddPx+&#10;R7NoXy6NYsRn9xF/6DTNH8M618TdXFtpLW+m2OlajAZdSvBvxLE0U+2KJfvfw7mZl/4FXM6Jqfi7&#10;+yrTydA02VPIXazaq393/rhXNePNZ17QrdtW+yWfh7Ui0QW9sNckilkO5flZVjXzF/h+apsVsfTU&#10;PwW1GLW5ta/4WBq7380aRvM1tZttQfMFjVoPkwf/ALLdWw3w58QPz/wsXV8dP+PKw/8AkavinUPj&#10;R8U0jit9W1u6hspl3QC4llsUP+5PFFGzf99VXk+J3jOwRJP7WNpJ/wAs5h4kvm3f8AaRlaq5b9AU&#10;7bP8T6o1r9n/AF1PCFzoWj+Lbi6tJLqO9FnqsELQqyTrPiHylVo03D1ZV/hWqvwP+Jdv8JvjvZ6z&#10;4qtTp66fHPo+ovFIZobYT/Z5Um3J96L9zH821dvm7mVdtfNNx8XfidqRtIte1u9FjLcRxq7SSadu&#10;+Zfk82K3Rtrfd3fNXomjSeItM04QWPhnSoY5W8zfFqzfvWb+Jm8j5m/2qdu4k1vH+vz/AEP150/4&#10;weE9Sso7q31/TZIZ496TQ3UbIf8Ax6tUfFLwxznW7A/9vK1+NradrEzMx8E6C7N95mvz/wDI1N/s&#10;vVv+hH0H/wAGJ/8AkalZi0XT+vuP2R/4Wd4YcAJrlgv1uVrz74q/tJeCfhl4Zubm51eG7mkiKQWl&#10;vKslxdyEfciRT8zdK/K7+ztWZOfA+gj/ALiB/wDkarNkniGwfzLbwdokW7+KPVSv/ttS5eg+azvb&#10;Y0tG8LeIfiHBceGrCC2tbpVD6lfzPuhtjKWbEUS/NK33uPlX/ar2R/g3q15rtvrWpeO9TOqW8TxJ&#10;JFbWgt4g23cI0ZG2hto+bczf7VfN3jrUdZ03TbzVrjTLHQZ44GWPUrPX5IJ4/wDZVlgVm/3a5af4&#10;yfFiHS1+063eJo0g+WSV3ggP/bysSt/5FqtwTUf6/r9T7Vj+HfiAuQvxF1dVxyPsVh/8i1x+pfAT&#10;Vbnw74nsdP8AHV9H/bccqzwXtnA9sxlUKzKIliZWb1VvvHcytXydL8TPGMMJuW1VoIx/y2fxRfH/&#10;ANCnqxqXxh+Kj6Nt1PXb+30aRdouVL2wH+5OsG5m/wCBNSt2Q3NdWz6E8GeMr34T/GXw9f8AiTTS&#10;snhy4W5vf7PYXAltLmGWDzYed3ys3zLt3bYW27vlr9MNH+MfgvxDptvf2HibTbm0njDQyW9zGyk4&#10;/havyO0RtetYJpdO8O6XOl03myXR1uSVpm/vNK0G5v8AgVLcWet3Mvmy+CtDllb7zHUSzN/5LUmr&#10;6jTS0/r+vkfsePih4Z/6Dlh/4EpQfih4Zx/yHLD/AMCUr8a/7N1b/oR9B/8ABj/9zUf2bq3/AEI+&#10;g/8Agx/+5qOX+v6ZF12/r7j9WfGf7QHgbwDoN5qGp+JLNItpABnDs7EYCxxr98/7K1+Zsi6n8QtZ&#10;1/TdJskhvNbuLzVZjfSeX9igurmYqG27maVc/dX+JfvLWHbQa/aP5kHhDRYJG/ji1La3/pNVDxVd&#10;60bB7680fTtOktY226jDrUkE8P8AuyrBuoSLck/6/wCB/X5e+L8EdWu00i81Dx3fm606PFuttaQC&#10;2jfbt3KksUrbsbvnZmf5mroD8O9fdgp+I2r4H/TlYf8AyNXxSnxn+LH9ipKNau20fZzO2/yMev2n&#10;7PuX/v5VU/ErxgbYT/2ofL+953/CVX//AMep8vkCn2Z9hD4K6zZyape6f441BLzUo8Ti6tIDbTNt&#10;27mSKKJt23auVZX+Va810G61j4Q+NfCkOp6el5ceH54r2N9PPmreWsTqkrYb5ll2vu2t/Ft2s1eI&#10;zfGj4sNo7SSa7dnSIxxOu/yMf9fP2fd/5Frt/CV7rT2MWoWOi6fqklzGu7UbjW5J55h/tStBu/4D&#10;Ttb+v+GE2pa/1/X3H64+D/jn4D8a6PBqGleJbC6tZFGZEuBuzj+63Sup/wCFm+Gm4XXbAD0Nytfj&#10;rNBrd3J5k3gvRZ5W+80upFm/9JqrHS9XU5PgfQf/AAYn/wCRqViebXY/ZJvif4XY/wDIbsM/9fK1&#10;heI/jb4K8M6RJe6h4p02xtoVJeae8jCg/wC81fkV/Zurg/8AIjaD/wCDA/8AyNViK11u2lWS38Ga&#10;FDIv3Wi1Eqy/+S1Fn3C67HdeMPFt98Sfix4g1PRLDN54pvZL21iu5fKSG2iighWV/wCJdyrE23az&#10;fvv9lq6fT/gFq83h/wAP6XqHjS78vR1jMUGn2tvHblo87HKyrK0jLw3zNt3Krba8b1qbxBfQLJf+&#10;HdKj+yHzVnbWGiaFv7yt5G5a85s/jH8UbXS2l0rXNQn0lPkM4Z7vP+/O0DMv/fS07dh3S9f69P1P&#10;tpfh5r8XT4i6vjpxZWH/AMi1kR/BrVbbW5Ndg8d6t/aMsSRPJLb2nlSoGZlSRFgX7u5v7rfN96vj&#10;aP4neMLi38wao0wP/LRPE9+P/QZ6s2nxn+LBtWFjrd0+mxx7iYne5tx/28tEzL/38pJeQ3Pu2e2S&#10;aBrHw11Cz0PWlguluWlNpf2bbVkP+tYNE3zRN/wJh/tVgfF9Fk+GevIBjfbf+zVzvgDUda1KxttX&#10;trKx127ePEmo3uvSTzt/s72gZgv+zT/iZqHiaXwHrIu9F0+C38n5pYtSZmX5v7vkLU6idnsef/DT&#10;xBdfDyPxHf8A9k3mp6ZeXSySXMCKsVs3zfxfNu3bl2/3vl2/er0v4IwalbXWqSaJHbjV5dAllg5V&#10;lln+3Xe3c38X8NY3gzxV44svhC+iafDcjwRew2v9pJExNmzGCFR50/2JvKLKqbl81fvf7VdP+ylk&#10;32kJK3B8Lxbj7/b7v/7Gq1Ekun9bbf18j0DXn1ub4beJf7X+3OguU+xHU1gFy0GYv9b5X7r/AFvn&#10;fd/h2161EQIk+lch8WyT4A1cAcYj/wDRi11sHEabvSp2/r0G9dfT9SRf9YK+Z/24f+RM8O/9hBv/&#10;AEWa+mB/rK+Z/wBuH/kTPDv/AGEG/wDRZprdET+Bntfw6/5Ausf9hzVf/ThcV1rffrkvh1/yBdY/&#10;7Dmq/wDpwuK61vv0lsW9/wCuyOO+Mn/JIvG3/YIvP/RDV1sX3F+lcl8ZP+SReNv+wRef+iGrrYvu&#10;L9KQdD5g+NGm/wBs6h4j0sCJ7m88T20a+a23a39lwsrf+O15p8bPGnje7uNP8PePNbOvtbafI1gy&#10;x7VWPHzIzfxN+6Rv73yr83zV6D8Q9Kii+Lmp600kCgeJbW28xrZfMH/EsVv9f97b833a8u/aRzde&#10;ONNubMvOkelyrLL5bNEi4k/i/vf/AGNWhSvqfR2gH/iRaWD0FtH/AOg1H4Y8QW/wz8VTanc6BDrs&#10;OpXUcS3luA19bmXbEsS7vvR7ifusu3c3ytT/AA+N2i6ec9LaL/0GszxXq9vY3Hh2KTM1wuq2cwtY&#10;YmmnlWK5iZtsS/M21Vb7q1NrlXsz2yD45+EL67ubT7Jq01xBtE1vH4evnePd93P7nipbf4p+ErOf&#10;zE8Pa4jf34/CuoA/+k9eb+LINV8ceMrfU18OeKfD9ra23kxXOlMkVzfZO7Eo3fLEuz5Ub5tzN93+&#10;Jbjw9fzRMgufiTAx6MJrenr/AF/wxen9X/zOn1z9onwz/Y97c6fo2p6vHBMlpLGdNlt40leRYlV2&#10;nVV+8yrj73+zXKfBb4WXHxL+K0HhndD4atdWkl1W8t9LJEdpbRCGJoYm2/fkkljLNtXqzLtb5qyP&#10;EWvaho3wUTwzqfhrUdHexuLMC9+y+ZbzxRXcUzTuys3lFlVi3m/xbvmavYP2PtUtD+0npF558NxD&#10;d6Bfx28gbKuzS2TbV/vfLG1GybQt2kz6jt/2IvhFbwRQN4RedwAPNnv7iQscclmaTc1aH/DEXwdx&#10;/wAidH/4FSf/ABVe+AZAOP1oKnB4xRZ9395nddl9yPAT+xL8Go4R53hFAfa5l/8Aiq4Lx/8AsN+C&#10;NQ0G7m8LQzeFtUhiY295aXEzoJMHb5kLFllj4/i/4Dtb5q+tEVyCTJvHoRVfU5RFptyJFCKY25zj&#10;sahuyu2aKKckkl9yPxq8PeJW8G358Yah4dt9XheCNJ0BUXunsu5WWLd8rDdj5dy/d+833a9uh+Of&#10;hQ3r6XLb6xDqIXc1mNBvHdF/vfu4W+X/AGvu18/6/q9ofAUnl3Ks2oNN9ljUbmud0rMu1fvN8rV6&#10;V49u9W+Ies6HLB4X8SaJptgXlXWLGFYr2b+HywrNuSJvvN5q/NtX5f4q1ktSISdv66nep8TPCEEq&#10;zJ4c1wyL/wAth4W1Efp9nrN1T9ojwpa6ZrdxDY6tqMulxGW8s00ieEwrt3fOZVjVfl+b5mrjpdB1&#10;FrcL9r+I6Z7rNb81lalf6j4b+DPjPw3eeENcLXFndx22rPEJprxpYvladYyzLKGbDNt2/Lu+X7qz&#10;Zml1/V/8w8F+Db34kfF3T9KsbaHwgnie4W3MOnBX+zxQxzzTXByu1pWVQv3dv3fvba+8dL/Yo+Ed&#10;haxRT+G5dRmI5lu764leX/gRkZq+P/2eNcs7r9oP4YahHeQyWb3t3Gksb5Vv9Cnbbur9TDEGVGjY&#10;Iq9COaUm09CYKLjdrr+iPDv+GIfg5/0J0f8A4FSf/FUH9iL4OAf8idH/AOBUn/xVe9iJcAmjyVp2&#10;fdkXj2X3I+W/E/7DPw01LTbqLR9NvPD90F3RXunXcqujc/N8x2N/utuXj7tfAv2mfwf4sutX1LSr&#10;LxI+gS3Om3cMy+UY5IJpo5biDduVSxX7rfw7fmX+L9lLsGOGUs42hG9u1fjj8R9Ws7WT4izSz+Ql&#10;zrWrpGWbLSFrubaq/wB7d/DUptuxUklG6PXLT49eFTJZ2t3pmsW19ND56WbaLdTOyeoMUTKw5++r&#10;NVtvib4QFy06+HtcZz/y0/4RXUf/AJHrzbxVd6j408O+GbDTfCviCztrZo531mGAQXMLIm0rbLIy&#10;srNyGZl27Wb726rK+H9S8s5uPiOp/wCu1vTt2NE0t/1/zO3u/j94VhluLODT9YnvoYvMbThod1E+&#10;z+9maJVVflb5mZVryKwhu/id470nUNB0u18LS+Imj0+CNFVy/myKTcXO3Cs0MSsyr/vLu+b5ej8H&#10;X+qeAdK8SWOo+Gtf1Cyvi1wmuXECzXbuU27blUZmZhtVVZV27dq7V2/NmfAjWLJfFPwqnNzF5Vrq&#10;VnBODx5UuDFtb+625lWq2Rm30/r/ADPunw7+wt8LbDTLdbvTLvWpwgkmu9QvZnmkfA/ulVX/AHV2&#10;rz92t0fsQ/B8Mf8Ailov+/8AL/8AFV75BIPIjKsMFR0+lSBCec1OrW/4hom9F9y/yPAV/Yh+D/8A&#10;0K0R/wC28v8A8VWLq37D/wAJ72xmjt9Cl0+dY98VxZX1xFKv4q+6vpnyz6j8qZKuyNixGACaLPv+&#10;LC6b2X3L/I/HXxd4Y1HwP8Rr3T723svFVz4Vv5bN7S+G2O4Vlilil3BWVZ1jZf4dvzS/d+9Xpmlf&#10;tB+E7vT9LmvdM1fSJtSUm1t30ieYzfLu+RoldW+X5vlasL44azp9v8cfilqX2iK2sG1aEm5kkwu6&#10;Oyt42bd/vBv++a5Kw1bU/FHwa8K+G7DwxrMuIYEudT8jyGs9oyXi81lZpfl+Vl+X+Lc33WrdJhez&#10;aXmeuTfErwlcXXnP4e1st/eHhbUv/kemz/HLwpBexafDY6wb+SNpIrRtBvFd0X/rpDXnlv4d1GG0&#10;WH7T8SZCo+801vuqTwHLq/gDxDrE174Z8Sa7p98iynVNQjSW9gCg4i+Vv3kXV1WJdyszfK27dU6/&#10;1/wxrdf1f/M5q+16D4h+JrbxJaaHD4fgjDruJU3t3/Dtl2/Kqr/d3N8393+LE+Lr7Phnr0vZbb/2&#10;ar3gTU7a80fyYzieGeRZrdvllibzW+Vlb5l/4FVD4yc/C/xCP+nb/wBmp7aGF76nmnw617x94m8H&#10;+IvCfhvWzpnhQXAhvLGYDbMoXb5Yk+boqIv3V3fLu3bmr0/9moIPFMcFvCtssehiJUVtyLt1G7Xb&#10;Xnf7OkMWhQ+LIbhXsomula3Eq7VaP5tu3d96u3/ZgsRD46v50Eam6015cxRKC/8AptyvJ/5at8v3&#10;v7u1f4aqwk+/9bHt/wAXRj4far6/u/8A0YtddF9yL6VyPxd/5J9qn/bP/wBGLXXRfci+lQ/6/Apf&#10;1+I8f6z86+Z/24f+RM8O/wDYQb/0Wa+mB/rPzr5n/bh/5Ezw7/2EG/8ARZprdES+Bntfw6/5Ausf&#10;9hzVf/ThcV1rffrkvh1/yBdY/wCw5qv/AKcLiutb79JbFvf+uyOO+Mn/ACSLxt/2CLz/ANENXWxf&#10;cX6VyXxk/wCSReNv+wRef+iGrrYvuL9KQHyn8fR5cHipPPtoRP4mtIN1y+yNfN023X5m/h+Xd83+&#10;zu/hrzv4rWvwxs9As7nwGbuO4gsdmojWbqyk82dmiX90sLNuO1p2b+795a9G+PJmhHiqW2kSG8j8&#10;UWU8AZd37xbG3Zf+BfLXHfGfxx4R8WeE00/wj4f1rQV+xsdV/tq8uLhZZlaKRWiaZm2/6p1x8u7z&#10;V+X5flpX0E7Wd/616f8ABPSdG+IXhK00mxR/E2kxsIFV0a+j/u/71M0X43aL8KtQ1XV7G70HX4b6&#10;dTOU1CNLyJflUov3vNRfvbfl+833q+o/2c/2efhr4l+B/hTVtX8I2N9qM9kjz3EoJZ2O4/eLf7Ve&#10;lj9lj4TFio8DaWT6bB/8TXkTzKnCXJyGXtG/eT/r7j47n/b48ITIBa6bdJMOrXrokR/GLzW/8dqF&#10;P26dGST/AEjT9KMP/TDU7hj/AOPWqr/49X2Z/wAMq/CZT8/gTTEHqUH/AMTXM+Jv2JPhpr0c32G0&#10;u/D7SrhxYXWVK/8AXOTzI/8Ax2lHM6F/hD2kls/6+4+XL39u7wteFYdN0Gdr6R1XOqXEMFuCzdTI&#10;DJ8q/wC7XI6X428P22s3PiBPGGjaBqj3n9o2zaLeRoLOTbt3JluWb5t25drbm3L81fV2hfsHeCrW&#10;8+0ap4k8R69GQsTR3V2iExj7qrMsauo/2VPevRbX9lH4S28SRx+CtObb/FOHmYf8CZtzVcsyor4R&#10;Oo9j50tP29fHFlGi/wDCyPCMqogAMtrH5hA/56YuV/8AQVqdP+CgfjxzgfEXwWf+3b/7tr6Ik/ZX&#10;+EydfA+ljPqo/wDia7XwD+zR8OPCNw2q6d4O0+zn8vYkiwjdt/u7mq6WOjXfLGBrGfNLV6Hx/J/w&#10;UC8ckNE3xF8Fg8f8u/8A921zXjT9rrXviRos+j678T9Cg0ucCOaHSmS2kmj/AOee8yS7ev3l2tXX&#10;658KfCWv/wDBQHxBomoR2+u6fJo0N7caayKsdrNt2eX8vX5AH+b/AJ7V9Cyfsr/CQL/yJGlj3KAf&#10;+y0quPhQlyyiKU2rpP8Ar8fu+TPgWx+LOg/DrV7vxBpt54d1z/R1j+yvfxxTRKO0TfN8rf3dv/Aq&#10;7KX9vjwfIgSPS7sXI+757okR/FWZv/IdfY5/ZT+Ep+T/AIQfTP8Avgf/ABNZ+ofsofCi+tjbf8IT&#10;aW5xzNaSNBIPxh2tWazWn/J+X+ZCqPv/AF9x8fN+3VpBmHn6fowg7eXqdwx/9I9v/j1Puv29/Cpt&#10;JY7LRryS72/IlxLFHCzf9dct/wCg179qX7Afgu8vJTD4o8RWEMw8qS2guLciVP7r7oWZ1/67M1dn&#10;4e/Yw+F2hqJb/SZfEF0F2mbVbkv/AOQl2xL/AMBC1UszodivaM+JZPG/h7XfEF9r174i0DSru5aB&#10;lg0m/UGGaJmbzfN3KzS7mX59q/dWvXNN/bs8a6Xapap8TvDF3FGoUT3sEbSs395vLnjX/vlVr6XP&#10;7Kfwoxk+BdMB7fKP/ias6f8AsnfCa+lWM+A9M4+9hB/8VUxzKlKXJGIc76M+cP8Ah4F46CA/8LD8&#10;Fsvvbf8A3bSH/goL46dgf+Fi+DI19rb/AO7a9z/bW+F3hHw9+yv4qstPtbbQLOwswYZLeFRlwdqR&#10;Kv8A00Yhd3+1XJ/AX9nn4beI/gx4R1fWfCllqGpahp0NxLczplpZCiszNlq6K2JjRjzSX9fgXOpy&#10;uyf9fieO+If20fF/ivSp9MvPijoFlazE+Y+kotvcnrvVZGnlK9f4f+AsteVad4/8PeBtattc0bUP&#10;DmqvZ2n2eOwuL+OJo1/vQS/NtLfdb5fm+X7tfey/sqfChiQngbTD6/KP/iad/wAMpfCUED/hC9LV&#10;vdB/8TXJ/atL+Ujnd7/5nxxF+334M2CI6Lefatn3vNi8n/vvdu/8cqFv26dNaXcLDRY4P+wncFv/&#10;AEj2/wDj1fUviz9iH4Z+I4pv7OguvDvmptc2VwTAy/8AXORZI/8AvlaxtF/YN8EWN48+r674j8RB&#10;1UOLu+VSyr91RMsav/49Wv8AaVHl2F7V9z57H7fHhE25iTSrtrj13p5X/fe7d/45XF6h8RfD3jrX&#10;G17VdT8O6JJc2nkmystSUyt8ysryz/L867fl2r8u5vmr7zh/ZV+ElqqxDwTp8gUffmUyN/30zVZP&#10;7KnwkBCf8IRpgz/sD/4moWa0t+R/18wdWWzt/XyPl/SP24PGHh3TbfTrf4n+HdWitxxPqscU05HT&#10;5miniB/75zWu3/BQTx3ubPxD8FoV7C2/+7a+xPh3+zl8N/Bc8+p6X4O0+xuJYtglEALNH/vf7VfH&#10;/wDwqPwlrv8AwUB8XeHtTig17Tn0Vb640+WJVjtblpYwq/K3OEkLf9tWrt9vDk9pb+v68y+aXLe/&#10;9f15ER/4KE+PA3/JRfBn/gMP/kqqOq/t2eNNVtJLZ/id4XtI5U2tPp8EKzKP9lpJ5F/76WvpVv2U&#10;fhOOvgXTB9VH/wATR/wyp8KB/wAyJph/4CP/AImuL+1KX8n5E+1ff8z4GHjLw5omrabq2n6/oOpS&#10;6ebiRoNV1FSks0rKzSmXczLLuLfvdrf6xv71dnZ/t5eEobVLe70G4W86MtpNFNFu/wCuuV/9Br64&#10;u/2TPhHqttJbnwha2jMM+ZZzPbTL/wACh2tXAap+wL4Lvbqd4PFPiGwhlCh4IprYxSqv3VfdbtvX&#10;r/rt1XHMqP2kOFVrRHz837c2lDAhstH8nv5mpXCsP++bVl/8eqzH+3x4NhjRLjR7x5iPvW8sTQ/m&#10;zK3/AI7X1P4f/Y1+F+jxGS+0iTW7naN0uqXMj/8AkNdqL/wFVroT+yn8JSuR4H0s/wDAB/8AE1Ms&#10;zpL7DM1Wk93/AF8kfB2qfGHRfiJr2neI9Qu/D3hlLWKRI4hqEUl1KrHhZ2+XaP4vL2t838VZPxN8&#10;e+G73wBrFraa/p1xPPDkRRXKMzfN/d3V+humfsmfCXVLuOI+CNLJf7wCD5f/AB2uM/b2+FvhPSv2&#10;Wdfgs1tfDtpo0ULWxhg3Kzj5YrdV9W3Ku7/arroYmNaPMomkZOV7s/OnQ9M+F2oeANRfWbi4/wCE&#10;6ulinsri3urOKyj3Roz+Z83mKFPmbl/u4216n+zDdPf65Y3zlAJ/DsTgRLtTd9vu923/AIFXn/h/&#10;4ieGtH+Gl9pVxoOs6j41ijhh0rUrK5mSyiVY0Ut5a/I/Ku3zq27evzL/AA97+zBafZdesYEdZhF4&#10;diiVo/uttvbuu3UrT8P6+Z7R8Xf+Sfap/wBs/wD0YtddF9yL6VyHxd/5J9qn/bP/ANDWuvi+5F9K&#10;n+vyGv6/EeP9Z+dfM/7cP/ImeHf+wg3/AKLNfTA/1n518z/tw/8AImeHf+wg3/os01uiJfAz2v4d&#10;f8gXWP8AsOar/wCnC4rrW+/XJfDr/kC6x/2HNV/9OFxXWt9+kti3v/XZHHfGT/kkXjb/ALBF5/6I&#10;auti5RfpXJfGT/kkXjb/ALBF5/6Iauti4RfpSA+V/H93dy/GC8sgWawTxLayqPIbLS/2Yv8Ay33b&#10;fu7fl2/xbt1eV/tPr9m+IGnXTwlPM0uWLcF+9xL/APFV6v8AHHU30a58VarG2y5s/EtvLGQu75v7&#10;NjVd3+z81cP+0J8K/GvgyDStc8cxWPmX+lzyWjWkm8JHmNXVlWQru3XEa/L/AHvvNtq7paCabu0e&#10;9fB/48eMvDHw10bR7PxjZx2tvbxhYX0kzGFWXcFJWT+7trorb4zeMtM1m88WQ+OrDztWig04n+x/&#10;lzbtKyoq+d9799J/3zXBfBm61vwt4KsbixsIdUstQtkmwsvlSwSrGsX8X3l+WtqPQNZsdN0+9gaz&#10;n1u0vZdSeHaVgZpVlVol+b/pp97/AGa4nQo6+7+Q/Zru/wAf8/yOj1T4v+NPHn2KybxvZiSG4j1B&#10;UXRjGzmF12nmT7u7bVs/tOeNZoFmHjrT1h2f67+xDt24xu3b6yN+reIfE9vqt3ZQ6Za2UEsMUIfz&#10;ZZWfbubcvyqvyrWUieIoPBC+EhYWjhLf7EuqCT915W3G7yt27dt/8eo+q0X9n8ieWK1Sf4/5nR6V&#10;8YfG/gTSrPQl8cWcqwx+cobRjISGZm3cP/eVqjtfjJ40bXtT8Vx+OtPSb7Pb2FznRjtGJJDGu3zf&#10;vbrgf9/FrPSHVfC/iI6hYWkOp29xZwWstuW8qVfKaVlZWb5f+Wv3az5fD+sa1pmrXE7W1lqV1fQX&#10;0UIBMUfkNE0St83zbvKXc3+1T+q0f5fyGoQSVo7ev+Z0etfGfxd45XT9LvvGNnOPt9rdxRjSHjaW&#10;S3nW4VdzSf3oq9Z1b9tS5bVrcWP2Wys7fzIprcQvM0km3C7ZF+X93JuLbd27H8NeK3VxrfibVdIk&#10;vdMh0a3sJfOlIm81pZfKZdq7fur8zfeqHTbjxH4UtL3TLGwtNRR7iee1uWcRKvmytKwlXdubazfw&#10;1rGlTh8MSuRR0v8An/n/AMP1PLdB+KPiGH9qTxF4yTxParqNzaxTSakLFWgl3omB5e7d/wA8tvzf&#10;w17L4j+N3jX4gaNd+HbvxvYxRapEbTC6MY2bK84Yv97bXzp4f8LXMHxu1bR7W6iN3ZWllIk8qfum&#10;lhaKX5l3fdby698vLvXPFOqaMNQsoNKt7CXz5MS+a0su1l2rt+6vzN96onRpznzSiSqas9/x+f8A&#10;TOik/aO8bxv5X/Ca2EjW7NCSuhluVba38dZ2lfGXxp4US4vIPHWnzjWpnv4h/Yxk3KVXcy4l+793&#10;/vqsnTZ/EPhay1HTbHT7S/jluZp7W5ZxEsPmytKyyru3NtZv4aistE1TwpLoF1YrDqc2n2bWNxC5&#10;8rzVbymZlbd8rfuv4qj6rRX2fyE4Retn+P8An+Rs3Pxo8Z63rcGtSeOrCGbRbeR5A2jFVWKT7zMG&#10;n/6ZU3xT8bfF/jfw1qWgX/jeyS01aB7BmXRDG22Vdi7cP975qxr7RtS8XyeJLnUlh0yTUbL7Fbwp&#10;87Rqvm/MzbvmbdL/AA1Y1C68SeKrCw0u90+0sI4blJ7q8Rw6t5Uqy/ul3bl3Mv8AFT+q0U/h/IfJ&#10;BdH+P+fpudXcftE+PdPuXs5fGunvPbDbKI9ELY+Xd/C/+1XR/CX9pK++Gtp4g1fUtTttel8RagJ0&#10;uFt2gWORYVhx5asx/wCWC/3futXm9tc6v4V1PWvsemQ6paajIJkJm8poZfKWLa277y/ulrOh8Oaz&#10;pmn6XfQTW1xqtnfT6hLDtZYn83zN0S/N8v8Ar22t/s0Rw9KMuaMPyHGHLrd/j/nYr/tX/tD678Sv&#10;grPoc2t2xWMC4vYY7AxyXp3jDDd9xVLI21f9n5vmq98L/j34y8LfD3QNMs/GNkqWNpDGkA0Z5WhG&#10;xWVWZZPm2qy153+0m+qa/wCC9V1bUbeHTYLa1+zRwB/NlbzHjLMzL8v/ACyWun+E9xrfhXwjaNYW&#10;MOqWuoWsNzHmXymil8iKLa277w/dLWs6VOa5ZxD2avv+f/D/ANX6naWnxk8Z6VqF14kTxzYO2sbL&#10;b/kDFtzReduVU8773zSbv92pdS+MPjfxpqGmwt43so7jTpxexqNGMeCnyseX+789c3FoGtaZpukX&#10;kL2tzqdjez6hLCQVil83zd0S/N8v+vba3+zWjIuq+J/Ex1a+tIdMt7e1ntorcN5sreb5TMzMvy/8&#10;svu1l9Wo3+H8iOSFrcv5/wCZtyftN+MXtBN/wnWn+Ttz5/8AYZ27f727f92odI+L3jX4daVYeGB4&#10;3sZIrO2ijSM6I8hEfRWba/8As1zPkeI5vA3/AAhjWNoivbf2e2q+Z+68rbjd5W7du2/7X3q1gdV8&#10;O+JZNT0+0h1S3vYIreWEvslRot21lZvl2/M1L6rR25fyDkjvZ/j/AJ+hatvjF4yi1vVPFcfjmxEk&#10;sNtp1yG0h9qGNpHjT/Xfe/0pv/HasXXxj8W+LNW0Szu/Gdq6xX0F2sS6MYTO0LeYV3NJ/s1zLeHN&#10;ZvtN1O8ma1g1i6v4tRhh2kxRtEsSrE3zfN/qPvf7Vad7LrfivXNJlu7CHS7TTna4YGXzZZ3aKWLa&#10;Nv3V/e1bw1Hfl/Ivkg9LafPr8/me063+25eXWpxSabNaWthbxTQPA9u8waXKqpaRcHbG24/L94n7&#10;y18e+Cfil4g0j9pfxR4stvE1suqXVp5kmpNYiSK4ikkiVFVC3tF93+7XqGnXXiXw1p1xpNrp1rdi&#10;WaVrW7aQKoWVt371d25tu5vu14T4O8M3Np8aNa02ymie80vT7ZopbhPklaFofvHd/FtqnTi1aQmk&#10;/wCv6/A+jda+NPjTxvYPocvjazha9OEEeivGzfLv+XL/AN1a0G/aP8cRK0Y8b2Ei5ZG26IWXK/e/&#10;jrn7yfWvFesaRLfafDpdpprtcMrS+bNK7RSxbV2/dX97Vewu/EfhuyutIs7G0vAZpTa3bOFVVlbd&#10;+9Xdubbub7tZfVaP8v5f5C5I3uk/x/z9TW0P4w+M/Btrtg8d2MserTSajH/xJ2k3GRvMZl2z9Pmp&#10;G+MPjPUtfh8Q/wDCc2Ec+i2k0Um7SCqpHM0bMzL5v/Tsv/j1Ytjo+o+EhoFxp6QakbGyGnXETr5T&#10;SL8vzK275fmX7tFzoGq+J/8AhIbzUWh02fUbeGzghUeb5CxNKyszbvmZvN/ho+rUf5fyFyQta35/&#10;LyNrxL8aPGHjXQdU0O98b2iW+rwyWD7dFeNgrr5fyt5n3vmrUk/aI8d2TvaHxtYtLbkpKq6IWwx/&#10;3XrmNQu/EPiiHS9PvrGDTYYJoLm6mVxL5rRSqyrEu75dzL/FT7W51zwpe6wthp0OqwX0vnwsZRG0&#10;UpXaytu+8vyr92j6rR/l/IajG+ievr/nc9I+FX7TF98N9E1a81fULTXLvXb6S4huEgaFI2VdrJ5a&#10;szfK0Tf3a8X/AGwvj9rnxM+DsWhzapAYbRkmvYY7QxPdSb2/ejd91VZlb/2atNNB1bSNP0i7gkt7&#10;7UbK7luZ4cbVl89maVV+b5dvmtt3f3a86/aYOq634OvtX1K2isLaJPIgt0kDysCyszM33f4fu10R&#10;pxgPl0/r+vvOQ/ZmUqPGJkjV7v7cqvcKu3P3v8/8Cruf2ZWll8aX6ySblj0xxFiJk2r9tue+75/9&#10;5dv93+GuN+H3w+8eWnw28VfELwpb6b/YVqySXz3DM0znasgby/MwW2zKzbB32ruru/2Zmim8UWtx&#10;bSNKkmhearMu1m3ajdt92td9gStuun+R7L8Xf+Sfap/2z/8ARi118X3IvpXI/F3/AJJ9qv8A2z/9&#10;GLXXRfci+lS/6/Aa/r8R4/1n518z/tw/8iZ4d/7CDf8Aos19MD/WfnXzP+3D/wAiZ4d/7CDf+izT&#10;W6Il8DPa/h1/yBdY/wCw5qv/AKcLiutb79cl8Ov+QLrH/Yc1X/04XFda336S2Le/9dkcd8ZP+SRe&#10;Nv8AsEXn/ohq62P/AFa/SuS+Mn/JIvG3/YIvP/RDV1sQyi/SkB8qfHq4+xp4juMzIsHi3T5maFVa&#10;RFFhb9Fb5eP9pf7tcl8bvhnd/DnwVJDc6tpdyNZs1ubddGuLa4ieKOeDiTbaRMP9buXazbtj/wB2&#10;uz+Ks1vq3jfW/DMn2hPtXiW3M7LA3l+W2lKu3zNu3c237u7dXjXxl0C28DeJItK05mNtd6fLOzyz&#10;SNIG2Sb/AOLb935fu/xNVroJ9T6Y+FX7EvjL4h/DfQvEdn8SrnSrTULcyJZrEWEKls/wlV/8drs3&#10;/wCCd/jkcJ8WbsMe4gP+Ndh+zx+034d8MfBPwrot9oWuie1tBG729izoxGRu3Bvu/LXX2n7YmmTe&#10;J9RiuvDGtppKWtu1tKNOl3NKzTeYrfw7dqw7fTc1fP1KuO5pcv5efoc+t1f+tDxz/h3l46x/yVi7&#10;P/bu3/xVct4k/YZ+LOhLOdP8Uaj4iAXMcllqYhmVveORVUL/ANta+iPEH7X+lQx2jaZ4Z16VzdRi&#10;YSabJxD5i+Yy7W4bbu21ur+194XWP/kBeIg2P+gc1Qq+Ojry/wBfgV721/6/E+QtF/ZA+M2s3QR4&#10;fEOjxLGFX+0NetTGT3LtEG4Hps+X+81d1bf8E9PiC9uGuPipdQSj70QV5gv/AAIFd3/fNe4eFP2x&#10;9Mu9EgbWvDevW9627zYYdMfavzNt27v9nbVNP2vtMXxRdp/wjGt/2QLWNopBYSBmn8yTzF+993/U&#10;/m1aOvjpfZ/D/hxbrV7+n6WPJR/wTt8bysR/wt68JHpbn/Gul8Df8E1fEuoagz+IPixq0mnLH8iW&#10;HySs3+9IzL/47Xf63+13pUFvZnRNA1p7q4vbWKY3WnTCMW7TxrcN8rfww+Y3/Aa92vvj94L0ObT9&#10;KTVTLJdRySyzQRtLGgjXf80n95j/AL3et8PPFTlzVH+H/ARUObqfmvrH7KWsH9qbXfhzo3iPU9PE&#10;VpFeWuuagI3nuYNrB2yqLn97IV/7Zf7K7fSl/wCCePjcsGT4uXZ9P9HP+NY9h+0jDqf7c3ifxdea&#10;bq9xpQsFsbKzFqzS20ewHeU3bsNJvb/ga1714r/bA0i18M303h7w3r1zqiQM1olxpkmHk/h3be1F&#10;epilUSp9v66feEm2213f9f5HkJ/4J2+PM4HxbvP+/B/xqref8E+fiJFbyNZ/E+W9nj6QO0sCt/wL&#10;99t/75r6CX9r/wALeXj+wPEOcc/8S1qydD/bA0hnv/t/hrXYVF1ILYppkh3Q7flZt38X3vzrk+sY&#10;3+v+GI95Ox8o6t+yJ8adOvbi3gtPEupbkwl3b65Z+Ssv975yjSr/ALO2L/errPDf7B3xS1uPN/4v&#10;vvDsYX5Rdaj9qmH+8scaov8A321fQF9+2Lpw8RaYlr4e146RKs32p20tyyN8vl7f/Ht1J4u/bC0q&#10;Pwxq83h/w1rdzrKWztZRz6dMI2uNv7tf93dVvE46dly/n/wUNSeuv5f8A8eP/BO7x2zHPxZvDnv5&#10;B/xp8X/BOrx7MVVPixdozH/ngf8A4uveU/bC8NokYGg6+CRz/wASxv8A4quk+Cv7RGg+MJvFd1rU&#10;cmh21ldolgl9A0UlzD5MLbvm3bm8xpF+X+6tFOtjpS5Zfl/wEEU5yPlr9ov9hCX4R/ATVfELeNfE&#10;finW7S133NhK8Ztdv/LaTDI20Bctndjiue+Hv7D3jPx34J0XxHa/Ee50q21W1iuYLQRnEKuu7b8r&#10;Kv8A3ytez/tuftPabq37OesaZoMF/Hda3F5Tt9nMYtoRJlll3fd8xQy4+b5aZ8DP2n/Dvhz4P+E9&#10;LvNC16W9stOht3aCxZ45MBV3Bt3zLXdXqV1D933/AK7lzd1ptY4Ef8E8vHXzg/Fe9/78H/45Qf8A&#10;gnl46G0L8V73n/pgf/i69isv2w9J/wCEk1Vbnw3rqaZHHCLd10yTczfN5m7/AMd207xD+2JpKzaa&#10;NM8Na7MDcotxv0yQ4h+bcy/7X3a8722O/r/hjL3t/wCvzPnLxP8AsK/FvQYpm0/xNqHiEqvyNY6n&#10;HDMW/wBqORFUf9/ax9G/Y/8AjPrF3KrxeINGjwRF/aXiC1aIejeZEjsO3y+V8v8Aeavrg/td+GIk&#10;zDoXiJm9DpzVm+GP2wtOuPD2nya14a1y01V4Va4W30uTaJP4tu7+GtI4nG8vw/n/AF+BTbvt+R4n&#10;B/wT48ezQo8/xVurZu6rE7hf1X/0Gpz/AME8fHY6fFe9x/1wP/xdewwfthaXN4uvo7jw1ra6QtrC&#10;1rINMm8xrhpJ/MVv+Arb/wDfTVY1n9rnS5bjToNJ0DWzLLfW8MrXOnyKiQtMqyMSrfeVd3NR7bHX&#10;3/D/AIBHv2PO/AP/AATb8RaheTza/wDFzWmtI48rHYx+VKZPQbww2/8AAa8Jf9k/W7j9p3xH8OdM&#10;8RarpEkFiL+31nUFjM9zAH2MzBUXHzS/e/6Zf7u39KLv9oXwb4fe30/+0GvJJ4nkkuLeJnjQRru+&#10;8v8Ae+78u7pXwZ4R/aLtbv8AbZ8X+MdR07V5tNm0w2NrZpbsZoI1kh27kzuVd0bf9/K9RzrKnd/F&#10;Y6nFpW8/6/r/ACZun/gnb48AyPi3d/8Afj/69H/Duzx2OT8W7v8A78f/AF69m8U/th6Jb6HM2keG&#10;9euL1dvlQy6ZJtb5l3btv+zurSH7XvhcQDfoHiHP/YNavLdfG9/6+45/evY+eb7/AIJ8fES0tnez&#10;+JFxfzp92FneBG/4H++2/wDfNcDqf7IvxssbqS3trHxPfqwURXVtrlmYUb+JtshVpV/2f3VfVnhn&#10;9sLS5Uuv7T8Na/BILqYQlNMk+aHd+7Zt38W371On/bK01PFVhDD4c1o6O1rcG8kOly71mDQ+XtP9&#10;3a03/fK1UcTjY/Zv9/8AwAV3qv0/4J4Bon7CPxR1pVa+8Y3vh+Mr8izX/wBqm/4EsaRqv/AZGrZ/&#10;4d4eO+v/AAtS9x6/Z2/+Kr2Xxf8Atf6VF4a1SbRPDety6rFbSNZpPp0u15tv7tW2/wAO7bWsP2u/&#10;DHkc6B4hB/7BzVMq+N/l/r7i1zbXPCYv+Cc3j27mijHxZvDv/wCnc/41k/tVfsL3Pwm+BeoeI4fG&#10;HiTxVqNmIzd2sxjNogG7fPjbuVFAZvvV9cfBb9orQvEmna/qmuRyaFHYXbxWcV3A0U0sQVdsm35t&#10;38X3a8O/b7/aU0rXf2epdG8NNex3WvBBdyfZmUwQ7mZlc/wszR7dv91hXo0J4hr95/X4DgtNT5E8&#10;L/Dy61b4ZzeNRq1ktjoVtbRTi4uLRL/eYIii28bWzZZfMVV3SqzMrV2P7KrFL7Sl6yL4ag+c/eP+&#10;n3f+f+A15N8HvCGm/EpPEc2pvJ5dtPtjiR5Fba25maRd235v/iq9d/ZuvRe+M54pN5aHSTCzSK+W&#10;xqN3hgzdf95f4t392vRNFbt/Wh7P8Xf+Sfap/wBs/wD0Na6+L7kX0rkPi7/yT7VP+2f/AKGtdfF9&#10;yL6VP9fkP+vzHj/WfnXzP+3D/wAiZ4d/7CDf+izX0wP9Z+dfM/7cP/ImeHf+wg3/AKLNNboiXwM9&#10;r+HX/IF1j/sOar/6cLiutb79cl8Ov+QLrH/Yc1X/ANOFxXWt9+kti3v/AF2Rx3xk/wCSReNv+wRe&#10;f+iGrrYuEX6VyXxk/wCSReNv+wRef+iGrrYvuL9KQHy18VktNJ8c654mkicG38S2/nFWb/ULpSt0&#10;3bf+BV4t8adasvH+vwalp8M8dvZ6fJEwkilikdtkjf3Nu3+L733d1ex/He2S5bxJbkSss/i2xgZI&#10;WVZXU2Fv91m+Xn/aauR+NXxNvPiZ4IYXOlaVaNo9ktrajRre2gjEUs8HMmLyViv7pVXaq7d5q10E&#10;+uv/AAT0z4Mtp134bgg1vWb7TZ4oEltYRO0ETQeXHuZf4W/e7q1o9TD6HptxcajqKaJLqku692Sr&#10;L9l2y+UzNt3bd3lfNXDeF/EvjPTvC+l2DfD6PU4LeDbFcS3dt8y/7u+r2p/GXxlpGkO2ofD+O3sl&#10;xEd2oW7L83yqu3dU2H/Wx6Lmys/GdrZaJq13qlt9mle8DSNPEn3fK+b7qt96sNJ9LX4fLfTeINUX&#10;xELXy5bXzpfN+2bfu+Rt3fe/2a8z0X9pzUFu2stL8ExSz/eNvbXCbh/wFTV6b42+JbeRryb4ZXMU&#10;i/N9omUK3/fWKdgvc9WL28/ix7bXdVutMSXToGtvLkaCKWXdL5vzfd3bfK+WsmTUWXRdaezvtRut&#10;Lg1KBY7vEssvkboPPaJtu5lX978y15lbftN3vie4+zP4Rt7yYSKiq93Gy7m+VfvH5a622+J3j+O1&#10;CRfDkLCPlVV1K12/+h0rML3R2V6+lWmr6BFomt3mpS3EnmzR+a08Qh8pvmb+Ffm8r71R6Pc6PJa6&#10;tPr+v6jYX1pdXPmQmVotsfnt5W2L+JfK2/dzXG2vxB8cWMhe3+GcUG773lX9qv8A7PRP4+8bXNx5&#10;s/wzSWUfdZr61Zv/AEOgf9bHnOjXd/H8XdSuLqS5juvsWn/a5kibzxFut/Pbaq7t3lbq97upNMtt&#10;c0CDRdbvNSkuJPNlTzmni8jym+Zv4V+byvvV5BaR+ObL4kal4vPgx2nvYUga1a6tdi/w/e83/ZX/&#10;AMerqrT4g+OLGczW/wAMorcn73lX1qv/ALPRuJHZaPcaI9pq0/iDxBqOm6haXdzvgMjR7Y/Pbyts&#10;X8S+Vt+7mq1pdvK/hSPX9Qv9Ls7nTpfOnXdFm4/cbVlbb8rbfN+9XH6v8T/F1tHNqOofDeELbrua&#10;4mvrZtir/wADrnH/AGotT1W4XTX8GJeSj/l2+0qX/wC+dtCQN2PU7+7liHixNA1C91KC301fIkLN&#10;Pi6/eblibu23yvu1Nqt1osNnpM+ha7qF3qF3dQeXD50su5fNXzd0X8K+Vu+9trzu3+Oniuws3Efw&#10;zvLeEfNwoVf5Vj2X7T0yXztb+DLZLhN3msbiNWT+9u5p2BtLc9nsjpt5rniKPW9dvNPmhkSW3j81&#10;oIvI8uL5l/hPzeb92sq31Fm0XQ2vdS1K20qTVLlZbwJKsv2bdP5DM23cq/6r5mrm7z4heONRcNP8&#10;Morgj7vm31q3/s9St8TPH01tJHP8ORLGV2srana7f/Q6Vhr+tDH/AGjGtIPC2o2mj6xd6vaLYs14&#10;ZJmkiibzYPK+b7u7b5vy10vwofTLvwwsWua5eaVJb28MsCCVoYjB9mi+Zf4W+bzfu1xnjy+8aeMf&#10;CN9okPgFdNiuEP7yK7tuW/h/jrS0rxH4z0bQrLTX+HsWox2UCwRSTXdsrMq/7O5ttAaHZrqJfQdE&#10;a91HUYNKl1W5WW82SrL9m/f+QzNt3Kv+q+Zq1/NtrTxjHbaNq11qca2M7XXmSNPFFLui8r5vu7v9&#10;b8tcQfiZ48mgkim+G4dCu1lbULXb/wCh1FH8TfG2j28zp8N4rWBV82TbqFqq/wC99+iwG5JcacPh&#10;w19F4i1RvE32Mxra+dL5v2zyvu+Rt3f63/ZroHNpd+M7iz1rVrvTLc2kTWZhmaKJ23S+b833d3+q&#10;rxI/tN3P9oJ/xREP9oN93/SE81v13Vt3fxx8WahDG118Mrq4hjG5d6hl/lRYSkd3LqeNF1ae11G/&#10;k0OPVYFju8StL9l2weaytt3Mu7zPmrUnOnWfiLw9Doms32ozTuzXaec08SQeRL8zfwr+98qvHB+1&#10;RqMDnT4/ByK8fy/Z/tKbl/4Dmum034keNESK40/4bxJHMoZWi1C1Xcv8P8dDQKR2Wm3OizaNqF7r&#10;PiLUrS/tridZ7XzpYmX963lbYtu5vl27dteG+E768h+KmqXV9PdQSnTbRtQeNW+0Kvmw+e3yru/v&#10;V6JceP8AxpPcCaX4ZI0o+7K19a7v/Q65HSY/HOk/EHVPFjeDGma/h8hrR7u22L8x/i8z/ZX/AL6a&#10;mM9nu/7NtPEOgw6NrN5qTzyM1ynnNPEkHkS/M38K/vfKqppdxo82mX9zrniDULO9tridZ7XzpYmB&#10;81vK2xbdzfLt27a5Cy+IPjew3fZ/hlFBu+95V9arn/x+luPH3ja4nWWX4Zo0q/dla+td3/odTYOn&#10;/AOpsLp7o+E49f1K805J9NG+QM0GbrbE22Vv4W27vvUaheNFH4rj0PUb/UrWC1hWGZd0reful85Y&#10;m2/N8vlfdrm7r4j+PLmART/DdJYR/DNqFqy/+h1yB/alv9GdbUeEbeBm48pbuJVP+7zTsS3Y9a1S&#10;40WGDRpNB8QX1/eXd1A0cIlafdD5q+buX+FfKZvvbansptJudS19da16806a2l81YRO0CmHb8rL/&#10;AHvut92vL7L42+JLdxPb/C+5Rj/y2iUfN/wLFZWoftL3b332a+8DxG6H3Yp5l83/AL5ZaLDulqep&#10;2+oO+neH21LUNRsdHnvZ4nuWEsUvlbpVg81tu5Vb9196vP8A9pKa0i8L6hZ6Vqt3q9jFD/pLySNJ&#10;FFLuj8r5vu7tu6tmy+LXjXXdOhki+HiXunzLuU/2hbhWX/vquN+LmueLNc8BajZTeBU0LTgyzSTx&#10;XsDbf+Aq9CFpY574T+MbD4eXfid9VVzHqFz5kbW8MjBNrNuVm27fl/8Aiq9c/ZqtBaeLppJEeIya&#10;O8rrMW4/4mF3/wB8/LXFeFPiLe6T8MpPBcelWElhrltay3BuLe1e/wB5giVGhka8XYzbFK7omZWZ&#10;q7D9lUFtU0htv7yXwzb/ACen+n3f+f8AgVVcLW69P1R7Z8Xf+Sfap/2z/wDRi110X3IvpXI/F3/k&#10;n2qf9s//AEYtddF9yL6VP9fkP+vzHj/WfnXzP+3D/wAiZ4d/7CDf+izX0wP9Z+dfM/7cP/ImeHf+&#10;wg3/AKLNNboiXwM9r+HX/IF1j/sOar/6cLiutb79cl8Ov+QLrH/Yc1X/ANOFxXWt9+kti3v/AF2R&#10;x3xk/wCSReNv+wRef+iGrrYvuL9K5L4yf8ki8bf9gi8/9ENXWxcIv0pAfLPxv09tXvfFGmBPPnuv&#10;E9pFH82394NMjdd3+z8tcL8evir4y8YRaToHjy8spJ9M02UWsdsmyRo3wxfdHGi/et0/75b5fmru&#10;vH9hOPjDfakSgt38S2tuv+kyfK39mK3+r/1X/AvvfLXln7TZf/hYWkhJEaT+y5d0f91cS/N/6F/3&#10;zVqzsyXdXXf/ADPo7QMtoWnBVx/o8f8A6DVDRLjw14Z8STXXjXw8+twXFzF9i1BkN4tpuwqxfZ/4&#10;W3H70Sszbvmq94f50XTRvx/o0f8A6DWf4s1K00b+xLm4njijj1mxkaaQ/dVbqJm/8dqbXKvZnr2o&#10;fED4TeILQ2OpahoF7bxts+z3AR1Rv7u1v4v9msm1HwE0+4SaDTvCMUij5XW3t1Za5HxV4lPiP4gf&#10;bdCl8ReF4YrbZc6pbeGru4/tHDAIio1uylU+b53+b58L8vNW73WNTkheNPiD4tgkx8pPgqRtv/kn&#10;Tv5f19xpp3/L9ZI6Txj8S/hXdaNKt9HpviqKMon9n29qt225mCKrDbtTczBVZsLXHfCP4c6n8S/i&#10;RH4U0kN4YsdVkmu443f7VNptnEsQk27vlMvmsoVfmVfM/iVdrZWr+MNItvgkNDu7G/0nWItSsfMm&#10;1CwngW8db2JpZ1eRV3Z+aXn5q9w/Y6KH9p7SjIQY/wDhHtRUH/tvYUnotBbtJv8Ar+vQ90t/2Efh&#10;5DAiz3muXU8aZNw+qzKW/wC+WVa0P+GCvhv/AM99c/8ABtd//F19P+Wf74/KkKNj7/6VOvcE49l9&#10;3/APmH/hgv4bJH80+uEf9he7/wDi64zx1+wtpaeHp7nwTq+o6bq0KyNFHf3Ul3bzEfwSrKW+X/aX&#10;a1fZ6owUBWyvuKg1T5bC5HmBP3bZ49qV2le5SUZPlsfjPo2raLbakfEPjPw22vaNNDEPImHnf2ay&#10;/wCt3QN8r/N/Eu5vl+7XtUvxF+FeoabFpN3faMbUKVl0y7UL5f8AstGy/K3+yy14P4jvLaL4eavd&#10;GdEt907CVm+VlaZttd5498W2nibxLoUvh9da0OW1RzN4lttCnulmib/l2RfLZXVm53Nwu3j71bNW&#10;f9f8Eyi21v2/rdf11R0hh+AcUm6LS/CAf/nqttbir3iL4qfCeTQ5bW5utO1jT7W3aR9Ot7X7URGF&#10;+95Sq2F/2vu1ybaxqjWyrH8Q/FqOc/8AMlSf/Idc3eeMLDSvgn8QNM1W21CHWJ7O7J1u90ue2TU5&#10;Xgba26VF2t91fKb7u3avy7ala/1/wEW7Lr/X3sl8JeFb3xp8R9P0HwlYf8IpbeIblbOysro+cloy&#10;RzTS3DRK21f3ahVRW27lX7u6vt3TP2CvAtpp0Meoahr+p3xjHmXUmpyxtJ/tbYSqr/wFVr5n/Z8u&#10;on/aN+GM4lRo5ru7wQ2Fb/Qbiv1FKtIqtjy8Dg9aTbTsiIpNXff9EfMP/DBfw2/5765/4Nrv/wCL&#10;oH7Bfw2/5765/wCDa7/+Lr6hx/tD8qMf7Q/Kps+5peP8q/r5Hx54s/YO8MXWi3H/AAjGsatpGpRI&#10;Ss8l7JcxkjP30lZlb/x1v9pa+I5TZ6frlzeeMdBHiHTdMa5sL+whl8xLa5imaO4l8ttqyrlf4vm2&#10;r8q/NX7MXRVI5GK4ZkbJz7V+PXxDmjjuvic8s6xxLrWskMzZX/j7mqk9bESjpdHqdv8AE34UnRrf&#10;TlvdL0+2kjydMuYRA6r/ALUDKrL/AN81kGL4BtI0h0rwgsn3hJ9mt65DxT4tsfEOh+E4vD41WC/t&#10;IwyeJtP0ae7itV8va8a7YWWXd93b93+L7yrWh/bmoGI5+IPiwt/d/wCEKk/+Q6Nun9fcXo+v5f8A&#10;ySO4uviP8KotIfSze6VdW8Ue5NJsoRcO6/7MK7mb/gK149Z20PiPxVp58B6Cvh/TtYaOwsrCTiO4&#10;eWRVW5MA+WJFVWb5fmZfvL8q1v8Agzxtp3hi08Ux+IYdUvr67RpG8V32kXFlFcL5e2NJQ0arF5Wd&#10;u3p/F95mpvwEuYx4u+EVyJF8hb+1XerfKP3ZX/0L5aoh+v8AX3v+u6Przw5+wf4Pj06D+2tW1rV7&#10;0gGWY30lvuz/AHUiZVC/8BreX9g34Zlv9drh/wC4vd//ABdfTkAKQxl5AQVB6e1PdGYZQj8qz95r&#10;cv3U7WR8wH9gv4bFuJ9cH/cWu/8A4us3WP2DvAs1jcfYdS17TblVzHPHqMkzJxn7szMv/fS19aFc&#10;45A/Cmyxt5ZO8Yx3FFmuorxfRH44+KfD954Z8bXWk+J9MHia38PXM1nqGmW0nkrdt+6a3uMM21v3&#10;TIfKZtv77/Zr03wx8U/hQmgW1ravp+g2NzDlLG5t/su5R/EsTKu5f9pflqj8cLiJvj78U5CwjQ6r&#10;C3LZT5bC08yvPLfxjp+tfBfwZpGmWuo3er28Nvs1ex0y4uU02VR8026KFtzL8y+UPvbtrfKzVe6T&#10;YtpNev8AXQ9Ckg+Al0/mS6d4QMg/ja1t62YfH/wm0nTV02y1HRYrZ/kjsbVB+8x/CsQX5v8AdUVw&#10;1nrOprbLHJ8QfFk8mPmI8FyLu/8AJOmfD/xdD4V8W6rdeIn1rXjcRfuNdvNBu7ZbSJf+XZ08lVjX&#10;d83mj738R+VaPl/X3FddH+X6Sf8Al5nPSyaDr3iK2v8AwdoL+HtHi81Z5T/o637fdysA+7tb5tzK&#10;rf7NZfxhcw/DbXWPJWH/ANmWr3gK9h1Hw9BPayxzRNJPtaNty/6xqzvjJj/hV/iHbyfs3P8A31Rs&#10;7GV+p594B8f+O734c+JPAPhe4s38PSzJHdpOi+amFVdvmMmGbai7tvp8u2vRP2aFjh8U29tDG0cc&#10;egpEqs25l26jdr96vNv2ZSlofGVhHIcwXa7Y3ZvlT5l/9l/8drv/ANmO3mg8b6jIVUebpjsuZWYN&#10;/ptyv3W+7937q/L/ABfeZqdkF29+3+R7Z8Xf+Sfar/2z/wDRi110X3IvpXI/F3/kn2qf9s//AEYt&#10;ddF9yL6VP9fkNf1+I8f6z86+Z/24f+RM8O/9hBv/AEWa+mB/rPzr5n/bh/5Ezw7/ANhBv/RZprdE&#10;S+Bntfw6/wCQLrH/AGHNV/8AThcV1rffrkvh1/yBdY/7Dmq/+nC4rrW+/SWxb3/rsjjvjJ/ySLxt&#10;/wBgi8/9ENXWxfcX6VyXxk/5JF42/wCwRef+iGrrYvuL9KQHyp8eg5PitLdFmuZPFNlBAWbbtZtP&#10;t1/76+auJ+L3hDwf4b8NW974V8Qap4jkSxYawNVs7i0SGdmhjVVWZfm/1rtn5tvlL8397svj+xNp&#10;4sd4LaQ23ie0n23P+qbytOib5l/i+Xd8v+1trgvjFd/Cy58PWtr8PHuby5m04tqJ1m1sYZIplkik&#10;HlNGq7RtW4Vtvy/cVapdBO1ndf1fp/wT3PQtWsF0TTybyEHyIv8Alqv92oPDvj3RPhlr2q67rmjx&#10;+II5ZU+z39nNE9xaxNtUxbJWXau75tyt/F833a9i/Z//AGK/hH48+DXhnXte8Ovc6rf2olnkF9LG&#10;rMdzfcVttejr/wAE+vgczkHwmzD/ALCE/wD8crzJZhRhLkd/w/zMvaaX/r8jxe8/a98CwW6/Y4r3&#10;Urgjm3ht1jZf+BSsq/k1Vh+2J4ZU/vfD96E9Y7i1b9PPr3Bv+CfPwMA/5FRlPvqE/wD8crmPEf8A&#10;wTq+HN3FINCJ0feu1YpbeK8jb33OrS7v92RamOZUP6t/mU6z3f8AX3/5nnWrftX/AA/uLQW8Nne+&#10;ImuSsbWaWbR43fLhvN2rt/76rz/wrqT+G/EJ8QaJdWvhK4gu/tmmWtvcLNHZr5W14v7pSX5tyL8v&#10;zfL/AHq9l0P/AIJt6HC8x1bxFa3gMQiX+z9At7dlC9PvrKu7/a27q75P+CfXwPihWOXw3JdTnq32&#10;6dG/NWVf/Hat5hho/wBf52JlU5v6/wArmJbft6/EK3gVLi18M3UqIA8yXcsKv/wH5tv/AH01WF/4&#10;KBeO3OF0rw4f+3+X/wCJrd/4d+fAtBg+E3z6nULj/wCOV2Pw+/YA+BuiSyam/gm2vC0XlrHqEsl3&#10;H/veXKzLTpY2lWlywT/r5lRm3LV/19x5oP2+vHhDL/ZHh4k9M6jKP6Vx/jz9rnx94+0e60dtV0rw&#10;1Z3kYS4l06UyXBj9InLL5Lf7W1v9na3zVzOsfsx+A9S/bi1vwXe6Rp7+GZdJj1GLS9OiW1FocFFV&#10;vK27W6v/ANtFr25v+CfvwMClj4QeP66jcf8AxyirjKVB8s1/X3g5yTdn/X9fM+TtL1/Q/h94g/tq&#10;90i38Q6dZW6Czit5ojPYGL73lRN8p3f3tyt8u2vTZ/2vvAC2o8lL24ulH/HmsG1v++mZYv8Ax6vZ&#10;E/4J8/A4rk+FHb/t/uP/AIuoLv8A4J7/AAVurXbB4cmsJyPllW7mlKHt8sjMtZ/2nQ8/w/zH7Zr+&#10;v+AeLf8ADYHhoEM3h6+EY7x3Nkzf+j6mv/2wPh+unyyLBf39wPvWMNn+9P8Au7mVG/4CzVua1/wT&#10;Z0i4uGaw8TWUMEsWyRbnw9C8jr/2yaJVb/aVVauv0H/gnd8MLVM6/E+tTsuFRYobSJf93yFX/wAe&#10;3VUsxwxKnd7f199z5wtLiE+KbvXdFKeC03w3Fhb2V6pe2uE3brgL/qlZtyq0S7lbb827c1fQ+mft&#10;1/EPS7SK2u7fw3qkoGGuVuZbff8A7XlfNt/76rqP+HeHwOGP+KRdvpqU/wD8cqay/wCCdHwRvJki&#10;j8JMHPX/AImc/wD8cqI5hQnLljGX4f5h7Rra39fIwG/b+8dMgP8AYvh1VP8A1EJv8Ki/4b+8deaD&#10;/ZPhzaP+ohN/hVv9rr9lD4YeB/2aPEx8NeGNC0G/0qz81NRktInuGUH/AFZfAfzH27M7vvNXL/BP&#10;9if4QeNPhP4W17WfDTTatqunwXNw8d5NGhdwrNsVW2r0/hrrq4inRjzTRblbRMk8T/tr/ETxRpkm&#10;nW1zoXh0yja15BKZ5U/3BJjb/vNu/wB2vAYNQ0nwtrlvql9p1v4r061h4tHvAZ45925p1WX5ZZG/&#10;2vm/ut8zV9Zj/gn58DD/AMym7kdhqFx/8cob/gn38DFHPhJ1+uoXH/xyub+0sOu/4f5mftG7f1+h&#10;45a/tgfD57NGCXq3JTctk1ofN/763eV/49VM/tg+HQN//CO3zLj7n2myz/6P2/8Aj1ek+KP+Cc3w&#10;6voJl0FzoySR7RHPaw3kR/2izKso/wC/tc9of/BNzQ0nkk1rX7e58yNQTp2iWtsyqp6KsgkVf95d&#10;rVp/aGH5R+0V9v6++/4GDL+2D8PltDKYr2S6I/49Datn/vrd5X/j1eZ3WqaV4s16bWrCyj8J2Vwq&#10;yrbw3AWd58rLDOyr8sUsW3+Hc3977q19Xj/gn98EFgVG8LPPJ3d76dP/AGZVpx/4J/fA1lCnwoyN&#10;/wBhC4/+OVn/AGnQ8/w/zF7Vvt/Xy/I4rQf22PiJpGlw2V3NoOtyxLgXbTvbSSL6uqsy7v8APy1u&#10;L/wUA8eLuxo/h7I7HUZf8K9L8A/sFfA/wvJPqh8B2965jKR/2pM15GR/1zlZga+W0/Zf8Bax+3B4&#10;s8G6jpOnf8I2NHXVI9M04fZ/sj+bGFjzCF7Mx+X++n92uv28OTnt/X3mvM+Xmuern/goF48LcaV4&#10;cH/cQl/wrM1f9uT4jajZPbWg8OaW8qFDcCd52A9kPl/+PN/31XXH/gn18ChnPg6Qe51Kf/4qlH/B&#10;Pn4EEHPhCX/wZT//ABVcf9pUFpZ/18zL2p8nXslmmt2WoXn2fxXAs01xfWd1OqteXLsreeT912X5&#10;vlb5fm/h2rXo+lftdeAYdOiWWC/0qcLtFo9pvk/4EYmZV/4Ey163f/8ABPn4K3NmyWPh2fSbj+GX&#10;7S0oX/gMvmL/AN9LXAaj/wAE29MubnfZ+JbKG1lVIzHNoELyNGrbs5iZFVv9pVXdVxzHDS1f9fdc&#10;bmkrJX/rvoc7/wANh+HA25NAvgnq9zZBv/R9XYf2wfADWhN0l9a3ZHNm1ssjH/gUW6L/AMer0jR/&#10;+Cd3wytUZtZjl1u4ZcqgVLONf90QKp/763VvJ/wT3+Bg5bwk7f8AcQn/APi6iWZUPMPbP+v+AfKN&#10;94t0fxn4mtfE2j6PD4VtJVPnvPMgub7d93zYk+X5fvbmZmrL+Kup2M3w61yOK4iYtBkgyL/eWvse&#10;z/4J2/A29uIo4vB8jZ6j+0Z//jlcn+2x+yr8N/B/7NWrXnhfw5ofhi80aCKQXzWyG5ZQdojMuN/m&#10;OWVfvfMxNdlLExre9AalzJuR8S6B4E8Laz8N77VbvxFq2n+NJBFNpWlWtlM9nNGyRsV8xfkT5jIv&#10;zsu3Z8ytt+b0L9mK5S816xnSJLMS+HYpRHH9xd19d/dry7Q9W+Fen/DbU11kSP44slit9PtbaytZ&#10;bSXbEiv5jbfMZWk87c277uNteo/sv28ltrenWT7CkHhuNAYn3Lv+33e//wAerqL0/D9V5ntHxd/5&#10;J9qn/bP/ANGLXXRfci+lcj8Xf+Sfap/2z/8ARi110X3IvpU/1+Q1/X4jx/rPzr5n/bh/5Ezw7/2E&#10;G/8ARZr6YH+s/Ovmf9uH/kTPDv8A2EG/9Fmmt0RL4Ge1/Dr/AJAusf8AYc1X/wBOFxXWt9+uS+HX&#10;/IF1j/sOar/6cLiutb79JbFvf+uyOO+Mn/JIvG3/AGCLz/0Q1dbF9xfpXJfGT/kkXjb/ALBF5/6I&#10;auti+4v0pB0PlX4has9x8X9S0h1tfJ/4SW1ufmdvMb/iWKv3du3b8v3t3/Aa8z/aRn/srxlaW8Vx&#10;JaWU+ltut1kZY3bEm35fu7t22vUvjZqK6FqHiPVcRRzWfie3kXzBuVm/smFVX/x6vNPjv4S8d2f2&#10;DW/Huhf8I4klhK1ivmLIskfyozhfvL80sS/M25dy/L96rVtBST18j6a+D37SHjDwX8L/AA7o0Go+&#10;FoYLa2QQi+Z1m27dq7lWRa6ez/aF+IemaxqHiMax4aaxvra3tkjkeb7OjRtMdynzNu5vM+b/AK5r&#10;/dryb4M3M3hrwpayTaDJq1lqVslxFNbFS0TLHHF5TK23+7u3bq2oNH1Wy0nTtS/sqGW8g1GXU5dM&#10;W4/hlWRfKVtv3l83/d+WuL6tRd/d3FyR7nf6r+0H8QPGCW1pYap4VEkF1FdMtg8waREkX722Tp/C&#10;1X3/AGsvGpIUat4KBAx96X/47XDrLceIPFdtfLokml2Vpbyrm4dRLK0m3+Fd3yrt+9u/irHhOpW3&#10;gIeFf+EX3aiLVdPW981fszL5W3zd33v9rbtrP6nh2vhHyRTvY9E0z9oj4h+CNLtdN1TU/C0lwiFh&#10;NevOGdW3N91pKSD9oT4gtrWo+JItX8MTae1vDbvF5szW8TJJI3B8zarsZgv/AAFK5BY7rwx4jN8d&#10;GOsWNzZwWrCB1MsTRNK27a33lbzf738NUJdE1PVdM1i8i0qC0urq/tr6Cwlm6rA0TbZWVflZvK/2&#10;tu6m8HRe8RKEVayO+1P9pDxx4uNrp8eueGkb7daXLjTZ5FmdYJo5jH/rP4ljZW/2a9n1z9ty0s9T&#10;s7O2GlwWUKyC6huL4Cbft+VFXd8vzezdK+aru8u/F2o6KsXht9Hhs5zdTzXMio2fKZfKVV3bvvfe&#10;+X7tM0bVLzwpY3mnS+FDq07XVxNbXMcw8qTz5Wl/es3zRbd237rVrTw8KS92Jago9f6/r79jhvD3&#10;xi8WWv7XXinxqL3Rf7UuLKOSeedH+xeX5YVdvz5/hi/ir2jXf2kPiB440a80Wx1rwrFPdwsiS2cj&#10;/aE+X7ylZPv18seHvDl9b/GjVdNhghmvbC00+XyzNtilaBreVl3bf4tu37te+Xl7deKdS0XZ4ck0&#10;aGzl+1Ty3Mio2fKZfKVV3bvvfe+X7tOdCnOfPKJLgpXR3t1+1h46sZRbTaj4NSWM7GDPKrK3/f2q&#10;Fh+0T8Q/Da3lzfar4Ymi1K6e6i+0yTFVRlX/AFf7z5l/+KrjNJvdQ8I2d/pzeFn1eVrqee2uY5l8&#10;qTz52lXzWb5otu7b91qg0/Rr3wk/hm7bS49Xjs7JrK6tYJPmXc0Team7723yv9n71YfU8P8Ayj5I&#10;72O5f9oX4h67q9pqlpqnhd7fTIpvNht3mMJ8zHLnzPl+78v/AAKofEX7SnjjxboOo6PZ614UsrnU&#10;4JLVLixklWaNpF2ho2835W/u1xOqaVf+MX8Uzx6XFoseoWH2C2ink5O3zf3sqr93/W/7X3atarf3&#10;3inTrHTU8LHS7gXEE91dSTL5UaxSrL8jL80u7bt+6v3qFhKKt7pPJHt/X9WPRrr9qrx7o84tbu/8&#10;HQXMIw0dwZVb/wBHV1Hwj/ajvPBtr4h1bxhcadqUer3i3FjJbXjLbRDyY42jXfu+XdGW/wCBNXi1&#10;rdXfhTVdb3+HX1iC/nF1BNbSK7A+XFF5TK23b/qvvfN96syHQ9T0vT9H1F9Jhu7q21C51CfTYZv4&#10;Z/P+VW2/My+Z/s7ttXSwtGlLmjEFGMepuftc/tO6t8T/AIE3OiwzaK6kmTUxZymQsyzKV2At90Hb&#10;u3E1Y+F/7Svi7wd8OvDWlRah4UWK2sIUjS8Z0mEW35d37z722vI/2j5JvEHhLUtQTQjo9lp9p5Ci&#10;UqJZ2llgb7q/dVfK/vfxV0fwovbzwv4Tgkbw2+rW1/bw3cE1u6u2fIii8plbbt/1X3vm+9WkqFOc&#10;OWURygm73PVLX9oj4hadq1/rsmqeF3sb9IY4xJJObdWj3/6s+ZtZvm+b/dp91+0V8RPGElkNO1Tw&#10;sZrOeO6dbV5zuVf4W2yfd+avPY9C1TStP0XU30yG6uYNSudQn06O4/hm8/5Vbb8zL5/+zu21qstx&#10;4l8ULeR6M2kWVpZT2ymd1EsrStE33V/hXyv738VYfU6N78ovZwt8J3Lftb+NipT+1/BeOn35f/jt&#10;UNF/aI+IPgzQ7HSL/VfCzXEECx+bqDz+dLt/iZmk+avO5I9Sk+Hp8Lf8IuF1J7P+zvt/mr9mVfK8&#10;rzd33v8Aa27a3HM/hrxhNevob6rY3dtFFm3dHliaLd/C38Leb97d/DR9Tw+1h8kHrb+v6SOps/2i&#10;fiENe1LxKuseGZtOkt7e18oyzNaQtHJM25Tu2xs3nKrf9c46kf8AaN8deLL3SbNNY8NYivoLqVNP&#10;llWaWOOZWaNV8xvlZflrzybSNUvNL1nVRpMMF5canBqEGnNcfwxLAvlM235WbyP/AB6tG8vLrxNr&#10;+iCPw7JpNrp87XMs1xIqs7NBLF5Squ7d/rd27cv3af1Sjvyg6cHpc+jtf/betIdRs4rWPTEtbWKQ&#10;XMNxqIDtIB8o/wBn5vvfer458F/GXxVpH7U/jLxel1oiaxdWLCae48xbYwtJAq7fnz2T+Kuz0nUL&#10;7wtpd3pcnhc6jd+fKbe6ilXyJVllZtzM3zJt3fN8rfdrwjwVoF/Y/GDVrGGOK9vdM0+0YQvLtWdo&#10;Wh3Lu2/xbf7tdDpRkmpA7dz6m1r9o7x94y0+fStP1jwrDcT7dpspZTKu1t3yqs9ab/tXeOLPfBca&#10;l4MSXOwhnlVl/wDI1cHfXNx4r8QaK0Ph19ItdPma4mluJFVnZoJYvKVV3bv9bu3bl+7VbSNSvfDW&#10;mz6VJ4VOp3SXEpguopV8iVZZWbczN8ybd3zfK33a53g8P/KNQhvb+kdvo/7RHxC8HQO15qfheRL6&#10;aa5ge6efkSNu+TdJ8w+b5aaP2iPiJqmuW2t2useGTbaZbXEc0cLzCFvMaP5pP3n3l8k7W/2mrhNM&#10;0a+8HHw1O+lrrcVppo0+5WB/3ob5f3qq33l3Rf3l+9TrvRr7xUnie6TS49IXULWG1tYZ5Pmbymkb&#10;dLtX5d3m/wC1R9To3vyi9nG2i/pHba/+0l488V6Nqej2ms+FLSe/gktUlspZVmjaRdu6NvN+8tak&#10;37VPj3TZPs91qPg+KdeGikMqsv8A5FrzzVL288VxaVZJ4WOkyrNBNdTTyrth8qVW2xMv+t3bdv8A&#10;DUlleXfhK+1qOXwzJq8dzK91azW0inLMu3ypd23b9373zfeo+p0Grco+WC2R7b8J/wBqm98DaLrO&#10;p+LLiwv7jU7p5bKe1vGjthCyrtjVnDcfKfu14f8AtnftJar8Vvgf/ZCXWj+SrRy6kbCYuzybm2lV&#10;LfKm4L96qsWjanotjomovp1vfy219Pcz2ccv3VmZv9VuX5mXzf8AZ3ba87/aV+1694Tv9UbSjpNh&#10;bRfZYRIyiWZmaNt20fKqrt/vV0wpxh8IrK1jlf2c3bUIvFjahE1xdxXiICzbo1+98qq33a7r9mW6&#10;lk8bXsSbT5GmPEgSVnZf9NuW5+X5W+b/AGvl2/7tcB8OfDvjzw74W8U+MfDmgDU/CrTJNqGoSTfu&#10;4WKrJuEf+7KG/i2/Lu27Wr039mkr/wAJLDcW7rc+ZoKSrIq7VbdqN21dAkn/AF8j2H4u/wDJPtU/&#10;7Z/+jFrrovuRfSuR+Lpz8PtUz/0z/wDRi110X3IvpUf1+RS/r8R4/wBZ+dfM/wC3D/yJnh3/ALCD&#10;f+izX0wP9Z+dfM/7cP8AyJnh3/sIN/6LNNboiXwM9r+HX/IF1j/sOar/AOnC4rrW+/XJfDr/AJAu&#10;sf8AYc1X/wBOFxXWt9+kti3v/XZHHfGT/kkXjb/sEXn/AKIauti+4v0rkvjJ/wAki8bf9gi8/wDR&#10;DV1sX3F+lIOh8q/tATJFH4jkeVYkTxdYNNI8fmKifYbfPyd/4f8ALVy/x+8EePfA/gyP/hMr66eO&#10;9sjNYw3swusRia382KNmuH8rb5kXyKu1tv8As11fxblsdZ8Y674aN8kN3e+JYDLAGX7QsH9mRL5q&#10;q3+1/FXj3xc0SPwPrcGhR32oX6y6WzJJM0ZVVVJPl2+X935f73y/eq1fQTa17+v56a/ereZ7x8NP&#10;2XPjt4v8BaJrXhrxdpdhot3CZLe3uJpY5BEV+Xcgjb/0Kuqb9jf9pKP5F8caIrH/AKepv/jFez/s&#10;5/tK/Dzw18D/AAro+randWt/a2SJJGNPuZMsdw+8se3+Gu1tP2wfh9deJr60uLu7h0uC1hlt7sab&#10;d7pJJGmWSPb5Xy7Vjj/7+f7NeDUxGLUpcsNv7rMed3V3+K7ep8xL+xj+0p/0PehN9Lif/wCMVi+I&#10;P2a/2h/CqFrrUrvUto3CXR1jlj/3WV2En/fKNX1p4h/bA+H+nW8DWV7eXskl3FHIp0y7Xy4/NVZJ&#10;MeT/AAr822t7/hrr4ZvHltZvM46f2Rd//GayWKxcfsf+SsG5PRfmfBGhfCP9oDX5nSJ/EaugUbJt&#10;NW3LN/FzNInH+1u/4DXf2/7GX7SssSSDxxokUb/wzXEvy/8AfMWK+ofDH7Y3w+1XR47i+vbqxum3&#10;ZhGl3bbPmZV+byf7vzVWg/bD8BzeJ7uylvLpNOS1hkjuxp1z+8maSRZI9vlfwqsfzf7VXLFYxfDT&#10;/Bii3ZN9fNf19581L+xp+0tu2r480PHqJ5//AI1XReCv2E/j/wCIdUdNa+JVhpOnhP8Aj4sYHuXL&#10;f9c2VP8Avrf3r3rXf2tvANna2H9kXlxqN1PeWtu8L6fcwgRvcRxySfMn/LONjJ/wGvdrv4veCfDz&#10;afpLa5ALy+SUxlT8oMfzSMzL93K//Y10UK2Km71I2j6GsW5PXX5/5dz8o7/9m/4kW37TXiDwNofi&#10;xLjxPDBHOdc1C1a1iu4GGXK7d+7adq/8A/h216U37HH7SYwy+N9Fx/18z/8AyPW7Z/tI+HdS/bq8&#10;Q+JtRupovC1vpUenWE8dhL5iqArgsmzf/rGl/h/ir3rxP+2B8PtH8O6he6TeXepahbxNJBbHTr1P&#10;MbsN3lfLTr1sVCpyU4dO39IiU1Fuz6vr+Wt/Q+ZP+GN/2kwcf8Jvon/gTN/8YqO4/Y//AGkLSB5v&#10;+Ew068x/yxtp2aT/AICJEj/9Cr67H7WfwvEe7+3Lwtjkf2Rff/G6ytC/bN+H989/HeXd3aLBcSRx&#10;k6Zdt50fy4b/AFPy7vm+WuP61jP+ff8A5KQ59Ob8UfDWufCn496Jei3d/EkkxTIC6Usq+b/dYwyO&#10;FH+0rt/u11ui/st/tI+IkeSDWZtMt1GVk1qOODzR/srE8rf99Ba+sNS/bB+HsPiLSraG5uZrSdZv&#10;Nu/7LulMJ+Xb8vk/N/F/3zT/ABh+138PtL8N6td6TfXWp6lbW0slta/2bcxfaJVX/V7/ACfl3fd3&#10;Vq8XinZez/B/194Kb11/H+vwPmY/sa/tJhmx410U5/6eZv8A4xQP2M/2lXAx460TA/6eZv8A4xX1&#10;aP2vPhlhT/a95uI5/wCJXe//ABmuo+CHx68J/EK48SXH2qK1s9MvEt4JrjdCbhfJjk8za6r/ABMy&#10;/wDAf9qlTxGLqSs4WX+EtScpWTu/U+Iv2hf2MPiT8N/gfe+JfE/xHbXTFBGbrRbXSzs3HO7Mm/dh&#10;Tht2z+H7tYvgL9lr48eLfBejaxoPjPSrfQru2E9hFPLLHIsR+Ybk8ttvy/w7mr6h/bj/AGm/DFx+&#10;zhrlr4d1U3d74itzBbr5EgZYS2JvMyvybl3D5qp/Ab9pf4eeHvg34O0/UtYubfUbDToUli/su6wW&#10;CKp+ZUrsrVq8Ic0I3d+xc2ujsrd/8zwr/hjf9pPp/wAJton/AIEzf/GKP+GNv2k1/wCZ20T/AMCZ&#10;v/jFfTtt+2N8PbjxDqMEt1dxW0EcZiuhpt23nN825dvk/L/D/wB9VLr37ZPw90+bTxZ3l3die4jj&#10;kI0y7UQx/Nlv9T8235flrz/rWM/59/8Akplzvv8AifHvin9mv9ovwpBJJcatd6iFTcsmlW8dxF/u&#10;lSyzf+ONWJoPwe+P3iGRhaSeI/MygjF1pqWzbv4izTSJ8v8Au7v92vuyT9rX4ZJbgrrd5K3odJu/&#10;/jNZfhn9sH4e6r4esL3Ubq5068li8ya2GmXb+U38Q3eT81VHGYq38P8ABhzO+/4o+Yl/Y4/aRkVT&#10;/wAJppMSn+BrqX+kWKP+GNP2k8/8jvon/gTN/wDGK+m7T9sTwA3iu9tJbq6TT47WGZLz7DdnzJHk&#10;nWSPZ5X8KpF838Xmf7NWNY/a58BC5sYdNvp7y4ur63tsNYXMKKskiqzbmj2/dbdR9Zxl/g/8lYc7&#10;S3/E8D8DfsJfHvxDqk0WufEzT9H06OMOJ7SOS6fzD0Ty2WE4+9/F/wABrw+D9nX4kJ+0h4l8E+Hv&#10;F0Uvie0tftD6tqFt9miuokdd7fLvxlmT/vn/AGa/Vq++MPgvw9NBo8uv2wu5oHnLKNwWONf3h+X7&#10;v+zXwT4V/aT8Pax+3H4t8ZanqFxD4bGjNptjKLGZ22h4Sq+Xt8zlllb5l+8a9J1KqpuXWxu9IpPv&#10;/XkvuMM/sb/tJD/md9E/8Cpv/jFIP2Nv2kwc/wDCb6J/4Ezf/GK+ovE/7Y/w70vRp7rTr28v7lNu&#10;22GmXcfmfMvVvJ/u1pr+1v8ADJ7cFtauwfT+yb3/AOIrzPrWM/59/wDkrOfn1tzfiv8APyPki7/Y&#10;/wD2krWJpP8AhLdPvFQZMVlM7SN/uiSKNf8Ax6vPdT+F/wAfdIvPII8TuWVMY0pXAbd8250kZVXb&#10;xuVm/wDZq+3vDH7Xnw91BLz7fe3lm0V1JHEp0y7cNGrny5MeT8u5fm20tx+2D4Aj8UWFmLy7l0ye&#10;2uJJ7z+zrtSkieT5S7PJ+bdvl/79/wC1VrFYxfFT/Aam3qvzPlLR/wBl79orxCjSQa3JpsP8La00&#10;UXmfQRNKy/8AAttah/Yz/aRXn/hNtE/8CZ//AIxX034p/bB+H2j+GtUutLu7u/1C3tpJ7W0GnXMQ&#10;uJVX5Y93k/Lu+7WxH+1p8MpIDv1m9Den9k3f/wAZqJYrGLXk/wDJWUm/6Z8nx/sZftK3MpSPxvop&#10;LdP9Jn/+R6yv2of2P/iF8JvgbJ4i8T/ER/ErKYftekWumny42bdk+YX+6ud25k/h/hr7v+CXx48K&#10;+ObTW9Si1GK1sdIuntg12GhMsQVWRtsir/eavEf29P2l/Dsv7Ouo6Z4X1GW6u/EsSwxZhf8Ad2xK&#10;+bu3L+7yEZdr/Nukr0qFStNLn8uhUXpd/wBfkfGXgzwd441L4RXWuadqNwPBdhb2/wDaiIyx225Y&#10;YW+eD7Qqy7Y/J+bZ823+Kus/ZS3nUdHbOMeG4t3/AIH3f/2NeQfC3wjH8TbbxCZtXv7axhnVVjge&#10;P95/Fu2+V8q/d2//AGNex/sz3sF34wuIBPHJPbaQbecRFV8tvt1221lX7vysrf8AAq9DUvT+te39&#10;dfU9n+Lv/JPtV/7Z/wDoxa66L7kX0rkPi7/yT7VP+2f/AKMWuvi+5F9Kn+vyGv6/EeP9Z+dfM/7c&#10;P/ImeHf+wg3/AKLNfTA/1n518z/tw/8AImeHf+wg3/os01uiJfAz2v4df8gXWP8AsOar/wCnC4rr&#10;W+/XJfDr/kC6x/2HNV/9OFxXWt9+kti3v/XZHHfGT/kkXjb/ALBF5/6Iauti+4v0rkvjJ/ySLxt/&#10;2CLz/wBENXWxfcX6Ug6Hy78T4E0rx7rWtzXVyltF4ntUniX5ogq6Yv73aq7t3zV4r8d/Eel+OvFt&#10;reaDdNeJZ6eyzzwfRvl2/e/3m/2q9f8A2gU3jxLDvuAlx4ssLc+RH5su1rG3+6P4v/stv8Vcr8bv&#10;GWh+LPBy/wBj+BrTwbPp1p9lmOmWkqx3jySQr5kzNGu1lVZVXdu/1zVoiXbv/Vz1L4II/iPwzFat&#10;4km0uSzgh8mzt44S3lNGreb8ys33matSLxHcTaVpm/xC0NnPq0tr/bKiD5olWXa33fK+ZlVd22vL&#10;fDXxCitfDGj6fqPw31bV3srby4rlrBzuX/Z/dVt6l8foLPQnj1H4f6rFpKRmORLi2dIFX7u35ott&#10;RYu67/men3H2jQfGVhpX/CRy6oJraaeWG4jgVkVdu1v3Sq396smG8nf4bf8ACSt4zlW5Fp5ssHkW&#10;/lLPt/1H+q3fe+Xb96vKdJ/am8H6K862Hhh7Yy/63ynC7v8Ax2oD+0z4Kkvzft4Rdr7d5vn7fmz/&#10;AHvu0reQcy7/AJnuUUlxrPi5tLbXpdIVdOguYo7eKDdOzNL5v+tVvu7Yvu/3qxrzxDcabp+txweI&#10;PtNrZala2f8AaLJB+5iZoFn+6u35d0v8Py15jcftQ+G/E8sFrL4Un1KXzMQR8yNu/wBn5a6Oz+Os&#10;1npv2G3+HOtxW4XasK2Mu3b/AN+aLAmrbno2rJNoGq+Hki8VTaob6bH2WeO3+aLymbeu1Vb7235v&#10;9qofD802u6fquo3njObTzZ3dzFNCFt9tusU7Ku7dFuX90qt81eZaR8WbfQ5t+mfDDV7eYrtZo7GR&#10;fl/79Uaj8WbbVL5rq9+FurTXJ2/vZLB2b5fu/wDLKnYLo4zQfEF7F8XtT1eW+WC6uLLTfPutq/ul&#10;la3WWX5vl+6zNX0NqyyaDrHh9YvE82p/2hLg29xFbfvIvKZty7VVvvbfm/2q+fNP8X6lafFfVvF0&#10;/gzWZrO+t0g+yfZLjd90r/zz/wBn/wAersNJ+LUGi3G7Tvhjq9tKy7S0VhIvy/8Afqiwj0zQHk1v&#10;TdW1K88YS6cbO8uYp7dUt9tusU7Ku7dFuX90qt81UtJ1e91yfwpZ3OtnSP7R0+WZriOOItPOvkbV&#10;XzVZfutK21a891X4xWV3PJf6l8M9TlaNdzXVxZv8qr/ebyqzNS/ay8MaxbJa33huW7gDbvJlYMv/&#10;AKDRyj5kuv5nqet6vfaBceKrWz106w2nactwsskUW6Cf978reUq/wqrbWrS19m0LSdL1K08ZS6h9&#10;sureKGApb7bhTKqtt2xbm+Xc3y143pn7WHhjRLV7Sw8MvbW5bOI3Cru/75qppn7THgzTNRju7Lwe&#10;yXrbtvlkbvm/4DRbyFzLue5aUtz4l1nxDE3iebTBY3ChbOCKD5YvLibe25Wb7zN83+zWRZ+ILi80&#10;zRVHiM2lveapc2h1RFh/ewr5/kfeXyvm2xfw1xWq/FyDXpzLqPwv1i5kVdqtJZyN8v8A36qxP8dZ&#10;L2xNjcfDXW5LQrtaJrKXbt/3fJoSHch/aUWfSPD1/o//AAkE2sxyWD3Esc6QI0DrLB5TfulX726X&#10;7392uk+D6z+I/DRtpPE02kfYoLcLbQRwHbF9mibe25Wb7zN83+zXlvj/AMZP4i8EanoOkfD3WNKk&#10;ugWdlsJfnZf+2VaekfECKHw9punap8NNW1Sezt1t1maxkG5V/wC2VFmF/wCtT0618QXF5puiq+vf&#10;Z7a71S5tP7TVIP3sS+f5X3l2/Nti/hrWke50TxdDpia9NrBaxnuZYriKDdAytF5X+qVfvbm+9/dr&#10;zyf45S3VibKb4ca3LaldrRNYy7dv+75NQaX8a08OiQ2vw11myhYbpfKsnXd/vfuaVgutv8zs5Lq5&#10;X4Yt4lXxnK139iMixeTb+U1z5X+o/wBVu+98u371bcYuNb8ZXmlf8JDNpaQWkM8UVvHAzS7ml3t+&#10;9Vvu7Vrwl/2nfBiakL3/AIRFheeb5vn8bt3977tT6v8AtTeE9c8hb/wu9yYxvi81w23/AMdo5fIO&#10;Zd/zPVbjXp7XTdYQa75tpbatBZJrLLBxAywea/3fK+VmlX7v8NbGpef4f13w/ar4nl1V72Z1lsp4&#10;oBiLyJW8390qt95V+b/arxmH9rHwxbWP2GLw5NHZiLyvJVjt2/3du2tXSfjBBo7rNp3wz1iz85V3&#10;TwWTncv/AH6osF0ekaFO+r6DqerXfjWfTzbXE0U0KrbmK32ysqq26Lcvy7fvf3q8E8H69dj4u6pq&#10;M+of2bLc6faC5u9q/uFllh81vm+VfvNXZXfxZt7++e8uPhdq11dllbzmsH3fL93/AJZVyGieL9R0&#10;/wCKOt+KJ/BetXVpqNsLb7D9kkH3mP8A0y/2f/Hqqwro+gNXWbw3ruhWaeKJdVN7Oyy2k8UHEXkS&#10;t5v7pVb7yr83+1UGgMdY0W81O68aS6eLe4nimjVLfyrfbKyqrboty/Lt+9/erzjSPjBBoTzNpvww&#10;1e3eVdrNHZyLuX/v1Ud78WLbUNQ+2Xfwt1Wa83K3mmxkZvl+7/yyqbDv5noOi6rfa9N4VtrzXZNE&#10;lvtMNy7Rwxbp5/3W4L5qt/eZtq0mravdaC/i62ttcOrjT7aF1upI4w0ErebuVtqqvyqqt81cPqnx&#10;vbWrUQ6j8Ntcu4A24LLYyn5v+/NY1p+1f4a8OQmytfDEtjEjP+4DEbWH3v4adhX8z17XA2gWmjXt&#10;r4ul1P7Zc20UFvKlvtuImlXdt2xbm+Vt3y1JpKTeIb7X1l8TzaZ9gmw1vClv+7i2qys25Wb+983+&#10;zXh2m/tN+C9GvVurHwibe4A2+bGArf8AoNGrftPeDteuBLqXhIzyBdqs+Gbb/d+7T5R83n+Z69p2&#10;v3WoW/h+CXxA9hb3l9c2x1BUh/fqrSrB95dvzbV+6vzV59+0082m+GL/AEgeIZNYUQefItwkAaBt&#10;y7f9Uq/eVm+9V2T47rrmlR25+HerahZzKu0fZWaJl/h/grg/ij45/tz4f6jpNj4C1PQElkWeS4ez&#10;kjX5f72VosJ2sUPgr4w0TwNqfimLV72OwlvblWiQKzM33vl27dy/e/8AHq9Y/ZosTD4wuHlEu2XS&#10;XdUl+Uov9o3fyhf4f/smrhfDHizQIvhZceGrvwJDq+q6zbwyweIrqxna9s8xpvaL93hlLB23Kyq2&#10;9vvfxdv+yvLLc6vpc8kjSy3HhmItvb5h/p93/hTEl+X6o9q+Lv8AyT7VP+2f/oxa66L7kX0rkfi7&#10;/wAk+1T/ALZ/+jFrrovuRfSp/r8hr+vxHj/WfnXzP+3D/wAiZ4d/7CDf+izX0wP9Z+dfM/7cP/Im&#10;eHf+wg3/AKLNNboiXwM9r+HX/IF1j/sOar/6cLiutb79cl8Ov+QLrH/Yc1X/ANOFxXWt9+kti3v/&#10;AF2Rx3xk/wCSReNv+wRef+iGrrYvuL34rkvjJ/ySLxt/2CLz/wBENXWxfcX6Ug6Hyz8dLOXUbjxR&#10;awQzNdv4mtDbpbldzSLp1uy/eZdv3fvV5/8AGb4g614n06w0TX/Cuh+GDY6a0axaOkEUkq7kZS0f&#10;mt5ke63X7v3fnrv/AB+uoL8YL95Hn/sv/hJbVQnnR+X5v9mLu+Xb5u7bt/i2/wCzXln7TrCP4gaQ&#10;8eZN2lSr5SP93iT5v8/3avsS76r+tz6O0DB0LTtw+b7NH/6DWbo8fhNPEUx+I0U7WD3Svp807/8A&#10;EtVdq7VmVPlWXdn5pPl+7tbnbWl4fIOi6bnk/Zo//QapeKLhIG0OWYhII9Z095Hdtqqv2yL5mqSu&#10;p6t/wh3wZmihe1tPDtoQn7q4svKikC/7LpzUQ8IfCzBabVo7kdobnV5p4v8AvlpdteY654o8CT+P&#10;5pvCGq+FtKjNuDql1qcccltNJu/dbI9y7peu6UNjay/e+XboXfiSyWPCeOfhmHx8u7Ssf+3dMvT+&#10;rf8ABOo8WaH8CNI0sS31loFqpOI/7NjENyW3f8s/s373du2/drk/h14R17x/43Xwt4YS4hg1GZpL&#10;GTWpPNmtLRFXfNJhtzfM2xVZt371dzL/AA88niHwJN8G7iw06awXxW+pWDak6NH51zKt/BvdGX/W&#10;xYYFdvyqrKvy/dr6F/Y5Gf2odLHGB4e1DH/gTYUnog3f9f1/ken23/BPmzeMmb4h+IxMcBkigslj&#10;U/8ATMNbtirh/wCCdmljr8SvFX/fjT//AJDr7IUnH3KRnI/gFDj5iUraWPjpf+CdejSL8nxI8VAe&#10;8On/APyHXI+O/wBhbUdA0G6vvCXjG/1rUIFaVbLWYbcRTAZ+QSRQxsm7H3vmX/ZavvE58vg7fWq9&#10;6FGmXXzA4ibk/Q1Gq1KVpOzR+MumX3hjUdQN741g1J/DlxDG9t5TSpbQN/EtysXzbvu/e3Rf7tex&#10;2/hb4K32n2j2Vr4YMTZaCe38lT/vK45/8erxTxC6DwLrL5zHmfn/ALbNXSeOfFXgKbxxpr+F9T8O&#10;2euBX/tPUdQSJ7Jov7smWXzZd2du1vl2tub+FtXZMzi7rXy/E9Fk8F/CyN8nVxLF/cm1qdl/75aX&#10;bVLxN4e+BljortqFp4Zt7FFYGSNIUk/2tpX5t3+7XIt4msmiRP8AhOvhiX5/5hC//JdcrF4o8CSf&#10;Cr4kW0t3pR8by2N4J57eWJRdZgbyRbsP+WQXbtRfmX+L5tzMi/X9P+Aa/hvSbnxP4+g0HwbHeR2G&#10;tSw2ulQ60zbkl2yyyy/N+98rYv3W+bcrfd+WvrfT/wDgnzF5cLah8SdaF08Y3JaW1nDDv77Ukgkb&#10;/vpmrxb9nliP2kvhllwFN3d9un+g3Ffp+UUkSom9qUt7IULWu/T8j47/AOHdmlf9FK8Vf9+NP/8A&#10;kOg/8E7dKA/5KV4q/wC/Gn//ACHX2VuwOVAoLD+6KnlfcfOux8L+I/2Brm00O4u/D3j3U7vU413J&#10;DrNravAcdmMMMbf8C3V8gzz6a+qyjxva6iNBto5re+t7B2It7mORknSfyP3rR/Lt+X5flbctfs5P&#10;IRbyqUCjY3P4V+Pnj4kXnxO+YHGtaz2/6e5qIvWwpLTmPQ7Dwz8EtS0i0kt7PwvJCxJE8YhZt3+9&#10;13VYk8GfCsMWXVlCY/1f9tT7f++fN215X4v8U+Brk+F49Kv9Fh8WokSz3t4yvawwKn71Lps/P6rF&#10;u3birfL8zDXHiXTxE2PHnwxHHT+yV/8AkutLjt/Wh3F94Z+Cen6XMb218Mwwod5uZPJVt397f13V&#10;5HAljN4msYPAVrf3GhX3lWNlb38svlXFy8iiLyt/72KLDNuY/Lt+ZVbbWp4H8UeBYL7xDHrGpaFL&#10;4tlSQW+oWflrbSwMMxR2/wA3ydt0W7czfNyu2tT4AlV8Y/CIAZBv7XOf+uRoF6f1/XY+nND/AOCf&#10;slzpsUur/EfVor1o8vHplpaxwD/dWaGZv++matVf+CeOjBjj4leKv+/Gn/8AyHX2PDs+zx5I+6KV&#10;8x42Rhqzae9xqSWlj42P/BOvSt2R8SvFIP8A1w0//wCQ6ztV/wCCfSx2kkmn/EfWRdCMlDf2lnNC&#10;W7bljijbP+6y19ubcDIXmmsSUYFABjmnytdRcyl0Pxn1uxvdJ8THSvFllew2emXE1nrFtotw3mea&#10;FUROrrtlaJl+b5drfPF/tLXovhzQPgRrOiW50yz8NT2pRQXmjhZ/9ndv+fd/vVN8d9p/aH+KKRYK&#10;DVbfB/7cLSvKtQ8R+BP+FU+A7b7ZpcfjWCC3FrPM8afZT/F9pLdItu7cjfe/h+bay2tUgejfz/y/&#10;pdz17/hDPhXI4ZNXCx944tZuFX/vlZdtOm8HfBWztppry08MyhV3SXVz9ndx/tM7fN/49XAweKLT&#10;aA/jj4Zl8fw6Q3/yXWf4E8UeBrP4h3M3ivU/DmoakyA6Tf6cqw2UUXR1Vd7eVLuxuZm+YMqr91lU&#10;H1Wv5f8AAK0qeG38S2z+AY75NBVpRdySSv8AY5G/hMCv827d/Eu2L/erN+MDKvw311+/k8/99LWr&#10;4IdToUDRHcjST/N/21asb4x4/wCFYeIT3+zf+zVPUzv1PNfCHj3xMfAPiDwfofhLR9YgaSJZb+6j&#10;ga+g2BI1ZW8392x8o7fvbWU16X+zNEtt4js4beJzHb+HxEvmja3y3t2vzV55+zLshTxlaPJ5pS+T&#10;G91Zv4vmb/vmu4/ZjimXxxqDytMYzprmMS7doX7bc/d2/wAO7+9ubdu/h21VrBdv7v8AI9w+Lv8A&#10;yT7Vf+2f/oxa66L7kX0rkPi7/wAk+1T/ALZ/+jFrr4vuRfSp/r8hr+vxHj/WfnXzP+3D/wAiZ4d/&#10;7CDf+izX0wP9Z+dfM/7cP/ImeHf+wg3/AKLNNboiXwM9r+HX/IF1j/sOar/6cLiutb79cl8Ov+QL&#10;rH/Yc1X/ANOFxXWt9+kti3v/AF2Rx3xk/wCSReNv+wRef+iGrrYvuL9K5L4yf8ki8bf9gi8/9ENX&#10;WxfcX6Ug6Hyv8dZJLOXxQ0Ubz3P/AAlNotsYpWVvMbTrdV27f96vPvjD8MdO8K6XZa2vjqH4h3E9&#10;iRNszu08syRrHIysG63H3W2/cf5fm+Xvfj9bPPD4qkS0N7HB4qsrpoM7MrFp0W75v7u3dXC/GbRf&#10;h7a+F4oPAviOTxZeXVibm5kexubVraaJomyvmf6xWjWX727bs+98y1V9V/X9fgJ6p7f0+ivr9z+R&#10;7v4dJGiaexwD9ni7/wCzVPTdZ8LeE9c1DU/iFpc2oWEc6fYLwp9ptbZPlVV8pfmEm7dztb+Ha38N&#10;dl8E/wDgn94D+I3wm8OeJtR1/XoL7UbVJpYre6iEaA8/L+5rvh/wTF+GrttbxF4mPt9sg/8AkevN&#10;lj6EJctzNTvqYc/7Tnw0sraDyNain80YVILeVmX/AHlVfl/4FtqGP9qbwEgDz3U0UI/i+zmRv++Y&#10;9zVv/wDDrz4ZZx/b/iX8b2D/AOR65rxF/wAEw9ChUroOvTSJjJj1ZWlf/gMkLR7f+BRtVxzHDL+v&#10;8hup1S/r7yDxf8fPg/rulxWmp3dr4jW6ZY4rJLJpyWb7qsu35T/vba4bwDrOueC/FKeJfCzXGhta&#10;XRfTLfVJvtMiweUvmRS7W+ZN27+JmX5W/h21vaN/wTSvXkMWseJbCEDaFkjt55SOzbR5ka7m/wBr&#10;d/u16HF/wTB+GzKqSeJvE7Sf3kuoNn/ompePw8ftCVRS3R6DB/wUF8TwxIs/w7tGkxh2j1vCn3/1&#10;FXB/wUN8RLkj4awc/wDUdH/xmvOh/wAEwvhuo+bxD4n/APAuD/5HrqfAn/BMj4U6VdPqGpXeteII&#10;FiZVt9Qvikf+9iKOM/rVU8XRqy5Y/r/mXGo5Pf8AL/I0/wDh4F4jZX/4t1C4OOuunj/yFXM+Of21&#10;PHfizRLrS9E8P2fhKS6j2San/annzWy4+9HF5Kqz/wC823/e+7XhHiD9jjwtqX7YOr+AMXGg+G5d&#10;Oi1Sxj066dpY1z5TeY8u/neG+Xsqr92vXv8Ah2J8NihK+IfErMOv+mwD/wBt6dTF0KUuWX9fiNzk&#10;uv5f5I8EsU8OeEdQ83xbpE2peGLK2iFsF/f21qq/eaWD7zt935trf8B/i9fH7THwvtdNglttVgRW&#10;4SBLeVpF/wC2W3cv/fNbqf8ABML4aP8A8zB4nP8A2+wf/I9Vbr/gl98ONjm28SeIY5f4RNLE0f5e&#10;TUf2hhnuRzxj0/P/AIH4mOP2pvAMWGa4mWEdXSFm/wDHV+b/AMdqPxJ+0T8ItT0B11PVbHUbO4XJ&#10;tXtHmyv+1Ft+X/gVc/rH/BMnVFvAmn+JNOW3ddjOILiFv97a00nzV02i/wDBMHwtJuk13xLeI46R&#10;aPG9so/3mlaUt/31VSx+GW0hqrd2seYaI1xpviyHXvCtvc+HLPTpYbrSYtQcTPb3C+YspxubbE0T&#10;bdm77rN92vqLTP2/PF9rZrFd/D+xmnUbTNBrbbGX12tArbv9nb/wKuMP/BMj4Z4AbXvFCMf+n6A/&#10;+29Ph/4JgfDiaVIx4h8TEt6XsH/yPUrH0HYFNLb+vzR3q/8ABQnxF5QDfDqBwT/0Hh/8ZpZP+Cgv&#10;iCZlC/DeBdv/AFHzz/5Crzv9p79g/wCHvw0/Z317UvCumOde0iwa5fVb/UrnfIsWC7YLeX5hUN/B&#10;t3f3a4j4Uf8ABP3wH49+GfhzxLqGu+ILa81Wyiu5Le3ukEcZcKWVd0bNtOP4mauipXpUo80v1/zK&#10;5pRdm/y/+RPX/EX7dPjbWNKlsdJ8H6bolxLvxfXOqNcCLPVvJEY3/wC7uWvmNYLDSdZ+0+K9OuvE&#10;ugCJ5rhInXa1w0rSyzXEfy+arbt235vmLfL/AHfeIv8AgmJ8Nm+/4h8TN9L2Af8AtvTm/wCCYHw0&#10;PTxB4nH1voP/AJHrmWPw6IdRPRnN6b+0j8KLLR45LPWLS2tY+I7VLN1kj/3Y9u7/AMdpx/ap8A54&#10;uJfJx9/yf/Zd27/x2q3iP/gmBoNskg8P+J5W3IS39qwtLIrf3lkiaJV/4FG1YHh//gmddXbsdY8Q&#10;WCRkctDBcyMqf7P7yPa3+8rVp9fw3L8X4A6utrHVXv7SnwovNElk1DVbS6t5BsktntnMjf70e3d/&#10;47XkMaWep+IV1Hwda3vhrRkWO4tDIygLcxur289vD83lKu0fK21W+X5fvbvd4/8Agl18NPLQnxD4&#10;lc/xbbuD/wCM1K3/AATC+GaqD/wkPicf9vsH/wAj1CzHD9xc0dn+v/B/A6TRP28fGml6ZDbat4J0&#10;3U7uHYhubXVXiSYAfeMbRNs/3dzf71b0n/BQfxGSXT4bWyBe39uD/wCM1lfD/wD4JmfCnSLmfUNT&#10;k1zXIlXyhb6lebY1b/nr8kcfzf8AjvzNXzpqH7G/hnV/2xPEXw+uGudG8PLpC6rZppd4zTRIZY4l&#10;jd5fM/iYttX/AGa6Pa0vZ89v6+82c5KPNf8AL/L9T6eH/BQbxJ/0Tm3/APB4f/jVZeq/t6eNbyze&#10;Cw8C6dZTSL5Ymu9ZLRpwesflL7fL8vT71ck3/BMb4aD/AJmLxOPrewf/ACPTh/wTC+G7cjxF4m/8&#10;DYP/AJHrm/tDD7f1+ZHtfP8ABf5HhGqxXEuuw6j4gS+8TWNzcS3GrR2dwEnubiR12vt3L+5X5l8p&#10;W+7t+8q7a9Q8M/tDfCLTtCWHTtSstFtLZeLRbR4sL/sxbfm/4DW9df8ABMH4eCNzaeJvEMNx/C1x&#10;cq0Z/wCA7K891X/gmZqv24Cw8Rac1ow2yMsM8Tf721nk+aqWPw8vtE+0UdkdQP2p/AJ+eK4leHtI&#10;0JVv++W+b/x2rDftL/C+902SWbXIVRV2PBNayiR+P4Ytu5v+ArUOhf8ABMDwpPC8mu+IL3zP4E0V&#10;Xt0H++ZWlb/x6t3/AIde/DIcf2/4lP0vYP8A5HpyzDDPYSn5f18meH/2l4c1nXrTU/A+k3GkaJMr&#10;tcSP+4tbn+60UH3lbd/FtX/gX8Ob8XSJPhxroZhzF/7MtfRln/wS1+G97LFFH4i8UfN2+2Qf/I9c&#10;/wDtcfsN/D/4b/s6ajqvhDSzHrOkwJLcX+o38u6VBt3H/nnvkZR0VfmP8Nb0sTTre9EtNTT/AK/Q&#10;+S/C3w4F58PtV8W2nxE/4R/WQI5LXwoZpftOoBkjYMPm8xl+fb/F9xvmX+H0f9mS4jn8QWt3FG0K&#10;SeH4pUiZt2N17dt97+KvNvD+mfDm3+GOo3msa+dM8Y6YlvBa+HmtLllu3ESbhLKvyozStKv8O3G7&#10;a38Xof7LdhJpusabYzRCKW38OxRyxt94N9vu93/jxaum47du3T19f8vQ9q+LvPw+1T/tn/6MWuui&#10;+5F9K5D4u/8AJPtU/wC2f/oxa6+L7kX0qf6/Ia/r8R4/1n518z/tw/8AImeHf+wg3/os19MD/Wfn&#10;XzP+3D/yJnh3/sIN/wCizTW6Il8DPa/h1/yBdY/7Dmq/+nC4rrW+/XJfDr/kC6x/2HNV/wDThcV1&#10;rffpLYt7/wBdkcd8ZP8AkkXjb/sEXn/ohq62P/Vr9K5L4yf8ki8bf9gi8/8ARDV1sX3F+lID5W+J&#10;d1bap8SNT0K80/7VbP4ms55GuHiaNt2nKu3yt25vu/3dteT/ALQGm6d4b8XW1hp+lafY2lxpbSsI&#10;rWBfmxLtbdt3bvlX+KvXfjHLFoPiDX9da2tzeWXiWBszPtZl/s2L91u2t/FXjXxpXxN4l1W11rxH&#10;4WvPDFrFp8ohj1WKWITnpvRjEuf9bF/s7mX5vmq0TLqfb/wG/aO8V+EvhF4V0mHwXpmow29qUS5O&#10;stD5gDEL+78htvT+9XU2H7S3juDxTqeoSeDrGawuILeK3sP7d+SF4/MZ5N32f5t3mR/9+6+avhLa&#10;eHLLw7bN4n8MjVBdQJLaXg037Z8qxxr5WFVmX5lZv7tbUWiLB4b0u6uvDQn0qPVJb2XRPKDMkBWX&#10;avlfd3L5qttrg+o4ed5cv59x8kbJX/L/ACPe/EP7SvjnVrW3Ww8F2GnyC7inklj1zfujWRWkX/j3&#10;/iX93W237WXi/kD4faWDjH/Iwt/8i14DY2Wh3njK2uPC/hw6RY2ttKs9wtj9j81n27V2sqs23b/u&#10;/NXOQ6Z4ch8Dx6RN4HEvitbb7H5/9llvMn27fP8AtO3bt/i3bt1R9Rw/8v5/5kqmlrf8v8vU+hvD&#10;f7TXjnS9FhttS8GWF/egsXuTru3d8277v2f+78tNg/aT8dJ4rvNQPg6xOmyWscMdh/bnyRuskjNJ&#10;5n2f+LdGv/bOvGLzTdJsvFMd14m8PjWLKSxggjl+wfb/ACJYmlZvlVWYbty/Nt/hqgNDF14f1uWw&#10;8OraaZcahbXMWlNEsAmgiaDzf3X3V3eU3yt/e+aj6lh/5fzBU0kkn+X+R7xrv7SvjXXLSC3t/C1j&#10;pWL61kmuYdbMjNDHcRyTR7WhX/WJuj/4FXsmoftZ6Za3mmQWmhzXFqIZPtM7SrHIhx+7Xy/+WnP+&#10;7tr4ya08Natruhf8Iv4VOmS285uLy7OlfY/LHlMuzcyrubcy/d3fdqrZWnhnTINTh17wT/amsNd3&#10;M8U39k/aftKyzs0P73ayr8rKvzMu3bW1LDUqXwx/MtRts/y/y+8h0P45eJB+2r4t8Yf8I/ZT391Z&#10;Rq+nNqTKqR+REmFm8v8AvRp/yz/ir3fxX+0v461jw/e2GleEbHTb6aBo4btNc8xom/hk8v7PXxHo&#10;egXS/F7U9LlsBdSWtlp7z2XyssqxtbtLF/db5VZa90Nv4c1XWdE/4RjwsdMuLaf7Rd3f9lfY/LXy&#10;mXZuZV3Nub+Hd92iphqNWSnKO39dyHTjJNX3fl1+X5fgfQqftZ+Lo49rfD7SywGM/wDCQt/8i1ja&#10;B+0z470+a/e88G2F7Hc3TSQh9d2+TGy/Kv8Ax7/Nt/8AZq8J06x8M6VBq0HiHwW2qaw13cTwzf2U&#10;bn7Sss7NF+92sq/Kyr8zLt20qaBa6ZH4QfxHoA1bTbSwezni+zfbPIlbyNreVtbd/qmXcv8AerH6&#10;jhl9n8/8xOnF6uX5f5HumoftLePbnxFp13B4O0+Gyto5Vmtv7d3Cdmx5fzfZ/l27W/7+VH4t/aT8&#10;ca14a1Wy03wbpuk6hc2zxwahHrW57eb5lWQL9n+bbxXhz6HbavH4sbw34d/sawu9N+yQRmD7IZ51&#10;8z5vK2qy/wCtVdzLTby08NarBp9voXgn+zNYN3BLNN/ZZtvsyxSqzfv9qq3yqy/KzZ3U1gsP0j+f&#10;+f8AWwezir6/l/l+Xr5n0Uv7V/i5VjRvAOmlscn/AISBv/kWul+Dv7S11preJ7zxhppiknuhLp1r&#10;Z3CzrDB5Ufy7mWP+NWb/ALaV8uNB4e03XvEDeJfCi6m9zMlxZ3f9l/bMjy4l2fKrMrblb7396qX9&#10;gLbeH9Fkv/DYn0u21K5u5dKWFZRHBL5/lDyvutt81flX+7VQwdGnLnjH+vvLUYp6v8v0R6b+2v8A&#10;tJ6l44/Z3vdITQltHvhFJqkpvywh2yKyrH8vz/w/3as/Bv8AaN8UeHPhV4U0qPwdpl5b2WmwxRXL&#10;a00ZdAi/Nt+z/L/31XzX8e7DR7nwnq194e8PnR9OtbRoJ7n7B9j8+aWWBlG1lVm27W+bb/FXTfDO&#10;Dw/Y+G4Z/E3hYam91b289pd/2X9s3D7NEuz5VZlbcrfe/vVpUoU6sOWX6/5g466v8v8AL+mfRtl+&#10;0v48tvEGpXkng/T5LK6jiWK3XXPliZf9Y277P827cv8A3zTtd/ac8d6hLp407wfYWTW9ysk+zXN3&#10;nRj7y/8AHv8ALu/9lrwY6Ctl4d0SS88OrcaZBqdzeS6UsKy+XBL5/lDyvutt81flX+7Wpp9hpV14&#10;xF14Z0AaPZxWE8FxcfYPsQnllaJlXayqzbdrfNt/irn+pYe/w/n/AJkeyTWr/L/L+tj39v2sfF5i&#10;APw+0vdjGf8AhIW/+RaxfCv7TPjzRPDtjZ6p4MsNSuooxHLdvru15W/vbPs9fPL6N4cbwA+jR+CQ&#10;ni1rP7GJhpQ+Wfytvn/adu3bu+bdu3V0mo2Wi2nje4uvE/h0axp89pFFBcf2f9s8homl3LtVWZd2&#10;5f8Avmj6jh19j8/8w9mn1/L/AC9PQ9dg/aT8dQeLL7UpPCVhNpsttCkNgda+SCaOSVpJN32f+JZE&#10;/wC/f+1UuoftJ+NtYm02CDwtZ6VBHfW8s8tvrfnMYFlVpFKtbr95dy/erwX+w1m8Oavc2nhsRaXc&#10;6nBfR6N5KxboIlg3L5X3VZvKZtrf3q0xp+gah4j0OTwp4X/strR2lu7s6X9jyrQSxeT8yqzfMyt8&#10;vy/LVfUqG/L+Y/Zxatf8v8j7N1X9rTTIL2zhstEllsRBIJpnlVW83H7vbH8275t3zf8AoVfEHgH4&#10;4+JbX9sfxt4xOh2l3qt3YCOSwk1Fo1ijPlbWWbym3bfLH8K9KdZW/hnRrLUbbXPBA1DW0uJG8/8A&#10;srz/ALUZZWZW8/bt/i/iZdu2vGfCeg3UPxV1awu9PXUZLSwtDd2Xyt56RSw+avzfK33WrqdGMouB&#10;bitNf6/r1Pt/xR+03461rQprex8Fafp92x/d3Q1/d5f/AAH7PWwP2sfGEYGfh9pfTH/Iwt/8jV8+&#10;paeHtT8TaJJ4Y8LtpgtHaW7u/wCzPseVaCWLyfmVWb5mVvl+X5ao6db+GNKtLy31rwT/AGhrQuZW&#10;E39lGf7V5krMreft2/xfxMu3bXG8Dh39j8/8yVTS1v8Al/l6nu/h/wDaZ8c6Yt0LvwfY6iZbqSWM&#10;vrnl7UP+rX/j3/h/1dNuf2mfHcniTT76PwnZRWVvBcJPYf24dksjNH5cm77P8u3y5P8Av5XhUWiW&#10;+jp4VfxNoQ1qytdNFpOFtPtfkz7Yvm8razbflZdyrT38PQarZ+Kn0LRF0ywvLWG2gtDbLa/aCrS7&#10;m8rau3duVfmo+o4f+X8/8yVSila/5dPke5+Jv2l/HWr+GtVtNN8G6dpWpXEEkdtqEetbnt5PmVZA&#10;vkfNtrXi/au8XxQIP+Ff6WSM8/8ACQt/8jV863Nt4d1dtLTQPBp03VftEFxNcNpRtfswilVmXzcL&#10;ubbuX5WbNWPsvhzSdT13/hJfCX9pXMkvn290ulfbPMG3bs3KrbWXb/Ft+9T+o4d7x/P/ADKUEnpL&#10;8v8AI+qPhJ+05d6Vp+u3vi7TvKv5bwtZWtpcLPGsDKuV8zbH/wAtN1eEftz/ALQ+q+PfgT/Y9tpS&#10;abDevFNqrG9MvlYZmWKI7f3i7lDbvl+Vfu1wh8OrYaPoc2oeHhf6ba3lzLNpios/kxSs3lfuv4tq&#10;svyr/wABrzr9oe30i88LajqOgeHRoumxxCCWR7L7H9omLxsvysqsdu1vmZa7IUacFaJSioxscl+z&#10;54Z0jxCPFMmraHZ3NzDcqixT2sciwr83yr8v+flr0/8AZil87xlc2gtjHDbaS8Ma7htZf7Ru/wCE&#10;fd/u7Tt+7/d215X8O9S8Q+B9P8S6tp3g7Udd0W4uEmutStmc28BPzbjMtv0ZX3bWP3XX+983rf7N&#10;VukXi43EawGSbRftHm25+WXdqN3827+L5dtbCWn3P9D2X4u/8k+1X/tn/wCjFrrovuRfSuR+Lv8A&#10;yT7VP+2f/oxa66L7kX0qf6/Ia/r8R4/1n518z/tw/wDImeHf+wg3/os19MD/AFn518z/ALcP/Ime&#10;Hf8AsIN/6LNNboiXwM9r+HX/ACBdY/7Dmq/+nC4rrW+/XJfDr/kC6x/2HNV/9OFxXWt9+kti3v8A&#10;12Rx3xk/5JF42/7BF5/6Iauti+4v0rkvjJ/ySLxt/wBgi8/9ENXWxfcX6Ug6Hyh+0Dhh4laRbcRf&#10;8JdYb/tO7ytn2G33btvzf/Y7qw/2hIfigPBUR+IstwwNj/xK/wC1Iys32bz7ffs3N1x9n3eZ81dX&#10;8ZbEa7q/iLSS8CG88UW6BpY/M2/8SuH5tu5f7teO/GOTxBoeowaN4j8X6j4qJ06RrUaiXnSJdueN&#10;9wzJ/qlb5Pl3Kv3ttX2Ym91/X9fqevfDr4ZftIav4M0u78NaVBLoksKtaSB7NQY2X5f9ZJu/76rq&#10;B8Gv2sWIC6PDj/rpY/8Axyvpr9mP42/D7R/2f/Bmm6n4z0Wz1K3s9kttcX0UckeCytvXdXcWn7TX&#10;w3l8S6jpD+MtFijtre2uEvTqMHkTu7yKY1bd95fJVv8AtoteBUxuJhKUYQX3efqZOTdtX9/l6Hxc&#10;fgr+1inTR4B/20sf/jtc34h8L/tKeFlJ1jTpbFRyrppwu0k990Cyqv8AwLbX3p4k/ac+HWkQ2skP&#10;jTRL4S3UVuy2+owMFWSVV3N83Rd25q23/aC+GUsPz+PvDhOP+ghB/wDFVEcdiPtxX3f8EOeWyvf+&#10;vJfmfmjoWqfHbxDK0dpDcSTJ91BokjF2+iRMq/7zMtd3b/Br9rKeESx6HDtb+HdY/wDxyvtrwx+0&#10;n8M9c0aK7fxjomnmU/NDPfwKw+bb83zf8CqOL9pj4cv4ju9LHjTRFjhtIZ0vP7RgEMjPLIpjVs/e&#10;Xy0b/totaSx+I+zD+vvE5tpb6/15nxa/wc/awbhtIgGP+mlj/wDHa3/A/wCzl+1T4vv2t5pNN0W3&#10;WPzPtN59mdWb+7sjMjZ/D+GvrjX/ANpbwBpcOntZ+K9K1i4ur22thbWV/A0wMtxHD5hXdwqiTLfS&#10;vcm8WaH4ZfT7C41S0h1G/Ejwws6iSTy/9Zt/vbVrahisRUlaUVy/15lxUnu2/wCvTqfjtqPws+MG&#10;kftKeJPC2j3Wn6/46tIY/tNxZqkaMhjLHCy4X5dyr/lq9B/4U1+1gu7GjQL64ksf/jtemQfHzwrq&#10;v7fmtaxJr2lWfhbTtHXTdP1Xz08ideJWO/dt3eZJJ/3zX0L4q/aZ+HPh3w/qGqw+MdG1aazgaVbO&#10;01KAyTY/hX5vvU6+JrU6ihGHb+t0KUnFtpvd/wBdT4v/AOFK/tYj/mDQf9/LH/45UN18If2r7CPz&#10;ptDjaJP9ZsaxZh/wFZN1feY/aG+Gxj3f8LC8OjIzj+0YP/iqyNE/aY+GurPexzeM9Gs/ss7W6faN&#10;RgUSL8vzL833W/8AZa5Pr+J/kX3f8Elvpr/XyPzk1bWvjvo92lvLaXG6X+9ok0LBv7v72JW/753V&#10;1WheDf2mvEw3aRphu4I22+dNYpYr+AuSjf8Ajtfdmo/tK/DSz8RaVYDxdoNxFeRzM92uoQeXD5e3&#10;73zfxbht/wB2k8XftL/Dnw54e1bVIPGWianJZWz3S2VpfQNNOyKzeXGu773y1UsdW0UKf9fh+Y1O&#10;Tbvf+vv/AC8tz4uf4L/tYYy2jwfXzLH/AOO07/hTn7WDYC6RCB7yWP8A8cr7qX9oX4b+WGPxD8PH&#10;jp/aUH/xVdF8Gvin4f8Aite682jajbXlppN0tubi2mjlhkPkxyKysP4f3jf9804YzE1Jcrivu/4I&#10;/ecrJt/16H50fHz9m/44eDPgTfeJPHOu6MukIsYutNij2zKzMu0bkTG5W/unb/vVleBfhX+0tq/h&#10;TSLzw5pVvPocluhsW32Y3Rdn/eSbvu/3vmr7R/bq+O3huy/Zu8Qtpmu6bfX2vWhtdPhjnSYTQsyp&#10;cSw/N821S3K+nrWb+z/8bfh9afBnwRZ33jbQrC+sdMt4Z7Wa/ijkSQRKrKw3eldlfE1KcOanFFy0&#10;0Tex8un4NftWn/mEwcf9NLH/AOO0D4OftWE4GkwZP/TSx/8AjlfbNj+058N7rxHqmnP4y0SKG2ig&#10;kS6bUYPLk8zd8q/N/Dt+b/ep2v8A7Tvw40qbTPJ8Z6LeC6nFu5t9Rgby1/vN833Vrz/r2KenIvu/&#10;4Jjz2V7v+vl3Pz/8Q+HP2kfCW5ta017UryFTTvtaP/20t1mVf+BMtYuiah8evEbbLGzumkQqqxHR&#10;JGkf/gXlMq/7zMtfpW/7QHwxEBLfEDw3IffUoM/+hVjeFf2kvhj4g8P2N/J4v0HS5ZoVla2u9Qt1&#10;kh3fwtzWkcfWcdaf9f15jcpJ2/r+vkfFcXwZ/awkhRxo0Sg9P3lj/wDHakHwX/awYs39jwc/9NLH&#10;/wCO19oWf7Tfw4m8V6hpTeMtGhitbW3ukvG1CDyJGeWdXjX5vvL5Ks3/AF0FWdZ/aQ+HtlPpsFh4&#10;t0bVLq8vbezjgsr+B3LSSLGrbVb7q7qn67ir/Cvu/wCCK9ld3/r5HyL4H/Zu/aj8W6pJa38um+Hb&#10;WOPcbq8+zSqzf7KoZDu/8d+WvGY/hh8X7H9orxR4Z0GSw1nxzaw4u3tEREeFSrNjzSF/ii/2v/Hq&#10;/Yi58TaH4fEGk3usWcd9PE86IZFDNHH80jZP+yyV8EeGPj34X1v9vnxX4judc0yw8NQaG2mWd/Jc&#10;IkMpWWE7d+7azMxmP4V6PtqipubtzW/r+rm7i0lG7/r+u3Y80HwW/awHP9kQj/gdj/8AHKD8Ff2s&#10;AAf7Hh/77sf/AI5X234n/ad+G2jaPNew+M9FvpYvu21tqMDSSf7p3Vpr+0X8MTBn/hYPh7PvqcOf&#10;/Qq836/i/wCRfd/wTnUm3a7/AK+R8EX3wj/at05DLNoMTQr98wm0Yp/3zJ/6DXn99r3x00q7jt54&#10;bgSSfczok0bK3911liVv++Vav0d8NftN/DfWYrl5/GWiWXlXE1uqz6jAAVjbbuX5vut95arXn7SH&#10;w1g8U2Gnf8JjoUsN3BcXD3QvoDHCyNGoi6/ebzG/79tVxx+IvaVMrnbV1f8Ar7j4a0PwN+054mBk&#10;0vSjcQI23zrnT4rFZP8AdFyY2b/gK1tf8KY/ayccaPb4/wCulj/8dr7U8TftMfDTw14Z1LUYfF+i&#10;ai9lBJOljaajA01wyru8tfm+9/DWwn7Q3w1aAk/EHw7n/sIwf/FVEsdiekF/XzGpt73v/Xl+p8IP&#10;8Hf2sJML/ZUGe3z2P/x2sz9pv9n74zfD34ONr/jrV9Jl06RohcadDF+9V3CrgMg2/KW/hO3n+Kv0&#10;k+DXxJ8OfEmLWb/TdVtbux0m6a1e6t5o5Y3Yxq27cv8ADtavEf2//jzoFj+zVqtrp2t2Op3fiKBI&#10;LFUkWRpIGbMkq/3kaPcu72r0cPWqzSdSK/r7zROTi22/6+4+H/ByfE0fBu+bSJv+KB8m1Gr+VBL9&#10;n3eTFu835vM/1Xleb5Xy/e3fxV0P7J5lN9pWVAk/4RmDJB+Tb9vu9v8A47tryf4Zaf4o8f6Z4j0/&#10;TfF99onh2GdIXsbeSQ2VyvzceSsuH+VEX5t3y/xfLXsn7NuxvFscaFI1j0MRFbddqrt1G7/hr0Uh&#10;3/L/ACPY/i7/AMk+1T/tn/6MWuui+5F9K5H4u8fD7Vf+2f8A6MWuui+5F9Kn+vyH/X5jx/rPzr5n&#10;/bh/5Ezw7/2EG/8ARZr6YH+s/Ovmf9uH/kTPDv8A2EG/9Fmmt0RL4Ge1/Dr/AJAusf8AYc1X/wBO&#10;FxXWt9+uS+HX/IF1j/sOar/6cLiutb79JbFvf+uyOO+Mn/JIvG3/AGCLz/0Q1dbF9xfpXJfGT/kk&#10;Xjb/ALBF5/6Iauti+4v0pAfKPxMsLbTPipqniG6ubW3t08S2dq01xEoZV/s5W/1/3lX5vu/dryb9&#10;onXdK8SeM7CfStVt75YtNZZLiCaOSLpJ8v3vvf8AxVetfH+WSK28Vst0LBLjxXZWzTP2V9OiLf8A&#10;Adu6uD+MOrfDqfwtFP4I8Pf8ItfW1i9tdq9/NdtcySNCuFEn3VWPzeG27t6/L92rXQT6/wBX19P1&#10;Xke0/BaDWfEXhC2itNS06ygsI0g8i4smnlbdGsu7d5q/3v7v8Natvq1/d2+nWqXGnR3lzq0+nNem&#10;23RbYlkZW2+b/F5X97+KvG/Cnxi8B2HhvSYb+x1dNQtbRbeW6093g81f95ZVZl/3q6KX9oX4c3Gg&#10;ppEmhamtkg2rCluFx/ut5v3v9qpsPSx6xPbalofiaw0zUb3TtRjuYZ5sW1l5DR427f8Alq396syF&#10;9euPh4vin+1tGVTYfbfI/s07Vbyt2zd5/wDwGvOtG/aL+HmiXc1zb6frNzcTKqtcXZeebb/d3Sys&#10;22qH/C8vhg8rv/Zms7Gl81rfzH+zM/8Ae8jzfK/8dosGh7Ja/wBp674juLCwutO0tYLC2uwLi089&#10;pWlaRW/5ar8q+Uv/AH1WZe6rqOmWusQzXGm3Fxa6hZ2K3iW22JVnaBWZl83+HzW/irz3U/2jPh5r&#10;c0M0+m61HNB/qri0JglX/ZzFKrbf9mnWn7Qvw5s9Jm02DRtTNnLu81Z4gd+77zMzS7mb/aaiwaHq&#10;+q2WseG7/RRe6jpmo293deQYYdPaJv8AVM25W81v7q/w0mjN4j8VWt5qEetabZwQXVzbGGewaVkW&#10;KdouW89f4V3fd/iryHS/j18OtHu4Z4dN12eeKLyla6Z5/KX+6vmytt/4DUOofHT4bapdXNxLpWtx&#10;ef8A66GGR4opv+usay7W/wCBLRZi90wPD3iS8b4zajqqi1iv76y09G3x7oI/Pa3iZtu77q7t33q+&#10;gtY0/WfDd/oov9S0zU7XUbnyGghsDE3+qZtyt5rf3f7v8VfNNh8T/DMfxa1zxLc6fcS6Be2sVslr&#10;5Q3fdVfu/d/h/vfxLXdaT8ePhzo13FPDp2u3FysXlo12zz+Uv91fNlbb/wABoaC6PWNDstb8T2V7&#10;fw6ppNja211cwGB9OaVkWKdouW89f4V3fd/iqjo+o6l4ln8N2lvLp2nz6pYy3slxNaearMvkfKq+&#10;av8Az1b+992vLtR+Onw21O7uribS9bh+0f66CGR4opv+usay7W/4EtWtT/aM+HusWtrbzaTq0aWp&#10;Jje3Q27Q/wC6yyqy/wDAaLD0PSNb1LU/DM3ia2uJtP1OfStNW9jkjtPKwzeZ8rL5rf8APJf7v3qu&#10;67Z634e0201OfVdHvra5uLeAQJpzRb1klVeG89v4W3fdryrSf2i/h5pFrdxQ6bq7pdMDI9whneb/&#10;AHmaVmb/AIFVXT/jv8MrC6tJYtN1mT7M26GCaR5Yof8ArlE0u1f+ArRYND2LTLbWfEepa6llqOma&#10;dBYXKwCCbT2nb/VxNuLeav8Aeb+H+GqGn+IdYmtNLtLa60+2vL3U7qwmvPszNEyweftZYvN/i8tf&#10;4v4q801P49/DrW724u5tN12CeSLy2ktXe2aVf7reVKu7/gVSXH7Q3w7vtHg0ybQ9SWwix5SpCB5W&#10;3+JWWXcrf7VGovdZb/aVXWNC8IXul3+oWGpJcWUk+bW1aAx+XLAv/PVvlbzW/wC+a6X4QWes+JvC&#10;cEdnqWnWNvZRQwGK5s2nlP8Ao0bbmbzV/vN/D/DXjXxI+K/gzxD4K1TTdIsNXOp3qDdcag7ys23+&#10;Hc0rN/wGtjRPjF4As/D+n2l7YaymoW9oLSW4sneBJ1Vf4tsq7l/3qerQ7q56/aaxqN/a6TBDcabb&#10;3d5qdzYNePbbomWDz9rKvm/xeWv8X8VaUqanoPiW0sL+7sNUE9jPc4t7TyGjaJo1X/lq33vNb/vm&#10;vKbj9oX4dXejQ6ZPoepCyi2+UqQgeVt/iVll3K3+1TtK/aI+H+izyXMOma288o2vcXRM8rL/AHd0&#10;srNt/wBmla49Eehyt4gh+HTeKjq2jOosPtv2b+zW27vK3bN3n/8AAa07e31PXvE13pGnXenadHb2&#10;0EuLiz89n81pf+mq/L8q/wDfVeNH44/DAShxpes7El837Pvf7Nv/AL3keb5X/jtX9W/aN+Hmt3UV&#10;zcWGsRXEK7VuLQmCbb/d3RSq22lYND0O61bULKDV7WS402W8ttVttNW9FtiLbKsDbmXzf4fMb+L+&#10;GtTUrXWfDmsaHHe32mahDf3DQGKHT2gmXbBLLuVvNb+KJf4f4q8nh/aL+G9vokmkpo9+1iy7WjaI&#10;Nu/3m83czf7VJpfx9+Huj3q3cen67PciLasl0z3LRL/dXzZW2/8AAadmS7bnrelx+JfEejXWrpr2&#10;lW8SPPF5U9i0pRVlZfmbz1/u18/eCvEV1c/GPU7+E2lreahp9oHaaPdFF58sO5tu5f7396t29+OP&#10;w21C7uLiTStbja4ZZZIYXeKCZl/iaJZdrf8AAlrjNJ+Jvhi3+KGv65qGmXM+hahZ/ZltRAN33l/h&#10;+7/D/e/u09eotD6T1Ky1bw7qmjQ319peoQ39w0DRxae0DLtgll3f61v+eS/w/wAVM0Ww1vxDpk2o&#10;waxo9jbpNOPLfTWl2eVKy/M3nr/dryrTPj78PdIuTdR6frk9yE2pLes9y0S/3V82Vtv/AAGq978c&#10;vhtqNzNPJpOtxPOyyyRQyPFBOy/xNEsu1v8AgS0rMd0en6NqOp+J38PQ2lxp2mS6jpn22SSS08/c&#10;37r5VXzV/vN/eo1XU9V8Oy+Ire6n07UbnTrKC4juYbTylVpWlXay+a3/ADyVvvLXnur/ALQ3w+1q&#10;G0iuNJ1iMWxzHNbqYJo/91opVZaNK/aK+HWk213bQ6VqjLOxMv2hBK0jN/eZpWZv+BUWHp/X9WPU&#10;dctda8PQ2V7c6rpOpWk1zbwCFNNaJnWWVV4bz2/vbvu1JpdprXiS71RrTUtMsbazuWgMMuntO2Nq&#10;ty3nr/e/u147pXx2+GWk3FrcQ6ZrbeQuIVuHeeGD/rkrTsq/8Bp2qfHv4b6zcXM81hrUEssXlSNa&#10;u8HnL/dbypV3fe/iosGh6jp2uavfw6ZZWd5p9pNe3V1bS3DWjNFN5TSqu1fNX723+9XnP7Tzato3&#10;g6403Ub6z1DzLczr9ntGgMW2VV/56t97d/47Rd/tD/Di/wBLisZNF1HyIirRCCIR+Uy/MrKVl3Bv&#10;92vPvin8V/BuveCNQ07R7DVV1C6kErXGob5Wbb/01aVmpq4tLFj4Ca9onhibxYmo6pp+nR3VyrW4&#10;N5CEaP5vu/NXpP7L1qkXjO+uoWiAvNLNx5sSr8/+m3K8lfv/AHfvf3dq/wANed6DqXw1ufhnqEGr&#10;aIdS8bagkM1r4ge/mCWjtGm5pYl+WRlk81s7W3Z27l/h9I/Zdu5NR1nTb12NxPP4dikkduNzfb7v&#10;d/49uqrit5/1p5f5o9q+Lv8AyT7VO/8Aq/8A0YtddF9yL6VyPxd/5J9qn/bP/wBGLXXRfci+lR/X&#10;5FL+vxHj/WfnXzP+3D/yJnh3/sIN/wCizX0wP9Z+dfM/7cP/ACJnh3/sIN/6LNNboiXwM9r+HX/I&#10;F1j/ALDmq/8ApwuK61vv1yXw6/5Ausf9hzVf/ThcV1rffpLYt7/12Rx3xk/5JF42/wCwRef+iGrr&#10;YvuL9K5L4yf8ki8bf9gi8/8ARDV1sXKL9KQdD5X+O0EssvigW0siT/8ACUWjW6xRtI3mLp1uyqqr&#10;8275a4D4sfEay8X6JBplr8Opfh0ILBvtcv76X+0CrRMskoZflbMBXDbv9a25vl+bvviFcX8fxiv7&#10;VmP9n/8ACSWsq/uPkaX+zF3fvd393b8u3/gVeY/tOE23xB0aUqJlbS5V+RPm6Sf/ABVaJbEt7ruf&#10;RWhIBoelkAHFtHn/AL5qhpfh/wAMeMfEN1pXj7UptPsmuFWxsGl8i1vF+V1bzfvNLuDfLuX7v3W+&#10;9Wh4eydEsD6W0X/oNU/E1vBff2FDOqSRSazp6SI67lZPtUfyMtQVd3selS/srfCe7WDytBSCaFdq&#10;yRXEqseP4vm2t/wLdVb/AIZP+HLAx3MDzQkfdQrH/wCPRbW/8erhvEXhTwhZ/EKe28GWHh/VP9GU&#10;aha6lMYra1k3/ufKkVWCvw26JV27QrfL/FoTeFtkeF8EfDsvjqNZk/8AkSnf+v6ZSSf9f/am54k/&#10;Z1+DvhnTYr27trfwwluTLDqIvZImib+BnZ2wzf726uQ8DaTrHjTxVH4Y8KLP4ke8umi0y41GH7Kz&#10;RKi+ZNLtX5U3fxbVZty/3lZss+HPByfBmbULGK0bxSup2I1PCDzbSZr+DzY1X/llFxtXb8rLtb5v&#10;vV9B/sbYH7UOlDAyfD2o59v39hTbsFr2Oxg/4J9eMZYleX4iaZHKRkiPw25Ue3/HzU3/AA7y8Vn/&#10;AJqVp/8A4Trf/JVfdOf9qg5x1qde/wCX+QtO34v/ADPhlv8Agnh4pVQG+KGnEen/AAjjf/JVch45&#10;/Yu8e+CdEm1PSvEFh4sa3jMjaZHpjWc0ir/DHN50iq/sy9/vL96v0TjHmJl12/jVfUULadcneCPL&#10;bt7GpbaV/wDIqKi5Wt+L/wAz8ZbB/D/i7UZYPFWsS6Z4YvYYTbGMCK2vVb7yyysvy/w/L8u7+833&#10;V9WP7Lnwiu7G2jtdEjZkTcjpcTbm4/ibd83/AAKvIPEMS/8ACC60CPkJnXb/ANtmrq/G/g/wdp/j&#10;mwi8L6boN3q8kZ/tDSr1lSzjh/hlY7W8iXdnbtX5tzblO3cuj0f9f8AmLulfy/H5P8DsD+yr8PpV&#10;UTWpkhP8I2L/AOPKu7/x6odb/Zn+Den6A73enQadaW67nvGvZYWT/aaRpP8A0Kuf/wCEUUKmfBnw&#10;67/8xuT/AOQ65VPCng9/hX8SL24s9PPjC20+8aa0jClbTbA3lGBf+eW3Ztl+8247tv3VV3/X/Dlc&#10;q2/r8ifRYrjUfF40XwzLdeJbe+mitdJlvI1jeadtzSr5u1d0Squ7ftb5Ub722vpvT/2C/HV3bRT3&#10;fjrSLKSUAmCPQ2kRP91vtC/99f8Ajted/s9Rhv2kvhmpwwN3d/8ApDcV+n7ATMqOuAOnNTK6dkTG&#10;zV3+v+fmfDf/AA7y8V/9FK07/wAJ1v8A5Ko/4d5eK/8AopWn/wDhOt/8lV90jjjdSE5H3qevf8v8&#10;h+7/AC/i/wDM/PfxD+wz490LTLi80zxXpWvzxJlbOXS2s1k+kvnSbf8Ae2tXzKLjTtZ1dLbxNqN7&#10;4Z0BojHNKkagi4VmWaKeVlbyNu3b/D8275l/i/ZqYRxQSKDgFG9+1fj58QNpvPidhd+Na1nB6f8A&#10;L3NSi3ezCSSV1/X3s7my/Zd+D19o0RtdGhmgkG+K4W6lZif7yy+Zu/pUg/ZS+HoGGtz5X93bF/6F&#10;s3f+PVwvi3wl4MsI/B8ujWeizeK5442m0ycBLaaFk/ey3K7f3Xqsm3du2rzu21pt4VUu4/4Qz4ed&#10;B/zGZP8A5Dqr/wBf0x2W39fgvwOkuv2Yfg/ZaNNFdaLDbpGfMe4a8mVkP/XXdu/pXmKPY6V4hSw8&#10;H3154l0KQR2tq8irhrhnVLeKCf5fNVtw+b5tvy/N/d2PBvhDwTqV/wCJzr1ho1v4rhDmHTrUh7aO&#10;BP8AVy23y/P23Sldyt8vybVq9+z+qDxp8IF+9E1/a5B/64mn5it/X9Jfcz3rQv2DvHmqact5f+Nt&#10;I0uaVQ32WHRpbhYuPu+d9pj3/wC9tWtj/h3l4rY4PxK0/H/Yut/8lV9yxAtBHscKNo7U9Jh90tk/&#10;SoV31/ITstl+L/zPhj/h3j4qP/NS9P8A/Cdb/wCSqxtR/YK8fWlnJPY+ONIv5o18xbe40SSFJOO8&#10;i3Le3zfN1+7X6ABg5+RsUOdiNvbIIp69/wAv8g07fi/8z8ZtWkuLLXk0vxA954XsLaWW11aa3hWa&#10;a1uY3XZGz7W2xN8373afl2/d3bq9B0L9mn4M6tocT2mnwavBdfvBeLeyytIf76yK/wD6DVv46xqP&#10;2iPijtw8Y1W39v8AlwtK8suvDHg2L4W+A7y3tNPi8Y3FvbmztGVc3jbV3Gdfl3Jt+87fd/h+b5Wp&#10;bLzHs2nra/8Al5/cenD9lP4fowWK3aGHuvyN/wCPMrN/49Ug/ZY+EdrbyrPoaO0n35JLqYsP91t3&#10;y/8AAa5SLwsgXjwZ8Oi2Op1uT/5Dqj4M8L+D7zx/dweK9J8P2mobR/ZumWTiazuI9vzMrbV82XcR&#10;uVl+UKu1fm3Mr/1/TK5Ve1v6+cTNbT/Dnh/xBZaZ4H1afWNCjWVbmJis9taf3Vin/vbv4dzf8B/i&#10;y/i7Ht+HOu7gAPI6/wDAlrW8Dxxr4egVABtkn2qv/XVqx/jKT/wq/wAQKev2b/2akjK9zzHwt8Tr&#10;OLwJqvhi2+Hh8Sa7C8MVv4sikmE2mhVjUKsW3eF/dFv4fvtuVvm3eofszQR2fiCztUm+0LB4fjjW&#10;Tay523t2v3W+7Xnv7MqvEnjKORt5W+VWnKbWk+9/n/gVdt+zLJct421HcWEcWmOsbMm35fttz/Fu&#10;5+b+L5f7v8O6rtYSd9/6/r7z3D4u/wDJPtU/7Z/+jFrrovuRfSuR+Lv/ACT7VP8Atn/6MWuui+5F&#10;9Kh/1+BX9fmPH+s/Ovmf9uH/AJEzw7/2EG/9Fmvpgf6z86+Z/wBuH/kTPDv/AGEG/wDRZprdES+B&#10;ntfw6/5Ausf9hzVf/ThcV1rffrkvh1/yBdY/7Dmq/wDpwuK61vv0lsW9/wCuyOO+MbA/CHxvkf8A&#10;MIvP/RDVkeOPiHf+FdUsrS1003fm2rXavIxVrhleJPs8WB/rWWRm+b+7/wB87Hxlz/wqHxtgf8wi&#10;8/8ARDV1ccaMiFlB4o7D6M+WfjffTabN4kv4XmjvIfE1oIXgRdySPp8Sr95WVvv1558Z/hj4i8IQ&#10;afrvirxRo3iU6hpcj276HPDIyxbkVWb90uF3Tr93du3P83976ef4eaR448PfGefUARe6Tq1ne6fM&#10;jsPKuBYwqrHay7v92n/Gv9jXTPhrZx29zr02rWOqWk87pH5kLiWHy2U7vObP3m/hpp6pf1sS/hlK&#10;2n5a2/4Hkc74ewNDstxG77NFjn/ZrP0Y+E7jxDdL8Rpp4bJZ1On280bJprLtXaZmX5Wl3Fvllbb9&#10;3av8Vfdlh+wJ8OY7KBUk1tSYhtT+15/T/rpUd/8A8E+fhhq9pJbXy6tcWcvBguNTnbd/wFjRe6uH&#10;K4u2h83trPwbsraE27eGLkyJmGG0NvKWX/ZVNzNUf/CR/CVADLpNnbIv/La50xoIf++mRVr38f8A&#10;BLb4HqMnw/MR/wBfL0P/AMEt/geeV8Ozf+BT0w69PxPm/wAZTfAy80aI3kvh8g7ZYGspk+0/eXa0&#10;flfvfvbfu1xXw68Ya/8AD7xsvijwtLcXEdjMy2Q1pRFLd2jqu+GT5dy/Mu9WZd37pdyt/F9i2v8A&#10;wTG+DNpPFcW2kzW1xG26OaO4kRlb8q3z+wN8Ow4jE2tg/wDYWn/+OUr9GVZ9LHJp/wAFCNPWPY/w&#10;78Uedgbnjk09t5/8CV/lV0f8FF9Mxj/hW3iz/vvTv/kyt/8A4YE+H3/PxrX/AINp/wD45Sf8MC/D&#10;7/n41r/waz//AByosvMu78vxOeb/AIKK6UI9g+G/iwp/v6d/8mVy/jT9u++1fw7dWXg/wZqOkanO&#10;piS912W28iAEffCwzO0m0/w/L/vLXpUX7AXw/C8XGtY/7C0//wAcpp/YH+HqthbjWwf+wrP/APHK&#10;EktXcG29FY+A9N03w1p+oJYeNJtQj8OQQxi22rL5Fw38TXMkX8W7b97av+9/D7BBqvwTsdNtvIk8&#10;LiEHyY1tzCxLf3V2/Nmvpe8/4J+fDbUbZ7e5k1iaCdcPDLqc7Bl/77rDH/BLn4IOeNBl/wDAh60u&#10;ZqOltP6/Q8DbxF8KJGJbR7WGP/ntLo8qr/300W2qniTUPgVqHh1xqD+F3sJFYYSWHLf3tuz593+7&#10;X0X/AMOtvgfsyfD83/gS9Oj/AOCXfwOUo6aFMjp/09PSuH3fifFvhjV7vw/49t9f8Hz3T2GjSxXW&#10;lT6yrK5lZZY5Yvm/e+VsY/M3zfM33tq19d2X/BQe2S3RL74b+IZLpAA72lxZPH/wEyXEbbf95Frt&#10;W/YC+HrAASa3H7f2vP8A/HKaf2Bvh6cIk+tBu/8AxNp//jlJ69yo3W1jnf8Ah4ppX/RNvFn/AH80&#10;7/5MoP8AwUU0oj/km3iz/v5p3/yZXS/8MB/D7/ntrf8A4Np//jlH/DAfw+/57a3/AODaf/45U8vq&#10;Vzvy/E878Q/t7XGoaDcWfh7wLq9tqLrsSbW7i0SBf9pvJmkcn/ZVa+RZobJtab/hNrq/GgXMc1xf&#10;XWnRsq3N3NM0kvmtF+9iibczZX5fmbc3y/N99j9gHwAxyLjWsf8AYWn/APjlO/4YD+HEwZHm1qYH&#10;72NXn/8Ai6pWXQh3fVHy/pGqfBDT9JDWz+FVtYj2aBju/wDQt1KfEfwmEhH9j2uMf63+x5vJ/wC+&#10;vK219A/8OtfgeOvh+X/wJeg/8EtPgcASfD03/gU/+FP5E/d+J8+X2rfBC+0ZjcyeF5bZjsY7oVbd&#10;/d2/e3V5JatbWniW0m+H95fLodl5N9ZXV/FK8VvcwyK0SxCTbLLAyq27Py7fut83y/bJ/wCCXPwR&#10;aIMmgSnnvcPXRj9gP4cwRoqS62gVdq/8Teb/AOLov1Hb0/E4fRf+CgiJYww6z8Otba6WMB5dNubO&#10;SAvjHyvJcRsP++VrXT/govpakhfht4rx/v6d/wDJldE37AXgA8/aNax/2Fp//jlN/wCGBvh63Cz6&#10;0D/2Fp//AI5U2XmWpPyOdH/BRTSd3/JNvFmf9/Tv/kys3U/+Chkclu8Wn/DfXhcGMhHv7mzhiV/9&#10;p47iRtv+7G1dm37Avw9Y4E+tA/8AYWn/APjlPP7Avw+Rfmn1r/wbT/8AxykkvMG2+x8G67f3ureK&#10;21Pxde3slpqdxNeaxe6NA3mtKdvlRKqbpViVfl3L837pf9pq9H8MXXwIs9DA06fwvFaxovmCZ4d/&#10;+z5u/n/vqvqpP2Avh3vbM2tn/uLT/wDxyudm/wCCX/wVmLzy6JK7M+95PtL1dyLea/E8ETxD8Js/&#10;8gq1mQf8t4dIkZf++li202XWPgndWlwbn/hFhbkeTOtw0KH/AHWRua+gR/wS1+Bx/wCZfm/8CX/w&#10;pf8Ah1p8Dx/zL03/AIFP/hTJ+78T4qlPh2HxLbp4AlvJNC/e/bIpYpfssTfw+RLLzu3fwruX/d/i&#10;yfjCgf4da8HwxEXP/fS1992n/BPz4bafAba2l1e3hjULFDFqc6qi/wC75nNefftF/sXeA/CHwM8b&#10;ataSavLe2WlzXMYl1OV1EiIzL3/vUuZbD5H5H5++C/APjBvh1r/jzw/4r0XRrCF4zPp9yYI9QlLh&#10;GVVTyv3hCzfe3LuZj8v97tPghrjaObvWLK2ub9k8MfaY7dx+9l/0+7bb8q/e/wB1f+A16m37JNlB&#10;8IfFnjq28Qvajw2+ppY6ZIJpMxWc00MS7vO/uw/wqv3q27z4aaN8I/jyvhnw/A0Gm2XhK02RO7OS&#10;z3V2zHc30FSpJvQvklHWWmn5nOeIPE1z4o+G3idpo4WW0uUt4ruzZmtrtcwtviyFP8W3/eVq9Yj+&#10;SCPHpXI/FpVX4fatgY4j/wDRi119uP3CZ9Ka/r8Cf+B+pIv3x9K+Z/24f+RM8O/9hBv/AEWa+mB/&#10;rK+Z/wBuH/kTPDv/AGEG/wDRZprdET+Bntfw6/5Ausf9hzVf/ThcV1rffrkvh1/yBdY/7Dmq/wDp&#10;wuK61vv0lsW9/wCuyOO+MrFfhB412ncv9kXg/wDIDVJH4q1HVPiVH4E0LQm1DUhpJ1d5JJwkXk+b&#10;5W35v4qj+MqlvhB412jav9kXh/8AIDUp8F3dr8Q08c6H4jvdF1htNOmF4IbeQeV5vm/dkib5t23/&#10;AL5pO/QqNvtbf18jO+BnxEt9Qf4yaPfeB9S8TXd9qEVs+iR20ksUjx28cBhklVfKjVmib5m/hbdX&#10;oHxR8NReCdNnttW+H1p4b1W/sLk2Go22pm7ZFVo2kXY0a/e3fw/3a4D4KfDbw1ZR/GjUNf1XVYLq&#10;yvYJ5dcsXaO9DNbxzmTy4l2u3mSSbV8v/Z2123j/AFW01jTLyXVvF/jTW9Vt9MnGnWniPw3/AGbA&#10;QzR+c277DDubb/Du/wCA01fnVtvn2Xb9SZWdN33+Xd33118j9ILAf6Dbnv5a/wAqnIB6ioLA5sbc&#10;/wDTNf5VPkHvVR2QpfEwxRS0mR61RAYHpRgZzijI9aMj1oAMD0FGB6CjI9aWgBMYo2j0FLSZB70A&#10;GB6UYHoKAQe9LQAmKMYpaTIFAC0mB6UZHrRkZ60AGKMCjI9RRkeooAMYowPSjIz1oyPWgBaKTOaW&#10;gBMAdqMZoyAcZ5oyPWgBaTA9KWkzmgAwPQUYzRketLQAmAKMUZHrRketAC0UUmR60AV5h9/8K8S/&#10;a/8A+Tc/iV/2BLn/ANFtXtsxGHPbivEv2wB/xjl8SvT+xLn/ANFtWbOiO3yPmq88KW/ifRvEniHT&#10;vg1Zazo0N5fLNAmoDz7+S3uJIp2+z7NreZJG3ys3zbq8x+I/ju48W/tY2sfh3Rb64v8AVdAt7SK1&#10;1GB7FjslvJWdjIqtt2qF3be612uq6voWh+HPF2m2PxH+IuleFZr6+/tH+zfDTS2ls0k0jXYW7XT2&#10;ZVWR5Pm8z5f73y1yPxR8DW/hv9quJ/Cup3Xh+90/w9aXMVxbmO4YNJLdox/frJ2apjfr+v8AX3Da&#10;S28r7fp+F2c7468V3Oo6B420LUtJbS9S0Ce2triPzvNBLeVKuP8AgLV6ogO0ZO1cCvKfHHg+XRfD&#10;njTW9Q1u71jVNdltprma4jiQlotsa4VFVfuqterITtGRuXAqvX+tjHS+n9av5Dl/1lfM/wC3D/yJ&#10;nh3/ALCDf+izX0wv+sr5n/bh/wCRM8O/9hBv/RZprdEz+Bntfw6/5Ausf9hzVf8A04XFda3365L4&#10;df8AIF1j/sOar/6cLiutb79JbFvf+uyOP+Mu7/hUPjbB4/si8/8ARDV1cc0axx7mAyK5P4xqB8IP&#10;G2T/AMwi8/8ARDVi+O/hbJ431ayvlvYoBDayWpWa381odzo/m27bl8mddmPN+b5aHuhrZmXrHxVt&#10;vht4f+L1qbOa6vNe1ux020SMKwEr2Nuql9zL8tUvjD+2fqXxB06G91fwmun2NlYyLGbS9hkaYTNC&#10;iuvzf6v5fvLu++tcH8bLFtduvE2nwKs8134nt4ogz+Su4abGy7m/u/LXn/xx8f8AjvxFLYaL4/1e&#10;zv5bOwlFlb28XlsY3Cszbo4tp+a3jb738H8O6qtqn/W3QlvRq/8Awdb6vy3Vrn6V6V/wUOszp9t5&#10;XgDXNjRjB+023p/12qrrX/BSXRvDemvd3vgnXLaBGVWYS2zfebav3Z6+VtADf2JY4YH/AEeLt/s1&#10;V0K/0Twh4lkv/Ffhka7Fc3cK2mpqn2qW03YUReU3zD5v4otzNu+ZaVrKxXNd3/r8j6Rs/wDgrr4J&#10;1CdLW28G+Ibu4ZNyokKszfrWjN/wVK8P2cXmXHw58XwxY6y2YVP5155P8V/hrrkMtncXtnepC3lS&#10;2kto0nltj7rBl4b/AGazrfWPhDZzme10/RraQ/8ALaDSFVv/AEXTtcLpPdfgd/pn/BXDwVqVxDZ2&#10;nhHWXmkcAEeWi7mfb/E/97Ndyf8AgoXaEqx8Aa3n2ubb/wCPV4B40+Mvw5v9GuIJoF8UxoywvZW9&#10;h54V2ZVWNyV2RMzMq4lIrjfg78NdT+JnxMj8LaYIvClrqjzXwt4ZPOaws4liV/K/hMrSyx/L91fM&#10;/i2/NNkv6ZTbe2v9fM+rx/wUJtR0+H2t/wDgVbf/AB6nD/godbj/AJp9rWP+vq2/+PV1dr+wP8Mn&#10;ihNxBrskoX5pP7evU3H/AHFm21b/AOGBvhQBzY64f+5i1L/47T+T/r5kXv1X9fI4n/h4dbHlfAGt&#10;ken2m2/+PUyP/goRbliU+HutZ97q2/8Aj1do37B3wpWLetnrip/2MWpf/Ha5Dx1+wh4am8Pz3Xgr&#10;UtS0bVY48wveX1xfW7uMn54pWcEdPu7W4+9U3XZ/18yrS7r+vkjP1P8A4KOafoNjPeXXw/1qC3iX&#10;dLI1zbHC/wDf2uWj/wCCvHgS4mSCPwf4gacvtWJbdcs3518u6HrGl6dfjxB4r8LLrWmNGhCTBZ5N&#10;NlX737pvlb5v4l+b5f4q9vb4vfDrUbaXT3uYFKJl7C6sHEkX+y0bLuX/AIEtXbUV766fh/X5npEn&#10;/BUvQ0i82T4ceMEj/vNYHb+Waxz/AMFevAsrbP8AhENdP3/vov8AD9/vXnqal8HoZ/tEWm6KJPVd&#10;GG7/ANF1N4h+Nfw4h0nUI554tThtYDJPYW9i8zLGF+80W35V2/xN8tK3dDuujX4Huq/8FCbVo98f&#10;w/1ttvrc2w/9rU0f8FCbUgn/AIQHXI3b0ubY/wDtavkHwd4VufGXxH03Q/DekR+EbXxDcJZ2thxI&#10;tqEjllmuGRf3St5eNqL8u5V+b5q+4tL/AGCfhvDZpHff2/ql+kYWSeTXLuBpM/xBYZo41/4Cq0nZ&#10;f1/wRLmd3f8Ar7v0OdH/AAUMt8f8k/1o/wDb1bf/AB6l/wCHhlv/ANE+1r/wKtv/AI9XbD9gf4T4&#10;/wCPDXP/AAo9S/8AjtB/YH+E+P8Ajw1z/wAKPUv/AI7Rp2f9fMNe6/r5HD/8PC7RTuTwBrbs3rc2&#10;3/x6o7n/AIKJ2thaSyXPgHWbaGNdxJubU4X/AL/Vr+Kf2D/A8/h6c+HbrXNB1ZIy0d2+p3N7t78x&#10;zMyutfDLCHRPEV1feMPD8Hiax0oz2F/YI3mrBcQTNHNPFHL8rr8v8XzbVXbTsthPmtf+vy/r7z6d&#10;T/gr54ESXyh4Q8Q+dv2bfJX7393rW2P+CpmheR5v/CtfF/lev2A/415lafF/4dXFrHp73EVnug3f&#10;YJ7F0ZYv+uTL92s0ah8Gmn+0f2boon/57f2Mu7/0XTtbYXN1bX4Hoc3/AAV28D+aoPgzX/PV/KC+&#10;Sv3v7nWuwtf+Cimn6nHDcw+AdYmgZVaIrcW3Kt/21rxu4+L3w5trR9LjMN3+43rZW1m7sYvaJV+7&#10;Xj+mQJ4u8Yac/gvw/F4cstaaGxtLMqqCeSaRWFy8CfKgiUs395l3bv4aVkXf+tP+D+h9nN/wUOtR&#10;gL4A1vH/AF823/x6j/h4daL/AM0/1vP/AF823/x6trw7+wT4Ch0yGXV5te1W8WINJcyaxcW/mkjP&#10;zRwskX/fK1rL+wd8KN3Nnrh9v+Ei1L/47Suu39feLleya/r5HHN/wULsy27/AIV/ref+vm2/+PUv&#10;/Dw+1YYPw/1vH/Xzbf8Ax6uw/wCGC/hS5ytnrmPT/hItS/8AjtZur/sEfDu4spl0uTXtLvfLPlzx&#10;61dzFD/e2zNJG3/AlahPyf8AXzCz7r+vkc+P+ChtlGwZ/AOuJu9Li2P/ALWrh5/+CungW2km3eEt&#10;bcp/GUT/ABr5z8T+HL7wn45u9H8TaTB4qTw7dzWd/pat5cV2WSJoZlVvlZvKYN5Urbf3zfN8q16X&#10;4f8AjL8OG0awgt1XRIr6LfDZXFi1uzADqqbdrL/tLuWnbsVe27/L/gHrMH/BUzQ5ohLH8OPGEkf9&#10;5bAhfyzWRc/8FePA1rO9pP4P8QR3AHzRtEqsv6157LqfwdmmE8mm6LNIO76MGb/0XWinxb+HWkQx&#10;afBdW0QdHEGn2tk+6Xb95YYgu5v91adu6Jv2a/A9b0r/AIKOaTrelwXFh4F1t7acb1Y3FsT/AOj6&#10;4X9oT9uG08Y/Bnxboo8EavYG+064tftUk9qUjZxtXdtm5+9Xz7NdaV4r8V2useFfDqeGdLjaZJ5Q&#10;Fga9b7uWiXoqt825vm/3ayvi+/8AxbfW3HDLDz/30tHKgbf9f8MdIf2stYv/AIT+KfB1p4WV9E8R&#10;yXs0WoTXcUclsmoSyTAGPzeWX7SE+8u7K/3q6ax+K2m/Gv40QeLNFhn0+1vPC9pi3uhumjaO5u1/&#10;hZl/havmvwH4t+Imr+CPEPgbwxq1tB4YaZI722nUc5CqI97RZZtsIVvu/wDj1dp8E9ATXp7zRbZp&#10;NMjn8MtZqVbc0GL27X738VSoJa2Hzt6X6du239aeh7v8WWjf4f6sVPmYEf8A6MWuvtz+7TPpXkuu&#10;+EJPB3w28SRSNZL9ruUuPs2mWf2S2t+YV2ww7m2/d3fe+8zV61F80SAccUf1+RL7en6jx/rK+Z/2&#10;4f8AkTPDv/YQb/0Wa+mF/wBZXzP+3D/yJnh3/sIN/wCizTW6In8DPa/h1/yBdY/7Dmq/+nC4rrW+&#10;/XJfDr/kC6x/2HNV/wDThcV1rffpLYt7/wBdkcd8ZP8AkkXjb/sEXn/ohq62L7i/SuS+Mn/JIvG3&#10;/YIvP/RDV1sf3F+lIOh8sfEHS5x8YL7UWIWBvElnbqvnyb1b+zlb7u7yv+Bbd3y15d+03Ln4haUY&#10;JUlnTS33I/8ACuJf/sq9O+O8U06+KxDHFK03ieygQ3G3bul0+3X+L+KuF+LHgPwJ4V8Kwaj4O1TU&#10;9Wn+xuNUGt2zxCGZmijQIrBf+esrfLu2+Svzf3tE9kS1uz3jw8CdE047cD7NH/6DWV4s1W00ptDl&#10;ubhbf/ic2Mg3H+FbqJm2r/F8tWND1WxTRdOAv4CfIj48xf7tQ6D4/wBO+FuvX+u6jokPiFZ3VY72&#10;0mDXtvHtVfKWJvl8rd83ysv3vmX+IxYpbnReJPFjeI/Hn9o6Vb+J/C0cNp5L6la+GrmWa/G4Mq7G&#10;gZdkXz8su79423b826/d6xqU0Xljxx46RsdW8Hf/AHBVi+/bK8LQxwtZ6bqtzI3DwrbLH5P+8zMq&#10;/wDfO6qbfti6KhLzaDfzJ/ctwpb/AMeZarlNOd73/P8A4Y5fXfGlrafBBNAvNK1PQ7u1v7ENeX+n&#10;zwRXxW9iaWdZpF6t80rb/m+Zvvfer2/9j25iH7Teky7w0J0DUVDnjP7+wrz7WP2t/CF7bW9taaLq&#10;mqz3LKnlfZVjSPd8vzsf4f8Ad3Vw3h27bR9ZfXNLubTwrdLd/a9PtdMmEsVj+62sq7l2srfNuXaq&#10;/M3+9Ra6sTzbP+v6+4/aETL/AHv0oMy/3v0r81oP25PihbRgSXnhW5cDDSLBLDn/AID57VZ/4bs+&#10;Jn/Pbwr/AN8y/wDx6p97sFo9z9HHljEeHOfwqrqbgaZcFJBGvlt/KvzvP7dfxMZcibwofqsv/wAe&#10;rlPGH7VXxD8e6VNpV14g0fRrG4iaK4k0iN0uXjPVVmeZtny/xbf91lqXGTVilKMXc8V8TalaRfD/&#10;AFG5muUWGZpWidm+Vt0zbdtd94z8ZHxV4m0N9F07xH4eSxjk3+IbPQJ53mRv+WES+UwKsyKzNIu3&#10;5V27t25eT03xPpvw31ybW5dGtfEtlb2yR24imUXNiF+95ETfK27/AHlb5f4q76T9sPwaNPjkTTNY&#10;kuccWn2VVZf+BZ2/+PVq1dkRairX7d+hE2t6htRT438eBhn5f+EN/wDuCuTv/Gtvovwc+IOh6npm&#10;rR30tpeEa5daRPBFqMjI22VmZfkfouG+X5V2/LtWuoP7ZGjRR+YfD15PjoI2Xd/48yr/AOPVNeft&#10;jeEE0pJU0vWbu5kGDZCxVXT/AIEzbW/4CzUuUrnvv+ps/s+31rc/tEfDKa3uEeFru7WN1OFb/Qp6&#10;/UeRwoVidjHuBmvxis7tZfFV5run3Fp4NkMsNzZ2ul3alre4RmZrgfLtV2LKWULtbb827c1e8af+&#10;278ULKBYJtR8Mag6DCzmCaFj/wABWQj/AMeqZJt3Jg0lZ+p+lYmXH3j+VHnqP4j+VfnAf27PiZn/&#10;AF3hX/vmX/49Sf8ADdnxM/57eFT/AMBl/wDj1HvDtDufoxM6S20zZ4CN147V+OvxGvba3uPiZNJP&#10;HHC2tayVkLZXH2uavWdb/bL+J3iPTZbFtd0DQ45U2PdWFuWuNn+wXkZVb/eVlrxOzvLLwhrdprBs&#10;bLxPZ2kBWK0nuiJYJd25riLduWWRv9r5v9r5m3NJp3JlJNcqOk8SeMrbxJpHg6z0ew12znsUWZvE&#10;dpolzOsChNrCLbC3ms3TDbotvzfMyqtbf9tX+XK+NfHQyB18G/8A3BU0X7ZvhBtIEv8AZOsLcKOL&#10;J7BfM/8AQtv/AI9VP/hsnRmQt/YV4R/d3Lu/9C2/+PUcpfO11/FlHwp4yh8KW3i631nTtev5b1fP&#10;Hie80S5iWZdm1UlHkr5Xlf7KrFt+bhmaofgJqdsPFHwguEmjaJdQtAXVvl3NGV/9CbbW/L+2V4NG&#10;mic6TrK3RHNj9hUy/wDfW7yv/Hq85vb7T/GPiOXXEsbXwpbXEKg29vd4up5tyywzybdqxSRbfl27&#10;m4+98q07W0E9f6/r+u7P2jtp4/s6AH+EdqUFVbJP6V+Zmh/to/E/RLCOzl1vw9q/lqiR3N3bmKQg&#10;DA3+XMqbv91V/wB2tgft2/EwnPneFcf7sv8A8eqLS2D3Xqfo95q+v6UySaMIdx7elfnIP27viYvW&#10;bwqf+Ay//HqzdT/bY+KGrWjW8Wr+HNKMilXuILd5ZEQ9dqySL83/AH1/utRaXYPdRzfx2vrZPjz8&#10;ULkzIkA1WM+YWyoVdOtFb/x4GuBs/GNrrnwU8IaDpmlapfXiR2+zWrLSZ54tOlHPnK0S/M6/dVV+&#10;X5trfLurMupLSw1yx1aT7H4qSGSW6ubPVbnH2q5dlb7QzfMDKrbuq7f3v8Py131l+2J4Q/s6c3Gi&#10;6vpt3CPls3tlcyH/AGdrbf8Avplq7aJCutX3/US21nU0j2Hxt46kfHzMfB23/wBsKp+C/FS+FPGG&#10;rXOtw+JdfS9VfL1u98PzxNaxD/lg6rCoVd3zbo1+bc277u6rKftj6KQJE0G9h4+5Kyhh/wB8sy/+&#10;PVaT9sfwhNZySXGm6xDcD7tsbNWZv91lO3/x6ly2/pFc7bvf8zg/h/qFre+HYngljmj8+f5lbd/y&#10;0as34ybh8MPEODx9m/8AZq077xlZeP8AxPY+IrXS7Xw3bmNzK88o+2XYb7qzRL8q7fvfMzN/u/xY&#10;fxZ1Syl+HWtot1C2IPu+av8AeWgztY4f9maI6cnjG3LSRJHeL5cbq3K/N8w/75ru/wBmG2eHxxqM&#10;zKEWXTHZcSs+f9OuV4zyv3fuj5f+Bbq890D4c+CNX+HN5q97qeqWfjmYRy6bptpbZsJI2jRtsh+6&#10;u1mkX5mXbtX5W/i9F/ZjnOo69YXPkJbibw7FIEjXai/6dd/dqhJfke0/F3/kn2q/9s//AEYtddF9&#10;yL6VyPxd/wCSfap/2z/9GLXXRfci+lQ/6/Apf1+I8f6z86+Z/wBuH/kTPDv/AGEG/wDRZr6YH+s/&#10;Ovmf9uH/AJEzw7/2EG/9Fmmt0RL4Ge1/Dr/kC6x/2HNV/wDThcV1rffrkvh1/wAgXWP+w5qv/pwu&#10;K61vv0lsW9/67I474yf8ki8bf9gi8/8ARDV1sX3F+lcl8ZP+SReNv+wRef8Aohq62L7i/SkHQ8wu&#10;2jl0z4oW89rBcwT67ZK0VxGr4C6Yj/xfdO6NPmXmuc8A/Cjw34suLyHUlsbGGKFZAYtKEu9s9H2t&#10;/nbUt7rlwfFXxI0cJEsH9oWlyWeV/NLGwC8Lt27ePm+bP3flrufhn8Ote+JXw/8AF+keHb7+z9QZ&#10;9PZpxcvbsYt0u5dw6dW+WvSjL2eHU9v6iccrVK9t9/17Wf4lfT/gx4T1Wztrm31Z44nkMTxXGjFH&#10;Vf723d/3xT4/gn4NutQv7a21icmzYLIX0QjzB82Wj/vr8v8AtferoPhv+x/8RPA9xq2PEEMUd3pl&#10;5CixatI2JnjZY25X+FmHzfw1X8BfsbfEfwz470fW5PEEaKt2styyay8jSxq4dlZSPm3Vz/Wn/N+X&#10;+R0rDv8Al/8ASv8AMx4Pgl4RfxANLn1lwzx+dHcw6OVQpt3bGLN8rf7FYPin4R6bpfiCyttNuor6&#10;1u2C+ZNpjQtE27a/mLu+7833v9+uin/Yk+KU+sS6r/wlEKagQwS6Ouy+Yq/XFbHxD/Yx+JHibxtd&#10;6oPEMMkRmZ7YHWnRoIwNwUKBtWj62+/5C+r3Xw/n+rf5GRq/wP8ABekaeblvETtIJlhWNNCcsN3V&#10;vvfMq/3qnb4BeDYozJceJ1RgGkJXSAytt/utu/irU+IX7I3xK8YWnhmObxDHLBaaXb28qyaxIqvO&#10;rPulbC/N95fmpusfsk/E3VvAOhaE3ieOU281006SazJseNmi8sbtvzbfLb/dzS+sv+b8v8i/q/8A&#10;d/8ASv8AMxo/gR4WewtLv+30UTFXY/2Sdqq3975vlbZ/DUV/8D/DkukyXOk62lxciRolSXSTtO1t&#10;u7crN8jfeWuk0b9kb4l6V8M/EOgt4ljC3U9mY411mTbEitL5oVsZXd5i/wDfNQeCP2P/AIneDbfx&#10;Alv4kht4brTZ4I1i1l2VJ227SuV+Xbtb5qf1t9/y/wAifq/93/0rT8dTzpPg1deZdCFtJm8iNWwI&#10;D827+Ff9pf4k/hrL0j4enW7K4ni/s9FtwzFJrR/mwm/auP4q9c+Fv7H/AI/8GfEXT9auNejeyiuR&#10;LeKurys06qWZlKtxJ96o7f4NeI/i98JI7Dw3qQs3t9buzdq14bRZlYLtXcPvfMq1p9Zbjv8A1/SM&#10;/q7VrrXtZ+X+Z5/B8FLyeO1lB0lI51DB/Kfauf4W2/dZe9RwfBm7urOG4h/shlaR42CxFmXa23cy&#10;r/C33l/2a9F8NfskfEvQvB/iHRoPEiRfbBbfZ/I1qRliCzbpcfL8u5f++qk+Gv7H/wAR/Beqans8&#10;QwQw3Om3MGyPWJGUSvEyxttK/wALMvzVH1t9/wAhrDyutPwff8fwPN0+C95K16iHSHmtGVWVYD+8&#10;3Lu3R/3lX7rf7VOb4J3IuI4RLopeSJplHlFOjbdv+9/Ft/u12vgr9jH4j+HvGunaufEVunlXaS3M&#10;iay7NOnmbpVKlfm3VU1f9ij4oXGuXGq/8JPCL1mJjn/tyXzF+9t52/7VH1t33/IPq8usX+P9f1c5&#10;R/gtdRrbky6KjzS+TsaEr5fy7tzf7P8Atf7SU2b4OXdnZTXEz6UnlbcL9nfc251+7/e+9/461ej/&#10;ABO/Y6+IXi7x3f6muvwta+ajWyS608Zh+VeFUD5fmWpPiD+yJ8R/F2m+FYG8RxzwWmlw206yazIq&#10;vcq0rNLwPm+Vo/mo+tvuH1Z7Jfg/6/M89/4UheJJOry6NGEV2EnlHym/4FUEPwVu57eynDaQkNwo&#10;kDtE/wAuf4ZP7rV6Dq/7I3xMuvh7pWiyeJkk8q5neRDrT7THsiWMbsfN80cny/7VO0T9kj4mab4E&#10;1nRI/E8cZuZbVoVXWH2pGrS+YVbHy7vMX/exR9bdtweHd/h09H22PM7z4T3Nlplzfg6VNbwM6tGk&#10;DM77f4l/2W/haotM+Gcuq6ImoxtpsduzhQstsyu3zbfl7P8An92vWvhn+zB4x+Ey+IdS1XWILjRh&#10;pN4Gs4tUadWmMe1W8s/7tZWofs6+MPjD4B8BXmi6tHaaQuliL7LJqTW6NIs0nzbQfRo6PrXmCw77&#10;a+np/n26HGf8KOu0afdJosaIpkVzEdrKP7rVHD8F7u4jspI5NIRLhA25oH2rn+GTH3SvevTrj9kX&#10;4kyfCH/hHD4kjaQakZiP7Xk2/Z/IVVi3bc7dy7ttReFv2RPid4b8JeKNNg8TRwC8jtltlg1h2WJl&#10;uFaUhiPl3KrLR9bff8g+ry7fg/uPMrf4NXVzC0sZ0oqZXiYeUSy7W27tv91vvL/sVOfgvci4vII2&#10;0h5bVVZgsT/vNy87f723+L+7Xd+Af2PviP4M1C+li8Rx20d1YXkQEWtSNh3idY25X+FmQbv4ai8C&#10;fsbfEnw/480vWW8RxAxXkU92ya07NLHvV3VlI+bdS+ueY1hpaXX4M4NfgxdPeW1uJdId3iaUfuSm&#10;3b/C3+038K0+X4OXkUtrFIdJRppTF80JXy/vfM3+z8v3v9pa6rW/2L/ifqev32qp4miF28krQTtr&#10;kqyRL820bsfLW18TP2PviL4u8aXd6PEFvJCXjaCOXWnjEH7uNflUD5fmVmp/W33/ACF9Wl/L+ZwD&#10;fA6/WGeWSTRUEfRGR1Zv93P3qkT4EagxcNLoqxqu4SMj7W/4FXfeOf2QviT4q03wxZy+JYpfsdgI&#10;Z0n1h1/e75W38L83yyKN1O1L9kb4k3Hwz0rQJPFMbSRXtxLJGdXk2mJkiEabtu5seW3y/wC1S+uP&#10;a4fV3vbt0f8AX/DHluqfCK+0jR4tQlXSZLcgvIIsMy/7O3+/WDf33gLwTrGp6F4sTUrbWLGUxSLp&#10;ulxzw5ZVbvIv96vZYPgH4r+EHwn8YpreoLq9ndNp62sEGoNdeTItyrNtU/d3blri/E3hvw78VPEl&#10;xrV7t8HXEhT7QWs7m+W6bao8wbduzaF+792tPrEnD3P62/rqL2UFOzWvnp1f+Stexm+D/h9pfi6/&#10;0y6s7Zv7C1RHntpJrQLdPEspi+b5sbt6/wAX8PNHxQ8BaZ4MvwunWcVxZGLz4kuI13bf7jbW/wCB&#10;K/8Adr0nQPEfh/w54s02102NrXw9pNjJaQzrbXLZaR2lZtuzzFbex/2ao/EW60fxZ4l01YL/ADZI&#10;Cs06WFxtX5v+ebLuZNqqny1UKtVbmTp0+n59f8vwPF4INCaJGee2jYpyo09zj/x6nT6b4amjZJ7i&#10;yMLJ8yy2DfN/49XrinQfCVgFtYtP8V7y6tBPpVxDtDfxZZm+79wf71dfpXi/wh4W067uk0rS9Xml&#10;jUjT4tLurcoy/e2yNuX+L/x2u769H/n0vuMPY23nt5+Xr+G5876ZoHhG81VLVdP0+4DA/MlvsYbB&#10;XdeC7o3XxWtQiRQC28Nx20UUUARAkV/eoPlH+yF/9Cr0D486jptrZaJp1tothZ35uEuDeWIZWKq2&#10;za25V+8rtu2s21q8r+Gt+918XL6N9irb6OFGxiTzfXTfPlV29e2f97dUYqpGthVPk5fe/wAy6EZQ&#10;rON+n6r18+p3nxd/5J9qv/bP/wBGLXXRfci+lch8Xf8Akn2qf9s//Q1rr4vuRfSvFf8AX4HoL+vx&#10;Hj/WfnXzP+3D/wAiZ4d/7CDf+izX0wP9Z+dfM/7cP/ImeHf+wg3/AKLNNboiXwM9r+HX/IF1j/sO&#10;ar/6cLiutb79cl8Ov+QLrH/Yc1X/ANOFxXWt9+kti3v/AF2Rx3xk/wCSReNv+wRef+iGrrYvuL9K&#10;5L4yf8ki8bf9gi8/9ENXWxfcX6UgPLbpf9G+JT7gduv2vb/qGLVbSW0XWfhv4r8N6pqEumS6gbKa&#10;3mS2eUN5Ejsytt+7/wAs624buytNH+LKXNp50s2sWa2z5z5Df2dE27H8XCyfL/tVx3hLwBrHjS6m&#10;i0e0MjRReYyyNbLtTOP4hXrUownQfO7f1E5JScKysr7/AK37dOxU+HHw18M6Xd39xqnip7LzrC5s&#10;VS3sbmbd58TRlm+Zcfe/4FTPAPw08N+HPH2l6pe+J3Sx0+7WdXhsZ2aXY6sq7d3y7lWuuT4EeK7q&#10;S2WO2gmW5YxrJFcWrRs393cpqQ/APxeJpYTbQMytsby7q1ba391ufl+7/FU/V6D/AOXn4olTmv8A&#10;l1+DPNbr4M+HZtaeJfFxbTZH/wCPxrC58xVZevlbvvf8Croviv4F8O+LviFqes6f4leW3v5UkIuL&#10;OeJoyqquP9r7u6uktvgZ4sudRl00WsFvexcmGa5tVbbt3bsZ+7/tVieJfhx4j8K6pZ6bfafItxdq&#10;GiaL7NL5pL7flZetCw9Fv+J+Q+eSWtLT0fQpePvhx4Z1S18Pppni2S7bTdNj01hNp88Odpdt27c3&#10;/PT7tP1f4a+D7n4daDpVr4vlk1HTpriV0bT540PntG21ZN3by/73zV1c37PfjWzhWWSwgS3YqFd7&#10;qxVXZvur1+9T4f2d/G1xAZo9PiwN25fPtVZdv3t3Py0lh6H/AD9/FA51np7H8H/X5nL6H8O/Ctr8&#10;NfEGi3HiyWHUtUntbkImnzug8hpWVTJu7+b/AHvlqt8P/hx4Y0geIBqfi2SybUNNn05BBp9zcY83&#10;bzu3L93b92urX4CeNGiimGnriT5V/f2e8fNt/vfd/wBqoNY+B/jDRtMlv57ETwRMys1tJazHcrbW&#10;VFVtzMrfeWj6vQ/5+fkL2lVW/dfg/W/9dzA+E3gfwz4P+I+na5qHiNkh0m4NzCbe0nZpcBl2t/c+&#10;Vq2PE9poXjv4bRaTdavLp1/p+rXN9bxvaSbJxKPl+dfu1z7+E9YTcG0e/Ux4kfNvH8mfu7vl/iqK&#10;08PalqMLTWemXk0S/wCsMUELKv8AvVp9WpWtz/193mCqSS5fZ/1p5+X+Za8NfDnwraeCPEOnXfiy&#10;WC91QW2FSwnljTypvNXc27+L/wAdpPhn4D8O+HdR1K61TxLJbifT7qwVLeznlLLMhXd227d1Mh8J&#10;6xI6Kuj6gzMu5VW1j+ZX/iHyUg8J606Rsuk6jsZmVW+zxfMy/Iy/co+rU7fHv/XYFXkmvd29f8+5&#10;D4E+E3h6w8e6RLL4lkaG0vYriIw2U7SSskysqLHu+Xdt/wCA1uat+yTdX3iK7C314+m3MjMbs2M6&#10;vHu+b/Vbv/Ht1ZA8J60jSZ0rUEni2Kf9Hj/dt99N3y/LV99J8WKEie31hGf5wpiT51T+L/d/2qj6&#10;tT39oL27tb2X9fj/AJnQ/F39ne58WePNS1vTpr+e3vGj84TWFyskTeSq/Kq7t3yrXN/Ej4SaGln4&#10;btE8TTNe2GnRWjwXWn3MbbVeWVXPzN/z0+63zVIuneLowpjg1siVtoZYh8zf3V/vNVGbwvrbK88+&#10;l6jKF+/M8Ee1f940fVqenvjdd6vk3/ry/UdqHw08Ky/DnSdIg8VytqNpd3N26fYJ1RmkEQZRJu7e&#10;U3zbvmqz4e+Hnha0+HHibRrjxXLHqOqPauiJY3MkaeRJLIqmTd38z+98tQf8IZrvmyIujaj5sfVf&#10;sse5f/HKjTwnrUzL5ekaizzLvXbBF86/3l+T5qr6tTtbn/r7g9u735fz9O/bT9DT+Dnh7Qfh1q2r&#10;axd61LJczaXcWFtawWssm5pUG5mduA25aZ480HRPHPhPwaBq8lrqujWL2U1tJbTbf9Zu3b1/3k+W&#10;s1/DerWwknn06+jjjZ1Z2tolVGH3lz60kHhrVLmz+0w6feSWhk2CWOCF4/v7ev8Av0fVqe/OHtZW&#10;aUf677+nl5GjJ8OPCp+EY8Pf8JXL/a6aqdU8v7BP5eTbiLZ5m723bt1VfCnw38LW3hXxJp134rlt&#10;rvVYreIJDYzyxjyphKrbt38W3bTV8Fa6/m40XU2eP7y/ZI/l/wB75aSPwfrc7QrFpF+0rruXbax/&#10;Or/xr8vzUfVqf/Pz+vuD28t/Z+XX/MZ8Pfhv4a0W51G61LxQ1nI1jcWCLb2VxLu8+J4933ht27qj&#10;8C/DLw/4e8f6TqN14lZdO069S8SaOyuJJJdkisqmP+HO3/gNTDwjrDoWOkahl2KnFtF95eq/d+9T&#10;X8Ja2jusmk36yR7d0bWsfy7vu7vl43U/q1N/b/r7hKvJf8utv67mfrvwj8OXvii+Mfiljp95NJI1&#10;09nciRGbcx/d7vm27v71aXxN+H3h3xL4xvNYsvE8lwl60bOJrKeLytsUUX+1u+7uph8I6yJURtJv&#10;0lkRmRfsse9lX7zfd6JTj4T1fCMdL1HE7bU/0aL52/ur8nJqfq1Pfn/r7g9s0rcv9ff+Zv8Aif4I&#10;6V4w0Pw3J4f8QXGp/wBj2UemP51hLbqQC8u7duX/AJ7BdtWbr9nKBvhlZaRFrc8uoW99NftE9hMq&#10;bpIokZPM3fw7PvbfmrnrfQPENpBIbez1aOBfnciCNFH1qdNE8VvlEstYZ1++qxLuWq+rUf5w9rU6&#10;x/r73+p3vwk+FjfDfw54gjW8uLy91V7RTBHBIix+VKzbmZm/ut/dr5/u/gR8TRcM9vY6g8Wfl3ai&#10;27/0Ku4ng1+GBJ5o9VhhZdwkkiVFb8at6XpF7qlvOZPE9lpc0LhHtdQ1C3gnD/7rNu/jpewoKN3P&#10;+vvEqlR2Sjt/XZnNa/8AAT4m6uNIbR9LvLv7PplvBORftHicblb+KptU/Zy+K0PgnS4/7F1FbuK5&#10;uHnX7W+AjLEq/Nu/2WrotM0rWrvWWsLTVJHwXC3cNxG0EiD+Lcvyuu/+L+/8lS+L7HXvBV7LaX+s&#10;XkkarvWeCUSKw9V/+IpLDU/5/wCvvLdV/wAr/r5HGaV8EPiLF4U162msrpL6drdreP7ezb9rMzfN&#10;u+X7y074dfBz4g6H4u07UNXtLm2s7Z2Z2a/Z0K7W+8u6t6K21q4RJFmu9rDcP3kVKbLWZiyNJcf9&#10;/oq7f7Ml3MfrN/sv+vkeofGPWtK8TX/hu3s7iG+uIVWS4kjMrFUVF28s237+35VXav8AeZq4z4eo&#10;P+Fpc/MG0J+P+4nfViadpV3DPgXT2Mjj5SYo237f9pa6nw/dWt98WLM2Vn9hiHhuNCPMLbpV1G7D&#10;Nub/AJ6Nl/xqMZR+r4WEN/e/R/18gw0uevKpa2j/ADi/+H230N/4u/8AJPtU/wC2f/oa118X3Ivp&#10;XIfF3/kn2qf9s/8A0Na6+L7kX0rwX/X4HpL+vxHj/WfnXzP+3D/yJnh3/sIN/wCizX0wP9Z+dfM/&#10;7cP/ACJnh3/sIN/6LNNboiXwM9r+HX/IF1j/ALDmq/8ApwuK61vv1yXw6/5Ausf9hzVf/ThcV1rf&#10;fpLYt7/12Rx3xk/5JF42/wCwRef+iGrrYuUX6VyXxk/5JF42/wCwRef+iGrrYvuL9KQHjt1q9mb/&#10;AOI+kLdRHUjrNldeRu/eeSdMCA7f7u5mrS8KQ6qngLxTe6FokeraxAbGGJWhkm8tX8zzDtRs/dVf&#10;vVmz6Ov9o/EnVGmnjnfWLOFoXk+Q408PuVfUbjz/ALTV13w21rxfo/w78anwHfi38SEaeytthZmh&#10;WSTzNqyfL93dXe9MLG3n/wC2nOta6079P8X3mF8LLf4k6fHqtjqXhUXNmmn3N3Zo+lTwKtzHGzRh&#10;du37zKKrfDpPiafHsB1PwsH0vU72OHUE/smaJTGZFyxZfm+6zferrvhn8Vv2iNbvNSkudcM1tb6f&#10;deV51lZwYuTC3kbd23d+8x/7NS/Dr4q/tE6p4803T7/XXbT7e7T+0Els7OONYVkG/wDeBf7v92uJ&#10;zqa6r7/+AdCp07LR79t/xPPJr74uQeJzrUfhQKYlaNIBpFztZNv3d33/ANa1fiFb/EoePZf7J8LL&#10;a6dp10fsiR6XPKSoO7dub/2WtK5+Kv7TMeuT6aniOf7bK5EUcdhYlOny/Pt27f8AgVdN8Xfiz+0F&#10;ovxD1G30fxG0WkzOpsVtrOzuFKbF3YYq38W771PnqXtp9/8AwCfZ0+Vuz+7/AIJyfxNX4l31t4ch&#10;0/wqtst3p0F9eMmmTy4umaTcvzZ27dq/7VLrt98UbrwJozw+Fgus3cl1DcXcem3LSCOMReX8pfd8&#10;3mPXUeP/AIoftGeG7HwxPDrzQg6Yi3ZhtbGb/Stz7vu7tvy+X/s0zWPiN+0XYfDXw/qCa463omuW&#10;upFtrHzAjNF5G5MYX5d//s1JTqaO/wCP/AKdKFmrP7tvxOb0W4+JY+GmsJc+Gf8AicWMtnDp0rad&#10;OrbHD7mWINt+XEeP4VqHwDcfFCGx8RW+r+GTfxw6fcXtq0+nTxZuRt2jjG7duZv71dloXxJ/aF1L&#10;4Y+Ir+TXHl1Pz7VrGWS2sUl8oNL5+1MYb5dv/stRfDz4n/tF+ILXxJPLrpljGlTraNPa2MH+mDb5&#10;W3dt3fxf7NDqT11X3/8AABU46aP7t/x1/wAjm/hOPife/EjT7XX9Bln0XULhYLsPps0CxxAMw2tu&#10;+6o+X5qlv9N13Tfhf5/g3Q1vNUutWu7O8mFtLclIkH7tdqvj/Z+aug+FHxV+Pet/EzSYNd8QM2iw&#10;XB/tIXFnZxKIcN1ZV/vf3aSLxd8SfDnwqMvw61ZLadNbvZNQEaW8rmHC7W2yfN97/nnVxnNL/g+o&#10;nCLa0fXp5r+nrocv4WvvilF4L1xrvwx9q1KwFr9gmmsJ1b5ptsmVV+y/d2034azfFOW41Gx1zw69&#10;7aQ2N5dwNPp1zHtn2M6AbWb7z7f9quu8KfE39o/VPBfiS/8A7eMl8VtvsDPbWKMp83/SNsbH+5/e&#10;/wCA0z4WfE/9ojxDe6q11rrzWw0+68uSezs7fbc+U3kfe27v3mP/AGaoc52e33+XoVGnG8dH93n6&#10;6/5HF+CL34tt43tF1LQHm0zUbuKO7gbS51URtIuTu3bvlj4DN2rO1DVPjHZ+JLm5t/Dri0t/Njht&#10;F0m52FA3Tduz8y8/d+9Xb+Bvin+0bqnjrTtNvPEMpgt7qL+0YpbOziVYlkXf+8Vf7u77rVn6v8Vf&#10;2lx4mu9Lg191vJZj9nT7BZNHt3My/Pnb92nzTv0+/wD4BLjFJb/d/wAH8PUpfE2f4q2/ji5g0HQp&#10;rLS7G43W4i0yeVnbav7zczL83zMvy1L8Rf8AhZsuk6EmmeGmtZr7T4LrUWj0+d/9J3SblZS3RfLR&#10;ttdX8Xvir8f9B8f3sGk6/ImlzGI6esNlazqV8ld3zLuP+s3feqDx18TP2jfD+k+HrhdeMMhsljvG&#10;itbG4/0nzJMt8obb+78v/Zpc89Nvv/4A+WDbVnp5f8HT9TntW1n4qy+AbCeHw1JDr0lzcwXN6tjd&#10;NIIlWLafLzu3Nveo9GvvijB8PdT87wv5upWj20VhLJps6sqM0u7aqvt+Vdm3bXQan8SP2jLT4daZ&#10;qv8Abji9N1PJcypbWe7yMQeVuj+8vJm/h3f3qs+HfiT+0RqXwz8RalJrryX6yWzabJJbWKSY3S+f&#10;tjxtb5Qnb/do5p2/4PmFo82z+7y9fx7mD8IofiBrLeINJ8V6NJcaWdNurlrmexntyJwgYNu3bfmZ&#10;mb5qy/FkPjXTvBXhO18G6HJ9nvbEXdzew2styzz/AGiRfm2v5f8ACrdK7b4X/Ev4zeKx4lHjXXXu&#10;fDA0i6Wb7Rb21viXb+7+7tkbjd92s/WfiF8WPCXw28Ct4C1h7PRE0947sx29vcOLnzJM7t25h8u3&#10;/ZqnOfLb+uoKMOa9naz6a/Z/D/gmPcah8UpPhX9uPhtl8R/2i1k90unXPmfZvsytu27/ALzMzLu+&#10;7UHhHVPigng7W1vfDAutR01IG0yeXTZ0aPdMqMqqD0WNjjbXXt8Sf2jD8Hhqq6/KdVbVWkeb7NY+&#10;b9h8pdv7vpjfu/h3VF4U+I37RmteC/E1+ddM140duummS1sYmV1mHnbVI2/6vd96o5526ff/AMAf&#10;JC+z+7y9Tjfh3efFO3udRstX8PNf2rWt1cxrLpdzHtmETuoGGb77qu7+9SeB734sT+O7EavoUkuk&#10;6hdxRXMb6XcRqIfMVT827Pyru27q6z4bfFX9obXr7UWuNcMsEVjdbftNlZwKtyYm8j723d+82/8A&#10;s1VfAPxS/aN1D4gaTpl54hlW0hvI/t8UlpZxxrEJF8395t/u7vut/u0Oc9dvv/4AKEWk7P7v+CcV&#10;rOqfF+08TXV5aeG3jgtTLDDZjS7lo3Tc21d27PzfLura+JcvxStvGlxDoPh+W0sLOVDAsOmzy+Yz&#10;RqzMzFl53M6/L/tVf8Q/FL9pdPFd5pkWvzLPLNILWM2diyqpZtnzsuPu/wC1Wt8VPix+0LoXji5T&#10;T9dmi02UxmxSC0s7hTiJN2GVWP3933qfNO/T7/8AgE8kLXs/u/4OhieOdW+Kv9keFxpPh6TTp7ux&#10;8++aCwndjN5kuV2lvlXasZ2tT7/Wfiu3w40+e18OyQ+I7i9ngubhbG63iFEQxnbv3bmdm+at3x/8&#10;Tf2h9E0jwpe2+uyRP/ZwW7eG1s5MXfmy7vlUfL+78v8A2aLz4hftHQ/DOx1VdbdNQW9kkkkW1smk&#10;Fs0UXk/u/vff8z+HdQpT/p/8Apwgk7p7dv8Ag6eZi+GbrxvqXwu8X/8ACa2Utr9gFn9iuntZ7ZnM&#10;l03mLtY4Py47fxVx/wATvgsnxY+IereIvCcUmvLqEiSXKiJbc28m1VUfvf8Ad/hr1nwf4v8Aid40&#10;+HnimL4kagNW064m08acs8EEOXFz+82rHtZvl218iXXxN8S2Nw0YtrHKH5mXTmZW/wDHq1inKL5v&#10;62/roZScVJJ7NLyejdvz63+R9deAfDdp4M17w94Rhke7k0bTJonP2fZ+8a589V27vur5i/Nuql8a&#10;PDFzq3irSNJht5Ha5iaOOOQqrSDdtb+L72FL/NXzR4q8d+INEOjtHbWX+nabBct/xLA3zndu/iou&#10;/H/iKHwdpmrC2svNnu7iKQ/2cPuqkW35d3+01CTIaXbbz6bL+vwPbz8HtL8O2MN14mt9TsIdzRpL&#10;CYm+b+D5fM9FbdXZab8CvA1jp+oahria3a2CrDJBcFlXO5fm3LHI38TLXzFpXj7xDqHhXXb5rSyM&#10;tk9sIv8AiWsv3mbd/F833asfDnxxrfibxbp2m3tnaNZyuVlVdPaJtuG/i3VuqlT+cz5YLp+P56ar&#10;r0fme/8AxP8Ahp4P+HlvpV7o39qWuqTzANBfq214vuHaz/L1da4z4d3lvffFa5jjkDy2+iGORQ33&#10;SdRvm+b/AICQ1ej/AB/0gPceGZ1jKyTskZYpszGqq/3WZmb7jfNtVf4Vrzb4d2gtvi1PM8rEPobH&#10;YX3qn/EyvFwPbjP1JroqylPBLnf2v8xQUfrDSVrJ/nH8dv8AI7b4u/8AJPtU/wC2f/oxa6+L7kX0&#10;rkPi7/yT7VP+2f8A6GtdfF9yL6V5T/r8DsX9fiPH+s/Ovmf9uH/kTPDv/YQb/wBFmvpgf6z86+Z/&#10;24f+RM8O/wDYQb/0Waa3REvgZ7X8Ov8AkC6x/wBhzVf/AE4XFda3365L4df8gXWP+w5qv/pwuK61&#10;vv0lsW9/67I474yf8ki8bf8AYIvP/RDV1sXCL9K5L4yf8ki8bf8AYIvP/RDV1sX3F+lIOh474j8R&#10;6P4f034lSarJP9puPENjBY2ltDva4mOnxoIv9hcN9/8A3a8ivPila2en3l7c6bd/Z7QLvf8Adtjc&#10;yqq/Kv8AerZ+ONmdUm8VWkazSXU3ie0SCO327vMXT43X7zL/AHa4L4yfErxV4vsdO0Pxh4d0Xw9/&#10;ZumyRW6aGkSSvFuRlVh5rZXdbr93bt2v8v8Ad6oV5QjymU6UJr+u/wCh6jHfi8iikEMkgZdys0En&#10;/wAYqDUtZh0m1a5v3MFsn3pJ45VVf++oa6zQFDaFYhh832aLH/fNUdKPhK01+7/4WHZ3F1Yy3C/Y&#10;ricPNYxD5VWKWJfundu+aVWX5vvfw1f1mZPsoXOJ/wCFmeGGPlDWrPP93zWz/wCiacfiR4cU/Jrl&#10;mP8AdZv/AIzX0LdQ/A7UI7c+b4SxCv8Ao7obYeWv+yy/MtQrpXwVnQC41TRbyEjmG61ETw/98s7L&#10;R9YkP2MDwG2+I/h2eRIbbVbSSeV/LCxO25m/u/6mt8ztuEiQS5/v+RL/APGa9P8AFk/wHs9IjEsP&#10;hyXa223hsYo5Z927/lmIvn3bmX7tcr8MvB2ufEfxynhjw3Fc6fBqM0ktqNWk+0S2FpGq+bJJ825v&#10;mZdqs3Wb5v7qnt5B7GGyOaEzMcvbyZ/veRL/API9DysfvW0h+sEv/wAZr7ji/wCCeGkeUpm8f+Kt&#10;5HIUWIwf/Aan/wDDu3Qv+ig+K/zsf/kao+tSD6tHyPhppWk5EMmP9qCX/wCR6T7SwfIgkLf3vIl/&#10;+M19zP8A8E7dAEe//hYHisJ/25//ACNXI+Mf2ELzSfD1xf8AhLxjqWo6lDEzxWmuJbPbSkZym6KG&#10;No92P9Zzt/ut92n9ZkV9XXTU+QbrU4rOCS4vN8MUa7pZZYZVVV/3vJrEk+JnheZtjazZlvd2/wDj&#10;NdNpl/4cvNQGpeM7TULrw5cQxtCFLtBatn5luYIvmb5tvzNuVf8AZ/i9dWL4F32m2sKL4SaCI7o1&#10;U2yrE3+z/daq+sTJVGD1PArb4peHbO5gmXV7J3hKOiuWI3r/ALPk116ftW27L9nTVdB3bt2PsQyv&#10;+x/qPu16VJpvwYVyH1LSJox/yyl1UMv/AHyz7ah8QyfAWx8PulzH4UksIEZhHHHC5X5Pm2qnP3f7&#10;tJ12+g1Ra6/n+Jz3/C5Nbkd2m0zTLhJNuRJpB2/L/wBsK5LU9budWvJLprUiQhE2RWksSqqfcXaL&#10;etDwxolx4m8fW3h7wbZ3Vpp+t3EVnpsOtStKyMqyySzbWbzQixqf3TMrfJ/Dur6907/gnlp3kLNq&#10;Hj/xGbl0B2wx2scfvx9nZv8AvpmqPbtaJAqKlq3+f+Z8UGZid5t5M+vkS/8Axmjz2Y5MEmf7/kS/&#10;/Ga+5f8Ah3d4e/6H/wAV/nZ//ItH/Du7w9/0P/iv87P/AORar61LsV9Wh5Hwz9qbo9vI/wDvQS//&#10;ABmhrv7MGmkSSNVXcT5Mq/8AtGvs3xF/wT/Gn6Tc3mh+PNZkvohmOPVIbeW2k/66KkSP/wB8stfH&#10;0rWEWuu3jjTr6XQbTzrS/tbSVnW1uYZGjmEqp808Xysvy7vu/d+b5RYiTJdCKOSHxK8MFsf25Z59&#10;Nzf/ABmh/iV4ZcYOs2Z9mZv/AIzX0FYL8CrrSY4EHhIWrfMYnjt0O/8A3W5DU4ab8GWcn+1dI8jH&#10;+p/tMeV/3zv21Xt5i9jBnz1J8TvDJXB1mxd165lb/wCM10CXq3UaMkcksbLuXbDKw/8ARNexXi/A&#10;uw0ZoWj8Jtbj5vKC28hZ/wDdHO6vKbNbTUPE9rD8P9Mu00e/8mzsLW/ll8q5uZpFWFolfc0ECqzb&#10;vu/L91fl+Y9vMPYx/r/IrCRgMNBIR6eRL/8AGaI5zn5YJB9IJf8A5Hr7U0f/AIJ5wTWEM+r/ABB1&#10;w3siAsdOgtYIA2M/IkkUjbf9lmatRf8Agnd4fb7nxA8Vj6mz/wDkWpeKkP6vHyPjTQfG+p+HbNoL&#10;ayUxs+/57OVj+Yt60R8VtcA3fYbfP9/+z5P/AJHr63H/AATu8OFM/wDCwPFhH+9Z/wDyLWfqH/BP&#10;exi095NO+IHiJLmNd0ZvorSWI/70awx/L/uyLR9aqdUT7BbJ/n/mfK6fFnWY5C6W0SMn8X2CTf8A&#10;+k9c+f2nbOAssmraKJB8u0wn/wCNVY8QaXe6H4uGmeK7K8ksdKuJrPV7PSJXWRnXb5U67dreUV+b&#10;arBv3q/e27a9C8PSfAa80HZZx+FlsrhFMiXMcMbN/d81X5/76pvET7AqK6P8zg7H9qyKwZ9mraI+&#10;dv37Xd0/3oqs3X7YUNxF5U2peHWDL/z4r/8AG67uPSfgs5ATVNIhU8+THqoVR/wFX21Mbb4F6fa3&#10;KtH4R8qQfvNxtmLcfxfxVPtX2X4GnI/5n+P+ZwVn8aNVv7eG4tUtZ7eVd0csNgzKy/8AgPVXxB8Z&#10;9T0rRL67uIUEccR3GOwKt/6KqpMnhq78R203gO0vLLQR5v2p3LraSt/CsED/ADKyt/EqqvP8X8OV&#10;8XmEXw311scrDyf+BLVfWH2J9ku/4sy4fi8LnUILmbTLy+uLqNTBLPKu54m+7hdu77tegfDLWtI8&#10;R+PrC70W7e8tZ/DMcpkkh8oqz6hdO8e0+j7kz325rwfwR8TfGt74C8Q/D7wv4c0zUtFe4jF3f3UU&#10;S38ZRUVTGwl2htsS/wB7a33WX5dvpv7NKLb+JLaKNJEig0ARKZdu75dRu1+bbRVxFStTVOfwphTp&#10;QpycvL9V9+39dfYvi7/yT7VP+2f/AKGtdfF9yL6VyPxd/wCSfap/2z/9GLXXRfci+lcn9fka/wBf&#10;mPH+s/Ovmf8Abh/5Ezw7/wBhBv8A0Wa+mB/rPzr5n/bh/wCRM8O/9hBv/RZprdES+Bntfw6/5Aus&#10;f9hzVf8A04XFda3365L4df8AIF1j/sOar/6cLiutb79JbFvf+uyOO+Mn/JIvG3/YIvP/AEQ1dbF9&#10;xfpXJfGT/kkXjb/sEXn/AKIauti+4v0pB0PlXx/FqP8AwuTUpi0p0v8A4SSzUDzF8rzf7MTd8u3d&#10;u27fm3bf9mvMf2nmeL4g6OYzmQ6XL+63528SfN/n+7XqHx3kkSTxO1rG7zt4otIoXWRomWRtOt1V&#10;lZWVt3zV598XfhjpXhHS7LWrXx7N8QZX06Q3e+Ga3FizNDGkbGSRgzZnLYbb/qX3L83y6J7EtN3Z&#10;774eH/EksMd7aL/0Gs/xTdQWKaJNcSJHbw6zp8kju21VVbyPczNWhoRI0PSwOM20f/oNZ+l+IPDf&#10;gfX7zWfHGlT6japOr2eqACe3sU2ou3yv+WTbt371Vb7x+Zfu1BS3NPW/F3hm9+INxeeEtU0vRojB&#10;/wATG+v7Bpra+fd+62pui81l+f8Aehtu1lX5v4dmbxLcMmR8QvBwOOg8Myf/ACZW3N+1n8KRbR/Z&#10;9fhuZZB8sf2eVXHH8W5VC/8AAqiX9rX4eROzXk6QQf3jcQSf+OxSs3/jtVb+v6Rd+t/6+881uPEv&#10;hNfg9JpNs9vF4ol1OwN+0xKTX0y3sDSyq3y+av8AEu37qsq7V+7Xvv7Hbqv7UemMo4/4R7Uf/R9h&#10;XB+JP2lfg54i00adcTw+KPte1I9OWyaXzGb7q4dduf8AerjvBeo634O8UDxF4XabwzLaXPn6Va3s&#10;v2oxRNDteGXa3zRFiflVm2/Ltb5V2jV9BKVrf1/mfsh/wEUh6HgCvg2L/goF46iiCt8OtGkcLjzj&#10;4kmUE+uPsdSf8PB/G3/RM9I/8KeX/wCQ6iz7fkJcvf8AP/I+547hUTa77vwovtv9l3JyMeU3t2Nf&#10;C/8Aw8D8a7cn4ZaOo/7GeX/5Drk/Gv7Y3xG8baHPptjpOn+ERMrRPfwak9/IinP+rXyY1V/7u7d0&#10;G5WpWla1v6+8u8E7p/n/AJWPm/xDJH/wgmsTB1VQZ2z/ANtmrrvGHjfwvrHjHTbrwtqGlabq4jf7&#10;drU0HnWk8H8MTKrL57bvulW+Xa3zfNtbnbBdA8F6o974m0GTWfDVhDELXySslvp6r95pYmb5v4fm&#10;+Zl/ur95vTG/ax+EUNlbT2/iCKdnbYtv5EqEHH+78v8AwKtHq/6/4JmrJLXt+HzRjHxZKVQt4+8G&#10;ng8f8IxN/wDJlcefF/hSz+FHxIsr26tB4uvLK7WS+kG1b4MjeX5ThV+XbhVi+8u1vvfeb0cftZ+A&#10;EI8yVUjH8YuLVv8Ax1Zd3/jtQaz+1N8Gr/RRFNrEOow3Y2tZiylmaU/3WUr/AOhUW/r+kVe/9f8A&#10;BNn9nmUL+0l8MmLhgbu74xj/AJcbiv0/Z0i2u/GfTmvxr0YXGn+Kl1vwxZ3HhCCyliutLtp5Fme3&#10;n+bc3lqzKsTK23ylb7u77u6vpnTf27fH1paR2934G0jUpo1A+1J4gmtxJ9I/s0nr93c1S027oUeV&#10;Jp6ff/l5H39jPOygjj7lfCf/AA8H8aj/AJpnpH/hTy//ACHR/wAPB/Gp/wCaZ6R/4U8v/wAh09e3&#10;5f5hdd/wf+R9zSYa1lJO4BG7YxxX48+P5US8+JrA7VOtazjv/wAvc1fQfiP9uP4ia7p1xZ6d4Y0f&#10;w5NKMHUf7Wkvin/bL7NHu/76WvmkWtlompx3niDSrvxRoKxNJJEkis/ns7NNPNEzL5u7d/31u+Vt&#10;3yqKad2EpJqyf9fd+hseJ/F/hHVLfwf/AGFfWMPiW3WNZtZ8oy29vAi/voZWX/W8/L5W7crNu421&#10;ut4pbLk+PvBo4H/Mszf/ACZWvbftYfB+20pGt9diijibyxALaVSp9Nu3r+lKf2tvADA7pQ0eP9Z9&#10;ptf/AEHzd3/jtUl/X9IfNrf+vzOQ8H+NPCukT+Jjr97p914luFfydZMHk20kDD9zDFu/1XXb5TNu&#10;Zvmyd1WvgBJCfGfwgkZw0S39rlTx/wAsjXTTftW/B250dnn1uEiU+U1t9mlck+mMV5nHbWWr+IU1&#10;Hwvpl34U0RVjuIFLLuF0rq8M8MHzLFt2/wDAvl+X+8xaPZ/197+8/ZxJWEMexAy7R/KpNmRuK4Pp&#10;X5+6H+3Z8QtJ0+K0vPBWhaxLEmGvE1ma1E3+0Yfs8m3/AL7atJf+Cg3jYOSfhnpJH/Yzy/8AyHUJ&#10;NdPyC8Xs/wA/8j7uf923ypmlb5o23JgY6V8Ij/goP41z/wAkz0j/AMKeX/5DrN1b9vH4hahayxWf&#10;gjQ9NlkQhLiXWprpY8/xeWtvHu/3fMWj3u35B7vf8/8AI80+Ozof2hPijtwkZ1S39/8AlwtK8sm8&#10;U+FLv4S+BtPsrmzl8Y28EK216u0/2cSE3tLLtbCbRzE3+t3bcfxK7Vre4vdaj1XXorzxZYzzy3ep&#10;20Vwsc13cybWDsjMqtEuW/dbgv3f7u2u/wBC/ai+DGnaHHFBqUWjC0G02RspojH/ALKqFx/3zVWs&#10;kuw76t37/wCfl+pmR+K59v8AyPvg7OOh8MTf/JlZ3g3xl4a0Xx/f3fi3VNM1G9aNTp2rW9p9mtLe&#10;Pb80WGZvKl3fMzMfmVl/u7V6pv2tvATuJIJVaEdZPtNqv/jrSq3/AI7U8f7WfwmurGWS68QxRNGP&#10;nQW0rt/46vzf8BpW/r+kVzbPT+vmeceB3STw9DNGVO6Sfay/9dWrH+Mq4+F/iFj1Nt/7NWs+paN4&#10;n8R2mreD9Jl0bRpFle6lfbFb3xb7rRRL0bd83m/Lu/2v4cz4vNn4ca7v6eR/7MtBlax51+zGBDH4&#10;ytjJ5gS+X777n/i+Zv8Avmu8/ZiEqeNb8zF/JbS38pXlVk2/brnG3+6uf738W6uB8P8Aw3TU/h7f&#10;eJU+JN5omt5hez8JolzI97Gyxsoil83IX5yv8X3G3MvzbfR/2Z5kvvEdndCH7LHP4dilVNzPjde3&#10;bfeb5mp3uCVv6/r/ADPY/i7/AMk+1X/tn/6MWuui+5F9K5D4u/8AJPtU/wC2f/oxa6+L7kX0qf6/&#10;Ia/r8R4/1n518z/tw/8AImeHf+wg3/os19MD/WfnXzP+3D/yJnh3/sIN/wCizTW6Il8DPa/h1/yB&#10;dY/7Dmq/+nC4rrW+/XJfDr/kC6x/2HNV/wDThcV1rffpLYt7/wBdkcd8ZP8AkkXjb/sEXn/ohq62&#10;LlF+lcl8ZP8AkkXjb/sEXn/ohq62L7i/SkHQ8p1G1027tPibaanp1rqqS6/Y7Dcrlrdl02OTfH/t&#10;cAf7sjVx1j8PPDuuSnTZNLsoYbrajPO7+WP4v7vyfcre1HXVbX/iHpHkne2rWdy83mJ/0Dgu3Zu3&#10;r/Fzt/8AQq6v4SaZqmsav4gttGtluNXbRLp7NTErDz8L5e1W+XdXpR/d0oz9fyOSXvTSf9a/juY3&#10;/Cv9MKzw2tn4amktdqyxQxrkf7v7rDVam+GulqyQCLw5JdyJv8hYBu2/9+tv/j1M8Gfs+/GDQvH0&#10;esvo+oGe8ulF55zW7o8RlXf8jcL8q/w/d/hqnqnwI+MzeOG8RrpN8mrwMwgb9zswOFXZ9z7v+zur&#10;H60v5V90f8jf2Mt+Z/j/AJ/13Jpfh1pdrqMNo9j4acT70imSBSrN/d/1Xyt81R6/4D0nQUhnWz8O&#10;3ayuscgitxmL/aZWiVttXviZ8APi74t8Wi9Oh37Q2rq1p5bQxRrwrbuNhZty/wAVTfET4IfGLxxp&#10;Ok2F3o13NFBbRzXKxrDFvn+fdu2Mn8O35fu0vra/lX3R/wAv8g9jLXV/j/np+JXuvhZYWAmL23hk&#10;eXH5jFY1/wDjVOtPhfZ3kMTLZ+HEeZFkRZo1Xfn7n/LKrWsfBT4z6r8OrTQ5dGvigeSKfatss7RD&#10;y9nzhs/3u/zfxUnh74KfGbRvh9qGhw6PeRqskUdsWFsZFR2fzcOW3fxL3+X+Gj62rbL7o/5D9k72&#10;s/x/z/rsUJ/h/psdpbXL2nh1beZ8PMIVIib7vzfuv7/92oLzwNph0uS/s7Lw7fpAuG8qJQ6KPvtt&#10;aJflrc+EnwV+IHw5h8Q2+uaRdweHX0y7lkW6EUyrKsH7vbncytu3fd4pvjb4VePfiD8N/CNv4d0y&#10;W48OmwVrhrQRRtJcC4l/jb5sYxxV/WVy81vwj/kYqk3K1vz/AA12/wCCULb4Z2tzHbhtP8OwTMu9&#10;YJo0Vlb+7/qtu7/dpbD4a2N5ZWsy23hyJboEosyIrH/yFtq+vwW+MqfCx9B/se/3pP8AZlG2380W&#10;pi27d+7P3v4s7v4areDPgp8ZvBvhfWtNg0a8gRUV7ZZo4JGV3l3S7S7Mfu7utR9bX8q+6P8Al/Xc&#10;19i7/E/x/wA/xuvQgT4b6c+4m28NrEm6NpTEpXeP4X/dfL97/dpbf4VWchbfp/huGSHb5oMafIrf&#10;db5YvutT/hh8Cvi94IvrvydGvBaXkcnmpciGZXcRP5bcsdrbtv8AvVU8J/AX4waJ8QF17+yL/wA+&#10;5uIzeSTNbmN4iy7/AJG4+6P7vy/w0fW1/Kvuj/X5iVGXd/j/AJ/136m5c/ASe2jLDS/D0zldwRY4&#10;8v8A+QqanwHmdQV0nw/Exxt3wry23dt/1X3q5vVfgN8Yr7x2/iZdKvjqMMmLeVfI8tQN21dm7b90&#10;/wB35q0/ih8Bfi94y8Rpcz6JfrbWTK1r9m8mNVbau5vlZd3zL/FT+s/3V/5KV7J93+P9fmYmp+En&#10;0aMC68IafBFu272t4tm7/vmqD22nJI3/ABTmlkEf8+yf/Gq91/4V3qup+END0zxWHsdYa3ee4dIY&#10;0k3efLt3bPl+6VqKP4F6CtqPN1TUDIV/hSLbu/75rpU5TjzRj+Rxzi4S/r/M8NFppx/5lzS/+/Cf&#10;/GqDa6d/0Lul/wDfhP8A41Xt1l8CtBaM+bqt9u/6ZIn/ALMtMj+BOhGZt2qX3k/w7UTd/wAC+Wi8&#10;/wCX8v8AILy/r/hzxM2mnf8AQu6af+2Kf/GqUW2mnr4b03/vyn/xqva2+Behi8AXVb4wH+8ibv8A&#10;0GuY+JXw70rwZY29xZX11OZJfLZbnywq/Lu+X5afPJ6cv5A5NLX+vxPNPsukf9C/pf8A4Cp/8ap6&#10;2mlnr4e0z/wFT/41XUf8IPqO3ek1myf3vtsX/wAVVHTNEutaaRbd4AY9u/zp0X7/APd3NUe1j/SB&#10;uV7a/iYwstL/AIvDml/+Aqf/ABqlFtpg/wCZf0v/AL8J/wDGq0dN0bUNalkisrZ7uWPl1hIOz5tt&#10;U5oZopHikQxyRttdS33KftF/URXb6kf2XS+v9g6V/wB+E/8AjVIbfS/+gDpn/gOn/wAarqbi9l/4&#10;R6eJb65mJk3G2+xqsb/c58z+A/7Nc5lyp5/Wl7X+uUXz/r8SD7Lpn/QA0z/wHT/41R9m03/oA6Z/&#10;4Dp/8aqXafT/AMeo2n0/8ep+0X9RHdjPs2mY/wCRf0v/AMB0/wDjVH2PTP8AoW9L/wDAVP8A41Um&#10;G/u/+PUYb+7/AOPUe0X9RDXuR/YdI/6FrS//AAGT/wCNU17PRoV3P4a0ran3ttvD/wDEVPh/f/vo&#10;UYMnY/8AfS0vaL+X/wAlFd9xYdP0iVFP9m6Iu5d21oof/iKh1Lw3oWqWdxaXGl6I8Ui7ZURUR/8A&#10;vtF3pTTZ2g/5Yr+VIbK3/wCeMf5V6P1rDf8APoy5a385Hb+BfDCzRp/Z9p/sxwvlV2/7NdZ4QSyt&#10;/ihY2+n2Ftp1qnhmGGO2tE2Iu2/u13bfVtuT7lq5q1VbS7hlijXfvXdsX2rZ8B3z3XxdlgeJoxba&#10;HsRzIp3f6fdN91W4+90O37ua5sY6FXDKdOPL7xvhnNVnCXZ/odl8Xf8Akn2qf9s//Q1rr4vuRfSu&#10;Q+Lv/JPtU/7Z/wDoxa6+L7kX0rxf6/I71/X4jx/rPzr5n/bh/wCRM8O/9hBv/RZr6YH+s/Ovmf8A&#10;bh/5Ezw7/wBhBv8A0Waa3REvgZ7X8Ov+QLrH/Yc1X/04XFda3365L4df8gXWP+w5qv8A6cLiutb7&#10;9JbFvf8ArsjjvjJ/ySLxt/2CLz/0Q1dbF9xfpXJfGT/kkXjb/sEXn/ohq62P7i/SkB5Dqdpb/afi&#10;Lcraos4160jWbHzNjTA2N3pWr8Obj/SvEUMetRaDd3ui3dtaX0s3kCKRwvlt5n8P+9U0K6c9n8Vf&#10;t8rC4GuWX2bapYeb/Zsf3v8AZ8vf93+LbXF2WmzX8yx2bmWeTbsVYZix/wDH69elS9tQScu/5HJU&#10;nyVU1/Wv/AH+CbXx5N4+trab4k31vHZXAlluLzW5fszokq7lDZ+fctUtW0vx9/wmc+jxfE6+PnyM&#10;Y7+PXbj7IFb5t3m7/lVa3ZvB+tWkHmNY3aov3pGs7hQP/H6c/gXxAsSzyaddiFv+Wn2W4x/31vpf&#10;Uob88Re2qWtyfkUviXbeNrHxhJ9j+I19qFrekeX/AGXrkzxxfKq7Cu9dp/iqX4j6X400XSNBltfi&#10;hcaqY7UWs8Wma7M8iurO27G5d3G0bvanr4L1kXUkElldR3IXdse2uEbb/e+/TtQ8Ja1pT263ljcW&#10;ombbEZLe4XcfRfno+pR/niHt6mvuf8Ai1nSfHVp8OtNuk+J8811FNNcyWkHiCZrkh/Kwu3f/AA7W&#10;+Xd8vFTeHtI8c3/w91u8b4nXEN3O9vJBBPr8sdyRGz5VV35XduXHzfNRL4K11A0b2F4qp8zZs7j7&#10;v/fdLF4M1qWENHY3bRMNystncN8v/fdH1KNvjiHt6l7uH5Gj8G7PxiF1zWNe8Z6hc6aumXVulhqm&#10;pTPJO7RbVaOFj821ttO+JFt4nm8DeCr7QPGd1pcNlY/ZJtJsNSmhmEvmSN5nlrt3Day/NVlLnx3b&#10;tbJHd6niZQqR/Z7j5v7uOfmqLVdU8a2FjI2oX2owxD92VmhmRSf7u9mpfU7x5eaP9f8ADgq7Uubk&#10;/Lr8/JGUNL8ct8Kpbg/E+f7f9tF39i/t6b7b5Ozy8bd/393zbf8A2aoPBml+OdW8La9PN8VJrGWa&#10;ONIItQ16aKUlZQ7FV3fLuVWWi28J61qNtFcxWl1NbyKZA621wysP7336fH4M16eBJYLG6aN93zLZ&#10;3DL/AOh0fUo/zxGq8/5PyK3wwtvHGp6tcy3HxOvNMhghmixq2uTIJHeKRRj52+6zK3+zVLwZZ+OL&#10;jxxb2E/xJvbWCzuFlkurzXZfskkSSqzYbf8ANuXpWxB4I137R5a6feByu7YLO43bf7336ZF4O1u+&#10;hBj0+6+Ztu9La4+9/d+/96n9Sj/PEPb1FpyfkUNb8H/EyHxtLoqfEHVZFuZC0WoR6zctZqrfNu3b&#10;vlC1pfFTw78SNM8T/wCi+PdU1C1vPLES6Xq08kcRWJVbcvy7fm+aug+2/EC0R5Hk1EKnV2spvl/W&#10;nLP8QnHmedqMj7d3FlP93+91o+pQWvtP6+4n289uT8v8zX8Y6d4q034O2WnQeIJ9X8TWlmsf220u&#10;TczEtcyNtMjfMzbGFeLeFl+L114j0+PUJtfisDKPOabO3bu+b+Gu4PjnxA24PrsrEdMwP/jS/wDC&#10;f+IMEDWpMDp+4f8Axq3g42t7Un6wn9j8v8zzYp8ahPLEH8Rtt+6yIf8A4mtPxdB8YLPXbtLN9flt&#10;Fb5PIQsu3b/u131v8SvFdk7ND4jmiZvvMtu6/wBanuvir4wuo2WXxPcurfeVoH/xqPqTv/FK9urf&#10;Ced63D8XLOz0drWbXpJWtf3yw7dyv5sv3vl/u7a774Df8JKniKyf4gXd1bwSXDpE+sNtWMNbyqG3&#10;N/tMtVR468RfIx1pyR/07P8A41T1jxDquuJFHf6oZ41O5VaB/vfnV/Ubpr2o/rFmmobenQ5m1+GX&#10;jX/hIhozeMZAqnadQOrt9mxt+95m7dtr3TWJNNufGnii4jvLSW1a9/deU8YWQeWnzL83K8H7v96v&#10;GxF5YP79Sx/6Yzf/ABdL5OBtNwSz/wDTCb/4upjgtb88SZV+dW5Px7Hq958QF8I+IbeeK3hv1fT0&#10;hZFl+VGzub5l3VyXjXxuPGNxbTPYpbtBuCsDvbb8m1d2z+H/ANnrlmiGCTdA4/6YTf8AxdOMKkti&#10;66f9Mpv/AIuq+qd5RM/avbp8vzOoTxDapod1ZtqOqF5C5EKsPKfdt++N3/fdcyXQL9/9KbsyP+Pn&#10;j/rlN/8AF0bQePtP/kKb/wCLp/VP70Q5rknFHFVvIH/Pb/yHN/8AF0eQP+e3/kOb/wCLo+r/AN6J&#10;HMyzxS8VV8gf89v/ACHN/wDF0eT/ANNv/Ic3/wAXR9X/AL0Q5mWOP7wo4/vVB9nH/Px/5Dm/+Lo8&#10;hB9+42f7Txzf/F0fVP70R3f9WLP40fjUS6dMyqyyFlb7v7mb/Gl/syb+8/8A35m/+O10f2dXJVaL&#10;2JLRDLdwxL90vuf/AICM1veCoo4vi2jLGiyS+HwWZV6t9vvV3f8AfK1kWFpdxSsIXgDSD/lpC+7b&#10;/wADauk0T7CvxctTp3n+UfC8O77Tjd5v9oXe/wC7/Du8zb/s7ajGUfq+EhCX83+Zrhpc9Z37P80b&#10;nxd/5J9qv/bP/wBGLXXRfci+lch8Xf8Akn2qf9s//Q1rr4vuRfSvBf8AX4Hor+vxHj/WfnXzP+3D&#10;/wAiZ4d/7CDf+izX0wP9Z+dfM/7cP/ImeHf+wg3/AKLNNboiXwM9r+HX/IF1j/sOar/6cLiutb79&#10;cl8Ov+QLrH/Yc1X/ANOFxXWt9+kti3v/AF2Rx3xk/wCSReNv+wRef+iGrrYvuL9K5L4yf8ki8bf9&#10;gi8/9ENXWxfcX6UgPJdRuIt3xGRJFEw8Q2ZEX8W3+y0qbwLFbR3WtXd1DLcnTNJuNRWG3n8vc0QX&#10;C/7P3qxtR8Pr/wAJP8RddYqP+Jpa2hX7Mnmf8g5W/wBb94L+jcH+Guv+Eur6loOp69qGjWceo6pb&#10;6DeS21s8TSrLKANqNGv3v+udeltQi/X8jleta1uv6/1oeeeC/iLrknj64OoWhuNJ1O4WL7HHclTD&#10;ulVQwfb823/x7/ZqvqPxV1u38fLqMNo/9gwDym0s3e55FVGDHzcfe/2cV6N4Q/ae+K2veL9N0xfC&#10;nh+VnuooJYbXSJjNGvmKsrfe2rj/AMdqtq/7UvxetNevNNPhDw6mprIUS2l0WXzS38P7vd/FXBzT&#10;vsdahBJa/gcd8TfiBrS+L7RNEtTZWumy73Nxc+a0xba33sLtX+HFP+Knj++1DRdKh0axl02e6gW6&#10;kkuLszqDlxhVwF/h3bq734jftNfFTw34rvbG48LeH7dBgwfbNHlEki7V5+Zvm+bdUnjX9pb4s+Hr&#10;Pw9NeeD9CthdWCyPJeaRKi+bvfcF3N/dUNt96Oefb8Q9nC7u/wADhtf+K2p33w9iMGmmDW73zbaW&#10;7a9LRBkVGJ8vb/Fu+7u+X/aqbwx8VdStfAd097p32jW9MWKGK8jvDEknms+zci+mz1+b/Zrrrv8A&#10;aU+LVn4F0vVm8H6HFaT3EytcyaNL5BiCxeUVfdjlmb5v4ttTaV+0n8W9R8Ba1qieD9BktrN7ZI5o&#10;dFlMJBL+axO7GRtX/do5522/EfJG97/h/X9aHG/CDxTqfiix1fw/4jVp7mGzub61vraQw+U0Sbtu&#10;3bz8w/vCpviP4iv/AA34J0LS9GEpv9XsBd3N7Pc+YseZHVlETDj7g+b/AHq7v4Y/Hf4gfEd/EFlq&#10;/h3RodDXR7xpbzTdMaIxN5TMitIWZRuAqDxb8avHvw18D+AoNB0DSrvRp9OP+l6ppxuDveeT92sg&#10;ZV+4qnbVOb5Nv61IUFzb9+n+H/g9fI4aL4r6mnw5+1x2Tx+IkuPsP2tbnbE0vlbvO8rb/d/hz/8A&#10;E1B4C+KWq6d4U1JNYspNQ1DTY1a2lgujbIVZwqqyKG27S2d3tXey/tMfF2X4Yya2/g3QhbjUfK+0&#10;DRZvs/k+Vuzu3Y+/8u7dtqLwt+0j8W9Y8PeIby08G6Fdx2scBWS30eZ03GVFKttbd8qvu/8AHqnm&#10;n2/EtQitb/gjz34Z/EvWmvr2x8QQvqgmWa8ga2n+zNEVRpGX7rbs4Vf9movCHxW1+Xx1K2oQi40b&#10;UZ0txZRzhJIfmVUbf/Ey/wAXrXoXgL9pr4reKdYMdv4O0C/jjtp2LWWkTF1byZGi3bWb5SyqP9qq&#10;fg39pz4r6l4q03SU8JeHZ5/tMcc0UGkTLNjzFEp2s25cfN/u0c8+wlCFlr+By+s/H/xb/wAJpHd2&#10;0KL4ctd0R0xmR3lxu3HzfL+Xf8tXviV8bvFln4ht7Xw6Bp1rZsrP56rP5xZFb7vljavzMu6tjWv2&#10;nvi7B4hudMfwd4dj1NZmjjs30WXzDu+78m7dub5a0fiN+0t8VvCfim4sbjwhoFkFSN4/t2kShivk&#10;qx4LLu53L/wGj2suwOMbfF/X3mzeaTL8RfAmianp9mllNfRvO9vMytsKzSxfLIqr/Cq1nR/AnxLP&#10;brMJrBBt3bHuVVv/AECtvxr8UfF2n/C3R/FOraLbWGvrYky2Qga3jC/a5FU+X95fl2tXkXhz9rPx&#10;Vr+vWFiulWEfnyrF8rv8u6upTjyXkcrhLnSXb+vmd9Z/A7xJdJvD6fGP+mlyq/8AstInwN8SPMyZ&#10;sl2/8tGuV2t/u8V5oP2yfFcRZBpOm+Yv8PmS1d8R/tYeKNB1a7sjpWnnyW27mkf+7T56Zn7N9/y/&#10;yO9k+CHiRLhYQ9k3+0twu3/vrbWV4y+Hep+CYbea9ktHSU7F+zzmXa23d826uW1f9q/xTptrptyd&#10;IsB9st/P++/y/vWX/wBlrrfhd8QdQ+P2rW1jrenxCKO4cRi0lZWdltZdvv8AeVaXPTteI/ZSbST1&#10;f6/I5l7OaJhvt5VdfvLtpsVtJNtMcbMV/urWRb/F34oPfR6XJYR/bwCoswlx5uf7vl7927/Zr2ht&#10;DTwv4v8AEdlYyTWsFrdJEo80hsBUYKf72NzNUxm9ipQ5FdP+tf6Z5PtIDBuakLZLA8Zr1bSp/Dfg&#10;/wASxpqKeVBc6eJPMkVpcyu+7dtbd6VyPxBk8O3N5DJoOURt3mrtkVX+583zfj8lFzNrqypPZRx6&#10;FPO2mxr+92C6+27in3Pl8r+L/erByuzpzXURwwN4fuv9H0TcpfbI1wftK/d+4ucN/sVy6ng8VaG1&#10;1/r8l+vqKKKMijNUZhRRmigApksKzKyn+Kn0UgKyQ3CgAahdRxjp+8FS4nA/5CVz/wB9LT93vS7/&#10;AHrp+s1/5iOWItjLNb30LNcSyru27XOfvLtrd8Eur/FdeVYroG35f+wjeVhQIpvbde7uP/Qd1aPw&#10;+sFtPi/dTAqv2rRVkbYgQrtv7pOWX7/Tqfp2rTEVZzwa5/5v0ZrQjGNd27P84/8AAO0+Lv8AyT7V&#10;P+2f/oa118X3IvpXIfF3/kn2qf8AbP8A9DWuvi+5F9K8T+vyO/8Ar8x4/wBZ+dfM/wC3D/yJnh3/&#10;ALCDf+izX0wP9Z+dfM/7cP8AyJnh3/sIN/6LNNboiXwM9r+HX/IF1j/sOar/AOnC4rrW+/XJfDr/&#10;AJAusf8AYc1X/wBOFxXWt9+kti3v/XZHHfGT/kkXjb/sEXn/AKIautj/ANWv0rkvjJ/ySLxt/wBg&#10;i8/9ENXWxcov0pB0PHfEeq6bounfEe41XU0t0XxFZLHAVLyXTNpsaLEir95vn3enyda4KP4uWXh/&#10;zdSE+qaWIV2PdCzniZVb5eoK/wCzUXxytZLuXxVDbNJDdt4ntHtxAGY+YunwMu3b/u1wHxf8f2Hi&#10;nR7LSIPAFn8Ppbaxb7cbSJUfUCrRsskir823dA/zNu++3zf3uyFdwjycplOmpy5+3+Z6rp/xR+xX&#10;smqWF7qkV3Mo3XNvaTrI/pvZTualn+KATVBrF1faoL6MYS7kt5vNUf8AXTO6ug8PE/2LY4QAeRFx&#10;/wABqlpGleFvEPiG9sfiDf3NlYNcJ9htnl+z2co+VlzKvzeb5mflZl/h2rT9v/c/MXsv75g6p8Z7&#10;XW54LnU9Yvb+5hbdFLcwSMyfR2f5aXVPjPb69bJbapruoX9uhykd0k8qqf7+1nr3i5/Zy+GN/BE0&#10;ehQQyIuEns7iSBiv+0VZd3/Aqhb9mDwCQWms7qeP+42oTr/6CytS9uv5PzG6L/n/AK+48Ql+Na6n&#10;YjTJNb1O7t2VYxask5UKfuJ5e/bVy0+Kl1p1gLCz1PWbaz2lDbQ29wIzu+98qPtr1DxV8D/g74e0&#10;dZtVt7LQFhkV4bgXbwATbty7WDL827/erhvAej6x428Vjw54WW61g3tw40261WLyW+zoi+ZNKqpu&#10;2Kd235VZtyr/ABbqPbp/Y/MPZNP4/wCvuXX8STTPjbYaPpk2nWmizwWs67ZIore6jSX+9uVX2tvq&#10;W/8Ajdp+paSmlPoVwtjE26OBUvBEvzbuI2k219OQf8E/9bMEYufiIn2wjLm30kKo/Bpmb/x6p/8A&#10;h3xq4Xj4iPu/7BUf/wAXR9Yj2/8ASiVQl3/9J/zPj0/Fi7/s86eL/WV03Zs+w/Z7jycenl78bKNM&#10;+Ktzotn9k03UtZ0u0znybW2uAn5B6+wj/wAE+dWVcr8RmaT0/sqP/wCLrlPG37FfjPwtotxqug+I&#10;4PFd1bR730qew+zvOMZ2pJ5jKr/7y/8AfP3qX1iH8q/8mH7Cf835f5nzHpnxQl8PCV9Lu9W0xW+a&#10;V7eCeLd9dprPt/jJaWOoz6ha6zf22pzbt9zFBIsrZ/vsr7607B/DHirVS3jLULvT/Ct5bqbfY3lW&#10;su773nyr8yN935dyr/vNXtCfs8/C7VNMhez0K1eB13Jd21zIkzL/ANdw24/99U/b2esfzGqN1pM8&#10;0f8AaT8OT6nDrE+mGTU4lwt03nmUD/rpv3VJq/7SmheJLm2n1LTDfyxNuie4WeZo2/2dz/LXoJ/Z&#10;l8ATDYba6MZH3Vv51f8A763bqh8RfAT4S6P4fd9Y0qwsNPRcSXsty8Lf8Ck3bm/4E1WsSv5UR7J/&#10;zf19xyt1+0XaajGRfaJdX4KqpW7hnlwq/dX591Z9r8ZvD1lOLiLwXDHInzqY9NkVkrK0aC41TxfH&#10;oXhFrvXLTUpY7bSm1M+W8tw/mtL8xXc0SxLu3su7arbd3y19S2H7BOv3FrGb3x5DHdkZeO20oBAv&#10;+ypkZv8Ax6h4lfyR/EFSk1dS/L/gfgfO1l8bvCsMzSTfD20ud3eXTpP/AGWptT+O3hPUXdpPh3aG&#10;d/vSNYzO3/oNfS5/4J5an/0UST/wUx//ABdNP/BPXU1/5qJJ/wCCmP8A+LrP26evKvx/yNFSl/N+&#10;X+Z8vXHxr8O3QjWXwVFLHGu1UbT5G21Sv/jLYQxwnRNJuPD88L70nsbOWNh8u3+FV/vV9J+JP2Ev&#10;Fmj6TNeaN4vtNTvIelre6cYUl6/L5iFtn+9sb/dr5aa4sdT1pLXxhe32haAEkgnW1TCpdea0UsVx&#10;Iu5oQpUruXau7dub7u5qun9iJDpSW8rFUfHZE1D+0RrWof2i/wAr3PkP5v8A31nNIPjlH9omujrl&#10;8807+ZIzW7szN6s2fmr2nSP2fvhLq2h25stFsryxZN0d3FdSPK3+7OG3f+PU7/hl/wACf6sW119n&#10;x93+0Jd//fW7d/49R7eH8n5jdF/znhV78X9O1SVZL7ULq6lC4VpLRz8v50p8ZWgH+qvHH/Xg/wDj&#10;Xu+ofs//AAn0PQphqGh2sFsg3y3k124lH+9Ozbv/AB6vHt1hYeIY7PwO97r2jSJHbWon27JLmSRY&#10;4oYJWw0qtuG5m3Kvy/N97a1Xi/s/mZujbcy/+E2tD/yxvR/24Sf40f8ACZ2n/PO9/wDAB/8AGvrz&#10;Qf2CfF+oWEU+r+M7WyupVEhhsdMLRxZx8vmSkl/975f92tU/8E99UA+b4iOP+4VF/wDF1P1mPb/0&#10;or2D7fiv8z4u/wCEytT/AMs73/wAl/xo/wCEztx/yzvP/ACX/GvtEf8ABPfVD0+Ij/8Agqi/+LrK&#10;1j9gnxTaWckuneN4ri8jG5Yr3SyqSH0LJIrdcjd7fdan9Zj2/wDShewe1vxX+Z8hnxjaFel6f+4f&#10;L/jVRviVpCfI91KjL/05v/jXSauZ7XxDFpviOK+8P2VlcTW2riyUtJBcRsoVclS3kN8zeYq/d8pv&#10;lVq9M8N/AL4Ra54eDaXpun6tZTD5bpLt5iP91925f+AtT9uv5fzBUUzw4fEvRs83sn/gG/8AjTv+&#10;FlaL2vJP/AN/8a96P7MPgNR5SQXSoB937fOzf99bt1TSfs4fCzSbKWSfRrZ8L+8uLi5dpU/7aM25&#10;P++qX1iP8v5j+r/1r/keCx+M7Rssgu5Eb7rLYS/41FeePtO06ylnuTdwQxruaZrCX5f1ro5bHw3p&#10;HiG2s/AGo3GpaBErpOryebawf3fKnb5mbd/DuZf93+LO+LyoPh1rTEBW8rkf8CWn7eP8v5k+wRT0&#10;z4n6KjpdmHVbiKRAyPFps2w7v4uld98PtVsNY+I9leaZqMOp2Nz4bhnjkt87VV7+6bBz824Yw3+2&#10;teB+FviLbf8ACB6t4VsvAVt4i16Mxpb+Kgoa609QI1ChfvRn9yzbfl+YyfK3zbvSP2ZVis/EFtBE&#10;WmS38PxxKzjazbb27X7tVVxE61P2T+G5UKUIT512/Vf5Hsfxd/5J9qn/AGz/APRi110X3IvpXI/F&#10;3/kn2q/9s/8A0YtddF9yL6Vw/wBfkdC/r8R4/wBZ+dfM/wC3D/yJnh3/ALCDf+izX0wP9Z+dfM/7&#10;cP8AyJnh3/sIN/6LNNboiXwM9r+HX/IF1j/sOar/AOnC4rrW+/XJfDr/AJAusf8AYc1X/wBOFxXW&#10;t9+kti3v/XZHHfGT/kkXjb/sEXn/AKIauti+4v0rkvjJ/wAki8bf9gi8/wDRDV1sX3F7cUg6Hyp4&#10;+ur8fGPUopCyaf8A8JJZkDyOGl/sxd373d97bt+Xb/wKvMv2nMxePtLuFjB3aXKuVRS3SX/x35q9&#10;T+O17Jp8/ii6glme7TxPaC2e3GGWRtOt0X/e+992vPfjP4BvPD1hp+sap4z0PxfLeaa7s2kSxyyW&#10;y+ZGqhm2fJHun/4F89aXWiJabu/63Pe9AI/sXTfX7NH/AOg1T8RQxu2gpOVkhbWdPRvl+V4/tkNX&#10;NBAGhabu+99mj/8AQaz9El8JL4huT8RVupNPFyo0+OeJpNNK7V2+ds+8+7d/r/l+7tqCluQ+LPDf&#10;gP8A4WQf+EMsPB18Fg2anFrMcIsopM8eU6qzCf725U+Xbt3bW27rc/hfTtjNF4a+EZkx8u6VP/iK&#10;9WPxI+EkMEYg1HQ791TCW+nhJ5tvqsUSs1Rf8LH+F8sh8/T5Yx/fuNFuoUH/AAJottO1y72/pf5n&#10;jdrpfgCL4OXNxpNtpcXiyPULD+0Ft44llhl+3weaqqv3Isr8uPlZdv3q+g/2OD/xlDpQOMHw9qH/&#10;AKU2Fcd4v8X/AAQ1rSxHqt7oV3ErK0a2LCedGZtqtF5X71W3cfLXFfDrxTrfgHxunirwvJPJDp1y&#10;VsItaG2W5tHVd8MzL8yrn51ZvmXarMrfxDV0JPlev9f1+J+xiY9RQ655zXxPbf8ABQhIIY/O+Hmt&#10;yThAGWO7tDG3+4WnXNXf+Hh9iR/yTbXf+/8AZ/8Ax+i/kTy26n2OAGjy3WoL8j+zrkkgfum6/Q18&#10;ff8ADwzTwOfhvrw/7b2f/wAfrjfHX7cOueJNAubDw14UutI1Cddg1LVbiBlh/wCmixxM29v9ltvX&#10;73aoabWiLTSabZ8o+ITu8Ca0mcRZn/8ARzVs/Ebw18Pv+E5sD4X07wvNrhV/7Tt9WEX2KGPlt0uf&#10;9VLuc7dq5bc27+8uXptp4Z0jUBaeNW1JvDVtbxi28tJZoGZfvNc+V+9Zvu/e/dV7HbfED4P2Gm2d&#10;taXnh9PJBiSztfLaRf8AZWJfm/8AHa1buyIqy+78Dy+XwzpiRK3/AAjHwj38/elU/wDslZFj4f8A&#10;Adt8JviROINDTxwtjetPb2cUa+T+5bb9mVf+WW3b8y/e+bd825V9mHxK+GG8l9Lulj/vzaHeqn/f&#10;TRbap+JvF/wSvtGkj1K/8O3dmQ0jWxKSSLs+83lj5lZakv8Arp/wS3+z0B/w0l8MhsBUXd3nnr/o&#10;M9fp/sAwkT7Gr8bvDuoXHh3xzBrvg5r5LHSZYrrR5NbRt3m7ZVlT5v3vlNE2397825m/2a+u9L/4&#10;KBSLbQjUPh3qZvlQB/sd5bSQlv8AZZ5Y22/7yrSa1uiYuyt5/wCR9ujbgZ60HbivjT/h4dY/9E31&#10;3/v/AGf/AMfoP/BQ6xI/5Jvrv/f+z/8Aj9F/IXL5n2DOhNvKxYMNjcfhX48+P8G9+JuV661rPf8A&#10;6e5q+oPEn7fGrahot3a+HfA9zbXzj9zcaxcxC3iP+15TMx/3f4v7y18k/Z9Mj1dn8bPqMvh6aOS6&#10;u7iyjYCa7eRpJ2nWP97ht275fl+Zt1EVZ3KburFzxz4e8AovhyTTLPw1P4yaKMy2moxx/Z2g2fvG&#10;ul/h/wBlvv7tq/d3VYHhjSmiZh4Z+ERPp5q//EV6Tpvjn4M6dpFrDa3/AIdggj5jsotiyLn/AKY/&#10;ez/wGpW+JXwxN0zLpd0Ysff/ALBvdn/fXlbaZSt/Vv8AgHmPw30P4fPd+IJtXs/DSeMViZ4LfTI4&#10;/s6wbPka1/vfxbm+/u/2dta/wAYHxl8IiMAC/tev/XE12mo+O/gvqOlzQ6he+HZ4ZB89k+xpG/7Z&#10;fez/AMBryKP+z38R2d14Dnv7TQ7VI76ynvVk8qK5SRZITEr/AL1ovl+Zfu/dVfvNTM3/AF/X6n7P&#10;W4PkoWbI2jpUoZXGAfzr4d8Of8FALmw0pI9X+Hl9JfhAkj6XewzW5wMbt0zRMPoyrWuv/BQ6wDfL&#10;8N9d/wC/9n/8fqVddBu0tbn2SxDNweaWTiM5I4HSvjQf8FDbAn/km+u5/wCu9n/8frP1r/goNJdW&#10;EsOmfDrUlu2jIVtQvYYog/8AdZkkkb/vlWovfoFkup4X8d3D/tD/ABSkjwEOqW/H/bhaV5Zqnhzw&#10;F/wqXwRPPaaJL43ktLdrWK5SN/Pby/m+07vvRbd25m+7/D822res3VxqviZtU8V3F/c6fqc013q8&#10;2jKyytLtXy1VV/e+Uq7l/dfN8sX+1Xo/hnxl8ENG0S1TTNQ8P2tsVDC3laO3c+rbX+djVWskPe/z&#10;/wAzzmHwxppgQzeGvhAspHzbZU2/+i6X4d+HPAEvxAuU8U6f4RtdVVM6RbaOsZs5Y8fOyj+Ofdjc&#10;HX5VVdv8TH1E/Ej4Yxyjy9MuWTu8Oh3rJ/30sW2ppviD8ILqzmtrm/0FBIuySyu/KikP+y0Unzf+&#10;O0im/wCtP82eTeCABoUaxHjzJ/8A0a1Y3xj2n4Y+IR3+zf8As1bEz+GT4ktz4AF2nh9/N+2eYjrZ&#10;7v4fI3/Nu3f3f3X/AAKsv4wYf4ba6nfyef8AvpaDK3Q88/Zl/dL4zgc+cwvl3TMvzHrXb/sxzyjx&#10;tqCPJIyDTHWMMuz5fttz/Fu+b5v4vl/u/wANef8AhHwXrI8Ba74s0fxnougyKYmGjTtHHfXisEZQ&#10;F8rc7fvdqtv+Zgfu16T+zNOlx4ls54HeCO48PiVWlO9vmvbtvmFPcSTX9eh7L8Xf+Sfap/2z/wDR&#10;i110X3IvpXI/F3/kn2q85/1f/oxa66L7kX0qf6/Ipf1+I8f6z86+Z/24f+RM8O/9hBv/AEWa+mB/&#10;rPzr5n/bh/5Ezw7/ANhBv/RZprdES+Bntfw6/wCQLrH/AGHNV/8AThcV1rffrkvh1/yBdY/7Dmq/&#10;+nC4rrW+/SWxb3/rsjjvjJ/ySLxt/wBgi8/9ENXWxfcX6VyXxk/5JF42/wCwRef+iGrrYvuL9KQd&#10;Dz2P4eaR488N/Gm51WzE19ouqWN5p84llQQT/YbdQxETK38X3d1O+NX7IGg/DywtobjWr3XtN1Wx&#10;upJYXuLkYli8toj/AK5l+Xc33lrZ+GPiyKy1f4zaA/hO68Wz6ndWqLpiW7G2mJsYV8mSbbtjVsfe&#10;b+9XS/FDwnJ4CsJodW+GmgeHrnUtNuTaanpuqNdyxhWjMkQVraHarbh/F/D+TTfMl/Wy/wCH2Bpc&#10;jbX56avy67atWPoHTv2BfhUtjbpHb6yP3QCr/wAJBe+n/XWmah/wT5+Et/bvb3Vhq81vIOYZdcvW&#10;Df8AAfOr6asSfsVud2B5a/yqcEn+Kktlv945aSei+4+R/wDh2f8AA7/oV7n/AMGVz/8AHqP+HaHw&#10;Nx/yK9z/AODK5/8Aj1fXOf8Aa/Sj/gX6VVn3Juuy+5f5HyPZ/wDBNr4G208c1voF0k8bblkh1a7V&#10;lb/v7W+P2BfhYBgQa9j/ALD97/8AHa+mQB6/pQUNFn3C8ey+5HzH/wAMC/C//nnrv/g+vf8A47R/&#10;wwL8L/8Annrv/g+vf/jtfTfP92jn+7S17v8AEq8ey+5f5HzJ/wAMC/C//nnrv/g+vf8A47Sj9gX4&#10;X/8APPXf/B9e/wDx2vprn+7Rz/do17v8QvHsvuR8wSfsBfCa6t5IZrPV5opVwQ2vXrbl/wC/tYp/&#10;4Jo/A0/8ytc/+DK5/wDj1fXIRv8AIoxjv+lVZ9xXXZfcj5H/AOHZ/wADf+hXuf8AwZXP/wAepU/4&#10;JofA1WDDwzcK/p/aN1/8XX1xn/a/Sjt1/SlZ9xXXZfcv8j5j/wCGBPheP+Weuj/uPXv/AMdo/wCG&#10;Bfhf/wA89d/8H17/APHa+m+f7tHP92l83+JV12X3I+ZP+GBfhf8A889d/wDB9e//AB2j/hgX4X/8&#10;89d/8H17/wDHa+m+f7tHP92jXv8AmF12X3I+ah/wT/8Ahf8A88dd/wDB/e//AB2mS/sB/Clk2vb6&#10;zt/7D17/APHa+l8N/fo+b+/T17iv5L7j5I/4dn/A3/oV7j/wZXP/AMeo/wCHZ/wN/wChXuf/AAZX&#10;P/x6vrnP+1+lH4/pRZ9xXXZfcv8AI+RR/wAE0fgaP+ZWuf8AwZXP/wAerfT9gb4Uxoirba1Eo+4T&#10;rt7z/wCRa+msZ7/pQUb/ACKLPuO67L7kfMn/AAwJ8L/+eeu/+D69/wDjtH/DAvwv/wCeeu/+D69/&#10;+O19N8/3aOf7tLXu/wAR3j2X3L/I+ZP+GBfhf/zz13/wfXv/AMdo/wCGBfhf/wA89d/8H17/APHa&#10;+m+f7tHP92jXu/xC67L7kfNB/YB+FpHMGu/+D+9/+O1z0v8AwTT+B0kzyzeGrkyM25nbUrn/AOPV&#10;9cBG/wAijGO/6U7PuK67L7kfI/8Aw7P+Bv8A0K9z/wCDK5/+PUD/AIJn/A7/AKFe5/8ABlc//Hq+&#10;uc/7X6UZ/wBr9KLPuK67L7l/kfL1v+wD8J7COGCCx1iKGJdojTX71VX/AMi15x+0d+xj8NvCPwP8&#10;darZWurPeWmmTzwiXWr103ojMvySS7fvV9zeYFT5jk+uK8S/bALH9m34kEtkf2Jc/wDotql3XUpJ&#10;PdL7j4GuP2WNOi+D3jHx5Z6vLpyeH5NShsdJW7u3QRWdzNBCm7z921lhXdt21sap8OdG+Fvx5Tw3&#10;4YshZ6Xb+FbTZDJI0m0yXd2z/M3zeleg3XhceL9G8U6/pHwW0HXNNttQvEnik1LZeX8kFxNHM/2f&#10;7Mys8jRsVVm+bf8ANtrj/GniRfFP7T99dnT7vTGHhi0T7Ld28ls4P2q45VH/AIff61MW29Xf+vma&#10;ySSuo20XfXz1S3300Kfxd/5J9qn/AGz/APRi110X3IvpXI/F3/kn2q/9s/8A0YtddF9yL6Vb/r8D&#10;Ff1+I8f6z86+Z/24f+RM8O/9hBv/AEWa+mB/rPzr5n/bh/5Ezw7/ANhBv/RZprdES+Bntfw6/wCQ&#10;LrH/AGHNV/8AThcV1rffrkvh1/yBdY/7Dmq/+nC4rrW+/SWxb3/rsjjvjJ/ySLxt/wBgi8/9ENXW&#10;xfcX6VyXxk/5JF42/wCwRef+iGrrYhlFHtSA5DwD4M8J6rdfG3WvEU99oi2V1aMuqaSHN1bhLGJl&#10;ZAu7cy7jt+Vun3fXqPiHqlrrVney6z4s8a69qcGmzDTrbxFoQsoNn7vzW3LZQ5bbt+Xd/erC8JMs&#10;PhX9oJTdfZ2jntiknkNPgixt9rbV+Zv91a2/jD488V+M2s4PFehjQEttKvPsyi2lT7QT5W75m+Vc&#10;D5v/ANmml7y/rov69Ak/cdv61f6beex+kdhj7Db/APXNf5VPUNgALG3A6eWv8qnqo7ImXxMKKKKo&#10;kKKKKACiiigAooooAKSlooAKKKKACiiigAooooAKKKKACiiigBKWiigAooooAKKKKACkpaKACiii&#10;gCtN/H+FeJftf/8AJufxK9P7Euf/AEW1e2zfx/hXiX7X/wDybn8Sv+wJc/8AotqzkdEf0PlbUdX8&#10;OWGj+L7a3+IPj/TvCMl9fNfDTNAeS2hdppvtii6Ni0iJ5nm/Msg2/wALVz3jrwjpfgv9qG+sdLtR&#10;BZv4atHG1mY5+0XA/i/3at694z8RWXwg+Ivhu1s/tfhGe81iO61/+zrgi1El3cvOePlbynkkX5fv&#10;eXVv4uoU/avumB84/wDCJ2ZK9Mf6Xc8VMbqwStK/y/peX3HNfF3/AJJ9qv8A2z/9GLXXRfci+lcj&#10;8Xf+Sfar2/1f/oxa66L7kX0qv6/IzX9fiPH+s/Ovmf8Abh/5Ezw7/wBhBv8A0Wa+mB/rPzr5n/bh&#10;/wCRM8O/9hBv/RZprdES+Bntfw6/5Ausf9hzVf8A04XFda3365L4df8AIF1j/sOar/6cLiutb79J&#10;bFvf+uyOO+Mn/JIvG3/YIvP/AEQ1dbF9xfpXJfGT/kkXjb/sEXn/AKIauti+4v0pB0Mz4aadBq+m&#10;/Hi3uNTtdH8y5tSb69P7i122ULbpPmX5fl+b5q0/ih4sk+I9g803j/wn4gk0nTbry9O0NlMxDGPc&#10;3MrfKvH8P8S1514E+H+q+J/G/wAW9W0/SLXxLbwX1hnQ7q8lh+0stpC20bZBF825f9YpX+98tes/&#10;HS+1jxhaRagvw91LwtZ6Tp92J729ubKTLN5Sqq/Z55G/hb+H+Gndc6X9bL8yuV+zk/63fyVvmfoP&#10;YDFjbj/pmv8AKp6gsObG3/65r/Kp6qOyM5fEwoooqiQooooAKKKKACiiigAooooAKKKKACiiigAo&#10;oooAKKKKACiiigAooooAKKKKACiiigAooooAKKKKAK038f4V4l+1/wD8m5/Er/sCXP8A6LavbZv4&#10;/wAK8S/a/wD+Tc/iV/2BLn/0W1ZyOiP6Hy3r9/8AZvB3jP4b/wDC0fBWl2epXV6skFyFa9i+2Tyy&#10;NGR9pUb4/OaqPxeYN+1ldtGwkA8KWgLA/wDT3c11draeIPDfw78Z+Ebj4S3niWe9vNSlWZtRsFsb&#10;mO5u5ZIt+64WRRtlG7C7vvferyPUfCV74J/aNvrHUI0Ny/hy1fZFPcSL/wAfVx/FLJIc/L/exWcd&#10;yp6L/h18tdy18Xf+Sfar/wBs/wD0YtddF9yL6VyPxd/5J9qv/bP/ANGLXXRfci+laf1+Riv6/EeP&#10;9Z+dfM/7cP8AyJnh3/sIN/6LNfTA/wBZ+dfM/wC3D/yJnh3/ALCDf+izTW6Il8DPa/h1/wAgXWP+&#10;w5qv/pwuK61vv1yXw6/5Ausf9hzVf/ThcV1rffpLYt7/ANdkcd8ZP+SReNv+wRef+iGrrYvuL9K5&#10;L4yf8ki8bf8AYIvP/RDV1sX3F+lIOhheBJprXwt+0NJBPdxyR3FphrIyLMq/YrXdt8v5t23d92tX&#10;4sTeCoYLdPAuparch9Mvf7UE1/e3UWMw7c+czLnd93/gX+1WV4FgmuPC37Q0cEN68n2i0wtkJGm/&#10;48rXdt8v5t23d92tT4sReCpYIJPA9jqtqE0y9/tQzWl5bwgZh27vOVVzu+7/AMC/2qtfEt/02W/6&#10;ES+GW36/E9v18rH6SWH/AB42/wD1zX+VT1BYf8eNv/1zX+VT0R2Q5fEwoooqiQooooAKKKKACiii&#10;gAooooAKKKKACiiigAooooAKKKKACiiigAooooAKKKKACiiigAooooAKKKKAK038f4V4l+1//wAm&#10;5/Er/sCXP/otq9tm/j/CvEv2v/8Ak3P4lf8AYEuf/RbVnI6I/ofIWsN4Xb4SfESe/wBU8RR/En7X&#10;qwsYBqOorMH+1zfZPKijbbt2+Vt2r93bVz4vbj+1deZfMn/CJ2eOP+ny6qnrEfhZfhJ8RIdQ0vxF&#10;J8SfterGxnFhqLTeZ9rm+yeVLGu3bt8rbtb7u2rnxe3D9q68ymJP+ETs8DP/AE+XVRHpv8/0CXXb&#10;pt+vn3OX+Lv/ACT7Vf8Atn/6MWuui+5F9K5H4u/8k+1X/tn/AOjFrrovuRfSrf8AX4Ga/r8R4/1n&#10;518z/tw/8iZ4d/7CDf8Aos19MD/WfnXzP+3D/wAiZ4d/7CDf+izTW6Il8DPa/h1/yBdY/wCw5qv/&#10;AKcLiutb79cl8Ov+QLrH/Yc1X/04XFda336S2Le/9dkcd8ZP+SReNv8AsEXn/ohq62L7i/SuS+Mn&#10;/JIvG3/YIvP/AEQ1dbF9xfpSDocF8O/iFqvhnx78WdJ07WtO8ORXF9YsNWv7eWQxMbSFeMRsjdP4&#10;2/ir1b47WWteC9Oj0+Tx9qHiay1bTrsz2t9ZWkexojEwO6GGNv4m/wC+q5X4Z3sGmaf8fLuXTLPW&#10;kiubXfpl8P3F1us4U2udrfL83zfK3Wr/AMSfBx+Gml3FtcfDbwf4Zl1fTblYtT0EIJwFMW5WxAmF&#10;/wCBfwr/AMBLe+n/AFsvyHf93Jf56avfo76rp5n6O2H/AB42/wD1zX+VT1XsP+PG2/65r/KrFXHZ&#10;ES+JhRRRVEhRRRQAUUUUAFFFFABRRRQAUUUUAFFFFABRRRQAUUUUAFFFFABRRRQAUUUUAFFFFABR&#10;RRQAUUUUAVpv4/wrxL9r/wD5Nz+JX/YEuf8A0W1e2zfx/hXiX7X/APybn8Sv+wJc/wDotqzkdEf0&#10;Pn6xfxJr/wAO/GPjG4+KE/hyWwu9RjigksrT7DbJbXU0cXmboWk27YV3fNu+992vHdQ8X3njL9oz&#10;ULzULi2M6eHLVN1qkqqf9IuD/wAtY4+fm/3a73xLoseoeEPGnxKT4ReBNW0zTru+eS5uyn2+T7HL&#10;LHJK3+i7fMkeFj97+L71Uvi8gH7WV2saiMHwpaEqP+vy6rKG5pPVfLzf3X2+45n4u/8AJPtV/wC2&#10;f/oxa66L7kX0rkfi7/yT7Vf+2f8A6MWuuj+5F9K1/r8jnX9fiPH+s/Ovmf8Abh/5Ezw7/wBhBv8A&#10;0Wa+mB/rK+Z/24f+RM8O/wDYQb/0Waa3REvgZ7X8Ov8AkC6x/wBhzVf/AE4XFda3365L4df8gXWP&#10;+w5qv/pwuK61vv0lsW9/67I4/wCMh2/CHxtj/oEXn/ohq6yJsxrk44rkvjL/AMkh8bY6/wBk3n/o&#10;hqx/GuleLNR1S0k0S5ZbT7Kyx+XJsWK63x7ZZf8AnrFsV12L/e/4EqHpZs6LwYqt4T/aFIg+1tLP&#10;bKifaGgyxsbfaN6/Mv8AvVtfGPwT4u8HNZ3Hi7WR4hS50u8Wzb7W7fZyPJz+6ZdrZX5f/wBquZ+H&#10;3jPwfo9x8a9D8RQXepfbruzVdL01il3dZsYVVIirrhmZTt+7XVfEbT4NLs72PWvDHjTQtUm0y4On&#10;T+ItZjvbdl3x+cqrHdTbW27f4f71Un7y/rov6fkTJe5J/wBbv16beex+j9gc2NsRwDGv8hVioLDi&#10;xt+c/u15/Cp6cdkKXxMKKKKokKKKKACiiigAooooAKKKKACiiigAooooAKKKKACiiigAooooAKKK&#10;KACiiigAooooAKKKKACiiigCtN/H+FeJftf/APJufxK/7Alz/wCi2r22Y/f/AArxL9sD/k3P4lf9&#10;gS5/9FtWcjoj+h8ia/4R8U3nwd+IfiWyvfsPgaO91lrrw3/aUo+0Rx3NytyokUbl81lkb/Z3VY+L&#10;bKf2rLjauwf8InaZPXP+mXVWtV0zQLzw/wCM7qLwN4+vfCCX18dQbTtaC2kzLPN9s2wfbfO8vzPO&#10;+VI+f4VriPjB4mj8dfH3XrrwTfwPdDwhbw286spWKX7RcBfvBv7w/hqI3dmErRuvT+vQm+LgP/CA&#10;auQcjEf/AKMWuth+a3jz6V5RrtvrFr8N/E/9pNKsLXKNaQXk4mliizF8srr975vOb/dZa9Yt/nhQ&#10;e1WRt+H6ki/6wV8z/tw/8iZ4d/7CDf8Aos19MLxJXzP+3D/yJnh3/sIN/wCizTW6M5/Az2v4df8A&#10;IF1j/sOar/6cLiuub74rkfh1/wAgXWP+w5qv/pwuK61vv0lsW9/67I474zHZ8JPGrDp/ZF5/6TtX&#10;VwJ5cMZJ5rk/jNz8HvG2O2k3n/ohqraGmteOf2iB4Gg1qTR9Li8OHVC8MULyGX7V5X/LVW+Xa1KT&#10;S3LinLRGr8KvDSXGvfGnXU8X3Pg2axuLVv7SWT/RrfFjC3nSJ911Xd0b+EV0PxM8Wv8AEGwurjVP&#10;ih4a8R3Ol6bP9l0zStOa2kcM8atKxa5m+Vdv8K/xV4v4Q+KL+D/BXxmsL9ZNc1bUddOl2/k7YxM1&#10;vCArP/CnyxfN9fu1v/FD9sLSPjdc6bb6R4TurY2VjcrIkV9b3DPJJ5aqdqu3y/K3zVSXvJ/1t/Xo&#10;Q2uRpvfp838lZa6p3P1hsHIsbYAZ/drz+AqcuSOgr4wv/wDgo34T0DSHubrwf4litbaEM7fZoOFA&#10;/wCvitFP+Cg/hb/oU/EX/fiD/wCPVCbSSsXKKbbTPr7j0H50ceg/OvkH/h4N4W/6FPxF/wB+IP8A&#10;47R/w8G8L/8AQp+Iv+/EH/x2jm8hci7n19x6D86OPQfnXyD/AMPBvCx/5lPxF/34g/8AjtH/AA8G&#10;8L/9Cn4i/wC/EH/x2jm8g5F3Pr7j0H50ceg/OvkH/h4N4XP/ADKfiL/vxB/8do/4eDeF/wDoUvEX&#10;/fiD/wCO0c3kHIu59fceg/Ojj0H518g/8PBvC3/Qp+Iv+/EH/wAdo/4eDeF/+hT8Rf8AfiD/AOO0&#10;c3kHIu59fceg/Ojj0H518g/8PBvC/wD0KfiL/vxB/wDHaB/wUG8LH/mU/EX/AH4g/wDjtHN5ByLu&#10;fX3HoPzo49B+dfIP/Dwbwv8A9Cn4i/78Qf8Ax2j/AIeDeF/+hT8Rf9+IP/jtHN5ByLufX3HoPzo4&#10;9B+dfIH/AA8G8Lf9Cn4i/wC/EH/x2l/4eC+Fx/zKXiL/AL8Qf/HaObyDkXc+vuPQfnRx6D86+Qf+&#10;Hg3hb/oU/EX/AH4g/wDjtH/Dwbwv/wBCn4i/78Qf/HaObyDkXc+vuPQfnRx6D86+Qf8Ah4N4X/6F&#10;PxF/34g/+O0f8PBvC3/Qp+Iv+/EH/wAdo5vIORdz6+49B+dHHoPzr5B/4eDeF/8AoU/EX/fiD/47&#10;Sf8ADwbwt/0KfiL/AL8Qf/HaObyDkXc+v+PQfnRx6D86+Qf+Hg3hb/oU/EX/AH4g/wDjtH/Dwbwt&#10;/wBCn4i/78Qf/HaObyDkXc+vuPQfnRx6D86+QD/wUG8LD/mU/EX/AH4g/wDjtL/w8G8L/wDQp+Iv&#10;+/EH/wAdo5g5F3Pr7j0H50ceg/OvkH/h4N4W/wChT8Rf9+IP/jtH/Dwbwv8A9Cn4i/78Qf8Ax2jm&#10;8g5F3Pr7j0H50ceg/OvkH/h4N4WP/Mp+Iv8AvxB/8do/4eDeF/8AoU/EX/fiD/47RzeQci7n19x6&#10;D86Tj0r5C/4eDeFv+hT8Rf8AfiD/AOO0f8PBvC//AEKfiL/vxB/8dou+wci7n11tBZDgDHvXiH7Y&#10;Ebv+zj8SsjA/sS5I/wC/bV5Nqn/BRPwjpml3V/ceFfESwW0bSSt5MHyqq7m/5a1w/wAa/wBs3Rfi&#10;b8IfFPhvT/CPiFbrVdMuLWCWaCHZ88TKu7dN/tUnr0GnbqVW8XjwjY+JPCmmfHLwvoenS6lePNNN&#10;pyve2Mk9xNJKvmfaQvmRtIdrNH8u35lauR8b+Hx4b/an1G2N/d6q7+GbRzPezNJIP9JuOM/3fb/a&#10;rhNW/bA0uw+EXjX4bv4amXVNZudVFtcTX9uhUXlxNJFmPfu3Ksy/LtrR1XxqPjt+1R4aTR9SufDN&#10;tq+hraXEs8CPcQ+TLqLMu1ty/ei/2qaTWrVim1LRO+3f9X08rG18X1Zfh5qTr0Hl5/7+LXYxqEjU&#10;HqwFeN+NLzVbCX4p+FtRv/7Tg0O8s4ILl0VHZZY45mLbfl+81exx8ncegAqjF36/1qxy/wCsFfM/&#10;7cP/ACJnh3/sIN/6LNfTA/1lfM/7cP8AyJnh3/sIN/6LNNbomfwM9r+HX/IF1j/sOar/AOnC4rrW&#10;+/XJfDr/AJAusf8AYc1X/wBOFxXWt9+kti3v/XZHHfGTj4Q+Nsf9Ai8/9ENVrWPh74b8TXEd5rOi&#10;afqVwsXkrNc26ysF/u7m/h+Zqq/GQZ+EPjbH/QIvP/RDVLrvxE0Pwvc29tqFw0UrwtcHy4nkWKJd&#10;u6WRlX90nzqNzfLzQHRnhXjzw/punSeLdKihTRtJTWkjSG2TKxr/AGQn3Yl/9B/iru/i9418feLd&#10;R8L3/jzw7Hpp0iO4OlQ2Oni3N47wLuiZmnlw21W2p8v/AI7XmfxWBg8b+O7zU7We/wBBF4qtbLcK&#10;oZv7KTd8u3du27fm3fL/AHamsvC1l4S8WeHhcWCy3V1DcJbzxaVPaLbMqqzfNLbRebuXd8zb/wDx&#10;6hpXTKTdpL0/PT1/q5jXvxUsPiR8PPGEFtp91ZPaWA8z7UvTcrf/ABNbGt+DvDVvdw6fpvhewu9V&#10;lXzSGj2xQRf89ZW/9BX7zf8AfVeJ/B+cv4N+JZllLyy2CtsdvnbmSve9G0d/E/hnxG32prS61S6u&#10;7drpPvRLEzQL/wCOxf8AjzU3oQtdTIT4IWlyfNkl0+N+4t9MjWL/AMe3N/49VTS/D/hi3vxYaro2&#10;iXcUkvkRappsaiPzP+ecq7m8tv8AgTbv/Ha6z4ceBpfAfhebSJ737WZZ2k+Vdqxbtvyr/wB87v8A&#10;gTU9/A0R8P3tnNdSXBaxi0+N2jRPIiiVvI+6q72Xdu3fe+7QOyOYsfBvg7TpvFt1e6NZi2sr2JF3&#10;w7tq/ZoG2r/wJvu/3mog+FVtr4Nw2i6X4ftmGIrf7Ks9zt/2mb5V/wB3a3+9VLwdqbeK/EVq8/Ed&#10;zcxanIv96VdPtNv/AI9Ju/4DXQyfC65PxUTxb/bDeQq7fs2z5v8AVbdu7d93+L/eo16iehg3nw60&#10;3wzcW6G00bWBJ0sLq2S2uZP+uTL8rN/s7f8AgS1LqXhPwlqUHh25stItFguNQWKVfI2t92XdEy/7&#10;y/d/2a73V/DQ1XUpHF08MU4tkuY1VNsqwS+bFhmXcnzf3fvVwPi66OgeMZlhUeX51tqPk9/N8u5V&#10;v++vLX/x6gdl2LF94P8ADuo6lNpmh+HNLJt223GoXcO6CBvRVX/WN/s7l2/3qSf4LWNlA1wbrT1C&#10;ruJn0yPyF/8AQW2/8Cq3qPw8bxZ8LtP0i2vvss0qxXM8jLuWeVvmbd/vMzNXSad4QNv4Ls9Eur15&#10;pIII1+1sq7ty/MrbW3L95futupXA5Hw5oHhPUplsb3w7pa3Bi8yCe1Cy211Ev3mjb/Z/iX+H/arM&#10;8K+G/Clp4C0u6utBt9Qvrh2igiVFaSaTc3y/98r/AMBVa67xXpP9m+H21E3P2jUYNRj1D7QUWMtK&#10;0qrLtA+VQysy/wDAqwPhDGdSkj80hhYWCrAv91pZ5/Mb/wAhxUw0HQfByHUgZbi30nSt/wB21sbB&#10;Zdv+9LL97/vlaozeENE8K6g8N/pmja5BEu+b7PbLFd28f/PVov8Alov+7t/3WrovAnwvu/CPinWt&#10;Vl1d7xb9m2x7dv3m3bm+b5mX7tdJD4aK6sbn7S72/wBpe7Fr5cW1ZTEsTNv27mXav3d3/stAHFnw&#10;H4VufHGmRQaNZGxn0yafYqLtb97Btb/vlm/76qGPwRpXix2Oj6DpVlpobauo3Fr5rT/9covl+X/a&#10;b/vn+KsO/na01qXSIXaGKITaXGyf8soJ7u0X5f8AdWfb/wABrsviJ8LZvGiaOlhq39lR6du2wrH8&#10;q/d2svzfKy7flpisY2pfCfTdAtWunm0hkX7y6rZxxRt/s7l27f8Ax6o9U8N+FbzwZr7L4ftNP1Wx&#10;s5Gkj2rujbymZWVv4lb+Fq9K1HTZbx9PuYbprS6sZ2ngn2I67miaJtwdWDfLK1ef/ErSYPDHh3T0&#10;tgSo0260ht5+Zo1tJJF3f8Cg/wDHmpD0LGqeEvC9qlnY2PhqyvtUuItyxNHtWJf+esrfwr/6FUK/&#10;BK0nUTSSafDN/wA8rTTI/KX/AL63N/49Wx4e0t9f0rxI3nS29zevJZLcRfegWJfLXb/wLc3/AAKp&#10;PhZ4BuPh/ok9hcaj9uEk/mLtj2rF8v8ACtLURzFh4c8N2N6bTU9H0S8hE5hOo2Ma7Y5G+7FPHuby&#10;mb+9u/75pdL8G+ErTXvF8l/pNktjZSQsvmJ8sa+QrNXZQeAreOxuLW5unvrU2S6ZErxovlWyliq8&#10;L8zfM3zN81ebeC7yfxD4hggvXEv2u5tbm54/1rRWSt/6M2t/wGmNm3F8MbTxHmdND03QLJuIkazW&#10;S5Zf7zbvli/3fmqLUPhlp3hea2YW+iaqJG2RWd9bx2083+zGy/Lu/wBnb/wJa3NX+GF3f/Emy8Up&#10;rLwwW6r/AKLt+b5f4Vbd91v4q6fXPDZ1q4eT7Y0CTQ/ZblPLR/Ni3q+0My7om3fxL/8AE7S4Hm+u&#10;eF/COo6fod3ZaJbWvmarBDNC0W2Vfm2tEy1o6n4Q0C8vpNM0Tw1pklzB/wAfF1cQ/uLfd/D8v3m/&#10;2fl/3lqr4+CaV41s1hb91dXVndyqv/PRZWXd/wACXb/3zWmvg2bxh8JbW0ivxbXGqxxX08+3ckss&#10;reY27/Z+bbSAqH4I2UFu1wbrT1Krubdpsfkf98/e/wDHqb4b8OeE726jsr/QtIM8ys1teWarJbXS&#10;r97a38LL/d/9CrqdD8EDTfAUXh66v5LlfIaBpz975v7u7d8q/wDstVPGmlvp/hnVdXkna71NJ11f&#10;zxGq/vY1VflUfKvyxbf+BN/epgczo/hfwnpvhmW/u9Atrm5bUru2giWJWknb7TIsUS/8BX/vlasx&#10;fCCDWFM09lpWj7vu2lnZrOy/70kv3v8AgKrU3gBft/iWVZjlNPe9kjT/AGptQuVZv++Y/wDx5qve&#10;FPhldeGfH2q+IZdYa6gv/N22+z+8275m3fNt+6tINNDBuvBGj+Gbz7Pd6ZpGuwhfMlt4rZYr6KP+&#10;95X/AC0X/dVf+BVZuPBHhO78ZeGxa6XZS6ddafdz/uY/ll/1G1v/AB5v++q7d/DBfWftf2qXyPtX&#10;29rXam3z/I8jdv27tvlfw7ttcXoq/Zvismmxj9xYtqCQj+6si2k+3/vqRqA0sXPHXw38L2PgnX7u&#10;HRrSK4j0+eWKVYcsrLG1QeKfjRY+DNa07QjpV9qF3cQRSQfZdvzbvlVV+b/Zrq/iOM+APEwH/QLu&#10;f/RbV8+eJ7fUtJ/aC0KS+livVuLi0a23Lu8uBm27dv8ADt+b/wBCpiR9K6P428eH4HeJ/D+i6Csv&#10;gLUTetqGoyaWXuoPMeRrtQ32hWdkZmXKxN93b822ue+GvhXRvE/xBms9R0y11i0i0xpo0ulWZQ39&#10;oXa7vm/i2tXJap4Y0nUtD8Ua+mlKlpb3UzXVsdMui87Rt+8b7ULZli3bd3yy7f723c1dT8HdTg0T&#10;x/rmo6kJLLTItKkn8yVtyxxLe3O75VXj/d+b/wAepJWuU3f7u9/69D03x54O8P8AhPwBr39kaTZ6&#10;W0phaX7LCE83bIu3dtr0eDIiQqeMV51438U2viv4e69JarcRNbyR280F1BLbzRPuib5o5VVl+Vlb&#10;/gVeiQf6tB04oT/r7gatp6fqSj/WV8z/ALcP/ImeHf8AsIN/6LNfTC/6wV8z/tw/8iZ4d/7CDf8A&#10;os01ujOfwM9r+HX/ACBdY/7Dmq/+nC4rrW+/XJfDr/kC6x/2HNV/9OFxXWt9+kti3v8A12Rx3xjb&#10;/i0PjcH/AKBF5/6IarGs+ANE8V3NrdahavJLHC0TLHLKiSxMV3RSqrbZk3BTtbcvy1X+Mq5+EPjb&#10;/sE3n/ohq62IKI17nFAdGfOXxEe+g1nxk1hEs18uuL5SMu7c39kJ/D/F/u1P4u034dfDjUtK1HwJ&#10;r+o6/Yva3Muuz3+jJZ/ZUVFZCrJbQtu3bvl+b/x2q/xTtL5oPHt5aNcWq2usK011DFKy2oOlKVZ2&#10;VW8lfm+9/DWFceLvh7P4p0SbwZp2q+HoraGeTVI7hpLz7Qm1dm1UU7trfNub/wBmqrbMOZK60/p9&#10;P18tjwH4a2thfWnja+ctFdwaVI9vbqzbfLb5WH3P4flX/gVfTOm3i+E9cubC5fydO1G4a5s52Hyr&#10;I3+tgb/a3bmX+9ub+7V34g6bq2peCdctbPw7rktzcWkkUYXRbr5m2/8AXGse70r4g6jZS29zonnw&#10;Srtkil8LaiytTFotDrPEGmTazoN9YJeG1muIGjW4j+9EzL96vN9C0K/8F+G5vCUOpf2hrN/KWHlb&#10;ttnAyqrS/wCyv3mX+8zUn/CtfHCg+Ta6tBbjrBb6VrKr/wAA+b5f+A1p6L4Y8c6BDItjoKwLK26V&#10;l8L6nulb+8zfeZv96pHoVLbR5dN1LWbzS4Gmm0jVIttqv3pIPsVsrRr/ALW35l/2lWvQtI1y012w&#10;iuLSdZ4D/Ev/AKC391v9muMsdB+ImnXepTppsjNe3C3Em7wzqHyssax/L8n92NaoX/gHxrqN4boa&#10;Nc2t3KfnuLDQdVtml/3vL27v+BUgdiXX/Bkum/EVfGdx4hNvptunz28m75fl27V/2Wb5v96ku7Wb&#10;UtQ07Wr23MbahqcEUUEifNFbLHPtVv8Aabczf8C21Ha+APGVneRXMukXF5dR/Okl/oGq3LRf7vmb&#10;tv8AwGr+p6D8QtTksvM0yZfsdwtyu3w3qHzNtZf7n+1TFoang/UBoyReHb59l/ZLi2Z/+XuBfusv&#10;95lX5W/2v95al+JPhW48aeFZtNt9Q+xzFlbd/C23+Fv9msbV/D3jrXrYW19oK3MW7cN3hfU/lb+8&#10;v91qyP8AhW/jhvkktNYlgH3oJtN1pl/9C+agNHoaGlac91p2j+E4rx9Ug0wpNqN7j5f3Tblg/wB7&#10;dt+X+FV+b7y1m+Cd3hnRNG8QAM1jJA1pqG1f9WqzytHJ/urubd/vbv4a3rDSfH+kWMVtZ6ELW2j4&#10;WOLwtqKqtVfDnhv4heHNFt9Oh06WaGLdtaXwzqG75m3f3P8AaoGeiQTw3lsJbedXjlXcrK25Wry3&#10;SvC0vw18U6zruoay+pf2mzLbadCrebNKzblX73zMv3f93d92mP8ADzxn9oMltpV7pYZtzJp2i6tA&#10;rf8AAV+X/wAdq5pPg/xvoly11Bocsl0V2tc3Ph7VZ7jb/d3NubbQIoP4RnuNcgsLuVYtSvNLvbmS&#10;UfMI7lrmCRdv+yrbf++a77wx4lj1uI29yPsupW/y3VozfMjf+zK38LfxVy8nh/4hPr8GrHTJhdQW&#10;8lsq/wDCNaht2syt/c/6ZU3WfB/jfXnjnvNDZp4vuXEXh3U45Iv92RfmWgenQm+K3w7vfHn9m/Zd&#10;ZfTFtCzMAWC/Nt+b5W+8u3/x6qPiyc+LtF1q/RhNpWlaZdLBP/z8TtGysy/7KruXd/Fub+7VQ/Db&#10;xnJtNzp+o6lC4x5GoaPq88X/AANWba3/AAKtfVNB+Ieq6Hd6W2lSJBc2zWzeV4X1DhWXb8vyUC0R&#10;oWF2vgzWJFuHMWmakyzwXD/djn2qrRt/d3bVZf8Aa3f7NdVqVodR065giujbtPG0Szxfei3L95a4&#10;2XS/iFcWf2K50fz4WXa0M3hjUWVlrCT4aeN4Mi3stUsoB1gtdI1qOJf91d3y/wDAaADwtoOofDzQ&#10;7rw7b6mNS1vU5Ga2iVW226/dadv9n+L/AGm+Wo9L8Nzadq2tJpUZmn0K5smt4t3+sVbRYmi/3mjZ&#10;v+Bba2NI8K+NtBglNjoPl7m3SS/8IzqbSyt/tM3zN/wKm6d4Z+Iel6pqeoR6bM0uoNE0it4Z1Dau&#10;1VX5fk/2aA0O30LXbPxBZrc2k/mRN8rfwtE38Ssv8Lf7NcH4r8CSSeP7HxZL4h+wadp6h5Ipvl2q&#10;v3l3btu1v4qZqPgjxtqV4bp9FmtLuT5WubPQNVglb/eaLbu/4FUMHw/8ZxXUV1caXc31xE26Jr7Q&#10;tVufKb+8qt8qt/u0BoM1qOfVbuw164heBbzVbKC1jkXaywKzfMy/wszMzf7u2uo8I3yeHJB4YvW8&#10;uWLd/ZzEfLcW38Kr/tKvysv+zu/irK1rw58Q9dFmkmmTKLS6juRt8M6h8xX/AIBUmq6B461uyaC/&#10;0FbqDG7bJ4Y1Fvm/vUrDuv6sbvj3w3N4s8KXmlW999jkm2/vP91t21v9lvu1yekaTKmhaf4JjvG1&#10;JrV1bUb3tBH5vmeR/vN8q7f7vzf3aqf8K48bg/8AHvrLQ/8APD+zda2/+hVuadoXjvRrRbay0L7L&#10;AvCxx+FtRVaYjM0FJdCt4vEMatLbRX2pW9+sS7mWP7bIyy7f4trf+Os1el2d/b6haxXMNxFPBKu6&#10;KWJtystcFo+gfELRbRraHTpmVp57jDeGdQ+9JI0jfwf3mrMm+H/jNrqWW30q506aVt0v9naFq9sr&#10;N/eZV+XdQO6Fg8MSeAPG+seKb/XZbi1vtyw2CqzSyszbliVd3zbfurtq3pOm3Nh440Ca9Crf3sOp&#10;XVyqndtZmttq/wDAVVV/4DTNM8FeNdIvDdx6PNJd7dv2m68ParNJt/3pdzLVi40D4hXeuWGqf2bN&#10;59pBPbqv/CNahtZZNu7+D/pmtAtDpPiPz8PfEuT/AMwy4/8ARbV4R8Vru00r42eE9RvJJY7W2gt5&#10;J3WHdt2yN/311r1DxTpfxH1Tw7rFi+j3E6z2U8XkR+G9RVn3K3yqzfLurtJbibRtHa71LRtXtLa2&#10;g82We40i6REVV+Zmbyvlqg07mVd+HPA134N8Ra7qetalF8R7SScado0OhpLbTMjn7IrTfZGY712b&#10;m875dzfd2/LL8KdNg17x9qdhqdtHPBPozRTQN8ysrajd7lrhNU8UeAl8O+JrTULPUm8dG6mWz1g3&#10;UkUdo2/90CrDenlDarKo+bb/ALVej/CLTbvT/iXKL+C4trhtF84RXULQzHdqN2yttb5l3f0pWsHN&#10;fa23n+Pn6aHY+PPC9l4Z+HmtRWQkJnkjlnmuppLiaV98S/NJKzMzbVVfmb+Fa9GTlYselch8XQT8&#10;P9V57R/+jFrsIjhYvpUf1+Q9d/66j1/1lfM/7cP/ACJnh3/sIN/6LNfTA/1lfM/7cP8AyJnh3/sI&#10;N/6LNUt0RL4Ge1/Dr/kC6x/2HNV/9OFxXWt9+uS+HX/IF1j/ALDmq/8ApwuK61vv0lsW9/67I474&#10;yf8AJIvG3/YIvP8A0Q1dbF9xfpXJfGT/AJJF42/7BF5/6Iauti+4vfikB5Ro/wC0NN8G/FXxW06y&#10;0KPV9X1O8tTaefMnlKxsU+aSPcrOi7Pmb/gO6oL39qu+8ZafqOiLpFjq8F9aPuXTNMgsriMkqI2Z&#10;v7Qk/d/f3fL/AHfSuD+Ken6be6l40a/H2WI6usMksS5lC/2Qn+dtaPjLQ/F3hrXPDt/440LUbC4S&#10;O7m0iB7qeZrl/KG+JRJe3KhtuPl2p/47Tsroavyy1/q/3ffe+yPs7UP+CinhHw/o011dfD3xLHb2&#10;0AaRjBZ8KB/181cH/BQvwyyp/wAW/wDEX/fm0/8Akmvztn+Ktp8RvAXjOKDTrqzez0/94Lgf3lb5&#10;f/Ha2dX8JeGba6g03TPCek3mpSL5rrNbKsUMf96Vtv8A3yv8X/j1L2aNfat6n34f+ChHhd+vw/8A&#10;EmPa3sv/AJKoH/BQnwuvA+H/AIjx/wBe9l/8k1+fyfBWzmi86RtMV/7trotssZ/4Cys3/j1U9G0b&#10;wrb3otdS0Tw7qEEk5to9T062i8rzP+ecq/N5Tf8AAvm/2aORGftH2P0N/wCHhHhft8P/ABJ+NvZf&#10;/JVOH/BQrwz3+H/iMf8AbvZf/JNfntY+E/B2l3Xi2e90TTfslrexIu60Vtq/ZoH2qu3+Jm+7/eai&#10;L4X2/iAea+i6N4ftWH7q3i06Ce6/4EzfKv8Auqrf71PkQe0Z+g//AA8J8Lr0+H/iQ/W3sv8A5Ko/&#10;4eE+GRz/AMK/8R/+A9l/8k1+d+o/DvSvC91bxmz8P6wZv9Vp93ZQW1zOf+mbLtVm/wBnb/wJan1H&#10;wv4R1S38O3VjoWnLHcagscq/YlVvuy7omX/ZZfu/7NL2aH7Ro/QpP+ChPhcD/kn/AIkH/bvZf/JV&#10;A/4KEeF1PHw/8R/jb2X/AMlV+fd74P0HVb+XT9C8M6IBbttuNRurJWigb+6qr/rW/wCBLt/8dplz&#10;8G9MsrdrpptMAiXJ+1aPbeQv/jqtt/4FRyITqM/QUf8ABQjwuC5/4V/4j/782n/yTSL/AMFCvC7b&#10;2/4QDxHz/wBMbT/5Jr8/fDWieEdVlWyvPDeg/aJYmlt7q0gjltrpV+80Tf3l/iX/ANCrP8LaD4Vs&#10;vAGkz3fhyy1HULh2igjNpG0s0m5vl+b/AGV+9/Cq0ciL9oz9FT/wUJ8MsMH4f+I//Aey/wDkmhf+&#10;ChPhhenw/wDEf/gPZf8AyVX59R/B+HVMyXNto+mM/wDyw07TIG2/70situ/75Wqc3hPQfC1/JBd6&#10;T4e123iXzJorexjiv7aP/no0S/6xf91V/wCBUciI9oz9EP8Ah4R4X6f8K/8AEmf+vey/+SqUf8FC&#10;vDPRvh94jA/697L/AOSa/Pr/AIQfwnc+OtMWDRdLOnzaXNP5a2sflN+9g2t/3y3/AI9TE8EaR4tn&#10;d9G8P6Lp+lbto1G4sFla5/2ol/u/7Tfe/u/xUciD2jP0GH/BQjwuvT4f+I//AAHsv/kmnH/goV4Z&#10;+8fh/wCI/wDwHsv/AJJr88tT+F2j+GbVr6WXRPLX7x1jTLZYiP7u5VXb/wCPVHqegeFr7wT4kdfD&#10;Wm2GrWVhI0sKWsbGP90zLLE235lb+FqPZoPaM/Q8f8FCfDD8n4f+I/8Avzaf/JNOH/BQ3wyeP+Ff&#10;+Isf9cbT/wCSa+AdW8M+GLQ2dhp/hPSdR1W4i81Ymto1WJf+esrbflX/ANCqOL4K2t1GJpDpkUo/&#10;5ZWej2yxr/30rN/49RyIv2j7H6Aj/goR4Y+UD4f+I8f9e9l/8k0g/wCChHhfLAfD/wASH2+z2X/y&#10;TX556dofhnT9SWy1DR/Duo23nm2/tGxtI/3Erfdjnj+byt397/0Gnab4S8KWHiHxnPf6Ppy2FlJC&#10;y+ZbLtiXyFZttHIifaM/Qr/h4T4YH/NP/EY/7d7L/wCSaP8Ah4T4YP8AzT/xGf8At3sv/kmvz5h+&#10;Gdr4lBlXQ9G8P2jDEcP9nRy3LL/ebd8sX+7taoNS+HWl+FWtg1t4f1Rpm2xWmo2UFtJP/sxSqqru&#10;/wCA/wDfNHIg9o/6Z+hw/wCChfhgHP8Awr/xICf+ney/+Sacf+Cg/hnbg/D7xHj/AK97L/5Jr86t&#10;d8NeEdR0vQLzTtBsbUyavDBPC1oqyr83zRMtaeq+FPD97qzaZofhbRDNCP8ASby5sl8i3/2dq/61&#10;v9n5f96jkQvaNn6BH/gob4ZXj/hAPEX/AH5s/wD5Kpp/4KFeGM5/4QDxH/35s/8A5Jr8/D8F9Phh&#10;a5ZtNDKuW3aRbeQv/ju7b/wKo/DWieEr25jsr3w/4fmknUtaahYW0bWt1t+9t/usv93/AMeb5qPZ&#10;or2j7H6Ef8PCfC6/d+H/AIjP1t7L/wCSaaP+Cg/hgHd/wr/xJk/9O9l/8k1+emjeHPCWmeFpbi98&#10;P2V5cPqV5bQRLaxvJO32uRViX/gK/wDAVX/ZqxH8IrfV1MtzZ6Jo+77trY6bBK6/70situ/4Cq0c&#10;iJ9pLsfoG3/BQjwxtAHw/wDEhJ/6d7L/AOSaU/8ABQnwxuAPw/8AEY/7d7L/AOSa/O248HaN4Z1A&#10;Ws+l6DriKm+W1Wygivo4/wC8qr/rF/4Cv/Avu1ZufB3hO+8beGVtdG0ubTrqwu5/3VsvlS/6ja3/&#10;AI83/fVHs0HtGffmpf8ABRPwfpGnXd9P4F8Qra2yNcO3kWvyqq7m/wCW9cf8Z/2ztF+Jnwl8VeHd&#10;O8A6/Z3+radcQwSzw2ixqzxMi7sXJr5F8e/DvwzpvgbxDdW2g6ZFcRWE0kUq2iqyssbfNVPxZ8aL&#10;bwT4istAbSLvULu6topYPs7L8zN8u3/x2jkQe1Z67rf7aOsW19qxi0nRbbUluGW10+80uHcAP9Us&#10;s/8AaXy71252w/Lu+638Vmy+LEXxi+Pd5rkVg+nPH4egtXtZniMqNHdzqyttZsdP/Zq8uh8MeLdT&#10;+G3iTV7HTNWHgKc3Ut/ftPMEtySftK+QL1EkVGZl/wBRt+VvvY+bd+CEMMHxJvPspUqdJbJPf/iY&#10;3fzUJL+v6/Mbk3/X+f6aHqHxd/5J9qn/AGz/APQ1rrovuRfSuR+Lv/JPtV/7Z/8Aoxa66L7kX0pv&#10;+vwIX9fiPH+s/Ovmf9uH/kTPDv8A2EG/9Fmvpgf6z86+Z/24f+RM8O/9hBv/AEWaa3REvgZ7X8Ov&#10;+QLrH/Yc1X/04XFda3365L4df8gXWP8AsOar/wCnC4rrW+/SWxb3/rsjjvjJ/wAki8bf9gi8/wDR&#10;DV1sX3F+lcl8ZP8AkkXjb/sEXn/ohq62L7i/SkHQ+bPind29pe+Np7u1+2W0etK0kO7b5q/2Qn8X&#10;8P8AvV0XjbTPHvhnxP4Pi+IGoR+IRew3a6TMmrNd/YisSs5ZWVc7lwu7/wCKrD8fXzw+JfF8dptk&#10;v110SxRbdzf8giL5tv8AFRq1l4F8AyWuo+EvEWra3EI5n1r+0PDwsVs4VjZhKjC2j3tuVV2/N95v&#10;7tV2/r/hg7+vdf0/lsfOvwduDJ4O+Jhll/ey2Ctsdvnb/Wf/ABVe+6Lo58SeFvEyi5a1udVurqBr&#10;hPvRLEzQL/47H/6FXzr8OdN0/UbDxvfSMYryLSpGtYI93leW3yt95f4cKv4V9KWF4ng3X7qxvH8r&#10;TNSnM9rdH7qyN/rY2/uszfMv97c392rJWwvw28AP4F8MzaRNe/bVknaX5V8pYt235VX/AID/AOPN&#10;TpPBMR0C7tZr6e6B0+KwieRIk8mKJW8r7ir8y7m+Zvmre17TX1nQb6xiuntZrmBo1uIvvR7l+9Xm&#10;/h7w7deCfDs/g211I3+sahIz/uV+WwgZVVpf9n+Jl/vM3+9WY0UfB9+3inxFZNcfcubldUkX+9Iu&#10;n2m3/wAek3f8Brp5vhfI3xVj8W/2rIIVXb9m8v5v9Vt27t33f4tu371Z9vo8tjqus3elQNNLouqR&#10;eVaJ96WD7FArRr/tbfmX/aVa9A0jWbXxDpX2qznWaH+8v8Lf3W/ut/s0w3KOreG11G8eT+0JYFm+&#10;zpdW6LEyzrDL5sXzMu4fM38O3dXBeLpz4d8XS+Uo8tprbUfK/wCmnl3Kt/30scVX9d8EDTPiGnja&#10;78QfZ9Ntxk28i/7O3ylbd91vvbf71NurOfUb/TtavrcxvqGpwrFbSL80Vssc+1W/2m3M3/AttFh6&#10;kl/8PD4u+FmmaLDfi1kYR3Mkmzcs8rfM25f4tzMzV0lh4TNj4NstBlvpJWto41+17V3bl+ZW2tuX&#10;7y/dbdVXwZqA0N08K377by2XbaM//L1Av3WX+8yr8rf/AGVS/EfwhN448KXGlwXv2Nyytu27lbb/&#10;AAt/s0CKfi7SjpXh9tVe5N5fpqUOoNcOixlpWlVZflXaq7lZl/4FXPfCFBfSiSQb/sWnqsC/3fMn&#10;n81v/Icf/fNWtJ0xrnT9H8IwXz6rb6UY5dRv+i7o23LB/vbtvy/wqvzfeql4FZ/DmiaRroQtYyQN&#10;a35VdzRqs8rRyf7q7m3f727+Gl5D1vc2vAvwtn8IeLda1htVe9S+Zv3XlbfvNu3N83zN/DXRweHF&#10;GreeL2V7f7S98lntiwsrxeUzZ27vuj7u7b/47Wvb3UN7AksMyypKu5Zom3Ky15dpXhn/AIVt4m1f&#10;X7vWZL99TZkttNiX97PKzblX73zMv3f9ld33aNwMK+c2Wu3GkxMy28Qm02Jl/wCWUE93aL8v+6s+&#10;3/gNdl8SfhWfHH9jpbai2lQ6du2qibv7vzL83ysu35ayW8IXF3rUGnXMyxajfaXe3MlyPmEdw1zB&#10;Ku3/AGVbb/3zXeeFvEi6zE1rcr9l1aD5bq0Zvmib+8v95W/hamu4WLepadJO9jdQ3j2V9ZyNPBcR&#10;oj7WaJom+V1ZW+WVq88+JWkReF/Dmnw2QJX+zrrS/nf5jH9kklXd/wACgX/vpq0/ir8O7nx6mmtb&#10;6v8A2WliWLcbl+bb833l+Zdvy/71UfFkv/CW6HrWoRM0uj6bpl0ttcf8/E7RsrSr/squ5d38W5v7&#10;tIWpq+FdJ/t/TPEztPJb3N/NJa/aI/vQLEvlrt/8eb/gVS/C/wAAyfDvQLyxkv8A7X5s+/8A1flo&#10;vyqvyrualsrz/hDNZcXLGLSdVZZ47pvuwXO1VaJv7u7arL/tbv8AZrq9TtDf6bc2yzyW7TxtEs8X&#10;3oty/eWncNznbfwPA9nLaXV9Le2gsl02OKVYh5UALFV+VV3H5m+ZvmrzbwTeXHiDXrW3vWEwu7m1&#10;ubn/AKatFZKy/wDkTa3/AAGtjwx4eu/hvod34ctNTGpa5qUu63iiXatuu3b57fN8q/xf7TfLTtN8&#10;NTaXquuLpEfmz6Fc2TW8Yb/WKLRYmi/4FEzf8C20D7G1rHwsn1P4j2HikatJCtsq/wCi+X83y7vl&#10;Vt3yq275q6XV/DQ1eZpft0lqLiD7LcRosTefFv37dzKzLyPvLt/9BqzoWv2HiGyW8tJsr91kf5Wi&#10;b+JWX+Fv9muH8X+BM+OrPxfPr/8AZ2n2Cr5sMvy7dv8ACrbvut/FSAz/AB4P7I8a2KoP3d1dWdxK&#10;q/8APVZWXd/wJdq/8BrQTwa3jL4Q21it0LW61GCK+muAu9ZZZW8xt395fmqnrkM+sXWn67cQyW/2&#10;rVLK3tbeQbWWBWbazL/CzMzN/u7a6jwver4buU8MXp8sw7v7OZvu3EH8Kr/tL91l/wBndTAl8P8A&#10;giPS/h9F4eubt7mJYGgM/wB1vm/u/e+7/D/u1S8aaU9h4W1XWJrqS91GKddVNzIqoWljVfu7FVV+&#10;WPb/AMCb+9Wl498Nv4w8K3ekwXjWcs2395t3fdbdtb/ZauU0nR3j0XT/AAVDePqn2SRW1G97RRrL&#10;5nkf7zfKu3+7/wABoBC/D9f7Q8SypKAV0972SNP9qbULlWb/AL5j/wDHmq54U+GM3hjx9q3iBtVa&#10;dL/zf3Hl7fvNu+Zt3zbfurVHQUm0O3i1+KN5YIr7U7a/hiXc3kNfSMsu3+La3/jrNXpltf2+qWcV&#10;zazxTwyruimibcrLS2Axh4bWTVpJ/wC0Jfs5vP7Qay2pt8/yPI3fd3bfK/h3ba4nRP8ARfilFp8Y&#10;/cWkuoCAf3VlW0n2/wDfUjUlr4VHgDxprHim91yS7iv9ywWCxN5s7M25Yl+b5tv3Vq5pOkXOl+Nt&#10;AubtVW/vYNSurlVbdtZmtdq/8BVVX/gNAHUfEc5+HniP/sGXP/otq+evFEOpaZ+0HoUt9NHerc3F&#10;obbcu7yIGbbt2/w7fm/9Cr6E+I5/4t94j/7Blz/6LavCPinJFpvxs8LahOZ4rO3t7SWdkh3crI2P&#10;96tBdD3E2Pju7+FnjLVtJvUt/h9bzXgv9FbWTG1x5THzz5f8HmkSNjPzbt38VXPgw6H4l3ThcBtJ&#10;4Tbt2n+0buse50Lwte6NrGqavr2q2fjiFp/sGk2vhwT28m1z9n/ffZmB3Jjc3mrt3N93+HX+CE7y&#10;/FC+3FfMXS2WVVbdtP8AaN38tQh6f015dtvRnpvxd/5J9qn/AGz/APQ1rr4vuRfSuR+Lv/JPtV/7&#10;Z/8Aoxa66L7kX0pf1+QL+vxHj/WfnXzP+3D/AMiZ4d/7CDf+izX0wP8AWfnXzP8Atw/8iZ4d/wCw&#10;g3/os01uiJfAz2v4df8AIF1j/sOar/6cLiutb79cl8Ov+QLrH/Yc1X/04XFda336S2Le/wDXZHHf&#10;GT/kkXjb/sEXn/ohq62L7i/SuS+Mn/JIvG3/AGCLz/0Q1dbF9xfpSDofNHxD8G6tf+L/AB1rOmRX&#10;M0yapFayG1sWlMWdMUqzNErSbedv93/gVT694+s/EGvaNqVj8Mf+FcafpCyvfzWUN3cfbwyhQsii&#10;2X7rbW3N/dr3HwJosniDw5+0DYW1idTvZbu2AsVClph9ht/lw3yndW38W9N0HUIYb7wt4CbwvbWG&#10;m3a3t+dOS2B3mNVXj5m+ZW+X/Z/3ar7SX9bDtaLa/rVrT0/I8D+IGj63qngjWbKy8LeI5Lme0kji&#10;i/sG9+ZmX/rjWJc6N8RLyzltrnRnuIJV2tFL4N1Rlb/x6v2lsxZGztwXts+Wuc7fSp9lkP47b/x2&#10;oU2zRwSb3Pw2b4YeNwCIrHW4IO8FtoWuRxfgqyfL/wABrY0jwx470GJ4bHQ5IFZtzY8HatuLf3mb&#10;d8zV+2GyzA5ktvyWkzY/37b/AMdo5mLkX9I/FOx8OfELT7vUrmPTbstezrcS7vCOqcMsax/L/wAB&#10;jWs7VPh/431K8e5bRL22vJOTc2fhjV7aVv8AeaNl3f8AAq/b4pZnpJbfktJiyXrJbH8Fo52HIv6R&#10;+H2n/D3xzp13Fdf2Pe3VwhzHPqHhfWLlo/8Ad8yRtv8AwGtTUPDXxC1OS0abTLtRa3C3MW3wjqn3&#10;trL/AOzV+12yzP8Ay0tv/HaNtkOslt+S0+dhyL+kfihqvhvx7r9uIb3Q5LqLdu2y+DdU4b+8vzfK&#10;1Yq/DLxwWxJZazLD/wA8JdD19ov++fOr9yttl/ftv/HaQx2ef9Zbf+O0c7DkT/4Y/FWx0L4h6bYR&#10;2troj2sEa7Vjj8F6oqr/AOPVW8PeF/iJ4f0mDT7bTbyWCHdhpfCOqbvmbdX7Z/6CW4e2x6fLQWsN&#10;+N9t+S0ucOT1+4/Dif4ZeNFnLwaRqGnvI29v7O8M63bKzf7scirWhpHgbxtoszXEOiXb3TLta5n8&#10;KazPcMv93zGZmr9tg1g3R7b/AMdpSLIf8tLb8lo5mLkXb8D8TX8PfEN9ct9VOl3n2qO3ktkH/CI6&#10;pt2syt6f9M1pms+DPHXiLymvdCmaaL7k6eENWjki/wB2RW3LX7Z7rE/x235LTttkBkyW35LRzMfI&#10;v6R+G5+GXjZpSbrS9V1BU/5ZX+ga5PF/3y0m1q2dT8P/ABD1bR7vS5dLu4rW4ga2byfCOqfKrLt+&#10;Wv2uCWY6yWx/BaXbZjrJbH8Fo52HIv6R+Kj6N8RprVrebSJZYCu1hL4N1RlZf++qwj8MPG8ZdYNP&#10;1myiUcwWega7HH/wBVk2r/wGv3J22R/jtv8Ax2kMdmektsPwWjnYcif/AAx+JekeEfHnh6BksdCk&#10;t/Nbc7L4O1bdK395m3bm/wCBUtj4W+Iel6tqV7Bp161xfNE06t4R1TaNqqvy/wDfNftkPsI4MlsT&#10;9FoCWYOTJbEeny0czDkX9I/ELVvAXjTU7o3s2iXsV067WubLwrrEEh/3mjZWao7H4eeNba6juZdE&#10;v726gbfHLf8AhnW7nym/2fMZtv8AwGv3CzYlc77b/wAdozYhc77b/wAdo5xcnl+B+JuseFfiJrYt&#10;PtGl3q/Z7iO5TZ4R1T7y/hUmqeHfiFrdo1pfaG9zAf8AllL4M1Rv/Zq/a7Fk3Ie2A/4DSk2DcBrY&#10;H1+WjnDkX9I/DU/C/wAcZAFjrrQ9fIbRtf8AKx/u+d/47W7pPh/4haTaraWmhyW1tF92OPwZqir/&#10;AOhV+1gjs+8tsfwWjFkP+Wlt/wCO0+dj5F/SPxT0jw98QtDtHt4NOvCrzz3Hz+EdU+9JI0jdv7zV&#10;jzfDfxtJdyTxaRqFhLI+6RtN8M63bbm/vMsciq1fuIUs25ElsP8AvmjFlnG+2/8AHaXOw5F/SPxD&#10;0rwH450e8+1Q6JdS3m3b9puvCmszybf96Us1Wrrw38QrnXrLUm028+0Wkc8ar/wiWqbSsm3d2/6Z&#10;rX7ZlLM/8tLb/wAdpCtkBnzLb8lo52HIv6R+JPirSfiTqfhrVbFtGvLo3FpPF5cXhPVFZgyt8qu3&#10;yq1dtNPcaLov2zUND1+ytbeLzZZ7jQ70KiqvzMztD8tfr4/2OOAlntic9cLXjH7XktqP2cviP5TQ&#10;7/7EuQAoGf8AVtR7Tox+z7fkfmHc+J1sfDGu+HpPhU+r65qEkzW/jC6W9jurMuzeU3lfZsr5WQqq&#10;rc7f9pq2fgnoV7ovxN1GW6iuLea70kz+VdWhgmSM312q5V1Vvm27uf8A0HbXuet+DNNb4XeOdCk+&#10;F8moeNdRu9Ya01M2kLNMZ7uZreTzuo+WSHn+H/gNP+LBMf7Vl+pK728KWmCuMD/TLmhSuTKNlfyX&#10;l9/oc18Xf+Sfap/2z/8ARi110X3IvpXI/F3/AJJ9qn/bP/0YtddF9yL6VX9fkQv6/EeP9Z+dfM/7&#10;cP8AyJnh3/sIN/6LNfTA/wBZXzP+3D/yJnh3/sIN/wCizTW6Il8DPbfhwm7QNY4/5jeq9/8AqIXF&#10;dWWYnbgfnXkHhf4iHQINbsR4Z1y+Ees6n++sbIyRN/p8/wB1t3zVuN8XdsoP/CG+KP8AwA/+yqU9&#10;DRrX+vI1PjLx8HvGo28/2Red/wDpg1dXF80KDb29a8h+IXxBn8T+BfEelWngzxGLi+0+e3hLWW1A&#10;zxMq/wAX+1WqvxllTaP+EB8WdP8AnwH/AMdpiWxFovhO11jx945uZZtTtpvtVsv+hapdWit/osf3&#10;limVW/3q6S++F2k6lZTW15c65PBMu14ZfEF/IrfUedXC+HPH91YeIvE99N4L8SLFqFzDLCDYfNtS&#10;BIvm+b+8tdKPi2QrZ8HeJv8AwA/+youBvjwDZgD/AInXiMf9zHf/APx2j/hA7Mf8xrxJ/wCFHf8A&#10;/wAerl9P+N8Op2VreW/hLxFcW9yiyQzR2XysrfMrfeq0Pi6T/wAyf4l/8AP/ALKnf+tRW/rQ3f8A&#10;hBLT/oN+JP8Awo7/AP8Aj1H/AAgdp/0GvEn/AIUd/wD/AB6sL/hbrf8AQn+Jf/Bf/wDZUf8AC3W/&#10;6E/xL/4L/wD7Ki/9ahZf1b/I3f8AhBLT/oN+JP8Awo7/AP8Aj1H/AAgdp/0GvEn/AIUd/wD/AB6s&#10;L/hbrf8AQn+Jf/Bf/wDZUf8AC3X/AOhP8S/+C/8A+yov/WoWX9W/yN3/AIQS0/6DfiT/AMKO/wD/&#10;AI9R/wAIHaf9BvxJ/wCFHf8A/wAerC/4W6//AEJ/iX/wX/8A2VH/AAt1/wDoT/Ev/gv/APsqL/1q&#10;Fl/Vv8jd/wCEEtP+g34k/wDCjv8A/wCPUf8ACCWn/Qb8Sf8AhR3/AP8AHqwv+Fuv/wBCf4l/8F//&#10;ANlR/wALdf8A6E/xL/4L/wD7Ki/9ahZf1b/I3f8AhA7T/oNeJP8Awo7/AP8Aj1H/AAgdp/0GvEn/&#10;AIUd/wD/AB6sL/hbr/8AQn+Jf/Bf/wDZUf8AC3X/AOhP8S/+C/8A+yov/WoWX9W/yN3/AIQO0/6D&#10;XiT/AMKO/wD/AI9R/wAIHaf9BrxJ/wCFHf8A/wAerC/4W6//AEJ/iX/wX/8A2VH/AAt1/wDoT/Ev&#10;/gv/APsqL/1qFl/Vv8jd/wCEDtP+g14k/wDCjv8A/wCPUf8ACB2n/Qb8Sf8AhR3/AP8AHqwv+Fuv&#10;/wBCf4l/8F//ANlR/wALdf8A6E/xL/4L/wD7Ki/9ahZf1b/I3f8AhA7T/oN+JP8Awo7/AP8Aj1H/&#10;AAglp/0G/En/AIUd/wD/AB6sL/hbr/8AQn+Jf/Bf/wDZUf8AC3X/AOhP8S/+C/8A+yov/WoWX9W/&#10;yN3/AIQS0/6DfiT/AMKO/wD/AI9R/wAIJaf9BvxJ/wCFHf8A/wAerC/4W6//AEJ/iX/wX/8A2VH/&#10;AAt1/wDoT/Ev/gv/APsqL/1qFl/Vv8jd/wCEDtP+g14k/wDCjv8A/wCPUf8ACCWn/Qb8Sf8AhR3/&#10;AP8AHqwv+Fuv/wBCf4l/8F//ANlR/wALdf8A6E/xL/4L/wD7Ki/9ahZf1b/I3f8AhA7T/oNeJP8A&#10;wo7/AP8Aj1H/AAgdp/0GvEn/AIUd/wD/AB6sL/hbr/8AQn+Jf/Bf/wDZUf8AC3X/AOhP8S/+C/8A&#10;+yov/WoWX9W/yN3/AIQO0/6DfiT/AMKO/wD/AI9R/wAIHaf9BrxJ/wCFHf8A/wAerC/4W6//AEJ/&#10;iX/wX/8A2VH/AAt1/wDoT/Ev/gv/APsqL/1qFl/Vv8jd/wCEEtP+g34k/wDCjv8A/wCPUf8ACB2n&#10;/Qa8Sf8AhR3/AP8AHqwv+Fuv/wBCf4l/8F//ANlR/wALdf8A6E/xL/4L/wD7Ki/9ahZf1b/I3f8A&#10;hBLT/oN+JP8Awo7/AP8Aj1H/AAgdp/0G/En/AIUd/wD/AB6sL/hbr/8AQn+Jf/Bf/wDZUf8AC3W/&#10;6E/xL/4L/wD7Ki/9ahZf1b/I3f8AhBLT/oN+JP8Awo7/AP8Aj1H/AAgdp/0G/En/AIUd/wD/AB6s&#10;L/hbrf8AQn+Jf/Bf/wDZUf8AC3W/6E/xL/4L/wD7Ki/9ahZf1b/I3/8AhA7QDnWvEn/hR3//AMeq&#10;nffC7RtXtJLW81HXLy3lVopYLnXr91kVvvKytN8y1mf8LeZuvg/xL/4Af/ZVUvPjha2HkfaPCXiN&#10;PPlWJN1h1Zvur96i/wDWoW/rQ6U/DuxywGqeIO3/ADMd/wD/ACRXIaFo0ej/AB6ureC4vJw2gxuW&#10;vb2W8k/1zfxTMzVpn4tnaW/4QzxLz/04H/4quOfx3eQfFaTxB/whXiVrNtLW0wtj8/m+ezf3v7tS&#10;X/XQ9D+LvPgDUwV7R9/+mi118RH2bAXJwO9eKePPiVd+JvC17p9r4F8ULLIV277BVX7yt/erqYvi&#10;20QIPgzxP0/58P8A7KmKx6IqMz9P1r5p/biGPBfh3j/mIN/6LNerJ8YOf+RN8T/+AH/2VeEftU+O&#10;P7f0DQ0Ph7VrDyrlzu1CxIjf5T933prdES1TR9FfDsA6LrGR/wAxzVf/AE4XFdayjf0H5Vyfw650&#10;XWP+w5qv/pwuK61vv0lsU9/67IZtHoKNo9BS0UxCbR6CmygCNzgdDT6ZL/qn+hpMa3Pirw18Zb7R&#10;vAnhmyt/GN5a6pAqxz2C29t5UFmsDMWVmi+9tWL+Jv8Adrt7Dx74s8Xxa7N4T8Q65r2mW4mjsby2&#10;tLFXafyIGVZd0S/JuaX7qrXmukDxY3wt8HeX/Zn/AAj/APaa/YN2ftP2zyZdnmfw+Xu3fd+bbtr6&#10;b+Cj66l54zXxKLL+1zqEfnf2bnyAn2aDbt3fN92q0uK7t939f1uW/FXjhdS0C80/whq9nqHieAxe&#10;ZY2NzBLdRqs6rcfIzbdyru+9/FW34AOuS+E428QxypqvnT/68Reds85vJ3eV8u7yvL3ba4nVdBT4&#10;SW58VS6jNqNtayTx29lN5UQi+2XcW7dJ/dVtvzf3a73wH4xHjXw7HqyxLbqZZ4golWVd0UrRNtZf&#10;vD5fvVJWv9f18jmPAWqeLba71248YiKw02Nl+yzO0Kox82Td91m+Xb5H3trbt1eipJHcwW88G2VG&#10;XccDrXk9rr+l/tAJrOhET6a2m3EUpkRredlbzJlXerLKqt+4bcrL/EteleHNBtfCXh7StEtndobG&#10;CK2Rpm+Z1Rdq7v8AvmgV1oaWB6CjA9BS4z05oxTFcTA9BRgegpcUYoC4mB6CjA9BS4oxQFxMD0FG&#10;B6ClxRigLiYHoKMD0FLijFAXEwPQUYHoKXFGKAuJgegowPQUuKMUBcTA9BRgegpcUYoC4mB6CjA9&#10;BS4oxQFxMD0FGB6ClxRigLiYHoKNo9BS4xRQA28vrSxtzLeyxwWq9ZJDtWvPrm88YSfEyz+wQK/g&#10;4xB3uVEW3/Vyf7Xm7t/kdF27d1dD438DW3j/AEiOwuLiW0ghkFyksIiZlZfu/LKrK3/Alrk9I8ea&#10;T4O8V+H/AIZ2sUzmK3jtreeaeLcyrBKwbH3mXEHzNt27mWkMs/FiXxdFp9ifCiXfWXzvskds0u7Z&#10;+6/17bdu77235qZ4n8bpP4Zm0vRdZs5PGcMSb9OsZ4JbtWXb5u2Jm+8q7/vVa+KXxTT4aWloXto7&#10;r7T5uBLdLAo8pNzfM38X91aq+GPh0r65ZeJV1WdrJ7mXUoNPaKL91LcI275vvfxNQP8Ar+vzPG/E&#10;/wAUfEPg291mDXPE+saIxtnk0OO8tLEzXLbP+Wu2Jl2+b/u03QfiZJ4p8YeFdOfxRd6neJeb9U06&#10;e3tlhtpRKqrsZIlb+Jv4mrq/j2/iU634l/sAad5DeHG/tT7fu3eVmfHl7f4uv3v9muN8M/8ACSDx&#10;B8N/7TGn/wBiiaT+yfs+7z9vnRf6/wDh3bdv3arQevc+swAVHApdo9BQvQUtIkTaPQflQFGegpaB&#10;1oFcFRfM6D8q+af24AB4L8O4GP8AiYN/6LNfTA/1lfM/7cP/ACJnh3/sIN/6LNEd0KfwM9t+HD7N&#10;F1pVH/Mb1X/04XFdUMlDzg1x+jzXHgSbXtK1Wy1KC6TWNSf5dMuSrLLezSxtuVNv3WUrV+48d6XY&#10;RPNNHqUcY+8G0u62j/yFUp6FyWun9bHQZNGTXH/8Lf8ADH/Pxd/+AFz/APGaP+Fv+GP+fi7/APAC&#10;5/8AjNMX9dDsMmkbLKR6iuQ/4W/4Y/5+Lv8A8ALn/wCM0f8AC3/DH/Pxd/8AgBc//GaA/roeU638&#10;CbvTvB82lWXhvw3q8wtRbR6oIfs97tVdvzfK25mX5WbzVrgbHwh4n8Fafd2ljpOpeGYLn7Q0NvDd&#10;3u22lZIVWdpYFnWX5ombazKvzV9KD4veGT1urvH/AF4XP/xmg/F/wu3y/abv/wAF9x/8ZoswueAX&#10;w1vXL4W9h4ph1Q/bTJdpb+KGDT2zTqyxeQdvkN5Xy/LXUaT4L8d2l1bbZr9bbz4WtgNdkC20S30s&#10;rLKu797ugaJf4vu7a9G1bx74I1pdl9EbyP8Auz6TO/8A6FFXOiH4Sxndb6Klm396x0u5g/8ARUS0&#10;/wCv62Kuu/5f5f16nsUY2qMRqDjsRTsn+4P++q8Yx8Pt2U1PxPb/APXO/wBVX/x3dR5/gX/oNeKf&#10;/AzVaQn5tHs7yG3USLgnB4zXnOheKfG/iXShqFlpWjrbPNMqGW+l3YWVl+bbH/s1zx/4QMkE6h4n&#10;lOP+Wmoarj/vndWJ4J+LJ8D+HItHTQby8htpJlWUPK29WlZlb5l3fdakKx6b9p+IX/QN0P8A8D5/&#10;/jFH2n4g/wDQN0P/AMD5/wD4xXIf8NCSf9Ctff8AfTf/ABNH/DQkn/QrX3/fTf8AxNUFzr/tPxB/&#10;6Buh/wDgfP8A/GKPtPxB/wCgbof/AIHz/wDxiuQ/4aEk/wChWvv++m/+Jo/4aEk/6Fa+/wC+m/8A&#10;iaAudf8AafiD/wBA3Q//AAPn/wDjFH2n4g/9A3Q//A+f/wCMVyH/AA0JJ/0K19/303/xNH/DQkn/&#10;AEK19/303/xNAXOv+0/EH/oG6H/4Hz//ABij7T8Qf+gbof8A4Hz/APxiuQ/4aEk/6Fa+/wC+m/8A&#10;iaP+GhJP+hWvv++m/wDiaAudf9p+IP8A0DdD/wDA+f8A+MUfafiD/wBA3Q//AAPn/wDjFch/w0JJ&#10;/wBCtff99N/8TR/w0JJ/0K19/wB9N/8AE0Bc6/7T8Qf+gbof/gfP/wDGKPtPxB/6Buh/+B8//wAY&#10;rkP+GhJP+hWvv++m/wDiaP8AhoST/oVr7/vpv/iaAudf9p+IP/QN0P8A8D5//jFH2n4g/wDQN0P/&#10;AMD5/wD4xXIf8NCSf9Ctff8AfTf/ABNH/DQkn/QrX3/fTf8AxNAXOv8AtPxB/wCgbof/AIHz/wDx&#10;ij7T8Qf+gbof/gfP/wDGK5D/AIaEk/6Fa+/76b/4mj/hoST/AKFa+/76b/4mgLnX/afiD/0DdD/8&#10;D5//AIxR9p+IX/QN0P8A8D5//jFch/w0JJ/0K19/303/AMTR/wANCSf9Ctff99N/8TQFzpP+Eq8T&#10;6Z4i8P2es6XpqWup3Mlt51pdySNEVgll+60S/wDPLb/wKu/Ug7yuB+NfPmvfEO3+IGseH49S0i/0&#10;3TrO8a6nlDTq2PIniVV8pd33pFrcEvgFCwTU/FUX/cS1X/4qkO11ue0niLAUf99VkeLILy58M6jD&#10;phWHUJbWVYJwwysu1trbv96vLln8C99a8U/+B+q0qD4cvxJfeIbj/r5utVk/9CaluCVuv4nI6p4C&#10;8af625TUG0pB/wAec3iNzIsnlbfN81n+7n+HdXNW1z4lttNjs7jxjAmtQmf7QIPEU9xLdKztsVYE&#10;VvK+Xb833vl+7Xq6L8JlKudBt5Zl+7LdaRNMw/4E0TV1Nn8SvB2nW3k2zSQRf3U06YL/AOiqsL+f&#10;5HzhrPwx8R/Ee7eSXw9d6ujxSRWcl9PcZ07ci7W8258hp/m3NtZW+9XtOk/CiVtdstSn0Lw74ZaG&#10;dLiT+y4fOuJwnzbWn2xbRu2s3yt92usHxe8MD71zdyfTT7kf+0aePi94ZT5luruP62Fyf/aNSFzr&#10;wSBijJrj/wDhb/hj/n4u/wDwAuf/AIzR/wALf8Mf8/F3/wCAFz/8ZoF/XQ7DJoya4/8A4W/4Y/5+&#10;Lv8A8ALn/wCM0f8AC3/DH/Pxd/8AgBc//GaA0/qx2BABctJ+lfNP7cD7vB/h/B4+3n/0Ua94i8ZW&#10;LxOws9SP/cMuv/jNeXfHH4f678edO0rTPDWkXFzNau13N9ssLiKMDG0c7fvfN93/AHqadncUotxa&#10;R//ZUEsBAi0AFAAGAAgAAAAhAIoVP5gMAQAAFQIAABMAAAAAAAAAAAAAAAAAAAAAAFtDb250ZW50&#10;X1R5cGVzXS54bWxQSwECLQAUAAYACAAAACEAOP0h/9YAAACUAQAACwAAAAAAAAAAAAAAAAA9AQAA&#10;X3JlbHMvLnJlbHNQSwECLQAUAAYACAAAACEAjN85FNkFAADjJwAADgAAAAAAAAAAAAAAAAA8AgAA&#10;ZHJzL2Uyb0RvYy54bWxQSwECLQAUAAYACAAAACEAWGCzG7oAAAAiAQAAGQAAAAAAAAAAAAAAAABB&#10;CAAAZHJzL19yZWxzL2Uyb0RvYy54bWwucmVsc1BLAQItABQABgAIAAAAIQAW29VO4AAAAAsBAAAP&#10;AAAAAAAAAAAAAAAAADIJAABkcnMvZG93bnJldi54bWxQSwECLQAKAAAAAAAAACEAfotB5KHdAQCh&#10;3QEAFQAAAAAAAAAAAAAAAAA/CgAAZHJzL21lZGlhL2ltYWdlMS5qcGVnUEsFBgAAAAAGAAYAfQEA&#10;ABPoAQAAAA==&#10;">
                <v:shape id="Picture 12" o:spid="_x0000_s1063" type="#_x0000_t75" style="position:absolute;left:3622;top:553;width:4655;height:11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rGgfAAAAA2wAAAA8AAABkcnMvZG93bnJldi54bWxET89rwjAUvgv7H8IbeNPUoiLVKDI2mO5k&#10;HQNvj+bZFJuXLsm0/vfmMPD48f1ebXrbiiv50DhWMBlnIIgrpxuuFXwfP0YLECEia2wdk4I7Bdis&#10;XwYrLLS78YGuZaxFCuFQoAITY1dIGSpDFsPYdcSJOztvMSboa6k93lK4bWWeZXNpseHUYLCjN0PV&#10;pfyzCra/k93PfRYOp7JtzH76bv0X50oNX/vtEkSkPj7F/+5PrSBPY9OX9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esaB8AAAADbAAAADwAAAAAAAAAAAAAAAACfAgAA&#10;ZHJzL2Rvd25yZXYueG1sUEsFBgAAAAAEAAQA9wAAAIwDAAAAAA==&#10;">
                  <v:imagedata r:id="rId47" o:title=""/>
                </v:shape>
                <v:rect id="Rectangle 11" o:spid="_x0000_s1064" style="position:absolute;left:3123;top:6667;width:93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0" o:spid="_x0000_s1065" style="position:absolute;left:7865;top:6985;width:77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8qsQA&#10;AADbAAAADwAAAGRycy9kb3ducmV2LnhtbESPQWvCQBSE70L/w/IK3nS3RkONrlKEQMF6qBZ6fWSf&#10;SWj2bZrdxPTfdwsFj8PMfMNs96NtxECdrx1reJorEMSFMzWXGj4u+ewZhA/IBhvHpOGHPOx3D5Mt&#10;Zsbd+J2GcyhFhLDPUEMVQptJ6YuKLPq5a4mjd3WdxRBlV0rT4S3CbSMXSqXSYs1xocKWDhUVX+fe&#10;asB0ab5P1+TtcuxTXJejylefSuvp4/iyARFoDPfwf/vVaEgW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KrEAAAA2wAAAA8AAAAAAAAAAAAAAAAAmAIAAGRycy9k&#10;b3ducmV2LnhtbFBLBQYAAAAABAAEAPUAAACJAwAAAAA=&#10;" stroked="f"/>
                <v:rect id="Rectangle 9" o:spid="_x0000_s1066" style="position:absolute;left:3135;top:7663;width:93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rect id="Rectangle 8" o:spid="_x0000_s1067" style="position:absolute;left:7865;top:8005;width:93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j6qcQA&#10;AADbAAAADwAAAGRycy9kb3ducmV2LnhtbESPQWvCQBSE70L/w/IEb7pr04Y2dQ1FCAi1B7XQ6yP7&#10;TEKzb9PsRuO/dwsFj8PMfMOs8tG24ky9bxxrWC4UCOLSmYYrDV/HYv4Cwgdkg61j0nAlD/n6YbLC&#10;zLgL7+l8CJWIEPYZaqhD6DIpfVmTRb9wHXH0Tq63GKLsK2l6vES4beWjUqm02HBcqLGjTU3lz2Gw&#10;GjB9Mr+fp2R3/BhSfK1GVTx/K61n0/H9DUSgMdzD/+2t0ZCk8Pcl/g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qnEAAAA2wAAAA8AAAAAAAAAAAAAAAAAmAIAAGRycy9k&#10;b3ducmV2LnhtbFBLBQYAAAAABAAEAPUAAACJAwAAAAA=&#10;" stroked="f"/>
                <v:shape id="Text Box 7" o:spid="_x0000_s1068" type="#_x0000_t202" style="position:absolute;left:5381;top:8870;width:1258;height: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7B798F" w:rsidRDefault="00A42B6E">
                        <w:pPr>
                          <w:spacing w:line="286" w:lineRule="exact"/>
                          <w:ind w:left="-1"/>
                          <w:jc w:val="center"/>
                          <w:rPr>
                            <w:b/>
                            <w:sz w:val="28"/>
                          </w:rPr>
                        </w:pPr>
                        <w:r>
                          <w:rPr>
                            <w:b/>
                            <w:color w:val="231F20"/>
                            <w:sz w:val="28"/>
                          </w:rPr>
                          <w:t>BAIE</w:t>
                        </w:r>
                        <w:r>
                          <w:rPr>
                            <w:b/>
                            <w:color w:val="231F20"/>
                            <w:spacing w:val="-7"/>
                            <w:sz w:val="28"/>
                          </w:rPr>
                          <w:t xml:space="preserve"> </w:t>
                        </w:r>
                        <w:r>
                          <w:rPr>
                            <w:b/>
                            <w:color w:val="231F20"/>
                            <w:sz w:val="28"/>
                          </w:rPr>
                          <w:t>42U</w:t>
                        </w:r>
                      </w:p>
                      <w:p w:rsidR="007B798F" w:rsidRDefault="00A42B6E">
                        <w:pPr>
                          <w:spacing w:line="244" w:lineRule="auto"/>
                          <w:ind w:left="279" w:right="276" w:hanging="2"/>
                          <w:jc w:val="center"/>
                          <w:rPr>
                            <w:b/>
                            <w:sz w:val="28"/>
                          </w:rPr>
                        </w:pPr>
                        <w:r>
                          <w:rPr>
                            <w:b/>
                            <w:color w:val="231F20"/>
                            <w:sz w:val="28"/>
                          </w:rPr>
                          <w:t>VDI SR13</w:t>
                        </w:r>
                      </w:p>
                    </w:txbxContent>
                  </v:textbox>
                </v:shape>
                <v:shape id="Text Box 6" o:spid="_x0000_s1069" type="#_x0000_t202" style="position:absolute;left:3123;top:6667;width:93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jl4sIA&#10;AADbAAAADwAAAGRycy9kb3ducmV2LnhtbESPQWsCMRSE74L/ITyhN83WUrWrUURQetRY6PV189xd&#10;unlZNtGN/fVNoeBxmJlvmNUm2kbcqPO1YwXPkwwEceFMzaWCj/N+vADhA7LBxjEpuJOHzXo4WGFu&#10;XM8nuulQigRhn6OCKoQ2l9IXFVn0E9cSJ+/iOoshya6UpsM+wW0jp1k2kxZrTgsVtrSrqPjWV6tg&#10;oedRf+Lrj4+6OPb19fB1DFapp1HcLkEEiuER/m+/GwUvb/D3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OXiwgAAANsAAAAPAAAAAAAAAAAAAAAAAJgCAABkcnMvZG93&#10;bnJldi54bWxQSwUGAAAAAAQABAD1AAAAhwMAAAAA&#10;" filled="f" strokecolor="#231f20" strokeweight=".26456mm">
                  <v:textbox inset="0,0,0,0">
                    <w:txbxContent>
                      <w:p w:rsidR="007B798F" w:rsidRDefault="00A42B6E">
                        <w:pPr>
                          <w:spacing w:before="70"/>
                          <w:ind w:left="144"/>
                          <w:rPr>
                            <w:sz w:val="20"/>
                          </w:rPr>
                        </w:pPr>
                        <w:r>
                          <w:rPr>
                            <w:color w:val="231F20"/>
                            <w:sz w:val="20"/>
                          </w:rPr>
                          <w:t>SW1</w:t>
                        </w:r>
                      </w:p>
                    </w:txbxContent>
                  </v:textbox>
                </v:shape>
                <v:shape id="Text Box 5" o:spid="_x0000_s1070" type="#_x0000_t202" style="position:absolute;left:7865;top:6985;width:77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Ar8A&#10;AADbAAAADwAAAGRycy9kb3ducmV2LnhtbERPW2vCMBR+F/YfwhnsTdMNb1TTMgaTPWoU9nrWHNuy&#10;5qQ00Wb79eZB8PHju2/LaDtxpcG3jhW8zjIQxJUzLdcKTsfP6RqED8gGO8ek4I88lMXTZIu5cSMf&#10;6KpDLVII+xwVNCH0uZS+asiin7meOHFnN1gMCQ61NAOOKdx28i3LltJiy6mhwZ4+Gqp+9cUqWOtV&#10;1N+4+PdRV/uxvex+9sEq9fIc3zcgAsXwEN/dX0bBPK1PX9IPkM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D8CvwAAANsAAAAPAAAAAAAAAAAAAAAAAJgCAABkcnMvZG93bnJl&#10;di54bWxQSwUGAAAAAAQABAD1AAAAhAMAAAAA&#10;" filled="f" strokecolor="#231f20" strokeweight=".26456mm">
                  <v:textbox inset="0,0,0,0">
                    <w:txbxContent>
                      <w:p w:rsidR="007B798F" w:rsidRDefault="00A42B6E">
                        <w:pPr>
                          <w:spacing w:before="70"/>
                          <w:ind w:left="145"/>
                          <w:rPr>
                            <w:sz w:val="20"/>
                          </w:rPr>
                        </w:pPr>
                        <w:r>
                          <w:rPr>
                            <w:color w:val="231F20"/>
                            <w:sz w:val="20"/>
                          </w:rPr>
                          <w:t>SW2</w:t>
                        </w:r>
                      </w:p>
                    </w:txbxContent>
                  </v:textbox>
                </v:shape>
                <v:shape id="Text Box 4" o:spid="_x0000_s1071" type="#_x0000_t202" style="position:absolute;left:3135;top:7663;width:93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amcMA&#10;AADbAAAADwAAAGRycy9kb3ducmV2LnhtbESPQWvCQBSE70L/w/IKvelGaa3EbKQILT3ateD1mX0m&#10;odm3Ibuarb/eLRQ8DjPzDVNsou3EhQbfOlYwn2UgiCtnWq4VfO/fpysQPiAb7ByTgl/ysCkfJgXm&#10;xo38RRcdapEg7HNU0ITQ51L6qiGLfuZ64uSd3GAxJDnU0gw4Jrjt5CLLltJiy2mhwZ62DVU/+mwV&#10;rPRr1Ad8ufqoq93Ynj+Ou2CVenqMb2sQgWK4h//bn0bB8xz+vqQf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iamcMAAADbAAAADwAAAAAAAAAAAAAAAACYAgAAZHJzL2Rv&#10;d25yZXYueG1sUEsFBgAAAAAEAAQA9QAAAIgDAAAAAA==&#10;" filled="f" strokecolor="#231f20" strokeweight=".26456mm">
                  <v:textbox inset="0,0,0,0">
                    <w:txbxContent>
                      <w:p w:rsidR="007B798F" w:rsidRDefault="00A42B6E">
                        <w:pPr>
                          <w:spacing w:before="68"/>
                          <w:ind w:left="144"/>
                          <w:rPr>
                            <w:sz w:val="20"/>
                          </w:rPr>
                        </w:pPr>
                        <w:r>
                          <w:rPr>
                            <w:color w:val="231F20"/>
                            <w:sz w:val="20"/>
                          </w:rPr>
                          <w:t>SW3</w:t>
                        </w:r>
                      </w:p>
                    </w:txbxContent>
                  </v:textbox>
                </v:shape>
                <v:shape id="Text Box 3" o:spid="_x0000_s1072" type="#_x0000_t202" style="position:absolute;left:7865;top:8005;width:93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E7sMA&#10;AADbAAAADwAAAGRycy9kb3ducmV2LnhtbESPQWvCQBSE70L/w/IK3nRTsSppNiJCi0e7Cr2+Zl+T&#10;0OzbkF3N2l/fLRQ8DjPzDVNso+3ElQbfOlbwNM9AEFfOtFwrOJ9eZxsQPiAb7ByTght52JYPkwJz&#10;40Z+p6sOtUgQ9jkqaELocyl91ZBFP3c9cfK+3GAxJDnU0gw4Jrjt5CLLVtJiy2mhwZ72DVXf+mIV&#10;bPQ66g98/vFRV8exvbx9HoNVavoYdy8gAsVwD/+3D0bBcgF/X9IP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E7sMAAADbAAAADwAAAAAAAAAAAAAAAACYAgAAZHJzL2Rv&#10;d25yZXYueG1sUEsFBgAAAAAEAAQA9QAAAIgDAAAAAA==&#10;" filled="f" strokecolor="#231f20" strokeweight=".26456mm">
                  <v:textbox inset="0,0,0,0">
                    <w:txbxContent>
                      <w:p w:rsidR="007B798F" w:rsidRDefault="00A42B6E">
                        <w:pPr>
                          <w:spacing w:before="70"/>
                          <w:ind w:left="145"/>
                          <w:rPr>
                            <w:sz w:val="20"/>
                          </w:rPr>
                        </w:pPr>
                        <w:r>
                          <w:rPr>
                            <w:color w:val="231F20"/>
                            <w:sz w:val="20"/>
                          </w:rPr>
                          <w:t>SW4</w:t>
                        </w:r>
                      </w:p>
                    </w:txbxContent>
                  </v:textbox>
                </v:shape>
                <w10:wrap type="topAndBottom" anchorx="page"/>
              </v:group>
            </w:pict>
          </mc:Fallback>
        </mc:AlternateContent>
      </w:r>
      <w:r w:rsidR="00A42B6E">
        <w:rPr>
          <w:i/>
          <w:color w:val="231F20"/>
          <w:sz w:val="20"/>
        </w:rPr>
        <w:t>Question 3.2.3</w:t>
      </w:r>
    </w:p>
    <w:p w:rsidR="007B798F" w:rsidRDefault="007B798F">
      <w:pPr>
        <w:pStyle w:val="Corpsdetexte"/>
        <w:rPr>
          <w:i/>
        </w:rPr>
      </w:pPr>
    </w:p>
    <w:p w:rsidR="007B798F" w:rsidRDefault="007B798F">
      <w:pPr>
        <w:pStyle w:val="Corpsdetexte"/>
        <w:rPr>
          <w:i/>
        </w:rPr>
      </w:pPr>
    </w:p>
    <w:p w:rsidR="00A42B6E" w:rsidRDefault="00A42B6E"/>
    <w:sectPr w:rsidR="00A42B6E">
      <w:pgSz w:w="11900" w:h="16840"/>
      <w:pgMar w:top="2740" w:right="460" w:bottom="0" w:left="460" w:header="6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B6E" w:rsidRDefault="00A42B6E">
      <w:r>
        <w:separator/>
      </w:r>
    </w:p>
  </w:endnote>
  <w:endnote w:type="continuationSeparator" w:id="0">
    <w:p w:rsidR="00A42B6E" w:rsidRDefault="00A42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91"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68"/>
      <w:gridCol w:w="1417"/>
      <w:gridCol w:w="1983"/>
      <w:gridCol w:w="1541"/>
    </w:tblGrid>
    <w:tr w:rsidR="00D67CB4" w:rsidTr="003F6C50">
      <w:trPr>
        <w:trHeight w:hRule="exact" w:val="294"/>
      </w:trPr>
      <w:tc>
        <w:tcPr>
          <w:tcW w:w="5668" w:type="dxa"/>
        </w:tcPr>
        <w:p w:rsidR="00D67CB4" w:rsidRDefault="00D67CB4" w:rsidP="003F6C50">
          <w:pPr>
            <w:pStyle w:val="TableParagraph"/>
            <w:spacing w:before="13"/>
            <w:ind w:left="77" w:right="80"/>
            <w:jc w:val="center"/>
            <w:rPr>
              <w:b/>
              <w:sz w:val="20"/>
            </w:rPr>
          </w:pPr>
          <w:r>
            <w:rPr>
              <w:b/>
              <w:color w:val="231F20"/>
              <w:sz w:val="20"/>
            </w:rPr>
            <w:t>Baccalauréat professionnel Systèmes Électroniques Numériques</w:t>
          </w:r>
        </w:p>
      </w:tc>
      <w:tc>
        <w:tcPr>
          <w:tcW w:w="1417" w:type="dxa"/>
        </w:tcPr>
        <w:p w:rsidR="00D67CB4" w:rsidRDefault="00D67CB4" w:rsidP="003F6C50">
          <w:pPr>
            <w:pStyle w:val="TableParagraph"/>
            <w:ind w:left="161" w:right="162"/>
            <w:jc w:val="center"/>
            <w:rPr>
              <w:b/>
              <w:sz w:val="20"/>
            </w:rPr>
          </w:pPr>
          <w:r>
            <w:rPr>
              <w:b/>
              <w:color w:val="231F20"/>
              <w:sz w:val="20"/>
            </w:rPr>
            <w:t>1706-SEN T</w:t>
          </w:r>
        </w:p>
      </w:tc>
      <w:tc>
        <w:tcPr>
          <w:tcW w:w="1983" w:type="dxa"/>
        </w:tcPr>
        <w:p w:rsidR="00D67CB4" w:rsidRDefault="00D67CB4" w:rsidP="003F6C50">
          <w:pPr>
            <w:pStyle w:val="TableParagraph"/>
            <w:ind w:left="233" w:right="229"/>
            <w:jc w:val="center"/>
            <w:rPr>
              <w:b/>
              <w:sz w:val="20"/>
            </w:rPr>
          </w:pPr>
          <w:r>
            <w:rPr>
              <w:b/>
              <w:color w:val="231F20"/>
              <w:sz w:val="20"/>
            </w:rPr>
            <w:t>Session juin 2017</w:t>
          </w:r>
        </w:p>
      </w:tc>
      <w:tc>
        <w:tcPr>
          <w:tcW w:w="1541" w:type="dxa"/>
        </w:tcPr>
        <w:p w:rsidR="00D67CB4" w:rsidRDefault="00D67CB4" w:rsidP="003F6C50">
          <w:pPr>
            <w:pStyle w:val="TableParagraph"/>
            <w:ind w:left="64"/>
            <w:rPr>
              <w:b/>
              <w:sz w:val="20"/>
            </w:rPr>
          </w:pPr>
          <w:r>
            <w:rPr>
              <w:b/>
              <w:color w:val="231F20"/>
              <w:sz w:val="20"/>
            </w:rPr>
            <w:t>Dossier Sujet</w:t>
          </w:r>
        </w:p>
      </w:tc>
    </w:tr>
    <w:tr w:rsidR="00D67CB4" w:rsidTr="003F6C50">
      <w:trPr>
        <w:trHeight w:hRule="exact" w:val="294"/>
      </w:trPr>
      <w:tc>
        <w:tcPr>
          <w:tcW w:w="5668" w:type="dxa"/>
        </w:tcPr>
        <w:p w:rsidR="00D67CB4" w:rsidRDefault="00D67CB4" w:rsidP="003F6C50">
          <w:pPr>
            <w:pStyle w:val="TableParagraph"/>
            <w:spacing w:before="13"/>
            <w:ind w:left="77" w:right="77"/>
            <w:jc w:val="center"/>
            <w:rPr>
              <w:b/>
              <w:sz w:val="20"/>
            </w:rPr>
          </w:pPr>
          <w:r>
            <w:rPr>
              <w:b/>
              <w:color w:val="231F20"/>
              <w:sz w:val="20"/>
            </w:rPr>
            <w:t>ÉPREUVE E2</w:t>
          </w:r>
        </w:p>
      </w:tc>
      <w:tc>
        <w:tcPr>
          <w:tcW w:w="1417" w:type="dxa"/>
        </w:tcPr>
        <w:p w:rsidR="00D67CB4" w:rsidRDefault="00D67CB4" w:rsidP="003F6C50">
          <w:pPr>
            <w:pStyle w:val="TableParagraph"/>
            <w:ind w:left="161" w:right="162"/>
            <w:jc w:val="center"/>
            <w:rPr>
              <w:b/>
              <w:sz w:val="20"/>
            </w:rPr>
          </w:pPr>
          <w:r>
            <w:rPr>
              <w:b/>
              <w:color w:val="231F20"/>
              <w:sz w:val="20"/>
            </w:rPr>
            <w:t>Durée : 4H</w:t>
          </w:r>
        </w:p>
      </w:tc>
      <w:tc>
        <w:tcPr>
          <w:tcW w:w="1983" w:type="dxa"/>
        </w:tcPr>
        <w:p w:rsidR="00D67CB4" w:rsidRDefault="00D67CB4" w:rsidP="003F6C50">
          <w:pPr>
            <w:pStyle w:val="TableParagraph"/>
            <w:ind w:left="231" w:right="229"/>
            <w:jc w:val="center"/>
            <w:rPr>
              <w:b/>
              <w:sz w:val="20"/>
            </w:rPr>
          </w:pPr>
          <w:r>
            <w:rPr>
              <w:b/>
              <w:color w:val="231F20"/>
              <w:sz w:val="20"/>
            </w:rPr>
            <w:t>Coefficient : 5</w:t>
          </w:r>
        </w:p>
      </w:tc>
      <w:tc>
        <w:tcPr>
          <w:tcW w:w="1541" w:type="dxa"/>
        </w:tcPr>
        <w:p w:rsidR="00D67CB4" w:rsidRDefault="00D67CB4" w:rsidP="00D67CB4">
          <w:pPr>
            <w:pStyle w:val="TableParagraph"/>
            <w:ind w:left="64"/>
            <w:jc w:val="center"/>
            <w:rPr>
              <w:b/>
              <w:sz w:val="20"/>
            </w:rPr>
          </w:pPr>
          <w:r w:rsidRPr="00D67CB4">
            <w:rPr>
              <w:b/>
              <w:sz w:val="20"/>
            </w:rPr>
            <w:t xml:space="preserve">Page </w:t>
          </w:r>
          <w:r>
            <w:rPr>
              <w:b/>
              <w:sz w:val="20"/>
            </w:rPr>
            <w:t>S</w:t>
          </w:r>
          <w:r w:rsidRPr="00D67CB4">
            <w:rPr>
              <w:b/>
              <w:sz w:val="20"/>
            </w:rPr>
            <w:fldChar w:fldCharType="begin"/>
          </w:r>
          <w:r w:rsidRPr="00D67CB4">
            <w:rPr>
              <w:b/>
              <w:sz w:val="20"/>
            </w:rPr>
            <w:instrText>PAGE  \* Arabic  \* MERGEFORMAT</w:instrText>
          </w:r>
          <w:r w:rsidRPr="00D67CB4">
            <w:rPr>
              <w:b/>
              <w:sz w:val="20"/>
            </w:rPr>
            <w:fldChar w:fldCharType="separate"/>
          </w:r>
          <w:r>
            <w:rPr>
              <w:b/>
              <w:noProof/>
              <w:sz w:val="20"/>
            </w:rPr>
            <w:t>1</w:t>
          </w:r>
          <w:r w:rsidRPr="00D67CB4">
            <w:rPr>
              <w:b/>
              <w:sz w:val="20"/>
            </w:rPr>
            <w:fldChar w:fldCharType="end"/>
          </w:r>
          <w:r>
            <w:rPr>
              <w:b/>
              <w:sz w:val="20"/>
            </w:rPr>
            <w:t>/</w:t>
          </w:r>
          <w:r w:rsidRPr="00D67CB4">
            <w:rPr>
              <w:b/>
              <w:sz w:val="20"/>
            </w:rPr>
            <w:fldChar w:fldCharType="begin"/>
          </w:r>
          <w:r w:rsidRPr="00D67CB4">
            <w:rPr>
              <w:b/>
              <w:sz w:val="20"/>
            </w:rPr>
            <w:instrText>NUMPAGES  \* Arabic  \* MERGEFORMAT</w:instrText>
          </w:r>
          <w:r w:rsidRPr="00D67CB4">
            <w:rPr>
              <w:b/>
              <w:sz w:val="20"/>
            </w:rPr>
            <w:fldChar w:fldCharType="separate"/>
          </w:r>
          <w:r>
            <w:rPr>
              <w:b/>
              <w:noProof/>
              <w:sz w:val="20"/>
            </w:rPr>
            <w:t>22</w:t>
          </w:r>
          <w:r w:rsidRPr="00D67CB4">
            <w:rPr>
              <w:b/>
              <w:sz w:val="20"/>
            </w:rPr>
            <w:fldChar w:fldCharType="end"/>
          </w:r>
        </w:p>
      </w:tc>
    </w:tr>
  </w:tbl>
  <w:p w:rsidR="00D67CB4" w:rsidRDefault="00D67CB4" w:rsidP="00D67CB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Normal"/>
      <w:tblW w:w="0" w:type="auto"/>
      <w:tblInd w:w="116"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5698"/>
      <w:gridCol w:w="1208"/>
      <w:gridCol w:w="1276"/>
      <w:gridCol w:w="1276"/>
      <w:gridCol w:w="1274"/>
    </w:tblGrid>
    <w:tr w:rsidR="00D67CB4" w:rsidTr="003F6C50">
      <w:trPr>
        <w:trHeight w:hRule="exact" w:val="294"/>
      </w:trPr>
      <w:tc>
        <w:tcPr>
          <w:tcW w:w="5698" w:type="dxa"/>
        </w:tcPr>
        <w:p w:rsidR="00D67CB4" w:rsidRDefault="00D67CB4" w:rsidP="003F6C50">
          <w:pPr>
            <w:pStyle w:val="TableParagraph"/>
            <w:spacing w:before="13"/>
            <w:ind w:left="107"/>
            <w:rPr>
              <w:b/>
              <w:sz w:val="20"/>
            </w:rPr>
          </w:pPr>
          <w:r>
            <w:rPr>
              <w:b/>
              <w:color w:val="231F20"/>
              <w:sz w:val="20"/>
            </w:rPr>
            <w:t>Baccalauréat Professionnel Systèmes Électroniques Numériques</w:t>
          </w:r>
        </w:p>
      </w:tc>
      <w:tc>
        <w:tcPr>
          <w:tcW w:w="1208" w:type="dxa"/>
        </w:tcPr>
        <w:p w:rsidR="00D67CB4" w:rsidRDefault="00D67CB4" w:rsidP="003F6C50">
          <w:pPr>
            <w:pStyle w:val="TableParagraph"/>
            <w:ind w:left="285"/>
            <w:rPr>
              <w:b/>
              <w:sz w:val="20"/>
            </w:rPr>
          </w:pPr>
          <w:r>
            <w:rPr>
              <w:b/>
              <w:color w:val="231F20"/>
              <w:sz w:val="20"/>
            </w:rPr>
            <w:t>SUJET</w:t>
          </w:r>
        </w:p>
      </w:tc>
      <w:tc>
        <w:tcPr>
          <w:tcW w:w="1276" w:type="dxa"/>
        </w:tcPr>
        <w:p w:rsidR="00D67CB4" w:rsidRDefault="00D67CB4" w:rsidP="003F6C50">
          <w:pPr>
            <w:pStyle w:val="TableParagraph"/>
            <w:ind w:left="93"/>
            <w:rPr>
              <w:b/>
              <w:sz w:val="20"/>
            </w:rPr>
          </w:pPr>
          <w:r>
            <w:rPr>
              <w:b/>
              <w:color w:val="231F20"/>
              <w:sz w:val="20"/>
            </w:rPr>
            <w:t>Session 2017</w:t>
          </w:r>
        </w:p>
      </w:tc>
      <w:tc>
        <w:tcPr>
          <w:tcW w:w="1276" w:type="dxa"/>
        </w:tcPr>
        <w:p w:rsidR="00D67CB4" w:rsidRDefault="00D67CB4" w:rsidP="003F6C50">
          <w:pPr>
            <w:pStyle w:val="TableParagraph"/>
            <w:ind w:left="127"/>
            <w:rPr>
              <w:b/>
              <w:sz w:val="20"/>
            </w:rPr>
          </w:pPr>
          <w:r>
            <w:rPr>
              <w:b/>
              <w:color w:val="231F20"/>
              <w:sz w:val="20"/>
            </w:rPr>
            <w:t>Épreuve E2</w:t>
          </w:r>
        </w:p>
      </w:tc>
      <w:tc>
        <w:tcPr>
          <w:tcW w:w="1274" w:type="dxa"/>
        </w:tcPr>
        <w:p w:rsidR="00D67CB4" w:rsidRDefault="00D67CB4" w:rsidP="00D67CB4">
          <w:pPr>
            <w:pStyle w:val="TableParagraph"/>
            <w:spacing w:before="24"/>
            <w:ind w:left="63"/>
            <w:jc w:val="center"/>
            <w:rPr>
              <w:b/>
              <w:sz w:val="20"/>
            </w:rPr>
          </w:pPr>
          <w:r w:rsidRPr="00D67CB4">
            <w:rPr>
              <w:b/>
              <w:sz w:val="20"/>
            </w:rPr>
            <w:t xml:space="preserve">Page </w:t>
          </w:r>
          <w:r>
            <w:rPr>
              <w:b/>
              <w:sz w:val="20"/>
            </w:rPr>
            <w:t>S</w:t>
          </w:r>
          <w:r w:rsidRPr="00D67CB4">
            <w:rPr>
              <w:b/>
              <w:sz w:val="20"/>
            </w:rPr>
            <w:fldChar w:fldCharType="begin"/>
          </w:r>
          <w:r w:rsidRPr="00D67CB4">
            <w:rPr>
              <w:b/>
              <w:sz w:val="20"/>
            </w:rPr>
            <w:instrText>PAGE  \* Arabic  \* MERGEFORMAT</w:instrText>
          </w:r>
          <w:r w:rsidRPr="00D67CB4">
            <w:rPr>
              <w:b/>
              <w:sz w:val="20"/>
            </w:rPr>
            <w:fldChar w:fldCharType="separate"/>
          </w:r>
          <w:r>
            <w:rPr>
              <w:b/>
              <w:noProof/>
              <w:sz w:val="20"/>
            </w:rPr>
            <w:t>4</w:t>
          </w:r>
          <w:r w:rsidRPr="00D67CB4">
            <w:rPr>
              <w:b/>
              <w:sz w:val="20"/>
            </w:rPr>
            <w:fldChar w:fldCharType="end"/>
          </w:r>
          <w:r>
            <w:rPr>
              <w:b/>
              <w:sz w:val="20"/>
            </w:rPr>
            <w:t>/</w:t>
          </w:r>
          <w:r w:rsidRPr="00D67CB4">
            <w:rPr>
              <w:b/>
              <w:sz w:val="20"/>
            </w:rPr>
            <w:fldChar w:fldCharType="begin"/>
          </w:r>
          <w:r w:rsidRPr="00D67CB4">
            <w:rPr>
              <w:b/>
              <w:sz w:val="20"/>
            </w:rPr>
            <w:instrText>NUMPAGES  \* Arabic  \* MERGEFORMAT</w:instrText>
          </w:r>
          <w:r w:rsidRPr="00D67CB4">
            <w:rPr>
              <w:b/>
              <w:sz w:val="20"/>
            </w:rPr>
            <w:fldChar w:fldCharType="separate"/>
          </w:r>
          <w:r>
            <w:rPr>
              <w:b/>
              <w:noProof/>
              <w:sz w:val="20"/>
            </w:rPr>
            <w:t>22</w:t>
          </w:r>
          <w:r w:rsidRPr="00D67CB4">
            <w:rPr>
              <w:b/>
              <w:sz w:val="20"/>
            </w:rPr>
            <w:fldChar w:fldCharType="end"/>
          </w:r>
        </w:p>
      </w:tc>
    </w:tr>
  </w:tbl>
  <w:p w:rsidR="00D67CB4" w:rsidRDefault="00D67CB4" w:rsidP="00D67CB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B6E" w:rsidRDefault="00A42B6E">
      <w:r>
        <w:separator/>
      </w:r>
    </w:p>
  </w:footnote>
  <w:footnote w:type="continuationSeparator" w:id="0">
    <w:p w:rsidR="00A42B6E" w:rsidRDefault="00A42B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98F" w:rsidRDefault="00D67CB4">
    <w:pPr>
      <w:pStyle w:val="Corpsdetexte"/>
      <w:spacing w:line="14" w:lineRule="auto"/>
    </w:pPr>
    <w:r>
      <w:rPr>
        <w:noProof/>
        <w:lang w:eastAsia="fr-FR"/>
      </w:rPr>
      <mc:AlternateContent>
        <mc:Choice Requires="wpg">
          <w:drawing>
            <wp:anchor distT="0" distB="0" distL="114300" distR="114300" simplePos="0" relativeHeight="503274560" behindDoc="1" locked="0" layoutInCell="1" allowOverlap="1">
              <wp:simplePos x="0" y="0"/>
              <wp:positionH relativeFrom="page">
                <wp:posOffset>596265</wp:posOffset>
              </wp:positionH>
              <wp:positionV relativeFrom="page">
                <wp:posOffset>398780</wp:posOffset>
              </wp:positionV>
              <wp:extent cx="6365240" cy="1353820"/>
              <wp:effectExtent l="5715" t="8255" r="127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240" cy="1353820"/>
                        <a:chOff x="939" y="628"/>
                        <a:chExt cx="10024" cy="2132"/>
                      </a:xfrm>
                    </wpg:grpSpPr>
                    <wps:wsp>
                      <wps:cNvPr id="6" name="Line 12"/>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a:off x="946"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960" y="63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2" name="Line 9"/>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4" name="Line 8"/>
                      <wps:cNvCnPr/>
                      <wps:spPr bwMode="auto">
                        <a:xfrm>
                          <a:off x="10941" y="635"/>
                          <a:ext cx="14"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6" name="Line 7"/>
                      <wps:cNvCnPr/>
                      <wps:spPr bwMode="auto">
                        <a:xfrm>
                          <a:off x="953" y="642"/>
                          <a:ext cx="0" cy="508"/>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18" name="Line 6"/>
                      <wps:cNvCnPr/>
                      <wps:spPr bwMode="auto">
                        <a:xfrm>
                          <a:off x="10948" y="642"/>
                          <a:ext cx="0" cy="508"/>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s:wsp>
                      <wps:cNvPr id="20" name="Line 5"/>
                      <wps:cNvCnPr/>
                      <wps:spPr bwMode="auto">
                        <a:xfrm>
                          <a:off x="960" y="2745"/>
                          <a:ext cx="9981" cy="0"/>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2" name="Line 4"/>
                      <wps:cNvCnPr/>
                      <wps:spPr bwMode="auto">
                        <a:xfrm>
                          <a:off x="953" y="1150"/>
                          <a:ext cx="0" cy="1602"/>
                        </a:xfrm>
                        <a:prstGeom prst="line">
                          <a:avLst/>
                        </a:prstGeom>
                        <a:noFill/>
                        <a:ln w="8888">
                          <a:solidFill>
                            <a:srgbClr val="231F20"/>
                          </a:solidFill>
                          <a:round/>
                          <a:headEnd/>
                          <a:tailEnd/>
                        </a:ln>
                        <a:extLst>
                          <a:ext uri="{909E8E84-426E-40DD-AFC4-6F175D3DCCD1}">
                            <a14:hiddenFill xmlns:a14="http://schemas.microsoft.com/office/drawing/2010/main">
                              <a:noFill/>
                            </a14:hiddenFill>
                          </a:ext>
                        </a:extLst>
                      </wps:spPr>
                      <wps:bodyPr/>
                    </wps:wsp>
                    <wps:wsp>
                      <wps:cNvPr id="24" name="Line 3"/>
                      <wps:cNvCnPr/>
                      <wps:spPr bwMode="auto">
                        <a:xfrm>
                          <a:off x="10948" y="1150"/>
                          <a:ext cx="0" cy="1602"/>
                        </a:xfrm>
                        <a:prstGeom prst="line">
                          <a:avLst/>
                        </a:prstGeom>
                        <a:noFill/>
                        <a:ln w="8894">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6.95pt;margin-top:31.4pt;width:501.2pt;height:106.6pt;z-index:-41920;mso-position-horizontal-relative:page;mso-position-vertical-relative:page" coordorigin="939,628" coordsize="10024,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tBkQMAAP4aAAAOAAAAZHJzL2Uyb0RvYy54bWzsWVtvmzAUfp+0/2DxnoCB0IBKqimXvnRb&#10;pW4/wAFz0QAjmyappv33HduQ2zKtTaRqauEBDLYP5/L5HJ/j65tNWaAV5SJnVWjgoWUgWkUszqs0&#10;NL5/WwzGBhINqWJSsIqGxhMVxs3k44frdR1Qm2WsiClHQKQSwboOjaxp6sA0RZTRkoghq2kFnQnj&#10;JWngladmzMkaqJeFaVuWZ64Zj2vOIioEfJ3pTmOi6CcJjZqvSSJog4rQAN4adefqvpR3c3JNgpST&#10;Osujlg1yBhclySv46ZbUjDQEPfL8D1JlHnEmWNIMI1aaLEnyiCoZQBpsHUlzy9ljrWRJg3Vab9UE&#10;qj3S09lkoy+re47yODRcA1WkBBOpvyJbqmZdpwGMuOX1Q33PtXzQvGPRDwHd5nG/fE/1YLRcf2Yx&#10;kCOPDVOq2SS8lCRAaLRRFnjaWoBuGhTBR8/xRrYLhoqgDzsjZ2y3NooyMKSc5zu+gaDXs8faelE2&#10;b2djy7JBDDnXxo6SwCSB/q/iteVNCgZwEzuNiss0+pCRmipDCamvVqNep9G7vKIItxpVI6bVPVf6&#10;FYEAzf5TWb4LxKTQzkgL3SkMt/IqLW2FJUHNRXNLWYlkIzQK4EAZgazuRCNNtxsibVKxRV4U8J0E&#10;RYXWoTGGS00QrMhj2Sn7BE+X04KjFYHlZDt4oa0DxA6GAWyrWBHLKInnbbsheaHbML6oJD2QAthp&#10;W3q9/PQtfz6ej92Ba3vzgWvNZoNPi6k78Bb4ajRzZtPpDP+SrGE3yPI4ppXkrlu72H2eJVsvolfd&#10;dvVu1WAeUlf6Ama7p2IaEKWtp+G0ZPGTMqr6DuB6JZSBg9XrVqMM63Xbo0xCvEeZiqIvig6nfRkG&#10;n7wPM+Vv5AIAd/diZ+YBsVPOzPfHWLvv3p2pHRF4offmziBM7gPNv8CdYct3AU+nkNaHzfceNiUC&#10;9hya2kue6c96nPXbM8g9/xI4D7OAqwv8mT9ytDdzVSqhts8qa2rzpZGlUAz7ni7V6rOAbSXh5B7o&#10;7WQB+DAN8C6AmXRnQE2GzVcEmu/26WaXzHZpZvf8n9JNyPj346YqR5wZN/02D7Cv3KOqRp8IdFB4&#10;v3UN+zARcC/waF3gxHjUVhO78lkbObFnHVYLd9WxvoA2fOOhU5aM9zIB5wKg7ULn60KtD567SnAX&#10;NLvnM4OnOh+AQxY1rT0Qkqc4++/Q3j+2mvwGAAD//wMAUEsDBBQABgAIAAAAIQB1TX1R4AAAAAoB&#10;AAAPAAAAZHJzL2Rvd25yZXYueG1sTI9BS8NAFITvgv9heYI3u5sEo4nZlFLUUxFshdLbNvuahGbf&#10;huw2Sf+925MehxlmvimWs+nYiINrLUmIFgIYUmV1S7WEn93H0ysw5xVp1VlCCVd0sCzv7wqVazvR&#10;N45bX7NQQi5XEhrv+5xzVzVolFvYHil4JzsY5YMcaq4HNYVy0/FYiJQb1VJYaFSP6war8/ZiJHxO&#10;alol0fu4OZ/W18Pu+Wu/iVDKx4d59QbM4+z/wnDDD+hQBqajvZB2rJOQJVlISkjj8ODmiyxNgB0l&#10;xC+pAF4W/P+F8hcAAP//AwBQSwECLQAUAAYACAAAACEAtoM4kv4AAADhAQAAEwAAAAAAAAAAAAAA&#10;AAAAAAAAW0NvbnRlbnRfVHlwZXNdLnhtbFBLAQItABQABgAIAAAAIQA4/SH/1gAAAJQBAAALAAAA&#10;AAAAAAAAAAAAAC8BAABfcmVscy8ucmVsc1BLAQItABQABgAIAAAAIQAoLStBkQMAAP4aAAAOAAAA&#10;AAAAAAAAAAAAAC4CAABkcnMvZTJvRG9jLnhtbFBLAQItABQABgAIAAAAIQB1TX1R4AAAAAoBAAAP&#10;AAAAAAAAAAAAAAAAAOsFAABkcnMvZG93bnJldi54bWxQSwUGAAAAAAQABADzAAAA+AYAAAAA&#10;">
              <v:line id="Line 12" o:spid="_x0000_s1027"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Xx/MQAAADaAAAADwAAAGRycy9kb3ducmV2LnhtbESPQWsCMRSE7wX/Q3iCF6nZalnarVGq&#10;IFpvrj30+Jo8s0s3L8sm6vrvm4LQ4zAz3zDzZe8acaEu1J4VPE0yEMTam5qtgs/j5vEFRIjIBhvP&#10;pOBGAZaLwcMcC+OvfKBLGa1IEA4FKqhibAspg67IYZj4ljh5J985jEl2VpoOrwnuGjnNslw6rDkt&#10;VNjSuiL9U56dAv01s5vXldX5Key2/jhuv/fPH0qNhv37G4hIffwP39s7oyCHvyvpBs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fH8xAAAANoAAAAPAAAAAAAAAAAA&#10;AAAAAKECAABkcnMvZG93bnJldi54bWxQSwUGAAAAAAQABAD5AAAAkgMAAAAA&#10;" strokecolor="#231f20" strokeweight=".24689mm"/>
              <v:line id="Line 11" o:spid="_x0000_s1028" style="position:absolute;visibility:visible;mso-wrap-style:square" from="946,635" to="96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bAFcAAAADaAAAADwAAAGRycy9kb3ducmV2LnhtbERPy2oCMRTdF/oP4RbcSM34QHRqlCqI&#10;j53ahcvb5JoZOrkZJlHHvzcLocvDec8WravEjZpQelbQ72UgiLU3JVsFP6f15wREiMgGK8+k4EEB&#10;FvP3txnmxt/5QLdjtCKFcMhRQRFjnUsZdEEOQ8/XxIm7+MZhTLCx0jR4T+GukoMsG0uHJaeGAmta&#10;FaT/jlenQJ+Hdj1dWj2+hO3Gn7r17360U6rz0X5/gYjUxn/xy701CtLWdCXd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mwBXAAAAA2gAAAA8AAAAAAAAAAAAAAAAA&#10;oQIAAGRycy9kb3ducmV2LnhtbFBLBQYAAAAABAAEAPkAAACOAwAAAAA=&#10;" strokecolor="#231f20" strokeweight=".24689mm"/>
              <v:line id="Line 10" o:spid="_x0000_s1029" style="position:absolute;visibility:visible;mso-wrap-style:square" from="960,635" to="10941,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UIMUAAADbAAAADwAAAGRycy9kb3ducmV2LnhtbESPzW4CMQyE75V4h8hIvVSQ7Y9QWQiI&#10;VkKl3AocOJrEZFdsnNUmhe3b14dKvdma8czn+bIPjbpSl+rIBh7HBShiG13N3sBhvx69gkoZ2WET&#10;mQz8UILlYnA3x9LFG3/RdZe9khBOJRqocm5LrZOtKGAax5ZYtHPsAmZZO69dhzcJD41+KoqJDliz&#10;NFTY0ntF9rL7Dgbs8dmvp2/eTs5p8xH3D+1p+/JpzP2wX81AZerzv/nveuMEX+jlFxl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DUIMUAAADbAAAADwAAAAAAAAAA&#10;AAAAAAChAgAAZHJzL2Rvd25yZXYueG1sUEsFBgAAAAAEAAQA+QAAAJMDAAAAAA==&#10;" strokecolor="#231f20" strokeweight=".24689mm"/>
              <v:line id="Line 9" o:spid="_x0000_s1030"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vzMIAAADbAAAADwAAAGRycy9kb3ducmV2LnhtbERPTWsCMRC9C/6HMEIvpWarRey6UWxB&#10;ar2pPfQ4JrPZxc1k2aS6/vumUPA2j/c5xap3jbhQF2rPCp7HGQhi7U3NVsHXcfM0BxEissHGMym4&#10;UYDVcjgoMDf+ynu6HKIVKYRDjgqqGNtcyqArchjGviVOXOk7hzHBzkrT4TWFu0ZOsmwmHdacGips&#10;6b0ifT78OAX6e2o3r29Wz8qw/fDHx/a0e/lU6mHUrxcgIvXxLv53b02aP4G/X9I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7vzMIAAADbAAAADwAAAAAAAAAAAAAA&#10;AAChAgAAZHJzL2Rvd25yZXYueG1sUEsFBgAAAAAEAAQA+QAAAJADAAAAAA==&#10;" strokecolor="#231f20" strokeweight=".24689mm"/>
              <v:line id="Line 8" o:spid="_x0000_s1031" style="position:absolute;visibility:visible;mso-wrap-style:square" from="10941,635" to="109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vSI8IAAADbAAAADwAAAGRycy9kb3ducmV2LnhtbERPTWsCMRC9F/ofwgi9FM3WitR1o7SC&#10;VL1VPXgck9ns4maybFLd/vtGKPQ2j/c5xbJ3jbhSF2rPCl5GGQhi7U3NVsHxsB6+gQgR2WDjmRT8&#10;UIDl4vGhwNz4G3/RdR+tSCEcclRQxdjmUgZdkcMw8i1x4krfOYwJdlaaDm8p3DVynGVT6bDm1FBh&#10;S6uK9GX/7RTo06tdzz6snpZh8+kPz+15N9kq9TTo3+cgIvXxX/zn3pg0fwL3X9IB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vSI8IAAADbAAAADwAAAAAAAAAAAAAA&#10;AAChAgAAZHJzL2Rvd25yZXYueG1sUEsFBgAAAAAEAAQA+QAAAJADAAAAAA==&#10;" strokecolor="#231f20" strokeweight=".24689mm"/>
              <v:line id="Line 7" o:spid="_x0000_s1032" style="position:absolute;visibility:visible;mso-wrap-style:square" from="953,642" to="953,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Xpz8IAAADbAAAADwAAAGRycy9kb3ducmV2LnhtbERPTWsCMRC9C/0PYQq9FM3ayqKrUWxB&#10;qr1VPXgckzG7uJksm1S3/94IBW/zeJ8zW3SuFhdqQ+VZwXCQgSDW3lRsFex3q/4YRIjIBmvPpOCP&#10;AizmT70ZFsZf+Ycu22hFCuFQoIIyxqaQMuiSHIaBb4gTd/Ktw5hga6Vp8ZrCXS3fsiyXDitODSU2&#10;9FmSPm9/nQJ9eLeryYfV+Smsv/zutTl+jzZKvTx3yymISF18iP/da5Pm53D/JR0g5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Xpz8IAAADbAAAADwAAAAAAAAAAAAAA&#10;AAChAgAAZHJzL2Rvd25yZXYueG1sUEsFBgAAAAAEAAQA+QAAAJADAAAAAA==&#10;" strokecolor="#231f20" strokeweight=".24689mm"/>
              <v:line id="Line 6" o:spid="_x0000_s1033" style="position:absolute;visibility:visible;mso-wrap-style:square" from="10948,642" to="10948,1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B2cMAAADbAAAADwAAAGRycy9kb3ducmV2LnhtbESPQWvDMAyF74P+B6PCbquTDcrI6pZS&#10;KPTUtekuuwlbjcNiOcRum/z76TDYTeI9vfdptRlDp+40pDaygXJRgCK20bXcGPi67F/eQaWM7LCL&#10;TAYmSrBZz55WWLn44DPd69woCeFUoQGfc19pnayngGkRe2LRrnEImGUdGu0GfEh46PRrUSx1wJal&#10;wWNPO0/2p74FA+fTpz+e3nx58+V0qadvuzxerTHP83H7ASrTmP/Nf9cHJ/gCK7/I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1gdnDAAAA2wAAAA8AAAAAAAAAAAAA&#10;AAAAoQIAAGRycy9kb3ducmV2LnhtbFBLBQYAAAAABAAEAPkAAACRAwAAAAA=&#10;" strokecolor="#231f20" strokeweight=".24706mm"/>
              <v:line id="Line 5" o:spid="_x0000_s1034" style="position:absolute;visibility:visible;mso-wrap-style:square" from="960,2745" to="1094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ncEAAADbAAAADwAAAGRycy9kb3ducmV2LnhtbERPz2vCMBS+D/wfwhO8DJuqQ1xnFDcQ&#10;dbepB49vyWta1ryUJmr33y8HYceP7/dy3btG3KgLtWcFkywHQay9qdkqOJ+24wWIEJENNp5JwS8F&#10;WK8GT0ssjL/zF92O0YoUwqFABVWMbSFl0BU5DJlviRNX+s5hTLCz0nR4T+GukdM8n0uHNaeGClv6&#10;qEj/HK9Ogb7M7Pb13ep5GfY7f3puvz9fDkqNhv3mDUSkPv6LH+69UTBN69OX9AP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7B6dwQAAANsAAAAPAAAAAAAAAAAAAAAA&#10;AKECAABkcnMvZG93bnJldi54bWxQSwUGAAAAAAQABAD5AAAAjwMAAAAA&#10;" strokecolor="#231f20" strokeweight=".24689mm"/>
              <v:line id="Line 4" o:spid="_x0000_s1035" style="position:absolute;visibility:visible;mso-wrap-style:square" from="953,1150" to="953,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lccQAAADbAAAADwAAAGRycy9kb3ducmV2LnhtbESPQWsCMRSE74L/ITyhl6LZbkXqahRb&#10;kKq3qgePz+SZXdy8LJtUt/++KRQ8DjPzDTNfdq4WN2pD5VnByygDQay9qdgqOB7WwzcQISIbrD2T&#10;gh8KsFz0e3MsjL/zF9320YoE4VCggjLGppAy6JIchpFviJN38a3DmGRrpWnxnuCulnmWTaTDitNC&#10;iQ19lKSv+2+nQJ9e7Xr6bvXkEjaf/vDcnHfjrVJPg241AxGpi4/wf3tjFOQ5/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ciVxxAAAANsAAAAPAAAAAAAAAAAA&#10;AAAAAKECAABkcnMvZG93bnJldi54bWxQSwUGAAAAAAQABAD5AAAAkgMAAAAA&#10;" strokecolor="#231f20" strokeweight=".24689mm"/>
              <v:line id="Line 3" o:spid="_x0000_s1036" style="position:absolute;visibility:visible;mso-wrap-style:square" from="10948,1150" to="10948,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BYcMAAADbAAAADwAAAGRycy9kb3ducmV2LnhtbESPQWvCQBSE70L/w/KE3nQTK1JSV5GC&#10;4Mlq4qW3x+4zG5p9G7KrJv++KxR6HGbmG2a9HVwr7tSHxrOCfJ6BINbeNFwruFT72TuIEJENtp5J&#10;wUgBtpuXyRoL4x98pnsZa5EgHApUYGPsCimDtuQwzH1HnLyr7x3GJPtamh4fCe5auciylXTYcFqw&#10;2NGnJf1T3pyC8+nLHk9vNr/ZfKzK8Vuvjlet1Ot02H2AiDTE//Bf+2AULJbw/JJ+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UQWHDAAAA2wAAAA8AAAAAAAAAAAAA&#10;AAAAoQIAAGRycy9kb3ducmV2LnhtbFBLBQYAAAAABAAEAPkAAACRAwAAAAA=&#10;" strokecolor="#231f20" strokeweight=".24706mm"/>
              <w10:wrap anchorx="page" anchory="page"/>
            </v:group>
          </w:pict>
        </mc:Fallback>
      </mc:AlternateContent>
    </w:r>
    <w:r>
      <w:rPr>
        <w:noProof/>
        <w:lang w:eastAsia="fr-FR"/>
      </w:rPr>
      <mc:AlternateContent>
        <mc:Choice Requires="wps">
          <w:drawing>
            <wp:anchor distT="0" distB="0" distL="114300" distR="114300" simplePos="0" relativeHeight="503274584" behindDoc="1" locked="0" layoutInCell="1" allowOverlap="1">
              <wp:simplePos x="0" y="0"/>
              <wp:positionH relativeFrom="page">
                <wp:posOffset>1536700</wp:posOffset>
              </wp:positionH>
              <wp:positionV relativeFrom="page">
                <wp:posOffset>862330</wp:posOffset>
              </wp:positionV>
              <wp:extent cx="4455795" cy="228600"/>
              <wp:effectExtent l="3175" t="0" r="0" b="444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7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98F" w:rsidRDefault="00A42B6E">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3" type="#_x0000_t202" style="position:absolute;margin-left:121pt;margin-top:67.9pt;width:350.85pt;height:18pt;z-index:-4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Z8mrgIAAKkFAAAOAAAAZHJzL2Uyb0RvYy54bWysVG1vmzAQ/j5p/8Hyd8rLIAFUUrUhTJO6&#10;F6ndD3DABGtgM9sJdNX++84mpGmrSdM2Plhn+/zcPXcPd3k1di06UKmY4Bn2LzyMKC9Fxfguw1/v&#10;CyfGSGnCK9IKTjP8QBW+Wr19czn0KQ1EI9qKSgQgXKVDn+FG6z51XVU2tCPqQvSUw2UtZEc0bOXO&#10;rSQZAL1r3cDzFu4gZNVLUVKl4DSfLvHK4tc1LfXnulZUozbDkJu2q7Tr1qzu6pKkO0n6hpXHNMhf&#10;ZNERxiHoCSonmqC9ZK+gOlZKoUStL0rRuaKuWUktB2Djey/Y3DWkp5YLFEf1pzKp/wdbfjp8kYhV&#10;GQ4w4qSDFt3TUaMbMSLfVGfoVQpOdz246RGOocuWqepvRflNIS7WDeE7ei2lGBpKKsjOvnTPnk44&#10;yoBsh4+igjBkr4UFGmvZmdJBMRCgQ5ceTp0xqZRwGIZRtEwijEq4C4J44dnWuSSdX/dS6fdUdMgY&#10;GZbQeYtODrdKAw9wnV1MMC4K1ra2+y1/dgCO0wnEhqfmzmRhm/mYeMkm3sShEwaLjRN6ee5cF+vQ&#10;WRT+Msrf5et17v80cf0wbVhVUW7CzMLywz9r3FHikyRO0lKiZZWBMykpuduuW4kOBIRd2M90C5I/&#10;c3Ofp2GvgcsLSn4QejdB4hSLeOmERRg5ydKLHc9PbpKFFyZhXjyndMs4/XdKaMhwEgXRJKbfcvPs&#10;95obSTumYXS0rMtwfHIiqZHghle2tZqwdrLPSmHSfyoFVGxutBWs0eikVj1uR0AxKt6K6gGkKwUo&#10;C/QJ8w6MRsgfGA0wOzKsvu+JpBi1HzjI3wya2ZCzsZ0Nwkt4mmGN0WSu9TSQ9r1kuwaQpx+Mi2v4&#10;RWpm1fuUBaRuNjAPLInj7DID53xvvZ4m7OoXAAAA//8DAFBLAwQUAAYACAAAACEAx1Amc+EAAAAL&#10;AQAADwAAAGRycy9kb3ducmV2LnhtbEyPzU7DMBCE70i8g7WVuFGnaelPGqeqEJyQEGk4cHSSbWI1&#10;XofYbcPbs5zKcWdGs/Olu9F24oKDN44UzKYRCKTK1YYaBZ/F6+MahA+aat05QgU/6GGX3d+lOqnd&#10;lXK8HEIjuIR8ohW0IfSJlL5q0Wo/dT0Se0c3WB34HBpZD/rK5baTcRQtpdWG+EOre3xusTodzlbB&#10;/ovyF/P9Xn7kx9wUxSait+VJqYfJuN+CCDiGWxj+5vN0yHhT6c5Ue9EpiBcxswQ25k/MwInNYr4C&#10;UbKymq1BZqn8z5D9AgAA//8DAFBLAQItABQABgAIAAAAIQC2gziS/gAAAOEBAAATAAAAAAAAAAAA&#10;AAAAAAAAAABbQ29udGVudF9UeXBlc10ueG1sUEsBAi0AFAAGAAgAAAAhADj9If/WAAAAlAEAAAsA&#10;AAAAAAAAAAAAAAAALwEAAF9yZWxzLy5yZWxzUEsBAi0AFAAGAAgAAAAhAEJpnyauAgAAqQUAAA4A&#10;AAAAAAAAAAAAAAAALgIAAGRycy9lMm9Eb2MueG1sUEsBAi0AFAAGAAgAAAAhAMdQJnPhAAAACwEA&#10;AA8AAAAAAAAAAAAAAAAACAUAAGRycy9kb3ducmV2LnhtbFBLBQYAAAAABAAEAPMAAAAWBgAAAAA=&#10;" filled="f" stroked="f">
              <v:textbox inset="0,0,0,0">
                <w:txbxContent>
                  <w:p w:rsidR="007B798F" w:rsidRDefault="00A42B6E">
                    <w:pPr>
                      <w:spacing w:line="347" w:lineRule="exact"/>
                      <w:ind w:left="20"/>
                      <w:rPr>
                        <w:rFonts w:ascii="Times New Roman" w:hAnsi="Times New Roman"/>
                        <w:b/>
                        <w:sz w:val="32"/>
                      </w:rPr>
                    </w:pPr>
                    <w:r>
                      <w:rPr>
                        <w:rFonts w:ascii="Times New Roman" w:hAnsi="Times New Roman"/>
                        <w:b/>
                        <w:color w:val="231F20"/>
                        <w:spacing w:val="15"/>
                        <w:sz w:val="32"/>
                      </w:rPr>
                      <w:t xml:space="preserve">NE </w:t>
                    </w:r>
                    <w:r>
                      <w:rPr>
                        <w:rFonts w:ascii="Times New Roman" w:hAnsi="Times New Roman"/>
                        <w:b/>
                        <w:color w:val="231F20"/>
                        <w:spacing w:val="21"/>
                        <w:sz w:val="32"/>
                      </w:rPr>
                      <w:t xml:space="preserve">RIEN </w:t>
                    </w:r>
                    <w:r>
                      <w:rPr>
                        <w:rFonts w:ascii="Times New Roman" w:hAnsi="Times New Roman"/>
                        <w:b/>
                        <w:color w:val="231F20"/>
                        <w:spacing w:val="24"/>
                        <w:sz w:val="32"/>
                      </w:rPr>
                      <w:t xml:space="preserve">ÉCRIRE </w:t>
                    </w:r>
                    <w:r>
                      <w:rPr>
                        <w:rFonts w:ascii="Times New Roman" w:hAnsi="Times New Roman"/>
                        <w:b/>
                        <w:color w:val="231F20"/>
                        <w:spacing w:val="22"/>
                        <w:sz w:val="32"/>
                      </w:rPr>
                      <w:t xml:space="preserve">DANS </w:t>
                    </w:r>
                    <w:r>
                      <w:rPr>
                        <w:rFonts w:ascii="Times New Roman" w:hAnsi="Times New Roman"/>
                        <w:b/>
                        <w:color w:val="231F20"/>
                        <w:spacing w:val="23"/>
                        <w:sz w:val="32"/>
                      </w:rPr>
                      <w:t xml:space="preserve">CETTE </w:t>
                    </w:r>
                    <w:r>
                      <w:rPr>
                        <w:rFonts w:ascii="Times New Roman" w:hAnsi="Times New Roman"/>
                        <w:b/>
                        <w:color w:val="231F20"/>
                        <w:spacing w:val="120"/>
                        <w:sz w:val="32"/>
                      </w:rPr>
                      <w:t xml:space="preserve"> </w:t>
                    </w:r>
                    <w:r>
                      <w:rPr>
                        <w:rFonts w:ascii="Times New Roman" w:hAnsi="Times New Roman"/>
                        <w:b/>
                        <w:color w:val="231F20"/>
                        <w:spacing w:val="24"/>
                        <w:sz w:val="32"/>
                      </w:rPr>
                      <w:t>PARTIE</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15204"/>
    <w:multiLevelType w:val="hybridMultilevel"/>
    <w:tmpl w:val="6C14CD4A"/>
    <w:lvl w:ilvl="0" w:tplc="04DCC956">
      <w:numFmt w:val="bullet"/>
      <w:lvlText w:val=""/>
      <w:lvlJc w:val="left"/>
      <w:pPr>
        <w:ind w:left="919" w:hanging="360"/>
      </w:pPr>
      <w:rPr>
        <w:rFonts w:ascii="Symbol" w:eastAsia="Symbol" w:hAnsi="Symbol" w:cs="Symbol" w:hint="default"/>
        <w:color w:val="231F20"/>
        <w:w w:val="100"/>
        <w:sz w:val="20"/>
        <w:szCs w:val="20"/>
      </w:rPr>
    </w:lvl>
    <w:lvl w:ilvl="1" w:tplc="8B222078">
      <w:numFmt w:val="bullet"/>
      <w:lvlText w:val=""/>
      <w:lvlJc w:val="left"/>
      <w:pPr>
        <w:ind w:left="1475" w:hanging="284"/>
      </w:pPr>
      <w:rPr>
        <w:rFonts w:ascii="Symbol" w:eastAsia="Symbol" w:hAnsi="Symbol" w:cs="Symbol" w:hint="default"/>
        <w:color w:val="231F20"/>
        <w:w w:val="100"/>
        <w:sz w:val="20"/>
        <w:szCs w:val="20"/>
      </w:rPr>
    </w:lvl>
    <w:lvl w:ilvl="2" w:tplc="FFC01D7A">
      <w:numFmt w:val="bullet"/>
      <w:lvlText w:val="•"/>
      <w:lvlJc w:val="left"/>
      <w:pPr>
        <w:ind w:left="2531" w:hanging="284"/>
      </w:pPr>
      <w:rPr>
        <w:rFonts w:hint="default"/>
      </w:rPr>
    </w:lvl>
    <w:lvl w:ilvl="3" w:tplc="12B2A0BA">
      <w:numFmt w:val="bullet"/>
      <w:lvlText w:val="•"/>
      <w:lvlJc w:val="left"/>
      <w:pPr>
        <w:ind w:left="3582" w:hanging="284"/>
      </w:pPr>
      <w:rPr>
        <w:rFonts w:hint="default"/>
      </w:rPr>
    </w:lvl>
    <w:lvl w:ilvl="4" w:tplc="AF1447DA">
      <w:numFmt w:val="bullet"/>
      <w:lvlText w:val="•"/>
      <w:lvlJc w:val="left"/>
      <w:pPr>
        <w:ind w:left="4633" w:hanging="284"/>
      </w:pPr>
      <w:rPr>
        <w:rFonts w:hint="default"/>
      </w:rPr>
    </w:lvl>
    <w:lvl w:ilvl="5" w:tplc="0E52CEBE">
      <w:numFmt w:val="bullet"/>
      <w:lvlText w:val="•"/>
      <w:lvlJc w:val="left"/>
      <w:pPr>
        <w:ind w:left="5684" w:hanging="284"/>
      </w:pPr>
      <w:rPr>
        <w:rFonts w:hint="default"/>
      </w:rPr>
    </w:lvl>
    <w:lvl w:ilvl="6" w:tplc="F9C6E0CA">
      <w:numFmt w:val="bullet"/>
      <w:lvlText w:val="•"/>
      <w:lvlJc w:val="left"/>
      <w:pPr>
        <w:ind w:left="6735" w:hanging="284"/>
      </w:pPr>
      <w:rPr>
        <w:rFonts w:hint="default"/>
      </w:rPr>
    </w:lvl>
    <w:lvl w:ilvl="7" w:tplc="5C3262C6">
      <w:numFmt w:val="bullet"/>
      <w:lvlText w:val="•"/>
      <w:lvlJc w:val="left"/>
      <w:pPr>
        <w:ind w:left="7786" w:hanging="284"/>
      </w:pPr>
      <w:rPr>
        <w:rFonts w:hint="default"/>
      </w:rPr>
    </w:lvl>
    <w:lvl w:ilvl="8" w:tplc="CFF6BF6A">
      <w:numFmt w:val="bullet"/>
      <w:lvlText w:val="•"/>
      <w:lvlJc w:val="left"/>
      <w:pPr>
        <w:ind w:left="8837" w:hanging="284"/>
      </w:pPr>
      <w:rPr>
        <w:rFonts w:hint="default"/>
      </w:rPr>
    </w:lvl>
  </w:abstractNum>
  <w:abstractNum w:abstractNumId="1">
    <w:nsid w:val="109550D7"/>
    <w:multiLevelType w:val="hybridMultilevel"/>
    <w:tmpl w:val="2B0A7ADE"/>
    <w:lvl w:ilvl="0" w:tplc="19449D0E">
      <w:numFmt w:val="bullet"/>
      <w:lvlText w:val="-"/>
      <w:lvlJc w:val="left"/>
      <w:pPr>
        <w:ind w:left="1394" w:hanging="360"/>
      </w:pPr>
      <w:rPr>
        <w:rFonts w:ascii="Arial" w:eastAsia="Arial" w:hAnsi="Arial" w:cs="Arial" w:hint="default"/>
        <w:color w:val="231F20"/>
        <w:w w:val="100"/>
        <w:sz w:val="20"/>
        <w:szCs w:val="20"/>
      </w:rPr>
    </w:lvl>
    <w:lvl w:ilvl="1" w:tplc="8F2AE0E8">
      <w:numFmt w:val="bullet"/>
      <w:lvlText w:val="•"/>
      <w:lvlJc w:val="left"/>
      <w:pPr>
        <w:ind w:left="2358" w:hanging="360"/>
      </w:pPr>
      <w:rPr>
        <w:rFonts w:hint="default"/>
      </w:rPr>
    </w:lvl>
    <w:lvl w:ilvl="2" w:tplc="C15431F8">
      <w:numFmt w:val="bullet"/>
      <w:lvlText w:val="•"/>
      <w:lvlJc w:val="left"/>
      <w:pPr>
        <w:ind w:left="3316" w:hanging="360"/>
      </w:pPr>
      <w:rPr>
        <w:rFonts w:hint="default"/>
      </w:rPr>
    </w:lvl>
    <w:lvl w:ilvl="3" w:tplc="43D83170">
      <w:numFmt w:val="bullet"/>
      <w:lvlText w:val="•"/>
      <w:lvlJc w:val="left"/>
      <w:pPr>
        <w:ind w:left="4274" w:hanging="360"/>
      </w:pPr>
      <w:rPr>
        <w:rFonts w:hint="default"/>
      </w:rPr>
    </w:lvl>
    <w:lvl w:ilvl="4" w:tplc="DF66FC8E">
      <w:numFmt w:val="bullet"/>
      <w:lvlText w:val="•"/>
      <w:lvlJc w:val="left"/>
      <w:pPr>
        <w:ind w:left="5232" w:hanging="360"/>
      </w:pPr>
      <w:rPr>
        <w:rFonts w:hint="default"/>
      </w:rPr>
    </w:lvl>
    <w:lvl w:ilvl="5" w:tplc="68841778">
      <w:numFmt w:val="bullet"/>
      <w:lvlText w:val="•"/>
      <w:lvlJc w:val="left"/>
      <w:pPr>
        <w:ind w:left="6190" w:hanging="360"/>
      </w:pPr>
      <w:rPr>
        <w:rFonts w:hint="default"/>
      </w:rPr>
    </w:lvl>
    <w:lvl w:ilvl="6" w:tplc="D1C62BFC">
      <w:numFmt w:val="bullet"/>
      <w:lvlText w:val="•"/>
      <w:lvlJc w:val="left"/>
      <w:pPr>
        <w:ind w:left="7148" w:hanging="360"/>
      </w:pPr>
      <w:rPr>
        <w:rFonts w:hint="default"/>
      </w:rPr>
    </w:lvl>
    <w:lvl w:ilvl="7" w:tplc="CA385140">
      <w:numFmt w:val="bullet"/>
      <w:lvlText w:val="•"/>
      <w:lvlJc w:val="left"/>
      <w:pPr>
        <w:ind w:left="8106" w:hanging="360"/>
      </w:pPr>
      <w:rPr>
        <w:rFonts w:hint="default"/>
      </w:rPr>
    </w:lvl>
    <w:lvl w:ilvl="8" w:tplc="58423946">
      <w:numFmt w:val="bullet"/>
      <w:lvlText w:val="•"/>
      <w:lvlJc w:val="left"/>
      <w:pPr>
        <w:ind w:left="9064" w:hanging="360"/>
      </w:pPr>
      <w:rPr>
        <w:rFonts w:hint="default"/>
      </w:rPr>
    </w:lvl>
  </w:abstractNum>
  <w:abstractNum w:abstractNumId="2">
    <w:nsid w:val="11297B8F"/>
    <w:multiLevelType w:val="multilevel"/>
    <w:tmpl w:val="2472A2A6"/>
    <w:lvl w:ilvl="0">
      <w:start w:val="2"/>
      <w:numFmt w:val="decimal"/>
      <w:lvlText w:val="%1"/>
      <w:lvlJc w:val="left"/>
      <w:pPr>
        <w:ind w:left="1145" w:hanging="472"/>
        <w:jc w:val="left"/>
      </w:pPr>
      <w:rPr>
        <w:rFonts w:hint="default"/>
      </w:rPr>
    </w:lvl>
    <w:lvl w:ilvl="1">
      <w:start w:val="1"/>
      <w:numFmt w:val="decimal"/>
      <w:lvlText w:val="%1.%2"/>
      <w:lvlJc w:val="left"/>
      <w:pPr>
        <w:ind w:left="1145" w:hanging="472"/>
        <w:jc w:val="left"/>
      </w:pPr>
      <w:rPr>
        <w:rFonts w:ascii="Arial" w:eastAsia="Arial" w:hAnsi="Arial" w:cs="Arial" w:hint="default"/>
        <w:b/>
        <w:bCs/>
        <w:color w:val="231F20"/>
        <w:spacing w:val="-1"/>
        <w:w w:val="100"/>
        <w:sz w:val="24"/>
        <w:szCs w:val="24"/>
      </w:rPr>
    </w:lvl>
    <w:lvl w:ilvl="2">
      <w:numFmt w:val="bullet"/>
      <w:lvlText w:val=""/>
      <w:lvlJc w:val="left"/>
      <w:pPr>
        <w:ind w:left="1394" w:hanging="360"/>
      </w:pPr>
      <w:rPr>
        <w:rFonts w:ascii="Symbol" w:eastAsia="Symbol" w:hAnsi="Symbol" w:cs="Symbol" w:hint="default"/>
        <w:color w:val="231F20"/>
        <w:w w:val="100"/>
        <w:sz w:val="20"/>
        <w:szCs w:val="20"/>
      </w:rPr>
    </w:lvl>
    <w:lvl w:ilvl="3">
      <w:numFmt w:val="bullet"/>
      <w:lvlText w:val="•"/>
      <w:lvlJc w:val="left"/>
      <w:pPr>
        <w:ind w:left="3528" w:hanging="360"/>
      </w:pPr>
      <w:rPr>
        <w:rFonts w:hint="default"/>
      </w:rPr>
    </w:lvl>
    <w:lvl w:ilvl="4">
      <w:numFmt w:val="bullet"/>
      <w:lvlText w:val="•"/>
      <w:lvlJc w:val="left"/>
      <w:pPr>
        <w:ind w:left="4593" w:hanging="360"/>
      </w:pPr>
      <w:rPr>
        <w:rFonts w:hint="default"/>
      </w:rPr>
    </w:lvl>
    <w:lvl w:ilvl="5">
      <w:numFmt w:val="bullet"/>
      <w:lvlText w:val="•"/>
      <w:lvlJc w:val="left"/>
      <w:pPr>
        <w:ind w:left="5657" w:hanging="360"/>
      </w:pPr>
      <w:rPr>
        <w:rFonts w:hint="default"/>
      </w:rPr>
    </w:lvl>
    <w:lvl w:ilvl="6">
      <w:numFmt w:val="bullet"/>
      <w:lvlText w:val="•"/>
      <w:lvlJc w:val="left"/>
      <w:pPr>
        <w:ind w:left="6722" w:hanging="360"/>
      </w:pPr>
      <w:rPr>
        <w:rFonts w:hint="default"/>
      </w:rPr>
    </w:lvl>
    <w:lvl w:ilvl="7">
      <w:numFmt w:val="bullet"/>
      <w:lvlText w:val="•"/>
      <w:lvlJc w:val="left"/>
      <w:pPr>
        <w:ind w:left="7786" w:hanging="360"/>
      </w:pPr>
      <w:rPr>
        <w:rFonts w:hint="default"/>
      </w:rPr>
    </w:lvl>
    <w:lvl w:ilvl="8">
      <w:numFmt w:val="bullet"/>
      <w:lvlText w:val="•"/>
      <w:lvlJc w:val="left"/>
      <w:pPr>
        <w:ind w:left="8851" w:hanging="360"/>
      </w:pPr>
      <w:rPr>
        <w:rFonts w:hint="default"/>
      </w:rPr>
    </w:lvl>
  </w:abstractNum>
  <w:abstractNum w:abstractNumId="3">
    <w:nsid w:val="36F231F9"/>
    <w:multiLevelType w:val="multilevel"/>
    <w:tmpl w:val="2A346FDC"/>
    <w:lvl w:ilvl="0">
      <w:start w:val="3"/>
      <w:numFmt w:val="decimal"/>
      <w:lvlText w:val="%1"/>
      <w:lvlJc w:val="left"/>
      <w:pPr>
        <w:ind w:left="1074" w:hanging="401"/>
        <w:jc w:val="left"/>
      </w:pPr>
      <w:rPr>
        <w:rFonts w:hint="default"/>
      </w:rPr>
    </w:lvl>
    <w:lvl w:ilvl="1">
      <w:start w:val="1"/>
      <w:numFmt w:val="decimal"/>
      <w:lvlText w:val="%1.%2"/>
      <w:lvlJc w:val="left"/>
      <w:pPr>
        <w:ind w:left="1074" w:hanging="401"/>
        <w:jc w:val="left"/>
      </w:pPr>
      <w:rPr>
        <w:rFonts w:ascii="Arial" w:eastAsia="Arial" w:hAnsi="Arial" w:cs="Arial" w:hint="default"/>
        <w:b/>
        <w:bCs/>
        <w:color w:val="231F20"/>
        <w:spacing w:val="-1"/>
        <w:w w:val="100"/>
        <w:sz w:val="24"/>
        <w:szCs w:val="24"/>
      </w:rPr>
    </w:lvl>
    <w:lvl w:ilvl="2">
      <w:numFmt w:val="bullet"/>
      <w:lvlText w:val=""/>
      <w:lvlJc w:val="left"/>
      <w:pPr>
        <w:ind w:left="1394" w:hanging="360"/>
      </w:pPr>
      <w:rPr>
        <w:rFonts w:ascii="Symbol" w:eastAsia="Symbol" w:hAnsi="Symbol" w:cs="Symbol" w:hint="default"/>
        <w:color w:val="231F20"/>
        <w:w w:val="100"/>
        <w:sz w:val="20"/>
        <w:szCs w:val="20"/>
      </w:rPr>
    </w:lvl>
    <w:lvl w:ilvl="3">
      <w:numFmt w:val="bullet"/>
      <w:lvlText w:val="•"/>
      <w:lvlJc w:val="left"/>
      <w:pPr>
        <w:ind w:left="3528" w:hanging="360"/>
      </w:pPr>
      <w:rPr>
        <w:rFonts w:hint="default"/>
      </w:rPr>
    </w:lvl>
    <w:lvl w:ilvl="4">
      <w:numFmt w:val="bullet"/>
      <w:lvlText w:val="•"/>
      <w:lvlJc w:val="left"/>
      <w:pPr>
        <w:ind w:left="4593" w:hanging="360"/>
      </w:pPr>
      <w:rPr>
        <w:rFonts w:hint="default"/>
      </w:rPr>
    </w:lvl>
    <w:lvl w:ilvl="5">
      <w:numFmt w:val="bullet"/>
      <w:lvlText w:val="•"/>
      <w:lvlJc w:val="left"/>
      <w:pPr>
        <w:ind w:left="5657" w:hanging="360"/>
      </w:pPr>
      <w:rPr>
        <w:rFonts w:hint="default"/>
      </w:rPr>
    </w:lvl>
    <w:lvl w:ilvl="6">
      <w:numFmt w:val="bullet"/>
      <w:lvlText w:val="•"/>
      <w:lvlJc w:val="left"/>
      <w:pPr>
        <w:ind w:left="6722" w:hanging="360"/>
      </w:pPr>
      <w:rPr>
        <w:rFonts w:hint="default"/>
      </w:rPr>
    </w:lvl>
    <w:lvl w:ilvl="7">
      <w:numFmt w:val="bullet"/>
      <w:lvlText w:val="•"/>
      <w:lvlJc w:val="left"/>
      <w:pPr>
        <w:ind w:left="7786" w:hanging="360"/>
      </w:pPr>
      <w:rPr>
        <w:rFonts w:hint="default"/>
      </w:rPr>
    </w:lvl>
    <w:lvl w:ilvl="8">
      <w:numFmt w:val="bullet"/>
      <w:lvlText w:val="•"/>
      <w:lvlJc w:val="left"/>
      <w:pPr>
        <w:ind w:left="8851" w:hanging="360"/>
      </w:pPr>
      <w:rPr>
        <w:rFonts w:hint="default"/>
      </w:rPr>
    </w:lvl>
  </w:abstractNum>
  <w:abstractNum w:abstractNumId="4">
    <w:nsid w:val="474A341B"/>
    <w:multiLevelType w:val="multilevel"/>
    <w:tmpl w:val="D2BCF02E"/>
    <w:lvl w:ilvl="0">
      <w:start w:val="1"/>
      <w:numFmt w:val="decimal"/>
      <w:lvlText w:val="%1"/>
      <w:lvlJc w:val="left"/>
      <w:pPr>
        <w:ind w:left="1380" w:hanging="707"/>
        <w:jc w:val="left"/>
      </w:pPr>
      <w:rPr>
        <w:rFonts w:hint="default"/>
      </w:rPr>
    </w:lvl>
    <w:lvl w:ilvl="1">
      <w:start w:val="1"/>
      <w:numFmt w:val="decimal"/>
      <w:lvlText w:val="%1.%2"/>
      <w:lvlJc w:val="left"/>
      <w:pPr>
        <w:ind w:left="1380" w:hanging="707"/>
        <w:jc w:val="left"/>
      </w:pPr>
      <w:rPr>
        <w:rFonts w:ascii="Arial" w:eastAsia="Arial" w:hAnsi="Arial" w:cs="Arial" w:hint="default"/>
        <w:b/>
        <w:bCs/>
        <w:color w:val="231F20"/>
        <w:spacing w:val="-1"/>
        <w:w w:val="100"/>
        <w:sz w:val="24"/>
        <w:szCs w:val="24"/>
      </w:rPr>
    </w:lvl>
    <w:lvl w:ilvl="2">
      <w:start w:val="1"/>
      <w:numFmt w:val="decimal"/>
      <w:lvlText w:val="%1.%2.%3"/>
      <w:lvlJc w:val="left"/>
      <w:pPr>
        <w:ind w:left="2090" w:hanging="1132"/>
        <w:jc w:val="left"/>
      </w:pPr>
      <w:rPr>
        <w:rFonts w:ascii="Arial" w:eastAsia="Arial" w:hAnsi="Arial" w:cs="Arial" w:hint="default"/>
        <w:b/>
        <w:bCs/>
        <w:color w:val="231F20"/>
        <w:spacing w:val="-2"/>
        <w:w w:val="100"/>
        <w:sz w:val="20"/>
        <w:szCs w:val="20"/>
      </w:rPr>
    </w:lvl>
    <w:lvl w:ilvl="3">
      <w:numFmt w:val="bullet"/>
      <w:lvlText w:val=""/>
      <w:lvlJc w:val="left"/>
      <w:pPr>
        <w:ind w:left="2100" w:hanging="361"/>
      </w:pPr>
      <w:rPr>
        <w:rFonts w:ascii="Wingdings" w:eastAsia="Wingdings" w:hAnsi="Wingdings" w:cs="Wingdings" w:hint="default"/>
        <w:color w:val="231F20"/>
        <w:w w:val="100"/>
        <w:sz w:val="20"/>
        <w:szCs w:val="20"/>
      </w:rPr>
    </w:lvl>
    <w:lvl w:ilvl="4">
      <w:numFmt w:val="bullet"/>
      <w:lvlText w:val="•"/>
      <w:lvlJc w:val="left"/>
      <w:pPr>
        <w:ind w:left="5060" w:hanging="361"/>
      </w:pPr>
      <w:rPr>
        <w:rFonts w:hint="default"/>
      </w:rPr>
    </w:lvl>
    <w:lvl w:ilvl="5">
      <w:numFmt w:val="bullet"/>
      <w:lvlText w:val="•"/>
      <w:lvlJc w:val="left"/>
      <w:pPr>
        <w:ind w:left="6046" w:hanging="361"/>
      </w:pPr>
      <w:rPr>
        <w:rFonts w:hint="default"/>
      </w:rPr>
    </w:lvl>
    <w:lvl w:ilvl="6">
      <w:numFmt w:val="bullet"/>
      <w:lvlText w:val="•"/>
      <w:lvlJc w:val="left"/>
      <w:pPr>
        <w:ind w:left="7033" w:hanging="361"/>
      </w:pPr>
      <w:rPr>
        <w:rFonts w:hint="default"/>
      </w:rPr>
    </w:lvl>
    <w:lvl w:ilvl="7">
      <w:numFmt w:val="bullet"/>
      <w:lvlText w:val="•"/>
      <w:lvlJc w:val="left"/>
      <w:pPr>
        <w:ind w:left="8020" w:hanging="361"/>
      </w:pPr>
      <w:rPr>
        <w:rFonts w:hint="default"/>
      </w:rPr>
    </w:lvl>
    <w:lvl w:ilvl="8">
      <w:numFmt w:val="bullet"/>
      <w:lvlText w:val="•"/>
      <w:lvlJc w:val="left"/>
      <w:pPr>
        <w:ind w:left="9006" w:hanging="361"/>
      </w:pPr>
      <w:rPr>
        <w:rFont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798F"/>
    <w:rsid w:val="007B798F"/>
    <w:rsid w:val="00A42B6E"/>
    <w:rsid w:val="00D67C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33"/>
      <w:ind w:left="674"/>
      <w:outlineLvl w:val="0"/>
    </w:pPr>
    <w:rPr>
      <w:b/>
      <w:bCs/>
      <w:sz w:val="36"/>
      <w:szCs w:val="36"/>
    </w:rPr>
  </w:style>
  <w:style w:type="paragraph" w:styleId="Titre2">
    <w:name w:val="heading 2"/>
    <w:basedOn w:val="Normal"/>
    <w:uiPriority w:val="1"/>
    <w:qFormat/>
    <w:pPr>
      <w:spacing w:before="69"/>
      <w:ind w:left="1074" w:hanging="400"/>
      <w:outlineLvl w:val="1"/>
    </w:pPr>
    <w:rPr>
      <w:b/>
      <w:bCs/>
      <w:sz w:val="24"/>
      <w:szCs w:val="24"/>
    </w:rPr>
  </w:style>
  <w:style w:type="paragraph" w:styleId="Titre3">
    <w:name w:val="heading 3"/>
    <w:basedOn w:val="Normal"/>
    <w:uiPriority w:val="1"/>
    <w:qFormat/>
    <w:pPr>
      <w:ind w:left="674" w:right="239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94" w:hanging="360"/>
    </w:pPr>
  </w:style>
  <w:style w:type="paragraph" w:customStyle="1" w:styleId="TableParagraph">
    <w:name w:val="Table Paragraph"/>
    <w:basedOn w:val="Normal"/>
    <w:uiPriority w:val="1"/>
    <w:qFormat/>
    <w:pPr>
      <w:spacing w:before="23"/>
      <w:ind w:left="103"/>
    </w:pPr>
    <w:rPr>
      <w:rFonts w:ascii="Times New Roman" w:eastAsia="Times New Roman" w:hAnsi="Times New Roman" w:cs="Times New Roman"/>
    </w:rPr>
  </w:style>
  <w:style w:type="paragraph" w:styleId="En-tte">
    <w:name w:val="header"/>
    <w:basedOn w:val="Normal"/>
    <w:link w:val="En-tteCar"/>
    <w:uiPriority w:val="99"/>
    <w:unhideWhenUsed/>
    <w:rsid w:val="00D67CB4"/>
    <w:pPr>
      <w:tabs>
        <w:tab w:val="center" w:pos="4536"/>
        <w:tab w:val="right" w:pos="9072"/>
      </w:tabs>
    </w:pPr>
  </w:style>
  <w:style w:type="character" w:customStyle="1" w:styleId="En-tteCar">
    <w:name w:val="En-tête Car"/>
    <w:basedOn w:val="Policepardfaut"/>
    <w:link w:val="En-tte"/>
    <w:uiPriority w:val="99"/>
    <w:rsid w:val="00D67CB4"/>
    <w:rPr>
      <w:rFonts w:ascii="Arial" w:eastAsia="Arial" w:hAnsi="Arial" w:cs="Arial"/>
      <w:lang w:val="fr-FR"/>
    </w:rPr>
  </w:style>
  <w:style w:type="paragraph" w:styleId="Pieddepage">
    <w:name w:val="footer"/>
    <w:basedOn w:val="Normal"/>
    <w:link w:val="PieddepageCar"/>
    <w:uiPriority w:val="99"/>
    <w:unhideWhenUsed/>
    <w:rsid w:val="00D67CB4"/>
    <w:pPr>
      <w:tabs>
        <w:tab w:val="center" w:pos="4536"/>
        <w:tab w:val="right" w:pos="9072"/>
      </w:tabs>
    </w:pPr>
  </w:style>
  <w:style w:type="character" w:customStyle="1" w:styleId="PieddepageCar">
    <w:name w:val="Pied de page Car"/>
    <w:basedOn w:val="Policepardfaut"/>
    <w:link w:val="Pieddepage"/>
    <w:uiPriority w:val="99"/>
    <w:rsid w:val="00D67CB4"/>
    <w:rPr>
      <w:rFonts w:ascii="Arial" w:eastAsia="Arial" w:hAnsi="Arial" w:cs="Arial"/>
      <w:lang w:val="fr-FR"/>
    </w:rPr>
  </w:style>
  <w:style w:type="paragraph" w:styleId="Textedebulles">
    <w:name w:val="Balloon Text"/>
    <w:basedOn w:val="Normal"/>
    <w:link w:val="TextedebullesCar"/>
    <w:uiPriority w:val="99"/>
    <w:semiHidden/>
    <w:unhideWhenUsed/>
    <w:rsid w:val="00D67CB4"/>
    <w:rPr>
      <w:rFonts w:ascii="Tahoma" w:hAnsi="Tahoma" w:cs="Tahoma"/>
      <w:sz w:val="16"/>
      <w:szCs w:val="16"/>
    </w:rPr>
  </w:style>
  <w:style w:type="character" w:customStyle="1" w:styleId="TextedebullesCar">
    <w:name w:val="Texte de bulles Car"/>
    <w:basedOn w:val="Policepardfaut"/>
    <w:link w:val="Textedebulles"/>
    <w:uiPriority w:val="99"/>
    <w:semiHidden/>
    <w:rsid w:val="00D67CB4"/>
    <w:rPr>
      <w:rFonts w:ascii="Tahoma" w:eastAsia="Arial" w:hAnsi="Tahoma" w:cs="Tahoma"/>
      <w:sz w:val="16"/>
      <w:szCs w:val="16"/>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spacing w:before="33"/>
      <w:ind w:left="674"/>
      <w:outlineLvl w:val="0"/>
    </w:pPr>
    <w:rPr>
      <w:b/>
      <w:bCs/>
      <w:sz w:val="36"/>
      <w:szCs w:val="36"/>
    </w:rPr>
  </w:style>
  <w:style w:type="paragraph" w:styleId="Titre2">
    <w:name w:val="heading 2"/>
    <w:basedOn w:val="Normal"/>
    <w:uiPriority w:val="1"/>
    <w:qFormat/>
    <w:pPr>
      <w:spacing w:before="69"/>
      <w:ind w:left="1074" w:hanging="400"/>
      <w:outlineLvl w:val="1"/>
    </w:pPr>
    <w:rPr>
      <w:b/>
      <w:bCs/>
      <w:sz w:val="24"/>
      <w:szCs w:val="24"/>
    </w:rPr>
  </w:style>
  <w:style w:type="paragraph" w:styleId="Titre3">
    <w:name w:val="heading 3"/>
    <w:basedOn w:val="Normal"/>
    <w:uiPriority w:val="1"/>
    <w:qFormat/>
    <w:pPr>
      <w:ind w:left="674" w:right="2397"/>
      <w:outlineLvl w:val="2"/>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1394" w:hanging="360"/>
    </w:pPr>
  </w:style>
  <w:style w:type="paragraph" w:customStyle="1" w:styleId="TableParagraph">
    <w:name w:val="Table Paragraph"/>
    <w:basedOn w:val="Normal"/>
    <w:uiPriority w:val="1"/>
    <w:qFormat/>
    <w:pPr>
      <w:spacing w:before="23"/>
      <w:ind w:left="103"/>
    </w:pPr>
    <w:rPr>
      <w:rFonts w:ascii="Times New Roman" w:eastAsia="Times New Roman" w:hAnsi="Times New Roman" w:cs="Times New Roman"/>
    </w:rPr>
  </w:style>
  <w:style w:type="paragraph" w:styleId="En-tte">
    <w:name w:val="header"/>
    <w:basedOn w:val="Normal"/>
    <w:link w:val="En-tteCar"/>
    <w:uiPriority w:val="99"/>
    <w:unhideWhenUsed/>
    <w:rsid w:val="00D67CB4"/>
    <w:pPr>
      <w:tabs>
        <w:tab w:val="center" w:pos="4536"/>
        <w:tab w:val="right" w:pos="9072"/>
      </w:tabs>
    </w:pPr>
  </w:style>
  <w:style w:type="character" w:customStyle="1" w:styleId="En-tteCar">
    <w:name w:val="En-tête Car"/>
    <w:basedOn w:val="Policepardfaut"/>
    <w:link w:val="En-tte"/>
    <w:uiPriority w:val="99"/>
    <w:rsid w:val="00D67CB4"/>
    <w:rPr>
      <w:rFonts w:ascii="Arial" w:eastAsia="Arial" w:hAnsi="Arial" w:cs="Arial"/>
      <w:lang w:val="fr-FR"/>
    </w:rPr>
  </w:style>
  <w:style w:type="paragraph" w:styleId="Pieddepage">
    <w:name w:val="footer"/>
    <w:basedOn w:val="Normal"/>
    <w:link w:val="PieddepageCar"/>
    <w:uiPriority w:val="99"/>
    <w:unhideWhenUsed/>
    <w:rsid w:val="00D67CB4"/>
    <w:pPr>
      <w:tabs>
        <w:tab w:val="center" w:pos="4536"/>
        <w:tab w:val="right" w:pos="9072"/>
      </w:tabs>
    </w:pPr>
  </w:style>
  <w:style w:type="character" w:customStyle="1" w:styleId="PieddepageCar">
    <w:name w:val="Pied de page Car"/>
    <w:basedOn w:val="Policepardfaut"/>
    <w:link w:val="Pieddepage"/>
    <w:uiPriority w:val="99"/>
    <w:rsid w:val="00D67CB4"/>
    <w:rPr>
      <w:rFonts w:ascii="Arial" w:eastAsia="Arial" w:hAnsi="Arial" w:cs="Arial"/>
      <w:lang w:val="fr-FR"/>
    </w:rPr>
  </w:style>
  <w:style w:type="paragraph" w:styleId="Textedebulles">
    <w:name w:val="Balloon Text"/>
    <w:basedOn w:val="Normal"/>
    <w:link w:val="TextedebullesCar"/>
    <w:uiPriority w:val="99"/>
    <w:semiHidden/>
    <w:unhideWhenUsed/>
    <w:rsid w:val="00D67CB4"/>
    <w:rPr>
      <w:rFonts w:ascii="Tahoma" w:hAnsi="Tahoma" w:cs="Tahoma"/>
      <w:sz w:val="16"/>
      <w:szCs w:val="16"/>
    </w:rPr>
  </w:style>
  <w:style w:type="character" w:customStyle="1" w:styleId="TextedebullesCar">
    <w:name w:val="Texte de bulles Car"/>
    <w:basedOn w:val="Policepardfaut"/>
    <w:link w:val="Textedebulles"/>
    <w:uiPriority w:val="99"/>
    <w:semiHidden/>
    <w:rsid w:val="00D67CB4"/>
    <w:rPr>
      <w:rFonts w:ascii="Tahoma" w:eastAsia="Arial" w:hAnsi="Tahoma" w:cs="Tahoma"/>
      <w:sz w:val="16"/>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3058</Words>
  <Characters>16821</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Épreuve E2 BAC PRO SEN TR SUJET VF.pdf</vt:lpstr>
    </vt:vector>
  </TitlesOfParts>
  <Company>PERSO</Company>
  <LinksUpToDate>false</LinksUpToDate>
  <CharactersWithSpaces>19840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Épreuve E2 BAC PRO SEN TR SUJET VF.pdf</dc:title>
  <dc:creator>Jean-F</dc:creator>
  <cp:keywords>()</cp:keywords>
  <cp:lastModifiedBy>Jean-Francois</cp:lastModifiedBy>
  <cp:revision>2</cp:revision>
  <dcterms:created xsi:type="dcterms:W3CDTF">2017-09-08T18:32:00Z</dcterms:created>
  <dcterms:modified xsi:type="dcterms:W3CDTF">2017-09-08T18:32:00Z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PDFCreator Version 1.6.0</vt:lpwstr>
  </property>
  <property fmtid="{D5CDD505-2E9C-101B-9397-08002B2CF9AE}" pid="4" name="LastSaved">
    <vt:filetime>2017-09-08T00:00:00Z</vt:filetime>
  </property>
</Properties>
</file>